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C" w14:textId="77777777" w:rsidR="003F5736" w:rsidRDefault="003F57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D" w14:textId="77777777" w:rsidR="003F573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80% of the user stories (Minimum Viable Product)</w:t>
      </w:r>
    </w:p>
    <w:p w14:paraId="0000000E" w14:textId="77777777" w:rsidR="003F573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for a beauty service provider, I want:</w:t>
      </w:r>
    </w:p>
    <w:p w14:paraId="0000000F" w14:textId="77777777" w:rsidR="003F57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Quickly and effortlessly find beauty providers in my area. Online or Offline, regardless of current location.</w:t>
      </w:r>
    </w:p>
    <w:p w14:paraId="00000010" w14:textId="77777777" w:rsidR="003F57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able to find beauty providers matched up to my preferences effortlessly.</w:t>
      </w:r>
    </w:p>
    <w:p w14:paraId="00000011" w14:textId="77777777" w:rsidR="003F57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allow me to see the reviews about a particular beauty service provider.</w:t>
      </w:r>
    </w:p>
    <w:p w14:paraId="00000012" w14:textId="77777777" w:rsidR="003F57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 able to provide feedback and ratings to the beauty provider after the transaction.</w:t>
      </w:r>
    </w:p>
    <w:p w14:paraId="00000013" w14:textId="77777777" w:rsidR="003F57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want to be able to quickly send out a request to providers within my location.</w:t>
      </w:r>
    </w:p>
    <w:p w14:paraId="00000014" w14:textId="77777777" w:rsidR="003F57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want to have a quick answer from the hair provider after sending a request</w:t>
      </w:r>
    </w:p>
    <w:p w14:paraId="00000015" w14:textId="77777777" w:rsidR="003F57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Receive notifications for my appointments and/or next appointment suggestions</w:t>
      </w:r>
    </w:p>
    <w:p w14:paraId="00000016" w14:textId="77777777" w:rsidR="003F57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Easily pay for my services</w:t>
      </w:r>
    </w:p>
    <w:p w14:paraId="00000017" w14:textId="77777777" w:rsidR="003F57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Anonymous communication [personal numbers not shown to clients or providers]</w:t>
      </w:r>
    </w:p>
    <w:p w14:paraId="00000018" w14:textId="77777777" w:rsidR="003F5736" w:rsidRDefault="003F57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3F5736" w:rsidRDefault="003F57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1A" w14:textId="77777777" w:rsidR="003F573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beauty service provider</w:t>
      </w:r>
      <w:r>
        <w:rPr>
          <w:rFonts w:ascii="Times New Roman" w:eastAsia="Times New Roman" w:hAnsi="Times New Roman" w:cs="Times New Roman"/>
          <w:sz w:val="24"/>
          <w:szCs w:val="24"/>
        </w:rPr>
        <w:t>, I want:</w:t>
      </w:r>
    </w:p>
    <w:p w14:paraId="0000001B" w14:textId="77777777" w:rsidR="003F573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 able to easily manage my clients appointments.</w:t>
      </w:r>
    </w:p>
    <w:p w14:paraId="0000001C" w14:textId="77777777" w:rsidR="003F573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 able to showcase my work and credentials for free.</w:t>
      </w:r>
    </w:p>
    <w:p w14:paraId="0000001D" w14:textId="77777777" w:rsidR="003F573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 able to easily accept payments.</w:t>
      </w:r>
    </w:p>
    <w:p w14:paraId="0000001E" w14:textId="77777777" w:rsidR="003F573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 able to provide discounts through the system.</w:t>
      </w:r>
    </w:p>
    <w:p w14:paraId="0000001F" w14:textId="77777777" w:rsidR="003F573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 able to give reviews for the customers after the job is done.</w:t>
      </w:r>
    </w:p>
    <w:p w14:paraId="00000020" w14:textId="77777777" w:rsidR="003F573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 able to post contents accessible to my followers/customers.</w:t>
      </w:r>
    </w:p>
    <w:p w14:paraId="00000021" w14:textId="77777777" w:rsidR="003F573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Sync my calendar with the default calendar app on mobile or computer</w:t>
      </w:r>
    </w:p>
    <w:p w14:paraId="00000022" w14:textId="77777777" w:rsidR="003F5736" w:rsidRDefault="003F57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3F5736" w:rsidRDefault="003F57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3F573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platform provider</w:t>
      </w:r>
      <w:r>
        <w:rPr>
          <w:rFonts w:ascii="Times New Roman" w:eastAsia="Times New Roman" w:hAnsi="Times New Roman" w:cs="Times New Roman"/>
          <w:sz w:val="24"/>
          <w:szCs w:val="24"/>
        </w:rPr>
        <w:t>, I want:</w:t>
      </w:r>
    </w:p>
    <w:p w14:paraId="00000025" w14:textId="77777777" w:rsidR="003F573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Keep the platform secure, free and friendly.</w:t>
      </w:r>
    </w:p>
    <w:p w14:paraId="00000026" w14:textId="77777777" w:rsidR="003F57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Prioritize customer’s comforts.</w:t>
      </w:r>
    </w:p>
    <w:p w14:paraId="00000027" w14:textId="77777777" w:rsidR="003F57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 checks for the providers.</w:t>
      </w:r>
    </w:p>
    <w:p w14:paraId="00000028" w14:textId="77777777" w:rsidR="003F573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 incentive to service providers to only accept payment done from the system. </w:t>
      </w:r>
    </w:p>
    <w:p w14:paraId="00000029" w14:textId="77777777" w:rsidR="003F57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Point systems which gets incremented by the number of the jobs done through the system.</w:t>
      </w:r>
    </w:p>
    <w:p w14:paraId="0000002A" w14:textId="77777777" w:rsidR="003F57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rating average.</w:t>
      </w:r>
    </w:p>
    <w:p w14:paraId="0000002B" w14:textId="77777777" w:rsidR="003F57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Certifications and qualifications.</w:t>
      </w:r>
    </w:p>
    <w:p w14:paraId="0000002C" w14:textId="77777777" w:rsidR="003F573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incentive to customers to only make payment via the system.</w:t>
      </w:r>
    </w:p>
    <w:p w14:paraId="0000002D" w14:textId="77777777" w:rsidR="003F57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repeat or prefered customers discounts.</w:t>
      </w:r>
    </w:p>
    <w:p w14:paraId="0000002E" w14:textId="77777777" w:rsidR="003F573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social media integration.</w:t>
      </w:r>
    </w:p>
    <w:p w14:paraId="0000002F" w14:textId="77777777" w:rsidR="003F57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Instagram - to market and showcase my work</w:t>
      </w:r>
    </w:p>
    <w:p w14:paraId="00000030" w14:textId="77777777" w:rsidR="003F57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Facebook</w:t>
      </w:r>
    </w:p>
    <w:p w14:paraId="00000031" w14:textId="77777777" w:rsidR="003F57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twitter</w:t>
      </w:r>
    </w:p>
    <w:p w14:paraId="00000032" w14:textId="77777777" w:rsidR="003F573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Allow ways to provide training or certification programs to service providers (may be discounted)</w:t>
      </w:r>
    </w:p>
    <w:p w14:paraId="00000033" w14:textId="77777777" w:rsidR="003F573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email for users [sort of what facebook and craigslist does - for privacy]</w:t>
      </w:r>
    </w:p>
    <w:p w14:paraId="00000034" w14:textId="77777777" w:rsidR="003F5736" w:rsidRDefault="003F57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3F5736" w:rsidRDefault="003F57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3F573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rest 20% of the users stories will be added after MVP  [LOVELY TO HAVE OR GET IN PLACE]</w:t>
      </w:r>
    </w:p>
    <w:p w14:paraId="00000037" w14:textId="77777777" w:rsidR="003F573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8" w14:textId="77777777" w:rsidR="003F57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 receiving personalized reminders for next appointments</w:t>
      </w:r>
    </w:p>
    <w:p w14:paraId="00000039" w14:textId="77777777" w:rsidR="003F573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Beauty service provider:</w:t>
      </w:r>
    </w:p>
    <w:p w14:paraId="0000003A" w14:textId="77777777" w:rsidR="003F573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Offer perks such as Health Care, 401 K, etc if provider reaches certain points or jobs e.g.</w:t>
      </w:r>
    </w:p>
    <w:p w14:paraId="0000003B" w14:textId="77777777" w:rsidR="003F573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1000 jobs qualifies you for health care insurance</w:t>
      </w:r>
    </w:p>
    <w:p w14:paraId="0000003C" w14:textId="77777777" w:rsidR="003F573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5000 jobs qualifies you for 401K</w:t>
      </w:r>
    </w:p>
    <w:p w14:paraId="0000003D" w14:textId="77777777" w:rsidR="003F573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Gift Cards and Other partner deals that we can provide based on certain conditions</w:t>
      </w:r>
    </w:p>
    <w:p w14:paraId="0000003E" w14:textId="77777777" w:rsidR="003F573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Tokens for hair products etc</w:t>
      </w:r>
    </w:p>
    <w:p w14:paraId="0000003F" w14:textId="77777777" w:rsidR="003F5736" w:rsidRDefault="003F57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3F5736" w:rsidRDefault="003F57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3F573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Platform provider:</w:t>
      </w:r>
    </w:p>
    <w:p w14:paraId="00000042" w14:textId="77777777" w:rsidR="003F573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branded advertisement of manufactures within the beauty industry. How?</w:t>
      </w:r>
    </w:p>
    <w:p w14:paraId="00000043" w14:textId="77777777" w:rsidR="003F5736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Reach out to manufacturers ?</w:t>
      </w:r>
    </w:p>
    <w:p w14:paraId="00000044" w14:textId="77777777" w:rsidR="003F573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Premium/token based membership.</w:t>
      </w:r>
    </w:p>
    <w:p w14:paraId="00000045" w14:textId="77777777" w:rsidR="003F5736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Offer premium services other than the base price model</w:t>
      </w:r>
    </w:p>
    <w:p w14:paraId="00000046" w14:textId="77777777" w:rsidR="003F5736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Future reminders/suggestions</w:t>
      </w:r>
    </w:p>
    <w:p w14:paraId="00000047" w14:textId="77777777" w:rsidR="003F5736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MVP member discounts</w:t>
      </w:r>
    </w:p>
    <w:p w14:paraId="00000048" w14:textId="77777777" w:rsidR="003F573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easy access on mobile platforms, possibly on native environment.</w:t>
      </w:r>
    </w:p>
    <w:p w14:paraId="00000049" w14:textId="77777777" w:rsidR="003F573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Beauty providers have to showcase business space.</w:t>
      </w:r>
    </w:p>
    <w:p w14:paraId="0000004A" w14:textId="77777777" w:rsidR="003F573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Provider awards - similar to what uber does to offer more incentives. e.g if you do 25 jobs, you can get a percentage off of bed, bath and beyond...etc</w:t>
      </w:r>
    </w:p>
    <w:sectPr w:rsidR="003F5736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94DA5" w14:textId="77777777" w:rsidR="00B643EB" w:rsidRDefault="00B643EB">
      <w:pPr>
        <w:spacing w:line="240" w:lineRule="auto"/>
      </w:pPr>
      <w:r>
        <w:separator/>
      </w:r>
    </w:p>
  </w:endnote>
  <w:endnote w:type="continuationSeparator" w:id="0">
    <w:p w14:paraId="4FF443C2" w14:textId="77777777" w:rsidR="00B643EB" w:rsidRDefault="00B643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F6CAC" w14:textId="3E46EEE8" w:rsidR="00E55C5E" w:rsidRDefault="00E55C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47FF4A" wp14:editId="00F250D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68630" cy="333375"/>
              <wp:effectExtent l="0" t="0" r="1270" b="0"/>
              <wp:wrapNone/>
              <wp:docPr id="920515599" name="Text Box 2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63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FBBFD6" w14:textId="05FB546E" w:rsidR="00E55C5E" w:rsidRPr="00E55C5E" w:rsidRDefault="00E55C5E" w:rsidP="00E55C5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55C5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47FF4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prietary" style="position:absolute;margin-left:0;margin-top:0;width:36.9pt;height:26.2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" filled="f" stroked="f">
              <v:fill o:detectmouseclick="t"/>
              <v:textbox style="mso-fit-shape-to-text:t" inset="0,0,0,15pt">
                <w:txbxContent>
                  <w:p w14:paraId="65FBBFD6" w14:textId="05FB546E" w:rsidR="00E55C5E" w:rsidRPr="00E55C5E" w:rsidRDefault="00E55C5E" w:rsidP="00E55C5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55C5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8D28E" w14:textId="047FEC5E" w:rsidR="00E55C5E" w:rsidRDefault="00E55C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9B83FA" wp14:editId="33D727E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68630" cy="333375"/>
              <wp:effectExtent l="0" t="0" r="1270" b="0"/>
              <wp:wrapNone/>
              <wp:docPr id="1409911468" name="Text Box 3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63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ECF357" w14:textId="7E402412" w:rsidR="00E55C5E" w:rsidRPr="00E55C5E" w:rsidRDefault="00E55C5E" w:rsidP="00E55C5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55C5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9B83F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oprietary" style="position:absolute;margin-left:0;margin-top:0;width:36.9pt;height:26.2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55ECF357" w14:textId="7E402412" w:rsidR="00E55C5E" w:rsidRPr="00E55C5E" w:rsidRDefault="00E55C5E" w:rsidP="00E55C5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55C5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E0161" w14:textId="6236A6AA" w:rsidR="00E55C5E" w:rsidRDefault="00E55C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A4A86A" wp14:editId="456ABDF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68630" cy="333375"/>
              <wp:effectExtent l="0" t="0" r="1270" b="0"/>
              <wp:wrapNone/>
              <wp:docPr id="2093603806" name="Text Box 1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63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DF6E09" w14:textId="0B8D5A44" w:rsidR="00E55C5E" w:rsidRPr="00E55C5E" w:rsidRDefault="00E55C5E" w:rsidP="00E55C5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55C5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A4A8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oprietary" style="position:absolute;margin-left:0;margin-top:0;width:36.9pt;height:26.2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79DF6E09" w14:textId="0B8D5A44" w:rsidR="00E55C5E" w:rsidRPr="00E55C5E" w:rsidRDefault="00E55C5E" w:rsidP="00E55C5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55C5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27D55" w14:textId="77777777" w:rsidR="00B643EB" w:rsidRDefault="00B643EB">
      <w:pPr>
        <w:spacing w:line="240" w:lineRule="auto"/>
      </w:pPr>
      <w:r>
        <w:separator/>
      </w:r>
    </w:p>
  </w:footnote>
  <w:footnote w:type="continuationSeparator" w:id="0">
    <w:p w14:paraId="08B5E552" w14:textId="77777777" w:rsidR="00B643EB" w:rsidRDefault="00B643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B" w14:textId="77777777" w:rsidR="003F5736" w:rsidRDefault="003F5736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07E02"/>
    <w:multiLevelType w:val="multilevel"/>
    <w:tmpl w:val="CE72A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A5043B"/>
    <w:multiLevelType w:val="multilevel"/>
    <w:tmpl w:val="DB281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3E6DC4"/>
    <w:multiLevelType w:val="multilevel"/>
    <w:tmpl w:val="9CDAD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F47384"/>
    <w:multiLevelType w:val="multilevel"/>
    <w:tmpl w:val="B2A03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5C5BE1"/>
    <w:multiLevelType w:val="multilevel"/>
    <w:tmpl w:val="319A6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722BEC"/>
    <w:multiLevelType w:val="multilevel"/>
    <w:tmpl w:val="79064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3017253">
    <w:abstractNumId w:val="2"/>
  </w:num>
  <w:num w:numId="2" w16cid:durableId="1053195436">
    <w:abstractNumId w:val="4"/>
  </w:num>
  <w:num w:numId="3" w16cid:durableId="433211603">
    <w:abstractNumId w:val="3"/>
  </w:num>
  <w:num w:numId="4" w16cid:durableId="642850879">
    <w:abstractNumId w:val="0"/>
  </w:num>
  <w:num w:numId="5" w16cid:durableId="2059549361">
    <w:abstractNumId w:val="1"/>
  </w:num>
  <w:num w:numId="6" w16cid:durableId="952176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736"/>
    <w:rsid w:val="003F5736"/>
    <w:rsid w:val="008B166B"/>
    <w:rsid w:val="00B643EB"/>
    <w:rsid w:val="00E5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AF87A1C-869B-AD4E-A708-7D8DD930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E55C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Amon Chafukira</cp:lastModifiedBy>
  <cp:revision>2</cp:revision>
  <dcterms:created xsi:type="dcterms:W3CDTF">2025-07-27T08:11:00Z</dcterms:created>
  <dcterms:modified xsi:type="dcterms:W3CDTF">2025-07-27T08:12:00Z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7cc9dbde,36ddf40f,54098aac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Proprietary</vt:lpwstr>
  </property>
  <property fmtid="{D5CDD505-2E9C-101B-9397-08002B2CF9AE}" pid="5" name="MSIP_Label_e3667399-6779-4869-b283-e1544a746bca_Enabled">
    <vt:lpwstr>true</vt:lpwstr>
  </property>
  <property fmtid="{D5CDD505-2E9C-101B-9397-08002B2CF9AE}" pid="6" name="MSIP_Label_e3667399-6779-4869-b283-e1544a746bca_SetDate">
    <vt:lpwstr>2025-07-27T08:12:04Z</vt:lpwstr>
  </property>
  <property fmtid="{D5CDD505-2E9C-101B-9397-08002B2CF9AE}" pid="7" name="MSIP_Label_e3667399-6779-4869-b283-e1544a746bca_Method">
    <vt:lpwstr>Standard</vt:lpwstr>
  </property>
  <property fmtid="{D5CDD505-2E9C-101B-9397-08002B2CF9AE}" pid="8" name="MSIP_Label_e3667399-6779-4869-b283-e1544a746bca_Name">
    <vt:lpwstr>Proprietary</vt:lpwstr>
  </property>
  <property fmtid="{D5CDD505-2E9C-101B-9397-08002B2CF9AE}" pid="9" name="MSIP_Label_e3667399-6779-4869-b283-e1544a746bca_SiteId">
    <vt:lpwstr>34b981c0-c465-426c-b49e-9b70d1c50ea1</vt:lpwstr>
  </property>
  <property fmtid="{D5CDD505-2E9C-101B-9397-08002B2CF9AE}" pid="10" name="MSIP_Label_e3667399-6779-4869-b283-e1544a746bca_ActionId">
    <vt:lpwstr>8d6ea790-c2b5-4398-812d-eecf81144334</vt:lpwstr>
  </property>
  <property fmtid="{D5CDD505-2E9C-101B-9397-08002B2CF9AE}" pid="11" name="MSIP_Label_e3667399-6779-4869-b283-e1544a746bca_ContentBits">
    <vt:lpwstr>2</vt:lpwstr>
  </property>
  <property fmtid="{D5CDD505-2E9C-101B-9397-08002B2CF9AE}" pid="12" name="MSIP_Label_e3667399-6779-4869-b283-e1544a746bca_Tag">
    <vt:lpwstr>50, 3, 0, 1</vt:lpwstr>
  </property>
</Properties>
</file>