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545B" w14:textId="28650AEA" w:rsidR="008963B7" w:rsidRPr="008963B7" w:rsidRDefault="008963B7" w:rsidP="00C45335">
      <w:pPr>
        <w:ind w:left="720" w:hanging="360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 xml:space="preserve">   </w:t>
      </w:r>
      <w:r w:rsidRPr="008963B7">
        <w:rPr>
          <w:b/>
          <w:bCs/>
          <w:sz w:val="44"/>
          <w:szCs w:val="44"/>
        </w:rPr>
        <w:t xml:space="preserve">Executive Report: OLA Ride Operations Analysis </w:t>
      </w:r>
    </w:p>
    <w:p w14:paraId="1F47B849" w14:textId="51601AEA" w:rsidR="00530A10" w:rsidRPr="008963B7" w:rsidRDefault="00C45335" w:rsidP="00C45335">
      <w:pPr>
        <w:pStyle w:val="ListParagraph"/>
        <w:numPr>
          <w:ilvl w:val="0"/>
          <w:numId w:val="1"/>
        </w:numPr>
        <w:rPr>
          <w:b/>
          <w:bCs/>
        </w:rPr>
      </w:pPr>
      <w:r w:rsidRPr="008963B7">
        <w:rPr>
          <w:b/>
          <w:bCs/>
        </w:rPr>
        <w:t>Retrieve all successful bookings:</w:t>
      </w:r>
    </w:p>
    <w:p w14:paraId="3C2E1093" w14:textId="77777777" w:rsidR="00C45335" w:rsidRDefault="00C45335" w:rsidP="00C45335">
      <w:pPr>
        <w:pStyle w:val="ListParagraph"/>
      </w:pPr>
      <w:r>
        <w:t xml:space="preserve">SELECT * FROM ola_dataset </w:t>
      </w:r>
    </w:p>
    <w:p w14:paraId="4406BBD1" w14:textId="4E3EBC55" w:rsidR="00C45335" w:rsidRDefault="00C45335" w:rsidP="00C45335">
      <w:pPr>
        <w:pStyle w:val="ListParagraph"/>
      </w:pPr>
      <w:r>
        <w:t>WHERE Booking_Status = 'Success';</w:t>
      </w:r>
    </w:p>
    <w:p w14:paraId="41DFB45F" w14:textId="2F174C2D" w:rsidR="00C45335" w:rsidRDefault="00C45335" w:rsidP="00C45335">
      <w:pPr>
        <w:pStyle w:val="ListParagraph"/>
      </w:pPr>
      <w:r>
        <w:rPr>
          <w:noProof/>
        </w:rPr>
        <w:drawing>
          <wp:inline distT="0" distB="0" distL="0" distR="0" wp14:anchorId="2BD22E45" wp14:editId="3B00B029">
            <wp:extent cx="5943600" cy="1335405"/>
            <wp:effectExtent l="0" t="0" r="0" b="0"/>
            <wp:docPr id="62142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26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0C7B" w14:textId="14035DB0" w:rsidR="008963B7" w:rsidRDefault="008963B7" w:rsidP="00C45335">
      <w:pPr>
        <w:pStyle w:val="ListParagraph"/>
      </w:pPr>
      <w:r w:rsidRPr="008963B7">
        <w:rPr>
          <w:b/>
          <w:bCs/>
        </w:rPr>
        <w:t>Insight:</w:t>
      </w:r>
      <w:r w:rsidRPr="008963B7">
        <w:t xml:space="preserve"> Measures </w:t>
      </w:r>
      <w:r w:rsidRPr="008963B7">
        <w:rPr>
          <w:b/>
          <w:bCs/>
        </w:rPr>
        <w:t>platform reliability</w:t>
      </w:r>
      <w:r w:rsidRPr="008963B7">
        <w:t>. High success means the system is matching drivers and riders effectively.</w:t>
      </w:r>
    </w:p>
    <w:p w14:paraId="64D0BB69" w14:textId="77777777" w:rsidR="00C45335" w:rsidRDefault="00C45335" w:rsidP="00C45335">
      <w:pPr>
        <w:pStyle w:val="ListParagraph"/>
      </w:pPr>
    </w:p>
    <w:p w14:paraId="7DF7376D" w14:textId="486C2E13" w:rsidR="00C45335" w:rsidRPr="008963B7" w:rsidRDefault="00C45335" w:rsidP="00C45335">
      <w:pPr>
        <w:pStyle w:val="ListParagraph"/>
        <w:numPr>
          <w:ilvl w:val="0"/>
          <w:numId w:val="1"/>
        </w:numPr>
        <w:rPr>
          <w:b/>
          <w:bCs/>
        </w:rPr>
      </w:pPr>
      <w:r w:rsidRPr="008963B7">
        <w:rPr>
          <w:b/>
          <w:bCs/>
        </w:rPr>
        <w:t>Find the average ride distance for each vehicle type:</w:t>
      </w:r>
    </w:p>
    <w:p w14:paraId="43A4D8EF" w14:textId="77777777" w:rsidR="00C45335" w:rsidRDefault="00C45335" w:rsidP="00C45335">
      <w:pPr>
        <w:pStyle w:val="ListParagraph"/>
      </w:pPr>
      <w:r>
        <w:t xml:space="preserve">SELECT Vehicle_Type, AVG(Ride_Distance) as avg_distance </w:t>
      </w:r>
    </w:p>
    <w:p w14:paraId="26231F5E" w14:textId="77777777" w:rsidR="00C45335" w:rsidRDefault="00C45335" w:rsidP="00C45335">
      <w:pPr>
        <w:pStyle w:val="ListParagraph"/>
      </w:pPr>
      <w:r>
        <w:t xml:space="preserve">FROM ola_dataset </w:t>
      </w:r>
    </w:p>
    <w:p w14:paraId="5DD709E2" w14:textId="2C772B1F" w:rsidR="00C45335" w:rsidRDefault="00C45335" w:rsidP="00C45335">
      <w:pPr>
        <w:pStyle w:val="ListParagraph"/>
      </w:pPr>
      <w:r>
        <w:t>GROUP BY Vehicle_Type;</w:t>
      </w:r>
    </w:p>
    <w:p w14:paraId="00F1F001" w14:textId="1133D6A6" w:rsidR="00C45335" w:rsidRDefault="00C45335" w:rsidP="00C45335">
      <w:pPr>
        <w:pStyle w:val="ListParagraph"/>
      </w:pPr>
      <w:r>
        <w:rPr>
          <w:noProof/>
        </w:rPr>
        <w:drawing>
          <wp:inline distT="0" distB="0" distL="0" distR="0" wp14:anchorId="0CBE663D" wp14:editId="7F64F405">
            <wp:extent cx="1990725" cy="1428750"/>
            <wp:effectExtent l="0" t="0" r="9525" b="0"/>
            <wp:docPr id="34123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37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2E31" w14:textId="707CD03E" w:rsidR="008963B7" w:rsidRDefault="008963B7" w:rsidP="00C45335">
      <w:pPr>
        <w:pStyle w:val="ListParagraph"/>
      </w:pPr>
      <w:r w:rsidRPr="008963B7">
        <w:rPr>
          <w:b/>
          <w:bCs/>
        </w:rPr>
        <w:t>Insight:</w:t>
      </w:r>
      <w:r w:rsidRPr="008963B7">
        <w:t xml:space="preserve"> Helps in </w:t>
      </w:r>
      <w:r w:rsidRPr="008963B7">
        <w:rPr>
          <w:b/>
          <w:bCs/>
        </w:rPr>
        <w:t>fuel &amp; maintenance planning</w:t>
      </w:r>
      <w:r w:rsidRPr="008963B7">
        <w:t>. Tells you which vehicles are best for long vs. short trips.</w:t>
      </w:r>
    </w:p>
    <w:p w14:paraId="5803C077" w14:textId="77777777" w:rsidR="00C45335" w:rsidRDefault="00C45335" w:rsidP="00C45335">
      <w:pPr>
        <w:pStyle w:val="ListParagraph"/>
      </w:pPr>
    </w:p>
    <w:p w14:paraId="25D4D533" w14:textId="6ED437B2" w:rsidR="00C45335" w:rsidRPr="008963B7" w:rsidRDefault="00C45335" w:rsidP="00C45335">
      <w:pPr>
        <w:pStyle w:val="ListParagraph"/>
        <w:numPr>
          <w:ilvl w:val="0"/>
          <w:numId w:val="1"/>
        </w:numPr>
        <w:rPr>
          <w:b/>
          <w:bCs/>
        </w:rPr>
      </w:pPr>
      <w:r w:rsidRPr="008963B7">
        <w:rPr>
          <w:b/>
          <w:bCs/>
        </w:rPr>
        <w:t>Get the total number of cancelled rides by customers:</w:t>
      </w:r>
    </w:p>
    <w:p w14:paraId="5E05038E" w14:textId="77777777" w:rsidR="00C45335" w:rsidRDefault="00C45335" w:rsidP="00C45335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01664431" w14:textId="77777777" w:rsidR="00C45335" w:rsidRDefault="00C45335" w:rsidP="00C45335">
      <w:pPr>
        <w:pStyle w:val="ListParagraph"/>
      </w:pPr>
      <w:r>
        <w:t>FROM ola_dataset</w:t>
      </w:r>
    </w:p>
    <w:p w14:paraId="58A937F3" w14:textId="4B52CAF7" w:rsidR="00C45335" w:rsidRDefault="00C45335" w:rsidP="00C45335">
      <w:pPr>
        <w:pStyle w:val="ListParagraph"/>
      </w:pPr>
      <w:r>
        <w:t>where Booking_Status = 'Canceled by Customer';</w:t>
      </w:r>
    </w:p>
    <w:p w14:paraId="5CE5B907" w14:textId="19B45864" w:rsidR="00C45335" w:rsidRDefault="00C45335" w:rsidP="00C45335">
      <w:pPr>
        <w:pStyle w:val="ListParagraph"/>
      </w:pPr>
      <w:r>
        <w:rPr>
          <w:noProof/>
        </w:rPr>
        <w:drawing>
          <wp:inline distT="0" distB="0" distL="0" distR="0" wp14:anchorId="36AFBE95" wp14:editId="0F2F3432">
            <wp:extent cx="1009650" cy="600075"/>
            <wp:effectExtent l="0" t="0" r="0" b="9525"/>
            <wp:docPr id="11022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13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ADDE" w14:textId="6D550BF6" w:rsidR="008963B7" w:rsidRDefault="008963B7" w:rsidP="00C45335">
      <w:pPr>
        <w:pStyle w:val="ListParagraph"/>
      </w:pPr>
      <w:r w:rsidRPr="008963B7">
        <w:rPr>
          <w:b/>
          <w:bCs/>
        </w:rPr>
        <w:t>Insight:</w:t>
      </w:r>
      <w:r w:rsidRPr="008963B7">
        <w:t xml:space="preserve"> Highlights </w:t>
      </w:r>
      <w:r w:rsidRPr="008963B7">
        <w:rPr>
          <w:b/>
          <w:bCs/>
        </w:rPr>
        <w:t>user frustration</w:t>
      </w:r>
      <w:r w:rsidRPr="008963B7">
        <w:t>. High numbers suggest long wait times or high prices.</w:t>
      </w:r>
    </w:p>
    <w:p w14:paraId="65B4C62D" w14:textId="77777777" w:rsidR="008963B7" w:rsidRDefault="008963B7" w:rsidP="00C45335">
      <w:pPr>
        <w:pStyle w:val="ListParagraph"/>
      </w:pPr>
    </w:p>
    <w:p w14:paraId="7AACC475" w14:textId="5E47A061" w:rsidR="00394210" w:rsidRPr="008963B7" w:rsidRDefault="00394210" w:rsidP="00394210">
      <w:pPr>
        <w:pStyle w:val="ListParagraph"/>
        <w:numPr>
          <w:ilvl w:val="0"/>
          <w:numId w:val="1"/>
        </w:numPr>
        <w:rPr>
          <w:b/>
          <w:bCs/>
        </w:rPr>
      </w:pPr>
      <w:r w:rsidRPr="008963B7">
        <w:rPr>
          <w:b/>
          <w:bCs/>
        </w:rPr>
        <w:lastRenderedPageBreak/>
        <w:t>List the top 5 customers who booked the highest number of rides:</w:t>
      </w:r>
    </w:p>
    <w:p w14:paraId="391EFFE8" w14:textId="77777777" w:rsidR="003679B7" w:rsidRDefault="003679B7" w:rsidP="003679B7">
      <w:pPr>
        <w:pStyle w:val="ListParagraph"/>
      </w:pPr>
      <w:r>
        <w:t xml:space="preserve">SELECT Customer_ID, </w:t>
      </w:r>
      <w:proofErr w:type="gramStart"/>
      <w:r>
        <w:t>count(</w:t>
      </w:r>
      <w:proofErr w:type="gramEnd"/>
      <w:r>
        <w:t>Booking_ID) as total_rides</w:t>
      </w:r>
    </w:p>
    <w:p w14:paraId="754C3355" w14:textId="77777777" w:rsidR="003679B7" w:rsidRDefault="003679B7" w:rsidP="003679B7">
      <w:pPr>
        <w:pStyle w:val="ListParagraph"/>
      </w:pPr>
      <w:r>
        <w:t xml:space="preserve">FROM ola_dataset </w:t>
      </w:r>
    </w:p>
    <w:p w14:paraId="075A2BBC" w14:textId="77777777" w:rsidR="003679B7" w:rsidRDefault="003679B7" w:rsidP="003679B7">
      <w:pPr>
        <w:pStyle w:val="ListParagraph"/>
      </w:pPr>
      <w:r>
        <w:t>GROUP BY Customer_ID</w:t>
      </w:r>
    </w:p>
    <w:p w14:paraId="294C757C" w14:textId="77777777" w:rsidR="003679B7" w:rsidRDefault="003679B7" w:rsidP="003679B7">
      <w:pPr>
        <w:pStyle w:val="ListParagraph"/>
      </w:pPr>
      <w:r>
        <w:t>ORDER BY total_rides DESC</w:t>
      </w:r>
    </w:p>
    <w:p w14:paraId="5F947B36" w14:textId="7543D3A3" w:rsidR="00394210" w:rsidRDefault="003679B7" w:rsidP="003679B7">
      <w:pPr>
        <w:pStyle w:val="ListParagraph"/>
      </w:pPr>
      <w:r>
        <w:t>LIMIT 5;</w:t>
      </w:r>
    </w:p>
    <w:p w14:paraId="13F18C67" w14:textId="03BEDA60" w:rsidR="003679B7" w:rsidRDefault="003679B7" w:rsidP="003679B7">
      <w:pPr>
        <w:pStyle w:val="ListParagraph"/>
      </w:pPr>
      <w:r>
        <w:rPr>
          <w:noProof/>
        </w:rPr>
        <w:drawing>
          <wp:inline distT="0" distB="0" distL="0" distR="0" wp14:anchorId="4BCC3DC9" wp14:editId="756B2899">
            <wp:extent cx="1762125" cy="1209675"/>
            <wp:effectExtent l="0" t="0" r="9525" b="9525"/>
            <wp:docPr id="7759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32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A59E" w14:textId="3ABFF8FD" w:rsidR="008963B7" w:rsidRDefault="008963B7" w:rsidP="003679B7">
      <w:pPr>
        <w:pStyle w:val="ListParagraph"/>
      </w:pPr>
      <w:r w:rsidRPr="008963B7">
        <w:rPr>
          <w:b/>
          <w:bCs/>
        </w:rPr>
        <w:t>Insight:</w:t>
      </w:r>
      <w:r w:rsidRPr="008963B7">
        <w:t xml:space="preserve"> Identifies </w:t>
      </w:r>
      <w:r w:rsidRPr="008963B7">
        <w:rPr>
          <w:b/>
          <w:bCs/>
        </w:rPr>
        <w:t>VIP users</w:t>
      </w:r>
      <w:r w:rsidRPr="008963B7">
        <w:t xml:space="preserve"> for loyalty rewards and specialized marketing.</w:t>
      </w:r>
    </w:p>
    <w:p w14:paraId="678EB233" w14:textId="77777777" w:rsidR="008963B7" w:rsidRDefault="008963B7" w:rsidP="003679B7">
      <w:pPr>
        <w:pStyle w:val="ListParagraph"/>
      </w:pPr>
    </w:p>
    <w:p w14:paraId="69D4077D" w14:textId="2A144BFC" w:rsidR="00B32C7A" w:rsidRPr="008963B7" w:rsidRDefault="00B32C7A" w:rsidP="00B32C7A">
      <w:pPr>
        <w:pStyle w:val="ListParagraph"/>
        <w:numPr>
          <w:ilvl w:val="0"/>
          <w:numId w:val="1"/>
        </w:numPr>
        <w:rPr>
          <w:b/>
          <w:bCs/>
        </w:rPr>
      </w:pPr>
      <w:r w:rsidRPr="008963B7">
        <w:rPr>
          <w:b/>
          <w:bCs/>
        </w:rPr>
        <w:t>Get the number of rides cancelled by drivers due to personal and car-related issues:</w:t>
      </w:r>
    </w:p>
    <w:p w14:paraId="631F03F3" w14:textId="77777777" w:rsidR="00B32C7A" w:rsidRDefault="00B32C7A" w:rsidP="00B32C7A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37E76109" w14:textId="77777777" w:rsidR="00B32C7A" w:rsidRDefault="00B32C7A" w:rsidP="00B32C7A">
      <w:pPr>
        <w:pStyle w:val="ListParagraph"/>
      </w:pPr>
      <w:r>
        <w:t>FROM ola_dataset</w:t>
      </w:r>
    </w:p>
    <w:p w14:paraId="22B8E41F" w14:textId="4282755B" w:rsidR="00B32C7A" w:rsidRDefault="00B32C7A" w:rsidP="00B32C7A">
      <w:pPr>
        <w:pStyle w:val="ListParagraph"/>
      </w:pPr>
      <w:r>
        <w:t>where Canceled_Rides_by_Driver = 'Personal &amp; Car related issue';</w:t>
      </w:r>
    </w:p>
    <w:p w14:paraId="33283335" w14:textId="413830C0" w:rsidR="00B32C7A" w:rsidRDefault="00B32C7A" w:rsidP="00B32C7A">
      <w:pPr>
        <w:pStyle w:val="ListParagraph"/>
      </w:pPr>
      <w:r>
        <w:rPr>
          <w:noProof/>
        </w:rPr>
        <w:drawing>
          <wp:inline distT="0" distB="0" distL="0" distR="0" wp14:anchorId="23B3179C" wp14:editId="289D77B1">
            <wp:extent cx="1143000" cy="638175"/>
            <wp:effectExtent l="0" t="0" r="0" b="9525"/>
            <wp:docPr id="123669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90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8C70" w14:textId="2EFD5885" w:rsidR="008963B7" w:rsidRDefault="008963B7" w:rsidP="00B32C7A">
      <w:pPr>
        <w:pStyle w:val="ListParagraph"/>
      </w:pPr>
      <w:r w:rsidRPr="008963B7">
        <w:rPr>
          <w:b/>
          <w:bCs/>
        </w:rPr>
        <w:t>Insight:</w:t>
      </w:r>
      <w:r w:rsidRPr="008963B7">
        <w:t xml:space="preserve"> Flags </w:t>
      </w:r>
      <w:r w:rsidRPr="008963B7">
        <w:rPr>
          <w:b/>
          <w:bCs/>
        </w:rPr>
        <w:t>supply issues</w:t>
      </w:r>
      <w:r w:rsidRPr="008963B7">
        <w:t>. High counts mean drivers need better vehicle support or flexible shifts.</w:t>
      </w:r>
    </w:p>
    <w:p w14:paraId="74833AFF" w14:textId="77777777" w:rsidR="008963B7" w:rsidRDefault="008963B7" w:rsidP="00B32C7A">
      <w:pPr>
        <w:pStyle w:val="ListParagraph"/>
      </w:pPr>
    </w:p>
    <w:p w14:paraId="5B8AD907" w14:textId="4A58B207" w:rsidR="00B32C7A" w:rsidRPr="008963B7" w:rsidRDefault="00B32C7A" w:rsidP="00B32C7A">
      <w:pPr>
        <w:pStyle w:val="ListParagraph"/>
        <w:numPr>
          <w:ilvl w:val="0"/>
          <w:numId w:val="1"/>
        </w:numPr>
        <w:rPr>
          <w:b/>
          <w:bCs/>
        </w:rPr>
      </w:pPr>
      <w:r w:rsidRPr="008963B7">
        <w:rPr>
          <w:b/>
          <w:bCs/>
        </w:rPr>
        <w:t>Find the maximum and minimum driver ratings for Prime Sedan bookings:</w:t>
      </w:r>
    </w:p>
    <w:p w14:paraId="389A091C" w14:textId="77777777" w:rsidR="00B32C7A" w:rsidRDefault="00B32C7A" w:rsidP="00B32C7A">
      <w:pPr>
        <w:pStyle w:val="ListParagraph"/>
      </w:pPr>
      <w:r>
        <w:t xml:space="preserve">SELECT MAX(Driver_Ratings) as max_rating, MIN(Driver_Ratings) as min_rating </w:t>
      </w:r>
    </w:p>
    <w:p w14:paraId="085C4759" w14:textId="77777777" w:rsidR="00B32C7A" w:rsidRDefault="00B32C7A" w:rsidP="00B32C7A">
      <w:pPr>
        <w:pStyle w:val="ListParagraph"/>
      </w:pPr>
      <w:r>
        <w:t xml:space="preserve">FROM ola_dataset </w:t>
      </w:r>
    </w:p>
    <w:p w14:paraId="39FA1732" w14:textId="5729E272" w:rsidR="00B32C7A" w:rsidRDefault="00B32C7A" w:rsidP="00B32C7A">
      <w:pPr>
        <w:pStyle w:val="ListParagraph"/>
      </w:pPr>
      <w:r>
        <w:t>WHERE Vehicle_Type = 'Prime Sedan';</w:t>
      </w:r>
    </w:p>
    <w:p w14:paraId="5F49BE80" w14:textId="4F4504C7" w:rsidR="00B32C7A" w:rsidRDefault="00B32C7A" w:rsidP="00B32C7A">
      <w:pPr>
        <w:pStyle w:val="ListParagraph"/>
      </w:pPr>
      <w:r>
        <w:rPr>
          <w:noProof/>
        </w:rPr>
        <w:drawing>
          <wp:inline distT="0" distB="0" distL="0" distR="0" wp14:anchorId="25D537D0" wp14:editId="7FCAE127">
            <wp:extent cx="1762125" cy="628650"/>
            <wp:effectExtent l="0" t="0" r="9525" b="0"/>
            <wp:docPr id="9506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40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1DDA" w14:textId="6C7019FC" w:rsidR="008963B7" w:rsidRDefault="008963B7" w:rsidP="00B32C7A">
      <w:pPr>
        <w:pStyle w:val="ListParagraph"/>
      </w:pPr>
      <w:r w:rsidRPr="008963B7">
        <w:rPr>
          <w:b/>
          <w:bCs/>
        </w:rPr>
        <w:t>Insight:</w:t>
      </w:r>
      <w:r w:rsidRPr="008963B7">
        <w:t xml:space="preserve"> Monitors </w:t>
      </w:r>
      <w:r w:rsidRPr="008963B7">
        <w:rPr>
          <w:b/>
          <w:bCs/>
        </w:rPr>
        <w:t>luxury service quality</w:t>
      </w:r>
      <w:r w:rsidRPr="008963B7">
        <w:t>. Ensures "Prime" users get the premium experience they pay for.</w:t>
      </w:r>
    </w:p>
    <w:p w14:paraId="37E2E63B" w14:textId="77777777" w:rsidR="008963B7" w:rsidRDefault="008963B7" w:rsidP="00B32C7A">
      <w:pPr>
        <w:pStyle w:val="ListParagraph"/>
      </w:pPr>
    </w:p>
    <w:p w14:paraId="14292479" w14:textId="5B897F6C" w:rsidR="00B32C7A" w:rsidRPr="008963B7" w:rsidRDefault="00B32C7A" w:rsidP="00B32C7A">
      <w:pPr>
        <w:pStyle w:val="ListParagraph"/>
        <w:numPr>
          <w:ilvl w:val="0"/>
          <w:numId w:val="1"/>
        </w:numPr>
        <w:rPr>
          <w:b/>
          <w:bCs/>
        </w:rPr>
      </w:pPr>
      <w:r w:rsidRPr="008963B7">
        <w:rPr>
          <w:b/>
          <w:bCs/>
        </w:rPr>
        <w:t>Retrieve all rides where payment was made using UPI:</w:t>
      </w:r>
    </w:p>
    <w:p w14:paraId="75105509" w14:textId="77777777" w:rsidR="00B32C7A" w:rsidRDefault="00B32C7A" w:rsidP="00B32C7A">
      <w:pPr>
        <w:pStyle w:val="ListParagraph"/>
      </w:pPr>
      <w:r>
        <w:t>SELECT * from ola_dataset</w:t>
      </w:r>
    </w:p>
    <w:p w14:paraId="02F3BC3F" w14:textId="0E9B1E27" w:rsidR="00B32C7A" w:rsidRDefault="00B32C7A" w:rsidP="00B32C7A">
      <w:pPr>
        <w:pStyle w:val="ListParagraph"/>
      </w:pPr>
      <w:r>
        <w:t>where Payment_Method = 'UPI';</w:t>
      </w:r>
    </w:p>
    <w:p w14:paraId="11325015" w14:textId="2BB1819F" w:rsidR="00B32C7A" w:rsidRDefault="00B32C7A" w:rsidP="00B32C7A">
      <w:pPr>
        <w:pStyle w:val="ListParagraph"/>
      </w:pPr>
      <w:r>
        <w:rPr>
          <w:noProof/>
        </w:rPr>
        <w:lastRenderedPageBreak/>
        <w:drawing>
          <wp:inline distT="0" distB="0" distL="0" distR="0" wp14:anchorId="53C678EB" wp14:editId="156CF25B">
            <wp:extent cx="5943600" cy="1374775"/>
            <wp:effectExtent l="0" t="0" r="0" b="0"/>
            <wp:docPr id="152600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6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4559" w14:textId="64586D9B" w:rsidR="008963B7" w:rsidRDefault="008963B7" w:rsidP="00B32C7A">
      <w:pPr>
        <w:pStyle w:val="ListParagraph"/>
      </w:pPr>
      <w:r w:rsidRPr="008963B7">
        <w:rPr>
          <w:b/>
          <w:bCs/>
        </w:rPr>
        <w:t>Insight:</w:t>
      </w:r>
      <w:r w:rsidRPr="008963B7">
        <w:t xml:space="preserve"> Tracks </w:t>
      </w:r>
      <w:r w:rsidRPr="008963B7">
        <w:rPr>
          <w:b/>
          <w:bCs/>
        </w:rPr>
        <w:t>digital adoption</w:t>
      </w:r>
      <w:r w:rsidRPr="008963B7">
        <w:t>. Helps reduce cash-handling risks for drivers.</w:t>
      </w:r>
    </w:p>
    <w:p w14:paraId="2A7243BF" w14:textId="77777777" w:rsidR="008963B7" w:rsidRDefault="008963B7" w:rsidP="00B32C7A">
      <w:pPr>
        <w:pStyle w:val="ListParagraph"/>
      </w:pPr>
    </w:p>
    <w:p w14:paraId="2C8DAF3A" w14:textId="0D065C1B" w:rsidR="00B32C7A" w:rsidRPr="008963B7" w:rsidRDefault="00B32C7A" w:rsidP="00B32C7A">
      <w:pPr>
        <w:pStyle w:val="ListParagraph"/>
        <w:numPr>
          <w:ilvl w:val="0"/>
          <w:numId w:val="1"/>
        </w:numPr>
        <w:rPr>
          <w:b/>
          <w:bCs/>
        </w:rPr>
      </w:pPr>
      <w:r w:rsidRPr="008963B7">
        <w:rPr>
          <w:b/>
          <w:bCs/>
        </w:rPr>
        <w:t>Find the average customer rating per vehicle type:</w:t>
      </w:r>
    </w:p>
    <w:p w14:paraId="2D26BB0C" w14:textId="77777777" w:rsidR="00B32C7A" w:rsidRDefault="00B32C7A" w:rsidP="00B32C7A">
      <w:pPr>
        <w:pStyle w:val="ListParagraph"/>
      </w:pPr>
      <w:r>
        <w:t xml:space="preserve">SELECT Vehicle_Type, AVG(Customer_Rating) as avg_rating </w:t>
      </w:r>
    </w:p>
    <w:p w14:paraId="41E28FA7" w14:textId="77777777" w:rsidR="00B32C7A" w:rsidRDefault="00B32C7A" w:rsidP="00B32C7A">
      <w:pPr>
        <w:pStyle w:val="ListParagraph"/>
      </w:pPr>
      <w:r>
        <w:t xml:space="preserve">FROM bookings </w:t>
      </w:r>
    </w:p>
    <w:p w14:paraId="50EF7272" w14:textId="2BADE0C5" w:rsidR="00B32C7A" w:rsidRDefault="00B32C7A" w:rsidP="00B32C7A">
      <w:pPr>
        <w:pStyle w:val="ListParagraph"/>
      </w:pPr>
      <w:r>
        <w:t>GROUP BY Vehicle_Type;</w:t>
      </w:r>
    </w:p>
    <w:p w14:paraId="0D23CE98" w14:textId="63329C0C" w:rsidR="00B32C7A" w:rsidRDefault="003E7D22" w:rsidP="00B32C7A">
      <w:pPr>
        <w:pStyle w:val="ListParagraph"/>
      </w:pPr>
      <w:r>
        <w:rPr>
          <w:noProof/>
        </w:rPr>
        <w:drawing>
          <wp:inline distT="0" distB="0" distL="0" distR="0" wp14:anchorId="27995918" wp14:editId="40FBB44D">
            <wp:extent cx="2676525" cy="1743075"/>
            <wp:effectExtent l="0" t="0" r="9525" b="9525"/>
            <wp:docPr id="513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B4FD" w14:textId="6CB1A063" w:rsidR="008963B7" w:rsidRDefault="008963B7" w:rsidP="00B32C7A">
      <w:pPr>
        <w:pStyle w:val="ListParagraph"/>
      </w:pPr>
      <w:r w:rsidRPr="008963B7">
        <w:rPr>
          <w:b/>
          <w:bCs/>
        </w:rPr>
        <w:t>Insight:</w:t>
      </w:r>
      <w:r w:rsidRPr="008963B7">
        <w:t xml:space="preserve"> Pinpoints </w:t>
      </w:r>
      <w:r w:rsidRPr="008963B7">
        <w:rPr>
          <w:b/>
          <w:bCs/>
        </w:rPr>
        <w:t>category problems</w:t>
      </w:r>
      <w:r w:rsidRPr="008963B7">
        <w:t>. Shows if specific vehicle types (like Autos or Bikes) need better standards.</w:t>
      </w:r>
    </w:p>
    <w:p w14:paraId="4DA8EE79" w14:textId="77777777" w:rsidR="008963B7" w:rsidRDefault="008963B7" w:rsidP="00B32C7A">
      <w:pPr>
        <w:pStyle w:val="ListParagraph"/>
      </w:pPr>
    </w:p>
    <w:p w14:paraId="64515E47" w14:textId="0F1A5917" w:rsidR="003E7D22" w:rsidRDefault="008963B7" w:rsidP="003E7D22">
      <w:pPr>
        <w:rPr>
          <w:b/>
          <w:bCs/>
        </w:rPr>
      </w:pPr>
      <w:r>
        <w:rPr>
          <w:b/>
          <w:bCs/>
        </w:rPr>
        <w:t xml:space="preserve">      </w:t>
      </w:r>
      <w:r w:rsidR="003E7D22" w:rsidRPr="008963B7">
        <w:rPr>
          <w:b/>
          <w:bCs/>
        </w:rPr>
        <w:t>9.</w:t>
      </w:r>
      <w:r w:rsidR="003E7D22" w:rsidRPr="008963B7">
        <w:rPr>
          <w:b/>
          <w:bCs/>
        </w:rPr>
        <w:t>Calculate the total booking value of rides completed successfully:</w:t>
      </w:r>
    </w:p>
    <w:p w14:paraId="74E1DDE2" w14:textId="77777777" w:rsidR="008963B7" w:rsidRDefault="008963B7" w:rsidP="008963B7">
      <w:r>
        <w:rPr>
          <w:b/>
          <w:bCs/>
        </w:rPr>
        <w:t xml:space="preserve">            </w:t>
      </w:r>
      <w:r>
        <w:t xml:space="preserve">SELECT SUM(Booking_Value) </w:t>
      </w:r>
    </w:p>
    <w:p w14:paraId="180A0FB4" w14:textId="7F38E469" w:rsidR="008963B7" w:rsidRDefault="008963B7" w:rsidP="008963B7">
      <w:r>
        <w:t xml:space="preserve">            </w:t>
      </w:r>
      <w:r>
        <w:t xml:space="preserve">FROM bookings </w:t>
      </w:r>
    </w:p>
    <w:p w14:paraId="550935BF" w14:textId="176B9CCB" w:rsidR="008963B7" w:rsidRDefault="008963B7" w:rsidP="008963B7">
      <w:r>
        <w:t xml:space="preserve">            </w:t>
      </w:r>
      <w:r>
        <w:t>WHERE Booking_Status = 'Success';</w:t>
      </w:r>
    </w:p>
    <w:p w14:paraId="3AF7B9F6" w14:textId="28FA96AF" w:rsidR="008963B7" w:rsidRDefault="008963B7" w:rsidP="003E7D22">
      <w:r>
        <w:rPr>
          <w:noProof/>
        </w:rPr>
        <w:drawing>
          <wp:inline distT="0" distB="0" distL="0" distR="0" wp14:anchorId="3073771D" wp14:editId="369AC605">
            <wp:extent cx="1419225" cy="556712"/>
            <wp:effectExtent l="0" t="0" r="0" b="0"/>
            <wp:docPr id="130367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73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4077" cy="5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6011" w14:textId="19D1C103" w:rsidR="008963B7" w:rsidRDefault="008963B7" w:rsidP="003E7D22">
      <w:r w:rsidRPr="008963B7">
        <w:rPr>
          <w:b/>
          <w:bCs/>
        </w:rPr>
        <w:t>Insight:</w:t>
      </w:r>
      <w:r w:rsidRPr="008963B7">
        <w:t xml:space="preserve"> The </w:t>
      </w:r>
      <w:r w:rsidRPr="008963B7">
        <w:rPr>
          <w:b/>
          <w:bCs/>
        </w:rPr>
        <w:t>bottom line</w:t>
      </w:r>
      <w:r w:rsidRPr="008963B7">
        <w:t>. Shows the actual cash flow from successfully completed trips.</w:t>
      </w:r>
    </w:p>
    <w:p w14:paraId="68BAFDF1" w14:textId="321DF86C" w:rsidR="003E7D22" w:rsidRDefault="003E7D22" w:rsidP="003E7D22"/>
    <w:p w14:paraId="263B9BF1" w14:textId="52DAF962" w:rsidR="003E7D22" w:rsidRPr="003E7D22" w:rsidRDefault="008963B7" w:rsidP="003E7D22">
      <w:pPr>
        <w:rPr>
          <w:b/>
          <w:bCs/>
        </w:rPr>
      </w:pPr>
      <w:r>
        <w:rPr>
          <w:b/>
          <w:bCs/>
        </w:rPr>
        <w:t xml:space="preserve">        </w:t>
      </w:r>
      <w:r w:rsidR="003E7D22" w:rsidRPr="003E7D22">
        <w:rPr>
          <w:b/>
          <w:bCs/>
        </w:rPr>
        <w:t>10. List all incomplete rides along with the reason:</w:t>
      </w:r>
    </w:p>
    <w:p w14:paraId="52CCE88A" w14:textId="77777777" w:rsidR="003E7D22" w:rsidRDefault="003E7D22" w:rsidP="008963B7">
      <w:pPr>
        <w:ind w:left="720"/>
      </w:pPr>
      <w:r>
        <w:lastRenderedPageBreak/>
        <w:t xml:space="preserve">SELECT Booking_ID, Incomplete_Rides_Reason </w:t>
      </w:r>
    </w:p>
    <w:p w14:paraId="1A01DE96" w14:textId="77777777" w:rsidR="003E7D22" w:rsidRDefault="003E7D22" w:rsidP="008963B7">
      <w:pPr>
        <w:ind w:left="720"/>
      </w:pPr>
      <w:r>
        <w:t xml:space="preserve">FROM bookings </w:t>
      </w:r>
    </w:p>
    <w:p w14:paraId="79718CCA" w14:textId="54C4DBE9" w:rsidR="003E7D22" w:rsidRDefault="003E7D22" w:rsidP="008963B7">
      <w:pPr>
        <w:ind w:left="720"/>
      </w:pPr>
      <w:r>
        <w:t>WHERE Incomplete_Rides = 'Yes';</w:t>
      </w:r>
    </w:p>
    <w:p w14:paraId="5C0CEB00" w14:textId="241C987C" w:rsidR="003E7D22" w:rsidRDefault="003E7D22" w:rsidP="003E7D22">
      <w:r>
        <w:rPr>
          <w:noProof/>
        </w:rPr>
        <w:drawing>
          <wp:inline distT="0" distB="0" distL="0" distR="0" wp14:anchorId="78128CE2" wp14:editId="7AB3B102">
            <wp:extent cx="2790825" cy="1581150"/>
            <wp:effectExtent l="0" t="0" r="9525" b="0"/>
            <wp:docPr id="2244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11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C501" w14:textId="6398D5B2" w:rsidR="008963B7" w:rsidRDefault="008963B7" w:rsidP="003E7D22">
      <w:r w:rsidRPr="008963B7">
        <w:rPr>
          <w:b/>
          <w:bCs/>
        </w:rPr>
        <w:t>Insight:</w:t>
      </w:r>
      <w:r w:rsidRPr="008963B7">
        <w:t xml:space="preserve"> Root cause </w:t>
      </w:r>
      <w:r w:rsidRPr="008963B7">
        <w:rPr>
          <w:b/>
          <w:bCs/>
        </w:rPr>
        <w:t>problem solving</w:t>
      </w:r>
      <w:r w:rsidRPr="008963B7">
        <w:t>. Tells you exactly why the business is losing money</w:t>
      </w:r>
    </w:p>
    <w:p w14:paraId="11136207" w14:textId="77777777" w:rsidR="003E7D22" w:rsidRDefault="003E7D22" w:rsidP="003E7D22"/>
    <w:p w14:paraId="18DBA587" w14:textId="77777777" w:rsidR="003E7D22" w:rsidRDefault="003E7D22" w:rsidP="00B32C7A">
      <w:pPr>
        <w:pStyle w:val="ListParagraph"/>
      </w:pPr>
    </w:p>
    <w:sectPr w:rsidR="003E7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7453E"/>
    <w:multiLevelType w:val="hybridMultilevel"/>
    <w:tmpl w:val="D21C0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76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E7"/>
    <w:rsid w:val="003679B7"/>
    <w:rsid w:val="00394210"/>
    <w:rsid w:val="003E7D22"/>
    <w:rsid w:val="00530A10"/>
    <w:rsid w:val="00660DC5"/>
    <w:rsid w:val="00711466"/>
    <w:rsid w:val="007543E7"/>
    <w:rsid w:val="008963B7"/>
    <w:rsid w:val="00B32C7A"/>
    <w:rsid w:val="00C45335"/>
    <w:rsid w:val="00F8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1D6B"/>
  <w15:chartTrackingRefBased/>
  <w15:docId w15:val="{685614C5-9E1E-4A63-8385-C41AE3A8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Chahat Malik</dc:creator>
  <cp:keywords/>
  <dc:description/>
  <cp:lastModifiedBy>Chahat Malik</cp:lastModifiedBy>
  <cp:revision>5</cp:revision>
  <dcterms:created xsi:type="dcterms:W3CDTF">2026-03-09T14:33:00Z</dcterms:created>
  <dcterms:modified xsi:type="dcterms:W3CDTF">2026-03-10T11:01:00Z</dcterms:modified>
</cp:coreProperties>
</file>