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0" w:rsidRDefault="009B49C0" w:rsidP="008E0570">
      <w:pPr>
        <w:pStyle w:val="1"/>
        <w:jc w:val="center"/>
        <w:rPr>
          <w:rFonts w:ascii="微软雅黑" w:eastAsia="微软雅黑" w:hAnsi="微软雅黑"/>
          <w:b w:val="0"/>
          <w:shd w:val="clear" w:color="auto" w:fill="F6F8FA"/>
        </w:rPr>
      </w:pPr>
      <w:r w:rsidRPr="00495984">
        <w:rPr>
          <w:rFonts w:ascii="微软雅黑" w:eastAsia="微软雅黑" w:hAnsi="微软雅黑"/>
          <w:b w:val="0"/>
          <w:shd w:val="clear" w:color="auto" w:fill="F6F8FA"/>
        </w:rPr>
        <w:t>N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odejs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+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npm+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vue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部署</w:t>
      </w:r>
    </w:p>
    <w:p w:rsidR="00E61EB5" w:rsidRDefault="00E61EB5" w:rsidP="00E61EB5">
      <w:pPr>
        <w:pStyle w:val="a9"/>
        <w:jc w:val="left"/>
      </w:pPr>
      <w:r>
        <w:rPr>
          <w:rFonts w:hint="eastAsia"/>
        </w:rPr>
        <w:t>名词解释：</w:t>
      </w:r>
    </w:p>
    <w:p w:rsidR="00E61EB5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服务端：commonjs，框架有node.js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0B4C5F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浏览器：amd, cmd; amd框架有requirejs, cmd框架有seajs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0B4C5F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commonjs, var math = require('math'); math.add(2, 3);只有math.js加载完成后才会执行后一句代码，同步的，服务端文件都在本地，加载时间为读取文件时间，但浏览器端却要从服务器下载文件，导致页面卡住，因此就有了amd异步加载模块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474DC6" w:rsidRDefault="00474DC6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AMD和CMD最大的区别是对依赖模块的执行时机处理不同,注意不是加载的时机或者方式不同，加载模块都是异步的,只不过AMD依赖前置,js可以方便知道依赖模块是谁,立即加载,而CMD就近依赖</w:t>
      </w:r>
      <w:r w:rsidR="004E1003" w:rsidRPr="006A4326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B139D" w:rsidRPr="006A4326" w:rsidRDefault="001B139D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N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od</w:t>
      </w:r>
      <w:r>
        <w:rPr>
          <w:rFonts w:ascii="微软雅黑" w:eastAsia="微软雅黑" w:hAnsi="微软雅黑"/>
          <w:szCs w:val="21"/>
          <w:shd w:val="clear" w:color="auto" w:fill="F6F8FA"/>
        </w:rPr>
        <w:t>e.js, npm</w:t>
      </w:r>
      <w:r w:rsidR="002D6DFA"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2D6DFA" w:rsidRPr="005C61C4">
        <w:rPr>
          <w:rFonts w:ascii="微软雅黑" w:eastAsia="微软雅黑" w:hAnsi="微软雅黑"/>
          <w:szCs w:val="21"/>
          <w:shd w:val="clear" w:color="auto" w:fill="F6F8FA"/>
        </w:rPr>
        <w:t xml:space="preserve"> Node Package Manager</w:t>
      </w:r>
      <w:r w:rsidR="005C61C4" w:rsidRPr="005C61C4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F13C83" w:rsidRPr="00E61EB5" w:rsidRDefault="00F13C83" w:rsidP="00F13C83">
      <w:pPr>
        <w:pStyle w:val="a9"/>
        <w:jc w:val="left"/>
      </w:pPr>
      <w:r>
        <w:rPr>
          <w:rFonts w:hint="eastAsia"/>
        </w:rPr>
        <w:t>部署步骤</w:t>
      </w:r>
    </w:p>
    <w:p w:rsidR="009B49C0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官网下载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nodejs</w:t>
      </w:r>
      <w:r w:rsidR="009F7A16">
        <w:rPr>
          <w:rFonts w:ascii="微软雅黑" w:eastAsia="微软雅黑" w:hAnsi="微软雅黑"/>
          <w:szCs w:val="21"/>
          <w:shd w:val="clear" w:color="auto" w:fill="F6F8FA"/>
        </w:rPr>
        <w:t>（</w:t>
      </w:r>
      <w:hyperlink r:id="rId7" w:history="1">
        <w:r w:rsidR="009E58A3" w:rsidRPr="0076243C">
          <w:rPr>
            <w:rStyle w:val="a7"/>
            <w:rFonts w:ascii="微软雅黑" w:eastAsia="微软雅黑" w:hAnsi="微软雅黑" w:hint="eastAsia"/>
            <w:szCs w:val="21"/>
            <w:shd w:val="clear" w:color="auto" w:fill="F6F8FA"/>
          </w:rPr>
          <w:t>h</w:t>
        </w:r>
        <w:r w:rsidR="009E58A3" w:rsidRPr="0076243C">
          <w:rPr>
            <w:rStyle w:val="a7"/>
            <w:rFonts w:ascii="微软雅黑" w:eastAsia="微软雅黑" w:hAnsi="微软雅黑"/>
            <w:szCs w:val="21"/>
            <w:shd w:val="clear" w:color="auto" w:fill="F6F8FA"/>
          </w:rPr>
          <w:t>ttps://nodejs.cn/download</w:t>
        </w:r>
      </w:hyperlink>
      <w:r w:rsidR="009E58A3" w:rsidRPr="0076243C">
        <w:rPr>
          <w:rFonts w:ascii="微软雅黑" w:eastAsia="微软雅黑" w:hAnsi="微软雅黑"/>
          <w:szCs w:val="21"/>
          <w:shd w:val="clear" w:color="auto" w:fill="F6F8FA"/>
        </w:rPr>
        <w:t>）</w:t>
      </w:r>
      <w:r w:rsidR="009E58A3" w:rsidRPr="0076243C">
        <w:rPr>
          <w:rFonts w:ascii="微软雅黑" w:eastAsia="微软雅黑" w:hAnsi="微软雅黑" w:hint="eastAsia"/>
          <w:szCs w:val="21"/>
          <w:shd w:val="clear" w:color="auto" w:fill="F6F8FA"/>
        </w:rPr>
        <w:t>并安装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,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>安装完成后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 xml:space="preserve">测试node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, npm –v，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npm版本要大于3.0。否则要升级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cnpm install npm –g。</w:t>
      </w:r>
    </w:p>
    <w:p w:rsidR="00F80320" w:rsidRPr="00495984" w:rsidRDefault="00AA4E56" w:rsidP="00F80320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BD8FA82" wp14:editId="1A375C5D">
            <wp:extent cx="4809524" cy="3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C0" w:rsidRPr="00495984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安装</w:t>
      </w:r>
      <w:r w:rsidRPr="00495984">
        <w:rPr>
          <w:rFonts w:ascii="微软雅黑" w:eastAsia="微软雅黑" w:hAnsi="微软雅黑" w:cs="Arial"/>
          <w:shd w:val="clear" w:color="auto" w:fill="FFFFFF"/>
        </w:rPr>
        <w:t>淘宝npm镜像，</w:t>
      </w:r>
      <w:r w:rsidRPr="00495984">
        <w:rPr>
          <w:rFonts w:ascii="微软雅黑" w:eastAsia="微软雅黑" w:hAnsi="微软雅黑" w:cs="Arial" w:hint="eastAsia"/>
          <w:shd w:val="clear" w:color="auto" w:fill="FFFFFF"/>
        </w:rPr>
        <w:t>这个过程比较慢，耐心等待。</w:t>
      </w:r>
      <w:r w:rsidR="00376E43" w:rsidRPr="00376E43">
        <w:rPr>
          <w:rFonts w:ascii="微软雅黑" w:eastAsia="微软雅黑" w:hAnsi="微软雅黑" w:cs="Arial"/>
          <w:shd w:val="clear" w:color="auto" w:fill="FFFFFF"/>
        </w:rPr>
        <w:t>npm install -g cnpm --registry=https://registry.npm.taobao.org</w:t>
      </w:r>
      <w:r w:rsidR="005C61C4">
        <w:rPr>
          <w:rFonts w:ascii="微软雅黑" w:eastAsia="微软雅黑" w:hAnsi="微软雅黑" w:cs="Arial"/>
          <w:shd w:val="clear" w:color="auto" w:fill="FFFFFF"/>
        </w:rPr>
        <w:t>。</w:t>
      </w:r>
    </w:p>
    <w:p w:rsidR="002E223A" w:rsidRPr="00495984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安装vue-cli脚手架构建工具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cnpm install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vue-cli</w:t>
      </w:r>
      <w:r w:rsidR="005C61C4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9B49C0" w:rsidRPr="00405A78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输入vue，若看到相关信息，则表明安装成功。</w:t>
      </w:r>
    </w:p>
    <w:p w:rsidR="00E3051D" w:rsidRPr="00405A78" w:rsidRDefault="00E3051D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创建项目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vue init webpack </w:t>
      </w:r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project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，project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会在当前目录下创建同名目录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  <w:r w:rsidR="00AE3ADA">
        <w:rPr>
          <w:rFonts w:ascii="微软雅黑" w:eastAsia="微软雅黑" w:hAnsi="微软雅黑"/>
          <w:szCs w:val="21"/>
          <w:shd w:val="clear" w:color="auto" w:fill="F6F8FA"/>
        </w:rPr>
        <w:t>C</w:t>
      </w:r>
      <w:r w:rsidR="00AE3ADA">
        <w:rPr>
          <w:rFonts w:ascii="微软雅黑" w:eastAsia="微软雅黑" w:hAnsi="微软雅黑" w:hint="eastAsia"/>
          <w:szCs w:val="21"/>
          <w:shd w:val="clear" w:color="auto" w:fill="F6F8FA"/>
        </w:rPr>
        <w:t>n</w:t>
      </w:r>
      <w:r w:rsidR="00AE3ADA">
        <w:rPr>
          <w:rFonts w:ascii="微软雅黑" w:eastAsia="微软雅黑" w:hAnsi="微软雅黑"/>
          <w:szCs w:val="21"/>
          <w:shd w:val="clear" w:color="auto" w:fill="F6F8FA"/>
        </w:rPr>
        <w:t>pm install –save axios,cnpm install –save vuex;</w:t>
      </w:r>
    </w:p>
    <w:p w:rsidR="00E3051D" w:rsidRDefault="00E3051D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进入项目文件夹project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cnpm install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安装完成后再输入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npm run dev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  <w:r w:rsidR="00CC00E1">
        <w:rPr>
          <w:rFonts w:ascii="微软雅黑" w:eastAsia="微软雅黑" w:hAnsi="微软雅黑" w:hint="eastAsia"/>
          <w:szCs w:val="21"/>
          <w:shd w:val="clear" w:color="auto" w:fill="F6F8FA"/>
        </w:rPr>
        <w:t>使用n</w:t>
      </w:r>
      <w:r w:rsidR="00CC00E1">
        <w:rPr>
          <w:rFonts w:ascii="微软雅黑" w:eastAsia="微软雅黑" w:hAnsi="微软雅黑"/>
          <w:szCs w:val="21"/>
          <w:shd w:val="clear" w:color="auto" w:fill="F6F8FA"/>
        </w:rPr>
        <w:t>pm run build</w:t>
      </w:r>
      <w:r w:rsidR="00CC00E1">
        <w:rPr>
          <w:rFonts w:ascii="微软雅黑" w:eastAsia="微软雅黑" w:hAnsi="微软雅黑" w:hint="eastAsia"/>
          <w:szCs w:val="21"/>
          <w:shd w:val="clear" w:color="auto" w:fill="F6F8FA"/>
        </w:rPr>
        <w:t>打包发布项目。</w:t>
      </w:r>
    </w:p>
    <w:p w:rsidR="00C26E83" w:rsidRDefault="00C26E83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项目</w:t>
      </w:r>
      <w:r w:rsidR="006B56FB">
        <w:rPr>
          <w:rFonts w:ascii="微软雅黑" w:eastAsia="微软雅黑" w:hAnsi="微软雅黑" w:hint="eastAsia"/>
          <w:szCs w:val="21"/>
          <w:shd w:val="clear" w:color="auto" w:fill="F6F8FA"/>
        </w:rPr>
        <w:t>文件截图</w:t>
      </w:r>
    </w:p>
    <w:p w:rsidR="00C26E83" w:rsidRDefault="00C26E83" w:rsidP="00C26E83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3CECD81" wp14:editId="13E88834">
            <wp:extent cx="5274310" cy="2871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8C" w:rsidRDefault="00934E8C" w:rsidP="00A17657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目录介绍</w:t>
      </w:r>
    </w:p>
    <w:p w:rsidR="001572D9" w:rsidRDefault="005D6314" w:rsidP="0051577C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Build：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用于打包构建使用。</w:t>
      </w:r>
    </w:p>
    <w:p w:rsidR="001572D9" w:rsidRDefault="00590738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C</w:t>
      </w:r>
      <w:r w:rsidR="001572D9">
        <w:rPr>
          <w:rFonts w:ascii="微软雅黑" w:eastAsia="微软雅黑" w:hAnsi="微软雅黑"/>
          <w:szCs w:val="21"/>
          <w:shd w:val="clear" w:color="auto" w:fill="F6F8FA"/>
        </w:rPr>
        <w:t>onfig</w:t>
      </w:r>
      <w:r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用于打包相关配置，如配置e</w:t>
      </w:r>
      <w:r w:rsidR="001572D9">
        <w:rPr>
          <w:rFonts w:ascii="微软雅黑" w:eastAsia="微软雅黑" w:hAnsi="微软雅黑"/>
          <w:szCs w:val="21"/>
          <w:shd w:val="clear" w:color="auto" w:fill="F6F8FA"/>
        </w:rPr>
        <w:t>xpress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运行地址和端口，发布生成的目录，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资源引用路径调整，跨域访问设置等。</w:t>
      </w:r>
    </w:p>
    <w:p w:rsidR="001572D9" w:rsidRDefault="001572D9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Node_modules：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依赖的j</w:t>
      </w: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包，如v</w:t>
      </w:r>
      <w:r>
        <w:rPr>
          <w:rFonts w:ascii="微软雅黑" w:eastAsia="微软雅黑" w:hAnsi="微软雅黑"/>
          <w:szCs w:val="21"/>
          <w:shd w:val="clear" w:color="auto" w:fill="F6F8FA"/>
        </w:rPr>
        <w:t xml:space="preserve">ue,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web</w:t>
      </w:r>
      <w:r>
        <w:rPr>
          <w:rFonts w:ascii="微软雅黑" w:eastAsia="微软雅黑" w:hAnsi="微软雅黑"/>
          <w:szCs w:val="21"/>
          <w:shd w:val="clear" w:color="auto" w:fill="F6F8FA"/>
        </w:rPr>
        <w:t>pack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等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572D9" w:rsidRDefault="00590738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rc</w:t>
      </w:r>
      <w:r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前端项目资源文件，是主要的开发目录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572D9" w:rsidRDefault="001572D9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static:</w:t>
      </w:r>
      <w:r w:rsidR="004E3E61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静态资源，这里的资源不会被压缩，e</w:t>
      </w: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转换处理。如b</w:t>
      </w:r>
      <w:r>
        <w:rPr>
          <w:rFonts w:ascii="微软雅黑" w:eastAsia="微软雅黑" w:hAnsi="微软雅黑"/>
          <w:szCs w:val="21"/>
          <w:shd w:val="clear" w:color="auto" w:fill="F6F8FA"/>
        </w:rPr>
        <w:t>ootstrap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样式，j</w:t>
      </w:r>
      <w:r>
        <w:rPr>
          <w:rFonts w:ascii="微软雅黑" w:eastAsia="微软雅黑" w:hAnsi="微软雅黑"/>
          <w:szCs w:val="21"/>
          <w:shd w:val="clear" w:color="auto" w:fill="F6F8FA"/>
        </w:rPr>
        <w:t>query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等其它三方库。</w:t>
      </w:r>
    </w:p>
    <w:p w:rsidR="001D794F" w:rsidRDefault="00934E8C" w:rsidP="001D794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文件介绍：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1D794F">
        <w:rPr>
          <w:rFonts w:ascii="微软雅黑" w:eastAsia="微软雅黑" w:hAnsi="微软雅黑"/>
          <w:szCs w:val="21"/>
          <w:shd w:val="clear" w:color="auto" w:fill="F6F8FA"/>
        </w:rPr>
        <w:t>Dev.en.js</w:t>
      </w:r>
      <w:r w:rsidRPr="001D794F">
        <w:rPr>
          <w:rFonts w:ascii="微软雅黑" w:eastAsia="微软雅黑" w:hAnsi="微软雅黑" w:hint="eastAsia"/>
          <w:szCs w:val="21"/>
          <w:shd w:val="clear" w:color="auto" w:fill="F6F8FA"/>
        </w:rPr>
        <w:t>和p</w:t>
      </w:r>
      <w:r w:rsidRPr="001D794F">
        <w:rPr>
          <w:rFonts w:ascii="微软雅黑" w:eastAsia="微软雅黑" w:hAnsi="微软雅黑"/>
          <w:szCs w:val="21"/>
          <w:shd w:val="clear" w:color="auto" w:fill="F6F8FA"/>
        </w:rPr>
        <w:t>rod.env.js</w:t>
      </w:r>
      <w:r w:rsidRPr="001D794F">
        <w:rPr>
          <w:rFonts w:ascii="微软雅黑" w:eastAsia="微软雅黑" w:hAnsi="微软雅黑" w:hint="eastAsia"/>
          <w:szCs w:val="21"/>
          <w:shd w:val="clear" w:color="auto" w:fill="F6F8FA"/>
        </w:rPr>
        <w:t>定义开发环境和生产环境相关变量如地址等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I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n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dex.js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用于开发和打包配置。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Package.json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和p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ackage-lock.json,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web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pack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打包的配置文件，包括j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组件的依赖信息等。</w:t>
      </w:r>
    </w:p>
    <w:p w:rsidR="00A4176D" w:rsidRPr="00F916B4" w:rsidRDefault="00A4176D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r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c/main.js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项目入口j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文件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403F89" w:rsidRDefault="00403F89" w:rsidP="00403F89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问题解决：</w:t>
      </w:r>
    </w:p>
    <w:p w:rsidR="00403F89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lastRenderedPageBreak/>
        <w:t>初始化vue项目，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 xml:space="preserve">vue init webpack 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projectName, 运行npm install安装依赖，运行npm run dev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在有package.json目录下执行命令: npm run dev运行express服务,此时的项目会自动刷新。如果端口冲突，可到config/index.js文件中找到dev节点下的Port进行修改。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config/index.js下的build节点index值修改index.html文件发布地址，如d:\\webapps\\myproj\\index.html</w:t>
      </w:r>
      <w:r>
        <w:rPr>
          <w:rFonts w:ascii="微软雅黑" w:eastAsia="微软雅黑" w:hAnsi="微软雅黑"/>
          <w:szCs w:val="21"/>
          <w:shd w:val="clear" w:color="auto" w:fill="F6F8FA"/>
        </w:rPr>
        <w:t>，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assetsRoot配置asset目录地址, 如d:\\webapps\\myproj\\，使用num run build命令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931822" w:rsidRDefault="00931822" w:rsidP="0093182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如果文件引用地址有误，则可修改config/index.js文件下的build节点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（dev不用修改）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下的assetsSubDirectory由"static"为"./static"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931822" w:rsidRDefault="00931822" w:rsidP="00931822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653BF04D" wp14:editId="477EA472">
            <wp:extent cx="4961050" cy="131075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svn检出检出项目，先在package.json目录下执行npm install安装依赖</w:t>
      </w:r>
      <w:r w:rsidR="00210F92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210F92" w:rsidRDefault="00210F92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 xml:space="preserve">npm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i</w:t>
      </w:r>
      <w:r>
        <w:rPr>
          <w:rFonts w:ascii="微软雅黑" w:eastAsia="微软雅黑" w:hAnsi="微软雅黑"/>
          <w:szCs w:val="21"/>
          <w:shd w:val="clear" w:color="auto" w:fill="F6F8FA"/>
        </w:rPr>
        <w:t>nstall</w:t>
      </w:r>
      <w:r w:rsidR="006D4ACE">
        <w:rPr>
          <w:rFonts w:ascii="微软雅黑" w:eastAsia="微软雅黑" w:hAnsi="微软雅黑"/>
          <w:szCs w:val="21"/>
          <w:shd w:val="clear" w:color="auto" w:fill="F6F8FA"/>
        </w:rPr>
        <w:t xml:space="preserve"> –g; npm install –save; npm install </w:t>
      </w:r>
      <w:r w:rsidR="00BE0D9E">
        <w:rPr>
          <w:rFonts w:ascii="微软雅黑" w:eastAsia="微软雅黑" w:hAnsi="微软雅黑"/>
          <w:szCs w:val="21"/>
          <w:shd w:val="clear" w:color="auto" w:fill="F6F8FA"/>
        </w:rPr>
        <w:t>–</w:t>
      </w:r>
      <w:r w:rsidR="006D4ACE">
        <w:rPr>
          <w:rFonts w:ascii="微软雅黑" w:eastAsia="微软雅黑" w:hAnsi="微软雅黑"/>
          <w:szCs w:val="21"/>
          <w:shd w:val="clear" w:color="auto" w:fill="F6F8FA"/>
        </w:rPr>
        <w:t>D</w:t>
      </w:r>
      <w:r w:rsidR="00364298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BE0D9E" w:rsidRDefault="00BE0D9E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6877266" wp14:editId="653C815A">
            <wp:extent cx="3269263" cy="209568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F" w:rsidRDefault="00542FAF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0128985D" wp14:editId="0D69DD23">
            <wp:extent cx="5274310" cy="3688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F" w:rsidRDefault="00542FAF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29C5DB" wp14:editId="499838BA">
            <wp:extent cx="4061812" cy="41913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86" w:rsidRPr="00793134" w:rsidRDefault="006E3986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Y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ap</w:t>
      </w:r>
      <w:r>
        <w:rPr>
          <w:rFonts w:ascii="微软雅黑" w:eastAsia="微软雅黑" w:hAnsi="微软雅黑"/>
          <w:szCs w:val="21"/>
          <w:shd w:val="clear" w:color="auto" w:fill="F6F8FA"/>
        </w:rPr>
        <w:t>i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接口管理工具</w:t>
      </w:r>
      <w:bookmarkStart w:id="0" w:name="_GoBack"/>
      <w:bookmarkEnd w:id="0"/>
    </w:p>
    <w:sectPr w:rsidR="006E3986" w:rsidRPr="007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6F9" w:rsidRDefault="00AE36F9" w:rsidP="009F7A16">
      <w:r>
        <w:separator/>
      </w:r>
    </w:p>
  </w:endnote>
  <w:endnote w:type="continuationSeparator" w:id="0">
    <w:p w:rsidR="00AE36F9" w:rsidRDefault="00AE36F9" w:rsidP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6F9" w:rsidRDefault="00AE36F9" w:rsidP="009F7A16">
      <w:r>
        <w:separator/>
      </w:r>
    </w:p>
  </w:footnote>
  <w:footnote w:type="continuationSeparator" w:id="0">
    <w:p w:rsidR="00AE36F9" w:rsidRDefault="00AE36F9" w:rsidP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7E28"/>
    <w:multiLevelType w:val="hybridMultilevel"/>
    <w:tmpl w:val="21620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92A7D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54DA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8379E5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A4C93"/>
    <w:multiLevelType w:val="hybridMultilevel"/>
    <w:tmpl w:val="D114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40C63"/>
    <w:multiLevelType w:val="hybridMultilevel"/>
    <w:tmpl w:val="AAD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68"/>
    <w:rsid w:val="000B4C5F"/>
    <w:rsid w:val="000F7C68"/>
    <w:rsid w:val="00140078"/>
    <w:rsid w:val="001572D9"/>
    <w:rsid w:val="001B139D"/>
    <w:rsid w:val="001D794F"/>
    <w:rsid w:val="00210F92"/>
    <w:rsid w:val="002B4A0A"/>
    <w:rsid w:val="002D6DFA"/>
    <w:rsid w:val="002E223A"/>
    <w:rsid w:val="00305EE5"/>
    <w:rsid w:val="0030643F"/>
    <w:rsid w:val="00364298"/>
    <w:rsid w:val="00376E43"/>
    <w:rsid w:val="00377E62"/>
    <w:rsid w:val="003A6195"/>
    <w:rsid w:val="00403F89"/>
    <w:rsid w:val="00405A78"/>
    <w:rsid w:val="00474DC6"/>
    <w:rsid w:val="00495984"/>
    <w:rsid w:val="004E1003"/>
    <w:rsid w:val="004E3E61"/>
    <w:rsid w:val="00511DEB"/>
    <w:rsid w:val="0051577C"/>
    <w:rsid w:val="00542FAF"/>
    <w:rsid w:val="00590738"/>
    <w:rsid w:val="005C61C4"/>
    <w:rsid w:val="005D6314"/>
    <w:rsid w:val="006762D5"/>
    <w:rsid w:val="006A4326"/>
    <w:rsid w:val="006B56FB"/>
    <w:rsid w:val="006D4ACE"/>
    <w:rsid w:val="006E3986"/>
    <w:rsid w:val="0076243C"/>
    <w:rsid w:val="00793134"/>
    <w:rsid w:val="00883F4D"/>
    <w:rsid w:val="008E0570"/>
    <w:rsid w:val="00931822"/>
    <w:rsid w:val="00934E8C"/>
    <w:rsid w:val="009B49C0"/>
    <w:rsid w:val="009E58A3"/>
    <w:rsid w:val="009F7A16"/>
    <w:rsid w:val="00A17657"/>
    <w:rsid w:val="00A4176D"/>
    <w:rsid w:val="00AA4E56"/>
    <w:rsid w:val="00AB5146"/>
    <w:rsid w:val="00AE36F9"/>
    <w:rsid w:val="00AE3ADA"/>
    <w:rsid w:val="00BE0D9E"/>
    <w:rsid w:val="00C26E83"/>
    <w:rsid w:val="00C85118"/>
    <w:rsid w:val="00CC00E1"/>
    <w:rsid w:val="00D610EB"/>
    <w:rsid w:val="00DB328C"/>
    <w:rsid w:val="00DD2BC3"/>
    <w:rsid w:val="00E3051D"/>
    <w:rsid w:val="00E61EB5"/>
    <w:rsid w:val="00F13C83"/>
    <w:rsid w:val="00F80320"/>
    <w:rsid w:val="00F835F7"/>
    <w:rsid w:val="00F916B4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ED5A-D496-4497-B0E0-B4FF8DE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9C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B49C0"/>
    <w:rPr>
      <w:b/>
      <w:bCs/>
    </w:rPr>
  </w:style>
  <w:style w:type="paragraph" w:styleId="a4">
    <w:name w:val="List Paragraph"/>
    <w:basedOn w:val="a"/>
    <w:uiPriority w:val="34"/>
    <w:qFormat/>
    <w:rsid w:val="008E0570"/>
    <w:pPr>
      <w:ind w:firstLineChars="200" w:firstLine="420"/>
    </w:pPr>
  </w:style>
  <w:style w:type="character" w:customStyle="1" w:styleId="hljs-keyword">
    <w:name w:val="hljs-keyword"/>
    <w:basedOn w:val="a0"/>
    <w:rsid w:val="00E3051D"/>
  </w:style>
  <w:style w:type="character" w:customStyle="1" w:styleId="hljs-preprocessor">
    <w:name w:val="hljs-preprocessor"/>
    <w:basedOn w:val="a0"/>
    <w:rsid w:val="00376E43"/>
  </w:style>
  <w:style w:type="paragraph" w:styleId="a5">
    <w:name w:val="header"/>
    <w:basedOn w:val="a"/>
    <w:link w:val="Char"/>
    <w:uiPriority w:val="99"/>
    <w:unhideWhenUsed/>
    <w:rsid w:val="009F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7A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7A16"/>
    <w:rPr>
      <w:sz w:val="18"/>
      <w:szCs w:val="18"/>
    </w:rPr>
  </w:style>
  <w:style w:type="character" w:styleId="a7">
    <w:name w:val="Hyperlink"/>
    <w:basedOn w:val="a0"/>
    <w:uiPriority w:val="99"/>
    <w:unhideWhenUsed/>
    <w:rsid w:val="009E58A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58A3"/>
    <w:rPr>
      <w:color w:val="954F72" w:themeColor="followedHyperlink"/>
      <w:u w:val="single"/>
    </w:rPr>
  </w:style>
  <w:style w:type="paragraph" w:styleId="a9">
    <w:name w:val="Title"/>
    <w:basedOn w:val="a"/>
    <w:next w:val="a"/>
    <w:link w:val="Char1"/>
    <w:uiPriority w:val="10"/>
    <w:qFormat/>
    <w:rsid w:val="00E61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E61EB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odejs.cn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曾军毅教师</cp:lastModifiedBy>
  <cp:revision>75</cp:revision>
  <dcterms:created xsi:type="dcterms:W3CDTF">2018-05-11T10:54:00Z</dcterms:created>
  <dcterms:modified xsi:type="dcterms:W3CDTF">2018-12-19T06:53:00Z</dcterms:modified>
</cp:coreProperties>
</file>