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18D4" w:rsidRDefault="00860825" w:rsidP="00F13B1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打开</w:t>
      </w:r>
      <w:r>
        <w:rPr>
          <w:rFonts w:hint="eastAsia"/>
        </w:rPr>
        <w:t>sqlprofiler</w:t>
      </w:r>
      <w:r w:rsidR="008A4350">
        <w:rPr>
          <w:rFonts w:hint="eastAsia"/>
        </w:rPr>
        <w:t>，</w:t>
      </w:r>
      <w:bookmarkStart w:id="0" w:name="_GoBack"/>
      <w:bookmarkEnd w:id="0"/>
      <w:r w:rsidR="00F13B18">
        <w:rPr>
          <w:rFonts w:hint="eastAsia"/>
        </w:rPr>
        <w:t>新建模板</w:t>
      </w:r>
    </w:p>
    <w:p w:rsidR="00F13B18" w:rsidRDefault="00F13B18" w:rsidP="00F13B18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2582CAA2" wp14:editId="25A465D8">
            <wp:extent cx="3743325" cy="35909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B18" w:rsidRDefault="00F13B18" w:rsidP="00F13B1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模板名称</w:t>
      </w:r>
      <w:r>
        <w:rPr>
          <w:rFonts w:hint="eastAsia"/>
        </w:rPr>
        <w:t xml:space="preserve">, </w:t>
      </w:r>
      <w:r>
        <w:rPr>
          <w:rFonts w:hint="eastAsia"/>
        </w:rPr>
        <w:t>勾上作为默认模板</w:t>
      </w:r>
    </w:p>
    <w:p w:rsidR="00F13B18" w:rsidRDefault="00F13B18" w:rsidP="00F13B18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350F91A9" wp14:editId="58C199A4">
            <wp:extent cx="5274310" cy="3306821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6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B18" w:rsidRDefault="00F13B18" w:rsidP="00F13B1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事件选择</w:t>
      </w:r>
    </w:p>
    <w:p w:rsidR="00F13B18" w:rsidRDefault="00F13B18" w:rsidP="00F13B18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725084D8" wp14:editId="3FBF8360">
            <wp:extent cx="5274310" cy="3306821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6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B18" w:rsidRDefault="00F13B18" w:rsidP="00F13B18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10479BD1" wp14:editId="50C71F53">
            <wp:extent cx="2514600" cy="20288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B18" w:rsidRDefault="00F13B18" w:rsidP="00F13B1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选择过滤条件</w:t>
      </w:r>
    </w:p>
    <w:p w:rsidR="00F13B18" w:rsidRPr="00F13B18" w:rsidRDefault="00F13B18" w:rsidP="00F13B18">
      <w:pPr>
        <w:pStyle w:val="a4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5A0F66C" wp14:editId="6B1A686B">
            <wp:extent cx="5915025" cy="3590925"/>
            <wp:effectExtent l="0" t="0" r="9525" b="9525"/>
            <wp:docPr id="6" name="图片 6" descr="C:\Users\zengjy01\AppData\Roaming\Tencent\Users\310510906\QQ\WinTemp\RichOle\6T~L~P_%$CI$BZWR%A[(QS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engjy01\AppData\Roaming\Tencent\Users\310510906\QQ\WinTemp\RichOle\6T~L~P_%$CI$BZWR%A[(QSB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3B18" w:rsidRDefault="00F13B18" w:rsidP="00F13B1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组织列</w:t>
      </w:r>
    </w:p>
    <w:p w:rsidR="00F13B18" w:rsidRDefault="00F13B18" w:rsidP="00F13B18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7E0744B8" wp14:editId="0A64163F">
            <wp:extent cx="5274310" cy="2236088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6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63B" w:rsidRDefault="0031563B" w:rsidP="0031563B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proofErr w:type="spellStart"/>
      <w:r>
        <w:rPr>
          <w:rFonts w:hint="eastAsia"/>
        </w:rPr>
        <w:t>textdata</w:t>
      </w:r>
      <w:proofErr w:type="spellEnd"/>
      <w:r>
        <w:rPr>
          <w:rFonts w:hint="eastAsia"/>
        </w:rPr>
        <w:t>移至前面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textdata</w:t>
      </w:r>
      <w:proofErr w:type="spellEnd"/>
      <w:r>
        <w:rPr>
          <w:rFonts w:hint="eastAsia"/>
        </w:rPr>
        <w:t>就是你处理数据的</w:t>
      </w:r>
      <w:proofErr w:type="spellStart"/>
      <w:r>
        <w:rPr>
          <w:rFonts w:hint="eastAsia"/>
        </w:rPr>
        <w:t>sql</w:t>
      </w:r>
      <w:proofErr w:type="spellEnd"/>
    </w:p>
    <w:p w:rsidR="0031563B" w:rsidRDefault="0031563B" w:rsidP="0031563B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2B2F43AE" wp14:editId="4F443D61">
            <wp:extent cx="3371850" cy="30099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56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4F3CE5"/>
    <w:multiLevelType w:val="hybridMultilevel"/>
    <w:tmpl w:val="67E07986"/>
    <w:lvl w:ilvl="0" w:tplc="1AC0B9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315"/>
    <w:rsid w:val="003018D4"/>
    <w:rsid w:val="0031563B"/>
    <w:rsid w:val="005D3315"/>
    <w:rsid w:val="00860825"/>
    <w:rsid w:val="008A4350"/>
    <w:rsid w:val="00F13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9C09D88-F866-437A-B300-DFB4E8135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13B1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13B18"/>
    <w:rPr>
      <w:sz w:val="18"/>
      <w:szCs w:val="18"/>
    </w:rPr>
  </w:style>
  <w:style w:type="paragraph" w:styleId="a4">
    <w:name w:val="List Paragraph"/>
    <w:basedOn w:val="a"/>
    <w:uiPriority w:val="34"/>
    <w:qFormat/>
    <w:rsid w:val="00F13B1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80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7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曾军毅_专家</cp:lastModifiedBy>
  <cp:revision>7</cp:revision>
  <dcterms:created xsi:type="dcterms:W3CDTF">2015-02-05T06:45:00Z</dcterms:created>
  <dcterms:modified xsi:type="dcterms:W3CDTF">2017-12-19T00:51:00Z</dcterms:modified>
</cp:coreProperties>
</file>