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03B7" w14:textId="3A2DF54D" w:rsidR="00640DA9" w:rsidRPr="00640DA9" w:rsidRDefault="00640DA9" w:rsidP="00640DA9">
      <w:pPr>
        <w:jc w:val="center"/>
        <w:rPr>
          <w:b/>
          <w:bCs/>
          <w:sz w:val="36"/>
          <w:szCs w:val="36"/>
          <w:lang w:val="en-US"/>
        </w:rPr>
      </w:pPr>
      <w:r w:rsidRPr="00640DA9">
        <w:rPr>
          <w:b/>
          <w:bCs/>
          <w:sz w:val="36"/>
          <w:szCs w:val="36"/>
          <w:lang w:val="en-US"/>
        </w:rPr>
        <w:t>Test Plan Report</w:t>
      </w:r>
    </w:p>
    <w:p w14:paraId="25A6BAFB" w14:textId="7A3A3AA5" w:rsidR="000711F4" w:rsidRDefault="007324FF">
      <w:pPr>
        <w:rPr>
          <w:lang w:val="en-US"/>
        </w:rPr>
      </w:pPr>
      <w:r>
        <w:rPr>
          <w:lang w:val="en-US"/>
        </w:rPr>
        <w:t xml:space="preserve">This is the test case report that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more detail than the test plan and have reason for each test case and the result pass and </w:t>
      </w:r>
      <w:r w:rsidR="00640DA9">
        <w:rPr>
          <w:lang w:val="en-US"/>
        </w:rPr>
        <w:t>fail.</w:t>
      </w:r>
      <w:r>
        <w:rPr>
          <w:lang w:val="en-US"/>
        </w:rPr>
        <w:t xml:space="preserve"> </w:t>
      </w:r>
    </w:p>
    <w:p w14:paraId="08D91810" w14:textId="7884D47A" w:rsidR="007324FF" w:rsidRPr="00640DA9" w:rsidRDefault="007324FF">
      <w:pPr>
        <w:rPr>
          <w:b/>
          <w:bCs/>
          <w:sz w:val="24"/>
          <w:szCs w:val="24"/>
          <w:lang w:val="en-US"/>
        </w:rPr>
      </w:pPr>
      <w:r w:rsidRPr="00640DA9">
        <w:rPr>
          <w:b/>
          <w:bCs/>
          <w:sz w:val="24"/>
          <w:szCs w:val="24"/>
          <w:lang w:val="en-US"/>
        </w:rPr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01 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sz w:val="24"/>
          <w:szCs w:val="24"/>
          <w:lang w:val="en-US"/>
        </w:rPr>
        <w:t>CSV Reading</w:t>
      </w:r>
    </w:p>
    <w:p w14:paraId="7AF3B0AF" w14:textId="57C1CA22" w:rsidR="007324FF" w:rsidRPr="007324FF" w:rsidRDefault="007324FF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reading csv by the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using the </w:t>
      </w:r>
      <w:proofErr w:type="spellStart"/>
      <w:proofErr w:type="gramStart"/>
      <w:r>
        <w:rPr>
          <w:lang w:val="en-US"/>
        </w:rPr>
        <w:t>getline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and delimitator is “,”</w:t>
      </w:r>
    </w:p>
    <w:p w14:paraId="3CD36E19" w14:textId="4B4E9091" w:rsidR="007324FF" w:rsidRDefault="007324FF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25DAEEA6" w14:textId="77777777" w:rsidR="007324FF" w:rsidRDefault="007324FF">
      <w:pPr>
        <w:rPr>
          <w:lang w:val="en-US"/>
        </w:rPr>
      </w:pPr>
    </w:p>
    <w:p w14:paraId="0326DF4B" w14:textId="732B2E65" w:rsidR="007324FF" w:rsidRPr="00640DA9" w:rsidRDefault="007324FF" w:rsidP="007324FF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0</w:t>
      </w:r>
      <w:r w:rsidRPr="00640DA9">
        <w:rPr>
          <w:b/>
          <w:bCs/>
          <w:sz w:val="24"/>
          <w:szCs w:val="24"/>
          <w:lang w:val="en-US"/>
        </w:rPr>
        <w:t>2</w:t>
      </w:r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b/>
          <w:bCs/>
          <w:sz w:val="24"/>
          <w:szCs w:val="24"/>
          <w:lang w:val="en-US"/>
        </w:rPr>
        <w:t>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Socket Test (one way communication)</w:t>
      </w:r>
    </w:p>
    <w:p w14:paraId="14F3FA60" w14:textId="2362B943" w:rsidR="007324FF" w:rsidRPr="007324FF" w:rsidRDefault="007324FF" w:rsidP="007324FF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>
        <w:rPr>
          <w:lang w:val="en-US"/>
        </w:rPr>
        <w:t xml:space="preserve">socket communication is </w:t>
      </w:r>
      <w:proofErr w:type="gramStart"/>
      <w:r>
        <w:rPr>
          <w:lang w:val="en-US"/>
        </w:rPr>
        <w:t>establish</w:t>
      </w:r>
      <w:proofErr w:type="gramEnd"/>
      <w:r>
        <w:rPr>
          <w:lang w:val="en-US"/>
        </w:rPr>
        <w:t xml:space="preserve"> between two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. One as listener and one as sender. Sender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to send a string “hello world” to the listener </w:t>
      </w:r>
    </w:p>
    <w:p w14:paraId="0BAEA863" w14:textId="77777777" w:rsidR="007324FF" w:rsidRDefault="007324FF" w:rsidP="007324FF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78A2AACC" w14:textId="77777777" w:rsidR="007324FF" w:rsidRDefault="007324FF" w:rsidP="007324FF">
      <w:pPr>
        <w:rPr>
          <w:lang w:val="en-US"/>
        </w:rPr>
      </w:pPr>
    </w:p>
    <w:p w14:paraId="4E82BC0F" w14:textId="5B04EC0C" w:rsidR="007324FF" w:rsidRPr="00640DA9" w:rsidRDefault="007324FF" w:rsidP="007324FF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0</w:t>
      </w:r>
      <w:r w:rsidRPr="00640DA9">
        <w:rPr>
          <w:b/>
          <w:bCs/>
          <w:sz w:val="24"/>
          <w:szCs w:val="24"/>
          <w:lang w:val="en-US"/>
        </w:rPr>
        <w:t>3</w:t>
      </w:r>
      <w:r w:rsidRPr="00640DA9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Socket Test (Two way communication)</w:t>
      </w:r>
    </w:p>
    <w:p w14:paraId="08757687" w14:textId="1B23BF59" w:rsidR="007324FF" w:rsidRPr="007324FF" w:rsidRDefault="007324FF" w:rsidP="007324FF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>
        <w:rPr>
          <w:lang w:val="en-US"/>
        </w:rPr>
        <w:t>S</w:t>
      </w:r>
      <w:r>
        <w:rPr>
          <w:lang w:val="en-US"/>
        </w:rPr>
        <w:t xml:space="preserve">ocket communication is </w:t>
      </w:r>
      <w:proofErr w:type="gramStart"/>
      <w:r>
        <w:rPr>
          <w:lang w:val="en-US"/>
        </w:rPr>
        <w:t>establish</w:t>
      </w:r>
      <w:proofErr w:type="gramEnd"/>
      <w:r>
        <w:rPr>
          <w:lang w:val="en-US"/>
        </w:rPr>
        <w:t xml:space="preserve"> between two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file. </w:t>
      </w:r>
      <w:r>
        <w:rPr>
          <w:lang w:val="en-US"/>
        </w:rPr>
        <w:t xml:space="preserve">Both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file compile with listener function and sender function so they can listen to each other while also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a string “hello server” and “hello client” to each other.</w:t>
      </w:r>
    </w:p>
    <w:p w14:paraId="1D50BBD0" w14:textId="77777777" w:rsidR="007324FF" w:rsidRDefault="007324FF" w:rsidP="007324FF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1822A39B" w14:textId="77777777" w:rsidR="007324FF" w:rsidRDefault="007324FF" w:rsidP="007324FF">
      <w:pPr>
        <w:rPr>
          <w:lang w:val="en-US"/>
        </w:rPr>
      </w:pPr>
    </w:p>
    <w:p w14:paraId="3FEF5E61" w14:textId="1E01111F" w:rsidR="007324FF" w:rsidRPr="00640DA9" w:rsidRDefault="007324FF" w:rsidP="007324FF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0</w:t>
      </w:r>
      <w:r w:rsidRPr="00640DA9">
        <w:rPr>
          <w:b/>
          <w:bCs/>
          <w:sz w:val="24"/>
          <w:szCs w:val="24"/>
          <w:lang w:val="en-US"/>
        </w:rPr>
        <w:t>4</w:t>
      </w:r>
      <w:r w:rsidRPr="00640DA9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Socket Test (multiple message)</w:t>
      </w:r>
    </w:p>
    <w:p w14:paraId="5D04845B" w14:textId="58307306" w:rsidR="007324FF" w:rsidRPr="007324FF" w:rsidRDefault="007324FF" w:rsidP="007324FF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>
        <w:rPr>
          <w:lang w:val="en-US"/>
        </w:rPr>
        <w:t xml:space="preserve">After both </w:t>
      </w:r>
      <w:proofErr w:type="gramStart"/>
      <w:r>
        <w:rPr>
          <w:lang w:val="en-US"/>
        </w:rPr>
        <w:t>prompt</w:t>
      </w:r>
      <w:proofErr w:type="gramEnd"/>
      <w:r>
        <w:rPr>
          <w:lang w:val="en-US"/>
        </w:rPr>
        <w:t xml:space="preserve"> can communicate with each other, now need to communicate more such as one connection (without while loop or for loop) send multiple time of messages. This is </w:t>
      </w:r>
      <w:proofErr w:type="gramStart"/>
      <w:r>
        <w:rPr>
          <w:lang w:val="en-US"/>
        </w:rPr>
        <w:t>fail</w:t>
      </w:r>
      <w:proofErr w:type="gramEnd"/>
      <w:r>
        <w:rPr>
          <w:lang w:val="en-US"/>
        </w:rPr>
        <w:t xml:space="preserve"> due to the code is well structured and no bug, but each time socket only can send one entire 1024 bit of string </w:t>
      </w:r>
    </w:p>
    <w:p w14:paraId="67667106" w14:textId="600ACFDD" w:rsidR="007324FF" w:rsidRDefault="007324FF" w:rsidP="007324FF">
      <w:pPr>
        <w:rPr>
          <w:b/>
          <w:bCs/>
          <w:color w:val="FF0000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FF0000"/>
          <w:lang w:val="en-US"/>
        </w:rPr>
        <w:t>Fail</w:t>
      </w:r>
    </w:p>
    <w:p w14:paraId="715908E2" w14:textId="77777777" w:rsidR="007324FF" w:rsidRPr="007324FF" w:rsidRDefault="007324FF" w:rsidP="007324FF">
      <w:pPr>
        <w:rPr>
          <w:b/>
          <w:bCs/>
          <w:color w:val="FF0000"/>
          <w:lang w:val="en-US"/>
        </w:rPr>
      </w:pPr>
    </w:p>
    <w:p w14:paraId="46AEA3D7" w14:textId="44CC378A" w:rsidR="007324FF" w:rsidRPr="00640DA9" w:rsidRDefault="007324FF" w:rsidP="007324FF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0</w:t>
      </w:r>
      <w:r w:rsidRPr="00640DA9">
        <w:rPr>
          <w:b/>
          <w:bCs/>
          <w:sz w:val="24"/>
          <w:szCs w:val="24"/>
          <w:lang w:val="en-US"/>
        </w:rPr>
        <w:t>5</w:t>
      </w:r>
      <w:r w:rsidRPr="00640DA9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Socket Test Socket Test (multiple access)</w:t>
      </w:r>
    </w:p>
    <w:p w14:paraId="34D04F77" w14:textId="34DAE38B" w:rsidR="007324FF" w:rsidRPr="007324FF" w:rsidRDefault="007324FF" w:rsidP="007324FF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 w:rsidR="00640DA9">
        <w:rPr>
          <w:lang w:val="en-US"/>
        </w:rPr>
        <w:t>O</w:t>
      </w:r>
      <w:r>
        <w:rPr>
          <w:lang w:val="en-US"/>
        </w:rPr>
        <w:t xml:space="preserve">ne server been established, while client.exe and client2.exe connect to the server and ask for reply “hello client” </w:t>
      </w:r>
    </w:p>
    <w:p w14:paraId="36855256" w14:textId="77777777" w:rsidR="007324FF" w:rsidRDefault="007324FF" w:rsidP="007324FF">
      <w:pPr>
        <w:rPr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2C3F3AC6" w14:textId="77777777" w:rsidR="007324FF" w:rsidRDefault="007324FF">
      <w:pPr>
        <w:rPr>
          <w:lang w:val="en-US"/>
        </w:rPr>
      </w:pPr>
    </w:p>
    <w:p w14:paraId="603DC0B7" w14:textId="77777777" w:rsidR="00640DA9" w:rsidRDefault="00640D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F8AC390" w14:textId="30C3BD31" w:rsidR="007324FF" w:rsidRPr="00640DA9" w:rsidRDefault="007324FF" w:rsidP="007324FF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lastRenderedPageBreak/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0</w:t>
      </w:r>
      <w:r w:rsidRPr="00640DA9">
        <w:rPr>
          <w:b/>
          <w:bCs/>
          <w:sz w:val="24"/>
          <w:szCs w:val="24"/>
          <w:lang w:val="en-US"/>
        </w:rPr>
        <w:t>6</w:t>
      </w:r>
      <w:r w:rsidRPr="00640DA9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="003538DA"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Socket Test (large amount receiving)</w:t>
      </w:r>
    </w:p>
    <w:p w14:paraId="1EA1B715" w14:textId="5F25A643" w:rsidR="003538DA" w:rsidRDefault="007324FF" w:rsidP="007324FF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 w:rsidR="00640DA9">
        <w:rPr>
          <w:lang w:val="en-US"/>
        </w:rPr>
        <w:t>M</w:t>
      </w:r>
      <w:r w:rsidR="003538DA">
        <w:rPr>
          <w:lang w:val="en-US"/>
        </w:rPr>
        <w:t xml:space="preserve">ore than 1024bit been receive from the client and end up it </w:t>
      </w:r>
      <w:proofErr w:type="gramStart"/>
      <w:r w:rsidR="003538DA">
        <w:rPr>
          <w:lang w:val="en-US"/>
        </w:rPr>
        <w:t>fail</w:t>
      </w:r>
      <w:proofErr w:type="gramEnd"/>
    </w:p>
    <w:p w14:paraId="697D54BC" w14:textId="4A68B57E" w:rsidR="007324FF" w:rsidRPr="007324FF" w:rsidRDefault="003538DA" w:rsidP="007324FF">
      <w:pPr>
        <w:rPr>
          <w:lang w:val="en-US"/>
        </w:rPr>
      </w:pPr>
      <w:r w:rsidRPr="003538DA"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="00640DA9">
        <w:rPr>
          <w:lang w:val="en-US"/>
        </w:rPr>
        <w:t>C</w:t>
      </w:r>
      <w:r>
        <w:rPr>
          <w:lang w:val="en-US"/>
        </w:rPr>
        <w:t xml:space="preserve">lient can send one or more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compare to send a long string </w:t>
      </w:r>
    </w:p>
    <w:p w14:paraId="08289FF2" w14:textId="28FD6F54" w:rsidR="007324FF" w:rsidRDefault="007324FF" w:rsidP="007324FF">
      <w:pPr>
        <w:rPr>
          <w:b/>
          <w:bCs/>
          <w:color w:val="FF0000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="003538DA" w:rsidRPr="007324FF">
        <w:rPr>
          <w:b/>
          <w:bCs/>
          <w:color w:val="FF0000"/>
          <w:lang w:val="en-US"/>
        </w:rPr>
        <w:t>Fail</w:t>
      </w:r>
    </w:p>
    <w:p w14:paraId="3F4F7D6D" w14:textId="77777777" w:rsidR="003538DA" w:rsidRDefault="003538DA" w:rsidP="003538DA">
      <w:pPr>
        <w:rPr>
          <w:b/>
          <w:bCs/>
          <w:lang w:val="en-US"/>
        </w:rPr>
      </w:pPr>
    </w:p>
    <w:p w14:paraId="2CEF548C" w14:textId="1FF6D2B9" w:rsidR="003538DA" w:rsidRPr="00640DA9" w:rsidRDefault="003538DA" w:rsidP="003538DA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0</w:t>
      </w:r>
      <w:r w:rsidRPr="00640DA9">
        <w:rPr>
          <w:b/>
          <w:bCs/>
          <w:sz w:val="24"/>
          <w:szCs w:val="24"/>
          <w:lang w:val="en-US"/>
        </w:rPr>
        <w:t>7</w:t>
      </w:r>
      <w:r w:rsidRPr="00640DA9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Socket Test (large amount sending)</w:t>
      </w:r>
    </w:p>
    <w:p w14:paraId="748B5B18" w14:textId="0467E61F" w:rsidR="003538DA" w:rsidRDefault="003538DA" w:rsidP="003538DA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 w:rsidR="00640DA9">
        <w:rPr>
          <w:lang w:val="en-US"/>
        </w:rPr>
        <w:t>M</w:t>
      </w:r>
      <w:r>
        <w:rPr>
          <w:lang w:val="en-US"/>
        </w:rPr>
        <w:t xml:space="preserve">ore than 1024bit been receive from the client and end up it </w:t>
      </w:r>
      <w:proofErr w:type="gramStart"/>
      <w:r>
        <w:rPr>
          <w:lang w:val="en-US"/>
        </w:rPr>
        <w:t>fail</w:t>
      </w:r>
      <w:proofErr w:type="gramEnd"/>
    </w:p>
    <w:p w14:paraId="21329890" w14:textId="7C0B45F3" w:rsidR="003538DA" w:rsidRPr="007324FF" w:rsidRDefault="003538DA" w:rsidP="003538DA">
      <w:pPr>
        <w:rPr>
          <w:lang w:val="en-US"/>
        </w:rPr>
      </w:pPr>
      <w:r w:rsidRPr="003538DA"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="00640DA9">
        <w:rPr>
          <w:lang w:val="en-US"/>
        </w:rPr>
        <w:t>S</w:t>
      </w:r>
      <w:r>
        <w:rPr>
          <w:lang w:val="en-US"/>
        </w:rPr>
        <w:t>erver</w:t>
      </w:r>
      <w:r>
        <w:rPr>
          <w:lang w:val="en-US"/>
        </w:rPr>
        <w:t xml:space="preserve"> can send one or more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compare to send a long string </w:t>
      </w:r>
    </w:p>
    <w:p w14:paraId="2D139512" w14:textId="77777777" w:rsidR="003538DA" w:rsidRDefault="003538DA" w:rsidP="003538DA">
      <w:pPr>
        <w:rPr>
          <w:b/>
          <w:bCs/>
          <w:color w:val="FF0000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FF0000"/>
          <w:lang w:val="en-US"/>
        </w:rPr>
        <w:t>Fail</w:t>
      </w:r>
    </w:p>
    <w:p w14:paraId="53468CDE" w14:textId="77777777" w:rsidR="003538DA" w:rsidRDefault="003538DA" w:rsidP="007324FF">
      <w:pPr>
        <w:rPr>
          <w:lang w:val="en-US"/>
        </w:rPr>
      </w:pPr>
    </w:p>
    <w:p w14:paraId="093005C8" w14:textId="2A2A253A" w:rsidR="003538DA" w:rsidRPr="00640DA9" w:rsidRDefault="003538DA" w:rsidP="003538DA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0</w:t>
      </w:r>
      <w:r w:rsidRPr="00640DA9">
        <w:rPr>
          <w:b/>
          <w:bCs/>
          <w:sz w:val="24"/>
          <w:szCs w:val="24"/>
          <w:lang w:val="en-US"/>
        </w:rPr>
        <w:t>8</w:t>
      </w:r>
      <w:r w:rsidRPr="00640DA9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Socket Test (client  view the stock detail)</w:t>
      </w:r>
    </w:p>
    <w:p w14:paraId="4C073713" w14:textId="4A033F5F" w:rsidR="003538DA" w:rsidRPr="007324FF" w:rsidRDefault="003538DA" w:rsidP="003538DA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 w:rsidR="00640DA9">
        <w:rPr>
          <w:lang w:val="en-US"/>
        </w:rPr>
        <w:t>C</w:t>
      </w:r>
      <w:r>
        <w:rPr>
          <w:lang w:val="en-US"/>
        </w:rPr>
        <w:t xml:space="preserve">lient can press “1” and send to server while server send back the stock detail that read by the csv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4BD89F81" w14:textId="77777777" w:rsidR="003538DA" w:rsidRDefault="003538DA" w:rsidP="003538DA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50D87810" w14:textId="77777777" w:rsidR="003538DA" w:rsidRDefault="003538DA" w:rsidP="003538DA">
      <w:pPr>
        <w:rPr>
          <w:b/>
          <w:bCs/>
          <w:color w:val="70AD47" w:themeColor="accent6"/>
          <w:lang w:val="en-US"/>
        </w:rPr>
      </w:pPr>
    </w:p>
    <w:p w14:paraId="23D31307" w14:textId="4C9224EC" w:rsidR="003538DA" w:rsidRPr="00640DA9" w:rsidRDefault="003538DA" w:rsidP="003538DA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0</w:t>
      </w:r>
      <w:r w:rsidRPr="00640DA9">
        <w:rPr>
          <w:b/>
          <w:bCs/>
          <w:sz w:val="24"/>
          <w:szCs w:val="24"/>
          <w:lang w:val="en-US"/>
        </w:rPr>
        <w:t>9</w:t>
      </w:r>
      <w:r w:rsidRPr="00640DA9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Socket Test (client want to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sell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order via socket)</w:t>
      </w:r>
    </w:p>
    <w:p w14:paraId="738DBF38" w14:textId="2D050B61" w:rsidR="003538DA" w:rsidRPr="007324FF" w:rsidRDefault="003538DA" w:rsidP="003538DA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 w:rsidR="00640DA9">
        <w:rPr>
          <w:lang w:val="en-US"/>
        </w:rPr>
        <w:t>C</w:t>
      </w:r>
      <w:r>
        <w:rPr>
          <w:lang w:val="en-US"/>
        </w:rPr>
        <w:t>lient can press “</w:t>
      </w:r>
      <w:r>
        <w:rPr>
          <w:lang w:val="en-US"/>
        </w:rPr>
        <w:t>2</w:t>
      </w:r>
      <w:r>
        <w:rPr>
          <w:lang w:val="en-US"/>
        </w:rPr>
        <w:t xml:space="preserve">” and </w:t>
      </w:r>
      <w:r>
        <w:rPr>
          <w:lang w:val="en-US"/>
        </w:rPr>
        <w:t xml:space="preserve">continue to put the desire stock symbol that want to sell and quantity and price and server able to server such information before process the </w:t>
      </w:r>
      <w:proofErr w:type="gramStart"/>
      <w:r>
        <w:rPr>
          <w:lang w:val="en-US"/>
        </w:rPr>
        <w:t>order</w:t>
      </w:r>
      <w:proofErr w:type="gramEnd"/>
    </w:p>
    <w:p w14:paraId="1FEDB2B8" w14:textId="77777777" w:rsidR="003538DA" w:rsidRDefault="003538DA" w:rsidP="003538DA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74467516" w14:textId="77777777" w:rsidR="003538DA" w:rsidRDefault="003538DA" w:rsidP="003538DA">
      <w:pPr>
        <w:rPr>
          <w:b/>
          <w:bCs/>
          <w:color w:val="70AD47" w:themeColor="accent6"/>
          <w:lang w:val="en-US"/>
        </w:rPr>
      </w:pPr>
    </w:p>
    <w:p w14:paraId="41ED91C7" w14:textId="3039FEF3" w:rsidR="003538DA" w:rsidRPr="00640DA9" w:rsidRDefault="003538DA" w:rsidP="003538DA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</w:t>
      </w:r>
      <w:proofErr w:type="gramStart"/>
      <w:r w:rsidRPr="00640DA9">
        <w:rPr>
          <w:b/>
          <w:bCs/>
          <w:sz w:val="24"/>
          <w:szCs w:val="24"/>
          <w:lang w:val="en-US"/>
        </w:rPr>
        <w:t>10</w:t>
      </w:r>
      <w:r w:rsidRPr="00640DA9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640DA9">
        <w:rPr>
          <w:b/>
          <w:bCs/>
          <w:sz w:val="24"/>
          <w:szCs w:val="24"/>
          <w:lang w:val="en-US"/>
        </w:rPr>
        <w:t xml:space="preserve">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Socket Test (client want to buy order via socket)</w:t>
      </w:r>
    </w:p>
    <w:p w14:paraId="51FE5C0E" w14:textId="021769CD" w:rsidR="003538DA" w:rsidRPr="007324FF" w:rsidRDefault="003538DA" w:rsidP="003538DA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 w:rsidR="00640DA9">
        <w:rPr>
          <w:lang w:val="en-US"/>
        </w:rPr>
        <w:t>C</w:t>
      </w:r>
      <w:r>
        <w:rPr>
          <w:lang w:val="en-US"/>
        </w:rPr>
        <w:t>lient can press “</w:t>
      </w:r>
      <w:r>
        <w:rPr>
          <w:lang w:val="en-US"/>
        </w:rPr>
        <w:t>3</w:t>
      </w:r>
      <w:r>
        <w:rPr>
          <w:lang w:val="en-US"/>
        </w:rPr>
        <w:t xml:space="preserve">” and continue to put the desire stock symbol that want to </w:t>
      </w:r>
      <w:r>
        <w:rPr>
          <w:lang w:val="en-US"/>
        </w:rPr>
        <w:t>buy</w:t>
      </w:r>
      <w:r>
        <w:rPr>
          <w:lang w:val="en-US"/>
        </w:rPr>
        <w:t xml:space="preserve"> and quantity and price and server able to server such information before process the </w:t>
      </w:r>
      <w:proofErr w:type="gramStart"/>
      <w:r>
        <w:rPr>
          <w:lang w:val="en-US"/>
        </w:rPr>
        <w:t>order</w:t>
      </w:r>
      <w:proofErr w:type="gramEnd"/>
    </w:p>
    <w:p w14:paraId="261E70FC" w14:textId="77777777" w:rsidR="003538DA" w:rsidRDefault="003538DA" w:rsidP="003538DA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77B6A543" w14:textId="77777777" w:rsidR="003538DA" w:rsidRDefault="003538DA" w:rsidP="003538DA">
      <w:pPr>
        <w:rPr>
          <w:b/>
          <w:bCs/>
          <w:color w:val="70AD47" w:themeColor="accent6"/>
          <w:lang w:val="en-US"/>
        </w:rPr>
      </w:pPr>
    </w:p>
    <w:p w14:paraId="4D68D187" w14:textId="15528657" w:rsidR="003538DA" w:rsidRPr="00640DA9" w:rsidRDefault="003538DA" w:rsidP="003538DA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Test1</w:t>
      </w:r>
      <w:r w:rsidRPr="00640DA9">
        <w:rPr>
          <w:b/>
          <w:bCs/>
          <w:sz w:val="24"/>
          <w:szCs w:val="24"/>
          <w:lang w:val="en-US"/>
        </w:rPr>
        <w:t>1</w:t>
      </w:r>
      <w:r w:rsidRPr="00640DA9">
        <w:rPr>
          <w:b/>
          <w:bCs/>
          <w:sz w:val="24"/>
          <w:szCs w:val="24"/>
          <w:lang w:val="en-US"/>
        </w:rPr>
        <w:t xml:space="preserve">: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Socket Test (client want to buy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5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orders via socket)</w:t>
      </w:r>
    </w:p>
    <w:p w14:paraId="493B1331" w14:textId="4718B896" w:rsidR="003538DA" w:rsidRPr="007324FF" w:rsidRDefault="003538DA" w:rsidP="003538DA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 w:rsidR="00640DA9">
        <w:rPr>
          <w:lang w:val="en-US"/>
        </w:rPr>
        <w:t>B</w:t>
      </w:r>
      <w:r>
        <w:rPr>
          <w:lang w:val="en-US"/>
        </w:rPr>
        <w:t>y running the buyspammer.exe, server able to receive 5 different order from the username</w:t>
      </w:r>
      <w:proofErr w:type="gramStart"/>
      <w:r>
        <w:rPr>
          <w:lang w:val="en-US"/>
        </w:rPr>
        <w:t>=”tester</w:t>
      </w:r>
      <w:proofErr w:type="gramEnd"/>
      <w:r>
        <w:rPr>
          <w:lang w:val="en-US"/>
        </w:rPr>
        <w:t xml:space="preserve">” before process the order </w:t>
      </w:r>
    </w:p>
    <w:p w14:paraId="7A5C0EE5" w14:textId="77777777" w:rsidR="003538DA" w:rsidRDefault="003538DA" w:rsidP="003538DA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4FC48EC7" w14:textId="77777777" w:rsidR="003538DA" w:rsidRDefault="003538DA" w:rsidP="003538DA">
      <w:pPr>
        <w:rPr>
          <w:b/>
          <w:bCs/>
          <w:color w:val="70AD47" w:themeColor="accent6"/>
          <w:lang w:val="en-US"/>
        </w:rPr>
      </w:pPr>
    </w:p>
    <w:p w14:paraId="48716147" w14:textId="77777777" w:rsidR="00640DA9" w:rsidRDefault="00640D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6EB783E" w14:textId="26E8B4EB" w:rsidR="003538DA" w:rsidRPr="00640DA9" w:rsidRDefault="003538DA" w:rsidP="003538DA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lastRenderedPageBreak/>
        <w:t>Test1</w:t>
      </w:r>
      <w:r w:rsidRPr="00640DA9">
        <w:rPr>
          <w:b/>
          <w:bCs/>
          <w:sz w:val="24"/>
          <w:szCs w:val="24"/>
          <w:lang w:val="en-US"/>
        </w:rPr>
        <w:t>2</w:t>
      </w:r>
      <w:r w:rsidRPr="00640DA9">
        <w:rPr>
          <w:b/>
          <w:bCs/>
          <w:sz w:val="24"/>
          <w:szCs w:val="24"/>
          <w:lang w:val="en-US"/>
        </w:rPr>
        <w:t xml:space="preserve">: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Socket Test (client want to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sell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5 orders via socket)</w:t>
      </w:r>
    </w:p>
    <w:p w14:paraId="4270CFD8" w14:textId="1754F480" w:rsidR="003538DA" w:rsidRPr="007324FF" w:rsidRDefault="003538DA" w:rsidP="003538DA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 w:rsidR="00640DA9">
        <w:rPr>
          <w:lang w:val="en-US"/>
        </w:rPr>
        <w:t>B</w:t>
      </w:r>
      <w:r>
        <w:rPr>
          <w:lang w:val="en-US"/>
        </w:rPr>
        <w:t xml:space="preserve">y running the </w:t>
      </w:r>
      <w:r>
        <w:rPr>
          <w:lang w:val="en-US"/>
        </w:rPr>
        <w:t>sellspammer</w:t>
      </w:r>
      <w:r>
        <w:rPr>
          <w:lang w:val="en-US"/>
        </w:rPr>
        <w:t>.exe, server able to receive 5 different order from the username</w:t>
      </w:r>
      <w:proofErr w:type="gramStart"/>
      <w:r>
        <w:rPr>
          <w:lang w:val="en-US"/>
        </w:rPr>
        <w:t>=</w:t>
      </w:r>
      <w:r>
        <w:rPr>
          <w:lang w:val="en-US"/>
        </w:rPr>
        <w:t>”</w:t>
      </w:r>
      <w:r>
        <w:rPr>
          <w:lang w:val="en-US"/>
        </w:rPr>
        <w:t>tester</w:t>
      </w:r>
      <w:proofErr w:type="gramEnd"/>
      <w:r>
        <w:rPr>
          <w:lang w:val="en-US"/>
        </w:rPr>
        <w:t>”</w:t>
      </w:r>
      <w:r>
        <w:rPr>
          <w:lang w:val="en-US"/>
        </w:rPr>
        <w:t xml:space="preserve"> before process the order </w:t>
      </w:r>
    </w:p>
    <w:p w14:paraId="7CE26BE7" w14:textId="77777777" w:rsidR="003538DA" w:rsidRDefault="003538DA" w:rsidP="003538DA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742BFDCE" w14:textId="77777777" w:rsidR="003538DA" w:rsidRDefault="003538DA" w:rsidP="003538DA">
      <w:pPr>
        <w:rPr>
          <w:lang w:val="en-US"/>
        </w:rPr>
      </w:pPr>
    </w:p>
    <w:p w14:paraId="1045D4CF" w14:textId="6201B016" w:rsidR="003538DA" w:rsidRPr="00640DA9" w:rsidRDefault="003538DA" w:rsidP="003538DA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Test1</w:t>
      </w:r>
      <w:r w:rsidRPr="00640DA9">
        <w:rPr>
          <w:b/>
          <w:bCs/>
          <w:sz w:val="24"/>
          <w:szCs w:val="24"/>
          <w:lang w:val="en-US"/>
        </w:rPr>
        <w:t>3</w:t>
      </w:r>
      <w:r w:rsidRPr="00640DA9">
        <w:rPr>
          <w:b/>
          <w:bCs/>
          <w:sz w:val="24"/>
          <w:szCs w:val="24"/>
          <w:lang w:val="en-US"/>
        </w:rPr>
        <w:t xml:space="preserve">: </w:t>
      </w:r>
      <w:r w:rsidRPr="00640DA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Algorithm Test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(initial matching order)</w:t>
      </w:r>
    </w:p>
    <w:p w14:paraId="146040E1" w14:textId="195A867F" w:rsidR="003538DA" w:rsidRDefault="003538DA" w:rsidP="003538DA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 w:rsidR="00640DA9">
        <w:rPr>
          <w:lang w:val="en-US"/>
        </w:rPr>
        <w:t>I</w:t>
      </w:r>
      <w:r>
        <w:rPr>
          <w:lang w:val="en-US"/>
        </w:rPr>
        <w:t xml:space="preserve">nitially the algorithm doesn’t need to take in order and using the </w:t>
      </w:r>
      <w:proofErr w:type="spellStart"/>
      <w:r>
        <w:rPr>
          <w:lang w:val="en-US"/>
        </w:rPr>
        <w:t>unordermap</w:t>
      </w:r>
      <w:proofErr w:type="spellEnd"/>
      <w:r>
        <w:rPr>
          <w:lang w:val="en-US"/>
        </w:rPr>
        <w:t xml:space="preserve"> (hash map) to process each of the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and do the matching if there is same symbol and price then it will be match. But due to the </w:t>
      </w:r>
      <w:proofErr w:type="spellStart"/>
      <w:r>
        <w:rPr>
          <w:lang w:val="en-US"/>
        </w:rPr>
        <w:t>unordermap</w:t>
      </w:r>
      <w:proofErr w:type="spellEnd"/>
      <w:r>
        <w:rPr>
          <w:lang w:val="en-US"/>
        </w:rPr>
        <w:t xml:space="preserve"> structure it always </w:t>
      </w:r>
      <w:proofErr w:type="gramStart"/>
      <w:r>
        <w:rPr>
          <w:lang w:val="en-US"/>
        </w:rPr>
        <w:t>fail</w:t>
      </w:r>
      <w:proofErr w:type="gramEnd"/>
      <w:r>
        <w:rPr>
          <w:lang w:val="en-US"/>
        </w:rPr>
        <w:t xml:space="preserve"> to match the symbol and price and there will be memory outflow or overflow. Hence, give up using the </w:t>
      </w:r>
      <w:proofErr w:type="spellStart"/>
      <w:r>
        <w:rPr>
          <w:lang w:val="en-US"/>
        </w:rPr>
        <w:t>unordermap</w:t>
      </w:r>
      <w:proofErr w:type="spellEnd"/>
      <w:r>
        <w:rPr>
          <w:lang w:val="en-US"/>
        </w:rPr>
        <w:t xml:space="preserve"> and this test case was </w:t>
      </w:r>
      <w:proofErr w:type="gramStart"/>
      <w:r>
        <w:rPr>
          <w:lang w:val="en-US"/>
        </w:rPr>
        <w:t>fail</w:t>
      </w:r>
      <w:proofErr w:type="gramEnd"/>
    </w:p>
    <w:p w14:paraId="48BCCFC6" w14:textId="6B440688" w:rsidR="003538DA" w:rsidRPr="007324FF" w:rsidRDefault="003538DA" w:rsidP="003538DA">
      <w:pPr>
        <w:rPr>
          <w:lang w:val="en-US"/>
        </w:rPr>
      </w:pPr>
      <w:r w:rsidRPr="003538DA">
        <w:rPr>
          <w:b/>
          <w:bCs/>
          <w:lang w:val="en-US"/>
        </w:rPr>
        <w:t>Solution:</w:t>
      </w:r>
      <w:r>
        <w:rPr>
          <w:lang w:val="en-US"/>
        </w:rPr>
        <w:t xml:space="preserve"> new matching algorithm been made and complete solve this problem</w:t>
      </w:r>
    </w:p>
    <w:p w14:paraId="4BA5B567" w14:textId="2952B634" w:rsidR="003538DA" w:rsidRDefault="003538DA" w:rsidP="003538DA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FF0000"/>
          <w:lang w:val="en-US"/>
        </w:rPr>
        <w:t>Fail</w:t>
      </w:r>
    </w:p>
    <w:p w14:paraId="2979828D" w14:textId="77777777" w:rsidR="003538DA" w:rsidRDefault="003538DA" w:rsidP="003538DA">
      <w:pPr>
        <w:rPr>
          <w:lang w:val="en-US"/>
        </w:rPr>
      </w:pPr>
    </w:p>
    <w:p w14:paraId="212ED118" w14:textId="4D987F5A" w:rsidR="00640DA9" w:rsidRPr="00640DA9" w:rsidRDefault="00640DA9" w:rsidP="00640DA9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Test1</w:t>
      </w:r>
      <w:r w:rsidRPr="00640DA9">
        <w:rPr>
          <w:b/>
          <w:bCs/>
          <w:sz w:val="24"/>
          <w:szCs w:val="24"/>
          <w:lang w:val="en-US"/>
        </w:rPr>
        <w:t>4</w:t>
      </w:r>
      <w:r w:rsidRPr="00640DA9">
        <w:rPr>
          <w:b/>
          <w:bCs/>
          <w:sz w:val="24"/>
          <w:szCs w:val="24"/>
          <w:lang w:val="en-US"/>
        </w:rPr>
        <w:t xml:space="preserve">: </w:t>
      </w:r>
      <w:r w:rsidRPr="00640DA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Algorithm Test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(updated matching </w:t>
      </w:r>
      <w:proofErr w:type="gramStart"/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order :</w:t>
      </w:r>
      <w:proofErr w:type="gramEnd"/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matchBuyOrders</w:t>
      </w:r>
      <w:proofErr w:type="spellEnd"/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)</w:t>
      </w:r>
    </w:p>
    <w:p w14:paraId="1C1850B9" w14:textId="450A279A" w:rsidR="00640DA9" w:rsidRPr="007324FF" w:rsidRDefault="00640DA9" w:rsidP="00640DA9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The </w:t>
      </w:r>
      <w:r>
        <w:rPr>
          <w:lang w:val="en-US"/>
        </w:rPr>
        <w:t xml:space="preserve">algorithm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have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order type data as parameter and it will prioritize to take symbol and price match the </w:t>
      </w:r>
      <w:proofErr w:type="spellStart"/>
      <w:r>
        <w:rPr>
          <w:lang w:val="en-US"/>
        </w:rPr>
        <w:t>pendingSellOrder</w:t>
      </w:r>
      <w:proofErr w:type="spellEnd"/>
      <w:r>
        <w:rPr>
          <w:lang w:val="en-US"/>
        </w:rPr>
        <w:t xml:space="preserve"> (with </w:t>
      </w:r>
      <w:proofErr w:type="spellStart"/>
      <w:r>
        <w:rPr>
          <w:lang w:val="en-US"/>
        </w:rPr>
        <w:t>acending</w:t>
      </w:r>
      <w:proofErr w:type="spellEnd"/>
      <w:r>
        <w:rPr>
          <w:lang w:val="en-US"/>
        </w:rPr>
        <w:t xml:space="preserve"> looping), smaller the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will been process and matching to the parameter order first.</w:t>
      </w:r>
    </w:p>
    <w:p w14:paraId="6BDD9C3A" w14:textId="77777777" w:rsidR="00640DA9" w:rsidRDefault="00640DA9" w:rsidP="00640DA9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302968F4" w14:textId="77777777" w:rsidR="003538DA" w:rsidRDefault="003538DA" w:rsidP="003538DA">
      <w:pPr>
        <w:rPr>
          <w:lang w:val="en-US"/>
        </w:rPr>
      </w:pPr>
    </w:p>
    <w:p w14:paraId="6C12AC0B" w14:textId="776DDEE6" w:rsidR="00640DA9" w:rsidRPr="00640DA9" w:rsidRDefault="00640DA9" w:rsidP="00640DA9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Test1</w:t>
      </w:r>
      <w:r w:rsidRPr="00640DA9">
        <w:rPr>
          <w:b/>
          <w:bCs/>
          <w:sz w:val="24"/>
          <w:szCs w:val="24"/>
          <w:lang w:val="en-US"/>
        </w:rPr>
        <w:t>5</w:t>
      </w:r>
      <w:r w:rsidRPr="00640DA9">
        <w:rPr>
          <w:b/>
          <w:bCs/>
          <w:sz w:val="24"/>
          <w:szCs w:val="24"/>
          <w:lang w:val="en-US"/>
        </w:rPr>
        <w:t xml:space="preserve">: </w:t>
      </w:r>
      <w:r w:rsidRPr="00640DA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Algorithm Test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(updated matching </w:t>
      </w:r>
      <w:proofErr w:type="gramStart"/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order :</w:t>
      </w:r>
      <w:proofErr w:type="gramEnd"/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matchSellOrders</w:t>
      </w:r>
      <w:proofErr w:type="spellEnd"/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)</w:t>
      </w:r>
    </w:p>
    <w:p w14:paraId="235F2174" w14:textId="2AC0A55B" w:rsidR="00640DA9" w:rsidRPr="007324FF" w:rsidRDefault="00640DA9" w:rsidP="00640DA9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The algorithm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have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order type data as parameter and it will prioritize to take symbol and price match the </w:t>
      </w:r>
      <w:proofErr w:type="spellStart"/>
      <w:r>
        <w:rPr>
          <w:lang w:val="en-US"/>
        </w:rPr>
        <w:t>pendingBuyOrders</w:t>
      </w:r>
      <w:proofErr w:type="spellEnd"/>
      <w:r>
        <w:rPr>
          <w:lang w:val="en-US"/>
        </w:rPr>
        <w:t xml:space="preserve"> (with </w:t>
      </w:r>
      <w:proofErr w:type="spellStart"/>
      <w:r>
        <w:rPr>
          <w:lang w:val="en-US"/>
        </w:rPr>
        <w:t>acending</w:t>
      </w:r>
      <w:proofErr w:type="spellEnd"/>
      <w:r>
        <w:rPr>
          <w:lang w:val="en-US"/>
        </w:rPr>
        <w:t xml:space="preserve"> looping), smaller the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will been process and matching to the parameter order first.</w:t>
      </w:r>
    </w:p>
    <w:p w14:paraId="13931192" w14:textId="77777777" w:rsidR="00640DA9" w:rsidRDefault="00640DA9" w:rsidP="00640DA9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1F219197" w14:textId="77777777" w:rsidR="003538DA" w:rsidRDefault="003538DA" w:rsidP="007324FF">
      <w:pPr>
        <w:rPr>
          <w:lang w:val="en-US"/>
        </w:rPr>
      </w:pPr>
    </w:p>
    <w:p w14:paraId="2243A8E2" w14:textId="40AD438F" w:rsidR="00640DA9" w:rsidRPr="00640DA9" w:rsidRDefault="00640DA9" w:rsidP="00640DA9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Test1</w:t>
      </w:r>
      <w:r w:rsidRPr="00640DA9">
        <w:rPr>
          <w:b/>
          <w:bCs/>
          <w:sz w:val="24"/>
          <w:szCs w:val="24"/>
          <w:lang w:val="en-US"/>
        </w:rPr>
        <w:t>6</w:t>
      </w:r>
      <w:r w:rsidRPr="00640DA9">
        <w:rPr>
          <w:b/>
          <w:bCs/>
          <w:sz w:val="24"/>
          <w:szCs w:val="24"/>
          <w:lang w:val="en-US"/>
        </w:rPr>
        <w:t xml:space="preserve">: </w:t>
      </w:r>
      <w:r w:rsidRPr="00640DA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Algorithm Test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(View All Pending Stock, Action=4)</w:t>
      </w:r>
    </w:p>
    <w:p w14:paraId="18B2A9C4" w14:textId="7C60F94F" w:rsidR="00640DA9" w:rsidRPr="007324FF" w:rsidRDefault="00640DA9" w:rsidP="00640DA9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The algorithm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</w:t>
      </w:r>
      <w:r>
        <w:rPr>
          <w:lang w:val="en-US"/>
        </w:rPr>
        <w:t xml:space="preserve">loop through the </w:t>
      </w:r>
      <w:proofErr w:type="spellStart"/>
      <w:r>
        <w:rPr>
          <w:lang w:val="en-US"/>
        </w:rPr>
        <w:t>pendingBuyOrders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pendingSellOrders</w:t>
      </w:r>
      <w:proofErr w:type="spellEnd"/>
      <w:r>
        <w:rPr>
          <w:lang w:val="en-US"/>
        </w:rPr>
        <w:t xml:space="preserve"> and display out the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, username, stock symbol, price and quantity</w:t>
      </w:r>
    </w:p>
    <w:p w14:paraId="19277881" w14:textId="77777777" w:rsidR="00640DA9" w:rsidRDefault="00640DA9" w:rsidP="00640DA9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2144571F" w14:textId="77777777" w:rsidR="007324FF" w:rsidRDefault="007324FF">
      <w:pPr>
        <w:rPr>
          <w:lang w:val="en-US"/>
        </w:rPr>
      </w:pPr>
    </w:p>
    <w:p w14:paraId="6D52B12E" w14:textId="69C3F701" w:rsidR="00640DA9" w:rsidRPr="00640DA9" w:rsidRDefault="00640DA9" w:rsidP="00640DA9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Test1</w:t>
      </w:r>
      <w:r w:rsidRPr="00640DA9">
        <w:rPr>
          <w:b/>
          <w:bCs/>
          <w:sz w:val="24"/>
          <w:szCs w:val="24"/>
          <w:lang w:val="en-US"/>
        </w:rPr>
        <w:t>7</w:t>
      </w:r>
      <w:r w:rsidRPr="00640DA9">
        <w:rPr>
          <w:b/>
          <w:bCs/>
          <w:sz w:val="24"/>
          <w:szCs w:val="24"/>
          <w:lang w:val="en-US"/>
        </w:rPr>
        <w:t xml:space="preserve">: </w:t>
      </w:r>
      <w:r w:rsidRPr="00640DA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Algorithm Test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(View 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Holding (client holding)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 Action=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5</w:t>
      </w:r>
      <w:r w:rsidRPr="00640DA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)</w:t>
      </w:r>
    </w:p>
    <w:p w14:paraId="18641AD7" w14:textId="5FFCF0C7" w:rsidR="00640DA9" w:rsidRPr="007324FF" w:rsidRDefault="00640DA9" w:rsidP="00640DA9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The algorithm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loop through the </w:t>
      </w:r>
      <w:r>
        <w:rPr>
          <w:lang w:val="en-US"/>
        </w:rPr>
        <w:t>holding vector at the client.cpp and display it out</w:t>
      </w:r>
    </w:p>
    <w:p w14:paraId="53665796" w14:textId="77777777" w:rsidR="00640DA9" w:rsidRDefault="00640DA9" w:rsidP="00640DA9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796848F4" w14:textId="77777777" w:rsidR="00640DA9" w:rsidRDefault="00640DA9" w:rsidP="00640DA9">
      <w:pPr>
        <w:rPr>
          <w:b/>
          <w:bCs/>
          <w:sz w:val="24"/>
          <w:szCs w:val="24"/>
          <w:lang w:val="en-US"/>
        </w:rPr>
      </w:pPr>
    </w:p>
    <w:p w14:paraId="0C7D6E38" w14:textId="1028699C" w:rsidR="00640DA9" w:rsidRPr="00640DA9" w:rsidRDefault="00640DA9" w:rsidP="00640DA9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40DA9">
        <w:rPr>
          <w:b/>
          <w:bCs/>
          <w:sz w:val="24"/>
          <w:szCs w:val="24"/>
          <w:lang w:val="en-US"/>
        </w:rPr>
        <w:t>Test1</w:t>
      </w:r>
      <w:r w:rsidRPr="00640DA9">
        <w:rPr>
          <w:b/>
          <w:bCs/>
          <w:sz w:val="24"/>
          <w:szCs w:val="24"/>
          <w:lang w:val="en-US"/>
        </w:rPr>
        <w:t>8</w:t>
      </w:r>
      <w:r w:rsidRPr="00640DA9">
        <w:rPr>
          <w:b/>
          <w:bCs/>
          <w:sz w:val="24"/>
          <w:szCs w:val="24"/>
          <w:lang w:val="en-US"/>
        </w:rPr>
        <w:t xml:space="preserve">: </w:t>
      </w:r>
      <w:r w:rsidRPr="00640DA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Quit Program</w:t>
      </w:r>
    </w:p>
    <w:p w14:paraId="42FA16D0" w14:textId="778451C2" w:rsidR="00640DA9" w:rsidRPr="007324FF" w:rsidRDefault="00640DA9" w:rsidP="00640DA9">
      <w:pPr>
        <w:rPr>
          <w:lang w:val="en-US"/>
        </w:rPr>
      </w:pPr>
      <w:r w:rsidRPr="007324FF">
        <w:rPr>
          <w:b/>
          <w:bCs/>
          <w:lang w:val="en-US"/>
        </w:rPr>
        <w:t>Test Detail:</w:t>
      </w:r>
      <w:r>
        <w:rPr>
          <w:lang w:val="en-US"/>
        </w:rPr>
        <w:t xml:space="preserve"> </w:t>
      </w:r>
      <w:r>
        <w:rPr>
          <w:lang w:val="en-US"/>
        </w:rPr>
        <w:t>The program able to exit when the user prompt in “quit”</w:t>
      </w:r>
    </w:p>
    <w:p w14:paraId="0F49F372" w14:textId="77777777" w:rsidR="00640DA9" w:rsidRDefault="00640DA9" w:rsidP="00640DA9">
      <w:pPr>
        <w:rPr>
          <w:b/>
          <w:bCs/>
          <w:color w:val="70AD47" w:themeColor="accent6"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  <w:r>
        <w:rPr>
          <w:b/>
          <w:bCs/>
          <w:lang w:val="en-US"/>
        </w:rPr>
        <w:t xml:space="preserve"> </w:t>
      </w:r>
      <w:r w:rsidRPr="007324FF">
        <w:rPr>
          <w:b/>
          <w:bCs/>
          <w:color w:val="70AD47" w:themeColor="accent6"/>
          <w:lang w:val="en-US"/>
        </w:rPr>
        <w:t>Pass</w:t>
      </w:r>
    </w:p>
    <w:p w14:paraId="7E7BC572" w14:textId="77777777" w:rsidR="00640DA9" w:rsidRPr="00640DA9" w:rsidRDefault="00640DA9">
      <w:pPr>
        <w:rPr>
          <w:b/>
          <w:bCs/>
          <w:lang w:val="en-US"/>
        </w:rPr>
      </w:pPr>
    </w:p>
    <w:sectPr w:rsidR="00640DA9" w:rsidRPr="0064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D3"/>
    <w:rsid w:val="000711F4"/>
    <w:rsid w:val="002B3BDC"/>
    <w:rsid w:val="003538DA"/>
    <w:rsid w:val="005F62D3"/>
    <w:rsid w:val="00640DA9"/>
    <w:rsid w:val="0073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7CF6"/>
  <w15:chartTrackingRefBased/>
  <w15:docId w15:val="{FD3CD7EF-7C46-4922-8E2C-633592EF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CHEK JU</dc:creator>
  <cp:keywords/>
  <dc:description/>
  <cp:lastModifiedBy>Chek Chai</cp:lastModifiedBy>
  <cp:revision>3</cp:revision>
  <dcterms:created xsi:type="dcterms:W3CDTF">2023-11-05T13:38:00Z</dcterms:created>
  <dcterms:modified xsi:type="dcterms:W3CDTF">2023-11-05T14:25:00Z</dcterms:modified>
</cp:coreProperties>
</file>