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32B5" w14:textId="04047374" w:rsidR="00DE38A6" w:rsidRPr="006F5A71" w:rsidRDefault="00185470">
      <w:r w:rsidRPr="006F5A71">
        <w:t>Description: “drum loop full love song”</w:t>
      </w:r>
    </w:p>
    <w:p w14:paraId="2A41EECF" w14:textId="2150610F" w:rsidR="00185470" w:rsidRPr="006F5A71" w:rsidRDefault="00185470">
      <w:r w:rsidRPr="006F5A71">
        <w:t>Tags: “hip hop”, “soul”, “grooves”, “</w:t>
      </w:r>
      <w:proofErr w:type="spellStart"/>
      <w:r w:rsidRPr="006F5A71">
        <w:t>rnb</w:t>
      </w:r>
      <w:proofErr w:type="spellEnd"/>
      <w:r w:rsidRPr="006F5A71">
        <w:t>”</w:t>
      </w:r>
    </w:p>
    <w:sectPr w:rsidR="00185470" w:rsidRPr="006F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3A"/>
    <w:rsid w:val="000E49CE"/>
    <w:rsid w:val="00185470"/>
    <w:rsid w:val="00546F3A"/>
    <w:rsid w:val="005A6969"/>
    <w:rsid w:val="006F5A71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F972"/>
  <w15:chartTrackingRefBased/>
  <w15:docId w15:val="{6E573AB3-A427-4CFC-9661-6DA8DFA0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4</cp:revision>
  <dcterms:created xsi:type="dcterms:W3CDTF">2024-09-22T05:19:00Z</dcterms:created>
  <dcterms:modified xsi:type="dcterms:W3CDTF">2024-09-22T22:04:00Z</dcterms:modified>
</cp:coreProperties>
</file>