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8A8BF" w14:textId="579343F6" w:rsidR="4BE3D5E7" w:rsidRDefault="4BE3D5E7" w:rsidP="4BE3D5E7">
      <w:pPr>
        <w:spacing w:line="285" w:lineRule="exact"/>
      </w:pPr>
      <w:bookmarkStart w:id="0" w:name="_GoBack"/>
      <w:bookmarkEnd w:id="0"/>
      <w:r w:rsidRPr="4BE3D5E7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{ 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HttpClient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} </w:t>
      </w:r>
      <w:r w:rsidRPr="4BE3D5E7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CE9178"/>
          <w:sz w:val="21"/>
          <w:szCs w:val="21"/>
        </w:rPr>
        <w:t>'@angular/common/http'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D0CCFE0" w14:textId="46C26A59" w:rsidR="4BE3D5E7" w:rsidRDefault="4BE3D5E7" w:rsidP="4BE3D5E7"/>
    <w:p w14:paraId="3EB0647E" w14:textId="191CF45F" w:rsidR="4BE3D5E7" w:rsidRDefault="4BE3D5E7" w:rsidP="4BE3D5E7">
      <w:pPr>
        <w:spacing w:line="285" w:lineRule="exact"/>
      </w:pPr>
      <w:r w:rsidRPr="4BE3D5E7">
        <w:rPr>
          <w:rFonts w:ascii="Consolas" w:eastAsia="Consolas" w:hAnsi="Consolas" w:cs="Consolas"/>
          <w:color w:val="569CD6"/>
          <w:sz w:val="21"/>
          <w:szCs w:val="21"/>
        </w:rPr>
        <w:t>constructor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23A7925F" w14:textId="2EFF94B5" w:rsidR="4BE3D5E7" w:rsidRDefault="4BE3D5E7" w:rsidP="4BE3D5E7">
      <w:pPr>
        <w:spacing w:line="285" w:lineRule="exact"/>
      </w:pP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4BE3D5E7">
        <w:rPr>
          <w:rFonts w:ascii="Consolas" w:eastAsia="Consolas" w:hAnsi="Consolas" w:cs="Consolas"/>
          <w:color w:val="569CD6"/>
          <w:sz w:val="21"/>
          <w:szCs w:val="21"/>
        </w:rPr>
        <w:t>private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http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 w:rsidRPr="4BE3D5E7">
        <w:rPr>
          <w:rFonts w:ascii="Consolas" w:eastAsia="Consolas" w:hAnsi="Consolas" w:cs="Consolas"/>
          <w:color w:val="4EC9B0"/>
          <w:sz w:val="21"/>
          <w:szCs w:val="21"/>
        </w:rPr>
        <w:t>HttpClient</w:t>
      </w:r>
    </w:p>
    <w:p w14:paraId="2143C023" w14:textId="57D29F01" w:rsidR="4BE3D5E7" w:rsidRDefault="4BE3D5E7" w:rsidP="4BE3D5E7">
      <w:pPr>
        <w:spacing w:line="285" w:lineRule="exact"/>
      </w:pPr>
      <w:r w:rsidRPr="4BE3D5E7">
        <w:rPr>
          <w:rFonts w:ascii="Consolas" w:eastAsia="Consolas" w:hAnsi="Consolas" w:cs="Consolas"/>
          <w:color w:val="D4D4D4"/>
          <w:sz w:val="21"/>
          <w:szCs w:val="21"/>
        </w:rPr>
        <w:t>) { }</w:t>
      </w:r>
    </w:p>
    <w:p w14:paraId="68E7C661" w14:textId="40DC8BF0" w:rsidR="4BE3D5E7" w:rsidRDefault="4BE3D5E7" w:rsidP="4BE3D5E7">
      <w:r w:rsidRPr="4BE3D5E7">
        <w:rPr>
          <w:b/>
          <w:bCs/>
        </w:rPr>
        <w:t>1). Employee By Site  Role</w:t>
      </w:r>
    </w:p>
    <w:p w14:paraId="558F7A53" w14:textId="3D06A182" w:rsidR="4BE3D5E7" w:rsidRDefault="4BE3D5E7" w:rsidP="4BE3D5E7">
      <w:r w:rsidRPr="4BE3D5E7">
        <w:rPr>
          <w:b/>
          <w:bCs/>
        </w:rPr>
        <w:t xml:space="preserve"> For API </w:t>
      </w:r>
      <w:r>
        <w:t>= ‘</w:t>
      </w:r>
      <w:r w:rsidRPr="4BE3D5E7">
        <w:rPr>
          <w:rFonts w:ascii="Consolas" w:eastAsia="Consolas" w:hAnsi="Consolas" w:cs="Consolas"/>
          <w:b/>
          <w:bCs/>
          <w:color w:val="C45911" w:themeColor="accent2" w:themeShade="BF"/>
          <w:sz w:val="21"/>
          <w:szCs w:val="21"/>
        </w:rPr>
        <w:t>RetriveEmployeebySiteRole/</w:t>
      </w:r>
      <w:r>
        <w:t>’</w:t>
      </w:r>
    </w:p>
    <w:p w14:paraId="734B533F" w14:textId="5E393BFC" w:rsidR="4BE3D5E7" w:rsidRDefault="4BE3D5E7" w:rsidP="4BE3D5E7">
      <w:r>
        <w:t>RetriveEmployeeBySiteRole() {</w:t>
      </w:r>
    </w:p>
    <w:p w14:paraId="4BC1DCDE" w14:textId="6F81C21C" w:rsidR="4BE3D5E7" w:rsidRDefault="4BE3D5E7" w:rsidP="4BE3D5E7">
      <w:pPr>
        <w:spacing w:line="285" w:lineRule="exact"/>
      </w:pPr>
      <w:r w:rsidRPr="4BE3D5E7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xml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BE3D5E7">
        <w:rPr>
          <w:rFonts w:ascii="Consolas" w:eastAsia="Consolas" w:hAnsi="Consolas" w:cs="Consolas"/>
          <w:color w:val="CE9178"/>
          <w:sz w:val="21"/>
          <w:szCs w:val="21"/>
        </w:rPr>
        <w:t>`</w:t>
      </w:r>
      <w:r w:rsidRPr="4BE3D5E7">
        <w:rPr>
          <w:rFonts w:ascii="Consolas" w:eastAsia="Consolas" w:hAnsi="Consolas" w:cs="Consolas"/>
          <w:color w:val="C00000"/>
          <w:sz w:val="21"/>
          <w:szCs w:val="21"/>
        </w:rPr>
        <w:t>&lt;info&gt;&lt;role&gt;SP&lt;/role&gt;&lt;siteid&gt;SiteNumber(1000)&lt;/siteid&gt;&lt;/info&gt;</w:t>
      </w:r>
      <w:r w:rsidRPr="4BE3D5E7">
        <w:rPr>
          <w:rFonts w:ascii="Consolas" w:eastAsia="Consolas" w:hAnsi="Consolas" w:cs="Consolas"/>
          <w:color w:val="CE9178"/>
          <w:sz w:val="21"/>
          <w:szCs w:val="21"/>
        </w:rPr>
        <w:t>`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E761D26" w14:textId="3B4997F9" w:rsidR="4BE3D5E7" w:rsidRDefault="4BE3D5E7" w:rsidP="4BE3D5E7"/>
    <w:p w14:paraId="0904D99F" w14:textId="04F7D34F" w:rsidR="4BE3D5E7" w:rsidRDefault="4BE3D5E7" w:rsidP="4BE3D5E7">
      <w:pPr>
        <w:spacing w:line="285" w:lineRule="exact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  <w:r w:rsidRPr="4BE3D5E7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http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.post(</w:t>
      </w:r>
      <w:r w:rsidRPr="4BE3D5E7">
        <w:rPr>
          <w:rFonts w:ascii="Consolas" w:eastAsia="Consolas" w:hAnsi="Consolas" w:cs="Consolas"/>
          <w:color w:val="CE9178"/>
          <w:sz w:val="21"/>
          <w:szCs w:val="21"/>
        </w:rPr>
        <w:t>`</w:t>
      </w:r>
      <w:hyperlink r:id="rId5">
        <w:r w:rsidRPr="4BE3D5E7">
          <w:rPr>
            <w:rStyle w:val="Hyperlink"/>
            <w:rFonts w:ascii="Consolas" w:eastAsia="Consolas" w:hAnsi="Consolas" w:cs="Consolas"/>
            <w:color w:val="C00000"/>
            <w:sz w:val="21"/>
            <w:szCs w:val="21"/>
          </w:rPr>
          <w:t>http://devpace2api.onsitedealersolutions.com/api/</w:t>
        </w:r>
      </w:hyperlink>
      <w:r w:rsidRPr="4BE3D5E7">
        <w:rPr>
          <w:rFonts w:ascii="Consolas" w:eastAsia="Consolas" w:hAnsi="Consolas" w:cs="Consolas"/>
          <w:color w:val="C00000"/>
          <w:sz w:val="21"/>
          <w:szCs w:val="21"/>
        </w:rPr>
        <w:t>RetriveEmployeebySiteRole/</w:t>
      </w:r>
      <w:r w:rsidRPr="4BE3D5E7">
        <w:rPr>
          <w:rFonts w:ascii="Consolas" w:eastAsia="Consolas" w:hAnsi="Consolas" w:cs="Consolas"/>
          <w:color w:val="CE9178"/>
          <w:sz w:val="21"/>
          <w:szCs w:val="21"/>
        </w:rPr>
        <w:t>`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{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strSearchString: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xml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}, {}).pipe(</w:t>
      </w:r>
    </w:p>
    <w:p w14:paraId="172DB511" w14:textId="08BFC1C2" w:rsidR="4BE3D5E7" w:rsidRDefault="4BE3D5E7" w:rsidP="4BE3D5E7">
      <w:pPr>
        <w:spacing w:line="285" w:lineRule="exact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 xml:space="preserve">      tap(</w:t>
      </w:r>
    </w:p>
    <w:p w14:paraId="0A583AF6" w14:textId="4086CC7B" w:rsidR="4BE3D5E7" w:rsidRDefault="4BE3D5E7" w:rsidP="4BE3D5E7">
      <w:pPr>
        <w:spacing w:line="285" w:lineRule="exact"/>
      </w:pP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(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 xml:space="preserve">) </w:t>
      </w:r>
      <w:r w:rsidRPr="4BE3D5E7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{</w:t>
      </w:r>
    </w:p>
    <w:p w14:paraId="1B912D0D" w14:textId="3F6AA788" w:rsidR="4BE3D5E7" w:rsidRDefault="4BE3D5E7" w:rsidP="4BE3D5E7">
      <w:pPr>
        <w:spacing w:line="285" w:lineRule="exact"/>
      </w:pP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4BE3D5E7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(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!==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CE9178"/>
          <w:sz w:val="21"/>
          <w:szCs w:val="21"/>
        </w:rPr>
        <w:t>''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) {</w:t>
      </w:r>
    </w:p>
    <w:p w14:paraId="6AA920F3" w14:textId="6640E6F3" w:rsidR="4BE3D5E7" w:rsidRDefault="4BE3D5E7" w:rsidP="4BE3D5E7">
      <w:pPr>
        <w:pStyle w:val="ListParagraph"/>
        <w:numPr>
          <w:ilvl w:val="0"/>
          <w:numId w:val="1"/>
        </w:numPr>
        <w:spacing w:line="285" w:lineRule="exact"/>
        <w:rPr>
          <w:color w:val="D4D4D4"/>
          <w:sz w:val="21"/>
          <w:szCs w:val="21"/>
        </w:rPr>
      </w:pP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[{</w:t>
      </w:r>
      <w:r w:rsidRPr="4BE3D5E7">
        <w:rPr>
          <w:rFonts w:ascii="Consolas" w:eastAsia="Consolas" w:hAnsi="Consolas" w:cs="Consolas"/>
          <w:color w:val="881391"/>
          <w:sz w:val="21"/>
          <w:szCs w:val="21"/>
        </w:rPr>
        <w:t>$id</w:t>
      </w:r>
      <w:r w:rsidRPr="4BE3D5E7">
        <w:rPr>
          <w:rFonts w:ascii="Consolas" w:eastAsia="Consolas" w:hAnsi="Consolas" w:cs="Consolas"/>
          <w:color w:val="212121"/>
          <w:sz w:val="21"/>
          <w:szCs w:val="21"/>
        </w:rPr>
        <w:t xml:space="preserve">: </w:t>
      </w:r>
      <w:r w:rsidRPr="4BE3D5E7">
        <w:rPr>
          <w:rFonts w:ascii="Consolas" w:eastAsia="Consolas" w:hAnsi="Consolas" w:cs="Consolas"/>
          <w:color w:val="222222"/>
          <w:sz w:val="21"/>
          <w:szCs w:val="21"/>
        </w:rPr>
        <w:t>"</w:t>
      </w:r>
      <w:r w:rsidRPr="4BE3D5E7">
        <w:rPr>
          <w:rFonts w:ascii="Consolas" w:eastAsia="Consolas" w:hAnsi="Consolas" w:cs="Consolas"/>
          <w:color w:val="C41A16"/>
          <w:sz w:val="21"/>
          <w:szCs w:val="21"/>
        </w:rPr>
        <w:t>1</w:t>
      </w:r>
      <w:r w:rsidRPr="4BE3D5E7">
        <w:rPr>
          <w:rFonts w:ascii="Consolas" w:eastAsia="Consolas" w:hAnsi="Consolas" w:cs="Consolas"/>
          <w:color w:val="222222"/>
          <w:sz w:val="21"/>
          <w:szCs w:val="21"/>
        </w:rPr>
        <w:t>",</w:t>
      </w:r>
    </w:p>
    <w:p w14:paraId="124FC3DF" w14:textId="02B6EBD1" w:rsidR="4BE3D5E7" w:rsidRDefault="4BE3D5E7" w:rsidP="4BE3D5E7">
      <w:pPr>
        <w:spacing w:line="240" w:lineRule="exact"/>
        <w:ind w:left="2520"/>
        <w:rPr>
          <w:rFonts w:ascii="Consolas" w:eastAsia="Consolas" w:hAnsi="Consolas" w:cs="Consolas"/>
          <w:color w:val="D4D4D4"/>
          <w:sz w:val="21"/>
          <w:szCs w:val="21"/>
        </w:rPr>
      </w:pPr>
      <w:r w:rsidRPr="4BE3D5E7">
        <w:rPr>
          <w:rFonts w:ascii="Consolas" w:eastAsia="Consolas" w:hAnsi="Consolas" w:cs="Consolas"/>
          <w:color w:val="881391"/>
          <w:sz w:val="21"/>
          <w:szCs w:val="21"/>
        </w:rPr>
        <w:t>result</w:t>
      </w:r>
      <w:r w:rsidRPr="4BE3D5E7">
        <w:rPr>
          <w:rFonts w:ascii="Consolas" w:eastAsia="Consolas" w:hAnsi="Consolas" w:cs="Consolas"/>
          <w:color w:val="212121"/>
          <w:sz w:val="21"/>
          <w:szCs w:val="21"/>
        </w:rPr>
        <w:t xml:space="preserve">: </w:t>
      </w:r>
      <w:r w:rsidRPr="4BE3D5E7">
        <w:rPr>
          <w:rFonts w:ascii="Consolas" w:eastAsia="Consolas" w:hAnsi="Consolas" w:cs="Consolas"/>
          <w:color w:val="222222"/>
          <w:sz w:val="21"/>
          <w:szCs w:val="21"/>
        </w:rPr>
        <w:t>"</w:t>
      </w:r>
      <w:r w:rsidRPr="4BE3D5E7">
        <w:rPr>
          <w:rFonts w:ascii="Consolas" w:eastAsia="Consolas" w:hAnsi="Consolas" w:cs="Consolas"/>
          <w:color w:val="C41A16"/>
          <w:sz w:val="21"/>
          <w:szCs w:val="21"/>
        </w:rPr>
        <w:t>[{"EID":1061,"EMPID":"17108560","LTID":2,"FIRSTNAME":"Mike","MIDDLENAME":"","LASTNAME":"Berman","FULLNAME":"Mike Berman","STATUS":"Y","DATE":"2017-12-05"}]</w:t>
      </w:r>
      <w:r w:rsidRPr="4BE3D5E7">
        <w:rPr>
          <w:rFonts w:ascii="Consolas" w:eastAsia="Consolas" w:hAnsi="Consolas" w:cs="Consolas"/>
          <w:color w:val="222222"/>
          <w:sz w:val="21"/>
          <w:szCs w:val="21"/>
        </w:rPr>
        <w:t>"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}]</w:t>
      </w:r>
    </w:p>
    <w:p w14:paraId="48C79321" w14:textId="1AA48BD0" w:rsidR="4BE3D5E7" w:rsidRDefault="4BE3D5E7" w:rsidP="4BE3D5E7">
      <w:pPr>
        <w:spacing w:line="285" w:lineRule="exact"/>
        <w:ind w:left="720" w:firstLine="720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}</w:t>
      </w:r>
    </w:p>
    <w:p w14:paraId="5323C790" w14:textId="6DAC3596" w:rsidR="4BE3D5E7" w:rsidRDefault="4BE3D5E7" w:rsidP="4BE3D5E7">
      <w:pPr>
        <w:spacing w:line="285" w:lineRule="exact"/>
        <w:ind w:left="720" w:firstLine="720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})</w:t>
      </w:r>
    </w:p>
    <w:p w14:paraId="2F6F89A9" w14:textId="04EDFF7F" w:rsidR="4BE3D5E7" w:rsidRDefault="4BE3D5E7" w:rsidP="4BE3D5E7">
      <w:pPr>
        <w:spacing w:line="285" w:lineRule="exact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 xml:space="preserve">    );</w:t>
      </w:r>
    </w:p>
    <w:p w14:paraId="38E2D092" w14:textId="14D971F0" w:rsidR="4BE3D5E7" w:rsidRDefault="4BE3D5E7" w:rsidP="4BE3D5E7">
      <w:pPr>
        <w:spacing w:line="285" w:lineRule="exact"/>
      </w:pPr>
      <w:r>
        <w:t>};</w:t>
      </w:r>
    </w:p>
    <w:p w14:paraId="1EDA3FB4" w14:textId="72243D5B" w:rsidR="4BE3D5E7" w:rsidRDefault="4BE3D5E7" w:rsidP="4BE3D5E7">
      <w:pPr>
        <w:spacing w:line="285" w:lineRule="exact"/>
      </w:pPr>
    </w:p>
    <w:p w14:paraId="3E5043C5" w14:textId="0BA0906B" w:rsidR="4BE3D5E7" w:rsidRDefault="4BE3D5E7" w:rsidP="4BE3D5E7">
      <w:pPr>
        <w:spacing w:line="285" w:lineRule="exact"/>
      </w:pPr>
      <w:r w:rsidRPr="4BE3D5E7">
        <w:rPr>
          <w:b/>
          <w:bCs/>
        </w:rPr>
        <w:t>2) Work Order VIN Search</w:t>
      </w:r>
    </w:p>
    <w:p w14:paraId="17E01D0B" w14:textId="3C73AF62" w:rsidR="4BE3D5E7" w:rsidRDefault="4BE3D5E7" w:rsidP="4BE3D5E7">
      <w:pPr>
        <w:spacing w:line="285" w:lineRule="exact"/>
      </w:pPr>
      <w:r w:rsidRPr="4BE3D5E7">
        <w:rPr>
          <w:b/>
          <w:bCs/>
        </w:rPr>
        <w:t xml:space="preserve">For API </w:t>
      </w:r>
      <w:r>
        <w:t>= ‘</w:t>
      </w:r>
      <w:r w:rsidRPr="4BE3D5E7">
        <w:rPr>
          <w:rFonts w:ascii="Consolas" w:eastAsia="Consolas" w:hAnsi="Consolas" w:cs="Consolas"/>
          <w:b/>
          <w:bCs/>
          <w:color w:val="C00000"/>
          <w:sz w:val="21"/>
          <w:szCs w:val="21"/>
        </w:rPr>
        <w:t>RetriveWoVINSearch/</w:t>
      </w:r>
      <w:r>
        <w:t>’</w:t>
      </w:r>
    </w:p>
    <w:p w14:paraId="3A42BA0B" w14:textId="1B3AFC07" w:rsidR="4BE3D5E7" w:rsidRDefault="4BE3D5E7" w:rsidP="4BE3D5E7">
      <w:pPr>
        <w:spacing w:line="285" w:lineRule="exact"/>
      </w:pPr>
      <w:r>
        <w:t>RetriveWoVINSearch() {</w:t>
      </w:r>
    </w:p>
    <w:p w14:paraId="4F890927" w14:textId="6C54C97E" w:rsidR="4BE3D5E7" w:rsidRDefault="4BE3D5E7" w:rsidP="4BE3D5E7">
      <w:pPr>
        <w:spacing w:line="285" w:lineRule="exact"/>
      </w:pPr>
    </w:p>
    <w:p w14:paraId="3C022615" w14:textId="14D87662" w:rsidR="4BE3D5E7" w:rsidRDefault="4BE3D5E7" w:rsidP="4BE3D5E7">
      <w:pPr>
        <w:ind w:left="360"/>
        <w:rPr>
          <w:rFonts w:ascii="Calibri" w:eastAsia="Calibri" w:hAnsi="Calibri" w:cs="Calibri"/>
          <w:b/>
          <w:bCs/>
          <w:color w:val="C00000"/>
        </w:rPr>
      </w:pPr>
      <w:r w:rsidRPr="4BE3D5E7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xml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BE3D5E7">
        <w:rPr>
          <w:rFonts w:ascii="Consolas" w:eastAsia="Consolas" w:hAnsi="Consolas" w:cs="Consolas"/>
          <w:color w:val="CE9178"/>
          <w:sz w:val="21"/>
          <w:szCs w:val="21"/>
        </w:rPr>
        <w:t>`</w:t>
      </w:r>
      <w:r w:rsidRPr="4BE3D5E7">
        <w:rPr>
          <w:rFonts w:ascii="Calibri" w:eastAsia="Calibri" w:hAnsi="Calibri" w:cs="Calibri"/>
        </w:rPr>
        <w:t xml:space="preserve"> </w:t>
      </w:r>
      <w:r w:rsidRPr="4BE3D5E7">
        <w:rPr>
          <w:rFonts w:ascii="Calibri" w:eastAsia="Calibri" w:hAnsi="Calibri" w:cs="Calibri"/>
          <w:b/>
          <w:bCs/>
          <w:color w:val="C00000"/>
        </w:rPr>
        <w:t>&lt;Info&gt;</w:t>
      </w:r>
    </w:p>
    <w:p w14:paraId="75020F82" w14:textId="4B08DA57" w:rsidR="4BE3D5E7" w:rsidRDefault="4BE3D5E7" w:rsidP="4BE3D5E7">
      <w:pPr>
        <w:ind w:left="1440"/>
        <w:rPr>
          <w:rFonts w:ascii="Calibri" w:eastAsia="Calibri" w:hAnsi="Calibri" w:cs="Calibri"/>
          <w:b/>
          <w:bCs/>
          <w:color w:val="C00000"/>
        </w:rPr>
      </w:pPr>
      <w:r w:rsidRPr="4BE3D5E7">
        <w:rPr>
          <w:rFonts w:ascii="Calibri" w:eastAsia="Calibri" w:hAnsi="Calibri" w:cs="Calibri"/>
          <w:b/>
          <w:bCs/>
          <w:color w:val="C00000"/>
        </w:rPr>
        <w:t xml:space="preserve">               &lt;type&gt;V/S/R/W&lt;/type&gt;</w:t>
      </w:r>
    </w:p>
    <w:p w14:paraId="2E54A52E" w14:textId="27E0D42D" w:rsidR="4BE3D5E7" w:rsidRDefault="4BE3D5E7" w:rsidP="4BE3D5E7">
      <w:pPr>
        <w:ind w:left="1440"/>
        <w:rPr>
          <w:rFonts w:ascii="Calibri" w:eastAsia="Calibri" w:hAnsi="Calibri" w:cs="Calibri"/>
          <w:b/>
          <w:bCs/>
          <w:color w:val="C00000"/>
        </w:rPr>
      </w:pPr>
      <w:r w:rsidRPr="4BE3D5E7">
        <w:rPr>
          <w:rFonts w:ascii="Calibri" w:eastAsia="Calibri" w:hAnsi="Calibri" w:cs="Calibri"/>
          <w:b/>
          <w:bCs/>
          <w:color w:val="C00000"/>
        </w:rPr>
        <w:lastRenderedPageBreak/>
        <w:t xml:space="preserve">                &lt;statustype&gt;A/O/N/I/C/P/WA&lt;/statustype&gt;</w:t>
      </w:r>
    </w:p>
    <w:p w14:paraId="79D9B2D6" w14:textId="1EE2170C" w:rsidR="4BE3D5E7" w:rsidRDefault="4BE3D5E7" w:rsidP="4BE3D5E7">
      <w:pPr>
        <w:ind w:left="1440"/>
        <w:rPr>
          <w:rFonts w:ascii="Calibri" w:eastAsia="Calibri" w:hAnsi="Calibri" w:cs="Calibri"/>
          <w:b/>
          <w:bCs/>
          <w:color w:val="C00000"/>
        </w:rPr>
      </w:pPr>
      <w:r w:rsidRPr="4BE3D5E7">
        <w:rPr>
          <w:rFonts w:ascii="Calibri" w:eastAsia="Calibri" w:hAnsi="Calibri" w:cs="Calibri"/>
          <w:b/>
          <w:bCs/>
          <w:color w:val="C00000"/>
        </w:rPr>
        <w:t xml:space="preserve">               &lt;text&gt;SearchText&lt;/text&gt;</w:t>
      </w:r>
    </w:p>
    <w:p w14:paraId="4A402F73" w14:textId="4766E000" w:rsidR="4BE3D5E7" w:rsidRDefault="4BE3D5E7" w:rsidP="4BE3D5E7">
      <w:pPr>
        <w:ind w:left="1440"/>
        <w:rPr>
          <w:rFonts w:ascii="Calibri" w:eastAsia="Calibri" w:hAnsi="Calibri" w:cs="Calibri"/>
          <w:b/>
          <w:bCs/>
          <w:color w:val="C00000"/>
        </w:rPr>
      </w:pPr>
      <w:r w:rsidRPr="4BE3D5E7">
        <w:rPr>
          <w:rFonts w:ascii="Calibri" w:eastAsia="Calibri" w:hAnsi="Calibri" w:cs="Calibri"/>
          <w:b/>
          <w:bCs/>
          <w:color w:val="C00000"/>
        </w:rPr>
        <w:t xml:space="preserve">                &lt;eid&gt;EmployeeId&lt;/eid&gt;</w:t>
      </w:r>
    </w:p>
    <w:p w14:paraId="31507FA9" w14:textId="6C957D06" w:rsidR="4BE3D5E7" w:rsidRDefault="4BE3D5E7" w:rsidP="4BE3D5E7">
      <w:pPr>
        <w:ind w:left="1440"/>
        <w:rPr>
          <w:rFonts w:ascii="Calibri" w:eastAsia="Calibri" w:hAnsi="Calibri" w:cs="Calibri"/>
          <w:b/>
          <w:bCs/>
          <w:color w:val="C00000"/>
        </w:rPr>
      </w:pPr>
      <w:r w:rsidRPr="4BE3D5E7">
        <w:rPr>
          <w:rFonts w:ascii="Calibri" w:eastAsia="Calibri" w:hAnsi="Calibri" w:cs="Calibri"/>
          <w:b/>
          <w:bCs/>
          <w:color w:val="C00000"/>
        </w:rPr>
        <w:t xml:space="preserve">               &lt;siteid&gt;StockNumber(1000)&lt;/siteid&gt;</w:t>
      </w:r>
    </w:p>
    <w:p w14:paraId="24947CA8" w14:textId="1260E684" w:rsidR="4BE3D5E7" w:rsidRDefault="4BE3D5E7" w:rsidP="4BE3D5E7">
      <w:pPr>
        <w:ind w:left="1440"/>
        <w:rPr>
          <w:rFonts w:ascii="Consolas" w:eastAsia="Consolas" w:hAnsi="Consolas" w:cs="Consolas"/>
          <w:b/>
          <w:bCs/>
          <w:color w:val="C00000"/>
          <w:sz w:val="21"/>
          <w:szCs w:val="21"/>
        </w:rPr>
      </w:pPr>
      <w:r w:rsidRPr="4BE3D5E7">
        <w:rPr>
          <w:rFonts w:ascii="Calibri" w:eastAsia="Calibri" w:hAnsi="Calibri" w:cs="Calibri"/>
          <w:b/>
          <w:bCs/>
          <w:color w:val="C00000"/>
        </w:rPr>
        <w:t xml:space="preserve">             &lt;/Info&gt;</w:t>
      </w:r>
      <w:r w:rsidRPr="4BE3D5E7">
        <w:rPr>
          <w:rFonts w:ascii="Consolas" w:eastAsia="Consolas" w:hAnsi="Consolas" w:cs="Consolas"/>
          <w:color w:val="CE9178"/>
          <w:sz w:val="21"/>
          <w:szCs w:val="21"/>
        </w:rPr>
        <w:t>`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EF81A28" w14:textId="3B4997F9" w:rsidR="4BE3D5E7" w:rsidRDefault="4BE3D5E7" w:rsidP="4BE3D5E7"/>
    <w:p w14:paraId="12F6F1A9" w14:textId="6B7BCF60" w:rsidR="4BE3D5E7" w:rsidRDefault="4BE3D5E7" w:rsidP="4BE3D5E7">
      <w:pPr>
        <w:spacing w:line="285" w:lineRule="exact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  <w:r w:rsidRPr="4BE3D5E7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http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.post(`</w:t>
      </w:r>
      <w:hyperlink r:id="rId6">
        <w:r w:rsidRPr="4BE3D5E7">
          <w:rPr>
            <w:rStyle w:val="Hyperlink"/>
            <w:rFonts w:ascii="Consolas" w:eastAsia="Consolas" w:hAnsi="Consolas" w:cs="Consolas"/>
            <w:color w:val="C00000"/>
            <w:sz w:val="21"/>
            <w:szCs w:val="21"/>
          </w:rPr>
          <w:t>http://devpace2api.onsitedealersolutions.com/api/</w:t>
        </w:r>
      </w:hyperlink>
      <w:r w:rsidRPr="4BE3D5E7">
        <w:rPr>
          <w:rFonts w:ascii="Consolas" w:eastAsia="Consolas" w:hAnsi="Consolas" w:cs="Consolas"/>
          <w:b/>
          <w:bCs/>
          <w:color w:val="C00000"/>
          <w:sz w:val="21"/>
          <w:szCs w:val="21"/>
        </w:rPr>
        <w:t>RetriveWoVINSearch/</w:t>
      </w:r>
      <w:r w:rsidRPr="4BE3D5E7">
        <w:rPr>
          <w:rFonts w:ascii="Consolas" w:eastAsia="Consolas" w:hAnsi="Consolas" w:cs="Consolas"/>
          <w:color w:val="CE9178"/>
          <w:sz w:val="21"/>
          <w:szCs w:val="21"/>
        </w:rPr>
        <w:t>`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, {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strSearchString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xml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}</w:t>
      </w:r>
    </w:p>
    <w:p w14:paraId="21A95249" w14:textId="704F0972" w:rsidR="4BE3D5E7" w:rsidRDefault="4BE3D5E7" w:rsidP="4BE3D5E7">
      <w:pPr>
        <w:spacing w:line="285" w:lineRule="exact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, {}).pipe(</w:t>
      </w:r>
    </w:p>
    <w:p w14:paraId="6FF32F57" w14:textId="08BFC1C2" w:rsidR="4BE3D5E7" w:rsidRDefault="4BE3D5E7" w:rsidP="4BE3D5E7">
      <w:pPr>
        <w:spacing w:line="285" w:lineRule="exact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 xml:space="preserve">      tap(</w:t>
      </w:r>
    </w:p>
    <w:p w14:paraId="506B6D06" w14:textId="4086CC7B" w:rsidR="4BE3D5E7" w:rsidRDefault="4BE3D5E7" w:rsidP="4BE3D5E7">
      <w:pPr>
        <w:spacing w:line="285" w:lineRule="exact"/>
      </w:pP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 xml:space="preserve">        (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)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{</w:t>
      </w:r>
    </w:p>
    <w:p w14:paraId="7E6B42EB" w14:textId="3F6AA788" w:rsidR="4BE3D5E7" w:rsidRDefault="4BE3D5E7" w:rsidP="4BE3D5E7">
      <w:pPr>
        <w:spacing w:line="285" w:lineRule="exact"/>
      </w:pP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4BE3D5E7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(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!== '') {</w:t>
      </w:r>
    </w:p>
    <w:p w14:paraId="03386769" w14:textId="26BAF7E2" w:rsidR="4BE3D5E7" w:rsidRDefault="4BE3D5E7" w:rsidP="4BE3D5E7">
      <w:pPr>
        <w:spacing w:line="285" w:lineRule="exact"/>
        <w:ind w:left="360"/>
        <w:rPr>
          <w:rFonts w:ascii="Consolas" w:eastAsia="Consolas" w:hAnsi="Consolas" w:cs="Consolas"/>
          <w:color w:val="808080" w:themeColor="text1" w:themeTint="7F"/>
        </w:rPr>
      </w:pP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BE3D5E7">
        <w:rPr>
          <w:rFonts w:ascii="Consolas" w:eastAsia="Consolas" w:hAnsi="Consolas" w:cs="Consolas"/>
          <w:color w:val="881391"/>
        </w:rPr>
        <w:t>VECHILESEARCH</w:t>
      </w:r>
      <w:r w:rsidRPr="4BE3D5E7">
        <w:rPr>
          <w:rFonts w:ascii="Consolas" w:eastAsia="Consolas" w:hAnsi="Consolas" w:cs="Consolas"/>
          <w:color w:val="212121"/>
        </w:rPr>
        <w:t xml:space="preserve">: </w:t>
      </w:r>
    </w:p>
    <w:p w14:paraId="5853A2E1" w14:textId="6EB90639" w:rsidR="4BE3D5E7" w:rsidRDefault="4BE3D5E7" w:rsidP="4BE3D5E7">
      <w:pPr>
        <w:spacing w:line="285" w:lineRule="exact"/>
        <w:ind w:left="360"/>
      </w:pPr>
      <w:r w:rsidRPr="4BE3D5E7">
        <w:rPr>
          <w:rFonts w:ascii="Consolas" w:eastAsia="Consolas" w:hAnsi="Consolas" w:cs="Consolas"/>
          <w:color w:val="212121"/>
        </w:rPr>
        <w:t>[{</w:t>
      </w:r>
    </w:p>
    <w:p w14:paraId="2DA26D19" w14:textId="4BE32BCE" w:rsidR="4BE3D5E7" w:rsidRDefault="4BE3D5E7" w:rsidP="4BE3D5E7">
      <w:pPr>
        <w:spacing w:line="285" w:lineRule="exact"/>
        <w:ind w:left="720"/>
        <w:rPr>
          <w:rFonts w:ascii="Consolas" w:eastAsia="Consolas" w:hAnsi="Consolas" w:cs="Consolas"/>
          <w:color w:val="212121"/>
        </w:rPr>
      </w:pPr>
      <w:r w:rsidRPr="4BE3D5E7">
        <w:rPr>
          <w:rFonts w:ascii="Consolas" w:eastAsia="Consolas" w:hAnsi="Consolas" w:cs="Consolas"/>
          <w:color w:val="881391"/>
          <w:sz w:val="18"/>
          <w:szCs w:val="18"/>
        </w:rPr>
        <w:t>INVOICEDAATE</w:t>
      </w:r>
      <w:r w:rsidRPr="4BE3D5E7">
        <w:rPr>
          <w:rFonts w:ascii="Consolas" w:eastAsia="Consolas" w:hAnsi="Consolas" w:cs="Consolas"/>
          <w:color w:val="212121"/>
          <w:sz w:val="18"/>
          <w:szCs w:val="18"/>
        </w:rPr>
        <w:t xml:space="preserve">: </w:t>
      </w:r>
      <w:r w:rsidRPr="4BE3D5E7">
        <w:rPr>
          <w:rFonts w:ascii="Consolas" w:eastAsia="Consolas" w:hAnsi="Consolas" w:cs="Consolas"/>
          <w:color w:val="222222"/>
          <w:sz w:val="18"/>
          <w:szCs w:val="18"/>
        </w:rPr>
        <w:t>"",</w:t>
      </w:r>
    </w:p>
    <w:p w14:paraId="681B25A4" w14:textId="02107C3D" w:rsidR="4BE3D5E7" w:rsidRDefault="4BE3D5E7" w:rsidP="4BE3D5E7">
      <w:pPr>
        <w:spacing w:line="240" w:lineRule="exact"/>
        <w:ind w:left="720"/>
      </w:pPr>
      <w:r w:rsidRPr="4BE3D5E7">
        <w:rPr>
          <w:rFonts w:ascii="Consolas" w:eastAsia="Consolas" w:hAnsi="Consolas" w:cs="Consolas"/>
          <w:color w:val="881391"/>
          <w:sz w:val="18"/>
          <w:szCs w:val="18"/>
        </w:rPr>
        <w:t>INVOICEID</w:t>
      </w:r>
      <w:r w:rsidRPr="4BE3D5E7">
        <w:rPr>
          <w:rFonts w:ascii="Consolas" w:eastAsia="Consolas" w:hAnsi="Consolas" w:cs="Consolas"/>
          <w:color w:val="212121"/>
          <w:sz w:val="18"/>
          <w:szCs w:val="18"/>
        </w:rPr>
        <w:t xml:space="preserve">: </w:t>
      </w:r>
      <w:r w:rsidRPr="4BE3D5E7">
        <w:rPr>
          <w:rFonts w:ascii="Consolas" w:eastAsia="Consolas" w:hAnsi="Consolas" w:cs="Consolas"/>
          <w:color w:val="222222"/>
          <w:sz w:val="18"/>
          <w:szCs w:val="18"/>
        </w:rPr>
        <w:t>"",</w:t>
      </w:r>
    </w:p>
    <w:p w14:paraId="79719F86" w14:textId="063BEC40" w:rsidR="4BE3D5E7" w:rsidRDefault="4BE3D5E7" w:rsidP="4BE3D5E7">
      <w:pPr>
        <w:spacing w:line="240" w:lineRule="exact"/>
        <w:ind w:left="720"/>
      </w:pPr>
      <w:r w:rsidRPr="4BE3D5E7">
        <w:rPr>
          <w:rFonts w:ascii="Consolas" w:eastAsia="Consolas" w:hAnsi="Consolas" w:cs="Consolas"/>
          <w:color w:val="881391"/>
          <w:sz w:val="18"/>
          <w:szCs w:val="18"/>
        </w:rPr>
        <w:t>PRICE</w:t>
      </w:r>
      <w:r w:rsidRPr="4BE3D5E7">
        <w:rPr>
          <w:rFonts w:ascii="Consolas" w:eastAsia="Consolas" w:hAnsi="Consolas" w:cs="Consolas"/>
          <w:color w:val="212121"/>
          <w:sz w:val="18"/>
          <w:szCs w:val="18"/>
        </w:rPr>
        <w:t xml:space="preserve">: </w:t>
      </w:r>
      <w:r w:rsidRPr="4BE3D5E7">
        <w:rPr>
          <w:rFonts w:ascii="Consolas" w:eastAsia="Consolas" w:hAnsi="Consolas" w:cs="Consolas"/>
          <w:color w:val="1C00CF"/>
          <w:sz w:val="18"/>
          <w:szCs w:val="18"/>
        </w:rPr>
        <w:t>65,</w:t>
      </w:r>
    </w:p>
    <w:p w14:paraId="20ADE30D" w14:textId="5A68FF26" w:rsidR="4BE3D5E7" w:rsidRDefault="4BE3D5E7" w:rsidP="4BE3D5E7">
      <w:pPr>
        <w:spacing w:line="240" w:lineRule="exact"/>
        <w:ind w:left="720"/>
      </w:pPr>
      <w:r w:rsidRPr="4BE3D5E7">
        <w:rPr>
          <w:rFonts w:ascii="Consolas" w:eastAsia="Consolas" w:hAnsi="Consolas" w:cs="Consolas"/>
          <w:color w:val="881391"/>
          <w:sz w:val="18"/>
          <w:szCs w:val="18"/>
        </w:rPr>
        <w:t>RO</w:t>
      </w:r>
      <w:r w:rsidRPr="4BE3D5E7">
        <w:rPr>
          <w:rFonts w:ascii="Consolas" w:eastAsia="Consolas" w:hAnsi="Consolas" w:cs="Consolas"/>
          <w:color w:val="212121"/>
          <w:sz w:val="18"/>
          <w:szCs w:val="18"/>
        </w:rPr>
        <w:t xml:space="preserve">: </w:t>
      </w:r>
      <w:r w:rsidRPr="4BE3D5E7">
        <w:rPr>
          <w:rFonts w:ascii="Consolas" w:eastAsia="Consolas" w:hAnsi="Consolas" w:cs="Consolas"/>
          <w:color w:val="222222"/>
          <w:sz w:val="18"/>
          <w:szCs w:val="18"/>
        </w:rPr>
        <w:t>"",</w:t>
      </w:r>
    </w:p>
    <w:p w14:paraId="44AF4EC3" w14:textId="56CF718C" w:rsidR="4BE3D5E7" w:rsidRDefault="4BE3D5E7" w:rsidP="4BE3D5E7">
      <w:pPr>
        <w:spacing w:line="240" w:lineRule="exact"/>
        <w:ind w:left="720"/>
      </w:pPr>
      <w:r w:rsidRPr="4BE3D5E7">
        <w:rPr>
          <w:rFonts w:ascii="Consolas" w:eastAsia="Consolas" w:hAnsi="Consolas" w:cs="Consolas"/>
          <w:color w:val="881391"/>
          <w:sz w:val="18"/>
          <w:szCs w:val="18"/>
        </w:rPr>
        <w:t>SERVICEITEMNAME</w:t>
      </w:r>
      <w:r w:rsidRPr="4BE3D5E7">
        <w:rPr>
          <w:rFonts w:ascii="Consolas" w:eastAsia="Consolas" w:hAnsi="Consolas" w:cs="Consolas"/>
          <w:color w:val="212121"/>
          <w:sz w:val="18"/>
          <w:szCs w:val="18"/>
        </w:rPr>
        <w:t xml:space="preserve">: </w:t>
      </w:r>
      <w:r w:rsidRPr="4BE3D5E7">
        <w:rPr>
          <w:rFonts w:ascii="Consolas" w:eastAsia="Consolas" w:hAnsi="Consolas" w:cs="Consolas"/>
          <w:color w:val="222222"/>
          <w:sz w:val="18"/>
          <w:szCs w:val="18"/>
        </w:rPr>
        <w:t>"</w:t>
      </w:r>
      <w:r w:rsidRPr="4BE3D5E7">
        <w:rPr>
          <w:rFonts w:ascii="Consolas" w:eastAsia="Consolas" w:hAnsi="Consolas" w:cs="Consolas"/>
          <w:color w:val="C41A16"/>
          <w:sz w:val="18"/>
          <w:szCs w:val="18"/>
        </w:rPr>
        <w:t>Lot Ready</w:t>
      </w:r>
      <w:r w:rsidRPr="4BE3D5E7">
        <w:rPr>
          <w:rFonts w:ascii="Consolas" w:eastAsia="Consolas" w:hAnsi="Consolas" w:cs="Consolas"/>
          <w:color w:val="222222"/>
          <w:sz w:val="18"/>
          <w:szCs w:val="18"/>
        </w:rPr>
        <w:t>",</w:t>
      </w:r>
    </w:p>
    <w:p w14:paraId="100F91E7" w14:textId="2844314A" w:rsidR="4BE3D5E7" w:rsidRDefault="4BE3D5E7" w:rsidP="4BE3D5E7">
      <w:pPr>
        <w:spacing w:line="240" w:lineRule="exact"/>
        <w:ind w:left="720"/>
      </w:pPr>
      <w:r w:rsidRPr="4BE3D5E7">
        <w:rPr>
          <w:rFonts w:ascii="Consolas" w:eastAsia="Consolas" w:hAnsi="Consolas" w:cs="Consolas"/>
          <w:color w:val="881391"/>
          <w:sz w:val="18"/>
          <w:szCs w:val="18"/>
        </w:rPr>
        <w:t>SERVICESHOW</w:t>
      </w:r>
      <w:r w:rsidRPr="4BE3D5E7">
        <w:rPr>
          <w:rFonts w:ascii="Consolas" w:eastAsia="Consolas" w:hAnsi="Consolas" w:cs="Consolas"/>
          <w:color w:val="212121"/>
          <w:sz w:val="18"/>
          <w:szCs w:val="18"/>
        </w:rPr>
        <w:t xml:space="preserve">: </w:t>
      </w:r>
      <w:r w:rsidRPr="4BE3D5E7">
        <w:rPr>
          <w:rFonts w:ascii="Consolas" w:eastAsia="Consolas" w:hAnsi="Consolas" w:cs="Consolas"/>
          <w:color w:val="0D22AA"/>
          <w:sz w:val="18"/>
          <w:szCs w:val="18"/>
        </w:rPr>
        <w:t>false,</w:t>
      </w:r>
    </w:p>
    <w:p w14:paraId="7F1EC999" w14:textId="0B530390" w:rsidR="4BE3D5E7" w:rsidRDefault="4BE3D5E7" w:rsidP="4BE3D5E7">
      <w:pPr>
        <w:spacing w:line="240" w:lineRule="exact"/>
        <w:ind w:left="720"/>
      </w:pPr>
      <w:r w:rsidRPr="4BE3D5E7">
        <w:rPr>
          <w:rFonts w:ascii="Consolas" w:eastAsia="Consolas" w:hAnsi="Consolas" w:cs="Consolas"/>
          <w:color w:val="881391"/>
          <w:sz w:val="18"/>
          <w:szCs w:val="18"/>
        </w:rPr>
        <w:t>STATUS</w:t>
      </w:r>
      <w:r w:rsidRPr="4BE3D5E7">
        <w:rPr>
          <w:rFonts w:ascii="Consolas" w:eastAsia="Consolas" w:hAnsi="Consolas" w:cs="Consolas"/>
          <w:color w:val="212121"/>
          <w:sz w:val="18"/>
          <w:szCs w:val="18"/>
        </w:rPr>
        <w:t xml:space="preserve">: </w:t>
      </w:r>
      <w:r w:rsidRPr="4BE3D5E7">
        <w:rPr>
          <w:rFonts w:ascii="Consolas" w:eastAsia="Consolas" w:hAnsi="Consolas" w:cs="Consolas"/>
          <w:color w:val="222222"/>
          <w:sz w:val="18"/>
          <w:szCs w:val="18"/>
        </w:rPr>
        <w:t>"</w:t>
      </w:r>
      <w:r w:rsidRPr="4BE3D5E7">
        <w:rPr>
          <w:rFonts w:ascii="Consolas" w:eastAsia="Consolas" w:hAnsi="Consolas" w:cs="Consolas"/>
          <w:color w:val="C41A16"/>
          <w:sz w:val="18"/>
          <w:szCs w:val="18"/>
        </w:rPr>
        <w:t>O</w:t>
      </w:r>
      <w:r w:rsidRPr="4BE3D5E7">
        <w:rPr>
          <w:rFonts w:ascii="Consolas" w:eastAsia="Consolas" w:hAnsi="Consolas" w:cs="Consolas"/>
          <w:color w:val="222222"/>
          <w:sz w:val="18"/>
          <w:szCs w:val="18"/>
        </w:rPr>
        <w:t>",</w:t>
      </w:r>
    </w:p>
    <w:p w14:paraId="274B253A" w14:textId="6C331890" w:rsidR="4BE3D5E7" w:rsidRDefault="4BE3D5E7" w:rsidP="4BE3D5E7">
      <w:pPr>
        <w:spacing w:line="240" w:lineRule="exact"/>
        <w:ind w:left="720"/>
      </w:pPr>
      <w:r w:rsidRPr="4BE3D5E7">
        <w:rPr>
          <w:rFonts w:ascii="Consolas" w:eastAsia="Consolas" w:hAnsi="Consolas" w:cs="Consolas"/>
          <w:color w:val="881391"/>
          <w:sz w:val="18"/>
          <w:szCs w:val="18"/>
        </w:rPr>
        <w:t>STOCK</w:t>
      </w:r>
      <w:r w:rsidRPr="4BE3D5E7">
        <w:rPr>
          <w:rFonts w:ascii="Consolas" w:eastAsia="Consolas" w:hAnsi="Consolas" w:cs="Consolas"/>
          <w:color w:val="212121"/>
          <w:sz w:val="18"/>
          <w:szCs w:val="18"/>
        </w:rPr>
        <w:t xml:space="preserve">: </w:t>
      </w:r>
      <w:r w:rsidRPr="4BE3D5E7">
        <w:rPr>
          <w:rFonts w:ascii="Consolas" w:eastAsia="Consolas" w:hAnsi="Consolas" w:cs="Consolas"/>
          <w:color w:val="222222"/>
          <w:sz w:val="18"/>
          <w:szCs w:val="18"/>
        </w:rPr>
        <w:t>"</w:t>
      </w:r>
      <w:r w:rsidRPr="4BE3D5E7">
        <w:rPr>
          <w:rFonts w:ascii="Consolas" w:eastAsia="Consolas" w:hAnsi="Consolas" w:cs="Consolas"/>
          <w:color w:val="C41A16"/>
          <w:sz w:val="18"/>
          <w:szCs w:val="18"/>
        </w:rPr>
        <w:t>SDF6ASD2</w:t>
      </w:r>
      <w:r w:rsidRPr="4BE3D5E7">
        <w:rPr>
          <w:rFonts w:ascii="Consolas" w:eastAsia="Consolas" w:hAnsi="Consolas" w:cs="Consolas"/>
          <w:color w:val="222222"/>
          <w:sz w:val="18"/>
          <w:szCs w:val="18"/>
        </w:rPr>
        <w:t>",</w:t>
      </w:r>
    </w:p>
    <w:p w14:paraId="4A2BF5D3" w14:textId="540EB6C6" w:rsidR="4BE3D5E7" w:rsidRDefault="4BE3D5E7" w:rsidP="4BE3D5E7">
      <w:pPr>
        <w:spacing w:line="240" w:lineRule="exact"/>
        <w:ind w:left="720"/>
      </w:pPr>
      <w:r w:rsidRPr="4BE3D5E7">
        <w:rPr>
          <w:rFonts w:ascii="Consolas" w:eastAsia="Consolas" w:hAnsi="Consolas" w:cs="Consolas"/>
          <w:color w:val="881391"/>
          <w:sz w:val="18"/>
          <w:szCs w:val="18"/>
        </w:rPr>
        <w:t>VIN</w:t>
      </w:r>
      <w:r w:rsidRPr="4BE3D5E7">
        <w:rPr>
          <w:rFonts w:ascii="Consolas" w:eastAsia="Consolas" w:hAnsi="Consolas" w:cs="Consolas"/>
          <w:color w:val="212121"/>
          <w:sz w:val="18"/>
          <w:szCs w:val="18"/>
        </w:rPr>
        <w:t xml:space="preserve">: </w:t>
      </w:r>
      <w:r w:rsidRPr="4BE3D5E7">
        <w:rPr>
          <w:rFonts w:ascii="Consolas" w:eastAsia="Consolas" w:hAnsi="Consolas" w:cs="Consolas"/>
          <w:color w:val="222222"/>
          <w:sz w:val="18"/>
          <w:szCs w:val="18"/>
        </w:rPr>
        <w:t>"</w:t>
      </w:r>
      <w:r w:rsidRPr="4BE3D5E7">
        <w:rPr>
          <w:rFonts w:ascii="Consolas" w:eastAsia="Consolas" w:hAnsi="Consolas" w:cs="Consolas"/>
          <w:color w:val="C41A16"/>
          <w:sz w:val="18"/>
          <w:szCs w:val="18"/>
        </w:rPr>
        <w:t>9ASDD8F5ASDF6ASD2</w:t>
      </w:r>
      <w:r w:rsidRPr="4BE3D5E7">
        <w:rPr>
          <w:rFonts w:ascii="Consolas" w:eastAsia="Consolas" w:hAnsi="Consolas" w:cs="Consolas"/>
          <w:color w:val="222222"/>
          <w:sz w:val="18"/>
          <w:szCs w:val="18"/>
        </w:rPr>
        <w:t>",</w:t>
      </w:r>
    </w:p>
    <w:p w14:paraId="76DE8ED9" w14:textId="3897065E" w:rsidR="4BE3D5E7" w:rsidRDefault="4BE3D5E7" w:rsidP="4BE3D5E7">
      <w:pPr>
        <w:spacing w:line="240" w:lineRule="exact"/>
        <w:ind w:left="720"/>
      </w:pPr>
      <w:r w:rsidRPr="4BE3D5E7">
        <w:rPr>
          <w:rFonts w:ascii="Consolas" w:eastAsia="Consolas" w:hAnsi="Consolas" w:cs="Consolas"/>
          <w:color w:val="881391"/>
          <w:sz w:val="18"/>
          <w:szCs w:val="18"/>
        </w:rPr>
        <w:t>WOID</w:t>
      </w:r>
      <w:r w:rsidRPr="4BE3D5E7">
        <w:rPr>
          <w:rFonts w:ascii="Consolas" w:eastAsia="Consolas" w:hAnsi="Consolas" w:cs="Consolas"/>
          <w:color w:val="212121"/>
          <w:sz w:val="18"/>
          <w:szCs w:val="18"/>
        </w:rPr>
        <w:t xml:space="preserve">: </w:t>
      </w:r>
      <w:r w:rsidRPr="4BE3D5E7">
        <w:rPr>
          <w:rFonts w:ascii="Consolas" w:eastAsia="Consolas" w:hAnsi="Consolas" w:cs="Consolas"/>
          <w:color w:val="1C00CF"/>
          <w:sz w:val="18"/>
          <w:szCs w:val="18"/>
        </w:rPr>
        <w:t>27,</w:t>
      </w:r>
    </w:p>
    <w:p w14:paraId="43BAA318" w14:textId="21456594" w:rsidR="4BE3D5E7" w:rsidRDefault="4BE3D5E7" w:rsidP="4BE3D5E7">
      <w:pPr>
        <w:spacing w:line="240" w:lineRule="exact"/>
        <w:ind w:left="720"/>
      </w:pPr>
      <w:r w:rsidRPr="4BE3D5E7">
        <w:rPr>
          <w:rFonts w:ascii="Consolas" w:eastAsia="Consolas" w:hAnsi="Consolas" w:cs="Consolas"/>
          <w:color w:val="881391"/>
          <w:sz w:val="18"/>
          <w:szCs w:val="18"/>
        </w:rPr>
        <w:t>WONUMBER</w:t>
      </w:r>
      <w:r w:rsidRPr="4BE3D5E7">
        <w:rPr>
          <w:rFonts w:ascii="Consolas" w:eastAsia="Consolas" w:hAnsi="Consolas" w:cs="Consolas"/>
          <w:color w:val="212121"/>
          <w:sz w:val="18"/>
          <w:szCs w:val="18"/>
        </w:rPr>
        <w:t xml:space="preserve">: </w:t>
      </w:r>
      <w:r w:rsidRPr="4BE3D5E7">
        <w:rPr>
          <w:rFonts w:ascii="Consolas" w:eastAsia="Consolas" w:hAnsi="Consolas" w:cs="Consolas"/>
          <w:color w:val="222222"/>
          <w:sz w:val="18"/>
          <w:szCs w:val="18"/>
        </w:rPr>
        <w:t>"</w:t>
      </w:r>
      <w:r w:rsidRPr="4BE3D5E7">
        <w:rPr>
          <w:rFonts w:ascii="Consolas" w:eastAsia="Consolas" w:hAnsi="Consolas" w:cs="Consolas"/>
          <w:color w:val="C41A16"/>
          <w:sz w:val="18"/>
          <w:szCs w:val="18"/>
        </w:rPr>
        <w:t>1000000125</w:t>
      </w:r>
      <w:r w:rsidRPr="4BE3D5E7">
        <w:rPr>
          <w:rFonts w:ascii="Consolas" w:eastAsia="Consolas" w:hAnsi="Consolas" w:cs="Consolas"/>
          <w:color w:val="222222"/>
          <w:sz w:val="18"/>
          <w:szCs w:val="18"/>
        </w:rPr>
        <w:t>",</w:t>
      </w:r>
    </w:p>
    <w:p w14:paraId="602C2E52" w14:textId="08C9D598" w:rsidR="4BE3D5E7" w:rsidRDefault="4BE3D5E7" w:rsidP="4BE3D5E7">
      <w:pPr>
        <w:ind w:left="360" w:firstLine="360"/>
      </w:pPr>
      <w:r w:rsidRPr="4BE3D5E7">
        <w:rPr>
          <w:rFonts w:ascii="Consolas" w:eastAsia="Consolas" w:hAnsi="Consolas" w:cs="Consolas"/>
          <w:color w:val="881391"/>
          <w:sz w:val="20"/>
          <w:szCs w:val="20"/>
        </w:rPr>
        <w:t>WOSERVICEDETAILS</w:t>
      </w:r>
      <w:r w:rsidRPr="4BE3D5E7">
        <w:rPr>
          <w:rFonts w:ascii="Consolas" w:eastAsia="Consolas" w:hAnsi="Consolas" w:cs="Consolas"/>
          <w:color w:val="212121"/>
        </w:rPr>
        <w:t>: [{</w:t>
      </w:r>
    </w:p>
    <w:p w14:paraId="2A9AD28A" w14:textId="16CC5822" w:rsidR="4BE3D5E7" w:rsidRDefault="4BE3D5E7" w:rsidP="4BE3D5E7">
      <w:pPr>
        <w:spacing w:line="240" w:lineRule="exact"/>
        <w:ind w:left="1440"/>
        <w:rPr>
          <w:rFonts w:ascii="Consolas" w:eastAsia="Consolas" w:hAnsi="Consolas" w:cs="Consolas"/>
          <w:color w:val="212121"/>
          <w:sz w:val="20"/>
          <w:szCs w:val="20"/>
        </w:rPr>
      </w:pPr>
      <w:r w:rsidRPr="4BE3D5E7">
        <w:rPr>
          <w:rFonts w:ascii="Consolas" w:eastAsia="Consolas" w:hAnsi="Consolas" w:cs="Consolas"/>
          <w:color w:val="881391"/>
          <w:sz w:val="20"/>
          <w:szCs w:val="20"/>
        </w:rPr>
        <w:t>Parts</w:t>
      </w:r>
      <w:r w:rsidRPr="4BE3D5E7">
        <w:rPr>
          <w:rFonts w:ascii="Consolas" w:eastAsia="Consolas" w:hAnsi="Consolas" w:cs="Consolas"/>
          <w:color w:val="212121"/>
          <w:sz w:val="20"/>
          <w:szCs w:val="20"/>
        </w:rPr>
        <w:t>: []</w:t>
      </w:r>
    </w:p>
    <w:p w14:paraId="722D7426" w14:textId="6ED7EFD3" w:rsidR="4BE3D5E7" w:rsidRDefault="4BE3D5E7" w:rsidP="4BE3D5E7">
      <w:pPr>
        <w:spacing w:line="240" w:lineRule="exact"/>
        <w:ind w:left="1440"/>
        <w:rPr>
          <w:rFonts w:ascii="Consolas" w:eastAsia="Consolas" w:hAnsi="Consolas" w:cs="Consolas"/>
          <w:color w:val="212121"/>
          <w:sz w:val="20"/>
          <w:szCs w:val="20"/>
        </w:rPr>
      </w:pPr>
      <w:r w:rsidRPr="4BE3D5E7">
        <w:rPr>
          <w:rFonts w:ascii="Consolas" w:eastAsia="Consolas" w:hAnsi="Consolas" w:cs="Consolas"/>
          <w:color w:val="881391"/>
          <w:sz w:val="20"/>
          <w:szCs w:val="20"/>
        </w:rPr>
        <w:t>Services</w:t>
      </w:r>
      <w:r w:rsidRPr="4BE3D5E7">
        <w:rPr>
          <w:rFonts w:ascii="Consolas" w:eastAsia="Consolas" w:hAnsi="Consolas" w:cs="Consolas"/>
          <w:color w:val="212121"/>
          <w:sz w:val="20"/>
          <w:szCs w:val="20"/>
        </w:rPr>
        <w:t>: []</w:t>
      </w:r>
    </w:p>
    <w:p w14:paraId="3D694C48" w14:textId="285DB991" w:rsidR="4BE3D5E7" w:rsidRDefault="4BE3D5E7" w:rsidP="4BE3D5E7">
      <w:pPr>
        <w:ind w:left="360" w:firstLine="360"/>
        <w:rPr>
          <w:rFonts w:ascii="Consolas" w:eastAsia="Consolas" w:hAnsi="Consolas" w:cs="Consolas"/>
          <w:color w:val="212121"/>
        </w:rPr>
      </w:pPr>
      <w:r w:rsidRPr="4BE3D5E7">
        <w:rPr>
          <w:rFonts w:ascii="Consolas" w:eastAsia="Consolas" w:hAnsi="Consolas" w:cs="Consolas"/>
          <w:color w:val="212121"/>
        </w:rPr>
        <w:t>}]</w:t>
      </w:r>
    </w:p>
    <w:p w14:paraId="4EA36199" w14:textId="4A642EDD" w:rsidR="4BE3D5E7" w:rsidRDefault="4BE3D5E7" w:rsidP="4BE3D5E7">
      <w:pPr>
        <w:spacing w:line="285" w:lineRule="exact"/>
        <w:ind w:left="360"/>
      </w:pPr>
      <w:r w:rsidRPr="4BE3D5E7">
        <w:rPr>
          <w:rFonts w:ascii="Consolas" w:eastAsia="Consolas" w:hAnsi="Consolas" w:cs="Consolas"/>
          <w:color w:val="212121"/>
        </w:rPr>
        <w:t>}]</w:t>
      </w:r>
    </w:p>
    <w:p w14:paraId="0FEB60D7" w14:textId="1AA48BD0" w:rsidR="4BE3D5E7" w:rsidRDefault="4BE3D5E7" w:rsidP="4BE3D5E7">
      <w:pPr>
        <w:spacing w:line="285" w:lineRule="exact"/>
        <w:ind w:left="720" w:firstLine="720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}</w:t>
      </w:r>
    </w:p>
    <w:p w14:paraId="70D33F94" w14:textId="6DAC3596" w:rsidR="4BE3D5E7" w:rsidRDefault="4BE3D5E7" w:rsidP="4BE3D5E7">
      <w:pPr>
        <w:spacing w:line="285" w:lineRule="exact"/>
        <w:ind w:left="720" w:firstLine="720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lastRenderedPageBreak/>
        <w:t>})</w:t>
      </w:r>
    </w:p>
    <w:p w14:paraId="67930737" w14:textId="1FCD2F08" w:rsidR="4BE3D5E7" w:rsidRDefault="4BE3D5E7" w:rsidP="4BE3D5E7">
      <w:pPr>
        <w:spacing w:line="285" w:lineRule="exact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 xml:space="preserve">    );</w:t>
      </w:r>
    </w:p>
    <w:p w14:paraId="45BB47C2" w14:textId="7B852901" w:rsidR="4BE3D5E7" w:rsidRDefault="4BE3D5E7" w:rsidP="4BE3D5E7">
      <w:pPr>
        <w:spacing w:line="285" w:lineRule="exact"/>
      </w:pPr>
      <w:r>
        <w:t>};</w:t>
      </w:r>
    </w:p>
    <w:p w14:paraId="30C931CA" w14:textId="56940DB5" w:rsidR="4BE3D5E7" w:rsidRDefault="4BE3D5E7" w:rsidP="4BE3D5E7">
      <w:pPr>
        <w:spacing w:line="285" w:lineRule="exact"/>
      </w:pPr>
    </w:p>
    <w:p w14:paraId="7AF36511" w14:textId="1B57AE80" w:rsidR="4BE3D5E7" w:rsidRDefault="4BE3D5E7" w:rsidP="4BE3D5E7">
      <w:pPr>
        <w:rPr>
          <w:rFonts w:ascii="Calibri" w:eastAsia="Calibri" w:hAnsi="Calibri" w:cs="Calibri"/>
        </w:rPr>
      </w:pPr>
      <w:r w:rsidRPr="4BE3D5E7">
        <w:rPr>
          <w:rFonts w:ascii="Calibri" w:eastAsia="Calibri" w:hAnsi="Calibri" w:cs="Calibri"/>
          <w:b/>
          <w:bCs/>
        </w:rPr>
        <w:t>Note</w:t>
      </w:r>
      <w:r w:rsidRPr="4BE3D5E7">
        <w:rPr>
          <w:rFonts w:ascii="Calibri" w:eastAsia="Calibri" w:hAnsi="Calibri" w:cs="Calibri"/>
        </w:rPr>
        <w:t>:-</w:t>
      </w:r>
    </w:p>
    <w:p w14:paraId="35272DCB" w14:textId="64397EAB" w:rsidR="4BE3D5E7" w:rsidRDefault="4BE3D5E7" w:rsidP="4BE3D5E7">
      <w:pPr>
        <w:ind w:left="720"/>
        <w:rPr>
          <w:rFonts w:ascii="Calibri" w:eastAsia="Calibri" w:hAnsi="Calibri" w:cs="Calibri"/>
        </w:rPr>
      </w:pPr>
      <w:r w:rsidRPr="4BE3D5E7">
        <w:rPr>
          <w:rFonts w:ascii="Calibri" w:eastAsia="Calibri" w:hAnsi="Calibri" w:cs="Calibri"/>
          <w:b/>
          <w:bCs/>
        </w:rPr>
        <w:t>V</w:t>
      </w:r>
      <w:r w:rsidRPr="4BE3D5E7">
        <w:rPr>
          <w:rFonts w:ascii="Calibri" w:eastAsia="Calibri" w:hAnsi="Calibri" w:cs="Calibri"/>
        </w:rPr>
        <w:t xml:space="preserve"> = VIN#</w:t>
      </w:r>
    </w:p>
    <w:p w14:paraId="7DCAFD83" w14:textId="2389AF65" w:rsidR="4BE3D5E7" w:rsidRDefault="4BE3D5E7" w:rsidP="4BE3D5E7">
      <w:pPr>
        <w:ind w:left="720"/>
        <w:rPr>
          <w:rFonts w:ascii="Calibri" w:eastAsia="Calibri" w:hAnsi="Calibri" w:cs="Calibri"/>
        </w:rPr>
      </w:pPr>
      <w:r w:rsidRPr="4BE3D5E7">
        <w:rPr>
          <w:rFonts w:ascii="Calibri" w:eastAsia="Calibri" w:hAnsi="Calibri" w:cs="Calibri"/>
          <w:b/>
          <w:bCs/>
        </w:rPr>
        <w:t>S</w:t>
      </w:r>
      <w:r w:rsidRPr="4BE3D5E7">
        <w:rPr>
          <w:rFonts w:ascii="Calibri" w:eastAsia="Calibri" w:hAnsi="Calibri" w:cs="Calibri"/>
        </w:rPr>
        <w:t xml:space="preserve"> = STOCK#</w:t>
      </w:r>
    </w:p>
    <w:p w14:paraId="205122E0" w14:textId="6931BCB1" w:rsidR="4BE3D5E7" w:rsidRDefault="4BE3D5E7" w:rsidP="4BE3D5E7">
      <w:pPr>
        <w:ind w:left="720"/>
        <w:rPr>
          <w:rFonts w:ascii="Calibri" w:eastAsia="Calibri" w:hAnsi="Calibri" w:cs="Calibri"/>
        </w:rPr>
      </w:pPr>
      <w:r w:rsidRPr="4BE3D5E7">
        <w:rPr>
          <w:rFonts w:ascii="Calibri" w:eastAsia="Calibri" w:hAnsi="Calibri" w:cs="Calibri"/>
          <w:b/>
          <w:bCs/>
        </w:rPr>
        <w:t>R</w:t>
      </w:r>
      <w:r w:rsidRPr="4BE3D5E7">
        <w:rPr>
          <w:rFonts w:ascii="Calibri" w:eastAsia="Calibri" w:hAnsi="Calibri" w:cs="Calibri"/>
        </w:rPr>
        <w:t xml:space="preserve"> = RO#</w:t>
      </w:r>
    </w:p>
    <w:p w14:paraId="55FA1F69" w14:textId="3F248CEB" w:rsidR="4BE3D5E7" w:rsidRDefault="4BE3D5E7" w:rsidP="4BE3D5E7">
      <w:pPr>
        <w:ind w:left="720"/>
        <w:rPr>
          <w:rFonts w:ascii="Calibri" w:eastAsia="Calibri" w:hAnsi="Calibri" w:cs="Calibri"/>
        </w:rPr>
      </w:pPr>
      <w:r w:rsidRPr="4BE3D5E7">
        <w:rPr>
          <w:rFonts w:ascii="Calibri" w:eastAsia="Calibri" w:hAnsi="Calibri" w:cs="Calibri"/>
          <w:b/>
          <w:bCs/>
        </w:rPr>
        <w:t xml:space="preserve">W </w:t>
      </w:r>
      <w:r w:rsidRPr="4BE3D5E7">
        <w:rPr>
          <w:rFonts w:ascii="Calibri" w:eastAsia="Calibri" w:hAnsi="Calibri" w:cs="Calibri"/>
        </w:rPr>
        <w:t>= WORKORDER ID</w:t>
      </w:r>
    </w:p>
    <w:p w14:paraId="5EEA0A3B" w14:textId="49968195" w:rsidR="4BE3D5E7" w:rsidRDefault="4BE3D5E7" w:rsidP="4BE3D5E7">
      <w:pPr>
        <w:ind w:left="720"/>
        <w:rPr>
          <w:rFonts w:ascii="Calibri" w:eastAsia="Calibri" w:hAnsi="Calibri" w:cs="Calibri"/>
        </w:rPr>
      </w:pPr>
      <w:r w:rsidRPr="4BE3D5E7">
        <w:rPr>
          <w:rFonts w:ascii="Calibri" w:eastAsia="Calibri" w:hAnsi="Calibri" w:cs="Calibri"/>
        </w:rPr>
        <w:t xml:space="preserve"> </w:t>
      </w:r>
    </w:p>
    <w:p w14:paraId="3E6D5163" w14:textId="7A274072" w:rsidR="4BE3D5E7" w:rsidRDefault="4BE3D5E7" w:rsidP="4BE3D5E7">
      <w:pPr>
        <w:ind w:left="720"/>
        <w:rPr>
          <w:rFonts w:ascii="Calibri" w:eastAsia="Calibri" w:hAnsi="Calibri" w:cs="Calibri"/>
        </w:rPr>
      </w:pPr>
      <w:r w:rsidRPr="4BE3D5E7">
        <w:rPr>
          <w:rFonts w:ascii="Calibri" w:eastAsia="Calibri" w:hAnsi="Calibri" w:cs="Calibri"/>
          <w:b/>
          <w:bCs/>
        </w:rPr>
        <w:t>A</w:t>
      </w:r>
      <w:r w:rsidRPr="4BE3D5E7">
        <w:rPr>
          <w:rFonts w:ascii="Calibri" w:eastAsia="Calibri" w:hAnsi="Calibri" w:cs="Calibri"/>
        </w:rPr>
        <w:t xml:space="preserve"> = ALL</w:t>
      </w:r>
    </w:p>
    <w:p w14:paraId="6A66D838" w14:textId="4866D979" w:rsidR="4BE3D5E7" w:rsidRDefault="4BE3D5E7" w:rsidP="4BE3D5E7">
      <w:pPr>
        <w:ind w:left="720"/>
        <w:rPr>
          <w:rFonts w:ascii="Calibri" w:eastAsia="Calibri" w:hAnsi="Calibri" w:cs="Calibri"/>
        </w:rPr>
      </w:pPr>
      <w:r w:rsidRPr="4BE3D5E7">
        <w:rPr>
          <w:rFonts w:ascii="Calibri" w:eastAsia="Calibri" w:hAnsi="Calibri" w:cs="Calibri"/>
          <w:b/>
          <w:bCs/>
        </w:rPr>
        <w:t>O</w:t>
      </w:r>
      <w:r w:rsidRPr="4BE3D5E7">
        <w:rPr>
          <w:rFonts w:ascii="Calibri" w:eastAsia="Calibri" w:hAnsi="Calibri" w:cs="Calibri"/>
        </w:rPr>
        <w:t xml:space="preserve"> = Open</w:t>
      </w:r>
    </w:p>
    <w:p w14:paraId="5FB76A14" w14:textId="79A0DD67" w:rsidR="4BE3D5E7" w:rsidRDefault="4BE3D5E7" w:rsidP="4BE3D5E7">
      <w:pPr>
        <w:ind w:left="720"/>
        <w:rPr>
          <w:rFonts w:ascii="Calibri" w:eastAsia="Calibri" w:hAnsi="Calibri" w:cs="Calibri"/>
        </w:rPr>
      </w:pPr>
      <w:r w:rsidRPr="4BE3D5E7">
        <w:rPr>
          <w:rFonts w:ascii="Calibri" w:eastAsia="Calibri" w:hAnsi="Calibri" w:cs="Calibri"/>
          <w:b/>
          <w:bCs/>
        </w:rPr>
        <w:t>N</w:t>
      </w:r>
      <w:r w:rsidRPr="4BE3D5E7">
        <w:rPr>
          <w:rFonts w:ascii="Calibri" w:eastAsia="Calibri" w:hAnsi="Calibri" w:cs="Calibri"/>
        </w:rPr>
        <w:t xml:space="preserve"> = New</w:t>
      </w:r>
    </w:p>
    <w:p w14:paraId="7A935C83" w14:textId="6887B2AB" w:rsidR="4BE3D5E7" w:rsidRDefault="4BE3D5E7" w:rsidP="4BE3D5E7">
      <w:pPr>
        <w:ind w:left="720"/>
        <w:rPr>
          <w:rFonts w:ascii="Calibri" w:eastAsia="Calibri" w:hAnsi="Calibri" w:cs="Calibri"/>
        </w:rPr>
      </w:pPr>
      <w:r w:rsidRPr="4BE3D5E7">
        <w:rPr>
          <w:rFonts w:ascii="Calibri" w:eastAsia="Calibri" w:hAnsi="Calibri" w:cs="Calibri"/>
          <w:b/>
          <w:bCs/>
        </w:rPr>
        <w:t>I</w:t>
      </w:r>
      <w:r w:rsidRPr="4BE3D5E7">
        <w:rPr>
          <w:rFonts w:ascii="Calibri" w:eastAsia="Calibri" w:hAnsi="Calibri" w:cs="Calibri"/>
        </w:rPr>
        <w:t xml:space="preserve"> = In-Progress</w:t>
      </w:r>
    </w:p>
    <w:p w14:paraId="33D4C9F9" w14:textId="7C74135D" w:rsidR="4BE3D5E7" w:rsidRDefault="4BE3D5E7" w:rsidP="4BE3D5E7">
      <w:pPr>
        <w:ind w:left="720"/>
        <w:rPr>
          <w:rFonts w:ascii="Calibri" w:eastAsia="Calibri" w:hAnsi="Calibri" w:cs="Calibri"/>
        </w:rPr>
      </w:pPr>
      <w:r w:rsidRPr="4BE3D5E7">
        <w:rPr>
          <w:rFonts w:ascii="Calibri" w:eastAsia="Calibri" w:hAnsi="Calibri" w:cs="Calibri"/>
          <w:b/>
          <w:bCs/>
        </w:rPr>
        <w:t>C</w:t>
      </w:r>
      <w:r w:rsidRPr="4BE3D5E7">
        <w:rPr>
          <w:rFonts w:ascii="Calibri" w:eastAsia="Calibri" w:hAnsi="Calibri" w:cs="Calibri"/>
        </w:rPr>
        <w:t xml:space="preserve"> = Completed</w:t>
      </w:r>
    </w:p>
    <w:p w14:paraId="169557BC" w14:textId="6DE1405B" w:rsidR="4BE3D5E7" w:rsidRDefault="4BE3D5E7" w:rsidP="4BE3D5E7">
      <w:pPr>
        <w:ind w:left="720"/>
        <w:rPr>
          <w:rFonts w:ascii="Calibri" w:eastAsia="Calibri" w:hAnsi="Calibri" w:cs="Calibri"/>
        </w:rPr>
      </w:pPr>
      <w:r w:rsidRPr="4BE3D5E7">
        <w:rPr>
          <w:rFonts w:ascii="Calibri" w:eastAsia="Calibri" w:hAnsi="Calibri" w:cs="Calibri"/>
          <w:b/>
          <w:bCs/>
        </w:rPr>
        <w:t>P</w:t>
      </w:r>
      <w:r w:rsidRPr="4BE3D5E7">
        <w:rPr>
          <w:rFonts w:ascii="Calibri" w:eastAsia="Calibri" w:hAnsi="Calibri" w:cs="Calibri"/>
        </w:rPr>
        <w:t xml:space="preserve"> = Invoiced</w:t>
      </w:r>
    </w:p>
    <w:p w14:paraId="64521750" w14:textId="13E795AC" w:rsidR="4BE3D5E7" w:rsidRDefault="4BE3D5E7" w:rsidP="4BE3D5E7">
      <w:pPr>
        <w:ind w:left="720"/>
        <w:rPr>
          <w:rFonts w:ascii="Calibri" w:eastAsia="Calibri" w:hAnsi="Calibri" w:cs="Calibri"/>
        </w:rPr>
      </w:pPr>
      <w:r w:rsidRPr="4BE3D5E7">
        <w:rPr>
          <w:rFonts w:ascii="Calibri" w:eastAsia="Calibri" w:hAnsi="Calibri" w:cs="Calibri"/>
          <w:b/>
          <w:bCs/>
        </w:rPr>
        <w:t>WA</w:t>
      </w:r>
      <w:r w:rsidRPr="4BE3D5E7">
        <w:rPr>
          <w:rFonts w:ascii="Calibri" w:eastAsia="Calibri" w:hAnsi="Calibri" w:cs="Calibri"/>
        </w:rPr>
        <w:t xml:space="preserve"> = Waiting for Approval</w:t>
      </w:r>
    </w:p>
    <w:p w14:paraId="5C28DAFD" w14:textId="2E5D5DCF" w:rsidR="4BE3D5E7" w:rsidRDefault="4BE3D5E7" w:rsidP="4BE3D5E7">
      <w:pPr>
        <w:spacing w:line="285" w:lineRule="exact"/>
      </w:pPr>
    </w:p>
    <w:p w14:paraId="6AE6F67A" w14:textId="591B33DF" w:rsidR="4BE3D5E7" w:rsidRDefault="4BE3D5E7" w:rsidP="4BE3D5E7">
      <w:pPr>
        <w:rPr>
          <w:rFonts w:ascii="Calibri" w:eastAsia="Calibri" w:hAnsi="Calibri" w:cs="Calibri"/>
          <w:b/>
          <w:bCs/>
        </w:rPr>
      </w:pPr>
      <w:r w:rsidRPr="4BE3D5E7">
        <w:rPr>
          <w:b/>
          <w:bCs/>
        </w:rPr>
        <w:t xml:space="preserve">3. </w:t>
      </w:r>
      <w:r w:rsidRPr="4BE3D5E7">
        <w:rPr>
          <w:rFonts w:ascii="Calibri" w:eastAsia="Calibri" w:hAnsi="Calibri" w:cs="Calibri"/>
          <w:b/>
          <w:bCs/>
        </w:rPr>
        <w:t>Support Request API</w:t>
      </w:r>
    </w:p>
    <w:p w14:paraId="6601A149" w14:textId="300B4D07" w:rsidR="4BE3D5E7" w:rsidRDefault="4BE3D5E7" w:rsidP="4BE3D5E7">
      <w:pPr>
        <w:spacing w:line="285" w:lineRule="exact"/>
      </w:pPr>
    </w:p>
    <w:p w14:paraId="5C77CCED" w14:textId="7B906B42" w:rsidR="4BE3D5E7" w:rsidRDefault="4BE3D5E7" w:rsidP="4BE3D5E7">
      <w:pPr>
        <w:spacing w:line="285" w:lineRule="exact"/>
      </w:pPr>
      <w:r w:rsidRPr="4BE3D5E7">
        <w:rPr>
          <w:b/>
          <w:bCs/>
        </w:rPr>
        <w:t xml:space="preserve"> For API </w:t>
      </w:r>
      <w:r>
        <w:t>= ‘</w:t>
      </w:r>
      <w:r w:rsidRPr="4BE3D5E7">
        <w:rPr>
          <w:rFonts w:ascii="Segoe UI" w:eastAsia="Segoe UI" w:hAnsi="Segoe UI" w:cs="Segoe UI"/>
          <w:b/>
          <w:bCs/>
          <w:color w:val="C00000"/>
          <w:sz w:val="21"/>
          <w:szCs w:val="21"/>
        </w:rPr>
        <w:t>SupportRequestCUD</w:t>
      </w:r>
      <w:r w:rsidRPr="4BE3D5E7">
        <w:rPr>
          <w:rFonts w:ascii="Consolas" w:eastAsia="Consolas" w:hAnsi="Consolas" w:cs="Consolas"/>
          <w:b/>
          <w:bCs/>
          <w:color w:val="C00000"/>
          <w:sz w:val="21"/>
          <w:szCs w:val="21"/>
        </w:rPr>
        <w:t>/</w:t>
      </w:r>
      <w:r>
        <w:t>’</w:t>
      </w:r>
    </w:p>
    <w:p w14:paraId="76C318C2" w14:textId="16F81753" w:rsidR="4BE3D5E7" w:rsidRDefault="4BE3D5E7" w:rsidP="4BE3D5E7">
      <w:pPr>
        <w:spacing w:line="285" w:lineRule="exact"/>
      </w:pPr>
      <w:r w:rsidRPr="4BE3D5E7">
        <w:rPr>
          <w:rFonts w:ascii="Segoe UI" w:eastAsia="Segoe UI" w:hAnsi="Segoe UI" w:cs="Segoe UI"/>
          <w:sz w:val="21"/>
          <w:szCs w:val="21"/>
        </w:rPr>
        <w:t>SupportRequestCUD</w:t>
      </w:r>
      <w:r>
        <w:t>() {</w:t>
      </w:r>
    </w:p>
    <w:p w14:paraId="11689547" w14:textId="6C54C97E" w:rsidR="4BE3D5E7" w:rsidRDefault="4BE3D5E7" w:rsidP="4BE3D5E7">
      <w:pPr>
        <w:spacing w:line="285" w:lineRule="exact"/>
      </w:pPr>
    </w:p>
    <w:p w14:paraId="0E79D24C" w14:textId="71246B51" w:rsidR="4BE3D5E7" w:rsidRDefault="4BE3D5E7" w:rsidP="4BE3D5E7">
      <w:pPr>
        <w:spacing w:line="285" w:lineRule="exact"/>
        <w:ind w:left="720"/>
        <w:rPr>
          <w:rFonts w:ascii="Consolas" w:eastAsia="Consolas" w:hAnsi="Consolas" w:cs="Consolas"/>
          <w:b/>
          <w:bCs/>
          <w:color w:val="C00000"/>
          <w:sz w:val="21"/>
          <w:szCs w:val="21"/>
        </w:rPr>
      </w:pPr>
      <w:r w:rsidRPr="4BE3D5E7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xml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BE3D5E7">
        <w:rPr>
          <w:rFonts w:ascii="Consolas" w:eastAsia="Consolas" w:hAnsi="Consolas" w:cs="Consolas"/>
          <w:color w:val="CE9178"/>
          <w:sz w:val="21"/>
          <w:szCs w:val="21"/>
        </w:rPr>
        <w:t>`</w:t>
      </w:r>
      <w:r w:rsidRPr="4BE3D5E7">
        <w:rPr>
          <w:rFonts w:ascii="Calibri" w:eastAsia="Calibri" w:hAnsi="Calibri" w:cs="Calibri"/>
        </w:rPr>
        <w:t xml:space="preserve"> </w:t>
      </w:r>
      <w:r w:rsidRPr="4BE3D5E7">
        <w:rPr>
          <w:rFonts w:ascii="Consolas" w:eastAsia="Consolas" w:hAnsi="Consolas" w:cs="Consolas"/>
          <w:b/>
          <w:bCs/>
          <w:color w:val="C00000"/>
          <w:sz w:val="21"/>
          <w:szCs w:val="21"/>
        </w:rPr>
        <w:t>&lt;Info&gt;</w:t>
      </w:r>
    </w:p>
    <w:p w14:paraId="0B76E996" w14:textId="27F28F4C" w:rsidR="4BE3D5E7" w:rsidRDefault="4BE3D5E7" w:rsidP="4BE3D5E7">
      <w:pPr>
        <w:spacing w:line="285" w:lineRule="exact"/>
        <w:ind w:left="720"/>
        <w:rPr>
          <w:rFonts w:ascii="Consolas" w:eastAsia="Consolas" w:hAnsi="Consolas" w:cs="Consolas"/>
          <w:b/>
          <w:bCs/>
          <w:color w:val="C00000"/>
          <w:sz w:val="21"/>
          <w:szCs w:val="21"/>
        </w:rPr>
      </w:pPr>
      <w:r w:rsidRPr="4BE3D5E7">
        <w:rPr>
          <w:rFonts w:ascii="Consolas" w:eastAsia="Consolas" w:hAnsi="Consolas" w:cs="Consolas"/>
          <w:b/>
          <w:bCs/>
          <w:color w:val="C00000"/>
          <w:sz w:val="21"/>
          <w:szCs w:val="21"/>
        </w:rPr>
        <w:t>&lt;eid&gt;EmployeeId&lt;/eid&gt;</w:t>
      </w:r>
    </w:p>
    <w:p w14:paraId="3C4A2DEC" w14:textId="0ECD8E66" w:rsidR="4BE3D5E7" w:rsidRDefault="4BE3D5E7" w:rsidP="4BE3D5E7">
      <w:pPr>
        <w:spacing w:line="285" w:lineRule="exact"/>
        <w:ind w:left="720"/>
        <w:rPr>
          <w:rFonts w:ascii="Consolas" w:eastAsia="Consolas" w:hAnsi="Consolas" w:cs="Consolas"/>
          <w:b/>
          <w:bCs/>
          <w:color w:val="C00000"/>
          <w:sz w:val="21"/>
          <w:szCs w:val="21"/>
        </w:rPr>
      </w:pPr>
      <w:r w:rsidRPr="4BE3D5E7">
        <w:rPr>
          <w:rFonts w:ascii="Consolas" w:eastAsia="Consolas" w:hAnsi="Consolas" w:cs="Consolas"/>
          <w:b/>
          <w:bCs/>
          <w:color w:val="C00000"/>
          <w:sz w:val="21"/>
          <w:szCs w:val="21"/>
        </w:rPr>
        <w:t>&lt;name&gt;EmployeeName&lt;/name&gt;</w:t>
      </w:r>
    </w:p>
    <w:p w14:paraId="5697AEAE" w14:textId="7B222F41" w:rsidR="4BE3D5E7" w:rsidRDefault="4BE3D5E7" w:rsidP="4BE3D5E7">
      <w:pPr>
        <w:spacing w:line="285" w:lineRule="exact"/>
        <w:ind w:left="720"/>
        <w:rPr>
          <w:rFonts w:ascii="Consolas" w:eastAsia="Consolas" w:hAnsi="Consolas" w:cs="Consolas"/>
          <w:b/>
          <w:bCs/>
          <w:color w:val="C00000"/>
          <w:sz w:val="21"/>
          <w:szCs w:val="21"/>
        </w:rPr>
      </w:pPr>
      <w:r w:rsidRPr="4BE3D5E7">
        <w:rPr>
          <w:rFonts w:ascii="Consolas" w:eastAsia="Consolas" w:hAnsi="Consolas" w:cs="Consolas"/>
          <w:b/>
          <w:bCs/>
          <w:color w:val="C00000"/>
          <w:sz w:val="21"/>
          <w:szCs w:val="21"/>
        </w:rPr>
        <w:t>&lt;email&gt;Email&lt;/email&gt;</w:t>
      </w:r>
    </w:p>
    <w:p w14:paraId="513D05C8" w14:textId="52199349" w:rsidR="4BE3D5E7" w:rsidRDefault="4BE3D5E7" w:rsidP="4BE3D5E7">
      <w:pPr>
        <w:spacing w:line="285" w:lineRule="exact"/>
        <w:ind w:left="720"/>
        <w:rPr>
          <w:rFonts w:ascii="Consolas" w:eastAsia="Consolas" w:hAnsi="Consolas" w:cs="Consolas"/>
          <w:b/>
          <w:bCs/>
          <w:color w:val="C00000"/>
          <w:sz w:val="21"/>
          <w:szCs w:val="21"/>
        </w:rPr>
      </w:pPr>
      <w:r w:rsidRPr="4BE3D5E7">
        <w:rPr>
          <w:rFonts w:ascii="Consolas" w:eastAsia="Consolas" w:hAnsi="Consolas" w:cs="Consolas"/>
          <w:b/>
          <w:bCs/>
          <w:color w:val="C00000"/>
          <w:sz w:val="21"/>
          <w:szCs w:val="21"/>
        </w:rPr>
        <w:t>&lt;phone&gt;Phone&lt;/phone&gt;</w:t>
      </w:r>
    </w:p>
    <w:p w14:paraId="24E90CCB" w14:textId="3DDE88F5" w:rsidR="4BE3D5E7" w:rsidRDefault="4BE3D5E7" w:rsidP="4BE3D5E7">
      <w:pPr>
        <w:spacing w:line="285" w:lineRule="exact"/>
        <w:ind w:left="720"/>
        <w:rPr>
          <w:rFonts w:ascii="Consolas" w:eastAsia="Consolas" w:hAnsi="Consolas" w:cs="Consolas"/>
          <w:b/>
          <w:bCs/>
          <w:color w:val="C00000"/>
          <w:sz w:val="21"/>
          <w:szCs w:val="21"/>
        </w:rPr>
      </w:pPr>
      <w:r w:rsidRPr="4BE3D5E7">
        <w:rPr>
          <w:rFonts w:ascii="Consolas" w:eastAsia="Consolas" w:hAnsi="Consolas" w:cs="Consolas"/>
          <w:b/>
          <w:bCs/>
          <w:color w:val="C00000"/>
          <w:sz w:val="21"/>
          <w:szCs w:val="21"/>
        </w:rPr>
        <w:t>&lt;desc&gt;Message&lt;/desc&gt;</w:t>
      </w:r>
    </w:p>
    <w:p w14:paraId="2F881314" w14:textId="68F19561" w:rsidR="4BE3D5E7" w:rsidRDefault="4BE3D5E7" w:rsidP="4BE3D5E7">
      <w:pPr>
        <w:spacing w:line="285" w:lineRule="exact"/>
        <w:ind w:left="720"/>
        <w:rPr>
          <w:rFonts w:ascii="Consolas" w:eastAsia="Consolas" w:hAnsi="Consolas" w:cs="Consolas"/>
          <w:b/>
          <w:bCs/>
          <w:color w:val="C00000"/>
          <w:sz w:val="21"/>
          <w:szCs w:val="21"/>
        </w:rPr>
      </w:pPr>
      <w:r w:rsidRPr="4BE3D5E7">
        <w:rPr>
          <w:rFonts w:ascii="Consolas" w:eastAsia="Consolas" w:hAnsi="Consolas" w:cs="Consolas"/>
          <w:b/>
          <w:bCs/>
          <w:color w:val="C00000"/>
          <w:sz w:val="21"/>
          <w:szCs w:val="21"/>
        </w:rPr>
        <w:lastRenderedPageBreak/>
        <w:t>&lt;active&gt;Y&lt;/active&gt;</w:t>
      </w:r>
    </w:p>
    <w:p w14:paraId="0FCCE775" w14:textId="452C8860" w:rsidR="4BE3D5E7" w:rsidRDefault="4BE3D5E7" w:rsidP="4BE3D5E7">
      <w:pPr>
        <w:ind w:left="360"/>
        <w:rPr>
          <w:rFonts w:ascii="Consolas" w:eastAsia="Consolas" w:hAnsi="Consolas" w:cs="Consolas"/>
          <w:b/>
          <w:bCs/>
          <w:color w:val="C00000"/>
          <w:sz w:val="21"/>
          <w:szCs w:val="21"/>
        </w:rPr>
      </w:pPr>
      <w:r w:rsidRPr="4BE3D5E7">
        <w:rPr>
          <w:rFonts w:ascii="Consolas" w:eastAsia="Consolas" w:hAnsi="Consolas" w:cs="Consolas"/>
          <w:b/>
          <w:bCs/>
          <w:color w:val="C00000"/>
          <w:sz w:val="21"/>
          <w:szCs w:val="21"/>
        </w:rPr>
        <w:t>&lt;/Info&gt;</w:t>
      </w:r>
      <w:r w:rsidRPr="4BE3D5E7">
        <w:rPr>
          <w:rFonts w:ascii="Consolas" w:eastAsia="Consolas" w:hAnsi="Consolas" w:cs="Consolas"/>
          <w:color w:val="CE9178"/>
          <w:sz w:val="21"/>
          <w:szCs w:val="21"/>
        </w:rPr>
        <w:t>`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40B46C5" w14:textId="3B4997F9" w:rsidR="4BE3D5E7" w:rsidRDefault="4BE3D5E7" w:rsidP="4BE3D5E7"/>
    <w:p w14:paraId="1AF123B6" w14:textId="5B43C00E" w:rsidR="4BE3D5E7" w:rsidRDefault="4BE3D5E7" w:rsidP="4BE3D5E7">
      <w:pPr>
        <w:spacing w:line="285" w:lineRule="exact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  <w:r w:rsidRPr="4BE3D5E7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http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.post(`</w:t>
      </w:r>
      <w:hyperlink r:id="rId7">
        <w:r w:rsidRPr="4BE3D5E7">
          <w:rPr>
            <w:rStyle w:val="Hyperlink"/>
            <w:rFonts w:ascii="Consolas" w:eastAsia="Consolas" w:hAnsi="Consolas" w:cs="Consolas"/>
            <w:color w:val="C00000"/>
            <w:sz w:val="21"/>
            <w:szCs w:val="21"/>
          </w:rPr>
          <w:t>http://devpace2api.onsitedealersolutions.com/api/</w:t>
        </w:r>
      </w:hyperlink>
      <w:r w:rsidRPr="4BE3D5E7">
        <w:rPr>
          <w:rFonts w:ascii="Segoe UI" w:eastAsia="Segoe UI" w:hAnsi="Segoe UI" w:cs="Segoe UI"/>
          <w:b/>
          <w:bCs/>
          <w:color w:val="C00000"/>
          <w:sz w:val="21"/>
          <w:szCs w:val="21"/>
        </w:rPr>
        <w:t>SupportRequestCUD</w:t>
      </w:r>
      <w:r w:rsidRPr="4BE3D5E7">
        <w:rPr>
          <w:rFonts w:ascii="Consolas" w:eastAsia="Consolas" w:hAnsi="Consolas" w:cs="Consolas"/>
          <w:b/>
          <w:bCs/>
          <w:color w:val="C00000"/>
          <w:sz w:val="21"/>
          <w:szCs w:val="21"/>
        </w:rPr>
        <w:t>/</w:t>
      </w:r>
      <w:r w:rsidRPr="4BE3D5E7">
        <w:rPr>
          <w:rFonts w:ascii="Consolas" w:eastAsia="Consolas" w:hAnsi="Consolas" w:cs="Consolas"/>
          <w:color w:val="CE9178"/>
          <w:sz w:val="21"/>
          <w:szCs w:val="21"/>
        </w:rPr>
        <w:t>`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, {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strSearchString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xml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}</w:t>
      </w:r>
    </w:p>
    <w:p w14:paraId="7C50172F" w14:textId="704F0972" w:rsidR="4BE3D5E7" w:rsidRDefault="4BE3D5E7" w:rsidP="4BE3D5E7">
      <w:pPr>
        <w:spacing w:line="285" w:lineRule="exact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, {}).pipe(</w:t>
      </w:r>
    </w:p>
    <w:p w14:paraId="446D93E6" w14:textId="08BFC1C2" w:rsidR="4BE3D5E7" w:rsidRDefault="4BE3D5E7" w:rsidP="4BE3D5E7">
      <w:pPr>
        <w:spacing w:line="285" w:lineRule="exact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 xml:space="preserve">      tap(</w:t>
      </w:r>
    </w:p>
    <w:p w14:paraId="7D24BE87" w14:textId="4086CC7B" w:rsidR="4BE3D5E7" w:rsidRDefault="4BE3D5E7" w:rsidP="4BE3D5E7">
      <w:pPr>
        <w:spacing w:line="285" w:lineRule="exact"/>
      </w:pP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 xml:space="preserve">        (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)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{</w:t>
      </w:r>
    </w:p>
    <w:p w14:paraId="69D86530" w14:textId="4EE54AA0" w:rsidR="4BE3D5E7" w:rsidRDefault="4BE3D5E7" w:rsidP="4BE3D5E7">
      <w:pPr>
        <w:spacing w:line="285" w:lineRule="exact"/>
      </w:pP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4BE3D5E7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(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 w:rsidRPr="4BE3D5E7">
        <w:rPr>
          <w:rFonts w:ascii="Consolas" w:eastAsia="Consolas" w:hAnsi="Consolas" w:cs="Consolas"/>
          <w:color w:val="808080" w:themeColor="text1" w:themeTint="7F"/>
          <w:sz w:val="21"/>
          <w:szCs w:val="21"/>
        </w:rPr>
        <w:t>[0].errorid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808080" w:themeColor="text1" w:themeTint="7F"/>
          <w:sz w:val="21"/>
          <w:szCs w:val="21"/>
        </w:rPr>
        <w:t>=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== 0) {</w:t>
      </w:r>
    </w:p>
    <w:p w14:paraId="1B89BD7C" w14:textId="23FFADC3" w:rsidR="4BE3D5E7" w:rsidRDefault="4BE3D5E7" w:rsidP="4BE3D5E7">
      <w:pPr>
        <w:spacing w:line="285" w:lineRule="exact"/>
        <w:ind w:left="1440" w:firstLine="720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</w:p>
    <w:p w14:paraId="725FC38A" w14:textId="3E2C8E2F" w:rsidR="4BE3D5E7" w:rsidRDefault="4BE3D5E7" w:rsidP="4BE3D5E7">
      <w:pPr>
        <w:spacing w:line="285" w:lineRule="exact"/>
        <w:ind w:left="720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}</w:t>
      </w:r>
    </w:p>
    <w:p w14:paraId="6EE9101B" w14:textId="6DAC3596" w:rsidR="4BE3D5E7" w:rsidRDefault="4BE3D5E7" w:rsidP="4BE3D5E7">
      <w:pPr>
        <w:spacing w:line="285" w:lineRule="exact"/>
        <w:ind w:left="720" w:firstLine="720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})</w:t>
      </w:r>
    </w:p>
    <w:p w14:paraId="427FDF43" w14:textId="1FCD2F08" w:rsidR="4BE3D5E7" w:rsidRDefault="4BE3D5E7" w:rsidP="4BE3D5E7">
      <w:pPr>
        <w:spacing w:line="285" w:lineRule="exact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 xml:space="preserve">    );</w:t>
      </w:r>
    </w:p>
    <w:p w14:paraId="3970D5A6" w14:textId="7B852901" w:rsidR="4BE3D5E7" w:rsidRDefault="4BE3D5E7" w:rsidP="4BE3D5E7">
      <w:pPr>
        <w:spacing w:line="285" w:lineRule="exact"/>
      </w:pPr>
      <w:r>
        <w:t>};</w:t>
      </w:r>
    </w:p>
    <w:p w14:paraId="76C00141" w14:textId="34199E31" w:rsidR="4BE3D5E7" w:rsidRDefault="4BE3D5E7" w:rsidP="4BE3D5E7">
      <w:pPr>
        <w:spacing w:line="285" w:lineRule="exact"/>
        <w:ind w:firstLine="720"/>
      </w:pPr>
    </w:p>
    <w:p w14:paraId="4FAC526A" w14:textId="145A266F" w:rsidR="4BE3D5E7" w:rsidRDefault="4BE3D5E7" w:rsidP="4BE3D5E7">
      <w:pPr>
        <w:spacing w:line="285" w:lineRule="exact"/>
        <w:rPr>
          <w:b/>
          <w:bCs/>
        </w:rPr>
      </w:pPr>
      <w:r w:rsidRPr="4BE3D5E7">
        <w:rPr>
          <w:b/>
          <w:bCs/>
        </w:rPr>
        <w:t>4. CMS Employee Info</w:t>
      </w:r>
    </w:p>
    <w:p w14:paraId="7BC80C74" w14:textId="72F9C17E" w:rsidR="4BE3D5E7" w:rsidRDefault="4BE3D5E7" w:rsidP="4BE3D5E7">
      <w:pPr>
        <w:spacing w:line="285" w:lineRule="exact"/>
      </w:pPr>
    </w:p>
    <w:p w14:paraId="17E8C02D" w14:textId="7FA8A262" w:rsidR="4BE3D5E7" w:rsidRDefault="4BE3D5E7" w:rsidP="4BE3D5E7">
      <w:pPr>
        <w:spacing w:line="285" w:lineRule="exact"/>
      </w:pPr>
      <w:r w:rsidRPr="4BE3D5E7">
        <w:rPr>
          <w:b/>
          <w:bCs/>
        </w:rPr>
        <w:t xml:space="preserve">For API </w:t>
      </w:r>
      <w:r>
        <w:t>= ‘</w:t>
      </w:r>
      <w:r w:rsidRPr="4BE3D5E7">
        <w:rPr>
          <w:rFonts w:ascii="Consolas" w:eastAsia="Consolas" w:hAnsi="Consolas" w:cs="Consolas"/>
          <w:b/>
          <w:bCs/>
          <w:color w:val="C00000"/>
          <w:sz w:val="21"/>
          <w:szCs w:val="21"/>
        </w:rPr>
        <w:t>CMSEmployeeInfo/</w:t>
      </w:r>
      <w:r>
        <w:t>’</w:t>
      </w:r>
    </w:p>
    <w:p w14:paraId="4D552945" w14:textId="0FB96FB1" w:rsidR="4BE3D5E7" w:rsidRDefault="4BE3D5E7" w:rsidP="4BE3D5E7">
      <w:pPr>
        <w:spacing w:line="285" w:lineRule="exact"/>
      </w:pPr>
      <w:r w:rsidRPr="4BE3D5E7">
        <w:rPr>
          <w:rFonts w:ascii="Consolas" w:eastAsia="Consolas" w:hAnsi="Consolas" w:cs="Consolas"/>
          <w:color w:val="000000" w:themeColor="text1"/>
          <w:sz w:val="21"/>
          <w:szCs w:val="21"/>
        </w:rPr>
        <w:t>CMSEmployeeInfo</w:t>
      </w:r>
      <w:r>
        <w:t>() {</w:t>
      </w:r>
    </w:p>
    <w:p w14:paraId="4A75B39B" w14:textId="1DDA4499" w:rsidR="4BE3D5E7" w:rsidRDefault="4BE3D5E7" w:rsidP="4BE3D5E7">
      <w:pPr>
        <w:spacing w:line="285" w:lineRule="exact"/>
        <w:rPr>
          <w:rFonts w:ascii="Consolas" w:eastAsia="Consolas" w:hAnsi="Consolas" w:cs="Consolas"/>
          <w:b/>
          <w:bCs/>
          <w:color w:val="C00000"/>
          <w:sz w:val="21"/>
          <w:szCs w:val="21"/>
        </w:rPr>
      </w:pPr>
      <w:r w:rsidRPr="4BE3D5E7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xml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BE3D5E7">
        <w:rPr>
          <w:rFonts w:ascii="Consolas" w:eastAsia="Consolas" w:hAnsi="Consolas" w:cs="Consolas"/>
          <w:color w:val="CE9178"/>
          <w:sz w:val="21"/>
          <w:szCs w:val="21"/>
        </w:rPr>
        <w:t xml:space="preserve">` </w:t>
      </w:r>
      <w:r w:rsidRPr="4BE3D5E7">
        <w:rPr>
          <w:rFonts w:ascii="Consolas" w:eastAsia="Consolas" w:hAnsi="Consolas" w:cs="Consolas"/>
          <w:b/>
          <w:bCs/>
          <w:color w:val="C00000"/>
          <w:sz w:val="21"/>
          <w:szCs w:val="21"/>
        </w:rPr>
        <w:t>&lt;Employees&gt;&lt;ID&gt;EmployeeId&lt;/ID&gt;&lt;/Employees&gt;</w:t>
      </w:r>
      <w:r w:rsidRPr="4BE3D5E7">
        <w:rPr>
          <w:rFonts w:ascii="Consolas" w:eastAsia="Consolas" w:hAnsi="Consolas" w:cs="Consolas"/>
          <w:color w:val="CE9178"/>
          <w:sz w:val="21"/>
          <w:szCs w:val="21"/>
        </w:rPr>
        <w:t>`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80493A8" w14:textId="3B4997F9" w:rsidR="4BE3D5E7" w:rsidRDefault="4BE3D5E7" w:rsidP="4BE3D5E7"/>
    <w:p w14:paraId="283A101A" w14:textId="15166BBB" w:rsidR="4BE3D5E7" w:rsidRDefault="4BE3D5E7" w:rsidP="4BE3D5E7">
      <w:pPr>
        <w:spacing w:line="285" w:lineRule="exact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  <w:r w:rsidRPr="4BE3D5E7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http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.post(</w:t>
      </w:r>
      <w:r w:rsidRPr="4BE3D5E7">
        <w:rPr>
          <w:rFonts w:ascii="Consolas" w:eastAsia="Consolas" w:hAnsi="Consolas" w:cs="Consolas"/>
          <w:color w:val="CE9178"/>
          <w:sz w:val="21"/>
          <w:szCs w:val="21"/>
        </w:rPr>
        <w:t>`</w:t>
      </w:r>
      <w:hyperlink r:id="rId8">
        <w:r w:rsidRPr="4BE3D5E7">
          <w:rPr>
            <w:rStyle w:val="Hyperlink"/>
            <w:rFonts w:ascii="Consolas" w:eastAsia="Consolas" w:hAnsi="Consolas" w:cs="Consolas"/>
            <w:color w:val="C00000"/>
            <w:sz w:val="21"/>
            <w:szCs w:val="21"/>
          </w:rPr>
          <w:t>http://devpace2api.onsitedealersolutions.com/api/</w:t>
        </w:r>
      </w:hyperlink>
      <w:r w:rsidRPr="4BE3D5E7">
        <w:rPr>
          <w:rFonts w:ascii="Consolas" w:eastAsia="Consolas" w:hAnsi="Consolas" w:cs="Consolas"/>
          <w:b/>
          <w:bCs/>
          <w:color w:val="C00000"/>
          <w:sz w:val="21"/>
          <w:szCs w:val="21"/>
        </w:rPr>
        <w:t>CMSEmployeeInfo/</w:t>
      </w:r>
      <w:r w:rsidRPr="4BE3D5E7">
        <w:rPr>
          <w:rFonts w:ascii="Consolas" w:eastAsia="Consolas" w:hAnsi="Consolas" w:cs="Consolas"/>
          <w:color w:val="CE9178"/>
          <w:sz w:val="21"/>
          <w:szCs w:val="21"/>
        </w:rPr>
        <w:t>`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{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strSearchString: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xml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}, {}).pipe(</w:t>
      </w:r>
    </w:p>
    <w:p w14:paraId="18A07650" w14:textId="08BFC1C2" w:rsidR="4BE3D5E7" w:rsidRDefault="4BE3D5E7" w:rsidP="4BE3D5E7">
      <w:pPr>
        <w:spacing w:line="285" w:lineRule="exact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 xml:space="preserve">      tap(</w:t>
      </w:r>
    </w:p>
    <w:p w14:paraId="2F414791" w14:textId="4086CC7B" w:rsidR="4BE3D5E7" w:rsidRDefault="4BE3D5E7" w:rsidP="4BE3D5E7">
      <w:pPr>
        <w:spacing w:line="285" w:lineRule="exact"/>
      </w:pP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(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 xml:space="preserve">) </w:t>
      </w:r>
      <w:r w:rsidRPr="4BE3D5E7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{</w:t>
      </w:r>
    </w:p>
    <w:p w14:paraId="0A884789" w14:textId="3F6AA788" w:rsidR="4BE3D5E7" w:rsidRDefault="4BE3D5E7" w:rsidP="4BE3D5E7">
      <w:pPr>
        <w:spacing w:line="285" w:lineRule="exact"/>
      </w:pP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4BE3D5E7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(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!==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4BE3D5E7">
        <w:rPr>
          <w:rFonts w:ascii="Consolas" w:eastAsia="Consolas" w:hAnsi="Consolas" w:cs="Consolas"/>
          <w:color w:val="CE9178"/>
          <w:sz w:val="21"/>
          <w:szCs w:val="21"/>
        </w:rPr>
        <w:t>''</w:t>
      </w: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) {</w:t>
      </w:r>
    </w:p>
    <w:p w14:paraId="1F37B8FD" w14:textId="720959B7" w:rsidR="4BE3D5E7" w:rsidRDefault="4BE3D5E7" w:rsidP="4BE3D5E7">
      <w:pPr>
        <w:spacing w:line="285" w:lineRule="exact"/>
        <w:ind w:left="36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r w:rsidRPr="4BE3D5E7">
        <w:rPr>
          <w:rFonts w:ascii="Consolas" w:eastAsia="Consolas" w:hAnsi="Consolas" w:cs="Consolas"/>
          <w:color w:val="9CDCFE"/>
          <w:sz w:val="21"/>
          <w:szCs w:val="21"/>
        </w:rPr>
        <w:t>response</w:t>
      </w:r>
      <w:r w:rsidRPr="4BE3D5E7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4BE3D5E7">
        <w:rPr>
          <w:rFonts w:ascii="Consolas" w:eastAsia="Consolas" w:hAnsi="Consolas" w:cs="Consolas"/>
          <w:color w:val="595959" w:themeColor="text1" w:themeTint="A6"/>
          <w:sz w:val="21"/>
          <w:szCs w:val="21"/>
        </w:rPr>
        <w:t>[{</w:t>
      </w:r>
      <w:r w:rsidRPr="4BE3D5E7">
        <w:rPr>
          <w:rFonts w:ascii="Segoe UI" w:eastAsia="Segoe UI" w:hAnsi="Segoe UI" w:cs="Segoe UI"/>
          <w:color w:val="595959" w:themeColor="text1" w:themeTint="A6"/>
        </w:rPr>
        <w:t>TBL_EMP: [{</w:t>
      </w:r>
    </w:p>
    <w:p w14:paraId="5B7C3A7B" w14:textId="0CA7FB9E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EmployeeAddress1: "" </w:t>
      </w:r>
    </w:p>
    <w:p w14:paraId="2E753191" w14:textId="3C4BD701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EmployeeAddress2: "" </w:t>
      </w:r>
    </w:p>
    <w:p w14:paraId="1D917909" w14:textId="2818ABAA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EmployeeCity: "" </w:t>
      </w:r>
    </w:p>
    <w:p w14:paraId="3D1E43A2" w14:textId="75677A59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lastRenderedPageBreak/>
        <w:t xml:space="preserve">EmployeeContactName: "" </w:t>
      </w:r>
    </w:p>
    <w:p w14:paraId="7C98EED5" w14:textId="06F0D13C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EmployeeContactNumber: "" </w:t>
      </w:r>
    </w:p>
    <w:p w14:paraId="266780FA" w14:textId="594E6997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EmployeeDOB: "1963-11-13" </w:t>
      </w:r>
    </w:p>
    <w:p w14:paraId="2CA00A24" w14:textId="7596215D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EmployeeDirectDeposite: "N" </w:t>
      </w:r>
    </w:p>
    <w:p w14:paraId="187360D3" w14:textId="21B501FF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EmployeeEMPID: "9006" </w:t>
      </w:r>
    </w:p>
    <w:p w14:paraId="30139CC7" w14:textId="1F6FB9AA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>EmployeeEmail: "</w:t>
      </w:r>
      <w:hyperlink r:id="rId9">
        <w:r w:rsidRPr="4BE3D5E7">
          <w:rPr>
            <w:rStyle w:val="Hyperlink"/>
            <w:rFonts w:ascii="Segoe UI" w:eastAsia="Segoe UI" w:hAnsi="Segoe UI" w:cs="Segoe UI"/>
            <w:color w:val="595959" w:themeColor="text1" w:themeTint="A6"/>
          </w:rPr>
          <w:t>ahoffman@onsitedealersolutions.com</w:t>
        </w:r>
      </w:hyperlink>
      <w:r w:rsidRPr="4BE3D5E7">
        <w:rPr>
          <w:rFonts w:ascii="Segoe UI" w:eastAsia="Segoe UI" w:hAnsi="Segoe UI" w:cs="Segoe UI"/>
          <w:color w:val="595959" w:themeColor="text1" w:themeTint="A6"/>
        </w:rPr>
        <w:t xml:space="preserve">" </w:t>
      </w:r>
    </w:p>
    <w:p w14:paraId="4D5A6325" w14:textId="3CE25E15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EmployeeEthnicity: "WHITE" </w:t>
      </w:r>
    </w:p>
    <w:p w14:paraId="203BF132" w14:textId="40168DAB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EmployeeFirstName: "A." </w:t>
      </w:r>
    </w:p>
    <w:p w14:paraId="24313045" w14:textId="2B2054CF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EmployeeGender: "F" </w:t>
      </w:r>
    </w:p>
    <w:p w14:paraId="42A5A7C7" w14:textId="41E5E61A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EmployeeID: 10 </w:t>
      </w:r>
    </w:p>
    <w:p w14:paraId="7CC26F0C" w14:textId="6BADF31E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EmployeeImage: "22_20190801142157328559.jpg" </w:t>
      </w:r>
    </w:p>
    <w:p w14:paraId="338DC861" w14:textId="35B7EA22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EmployeeJoinDate: "Jun 3 2013 " </w:t>
      </w:r>
    </w:p>
    <w:p w14:paraId="2D4D7127" w14:textId="5EB8C168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EmployeeLastName: "Hoffman" </w:t>
      </w:r>
    </w:p>
    <w:p w14:paraId="5E907AEF" w14:textId="0EA3D787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EmployeeLoginType: 3 </w:t>
      </w:r>
    </w:p>
    <w:p w14:paraId="6D143A0E" w14:textId="1E6045EA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EmployeeMarital: "M" </w:t>
      </w:r>
    </w:p>
    <w:p w14:paraId="36BDD3C5" w14:textId="2845B604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EmployeeMiddleName: "" </w:t>
      </w:r>
    </w:p>
    <w:p w14:paraId="44DABC92" w14:textId="4A52703C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EmployeeMultipleAreas: "N" </w:t>
      </w:r>
    </w:p>
    <w:p w14:paraId="14DBED3F" w14:textId="1E06E271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EmployeeName: "A. Hoffman" </w:t>
      </w:r>
    </w:p>
    <w:p w14:paraId="5F0415E5" w14:textId="24431050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EmployeeNotes: "" </w:t>
      </w:r>
    </w:p>
    <w:p w14:paraId="49D38BFC" w14:textId="6F638350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EmployeePasscode: "13Rabbit" </w:t>
      </w:r>
    </w:p>
    <w:p w14:paraId="308A6A71" w14:textId="19EFC2F7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EmployeePayType: "HR" </w:t>
      </w:r>
    </w:p>
    <w:p w14:paraId="1C525DC0" w14:textId="4B8768AE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EmployeePayTypeAmount: 0 </w:t>
      </w:r>
    </w:p>
    <w:p w14:paraId="57849B6B" w14:textId="51B9E0BF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EmployeePhone: "816-536-4705" </w:t>
      </w:r>
    </w:p>
    <w:p w14:paraId="7E8808B9" w14:textId="483CDF37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EmployeePhone2: "" </w:t>
      </w:r>
    </w:p>
    <w:p w14:paraId="6B618B79" w14:textId="3BEA0C3D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EmployeePiecePay: "" </w:t>
      </w:r>
    </w:p>
    <w:p w14:paraId="69B90F5E" w14:textId="5D33F32E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EmployeeRoleCategoryID: 1 </w:t>
      </w:r>
    </w:p>
    <w:p w14:paraId="06A9FD6D" w14:textId="16AE0E5C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EmployeeRoleID: 8 </w:t>
      </w:r>
    </w:p>
    <w:p w14:paraId="07BF1592" w14:textId="405D7D51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lastRenderedPageBreak/>
        <w:t xml:space="preserve">EmployeeRoleName: "Administrator" </w:t>
      </w:r>
    </w:p>
    <w:p w14:paraId="6F34758C" w14:textId="427D8705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EmployeeState: "" </w:t>
      </w:r>
    </w:p>
    <w:p w14:paraId="30A93737" w14:textId="7830B3D4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EmployeeStatus: "Y" </w:t>
      </w:r>
    </w:p>
    <w:p w14:paraId="348E9761" w14:textId="617DF664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EmployeeType: "FT" </w:t>
      </w:r>
    </w:p>
    <w:p w14:paraId="66D382DB" w14:textId="13377C8D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EmployeeUserID: "9006" </w:t>
      </w:r>
    </w:p>
    <w:p w14:paraId="3A4EC5FD" w14:textId="7C9B529D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EmployeeZip: "" </w:t>
      </w:r>
    </w:p>
    <w:p w14:paraId="2063F2C3" w14:textId="0E553C6B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TBLACCOUNTINFO: [] </w:t>
      </w:r>
    </w:p>
    <w:p w14:paraId="749DFB76" w14:textId="63B2B230" w:rsidR="4BE3D5E7" w:rsidRDefault="4BE3D5E7" w:rsidP="4BE3D5E7">
      <w:pPr>
        <w:ind w:left="288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>TBLSITES: [{…}]</w:t>
      </w:r>
    </w:p>
    <w:p w14:paraId="2FE01ADD" w14:textId="4936A0A2" w:rsidR="4BE3D5E7" w:rsidRDefault="4BE3D5E7" w:rsidP="4BE3D5E7">
      <w:pPr>
        <w:spacing w:line="285" w:lineRule="exact"/>
        <w:ind w:left="2160"/>
        <w:rPr>
          <w:rFonts w:ascii="Segoe UI" w:eastAsia="Segoe UI" w:hAnsi="Segoe UI" w:cs="Segoe UI"/>
          <w:color w:val="595959" w:themeColor="text1" w:themeTint="A6"/>
        </w:rPr>
      </w:pPr>
    </w:p>
    <w:p w14:paraId="7831EDD2" w14:textId="36E5E20B" w:rsidR="4BE3D5E7" w:rsidRDefault="4BE3D5E7" w:rsidP="4BE3D5E7">
      <w:pPr>
        <w:spacing w:line="285" w:lineRule="exact"/>
        <w:ind w:left="216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 xml:space="preserve">}] </w:t>
      </w:r>
    </w:p>
    <w:p w14:paraId="3384B32B" w14:textId="06DA6026" w:rsidR="4BE3D5E7" w:rsidRDefault="4BE3D5E7" w:rsidP="4BE3D5E7">
      <w:pPr>
        <w:ind w:left="216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>TOTALRECORDS: 1</w:t>
      </w:r>
    </w:p>
    <w:p w14:paraId="00E7EA22" w14:textId="5C80B80D" w:rsidR="4BE3D5E7" w:rsidRDefault="4BE3D5E7" w:rsidP="4BE3D5E7">
      <w:pPr>
        <w:ind w:left="2160"/>
        <w:rPr>
          <w:rFonts w:ascii="Segoe UI" w:eastAsia="Segoe UI" w:hAnsi="Segoe UI" w:cs="Segoe UI"/>
          <w:color w:val="595959" w:themeColor="text1" w:themeTint="A6"/>
        </w:rPr>
      </w:pPr>
      <w:r w:rsidRPr="4BE3D5E7">
        <w:rPr>
          <w:rFonts w:ascii="Segoe UI" w:eastAsia="Segoe UI" w:hAnsi="Segoe UI" w:cs="Segoe UI"/>
          <w:color w:val="595959" w:themeColor="text1" w:themeTint="A6"/>
        </w:rPr>
        <w:t>}]</w:t>
      </w:r>
    </w:p>
    <w:p w14:paraId="20C89A46" w14:textId="1B4509CB" w:rsidR="4BE3D5E7" w:rsidRDefault="4BE3D5E7" w:rsidP="4BE3D5E7">
      <w:pPr>
        <w:pStyle w:val="ListParagraph"/>
        <w:numPr>
          <w:ilvl w:val="0"/>
          <w:numId w:val="1"/>
        </w:numPr>
        <w:spacing w:line="285" w:lineRule="exact"/>
        <w:rPr>
          <w:color w:val="D4D4D4"/>
          <w:sz w:val="21"/>
          <w:szCs w:val="21"/>
        </w:rPr>
      </w:pPr>
    </w:p>
    <w:p w14:paraId="61CDC5AB" w14:textId="1AA48BD0" w:rsidR="4BE3D5E7" w:rsidRDefault="4BE3D5E7" w:rsidP="4BE3D5E7">
      <w:pPr>
        <w:spacing w:line="285" w:lineRule="exact"/>
        <w:ind w:left="720" w:firstLine="720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}</w:t>
      </w:r>
    </w:p>
    <w:p w14:paraId="1889D9CE" w14:textId="6DAC3596" w:rsidR="4BE3D5E7" w:rsidRDefault="4BE3D5E7" w:rsidP="4BE3D5E7">
      <w:pPr>
        <w:spacing w:line="285" w:lineRule="exact"/>
        <w:ind w:left="720" w:firstLine="720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>})</w:t>
      </w:r>
    </w:p>
    <w:p w14:paraId="5611AE0B" w14:textId="04EDFF7F" w:rsidR="4BE3D5E7" w:rsidRDefault="4BE3D5E7" w:rsidP="4BE3D5E7">
      <w:pPr>
        <w:spacing w:line="285" w:lineRule="exact"/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</w:pPr>
      <w:r w:rsidRPr="4BE3D5E7">
        <w:rPr>
          <w:rFonts w:ascii="Consolas" w:eastAsia="Consolas" w:hAnsi="Consolas" w:cs="Consolas"/>
          <w:color w:val="747070" w:themeColor="background2" w:themeShade="7F"/>
          <w:sz w:val="21"/>
          <w:szCs w:val="21"/>
        </w:rPr>
        <w:t xml:space="preserve">    );</w:t>
      </w:r>
    </w:p>
    <w:p w14:paraId="58DA5201" w14:textId="14D971F0" w:rsidR="4BE3D5E7" w:rsidRDefault="4BE3D5E7" w:rsidP="4BE3D5E7">
      <w:pPr>
        <w:spacing w:line="285" w:lineRule="exact"/>
      </w:pPr>
      <w:r>
        <w:t>};</w:t>
      </w:r>
    </w:p>
    <w:p w14:paraId="15086FA9" w14:textId="4E6CECE2" w:rsidR="4BE3D5E7" w:rsidRDefault="4BE3D5E7" w:rsidP="4BE3D5E7">
      <w:pPr>
        <w:spacing w:line="285" w:lineRule="exact"/>
      </w:pPr>
    </w:p>
    <w:p w14:paraId="780C7C42" w14:textId="6D498401" w:rsidR="4BE3D5E7" w:rsidRDefault="4BE3D5E7" w:rsidP="4BE3D5E7"/>
    <w:sectPr w:rsidR="4BE3D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5233D"/>
    <w:multiLevelType w:val="hybridMultilevel"/>
    <w:tmpl w:val="231E89CE"/>
    <w:lvl w:ilvl="0" w:tplc="39C46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A56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96A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CA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221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C7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80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F65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028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FC62A1"/>
    <w:rsid w:val="009D47F6"/>
    <w:rsid w:val="05FC62A1"/>
    <w:rsid w:val="4BE3D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62A1"/>
  <w15:chartTrackingRefBased/>
  <w15:docId w15:val="{B752789E-6178-4F0C-9942-5310774E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pace2api.onsitedealersolutions.com/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pace2api.onsitedealersolutions.com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pace2api.onsitedealersolutions.com/ap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pace2api.onsitedealersolutions.com/ap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hoffman@onsitedealer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 Krishna</dc:creator>
  <cp:keywords/>
  <dc:description/>
  <cp:lastModifiedBy>Ravindra K</cp:lastModifiedBy>
  <cp:revision>3</cp:revision>
  <dcterms:created xsi:type="dcterms:W3CDTF">2019-09-18T09:47:00Z</dcterms:created>
  <dcterms:modified xsi:type="dcterms:W3CDTF">2019-09-18T09:47:00Z</dcterms:modified>
</cp:coreProperties>
</file>