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8CE0B" w14:textId="77777777" w:rsidR="00790830" w:rsidRPr="005C57C2" w:rsidRDefault="00F075FE" w:rsidP="004119B8">
      <w:pPr>
        <w:pBdr>
          <w:bottom w:val="single" w:sz="4" w:space="1" w:color="auto"/>
        </w:pBdr>
        <w:spacing w:line="240" w:lineRule="auto"/>
        <w:jc w:val="both"/>
        <w:rPr>
          <w:rFonts w:cs="Times New Roman"/>
          <w:b/>
          <w:color w:val="000000" w:themeColor="text1"/>
        </w:rPr>
      </w:pPr>
      <w:r w:rsidRPr="005C57C2">
        <w:rPr>
          <w:rFonts w:cs="Times New Roman"/>
          <w:b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46A0C" wp14:editId="40D52906">
                <wp:simplePos x="0" y="0"/>
                <wp:positionH relativeFrom="column">
                  <wp:posOffset>28575</wp:posOffset>
                </wp:positionH>
                <wp:positionV relativeFrom="paragraph">
                  <wp:posOffset>342900</wp:posOffset>
                </wp:positionV>
                <wp:extent cx="5915025" cy="209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095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F88BE59" w14:textId="77777777" w:rsidR="00C01CAC" w:rsidRPr="00516959" w:rsidRDefault="00C01CAC" w:rsidP="00C01CA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16959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PROFESSINAL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27pt;width:465.7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xfbAIAAPcEAAAOAAAAZHJzL2Uyb0RvYy54bWysVNtu2zAMfR+wfxD0vviyeG2MOEWXrsOA&#10;7oK1+wBFlmNtkuhJauz060fJjhd0wB6G+cEQJfLokDzU+mrQihyEdRJMRbNFSokwHGpp9hX99nD7&#10;6pIS55mpmQIjKnoUjl5tXr5Y910pcmhB1cISBDGu7LuKtt53ZZI43grN3AI6YfCwAauZR9Puk9qy&#10;HtG1SvI0fZP0YOvOAhfO4e7NeEg3Eb9pBPefm8YJT1RFkZuPfxv/u/BPNmtW7i3rWsknGuwfWGgm&#10;DV46Q90wz8ijlX9AacktOGj8goNOoGkkFzEHzCZLn2Vz37JOxFywOK6by+T+Hyz/dPhiiawrmmcX&#10;lBimsUkPYvDkLQwkD/XpO1ei232Hjn7AbexzzNV1d8B/OGJg2zKzF9fWQt8KViO/LEQmZ6Ejjgsg&#10;u/4j1HgNe/QQgYbG6lA8LAdBdOzTce5NoMJxs1hlRZoXlHA8y9NVUcTmJaw8RXfW+fcCNAmLilrs&#10;fURnhzvnAxtWnlzCZcqQvqKrAjGD6UDJ+lYqFQ27322VJQcWZBO/mM8zNy09ildJXdHL2YmVoQTv&#10;TB2l5ZlU4xqvV2aqSSjDVBB/VGKk81U02IiYf+TAJxKjWnGcsC4nzUYwDAiODZKeY7M0fT3mEyZI&#10;zEkoP3Zkdg+RIg7IHJtOgX+/dw6Kd4Pxc7xm38HOfXdjZkECftgNk5B2UB9RAhbGScSXAxct2CdK&#10;epzCirqfj8wKStQHgzJaZctlGNtoLIuLHA17frI7P2GGI1RFPSXjcutj8QJTA9cot0ZGJQRSI5Op&#10;IThdUSDTSxDG99yOXr/fq80vAAAA//8DAFBLAwQUAAYACAAAACEAanx+RN4AAAAHAQAADwAAAGRy&#10;cy9kb3ducmV2LnhtbEyPT0vDQBDF74LfYRnBi9iNmv4xZlOkoCDYg23xPE3GJJidjbvbJvbTO570&#10;9ob3eO83+XK0nTqSD61jAzeTBBRx6aqWawO77dP1AlSIyBV2jsnANwVYFudnOWaVG/iNjptYKynh&#10;kKGBJsY+0zqUDVkME9cTi/fhvMUop6915XGQctvp2ySZaYsty0KDPa0aKj83B2tg5V/C6QvL9PVq&#10;x/5Zv69xOK2NubwYHx9ARRrjXxh+8QUdCmHauwNXQXUG0qkEDUxT+Ujs+7uZiL2BxTwBXeT6P3/x&#10;AwAA//8DAFBLAQItABQABgAIAAAAIQC2gziS/gAAAOEBAAATAAAAAAAAAAAAAAAAAAAAAABbQ29u&#10;dGVudF9UeXBlc10ueG1sUEsBAi0AFAAGAAgAAAAhADj9If/WAAAAlAEAAAsAAAAAAAAAAAAAAAAA&#10;LwEAAF9yZWxzLy5yZWxzUEsBAi0AFAAGAAgAAAAhABZenF9sAgAA9wQAAA4AAAAAAAAAAAAAAAAA&#10;LgIAAGRycy9lMm9Eb2MueG1sUEsBAi0AFAAGAAgAAAAhAGp8fkTeAAAABwEAAA8AAAAAAAAAAAAA&#10;AAAAxgQAAGRycy9kb3ducmV2LnhtbFBLBQYAAAAABAAEAPMAAADRBQAAAAA=&#10;" fillcolor="#020202 [33]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:rsidR="00C01CAC" w:rsidRPr="00516959" w:rsidRDefault="00C01CAC" w:rsidP="00C01CAC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516959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PROFESSINAL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032" w:rsidRPr="005C57C2">
        <w:rPr>
          <w:rFonts w:cs="Times New Roman"/>
          <w:b/>
          <w:color w:val="000000" w:themeColor="text1"/>
        </w:rPr>
        <w:t>ARUN</w:t>
      </w:r>
      <w:r w:rsidR="003A353A" w:rsidRPr="005C57C2">
        <w:rPr>
          <w:rFonts w:cs="Times New Roman"/>
          <w:b/>
          <w:color w:val="000000" w:themeColor="text1"/>
        </w:rPr>
        <w:tab/>
      </w:r>
      <w:r w:rsidR="00403032" w:rsidRPr="005C57C2">
        <w:rPr>
          <w:rFonts w:cs="Times New Roman"/>
          <w:b/>
          <w:color w:val="000000" w:themeColor="text1"/>
        </w:rPr>
        <w:tab/>
      </w:r>
      <w:r w:rsidR="00516959" w:rsidRPr="005C57C2">
        <w:rPr>
          <w:rFonts w:cs="Times New Roman"/>
          <w:b/>
          <w:color w:val="000000" w:themeColor="text1"/>
        </w:rPr>
        <w:tab/>
      </w:r>
      <w:r w:rsidR="00516959" w:rsidRPr="005C57C2">
        <w:rPr>
          <w:rFonts w:cs="Times New Roman"/>
          <w:b/>
          <w:color w:val="000000" w:themeColor="text1"/>
        </w:rPr>
        <w:tab/>
      </w:r>
      <w:r w:rsidR="00950517" w:rsidRPr="005C57C2">
        <w:rPr>
          <w:rFonts w:cs="Times New Roman"/>
          <w:b/>
          <w:color w:val="000000" w:themeColor="text1"/>
        </w:rPr>
        <w:t xml:space="preserve">  </w:t>
      </w:r>
      <w:r w:rsidR="00516959" w:rsidRPr="005C57C2">
        <w:rPr>
          <w:rFonts w:cs="Times New Roman"/>
          <w:b/>
          <w:color w:val="000000" w:themeColor="text1"/>
        </w:rPr>
        <w:t xml:space="preserve">                </w:t>
      </w:r>
      <w:r w:rsidR="00950517" w:rsidRPr="005C57C2">
        <w:rPr>
          <w:rFonts w:cs="Times New Roman"/>
          <w:b/>
          <w:color w:val="000000" w:themeColor="text1"/>
        </w:rPr>
        <w:t xml:space="preserve">  </w:t>
      </w:r>
      <w:r w:rsidR="003A353A" w:rsidRPr="005C57C2">
        <w:rPr>
          <w:rFonts w:cs="Times New Roman"/>
          <w:b/>
          <w:color w:val="000000" w:themeColor="text1"/>
        </w:rPr>
        <w:t>956</w:t>
      </w:r>
      <w:r w:rsidR="00A23014" w:rsidRPr="005C57C2">
        <w:rPr>
          <w:rFonts w:cs="Times New Roman"/>
          <w:b/>
          <w:color w:val="000000" w:themeColor="text1"/>
        </w:rPr>
        <w:t>-</w:t>
      </w:r>
      <w:r w:rsidR="003A353A" w:rsidRPr="005C57C2">
        <w:rPr>
          <w:rFonts w:cs="Times New Roman"/>
          <w:b/>
          <w:color w:val="000000" w:themeColor="text1"/>
        </w:rPr>
        <w:t>398</w:t>
      </w:r>
      <w:r w:rsidR="00A23014" w:rsidRPr="005C57C2">
        <w:rPr>
          <w:rFonts w:cs="Times New Roman"/>
          <w:b/>
          <w:color w:val="000000" w:themeColor="text1"/>
        </w:rPr>
        <w:t>-</w:t>
      </w:r>
      <w:r w:rsidR="003A353A" w:rsidRPr="005C57C2">
        <w:rPr>
          <w:rFonts w:cs="Times New Roman"/>
          <w:b/>
          <w:color w:val="000000" w:themeColor="text1"/>
        </w:rPr>
        <w:t>3398</w:t>
      </w:r>
      <w:r w:rsidR="00167D61" w:rsidRPr="005C57C2">
        <w:rPr>
          <w:rFonts w:cs="Times New Roman"/>
          <w:b/>
          <w:color w:val="000000" w:themeColor="text1"/>
        </w:rPr>
        <w:tab/>
      </w:r>
      <w:r w:rsidR="00167D61" w:rsidRPr="005C57C2">
        <w:rPr>
          <w:rFonts w:cs="Times New Roman"/>
          <w:b/>
          <w:color w:val="000000" w:themeColor="text1"/>
        </w:rPr>
        <w:tab/>
        <w:t xml:space="preserve">        </w:t>
      </w:r>
      <w:hyperlink r:id="rId8" w:history="1">
        <w:r w:rsidR="00167D61" w:rsidRPr="005C57C2">
          <w:rPr>
            <w:rStyle w:val="Hyperlink"/>
            <w:rFonts w:cs="Times New Roman"/>
            <w:b/>
            <w:color w:val="000000" w:themeColor="text1"/>
          </w:rPr>
          <w:t>rarunkumar50@gmail.com</w:t>
        </w:r>
      </w:hyperlink>
    </w:p>
    <w:p w14:paraId="02F548F4" w14:textId="77777777" w:rsidR="000D77C3" w:rsidRPr="005C57C2" w:rsidRDefault="00950F3B" w:rsidP="004119B8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Overall</w:t>
      </w:r>
      <w:r w:rsidR="000D77C3" w:rsidRPr="005C57C2">
        <w:rPr>
          <w:rFonts w:cstheme="minorHAnsi"/>
          <w:color w:val="000000" w:themeColor="text1"/>
        </w:rPr>
        <w:t xml:space="preserve"> </w:t>
      </w:r>
      <w:r w:rsidR="003A353A" w:rsidRPr="005C57C2">
        <w:rPr>
          <w:rFonts w:cstheme="minorHAnsi"/>
          <w:color w:val="000000" w:themeColor="text1"/>
        </w:rPr>
        <w:t>6+</w:t>
      </w:r>
      <w:r w:rsidR="00A72F82" w:rsidRPr="005C57C2">
        <w:rPr>
          <w:rFonts w:cstheme="minorHAnsi"/>
          <w:color w:val="000000" w:themeColor="text1"/>
        </w:rPr>
        <w:t xml:space="preserve"> years of </w:t>
      </w:r>
      <w:r w:rsidRPr="005C57C2">
        <w:rPr>
          <w:rFonts w:cstheme="minorHAnsi"/>
          <w:color w:val="000000" w:themeColor="text1"/>
        </w:rPr>
        <w:t xml:space="preserve">IT professional </w:t>
      </w:r>
      <w:r w:rsidR="000D77C3" w:rsidRPr="005C57C2">
        <w:rPr>
          <w:rFonts w:cstheme="minorHAnsi"/>
          <w:color w:val="000000" w:themeColor="text1"/>
        </w:rPr>
        <w:t>experience</w:t>
      </w:r>
      <w:r w:rsidRPr="005C57C2">
        <w:rPr>
          <w:rFonts w:cstheme="minorHAnsi"/>
          <w:color w:val="000000" w:themeColor="text1"/>
        </w:rPr>
        <w:t xml:space="preserve"> </w:t>
      </w:r>
      <w:r w:rsidR="000D77C3" w:rsidRPr="005C57C2">
        <w:rPr>
          <w:rFonts w:cstheme="minorHAnsi"/>
          <w:color w:val="000000" w:themeColor="text1"/>
        </w:rPr>
        <w:t xml:space="preserve">in </w:t>
      </w:r>
      <w:r w:rsidR="00167D61" w:rsidRPr="005C57C2">
        <w:rPr>
          <w:rFonts w:cstheme="minorHAnsi"/>
          <w:color w:val="000000" w:themeColor="text1"/>
        </w:rPr>
        <w:t xml:space="preserve">QA </w:t>
      </w:r>
      <w:r w:rsidR="00A72F82" w:rsidRPr="005C57C2">
        <w:rPr>
          <w:rFonts w:cstheme="minorHAnsi"/>
          <w:color w:val="000000" w:themeColor="text1"/>
        </w:rPr>
        <w:t xml:space="preserve">Automation </w:t>
      </w:r>
      <w:r w:rsidR="00167D61" w:rsidRPr="005C57C2">
        <w:rPr>
          <w:rFonts w:cstheme="minorHAnsi"/>
          <w:color w:val="000000" w:themeColor="text1"/>
        </w:rPr>
        <w:t>Testing in Client/Se</w:t>
      </w:r>
      <w:r w:rsidR="00A72F82" w:rsidRPr="005C57C2">
        <w:rPr>
          <w:rFonts w:cstheme="minorHAnsi"/>
          <w:color w:val="000000" w:themeColor="text1"/>
        </w:rPr>
        <w:t>rver and Web based applications</w:t>
      </w:r>
      <w:r w:rsidR="000D77C3" w:rsidRPr="005C57C2">
        <w:rPr>
          <w:rFonts w:cstheme="minorHAnsi"/>
          <w:color w:val="000000" w:themeColor="text1"/>
        </w:rPr>
        <w:t>.</w:t>
      </w:r>
    </w:p>
    <w:p w14:paraId="16FC5AA9" w14:textId="77777777" w:rsidR="00653622" w:rsidRPr="005C57C2" w:rsidRDefault="00AE0E49" w:rsidP="004119B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E</w:t>
      </w:r>
      <w:r w:rsidR="00167D61" w:rsidRPr="005C57C2">
        <w:rPr>
          <w:rFonts w:cstheme="minorHAnsi"/>
          <w:color w:val="000000" w:themeColor="text1"/>
        </w:rPr>
        <w:t>xperience</w:t>
      </w:r>
      <w:r w:rsidRPr="005C57C2">
        <w:rPr>
          <w:rFonts w:cstheme="minorHAnsi"/>
          <w:color w:val="000000" w:themeColor="text1"/>
        </w:rPr>
        <w:t xml:space="preserve"> </w:t>
      </w:r>
      <w:r w:rsidR="00167D61" w:rsidRPr="005C57C2">
        <w:rPr>
          <w:rFonts w:cstheme="minorHAnsi"/>
          <w:color w:val="000000" w:themeColor="text1"/>
        </w:rPr>
        <w:t xml:space="preserve">in </w:t>
      </w:r>
      <w:r w:rsidR="00990C39" w:rsidRPr="005C57C2">
        <w:rPr>
          <w:rFonts w:cstheme="minorHAnsi"/>
          <w:color w:val="000000" w:themeColor="text1"/>
        </w:rPr>
        <w:t>entire</w:t>
      </w:r>
      <w:r w:rsidR="00167D61" w:rsidRPr="005C57C2">
        <w:rPr>
          <w:rFonts w:cstheme="minorHAnsi"/>
          <w:color w:val="000000" w:themeColor="text1"/>
        </w:rPr>
        <w:t xml:space="preserve"> stages of SDLC </w:t>
      </w:r>
      <w:r w:rsidR="00990C39" w:rsidRPr="005C57C2">
        <w:rPr>
          <w:rFonts w:cstheme="minorHAnsi"/>
          <w:color w:val="000000" w:themeColor="text1"/>
        </w:rPr>
        <w:t>including Requirement analysis, Design, Development, Testing, Implementation and support of software applications.</w:t>
      </w:r>
    </w:p>
    <w:p w14:paraId="6A2ECAB4" w14:textId="77777777" w:rsidR="007F4102" w:rsidRPr="005C57C2" w:rsidRDefault="007F4102" w:rsidP="004119B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 xml:space="preserve">Proficient in execution and maintenance of Test plans, Test cases, Test scenarios. </w:t>
      </w:r>
    </w:p>
    <w:p w14:paraId="20234CE9" w14:textId="77777777" w:rsidR="007F4102" w:rsidRPr="005C57C2" w:rsidRDefault="007F4102" w:rsidP="004119B8">
      <w:pPr>
        <w:pStyle w:val="NormalVerdana"/>
        <w:numPr>
          <w:ilvl w:val="0"/>
          <w:numId w:val="17"/>
        </w:numPr>
        <w:spacing w:before="0"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Experience in Test Plan Development, Unit, Baseline, Functional, Integration, Regression and UAT testing in Agile Environment</w:t>
      </w:r>
      <w:r w:rsidR="00653622"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54A413E" w14:textId="77777777" w:rsidR="007F4102" w:rsidRPr="005C57C2" w:rsidRDefault="007F4102" w:rsidP="004119B8">
      <w:pPr>
        <w:pStyle w:val="BodyTextIndent3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Extensive hands-on experience in test automation of web applications using Selenium IDE &amp; Web Driver in Windows (Java/J2EE) environment</w:t>
      </w:r>
      <w:r w:rsidR="00653622"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CB59CA7" w14:textId="77777777" w:rsidR="007F4102" w:rsidRPr="005C57C2" w:rsidRDefault="007F4102" w:rsidP="004119B8">
      <w:pPr>
        <w:pStyle w:val="NormalVerdana"/>
        <w:numPr>
          <w:ilvl w:val="0"/>
          <w:numId w:val="17"/>
        </w:numPr>
        <w:spacing w:before="0"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Knowledge in Banking domains like Capital Markets, Health Insurance and Telecom.</w:t>
      </w:r>
    </w:p>
    <w:p w14:paraId="2E475DD4" w14:textId="77777777" w:rsidR="006D239B" w:rsidRPr="005C57C2" w:rsidRDefault="006D239B" w:rsidP="004119B8">
      <w:pPr>
        <w:pStyle w:val="NormalVerdana"/>
        <w:numPr>
          <w:ilvl w:val="0"/>
          <w:numId w:val="17"/>
        </w:numPr>
        <w:spacing w:before="0"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Experience in writing and maintaining software verification, validation and test procedure documents.</w:t>
      </w:r>
    </w:p>
    <w:p w14:paraId="02E75979" w14:textId="77777777" w:rsidR="007F4102" w:rsidRPr="005C57C2" w:rsidRDefault="006D239B" w:rsidP="004119B8">
      <w:pPr>
        <w:pStyle w:val="NormalVerdana"/>
        <w:numPr>
          <w:ilvl w:val="0"/>
          <w:numId w:val="17"/>
        </w:numPr>
        <w:spacing w:before="0"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Excellent skills in analysing the requirements, design documents, and functional specifications.</w:t>
      </w:r>
    </w:p>
    <w:p w14:paraId="00602711" w14:textId="77777777" w:rsidR="006D239B" w:rsidRPr="005C57C2" w:rsidRDefault="006D239B" w:rsidP="004119B8">
      <w:pPr>
        <w:pStyle w:val="NormalVerdana"/>
        <w:numPr>
          <w:ilvl w:val="0"/>
          <w:numId w:val="17"/>
        </w:numPr>
        <w:spacing w:before="0"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Experience in Functionality Testing, Regression Testing, System Testing, UAT, Database Testing, Performance Testing, Black Box Testing and White Box Testing.</w:t>
      </w:r>
    </w:p>
    <w:p w14:paraId="03C75BD2" w14:textId="77777777" w:rsidR="006D239B" w:rsidRPr="005C57C2" w:rsidRDefault="006D239B" w:rsidP="004119B8">
      <w:pPr>
        <w:pStyle w:val="ListParagraph"/>
        <w:numPr>
          <w:ilvl w:val="0"/>
          <w:numId w:val="17"/>
        </w:numPr>
        <w:spacing w:after="4"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 xml:space="preserve">Expertise in defect management involving defect identification, tracking and follow-ups with the clients and development teams on the defects. </w:t>
      </w:r>
    </w:p>
    <w:p w14:paraId="121A4AF2" w14:textId="77777777" w:rsidR="006D239B" w:rsidRPr="005C57C2" w:rsidRDefault="006D239B" w:rsidP="004119B8">
      <w:pPr>
        <w:pStyle w:val="NormalVerdana"/>
        <w:numPr>
          <w:ilvl w:val="0"/>
          <w:numId w:val="17"/>
        </w:numPr>
        <w:spacing w:before="0"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Expertise in writing automated test using Selenium and Java. </w:t>
      </w:r>
    </w:p>
    <w:p w14:paraId="15B9F055" w14:textId="77777777" w:rsidR="006D239B" w:rsidRPr="005C57C2" w:rsidRDefault="006D239B" w:rsidP="004119B8">
      <w:pPr>
        <w:pStyle w:val="NormalVerdana"/>
        <w:numPr>
          <w:ilvl w:val="0"/>
          <w:numId w:val="17"/>
        </w:numPr>
        <w:spacing w:before="0"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Regression testing for new builds and every modification in the application using Selenium WebDriver. </w:t>
      </w:r>
    </w:p>
    <w:p w14:paraId="19459767" w14:textId="77777777" w:rsidR="006D239B" w:rsidRDefault="006D239B" w:rsidP="004119B8">
      <w:pPr>
        <w:pStyle w:val="NormalVerdana"/>
        <w:numPr>
          <w:ilvl w:val="0"/>
          <w:numId w:val="17"/>
        </w:numPr>
        <w:spacing w:before="0"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Experience in identifying object locators and creating Xpath using Fire-bug. Knowledge working with Apache POI Library, JUnit and Testing</w:t>
      </w:r>
      <w:r w:rsidR="00653622"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DCE1430" w14:textId="77777777" w:rsidR="00F118A9" w:rsidRPr="00F118A9" w:rsidRDefault="00F118A9" w:rsidP="00F118A9">
      <w:pPr>
        <w:pStyle w:val="NormalVerdana"/>
        <w:numPr>
          <w:ilvl w:val="0"/>
          <w:numId w:val="17"/>
        </w:numPr>
        <w:spacing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118A9">
        <w:rPr>
          <w:rFonts w:asciiTheme="minorHAnsi" w:hAnsiTheme="minorHAnsi" w:cstheme="minorHAnsi"/>
          <w:color w:val="000000" w:themeColor="text1"/>
          <w:sz w:val="22"/>
          <w:szCs w:val="22"/>
        </w:rPr>
        <w:t>Conducted review sessions on test case and regression test scripts in quality center.</w:t>
      </w:r>
    </w:p>
    <w:p w14:paraId="05E93565" w14:textId="77777777" w:rsidR="00F118A9" w:rsidRPr="00F118A9" w:rsidRDefault="00F118A9" w:rsidP="00F118A9">
      <w:pPr>
        <w:pStyle w:val="NormalVerdana"/>
        <w:numPr>
          <w:ilvl w:val="0"/>
          <w:numId w:val="17"/>
        </w:numPr>
        <w:spacing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118A9">
        <w:rPr>
          <w:rFonts w:asciiTheme="minorHAnsi" w:hAnsiTheme="minorHAnsi" w:cstheme="minorHAnsi"/>
          <w:color w:val="000000" w:themeColor="text1"/>
          <w:sz w:val="22"/>
          <w:szCs w:val="22"/>
        </w:rPr>
        <w:t>Reviewing the project and coordinating with onsite Clients, onsite Project Leads and local</w:t>
      </w:r>
    </w:p>
    <w:p w14:paraId="5EB20525" w14:textId="77777777" w:rsidR="00F118A9" w:rsidRDefault="00F118A9" w:rsidP="00F118A9">
      <w:pPr>
        <w:pStyle w:val="NormalVerdana"/>
        <w:numPr>
          <w:ilvl w:val="0"/>
          <w:numId w:val="17"/>
        </w:numPr>
        <w:spacing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118A9">
        <w:rPr>
          <w:rFonts w:asciiTheme="minorHAnsi" w:hAnsiTheme="minorHAnsi" w:cstheme="minorHAnsi"/>
          <w:color w:val="000000" w:themeColor="text1"/>
          <w:sz w:val="22"/>
          <w:szCs w:val="22"/>
        </w:rPr>
        <w:t>reporting managers.</w:t>
      </w:r>
    </w:p>
    <w:p w14:paraId="6E7C4D65" w14:textId="77777777" w:rsidR="00F118A9" w:rsidRDefault="00F118A9" w:rsidP="00C52B94">
      <w:pPr>
        <w:pStyle w:val="NormalVerdana"/>
        <w:numPr>
          <w:ilvl w:val="0"/>
          <w:numId w:val="17"/>
        </w:numPr>
        <w:spacing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118A9">
        <w:rPr>
          <w:rFonts w:asciiTheme="minorHAnsi" w:hAnsiTheme="minorHAnsi" w:cstheme="minorHAnsi"/>
          <w:color w:val="000000" w:themeColor="text1"/>
          <w:sz w:val="22"/>
          <w:szCs w:val="22"/>
        </w:rPr>
        <w:t>Updated the status of the testing to the QA team, and accomplished tasked for the assigned</w:t>
      </w:r>
      <w:r w:rsidR="00C52B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52B94">
        <w:rPr>
          <w:rFonts w:asciiTheme="minorHAnsi" w:hAnsiTheme="minorHAnsi" w:cstheme="minorHAnsi"/>
          <w:color w:val="000000" w:themeColor="text1"/>
          <w:sz w:val="22"/>
          <w:szCs w:val="22"/>
        </w:rPr>
        <w:t>work to the Project Management team regularly.</w:t>
      </w:r>
    </w:p>
    <w:p w14:paraId="31B201E5" w14:textId="77777777" w:rsidR="00F118A9" w:rsidRPr="00F118A9" w:rsidRDefault="00F118A9" w:rsidP="00F118A9">
      <w:pPr>
        <w:pStyle w:val="NormalVerdana"/>
        <w:numPr>
          <w:ilvl w:val="0"/>
          <w:numId w:val="17"/>
        </w:numPr>
        <w:spacing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118A9">
        <w:rPr>
          <w:rFonts w:asciiTheme="minorHAnsi" w:hAnsiTheme="minorHAnsi" w:cstheme="minorHAnsi"/>
          <w:color w:val="000000" w:themeColor="text1"/>
          <w:sz w:val="22"/>
          <w:szCs w:val="22"/>
        </w:rPr>
        <w:t>Exposure to Automation testing, Selenium Web drivers/IDE/QTP.</w:t>
      </w:r>
    </w:p>
    <w:p w14:paraId="14FF7EBE" w14:textId="77777777" w:rsidR="00F118A9" w:rsidRPr="005C57C2" w:rsidRDefault="00F118A9" w:rsidP="00F118A9">
      <w:pPr>
        <w:pStyle w:val="NormalVerdana"/>
        <w:numPr>
          <w:ilvl w:val="0"/>
          <w:numId w:val="17"/>
        </w:numPr>
        <w:spacing w:before="0"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118A9">
        <w:rPr>
          <w:rFonts w:asciiTheme="minorHAnsi" w:hAnsiTheme="minorHAnsi" w:cstheme="minorHAnsi"/>
          <w:color w:val="000000" w:themeColor="text1"/>
          <w:sz w:val="22"/>
          <w:szCs w:val="22"/>
        </w:rPr>
        <w:t>Experience with QA Methodology to ensure the Quality Assurance Control.</w:t>
      </w:r>
    </w:p>
    <w:p w14:paraId="28ADFC9E" w14:textId="77777777" w:rsidR="00AE0E49" w:rsidRPr="005C57C2" w:rsidRDefault="00AE0E49" w:rsidP="004119B8">
      <w:pPr>
        <w:pStyle w:val="NormalVerdana"/>
        <w:numPr>
          <w:ilvl w:val="0"/>
          <w:numId w:val="17"/>
        </w:numPr>
        <w:spacing w:before="0"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Proficient in documentation of deliverables in testing process (Test Plan, Test Scripts, Test Summary, Defects in Clear Quest/ JIRA, Status Reports, and Best practices in Testing)</w:t>
      </w:r>
      <w:r w:rsidR="00653622" w:rsidRPr="005C57C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5C0F8B7" w14:textId="77777777" w:rsidR="00653622" w:rsidRPr="005C57C2" w:rsidRDefault="00990C39" w:rsidP="004119B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Experience in requirement gathering, feasibility study and technical/functional documentation.</w:t>
      </w:r>
    </w:p>
    <w:p w14:paraId="47124A9D" w14:textId="77777777" w:rsidR="00AE0E49" w:rsidRPr="005C57C2" w:rsidRDefault="00AE0E49" w:rsidP="004119B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Good experience in Back End testing using SQL queries and Cross Browser Testing.</w:t>
      </w:r>
    </w:p>
    <w:p w14:paraId="23C5437A" w14:textId="77777777" w:rsidR="00990C39" w:rsidRPr="005C57C2" w:rsidRDefault="00990C39" w:rsidP="004119B8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Good team player and capable of working individually with less supervision.</w:t>
      </w:r>
    </w:p>
    <w:p w14:paraId="61BA5C03" w14:textId="77777777" w:rsidR="00990C39" w:rsidRPr="005C57C2" w:rsidRDefault="00990C39" w:rsidP="004119B8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Excellent technical background, analytical ability and problem solving skills, communication and interpersonal skills.</w:t>
      </w:r>
    </w:p>
    <w:p w14:paraId="4568BDE0" w14:textId="77777777" w:rsidR="00990C39" w:rsidRPr="005C57C2" w:rsidRDefault="005B098C" w:rsidP="004119B8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939CC7" wp14:editId="55F250B7">
                <wp:simplePos x="0" y="0"/>
                <wp:positionH relativeFrom="column">
                  <wp:posOffset>-54610</wp:posOffset>
                </wp:positionH>
                <wp:positionV relativeFrom="paragraph">
                  <wp:posOffset>548640</wp:posOffset>
                </wp:positionV>
                <wp:extent cx="5996305" cy="209550"/>
                <wp:effectExtent l="0" t="0" r="2349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305" cy="209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3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F44DF" w14:textId="77777777" w:rsidR="00CB58A1" w:rsidRPr="00516959" w:rsidRDefault="00CB58A1" w:rsidP="00CB58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16959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ACADAMIC PROFILE</w:t>
                            </w:r>
                          </w:p>
                          <w:p w14:paraId="6BE1D602" w14:textId="77777777" w:rsidR="00CB58A1" w:rsidRPr="00C01CAC" w:rsidRDefault="00CB58A1" w:rsidP="00CB58A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4.3pt;margin-top:43.2pt;width:472.1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cFQwIAAL0EAAAOAAAAZHJzL2Uyb0RvYy54bWysVNuO2yAQfa/Uf0C8N3ayybax4qy22baq&#10;tL2ou/0AgiFGixkKJHb69R2w40Ttqg9VXxAwcw5nbqxuukaTg3BegSnpdJJTIgyHSpldSb8/vn/1&#10;hhIfmKmYBiNKehSe3qxfvli1thAzqEFXwhEkMb5obUnrEGyRZZ7XomF+AlYYNEpwDQt4dLuscqxF&#10;9kZnszy/zlpwlXXAhfd4e9cb6TrxSyl4+CKlF4HokqK2kFaX1m1cs/WKFTvHbK34IIP9g4qGKYOP&#10;jlR3LDCyd+oPqkZxBx5kmHBoMpBScZFiwGim+W/RPNTMihQLJsfbMU3+/9Hyz4evjqiqpHNKDGuw&#10;RI+iC+QtdGQes9NaX6DTg0W30OE1VjlF6u098CdPDGxqZnbi1jloa8EqVDeNyOwC2vP4SLJtP0GF&#10;z7B9gETUSdfE1GEyCLJjlY5jZaIUjpeL5fL6Kl9QwtE2y5eLRSpdxooT2jofPghoSNyU1GHlEzs7&#10;3PsQ1bDi5BIf0yauUe47U6UmCEzpfo+u0Zz0R8mD+HDUood+ExJThrJmfSZis4qNduTAsM2qpz78&#10;yIKeESKV1iNomudXz+F0OOEG94gUqYdHbP4c8Pzg6J0eBRNGYKMMuL+DZe9/CrwPN9YwdNsutUjS&#10;F2+2UB2xlA76ecL5x00N7iclLc5SSf2PPXOCEv3RYDssp/N5HL50mC9ez/DgLi3bSwszHKlKGijp&#10;t5uQBjbGZOAW20aqVNGzkkEzzkgq9DDPcQgvz8nr/OusfwEAAP//AwBQSwMEFAAGAAgAAAAhAJ7f&#10;82rgAAAACQEAAA8AAABkcnMvZG93bnJldi54bWxMj0FLw0AQhe+C/2EZwYu0m9YYk5hNKUIvgtBW&#10;8bzNjklqdjZkN2n8944nPQ7v471vis1sOzHh4FtHClbLCARS5UxLtYL3t90iBeGDJqM7R6jgGz1s&#10;yuurQufGXeiA0zHUgkvI51pBE0KfS+mrBq32S9cjcfbpBqsDn0MtzaAvXG47uY6iRFrdEi80usfn&#10;Bquv42gVTOfxvM9et4e7l7Az6+pjjttsVur2Zt4+gQg4hz8YfvVZHUp2OrmRjBedgkWaMKkgTWIQ&#10;nGf3D48gTgyushhkWcj/H5Q/AAAA//8DAFBLAQItABQABgAIAAAAIQC2gziS/gAAAOEBAAATAAAA&#10;AAAAAAAAAAAAAAAAAABbQ29udGVudF9UeXBlc10ueG1sUEsBAi0AFAAGAAgAAAAhADj9If/WAAAA&#10;lAEAAAsAAAAAAAAAAAAAAAAALwEAAF9yZWxzLy5yZWxzUEsBAi0AFAAGAAgAAAAhAMUSxwVDAgAA&#10;vQQAAA4AAAAAAAAAAAAAAAAALgIAAGRycy9lMm9Eb2MueG1sUEsBAi0AFAAGAAgAAAAhAJ7f82rg&#10;AAAACQEAAA8AAAAAAAAAAAAAAAAAnQQAAGRycy9kb3ducmV2LnhtbFBLBQYAAAAABAAEAPMAAACq&#10;BQAAAAA=&#10;" fillcolor="#020202 [33]" strokecolor="black [3200]" strokeweight="1pt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:rsidR="00CB58A1" w:rsidRPr="00516959" w:rsidRDefault="00CB58A1" w:rsidP="00CB58A1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516959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ACADAMIC PROFILE</w:t>
                      </w:r>
                    </w:p>
                    <w:p w:rsidR="00CB58A1" w:rsidRPr="00C01CAC" w:rsidRDefault="00CB58A1" w:rsidP="00CB58A1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0C39" w:rsidRPr="005C57C2">
        <w:rPr>
          <w:rFonts w:cstheme="minorHAnsi"/>
          <w:color w:val="000000" w:themeColor="text1"/>
        </w:rPr>
        <w:t>Ability to interact with individuals at all levels and can work as a part of a team as well as independently.</w:t>
      </w:r>
    </w:p>
    <w:p w14:paraId="5E490B99" w14:textId="77777777" w:rsidR="005B098C" w:rsidRPr="005C57C2" w:rsidRDefault="00B23389" w:rsidP="004119B8">
      <w:pPr>
        <w:pStyle w:val="ListParagraph"/>
        <w:numPr>
          <w:ilvl w:val="0"/>
          <w:numId w:val="37"/>
        </w:numPr>
        <w:spacing w:line="240" w:lineRule="auto"/>
        <w:jc w:val="both"/>
        <w:rPr>
          <w:rFonts w:cs="Times New Roman"/>
          <w:color w:val="000000" w:themeColor="text1"/>
        </w:rPr>
      </w:pPr>
      <w:r w:rsidRPr="005C57C2">
        <w:rPr>
          <w:rFonts w:cs="Times New Roman"/>
          <w:color w:val="000000" w:themeColor="text1"/>
        </w:rPr>
        <w:t xml:space="preserve">Masters </w:t>
      </w:r>
      <w:r w:rsidR="003A353A" w:rsidRPr="005C57C2">
        <w:rPr>
          <w:rFonts w:cs="Times New Roman"/>
          <w:color w:val="000000" w:themeColor="text1"/>
        </w:rPr>
        <w:t xml:space="preserve">in Computer Science – </w:t>
      </w:r>
      <w:r w:rsidR="00F34C4D">
        <w:rPr>
          <w:rFonts w:cs="Times New Roman"/>
          <w:color w:val="000000" w:themeColor="text1"/>
        </w:rPr>
        <w:t xml:space="preserve">CA, </w:t>
      </w:r>
      <w:r w:rsidR="003A353A" w:rsidRPr="005C57C2">
        <w:rPr>
          <w:rFonts w:cs="Times New Roman"/>
          <w:color w:val="000000" w:themeColor="text1"/>
        </w:rPr>
        <w:t>USA</w:t>
      </w:r>
      <w:r w:rsidR="00C45884" w:rsidRPr="005C57C2">
        <w:rPr>
          <w:rFonts w:cs="Times New Roman"/>
          <w:color w:val="000000" w:themeColor="text1"/>
        </w:rPr>
        <w:t>.</w:t>
      </w:r>
      <w:r w:rsidR="005B098C" w:rsidRPr="005C57C2">
        <w:rPr>
          <w:rFonts w:cs="Times New Roman"/>
          <w:color w:val="000000" w:themeColor="text1"/>
        </w:rPr>
        <w:t xml:space="preserve"> </w:t>
      </w:r>
    </w:p>
    <w:p w14:paraId="334EC287" w14:textId="77777777" w:rsidR="005B098C" w:rsidRPr="005C57C2" w:rsidRDefault="005B098C" w:rsidP="004119B8">
      <w:pPr>
        <w:pStyle w:val="ListParagraph"/>
        <w:numPr>
          <w:ilvl w:val="0"/>
          <w:numId w:val="37"/>
        </w:numPr>
        <w:spacing w:line="240" w:lineRule="auto"/>
        <w:jc w:val="both"/>
        <w:rPr>
          <w:rFonts w:cs="Times New Roman"/>
          <w:color w:val="000000" w:themeColor="text1"/>
        </w:rPr>
      </w:pPr>
      <w:r w:rsidRPr="005C57C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0F4ED4" wp14:editId="024FE666">
                <wp:simplePos x="0" y="0"/>
                <wp:positionH relativeFrom="column">
                  <wp:posOffset>-54610</wp:posOffset>
                </wp:positionH>
                <wp:positionV relativeFrom="paragraph">
                  <wp:posOffset>374015</wp:posOffset>
                </wp:positionV>
                <wp:extent cx="5996305" cy="219075"/>
                <wp:effectExtent l="0" t="0" r="2349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305" cy="2190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7DB98AF3" w14:textId="77777777" w:rsidR="00C01CAC" w:rsidRPr="00516959" w:rsidRDefault="00403032" w:rsidP="00C01CA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1695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SOFTWARE EXPOSURE</w:t>
                            </w:r>
                          </w:p>
                          <w:p w14:paraId="52149971" w14:textId="77777777" w:rsidR="00C01CAC" w:rsidRPr="00C01CAC" w:rsidRDefault="00C01CAC" w:rsidP="00C01CA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.3pt;margin-top:29.45pt;width:472.15pt;height:1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vgbgIAAPwEAAAOAAAAZHJzL2Uyb0RvYy54bWysVNtu1DAQfUfiHyy/02TTbtuNmq1KSxFS&#10;uYiWD5h1nI3B9gTb3WT5esZONqxA4gGRh8iXmTNnZs746nowmu2k8wptxRcnOWfSCqyV3Vb8y9P9&#10;q0vOfABbg0YrK76Xnl+vX7646rtSFtiirqVjBGJ92XcVb0PoyizzopUG/Al20tJlg85AoK3bZrWD&#10;ntCNzoo8P896dHXnUEjv6fRuvOTrhN80UoSPTeNlYLrixC2kv0v/Tfxn6ysotw66VomJBvwDCwPK&#10;UtAZ6g4CsGen/oAySjj02IQTgSbDplFCphwom0X+WzaPLXQy5ULF8d1cJv//YMWH3SfHVF3xgjML&#10;hlr0JIfAXuPAilidvvMlGT12ZBYGOqYup0x994Dim2cWb1uwW3njHPathJrYLaJnduQ64vgIsunf&#10;Y01h4DlgAhoaZ2LpqBiM0KlL+7kzkYqgw+VqdX6aLzkTdFcsVvnFMoWA8uDdOR/eSjQsLiruqPMJ&#10;HXYPPkQ2UB5MYjBtWV/x1bJYjsmgVvW90jreebfd3GrHdhBFk74pmD82MyqQdLUyFb+cjaCMJXhj&#10;6ySsAEqPawqv7VSTWIapIGGv5Ujns2yoDSn/xEFMJEat0jBRXQ6KTWDkEA0bIj37LvL8dMwnzo+c&#10;k9Bh7MhsHj1lGo/ZN58c/x53dkqx0YbZ38BXdHPf/ZhZlEAYNsOksElPG6z3pASH4zjS80GLFt0P&#10;znoaxYr778/gJGf6nSU1rRZnZ3F20+ZseVHQxh3fbI5vwAqCqnjgbFzehlTDSNjiDamuUUkQkdvI&#10;ZOoLjVjSyfQcxBk+3ierX4/W+icAAAD//wMAUEsDBBQABgAIAAAAIQA/0oqB4AAAAAgBAAAPAAAA&#10;ZHJzL2Rvd25yZXYueG1sTI/NTsMwEITvSLyDtUhcUOsA/UlDnApVAgmpPVCqnrfxkkTE62C7TejT&#10;457gNqsZzXybLwfTihM531hWcD9OQBCXVjdcKdh9vIxSED4ga2wtk4If8rAsrq9yzLTt+Z1O21CJ&#10;WMI+QwV1CF0mpS9rMujHtiOO3qd1BkM8XSW1wz6Wm1Y+JMlMGmw4LtTY0aqm8mt7NApW7s2fv7Gc&#10;rO927F7lfoP9eaPU7c3w/AQi0BD+wnDBj+hQRKaDPbL2olUwSmcxqWCaLkBEf/E4nYM4XMQEZJHL&#10;/w8UvwAAAP//AwBQSwECLQAUAAYACAAAACEAtoM4kv4AAADhAQAAEwAAAAAAAAAAAAAAAAAAAAAA&#10;W0NvbnRlbnRfVHlwZXNdLnhtbFBLAQItABQABgAIAAAAIQA4/SH/1gAAAJQBAAALAAAAAAAAAAAA&#10;AAAAAC8BAABfcmVscy8ucmVsc1BLAQItABQABgAIAAAAIQDbTJvgbgIAAPwEAAAOAAAAAAAAAAAA&#10;AAAAAC4CAABkcnMvZTJvRG9jLnhtbFBLAQItABQABgAIAAAAIQA/0oqB4AAAAAgBAAAPAAAAAAAA&#10;AAAAAAAAAMgEAABkcnMvZG93bnJldi54bWxQSwUGAAAAAAQABADzAAAA1QUAAAAA&#10;" fillcolor="#020202 [33]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:rsidR="00C01CAC" w:rsidRPr="00516959" w:rsidRDefault="00403032" w:rsidP="00C01CA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1695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SOFTWARE EXPOSURE</w:t>
                      </w:r>
                    </w:p>
                    <w:p w:rsidR="00C01CAC" w:rsidRPr="00C01CAC" w:rsidRDefault="00C01CAC" w:rsidP="00C01CA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23389" w:rsidRPr="005C57C2">
        <w:rPr>
          <w:rFonts w:cs="Times New Roman"/>
          <w:color w:val="000000" w:themeColor="text1"/>
        </w:rPr>
        <w:t xml:space="preserve">Bachelor of Information Technology – </w:t>
      </w:r>
      <w:r w:rsidR="003A353A" w:rsidRPr="005C57C2">
        <w:rPr>
          <w:rFonts w:cs="Times New Roman"/>
          <w:color w:val="000000" w:themeColor="text1"/>
        </w:rPr>
        <w:t>JNTU</w:t>
      </w:r>
      <w:r w:rsidRPr="005C57C2">
        <w:rPr>
          <w:rFonts w:cs="Times New Roman"/>
          <w:color w:val="000000" w:themeColor="text1"/>
        </w:rPr>
        <w:t>H</w:t>
      </w:r>
      <w:r w:rsidR="00B23389" w:rsidRPr="005C57C2">
        <w:rPr>
          <w:rFonts w:cs="Times New Roman"/>
          <w:color w:val="000000" w:themeColor="text1"/>
        </w:rPr>
        <w:t>, India.</w:t>
      </w:r>
    </w:p>
    <w:p w14:paraId="6F8975A1" w14:textId="77777777" w:rsidR="00DC7D37" w:rsidRPr="005C57C2" w:rsidRDefault="00CB58A1" w:rsidP="004119B8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lastRenderedPageBreak/>
        <w:t>Programming &amp; Languages</w:t>
      </w:r>
      <w:r w:rsidR="008A193D" w:rsidRPr="005C57C2">
        <w:rPr>
          <w:rFonts w:cstheme="minorHAnsi"/>
          <w:color w:val="000000" w:themeColor="text1"/>
        </w:rPr>
        <w:t xml:space="preserve">          </w:t>
      </w:r>
      <w:r w:rsidRPr="005C57C2">
        <w:rPr>
          <w:rFonts w:cstheme="minorHAnsi"/>
          <w:color w:val="000000" w:themeColor="text1"/>
        </w:rPr>
        <w:t>:</w:t>
      </w:r>
      <w:r w:rsidR="00403032" w:rsidRPr="005C57C2">
        <w:rPr>
          <w:rFonts w:cstheme="minorHAnsi"/>
          <w:color w:val="000000" w:themeColor="text1"/>
        </w:rPr>
        <w:t xml:space="preserve"> </w:t>
      </w:r>
      <w:r w:rsidR="00DC7D37" w:rsidRPr="005C57C2">
        <w:rPr>
          <w:rFonts w:cstheme="minorHAnsi"/>
          <w:color w:val="000000" w:themeColor="text1"/>
        </w:rPr>
        <w:t xml:space="preserve">JAVA, C++, </w:t>
      </w:r>
      <w:r w:rsidR="00607373" w:rsidRPr="005C57C2">
        <w:rPr>
          <w:rFonts w:cstheme="minorHAnsi"/>
          <w:color w:val="000000" w:themeColor="text1"/>
        </w:rPr>
        <w:t>Java script,</w:t>
      </w:r>
      <w:r w:rsidR="00DC7D37" w:rsidRPr="005C57C2">
        <w:rPr>
          <w:rFonts w:cstheme="minorHAnsi"/>
          <w:color w:val="000000" w:themeColor="text1"/>
        </w:rPr>
        <w:t xml:space="preserve"> HTML</w:t>
      </w:r>
      <w:r w:rsidR="00F67194" w:rsidRPr="005C57C2">
        <w:rPr>
          <w:rFonts w:cstheme="minorHAnsi"/>
          <w:color w:val="000000" w:themeColor="text1"/>
        </w:rPr>
        <w:t>, CSS</w:t>
      </w:r>
      <w:r w:rsidR="00DC7D37" w:rsidRPr="005C57C2">
        <w:rPr>
          <w:rFonts w:cstheme="minorHAnsi"/>
          <w:color w:val="000000" w:themeColor="text1"/>
        </w:rPr>
        <w:t>.</w:t>
      </w:r>
    </w:p>
    <w:p w14:paraId="0772915C" w14:textId="77777777" w:rsidR="00DC7D37" w:rsidRPr="005C57C2" w:rsidRDefault="00DC7D37" w:rsidP="004119B8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Testing Tools</w:t>
      </w:r>
      <w:r w:rsidRPr="005C57C2">
        <w:rPr>
          <w:rFonts w:cstheme="minorHAnsi"/>
          <w:color w:val="000000" w:themeColor="text1"/>
        </w:rPr>
        <w:tab/>
      </w:r>
      <w:r w:rsidRPr="005C57C2">
        <w:rPr>
          <w:rFonts w:cstheme="minorHAnsi"/>
          <w:color w:val="000000" w:themeColor="text1"/>
        </w:rPr>
        <w:tab/>
      </w:r>
      <w:r w:rsidRPr="005C57C2">
        <w:rPr>
          <w:rFonts w:cstheme="minorHAnsi"/>
          <w:color w:val="000000" w:themeColor="text1"/>
        </w:rPr>
        <w:tab/>
        <w:t xml:space="preserve">: </w:t>
      </w:r>
      <w:r w:rsidR="00F67194" w:rsidRPr="005C57C2">
        <w:rPr>
          <w:rFonts w:cstheme="minorHAnsi"/>
          <w:color w:val="000000" w:themeColor="text1"/>
        </w:rPr>
        <w:t>Selenium WebDriver, RC, IDE</w:t>
      </w:r>
      <w:r w:rsidR="00C34B63" w:rsidRPr="005C57C2">
        <w:rPr>
          <w:rFonts w:cstheme="minorHAnsi"/>
          <w:color w:val="000000" w:themeColor="text1"/>
        </w:rPr>
        <w:t>,</w:t>
      </w:r>
      <w:r w:rsidRPr="005C57C2">
        <w:rPr>
          <w:rFonts w:cstheme="minorHAnsi"/>
          <w:color w:val="000000" w:themeColor="text1"/>
        </w:rPr>
        <w:t xml:space="preserve"> </w:t>
      </w:r>
      <w:r w:rsidR="00F67194" w:rsidRPr="005C57C2">
        <w:rPr>
          <w:rFonts w:cstheme="minorHAnsi"/>
          <w:color w:val="000000" w:themeColor="text1"/>
          <w:shd w:val="clear" w:color="auto" w:fill="FFFFFF"/>
        </w:rPr>
        <w:t>Cucumber,</w:t>
      </w:r>
      <w:r w:rsidR="004E041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E041D" w:rsidRPr="005C57C2">
        <w:rPr>
          <w:rFonts w:cstheme="minorHAnsi"/>
          <w:color w:val="000000" w:themeColor="text1"/>
          <w:shd w:val="clear" w:color="auto" w:fill="FFFFFF"/>
        </w:rPr>
        <w:t>RSpec</w:t>
      </w:r>
      <w:r w:rsidR="004E041D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4E041D" w:rsidRPr="005C57C2">
        <w:rPr>
          <w:rFonts w:cstheme="minorHAnsi"/>
          <w:color w:val="000000" w:themeColor="text1"/>
          <w:shd w:val="clear" w:color="auto" w:fill="FFFFFF"/>
        </w:rPr>
        <w:t>JUnit</w:t>
      </w:r>
      <w:r w:rsidR="004E041D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4E041D" w:rsidRPr="005C57C2">
        <w:rPr>
          <w:rFonts w:cstheme="minorHAnsi"/>
          <w:color w:val="000000" w:themeColor="text1"/>
          <w:shd w:val="clear" w:color="auto" w:fill="FFFFFF"/>
        </w:rPr>
        <w:t>NUnit</w:t>
      </w:r>
      <w:r w:rsidR="004E041D">
        <w:rPr>
          <w:rFonts w:cstheme="minorHAnsi"/>
          <w:color w:val="000000" w:themeColor="text1"/>
          <w:shd w:val="clear" w:color="auto" w:fill="FFFFFF"/>
        </w:rPr>
        <w:t>,</w:t>
      </w:r>
    </w:p>
    <w:p w14:paraId="513F313D" w14:textId="77777777" w:rsidR="00F67194" w:rsidRPr="005C57C2" w:rsidRDefault="00653622" w:rsidP="004119B8">
      <w:pPr>
        <w:pStyle w:val="ListParagraph"/>
        <w:spacing w:line="240" w:lineRule="auto"/>
        <w:ind w:left="3600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 xml:space="preserve">  </w:t>
      </w:r>
      <w:r w:rsidR="00F67194" w:rsidRPr="005C57C2">
        <w:rPr>
          <w:rFonts w:cstheme="minorHAnsi"/>
          <w:color w:val="000000" w:themeColor="text1"/>
        </w:rPr>
        <w:t>JIRA, Rally.</w:t>
      </w:r>
    </w:p>
    <w:p w14:paraId="0050E18F" w14:textId="77777777" w:rsidR="00DC7D37" w:rsidRPr="005C57C2" w:rsidRDefault="00DC7D37" w:rsidP="004119B8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Test Framework</w:t>
      </w:r>
      <w:r w:rsidRPr="005C57C2">
        <w:rPr>
          <w:rFonts w:cstheme="minorHAnsi"/>
          <w:color w:val="000000" w:themeColor="text1"/>
        </w:rPr>
        <w:tab/>
      </w:r>
      <w:r w:rsidRPr="005C57C2">
        <w:rPr>
          <w:rFonts w:cstheme="minorHAnsi"/>
          <w:color w:val="000000" w:themeColor="text1"/>
        </w:rPr>
        <w:tab/>
        <w:t>: Junit, TestNG</w:t>
      </w:r>
      <w:r w:rsidR="0033259E" w:rsidRPr="005C57C2">
        <w:rPr>
          <w:rFonts w:cstheme="minorHAnsi"/>
          <w:color w:val="000000" w:themeColor="text1"/>
        </w:rPr>
        <w:t>.</w:t>
      </w:r>
      <w:r w:rsidRPr="005C57C2">
        <w:rPr>
          <w:rFonts w:cstheme="minorHAnsi"/>
          <w:color w:val="000000" w:themeColor="text1"/>
        </w:rPr>
        <w:t xml:space="preserve"> </w:t>
      </w:r>
    </w:p>
    <w:p w14:paraId="39E9C9BF" w14:textId="77777777" w:rsidR="00273963" w:rsidRPr="005C57C2" w:rsidRDefault="0033259E" w:rsidP="004119B8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 xml:space="preserve">Methodologies </w:t>
      </w:r>
      <w:r w:rsidRPr="005C57C2">
        <w:rPr>
          <w:rFonts w:cstheme="minorHAnsi"/>
          <w:color w:val="000000" w:themeColor="text1"/>
        </w:rPr>
        <w:tab/>
      </w:r>
      <w:r w:rsidRPr="005C57C2">
        <w:rPr>
          <w:rFonts w:cstheme="minorHAnsi"/>
          <w:color w:val="000000" w:themeColor="text1"/>
        </w:rPr>
        <w:tab/>
      </w:r>
      <w:r w:rsidRPr="005C57C2">
        <w:rPr>
          <w:rFonts w:cstheme="minorHAnsi"/>
          <w:color w:val="000000" w:themeColor="text1"/>
        </w:rPr>
        <w:tab/>
        <w:t xml:space="preserve">: </w:t>
      </w:r>
      <w:r w:rsidRPr="005C57C2">
        <w:rPr>
          <w:rFonts w:eastAsia="MS Mincho" w:cstheme="minorHAnsi"/>
          <w:color w:val="000000" w:themeColor="text1"/>
        </w:rPr>
        <w:t>Agile-Scrum, Waterfall, V-Model.</w:t>
      </w:r>
    </w:p>
    <w:p w14:paraId="58ED70F7" w14:textId="77777777" w:rsidR="0033259E" w:rsidRPr="005C57C2" w:rsidRDefault="0033259E" w:rsidP="004119B8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Defect Tracking Tools</w:t>
      </w:r>
      <w:r w:rsidRPr="005C57C2">
        <w:rPr>
          <w:rFonts w:cstheme="minorHAnsi"/>
          <w:color w:val="000000" w:themeColor="text1"/>
        </w:rPr>
        <w:tab/>
      </w:r>
      <w:r w:rsidRPr="005C57C2">
        <w:rPr>
          <w:rFonts w:cstheme="minorHAnsi"/>
          <w:color w:val="000000" w:themeColor="text1"/>
        </w:rPr>
        <w:tab/>
        <w:t xml:space="preserve">: </w:t>
      </w:r>
      <w:r w:rsidR="00C52B94">
        <w:rPr>
          <w:rFonts w:eastAsia="MS Mincho" w:cstheme="minorHAnsi"/>
          <w:color w:val="000000" w:themeColor="text1"/>
        </w:rPr>
        <w:t>HP QC, ALM, JIRA</w:t>
      </w:r>
    </w:p>
    <w:p w14:paraId="28138E05" w14:textId="77777777" w:rsidR="0033259E" w:rsidRPr="005C57C2" w:rsidRDefault="0033259E" w:rsidP="004119B8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eastAsia="MS Mincho" w:cstheme="minorHAnsi"/>
          <w:color w:val="000000" w:themeColor="text1"/>
        </w:rPr>
        <w:t xml:space="preserve">Servers </w:t>
      </w:r>
      <w:r w:rsidRPr="005C57C2">
        <w:rPr>
          <w:rFonts w:eastAsia="MS Mincho" w:cstheme="minorHAnsi"/>
          <w:color w:val="000000" w:themeColor="text1"/>
        </w:rPr>
        <w:tab/>
      </w:r>
      <w:r w:rsidRPr="005C57C2">
        <w:rPr>
          <w:rFonts w:eastAsia="MS Mincho" w:cstheme="minorHAnsi"/>
          <w:color w:val="000000" w:themeColor="text1"/>
        </w:rPr>
        <w:tab/>
      </w:r>
      <w:r w:rsidRPr="005C57C2">
        <w:rPr>
          <w:rFonts w:eastAsia="MS Mincho" w:cstheme="minorHAnsi"/>
          <w:color w:val="000000" w:themeColor="text1"/>
        </w:rPr>
        <w:tab/>
      </w:r>
      <w:r w:rsidR="00F67194" w:rsidRPr="005C57C2">
        <w:rPr>
          <w:rFonts w:eastAsia="MS Mincho" w:cstheme="minorHAnsi"/>
          <w:color w:val="000000" w:themeColor="text1"/>
        </w:rPr>
        <w:tab/>
      </w:r>
      <w:r w:rsidRPr="005C57C2">
        <w:rPr>
          <w:rFonts w:eastAsia="MS Mincho" w:cstheme="minorHAnsi"/>
          <w:color w:val="000000" w:themeColor="text1"/>
        </w:rPr>
        <w:t>: WebLogic, WebSphere, Apache Tomcat</w:t>
      </w:r>
    </w:p>
    <w:p w14:paraId="113C2AF0" w14:textId="77777777" w:rsidR="0033259E" w:rsidRPr="005C57C2" w:rsidRDefault="0033259E" w:rsidP="004119B8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eastAsia="MS Mincho" w:cstheme="minorHAnsi"/>
          <w:color w:val="000000" w:themeColor="text1"/>
        </w:rPr>
        <w:t>Protocols</w:t>
      </w:r>
      <w:r w:rsidRPr="005C57C2">
        <w:rPr>
          <w:rFonts w:eastAsia="MS Mincho" w:cstheme="minorHAnsi"/>
          <w:color w:val="000000" w:themeColor="text1"/>
        </w:rPr>
        <w:tab/>
      </w:r>
      <w:r w:rsidRPr="005C57C2">
        <w:rPr>
          <w:rFonts w:eastAsia="MS Mincho" w:cstheme="minorHAnsi"/>
          <w:color w:val="000000" w:themeColor="text1"/>
        </w:rPr>
        <w:tab/>
      </w:r>
      <w:r w:rsidRPr="005C57C2">
        <w:rPr>
          <w:rFonts w:eastAsia="MS Mincho" w:cstheme="minorHAnsi"/>
          <w:color w:val="000000" w:themeColor="text1"/>
        </w:rPr>
        <w:tab/>
        <w:t>: TCP/IP, HTTP, FTP, SNMP.</w:t>
      </w:r>
    </w:p>
    <w:p w14:paraId="4C47F9DA" w14:textId="77777777" w:rsidR="0033259E" w:rsidRPr="005C57C2" w:rsidRDefault="0033259E" w:rsidP="004119B8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Database Tech.</w:t>
      </w:r>
      <w:r w:rsidRPr="005C57C2">
        <w:rPr>
          <w:rFonts w:cstheme="minorHAnsi"/>
          <w:color w:val="000000" w:themeColor="text1"/>
        </w:rPr>
        <w:tab/>
      </w:r>
      <w:r w:rsidRPr="005C57C2">
        <w:rPr>
          <w:rFonts w:cstheme="minorHAnsi"/>
          <w:color w:val="000000" w:themeColor="text1"/>
        </w:rPr>
        <w:tab/>
      </w:r>
      <w:r w:rsidRPr="005C57C2">
        <w:rPr>
          <w:rFonts w:cstheme="minorHAnsi"/>
          <w:color w:val="000000" w:themeColor="text1"/>
        </w:rPr>
        <w:tab/>
        <w:t xml:space="preserve">: </w:t>
      </w:r>
      <w:r w:rsidRPr="005C57C2">
        <w:rPr>
          <w:rFonts w:eastAsia="MS Mincho" w:cstheme="minorHAnsi"/>
          <w:color w:val="000000" w:themeColor="text1"/>
        </w:rPr>
        <w:t>Oracle 10g, MS SQL Server,</w:t>
      </w:r>
      <w:r w:rsidR="00C55F34">
        <w:rPr>
          <w:rFonts w:eastAsia="MS Mincho" w:cstheme="minorHAnsi"/>
          <w:color w:val="000000" w:themeColor="text1"/>
        </w:rPr>
        <w:t xml:space="preserve"> </w:t>
      </w:r>
      <w:r w:rsidRPr="005C57C2">
        <w:rPr>
          <w:rFonts w:eastAsia="MS Mincho" w:cstheme="minorHAnsi"/>
          <w:color w:val="000000" w:themeColor="text1"/>
        </w:rPr>
        <w:t>DB2, PostgreSQL.</w:t>
      </w:r>
    </w:p>
    <w:p w14:paraId="0048F0AC" w14:textId="77777777" w:rsidR="00F67194" w:rsidRPr="00C52B94" w:rsidRDefault="008A193D" w:rsidP="00C52B94">
      <w:pPr>
        <w:pStyle w:val="ListParagraph"/>
        <w:numPr>
          <w:ilvl w:val="0"/>
          <w:numId w:val="14"/>
        </w:numPr>
        <w:snapToGrid w:val="0"/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Operating S</w:t>
      </w:r>
      <w:r w:rsidR="0033259E" w:rsidRPr="005C57C2">
        <w:rPr>
          <w:rFonts w:cstheme="minorHAnsi"/>
          <w:color w:val="000000" w:themeColor="text1"/>
        </w:rPr>
        <w:t xml:space="preserve">ystems </w:t>
      </w:r>
      <w:r w:rsidR="0033259E" w:rsidRPr="005C57C2">
        <w:rPr>
          <w:rFonts w:cstheme="minorHAnsi"/>
          <w:color w:val="000000" w:themeColor="text1"/>
        </w:rPr>
        <w:tab/>
      </w:r>
      <w:r w:rsidR="0033259E" w:rsidRPr="005C57C2">
        <w:rPr>
          <w:rFonts w:cstheme="minorHAnsi"/>
          <w:color w:val="000000" w:themeColor="text1"/>
        </w:rPr>
        <w:tab/>
      </w:r>
      <w:r w:rsidR="00C01CAC" w:rsidRPr="005C57C2">
        <w:rPr>
          <w:rFonts w:cstheme="minorHAnsi"/>
          <w:color w:val="000000" w:themeColor="text1"/>
        </w:rPr>
        <w:t>:</w:t>
      </w:r>
      <w:r w:rsidR="00403032" w:rsidRPr="005C57C2">
        <w:rPr>
          <w:rFonts w:cstheme="minorHAnsi"/>
          <w:color w:val="000000" w:themeColor="text1"/>
        </w:rPr>
        <w:t xml:space="preserve"> </w:t>
      </w:r>
      <w:r w:rsidR="00607373" w:rsidRPr="005C57C2">
        <w:rPr>
          <w:rFonts w:cstheme="minorHAnsi"/>
          <w:color w:val="000000" w:themeColor="text1"/>
        </w:rPr>
        <w:t>Windows, Linux</w:t>
      </w:r>
      <w:r w:rsidR="00DC7D37" w:rsidRPr="005C57C2">
        <w:rPr>
          <w:rFonts w:cstheme="minorHAnsi"/>
          <w:color w:val="000000" w:themeColor="text1"/>
        </w:rPr>
        <w:t>-</w:t>
      </w:r>
      <w:r w:rsidR="00DC7D37" w:rsidRPr="005C57C2">
        <w:rPr>
          <w:rFonts w:eastAsia="MS Mincho" w:cstheme="minorHAnsi"/>
          <w:color w:val="000000" w:themeColor="text1"/>
        </w:rPr>
        <w:t xml:space="preserve"> RHEL and SUSE</w:t>
      </w:r>
      <w:r w:rsidR="00CB58A1" w:rsidRPr="005C57C2">
        <w:rPr>
          <w:rFonts w:cstheme="minorHAnsi"/>
          <w:color w:val="000000" w:themeColor="text1"/>
        </w:rPr>
        <w:t>.</w:t>
      </w:r>
    </w:p>
    <w:p w14:paraId="0945AD1C" w14:textId="77777777" w:rsidR="0033259E" w:rsidRPr="005C57C2" w:rsidRDefault="0033259E" w:rsidP="004119B8">
      <w:pPr>
        <w:pStyle w:val="ListParagraph"/>
        <w:numPr>
          <w:ilvl w:val="0"/>
          <w:numId w:val="14"/>
        </w:numPr>
        <w:snapToGrid w:val="0"/>
        <w:spacing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Version Control</w:t>
      </w:r>
      <w:r w:rsidRPr="005C57C2">
        <w:rPr>
          <w:rFonts w:cstheme="minorHAnsi"/>
          <w:color w:val="000000" w:themeColor="text1"/>
        </w:rPr>
        <w:tab/>
        <w:t xml:space="preserve"> </w:t>
      </w:r>
      <w:r w:rsidRPr="005C57C2">
        <w:rPr>
          <w:rFonts w:cstheme="minorHAnsi"/>
          <w:color w:val="000000" w:themeColor="text1"/>
        </w:rPr>
        <w:tab/>
      </w:r>
      <w:r w:rsidRPr="005C57C2">
        <w:rPr>
          <w:rFonts w:cstheme="minorHAnsi"/>
          <w:color w:val="000000" w:themeColor="text1"/>
        </w:rPr>
        <w:tab/>
      </w:r>
      <w:r w:rsidR="004368A8">
        <w:rPr>
          <w:rFonts w:cstheme="minorHAnsi"/>
          <w:color w:val="000000" w:themeColor="text1"/>
        </w:rPr>
        <w:t xml:space="preserve">: </w:t>
      </w:r>
      <w:r w:rsidRPr="005C57C2">
        <w:rPr>
          <w:rFonts w:cstheme="minorHAnsi"/>
          <w:color w:val="000000" w:themeColor="text1"/>
        </w:rPr>
        <w:t xml:space="preserve">Jenkins, </w:t>
      </w:r>
      <w:r w:rsidR="00C52B94">
        <w:rPr>
          <w:rFonts w:cstheme="minorHAnsi"/>
          <w:color w:val="000000" w:themeColor="text1"/>
        </w:rPr>
        <w:t xml:space="preserve">Tortoise SVN, Git </w:t>
      </w:r>
    </w:p>
    <w:p w14:paraId="510ECE9C" w14:textId="77777777" w:rsidR="00214A6B" w:rsidRPr="005C57C2" w:rsidRDefault="0033259E" w:rsidP="004119B8">
      <w:pPr>
        <w:pStyle w:val="ListParagraph"/>
        <w:numPr>
          <w:ilvl w:val="0"/>
          <w:numId w:val="14"/>
        </w:numPr>
        <w:shd w:val="clear" w:color="auto" w:fill="FFFFFF"/>
        <w:snapToGrid w:val="0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5C57C2">
        <w:rPr>
          <w:rFonts w:cstheme="minorHAnsi"/>
          <w:noProof/>
          <w:color w:val="000000" w:themeColor="text1"/>
        </w:rPr>
        <w:t xml:space="preserve"> </w:t>
      </w:r>
      <w:r w:rsidRPr="005C57C2">
        <w:rPr>
          <w:rFonts w:cstheme="minorHAnsi"/>
          <w:color w:val="000000" w:themeColor="text1"/>
        </w:rPr>
        <w:t>Other Tools</w:t>
      </w:r>
      <w:r w:rsidRPr="005C57C2">
        <w:rPr>
          <w:rFonts w:cstheme="minorHAnsi"/>
          <w:color w:val="000000" w:themeColor="text1"/>
        </w:rPr>
        <w:tab/>
      </w:r>
      <w:r w:rsidRPr="005C57C2">
        <w:rPr>
          <w:rFonts w:cstheme="minorHAnsi"/>
          <w:color w:val="000000" w:themeColor="text1"/>
        </w:rPr>
        <w:tab/>
      </w:r>
      <w:r w:rsidRPr="005C57C2">
        <w:rPr>
          <w:rFonts w:cstheme="minorHAnsi"/>
          <w:color w:val="000000" w:themeColor="text1"/>
        </w:rPr>
        <w:tab/>
        <w:t>:</w:t>
      </w:r>
      <w:r w:rsidR="00F67194" w:rsidRPr="005C57C2">
        <w:rPr>
          <w:rFonts w:cstheme="minorHAnsi"/>
          <w:color w:val="000000" w:themeColor="text1"/>
          <w:shd w:val="clear" w:color="auto" w:fill="FFFFFF"/>
        </w:rPr>
        <w:t xml:space="preserve"> Eclipse</w:t>
      </w:r>
      <w:r w:rsidR="00F67194" w:rsidRPr="005C57C2">
        <w:rPr>
          <w:rFonts w:cstheme="minorHAnsi"/>
          <w:color w:val="000000" w:themeColor="text1"/>
        </w:rPr>
        <w:t xml:space="preserve">, </w:t>
      </w:r>
      <w:r w:rsidR="00F67194" w:rsidRPr="005C57C2">
        <w:rPr>
          <w:rFonts w:cstheme="minorHAnsi"/>
          <w:color w:val="000000" w:themeColor="text1"/>
          <w:shd w:val="clear" w:color="auto" w:fill="FFFFFF"/>
        </w:rPr>
        <w:t>Visual Studio</w:t>
      </w:r>
      <w:r w:rsidR="00F67194" w:rsidRPr="005C57C2">
        <w:rPr>
          <w:rFonts w:cstheme="minorHAnsi"/>
          <w:color w:val="000000" w:themeColor="text1"/>
        </w:rPr>
        <w:t xml:space="preserve">, </w:t>
      </w:r>
      <w:r w:rsidR="00F67194" w:rsidRPr="005C57C2">
        <w:rPr>
          <w:rFonts w:eastAsia="MS Mincho" w:cstheme="minorHAnsi"/>
          <w:color w:val="000000" w:themeColor="text1"/>
        </w:rPr>
        <w:t>Team Pulse, RTC, JMeter.</w:t>
      </w:r>
    </w:p>
    <w:p w14:paraId="40190ACF" w14:textId="77777777" w:rsidR="007E1A7C" w:rsidRPr="005C57C2" w:rsidRDefault="00F075FE" w:rsidP="004119B8">
      <w:pPr>
        <w:pStyle w:val="ListParagraph"/>
        <w:shd w:val="clear" w:color="auto" w:fill="FFFFFF"/>
        <w:snapToGrid w:val="0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5C57C2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468031" wp14:editId="01B0A6EE">
                <wp:simplePos x="0" y="0"/>
                <wp:positionH relativeFrom="column">
                  <wp:posOffset>-48260</wp:posOffset>
                </wp:positionH>
                <wp:positionV relativeFrom="paragraph">
                  <wp:posOffset>244475</wp:posOffset>
                </wp:positionV>
                <wp:extent cx="5949950" cy="219075"/>
                <wp:effectExtent l="0" t="0" r="12700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2190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30083789" w14:textId="77777777" w:rsidR="003E7EB4" w:rsidRPr="00516959" w:rsidRDefault="003E7EB4" w:rsidP="005072C0">
                            <w:pPr>
                              <w:tabs>
                                <w:tab w:val="left" w:pos="0"/>
                              </w:tabs>
                              <w:ind w:right="-195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1695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PROFISSIONAL EXPERIENCE</w:t>
                            </w:r>
                          </w:p>
                          <w:p w14:paraId="4647453B" w14:textId="77777777" w:rsidR="003E7EB4" w:rsidRPr="00C01CAC" w:rsidRDefault="003E7EB4" w:rsidP="005072C0">
                            <w:pPr>
                              <w:tabs>
                                <w:tab w:val="left" w:pos="0"/>
                              </w:tabs>
                              <w:ind w:right="-195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3.8pt;margin-top:19.25pt;width:468.5pt;height:1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TbbgIAAPwEAAAOAAAAZHJzL2Uyb0RvYy54bWysVNtu1DAQfUfiHyy/02S3G9qNmq1KSxES&#10;N9HyAbOOszHYnmC7myxfz9jJhhVIPCDyENmemeMzM2d8dT0YzfbSeYW24ouznDNpBdbK7ir+5fH+&#10;xSVnPoCtQaOVFT9Iz683z59d9V0pl9iirqVjBGJ92XcVb0PoyizzopUG/Bl20pKxQWcg0NbtstpB&#10;T+hGZ8s8f5n16OrOoZDe0+ndaOSbhN80UoSPTeNlYLrixC2kv0v/bfxnmysodw66VomJBvwDCwPK&#10;0qUz1B0EYE9O/QFllHDosQlnAk2GTaOETDlQNov8t2weWuhkyoWK47u5TP7/wYoP+0+OqbriBWcW&#10;DLXoUQ6BvcKBFbE6fedLcnroyC0MdExdTpn67h2Kb55ZvG3B7uSNc9i3Empit4iR2UnoiOMjyLZ/&#10;jzVdA08BE9DQOBNLR8VghE5dOsydiVQEHRbr1XpdkEmQbblY5xeJXAblMbpzPryRaFhcVNxR5xM6&#10;7N/5ENlAeXSJl2nL+oqvi2UxJoNa1fdK62jzbre91Y7tIYomfSkfspy6GRVIulqZil/OTlDGEry2&#10;dRJWAKXHNV2v7VSTWIapIOGg5Ujns2yoDSn/xEFMJEat0jBR8kfFJjAKiI4NkZ5jF3l+PuYT50fO&#10;SegwdmR2j5Eyjcccm0+Bf793Dkp3ow1zvIGv6Oa++zGzKIEwbIeksPOjnrZYH0gJDsdxpOeDFi26&#10;H5z1NIoV99+fwEnO9FtLalovVqs4u2mzKi6WtHGnlu2pBawgqIoHzsblbUg1jIQt3pDqGpUEEbmN&#10;TKa+0IglnUzPQZzh033y+vVobX4CAAD//wMAUEsDBBQABgAIAAAAIQCgVgBz4AAAAAgBAAAPAAAA&#10;ZHJzL2Rvd25yZXYueG1sTI9PS8NAFMTvgt9heYIXaTe2tX9iXooUFAR7sBbPr8kzCWbfxt1tE/vp&#10;XU96HGaY+U22HkyrTux8YwXhdpyAYils2UiFsH97HC1B+UBSUmuFEb7Zwzq/vMgoLW0vr3zahUrF&#10;EvEpIdQhdKnWvqjZkB/bjiV6H9YZClG6SpeO+lhuWj1Jkrk21EhcqKnjTc3F5+5oEDbu2Z+/qJi9&#10;3OzFPen3LfXnLeL11fBwDyrwEP7C8Isf0SGPTAd7lNKrFmG0mMckwnR5Byr6q8lqBuqAsJgmoPNM&#10;/z+Q/wAAAP//AwBQSwECLQAUAAYACAAAACEAtoM4kv4AAADhAQAAEwAAAAAAAAAAAAAAAAAAAAAA&#10;W0NvbnRlbnRfVHlwZXNdLnhtbFBLAQItABQABgAIAAAAIQA4/SH/1gAAAJQBAAALAAAAAAAAAAAA&#10;AAAAAC8BAABfcmVscy8ucmVsc1BLAQItABQABgAIAAAAIQBnGiTbbgIAAPwEAAAOAAAAAAAAAAAA&#10;AAAAAC4CAABkcnMvZTJvRG9jLnhtbFBLAQItABQABgAIAAAAIQCgVgBz4AAAAAgBAAAPAAAAAAAA&#10;AAAAAAAAAMgEAABkcnMvZG93bnJldi54bWxQSwUGAAAAAAQABADzAAAA1QUAAAAA&#10;" fillcolor="#020202 [33]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:rsidR="003E7EB4" w:rsidRPr="00516959" w:rsidRDefault="003E7EB4" w:rsidP="005072C0">
                      <w:pPr>
                        <w:tabs>
                          <w:tab w:val="left" w:pos="0"/>
                        </w:tabs>
                        <w:ind w:right="-195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1695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PROFISSIONAL EXPERIENCE</w:t>
                      </w:r>
                    </w:p>
                    <w:p w:rsidR="003E7EB4" w:rsidRPr="00C01CAC" w:rsidRDefault="003E7EB4" w:rsidP="005072C0">
                      <w:pPr>
                        <w:tabs>
                          <w:tab w:val="left" w:pos="0"/>
                        </w:tabs>
                        <w:ind w:right="-195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C07115" w14:textId="77777777" w:rsidR="009A7A61" w:rsidRPr="005C57C2" w:rsidRDefault="0097084C" w:rsidP="004119B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5C57C2">
        <w:rPr>
          <w:rFonts w:eastAsia="Times New Roman" w:cstheme="minorHAnsi"/>
          <w:b/>
          <w:bCs/>
          <w:color w:val="000000" w:themeColor="text1"/>
        </w:rPr>
        <w:t>Charles Schwab</w:t>
      </w:r>
      <w:r w:rsidR="007E1A7C" w:rsidRPr="005C57C2">
        <w:rPr>
          <w:rFonts w:eastAsia="Times New Roman" w:cstheme="minorHAnsi"/>
          <w:b/>
          <w:bCs/>
          <w:color w:val="000000" w:themeColor="text1"/>
        </w:rPr>
        <w:t>-</w:t>
      </w:r>
      <w:r w:rsidRPr="005C57C2">
        <w:rPr>
          <w:rFonts w:eastAsia="Times New Roman" w:cstheme="minorHAnsi"/>
          <w:b/>
          <w:bCs/>
          <w:color w:val="000000" w:themeColor="text1"/>
        </w:rPr>
        <w:t xml:space="preserve"> Austin</w:t>
      </w:r>
      <w:r w:rsidR="007E1A7C" w:rsidRPr="005C57C2">
        <w:rPr>
          <w:rFonts w:eastAsia="Times New Roman" w:cstheme="minorHAnsi"/>
          <w:b/>
          <w:bCs/>
          <w:color w:val="000000" w:themeColor="text1"/>
        </w:rPr>
        <w:t>,</w:t>
      </w:r>
      <w:r w:rsidRPr="005C57C2">
        <w:rPr>
          <w:rFonts w:eastAsia="Times New Roman" w:cstheme="minorHAnsi"/>
          <w:b/>
          <w:bCs/>
          <w:color w:val="000000" w:themeColor="text1"/>
        </w:rPr>
        <w:t xml:space="preserve"> TX</w:t>
      </w:r>
      <w:r w:rsidRPr="005C57C2">
        <w:rPr>
          <w:rFonts w:eastAsia="Times New Roman" w:cstheme="minorHAnsi"/>
          <w:b/>
          <w:bCs/>
          <w:color w:val="000000" w:themeColor="text1"/>
        </w:rPr>
        <w:tab/>
      </w:r>
      <w:r w:rsidRPr="005C57C2">
        <w:rPr>
          <w:rFonts w:eastAsia="Times New Roman" w:cstheme="minorHAnsi"/>
          <w:b/>
          <w:bCs/>
          <w:color w:val="000000" w:themeColor="text1"/>
        </w:rPr>
        <w:tab/>
      </w:r>
      <w:r w:rsidRPr="005C57C2">
        <w:rPr>
          <w:rFonts w:eastAsia="Times New Roman" w:cstheme="minorHAnsi"/>
          <w:b/>
          <w:bCs/>
          <w:color w:val="000000" w:themeColor="text1"/>
        </w:rPr>
        <w:tab/>
      </w:r>
      <w:r w:rsidRPr="005C57C2">
        <w:rPr>
          <w:rFonts w:eastAsia="Times New Roman" w:cstheme="minorHAnsi"/>
          <w:b/>
          <w:bCs/>
          <w:color w:val="000000" w:themeColor="text1"/>
        </w:rPr>
        <w:tab/>
      </w:r>
      <w:r w:rsidRPr="005C57C2">
        <w:rPr>
          <w:rFonts w:eastAsia="Times New Roman" w:cstheme="minorHAnsi"/>
          <w:b/>
          <w:bCs/>
          <w:color w:val="000000" w:themeColor="text1"/>
        </w:rPr>
        <w:tab/>
      </w:r>
      <w:r w:rsidR="009A7A61" w:rsidRPr="005C57C2">
        <w:rPr>
          <w:rFonts w:eastAsia="Times New Roman" w:cstheme="minorHAnsi"/>
          <w:b/>
          <w:bCs/>
          <w:color w:val="000000" w:themeColor="text1"/>
        </w:rPr>
        <w:tab/>
      </w:r>
      <w:r w:rsidR="009A7A61" w:rsidRPr="005C57C2">
        <w:rPr>
          <w:rFonts w:eastAsia="Times New Roman" w:cstheme="minorHAnsi"/>
          <w:b/>
          <w:bCs/>
          <w:color w:val="000000" w:themeColor="text1"/>
        </w:rPr>
        <w:tab/>
        <w:t xml:space="preserve">      </w:t>
      </w:r>
      <w:r w:rsidRPr="005C57C2">
        <w:rPr>
          <w:rFonts w:cstheme="minorHAnsi"/>
          <w:b/>
          <w:bCs/>
          <w:color w:val="000000" w:themeColor="text1"/>
        </w:rPr>
        <w:t>Aug 2017</w:t>
      </w:r>
      <w:r w:rsidR="00214A6B" w:rsidRPr="005C57C2">
        <w:rPr>
          <w:rFonts w:eastAsia="Times New Roman" w:cstheme="minorHAnsi"/>
          <w:b/>
          <w:bCs/>
          <w:color w:val="000000" w:themeColor="text1"/>
        </w:rPr>
        <w:t>-</w:t>
      </w:r>
      <w:r w:rsidR="009A7A61" w:rsidRPr="005C57C2">
        <w:rPr>
          <w:rFonts w:eastAsia="Times New Roman" w:cstheme="minorHAnsi"/>
          <w:b/>
          <w:bCs/>
          <w:color w:val="000000" w:themeColor="text1"/>
        </w:rPr>
        <w:t>Till Date</w:t>
      </w:r>
    </w:p>
    <w:p w14:paraId="40BEE9DA" w14:textId="77777777" w:rsidR="009A7A61" w:rsidRPr="005C57C2" w:rsidRDefault="009A7A61" w:rsidP="004119B8">
      <w:pPr>
        <w:shd w:val="clear" w:color="auto" w:fill="FFFFFF"/>
        <w:spacing w:after="0" w:line="240" w:lineRule="auto"/>
        <w:rPr>
          <w:rStyle w:val="apple-converted-space"/>
          <w:rFonts w:cstheme="minorHAnsi"/>
          <w:b/>
          <w:color w:val="000000" w:themeColor="text1"/>
        </w:rPr>
      </w:pPr>
      <w:r w:rsidRPr="005C57C2">
        <w:rPr>
          <w:rStyle w:val="apple-converted-space"/>
          <w:rFonts w:cstheme="minorHAnsi"/>
          <w:b/>
          <w:color w:val="000000" w:themeColor="text1"/>
        </w:rPr>
        <w:t>QA Automation Selenium Tester</w:t>
      </w:r>
      <w:r w:rsidR="00950F3B" w:rsidRPr="005C57C2">
        <w:rPr>
          <w:rStyle w:val="apple-converted-space"/>
          <w:rFonts w:cstheme="minorHAnsi"/>
          <w:b/>
          <w:color w:val="000000" w:themeColor="text1"/>
        </w:rPr>
        <w:t>/Manual Tester</w:t>
      </w:r>
    </w:p>
    <w:p w14:paraId="771E2503" w14:textId="77777777" w:rsidR="009A7A61" w:rsidRPr="005C57C2" w:rsidRDefault="009A7A61" w:rsidP="004119B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5A7ED59B" w14:textId="77777777" w:rsidR="009A7A61" w:rsidRPr="005C57C2" w:rsidRDefault="009A7A61" w:rsidP="004119B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</w:rPr>
      </w:pPr>
      <w:r w:rsidRPr="005C57C2">
        <w:rPr>
          <w:rFonts w:eastAsia="Times New Roman" w:cstheme="minorHAnsi"/>
          <w:b/>
          <w:bCs/>
          <w:color w:val="000000" w:themeColor="text1"/>
        </w:rPr>
        <w:t xml:space="preserve">Responsibilities: </w:t>
      </w:r>
    </w:p>
    <w:p w14:paraId="4ED57C57" w14:textId="77777777" w:rsidR="009A7A61" w:rsidRPr="005C57C2" w:rsidRDefault="00273963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 xml:space="preserve">Analyzing, </w:t>
      </w:r>
      <w:r w:rsidR="009A7A61" w:rsidRPr="005C57C2">
        <w:rPr>
          <w:rFonts w:cstheme="minorHAnsi"/>
          <w:color w:val="000000" w:themeColor="text1"/>
        </w:rPr>
        <w:t>designing of manual and automated testing to ensure software quality of web application</w:t>
      </w:r>
      <w:r w:rsidR="00214A6B" w:rsidRPr="005C57C2">
        <w:rPr>
          <w:rFonts w:cstheme="minorHAnsi"/>
          <w:color w:val="000000" w:themeColor="text1"/>
        </w:rPr>
        <w:t>.</w:t>
      </w:r>
    </w:p>
    <w:p w14:paraId="6F0FF80F" w14:textId="77777777" w:rsidR="009A7A61" w:rsidRPr="005C57C2" w:rsidRDefault="009A7A61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Well versed in working with open source tools such as Selenium (Selenium IDE, WebDriver)</w:t>
      </w:r>
      <w:r w:rsidR="00130892" w:rsidRPr="005C57C2">
        <w:rPr>
          <w:rFonts w:cstheme="minorHAnsi"/>
          <w:color w:val="000000" w:themeColor="text1"/>
        </w:rPr>
        <w:t>.</w:t>
      </w:r>
    </w:p>
    <w:p w14:paraId="52AC4B36" w14:textId="77777777" w:rsidR="009A7A61" w:rsidRPr="005C57C2" w:rsidRDefault="009A7A61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Developed Test Frameworks in Selenium for UI Regression Test Automation and when necessary, and potentially execute Unit Test automation (Java/JUnit).</w:t>
      </w:r>
    </w:p>
    <w:p w14:paraId="36CE48E2" w14:textId="77777777" w:rsidR="009A7A61" w:rsidRPr="005C57C2" w:rsidRDefault="009A7A61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Experienced in performing White box testing (API Testing), Black box testing</w:t>
      </w:r>
      <w:r w:rsidR="00214A6B" w:rsidRPr="005C57C2">
        <w:rPr>
          <w:rFonts w:cstheme="minorHAnsi"/>
          <w:color w:val="000000" w:themeColor="text1"/>
        </w:rPr>
        <w:t>.</w:t>
      </w:r>
    </w:p>
    <w:p w14:paraId="22CEE005" w14:textId="77777777" w:rsidR="009A7A61" w:rsidRPr="005C57C2" w:rsidRDefault="009A7A61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Developed Test plan, Test Strategy, Test scenarios, Test cases, and Test scripts based on User requirements and System Requirement Documents on Functional, Security, Performance, Configuration, Regression, Integration, Usability and Cross-Browser Compatibility Testing.</w:t>
      </w:r>
    </w:p>
    <w:p w14:paraId="7574D217" w14:textId="77777777" w:rsidR="009A7A61" w:rsidRPr="005C57C2" w:rsidRDefault="009A7A61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Involved in setting up Configuring the testing environment with Eclipse, JUNIT, Selenium RC server and Selenium Java client driver.</w:t>
      </w:r>
    </w:p>
    <w:p w14:paraId="1DACB7FD" w14:textId="77777777" w:rsidR="00950F3B" w:rsidRPr="005C57C2" w:rsidRDefault="00950F3B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Used various available features of Selenium to develop efficient and error free Automated Test Scripts using Java in Eclipse IDE.</w:t>
      </w:r>
    </w:p>
    <w:p w14:paraId="061B33AA" w14:textId="77777777" w:rsidR="009A7A61" w:rsidRPr="005C57C2" w:rsidRDefault="009A7A61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Comprehending code written in different programming languages such as Java, C &amp; C++</w:t>
      </w:r>
      <w:r w:rsidR="00130892" w:rsidRPr="005C57C2">
        <w:rPr>
          <w:rFonts w:cstheme="minorHAnsi"/>
          <w:color w:val="000000" w:themeColor="text1"/>
        </w:rPr>
        <w:t>.</w:t>
      </w:r>
    </w:p>
    <w:p w14:paraId="5C99B090" w14:textId="77777777" w:rsidR="009A7A61" w:rsidRPr="005C57C2" w:rsidRDefault="009A7A61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Database querying using MySQL, SQL</w:t>
      </w:r>
      <w:r w:rsidR="005F01FD">
        <w:rPr>
          <w:rFonts w:cstheme="minorHAnsi"/>
          <w:color w:val="000000" w:themeColor="text1"/>
        </w:rPr>
        <w:t>.</w:t>
      </w:r>
      <w:r w:rsidR="00214A6B" w:rsidRPr="005C57C2">
        <w:rPr>
          <w:rFonts w:cstheme="minorHAnsi"/>
          <w:color w:val="000000" w:themeColor="text1"/>
        </w:rPr>
        <w:t xml:space="preserve"> </w:t>
      </w:r>
      <w:r w:rsidRPr="005C57C2">
        <w:rPr>
          <w:rFonts w:cstheme="minorHAnsi"/>
          <w:color w:val="000000" w:themeColor="text1"/>
        </w:rPr>
        <w:t xml:space="preserve">Used </w:t>
      </w:r>
      <w:r w:rsidR="005F01FD">
        <w:rPr>
          <w:rFonts w:cstheme="minorHAnsi"/>
          <w:color w:val="000000" w:themeColor="text1"/>
        </w:rPr>
        <w:t xml:space="preserve">complex </w:t>
      </w:r>
      <w:r w:rsidRPr="005C57C2">
        <w:rPr>
          <w:rFonts w:cstheme="minorHAnsi"/>
          <w:color w:val="000000" w:themeColor="text1"/>
        </w:rPr>
        <w:t>SQL Queries</w:t>
      </w:r>
      <w:r w:rsidR="005F01FD">
        <w:rPr>
          <w:rFonts w:cstheme="minorHAnsi"/>
          <w:color w:val="000000" w:themeColor="text1"/>
        </w:rPr>
        <w:t xml:space="preserve"> using Joins</w:t>
      </w:r>
      <w:r w:rsidRPr="005C57C2">
        <w:rPr>
          <w:rFonts w:cstheme="minorHAnsi"/>
          <w:color w:val="000000" w:themeColor="text1"/>
        </w:rPr>
        <w:t xml:space="preserve"> for backend testing</w:t>
      </w:r>
      <w:r w:rsidR="00214A6B" w:rsidRPr="005C57C2">
        <w:rPr>
          <w:rFonts w:cstheme="minorHAnsi"/>
          <w:color w:val="000000" w:themeColor="text1"/>
        </w:rPr>
        <w:t>.</w:t>
      </w:r>
    </w:p>
    <w:p w14:paraId="0F1759CF" w14:textId="77777777" w:rsidR="009A7A61" w:rsidRPr="005C57C2" w:rsidRDefault="009A7A61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Working with Microsoft Office products including Word, Excel, and PowerPoint &amp; Access.</w:t>
      </w:r>
    </w:p>
    <w:p w14:paraId="0DDD1758" w14:textId="77777777" w:rsidR="009A7A61" w:rsidRPr="005C57C2" w:rsidRDefault="009A7A61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Competent in the field of web designing with HTML, CSS, JQuery, AJAX</w:t>
      </w:r>
      <w:r w:rsidR="00130892" w:rsidRPr="005C57C2">
        <w:rPr>
          <w:rFonts w:cstheme="minorHAnsi"/>
          <w:color w:val="000000" w:themeColor="text1"/>
        </w:rPr>
        <w:t>.</w:t>
      </w:r>
    </w:p>
    <w:p w14:paraId="75D546D5" w14:textId="77777777" w:rsidR="009A7A61" w:rsidRDefault="009A7A61" w:rsidP="004119B8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Quality assurance for development platforms that utilize browser based thin clients, JSP, Java, application servers, web services SOAPUI, JSON, XML.</w:t>
      </w:r>
    </w:p>
    <w:p w14:paraId="120B5E9B" w14:textId="77777777" w:rsidR="00F118A9" w:rsidRPr="00F118A9" w:rsidRDefault="00F118A9" w:rsidP="00F118A9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F118A9">
        <w:rPr>
          <w:rFonts w:cstheme="minorHAnsi"/>
          <w:color w:val="000000" w:themeColor="text1"/>
        </w:rPr>
        <w:t>Created mapping in Quality Center for the Requirements and the test lab from Iteration to</w:t>
      </w:r>
    </w:p>
    <w:p w14:paraId="59391249" w14:textId="77777777" w:rsidR="00F118A9" w:rsidRDefault="00F118A9" w:rsidP="00F118A9">
      <w:pPr>
        <w:pStyle w:val="ListParagraph"/>
        <w:widowControl w:val="0"/>
        <w:numPr>
          <w:ilvl w:val="0"/>
          <w:numId w:val="31"/>
        </w:numPr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F118A9">
        <w:rPr>
          <w:rFonts w:cstheme="minorHAnsi"/>
          <w:color w:val="000000" w:themeColor="text1"/>
        </w:rPr>
        <w:t>Iteration.</w:t>
      </w:r>
    </w:p>
    <w:p w14:paraId="7D7F5A46" w14:textId="77777777" w:rsidR="00C52B94" w:rsidRPr="00C52B94" w:rsidRDefault="00C52B94" w:rsidP="00C52B94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94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Extensive experience in using Testing tools such as </w:t>
      </w:r>
      <w:r w:rsidRPr="00C52B94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UFT</w:t>
      </w:r>
      <w:r w:rsidRPr="00C52B94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, ALM, Rally and Apache JMeter. </w:t>
      </w:r>
    </w:p>
    <w:p w14:paraId="19B734E1" w14:textId="77777777" w:rsidR="00C95DF0" w:rsidRPr="00C95DF0" w:rsidRDefault="00C95DF0" w:rsidP="00C95D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Experience in Cross Browser Testing and Parallel Test Execution using 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Selenium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 WebDriver, TestNG and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 xml:space="preserve"> 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Selenium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 Grid.  </w:t>
      </w:r>
    </w:p>
    <w:p w14:paraId="2474628C" w14:textId="77777777" w:rsidR="00C95DF0" w:rsidRPr="00C95DF0" w:rsidRDefault="00C95DF0" w:rsidP="00C95D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Experience in using unit testing frameworks like Junit, TestNG, good knowledge in configuring the test suites in TestNG.xml file. Experience in using build tools lik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e Maven and configuring pom.xml.</w:t>
      </w:r>
    </w:p>
    <w:p w14:paraId="1FF5614A" w14:textId="77777777" w:rsidR="00C95DF0" w:rsidRPr="00C95DF0" w:rsidRDefault="00C95DF0" w:rsidP="00C95D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I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nvolved in setting up the automation framework using 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Selenium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 Web Driver, TestNG.  </w:t>
      </w:r>
    </w:p>
    <w:p w14:paraId="23A211DA" w14:textId="77777777" w:rsidR="00C95DF0" w:rsidRPr="00C95DF0" w:rsidRDefault="00C95DF0" w:rsidP="00C95D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Involved in automation testing using 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Java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 and 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selenium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.  </w:t>
      </w:r>
    </w:p>
    <w:p w14:paraId="1B9393FE" w14:textId="77777777" w:rsidR="00C95DF0" w:rsidRPr="00C95DF0" w:rsidRDefault="00C95DF0" w:rsidP="00C95D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lastRenderedPageBreak/>
        <w:t xml:space="preserve"> Used XPath and DOM to work with dynamic and static objects in 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Selenium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.  </w:t>
      </w:r>
    </w:p>
    <w:p w14:paraId="07A128CE" w14:textId="77777777" w:rsidR="00C95DF0" w:rsidRPr="00C95DF0" w:rsidRDefault="00C95DF0" w:rsidP="00C95D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 xml:space="preserve"> Expertise in developing Test Framework from scratch using PageObjectModel (POM) and maintaining the object repositories, experience in using 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java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 libraries like Apache poi and jxl.  </w:t>
      </w:r>
    </w:p>
    <w:p w14:paraId="4CA71CC9" w14:textId="77777777" w:rsidR="00C95DF0" w:rsidRPr="00C95DF0" w:rsidRDefault="00C95DF0" w:rsidP="00C95D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Used Jenkins with Maven for continuous integration.  </w:t>
      </w:r>
    </w:p>
    <w:p w14:paraId="42081C77" w14:textId="77777777" w:rsidR="00C95DF0" w:rsidRPr="00C95DF0" w:rsidRDefault="00C95DF0" w:rsidP="00C95D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Developed Automation Framework for Acceptance Testing using Cucumber BDD and JUnit. </w:t>
      </w:r>
    </w:p>
    <w:p w14:paraId="4C38EC14" w14:textId="77777777" w:rsidR="00C95DF0" w:rsidRPr="00C95DF0" w:rsidRDefault="00C95DF0" w:rsidP="00C95D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 xml:space="preserve"> Developed Features, Scenarios and Step Definitions using Gherkin, 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Java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, WebDriver.  </w:t>
      </w:r>
    </w:p>
    <w:p w14:paraId="3EC595DB" w14:textId="77777777" w:rsidR="00C52B94" w:rsidRPr="00C52B94" w:rsidRDefault="00C95DF0" w:rsidP="00C52B94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 xml:space="preserve"> Performed Mobile testing by developing and executing test scripts for both Android and iOS platforms using Appium and 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JAVA</w:t>
      </w:r>
      <w:r w:rsidRPr="00C95DF0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. </w:t>
      </w:r>
    </w:p>
    <w:p w14:paraId="3D12BD30" w14:textId="77777777" w:rsidR="00C95DF0" w:rsidRPr="00C95DF0" w:rsidRDefault="00950F3B" w:rsidP="00C95D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DF0">
        <w:rPr>
          <w:rFonts w:cstheme="minorHAnsi"/>
          <w:color w:val="000000" w:themeColor="text1"/>
        </w:rPr>
        <w:t>Involved in User Acceptance Testing (UAT).</w:t>
      </w:r>
    </w:p>
    <w:p w14:paraId="12F0B0FC" w14:textId="77777777" w:rsidR="009A7A61" w:rsidRPr="00C95DF0" w:rsidRDefault="009A7A61" w:rsidP="00C95D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DF0">
        <w:rPr>
          <w:rFonts w:cstheme="minorHAnsi"/>
          <w:color w:val="000000" w:themeColor="text1"/>
        </w:rPr>
        <w:t>Experienced in Agile programming techniques, such as test-driven development, continuous integration and testing and story-based iterative development.</w:t>
      </w:r>
    </w:p>
    <w:p w14:paraId="36C25F28" w14:textId="77777777" w:rsidR="00F2385C" w:rsidRPr="005C57C2" w:rsidRDefault="00F2046A" w:rsidP="00A65F68">
      <w:pPr>
        <w:spacing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b/>
          <w:color w:val="000000" w:themeColor="text1"/>
        </w:rPr>
        <w:t>Environment</w:t>
      </w:r>
      <w:r w:rsidR="00A65F68">
        <w:rPr>
          <w:rFonts w:cstheme="minorHAnsi"/>
          <w:color w:val="000000" w:themeColor="text1"/>
        </w:rPr>
        <w:t xml:space="preserve">: </w:t>
      </w:r>
      <w:r w:rsidR="00130892" w:rsidRPr="005C57C2">
        <w:rPr>
          <w:rFonts w:cstheme="minorHAnsi"/>
          <w:color w:val="000000" w:themeColor="text1"/>
        </w:rPr>
        <w:t xml:space="preserve">Selenium, Junit, Agile Methodology, </w:t>
      </w:r>
      <w:r w:rsidR="00C52B94">
        <w:rPr>
          <w:rFonts w:cstheme="minorHAnsi"/>
          <w:color w:val="000000" w:themeColor="text1"/>
        </w:rPr>
        <w:t xml:space="preserve">UFT, </w:t>
      </w:r>
      <w:r w:rsidR="00130892" w:rsidRPr="005C57C2">
        <w:rPr>
          <w:rFonts w:cstheme="minorHAnsi"/>
          <w:color w:val="000000" w:themeColor="text1"/>
        </w:rPr>
        <w:t>Ecli</w:t>
      </w:r>
      <w:r w:rsidR="00C52B94">
        <w:rPr>
          <w:rFonts w:cstheme="minorHAnsi"/>
          <w:color w:val="000000" w:themeColor="text1"/>
        </w:rPr>
        <w:t>pse, Java, J2EE, UNIX,</w:t>
      </w:r>
      <w:r w:rsidR="00130892" w:rsidRPr="005C57C2">
        <w:rPr>
          <w:rFonts w:cstheme="minorHAnsi"/>
          <w:color w:val="000000" w:themeColor="text1"/>
        </w:rPr>
        <w:t xml:space="preserve"> RTC (Rational Team Concert) and MySQL Server.</w:t>
      </w:r>
    </w:p>
    <w:p w14:paraId="59C9506E" w14:textId="77777777" w:rsidR="0097084C" w:rsidRPr="005C57C2" w:rsidRDefault="0097084C" w:rsidP="004119B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5C57C2">
        <w:rPr>
          <w:rFonts w:eastAsia="Times New Roman" w:cstheme="minorHAnsi"/>
          <w:b/>
          <w:bCs/>
          <w:color w:val="000000" w:themeColor="text1"/>
        </w:rPr>
        <w:t>C</w:t>
      </w:r>
      <w:r w:rsidR="007E1A7C" w:rsidRPr="005C57C2">
        <w:rPr>
          <w:rFonts w:eastAsia="Times New Roman" w:cstheme="minorHAnsi"/>
          <w:b/>
          <w:bCs/>
          <w:color w:val="000000" w:themeColor="text1"/>
        </w:rPr>
        <w:t>apital One-</w:t>
      </w:r>
      <w:r w:rsidRPr="005C57C2">
        <w:rPr>
          <w:rFonts w:eastAsia="Times New Roman" w:cstheme="minorHAnsi"/>
          <w:b/>
          <w:bCs/>
          <w:color w:val="000000" w:themeColor="text1"/>
        </w:rPr>
        <w:t xml:space="preserve"> Austin</w:t>
      </w:r>
      <w:r w:rsidR="007E1A7C" w:rsidRPr="005C57C2">
        <w:rPr>
          <w:rFonts w:eastAsia="Times New Roman" w:cstheme="minorHAnsi"/>
          <w:b/>
          <w:bCs/>
          <w:color w:val="000000" w:themeColor="text1"/>
        </w:rPr>
        <w:t>,</w:t>
      </w:r>
      <w:r w:rsidRPr="005C57C2">
        <w:rPr>
          <w:rFonts w:eastAsia="Times New Roman" w:cstheme="minorHAnsi"/>
          <w:b/>
          <w:bCs/>
          <w:color w:val="000000" w:themeColor="text1"/>
        </w:rPr>
        <w:t xml:space="preserve"> TX</w:t>
      </w:r>
      <w:r w:rsidRPr="005C57C2">
        <w:rPr>
          <w:rFonts w:eastAsia="Times New Roman" w:cstheme="minorHAnsi"/>
          <w:b/>
          <w:bCs/>
          <w:color w:val="000000" w:themeColor="text1"/>
        </w:rPr>
        <w:tab/>
      </w:r>
      <w:r w:rsidRPr="005C57C2">
        <w:rPr>
          <w:rFonts w:eastAsia="Times New Roman" w:cstheme="minorHAnsi"/>
          <w:b/>
          <w:bCs/>
          <w:color w:val="000000" w:themeColor="text1"/>
        </w:rPr>
        <w:tab/>
      </w:r>
      <w:r w:rsidR="007E1A7C" w:rsidRPr="005C57C2">
        <w:rPr>
          <w:rFonts w:eastAsia="Times New Roman" w:cstheme="minorHAnsi"/>
          <w:b/>
          <w:bCs/>
          <w:color w:val="000000" w:themeColor="text1"/>
        </w:rPr>
        <w:tab/>
      </w:r>
      <w:r w:rsidRPr="005C57C2">
        <w:rPr>
          <w:rFonts w:eastAsia="Times New Roman" w:cstheme="minorHAnsi"/>
          <w:b/>
          <w:bCs/>
          <w:color w:val="000000" w:themeColor="text1"/>
        </w:rPr>
        <w:tab/>
      </w:r>
      <w:r w:rsidRPr="005C57C2">
        <w:rPr>
          <w:rFonts w:eastAsia="Times New Roman" w:cstheme="minorHAnsi"/>
          <w:b/>
          <w:bCs/>
          <w:color w:val="000000" w:themeColor="text1"/>
        </w:rPr>
        <w:tab/>
      </w:r>
      <w:r w:rsidRPr="005C57C2">
        <w:rPr>
          <w:rFonts w:eastAsia="Times New Roman" w:cstheme="minorHAnsi"/>
          <w:b/>
          <w:bCs/>
          <w:color w:val="000000" w:themeColor="text1"/>
        </w:rPr>
        <w:tab/>
      </w:r>
      <w:r w:rsidR="004A29B5">
        <w:rPr>
          <w:rFonts w:eastAsia="Times New Roman" w:cstheme="minorHAnsi"/>
          <w:b/>
          <w:bCs/>
          <w:color w:val="000000" w:themeColor="text1"/>
        </w:rPr>
        <w:tab/>
      </w:r>
      <w:r w:rsidR="007E1A7C" w:rsidRPr="005C57C2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4A29B5">
        <w:rPr>
          <w:rFonts w:eastAsia="Times New Roman" w:cstheme="minorHAnsi"/>
          <w:b/>
          <w:bCs/>
          <w:color w:val="000000" w:themeColor="text1"/>
        </w:rPr>
        <w:t xml:space="preserve">        </w:t>
      </w:r>
      <w:r w:rsidR="007E1A7C" w:rsidRPr="005C57C2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7E1A7C" w:rsidRPr="005C57C2">
        <w:rPr>
          <w:rFonts w:cstheme="minorHAnsi"/>
          <w:b/>
          <w:bCs/>
          <w:color w:val="000000" w:themeColor="text1"/>
        </w:rPr>
        <w:t>May 2016 – Aug 2017</w:t>
      </w:r>
    </w:p>
    <w:p w14:paraId="1B1F7011" w14:textId="77777777" w:rsidR="0097084C" w:rsidRPr="005C57C2" w:rsidRDefault="0097084C" w:rsidP="004119B8">
      <w:pPr>
        <w:shd w:val="clear" w:color="auto" w:fill="FFFFFF"/>
        <w:spacing w:after="0" w:line="240" w:lineRule="auto"/>
        <w:jc w:val="both"/>
        <w:rPr>
          <w:rStyle w:val="apple-converted-space"/>
          <w:rFonts w:cstheme="minorHAnsi"/>
          <w:b/>
          <w:color w:val="000000" w:themeColor="text1"/>
        </w:rPr>
      </w:pPr>
      <w:r w:rsidRPr="005C57C2">
        <w:rPr>
          <w:rStyle w:val="apple-converted-space"/>
          <w:rFonts w:cstheme="minorHAnsi"/>
          <w:b/>
          <w:color w:val="000000" w:themeColor="text1"/>
        </w:rPr>
        <w:t>Selenium Tester</w:t>
      </w:r>
    </w:p>
    <w:p w14:paraId="201B096E" w14:textId="77777777" w:rsidR="007E1A7C" w:rsidRPr="005C57C2" w:rsidRDefault="007E1A7C" w:rsidP="004119B8">
      <w:pPr>
        <w:shd w:val="clear" w:color="auto" w:fill="FFFFFF"/>
        <w:spacing w:after="0" w:line="240" w:lineRule="auto"/>
        <w:ind w:firstLine="360"/>
        <w:jc w:val="both"/>
        <w:rPr>
          <w:rFonts w:cstheme="minorHAnsi"/>
          <w:b/>
          <w:color w:val="000000" w:themeColor="text1"/>
          <w:shd w:val="clear" w:color="auto" w:fill="FFFFFF"/>
        </w:rPr>
      </w:pPr>
    </w:p>
    <w:p w14:paraId="48457EDA" w14:textId="77777777" w:rsidR="00111651" w:rsidRPr="005C57C2" w:rsidRDefault="00111651" w:rsidP="004119B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5C57C2">
        <w:rPr>
          <w:rFonts w:cstheme="minorHAnsi"/>
          <w:b/>
          <w:color w:val="000000" w:themeColor="text1"/>
          <w:shd w:val="clear" w:color="auto" w:fill="FFFFFF"/>
        </w:rPr>
        <w:t>Responsibilities:</w:t>
      </w:r>
      <w:r w:rsidRPr="005C57C2">
        <w:rPr>
          <w:rFonts w:cstheme="minorHAnsi"/>
          <w:color w:val="000000" w:themeColor="text1"/>
          <w:shd w:val="clear" w:color="auto" w:fill="FFFFFF"/>
        </w:rPr>
        <w:t> </w:t>
      </w:r>
    </w:p>
    <w:p w14:paraId="2D204C62" w14:textId="77777777" w:rsidR="00111651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Performed Functional, Regression, Ad Hoc on Web based applications. </w:t>
      </w:r>
    </w:p>
    <w:p w14:paraId="4B1F279D" w14:textId="77777777" w:rsidR="00111651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Developed and maintained test suites, test cases. </w:t>
      </w:r>
    </w:p>
    <w:p w14:paraId="053F8DFA" w14:textId="77777777" w:rsidR="00111651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Automates Smoke and Functional test cases using</w:t>
      </w:r>
      <w:r w:rsidRPr="005C57C2">
        <w:rPr>
          <w:rStyle w:val="apple-converted-space"/>
          <w:rFonts w:eastAsiaTheme="majorEastAsia" w:cstheme="minorHAnsi"/>
          <w:color w:val="000000" w:themeColor="text1"/>
          <w:shd w:val="clear" w:color="auto" w:fill="FFFFFF"/>
        </w:rPr>
        <w:t> </w:t>
      </w:r>
      <w:r w:rsidRPr="005C57C2">
        <w:rPr>
          <w:rFonts w:cstheme="minorHAnsi"/>
          <w:color w:val="000000" w:themeColor="text1"/>
          <w:shd w:val="clear" w:color="auto" w:fill="FFFFFF"/>
        </w:rPr>
        <w:t>Selenium</w:t>
      </w:r>
      <w:r w:rsidRPr="005C57C2">
        <w:rPr>
          <w:rStyle w:val="apple-converted-space"/>
          <w:rFonts w:eastAsiaTheme="majorEastAsia" w:cstheme="minorHAnsi"/>
          <w:color w:val="000000" w:themeColor="text1"/>
          <w:shd w:val="clear" w:color="auto" w:fill="FFFFFF"/>
        </w:rPr>
        <w:t> </w:t>
      </w:r>
      <w:r w:rsidRPr="005C57C2">
        <w:rPr>
          <w:rFonts w:cstheme="minorHAnsi"/>
          <w:color w:val="000000" w:themeColor="text1"/>
          <w:shd w:val="clear" w:color="auto" w:fill="FFFFFF"/>
        </w:rPr>
        <w:t>Webdriver, TestNG and Java. </w:t>
      </w:r>
    </w:p>
    <w:p w14:paraId="72365E6C" w14:textId="77777777" w:rsidR="00111651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Developed automation test cases using TestNG framework and Selenium Webdriver. </w:t>
      </w:r>
    </w:p>
    <w:p w14:paraId="2AD154B0" w14:textId="77777777" w:rsidR="00111651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 xml:space="preserve"> Developed test cases and tested them based on the Business Requirements, Test Scenarios and analyzed the actual results against the expected results. </w:t>
      </w:r>
    </w:p>
    <w:p w14:paraId="3BAABCBA" w14:textId="77777777" w:rsidR="00111651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Attended weekly defect report meetings and presented progress updates. </w:t>
      </w:r>
    </w:p>
    <w:p w14:paraId="20170EC7" w14:textId="77777777" w:rsidR="00111651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Coordinated with developers and system engineers to fix application defects. </w:t>
      </w:r>
    </w:p>
    <w:p w14:paraId="2F9EAEA7" w14:textId="77777777" w:rsidR="00111651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Implemented and worked on Acceptance Test Driven Development (ATDD) methodologies completing releases ahead of schedule. </w:t>
      </w:r>
    </w:p>
    <w:p w14:paraId="759F05A5" w14:textId="77777777" w:rsidR="00111651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Tested application compatibility for dynamic and static content under various cross browsers using HTML IDs and XPath. </w:t>
      </w:r>
    </w:p>
    <w:p w14:paraId="70A887FE" w14:textId="77777777" w:rsidR="00C52B94" w:rsidRPr="00C52B94" w:rsidRDefault="00C52B94" w:rsidP="00C52B94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94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Experience in working with Automation testing tools </w:t>
      </w:r>
      <w:r w:rsidRPr="00C52B94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Selenium</w:t>
      </w:r>
      <w:r w:rsidRPr="00C52B94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 Web Driver and Quick Test Professional (QTP/ </w:t>
      </w:r>
      <w:r w:rsidRPr="00C52B94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UFT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).</w:t>
      </w:r>
    </w:p>
    <w:p w14:paraId="0C7621A0" w14:textId="77777777" w:rsidR="00111651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Followed the decision tree table in creating the test cases as specified in the requirement document. </w:t>
      </w:r>
    </w:p>
    <w:p w14:paraId="2AF49E77" w14:textId="77777777" w:rsidR="00111651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Cross-Browser Testing both Manual and using</w:t>
      </w:r>
      <w:r w:rsidRPr="005C57C2">
        <w:rPr>
          <w:rStyle w:val="apple-converted-space"/>
          <w:rFonts w:eastAsiaTheme="majorEastAsia" w:cstheme="minorHAnsi"/>
          <w:color w:val="000000" w:themeColor="text1"/>
          <w:shd w:val="clear" w:color="auto" w:fill="FFFFFF"/>
        </w:rPr>
        <w:t> </w:t>
      </w:r>
      <w:r w:rsidRPr="005C57C2">
        <w:rPr>
          <w:rFonts w:cstheme="minorHAnsi"/>
          <w:color w:val="000000" w:themeColor="text1"/>
          <w:shd w:val="clear" w:color="auto" w:fill="FFFFFF"/>
        </w:rPr>
        <w:t>Selenium. </w:t>
      </w:r>
    </w:p>
    <w:p w14:paraId="056FFC92" w14:textId="77777777" w:rsidR="00273963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Executed various SQL Queries to perform the backend testing. </w:t>
      </w:r>
    </w:p>
    <w:p w14:paraId="34392F80" w14:textId="77777777" w:rsidR="00C1267D" w:rsidRPr="005C57C2" w:rsidRDefault="00111651" w:rsidP="004119B8">
      <w:pPr>
        <w:pStyle w:val="ListParagraph"/>
        <w:numPr>
          <w:ilvl w:val="0"/>
          <w:numId w:val="33"/>
        </w:numPr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  <w:r w:rsidRPr="005C57C2">
        <w:rPr>
          <w:rFonts w:cstheme="minorHAnsi"/>
          <w:color w:val="000000" w:themeColor="text1"/>
          <w:shd w:val="clear" w:color="auto" w:fill="FFFFFF"/>
        </w:rPr>
        <w:t>Used JIRA as the defect-tracking tool. Updated JIRA with all the changes made to the test case and closed it when all the requirements were met as specified</w:t>
      </w:r>
      <w:r w:rsidR="00EB6F5B" w:rsidRPr="005C57C2">
        <w:rPr>
          <w:rFonts w:cstheme="minorHAnsi"/>
          <w:color w:val="000000" w:themeColor="text1"/>
          <w:shd w:val="clear" w:color="auto" w:fill="FFFFFF"/>
        </w:rPr>
        <w:t>.</w:t>
      </w:r>
    </w:p>
    <w:p w14:paraId="10E01FC3" w14:textId="77777777" w:rsidR="00EB6F5B" w:rsidRPr="005C57C2" w:rsidRDefault="00EB6F5B" w:rsidP="004119B8">
      <w:pPr>
        <w:pStyle w:val="ListParagraph"/>
        <w:tabs>
          <w:tab w:val="left" w:pos="3465"/>
        </w:tabs>
        <w:spacing w:after="0" w:line="240" w:lineRule="auto"/>
        <w:ind w:right="297"/>
        <w:jc w:val="both"/>
        <w:rPr>
          <w:rFonts w:cstheme="minorHAnsi"/>
          <w:color w:val="000000" w:themeColor="text1"/>
          <w:shd w:val="clear" w:color="auto" w:fill="FFFFFF"/>
        </w:rPr>
      </w:pPr>
    </w:p>
    <w:p w14:paraId="012F42A7" w14:textId="77777777" w:rsidR="00111651" w:rsidRPr="005C57C2" w:rsidRDefault="00130892" w:rsidP="004119B8">
      <w:pPr>
        <w:tabs>
          <w:tab w:val="left" w:pos="3465"/>
        </w:tabs>
        <w:spacing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b/>
          <w:bCs/>
          <w:color w:val="000000" w:themeColor="text1"/>
        </w:rPr>
        <w:t xml:space="preserve">Environment: </w:t>
      </w:r>
      <w:r w:rsidR="00111651" w:rsidRPr="005C57C2">
        <w:rPr>
          <w:rFonts w:cstheme="minorHAnsi"/>
          <w:color w:val="000000" w:themeColor="text1"/>
          <w:shd w:val="clear" w:color="auto" w:fill="FFFFFF"/>
        </w:rPr>
        <w:t>Selenium</w:t>
      </w:r>
      <w:r w:rsidR="00111651" w:rsidRPr="005C57C2">
        <w:rPr>
          <w:rStyle w:val="apple-converted-space"/>
          <w:rFonts w:eastAsiaTheme="majorEastAsia" w:cstheme="minorHAnsi"/>
          <w:color w:val="000000" w:themeColor="text1"/>
          <w:shd w:val="clear" w:color="auto" w:fill="FFFFFF"/>
        </w:rPr>
        <w:t> </w:t>
      </w:r>
      <w:r w:rsidRPr="005C57C2">
        <w:rPr>
          <w:rFonts w:cstheme="minorHAnsi"/>
          <w:color w:val="000000" w:themeColor="text1"/>
          <w:shd w:val="clear" w:color="auto" w:fill="FFFFFF"/>
        </w:rPr>
        <w:t xml:space="preserve">WebDriver, TestNG, </w:t>
      </w:r>
      <w:r w:rsidR="00C95DF0">
        <w:rPr>
          <w:rFonts w:cstheme="minorHAnsi"/>
          <w:color w:val="000000" w:themeColor="text1"/>
          <w:shd w:val="clear" w:color="auto" w:fill="FFFFFF"/>
        </w:rPr>
        <w:t xml:space="preserve">Maven, </w:t>
      </w:r>
      <w:r w:rsidRPr="005C57C2">
        <w:rPr>
          <w:rFonts w:cstheme="minorHAnsi"/>
          <w:color w:val="000000" w:themeColor="text1"/>
          <w:shd w:val="clear" w:color="auto" w:fill="FFFFFF"/>
        </w:rPr>
        <w:t>Eclipse, SOAPUI, Java,</w:t>
      </w:r>
      <w:r w:rsidRPr="005C57C2">
        <w:rPr>
          <w:rStyle w:val="apple-converted-space"/>
          <w:rFonts w:eastAsiaTheme="majorEastAsia" w:cstheme="minorHAnsi"/>
          <w:color w:val="000000" w:themeColor="text1"/>
          <w:shd w:val="clear" w:color="auto" w:fill="FFFFFF"/>
        </w:rPr>
        <w:t> </w:t>
      </w:r>
      <w:r w:rsidR="00111651" w:rsidRPr="005C57C2">
        <w:rPr>
          <w:rFonts w:cstheme="minorHAnsi"/>
          <w:color w:val="000000" w:themeColor="text1"/>
          <w:shd w:val="clear" w:color="auto" w:fill="FFFFFF"/>
        </w:rPr>
        <w:t xml:space="preserve">JIRA, </w:t>
      </w:r>
      <w:r w:rsidRPr="005C57C2">
        <w:rPr>
          <w:rFonts w:cstheme="minorHAnsi"/>
          <w:color w:val="000000" w:themeColor="text1"/>
          <w:shd w:val="clear" w:color="auto" w:fill="FFFFFF"/>
        </w:rPr>
        <w:t xml:space="preserve">MS SQL Server, Windows, </w:t>
      </w:r>
      <w:r w:rsidR="00111651" w:rsidRPr="005C57C2">
        <w:rPr>
          <w:rFonts w:cstheme="minorHAnsi"/>
          <w:color w:val="000000" w:themeColor="text1"/>
          <w:shd w:val="clear" w:color="auto" w:fill="FFFFFF"/>
        </w:rPr>
        <w:t>JavaScript,</w:t>
      </w:r>
      <w:r w:rsidRPr="005C57C2">
        <w:rPr>
          <w:rFonts w:cstheme="minorHAnsi"/>
          <w:color w:val="000000" w:themeColor="text1"/>
          <w:shd w:val="clear" w:color="auto" w:fill="FFFFFF"/>
        </w:rPr>
        <w:t xml:space="preserve"> HTML, XML, XPATH, Firebug, SQL.</w:t>
      </w:r>
    </w:p>
    <w:p w14:paraId="0D1CA6BC" w14:textId="77777777" w:rsidR="00273963" w:rsidRPr="005C57C2" w:rsidRDefault="0097084C" w:rsidP="004119B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</w:rPr>
      </w:pPr>
      <w:r w:rsidRPr="005C57C2">
        <w:rPr>
          <w:rFonts w:eastAsia="Times New Roman" w:cstheme="minorHAnsi"/>
          <w:b/>
          <w:bCs/>
          <w:color w:val="000000" w:themeColor="text1"/>
        </w:rPr>
        <w:t>DCSS, State of CA - Rancho Cordova, CA                                                      </w:t>
      </w:r>
      <w:r w:rsidR="00273963" w:rsidRPr="005C57C2">
        <w:rPr>
          <w:rFonts w:eastAsia="Times New Roman" w:cstheme="minorHAnsi"/>
          <w:b/>
          <w:bCs/>
          <w:color w:val="000000" w:themeColor="text1"/>
        </w:rPr>
        <w:tab/>
        <w:t xml:space="preserve">        </w:t>
      </w:r>
      <w:r w:rsidR="007E1A7C" w:rsidRPr="005C57C2">
        <w:rPr>
          <w:rFonts w:cstheme="minorHAnsi"/>
          <w:b/>
          <w:bCs/>
          <w:color w:val="000000" w:themeColor="text1"/>
          <w:shd w:val="clear" w:color="auto" w:fill="FFFFFF"/>
        </w:rPr>
        <w:t>June 2015 – May 2016</w:t>
      </w:r>
    </w:p>
    <w:p w14:paraId="1F353844" w14:textId="77777777" w:rsidR="00273963" w:rsidRPr="005C57C2" w:rsidRDefault="00273963" w:rsidP="004119B8">
      <w:pPr>
        <w:spacing w:after="0" w:line="240" w:lineRule="auto"/>
        <w:ind w:right="297"/>
        <w:jc w:val="both"/>
        <w:rPr>
          <w:rFonts w:cstheme="minorHAnsi"/>
          <w:b/>
          <w:color w:val="000000" w:themeColor="text1"/>
        </w:rPr>
      </w:pPr>
      <w:r w:rsidRPr="005C57C2">
        <w:rPr>
          <w:rFonts w:cstheme="minorHAnsi"/>
          <w:b/>
          <w:color w:val="000000" w:themeColor="text1"/>
        </w:rPr>
        <w:t>QA Engineer</w:t>
      </w:r>
    </w:p>
    <w:p w14:paraId="57BC4FFF" w14:textId="77777777" w:rsidR="00273963" w:rsidRPr="005C57C2" w:rsidRDefault="00273963" w:rsidP="004119B8">
      <w:pPr>
        <w:shd w:val="clear" w:color="auto" w:fill="FFFFFF"/>
        <w:spacing w:after="0" w:line="240" w:lineRule="auto"/>
        <w:jc w:val="both"/>
        <w:rPr>
          <w:rStyle w:val="apple-converted-space"/>
          <w:rFonts w:eastAsia="Times New Roman" w:cstheme="minorHAnsi"/>
          <w:b/>
          <w:color w:val="000000" w:themeColor="text1"/>
        </w:rPr>
      </w:pPr>
    </w:p>
    <w:p w14:paraId="6E55D02C" w14:textId="77777777" w:rsidR="00273963" w:rsidRPr="005C57C2" w:rsidRDefault="00273963" w:rsidP="004119B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5C57C2">
        <w:rPr>
          <w:rFonts w:cstheme="minorHAnsi"/>
          <w:b/>
          <w:color w:val="000000" w:themeColor="text1"/>
          <w:shd w:val="clear" w:color="auto" w:fill="FFFFFF"/>
        </w:rPr>
        <w:t>Responsibilities:</w:t>
      </w:r>
    </w:p>
    <w:p w14:paraId="6D202B1B" w14:textId="77777777" w:rsidR="00111651" w:rsidRPr="005C57C2" w:rsidRDefault="00111651" w:rsidP="004119B8">
      <w:pPr>
        <w:pStyle w:val="ListParagraph"/>
        <w:numPr>
          <w:ilvl w:val="0"/>
          <w:numId w:val="34"/>
        </w:numPr>
        <w:tabs>
          <w:tab w:val="left" w:pos="360"/>
          <w:tab w:val="left" w:pos="720"/>
        </w:tabs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Conducted Automation testing using the Standards, guidelines and structured methodology in testing the application.</w:t>
      </w:r>
    </w:p>
    <w:p w14:paraId="0622A638" w14:textId="77777777" w:rsidR="00111651" w:rsidRPr="005C57C2" w:rsidRDefault="00111651" w:rsidP="004119B8">
      <w:pPr>
        <w:pStyle w:val="ListParagraph"/>
        <w:numPr>
          <w:ilvl w:val="0"/>
          <w:numId w:val="34"/>
        </w:numPr>
        <w:tabs>
          <w:tab w:val="left" w:pos="360"/>
          <w:tab w:val="left" w:pos="720"/>
        </w:tabs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Created various scripts fo</w:t>
      </w:r>
      <w:r w:rsidR="000902A0" w:rsidRPr="005C57C2">
        <w:rPr>
          <w:rFonts w:cstheme="minorHAnsi"/>
          <w:color w:val="000000" w:themeColor="text1"/>
        </w:rPr>
        <w:t>r individual functionalities</w:t>
      </w:r>
      <w:r w:rsidRPr="005C57C2">
        <w:rPr>
          <w:rFonts w:cstheme="minorHAnsi"/>
          <w:color w:val="000000" w:themeColor="text1"/>
        </w:rPr>
        <w:t xml:space="preserve"> functions for the repeated set of actions.</w:t>
      </w:r>
    </w:p>
    <w:p w14:paraId="7A4F6C1C" w14:textId="77777777" w:rsidR="00111651" w:rsidRPr="005C57C2" w:rsidRDefault="00111651" w:rsidP="004119B8">
      <w:pPr>
        <w:pStyle w:val="ListParagraph"/>
        <w:numPr>
          <w:ilvl w:val="0"/>
          <w:numId w:val="34"/>
        </w:numPr>
        <w:tabs>
          <w:tab w:val="left" w:pos="360"/>
          <w:tab w:val="left" w:pos="720"/>
        </w:tabs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lastRenderedPageBreak/>
        <w:t xml:space="preserve">Reviewed and analyzed the </w:t>
      </w:r>
      <w:r w:rsidRPr="005C57C2">
        <w:rPr>
          <w:rFonts w:cstheme="minorHAnsi"/>
          <w:b/>
          <w:color w:val="000000" w:themeColor="text1"/>
        </w:rPr>
        <w:t>System Requirement Specification (SRS)</w:t>
      </w:r>
      <w:r w:rsidRPr="005C57C2">
        <w:rPr>
          <w:rFonts w:cstheme="minorHAnsi"/>
          <w:color w:val="000000" w:themeColor="text1"/>
        </w:rPr>
        <w:t xml:space="preserve"> and design documents.</w:t>
      </w:r>
    </w:p>
    <w:p w14:paraId="53F37019" w14:textId="77777777" w:rsidR="00111651" w:rsidRPr="005C57C2" w:rsidRDefault="00111651" w:rsidP="004119B8">
      <w:pPr>
        <w:pStyle w:val="ListParagraph"/>
        <w:numPr>
          <w:ilvl w:val="0"/>
          <w:numId w:val="34"/>
        </w:numPr>
        <w:tabs>
          <w:tab w:val="left" w:pos="360"/>
          <w:tab w:val="left" w:pos="720"/>
        </w:tabs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Updated and managed multiple scripts using Object Shared Repository</w:t>
      </w:r>
      <w:r w:rsidR="00130892" w:rsidRPr="005C57C2">
        <w:rPr>
          <w:rFonts w:cstheme="minorHAnsi"/>
          <w:color w:val="000000" w:themeColor="text1"/>
        </w:rPr>
        <w:t>.</w:t>
      </w:r>
    </w:p>
    <w:p w14:paraId="3D2047B9" w14:textId="77777777" w:rsidR="00111651" w:rsidRPr="005C57C2" w:rsidRDefault="00111651" w:rsidP="004119B8">
      <w:pPr>
        <w:pStyle w:val="ListParagraph"/>
        <w:numPr>
          <w:ilvl w:val="0"/>
          <w:numId w:val="34"/>
        </w:numPr>
        <w:tabs>
          <w:tab w:val="left" w:pos="360"/>
          <w:tab w:val="left" w:pos="720"/>
        </w:tabs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Developed scripts using descriptive programming.</w:t>
      </w:r>
    </w:p>
    <w:p w14:paraId="1A6C597A" w14:textId="77777777" w:rsidR="00111651" w:rsidRDefault="00111651" w:rsidP="004119B8">
      <w:pPr>
        <w:pStyle w:val="ListParagraph"/>
        <w:numPr>
          <w:ilvl w:val="0"/>
          <w:numId w:val="34"/>
        </w:numPr>
        <w:tabs>
          <w:tab w:val="left" w:pos="360"/>
          <w:tab w:val="left" w:pos="720"/>
        </w:tabs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 xml:space="preserve">Worked on the high level framework, identifying the functional areas and created different functions to make the scripts reusable in </w:t>
      </w:r>
      <w:r w:rsidRPr="005C57C2">
        <w:rPr>
          <w:rFonts w:cstheme="minorHAnsi"/>
          <w:b/>
          <w:color w:val="000000" w:themeColor="text1"/>
        </w:rPr>
        <w:t>QTP</w:t>
      </w:r>
      <w:r w:rsidRPr="005C57C2">
        <w:rPr>
          <w:rFonts w:cstheme="minorHAnsi"/>
          <w:color w:val="000000" w:themeColor="text1"/>
        </w:rPr>
        <w:t>.</w:t>
      </w:r>
    </w:p>
    <w:p w14:paraId="49B16BEB" w14:textId="77777777" w:rsidR="00C52B94" w:rsidRPr="00C52B94" w:rsidRDefault="00C52B94" w:rsidP="00C52B94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94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Maintained Existing Test Scripts using debugging mode of Data Driven Framework in </w:t>
      </w:r>
      <w:r w:rsidRPr="00C52B94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5CC"/>
        </w:rPr>
        <w:t>UFT</w:t>
      </w:r>
      <w:r w:rsidRPr="00C52B94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 and uploade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d execution Test Results in ALM.</w:t>
      </w:r>
      <w:bookmarkStart w:id="0" w:name="_GoBack"/>
      <w:bookmarkEnd w:id="0"/>
    </w:p>
    <w:p w14:paraId="368604F7" w14:textId="77777777" w:rsidR="00111651" w:rsidRPr="005C57C2" w:rsidRDefault="00111651" w:rsidP="004119B8">
      <w:pPr>
        <w:pStyle w:val="ListParagraph"/>
        <w:numPr>
          <w:ilvl w:val="0"/>
          <w:numId w:val="34"/>
        </w:numPr>
        <w:tabs>
          <w:tab w:val="left" w:pos="360"/>
          <w:tab w:val="left" w:pos="720"/>
        </w:tabs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Used verification points and conducted Data Driven test with the Test Data set using </w:t>
      </w:r>
      <w:r w:rsidRPr="005C57C2">
        <w:rPr>
          <w:rFonts w:cstheme="minorHAnsi"/>
          <w:b/>
          <w:color w:val="000000" w:themeColor="text1"/>
        </w:rPr>
        <w:t>QTP</w:t>
      </w:r>
      <w:r w:rsidRPr="005C57C2">
        <w:rPr>
          <w:rFonts w:cstheme="minorHAnsi"/>
          <w:color w:val="000000" w:themeColor="text1"/>
        </w:rPr>
        <w:t>.</w:t>
      </w:r>
    </w:p>
    <w:p w14:paraId="4E795577" w14:textId="77777777" w:rsidR="00111651" w:rsidRPr="005C57C2" w:rsidRDefault="00111651" w:rsidP="004119B8">
      <w:pPr>
        <w:pStyle w:val="ListParagraph"/>
        <w:numPr>
          <w:ilvl w:val="0"/>
          <w:numId w:val="34"/>
        </w:numPr>
        <w:tabs>
          <w:tab w:val="left" w:pos="360"/>
          <w:tab w:val="left" w:pos="720"/>
        </w:tabs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 xml:space="preserve">Functional scripts were written using </w:t>
      </w:r>
      <w:r w:rsidRPr="005C57C2">
        <w:rPr>
          <w:rFonts w:cstheme="minorHAnsi"/>
          <w:b/>
          <w:color w:val="000000" w:themeColor="text1"/>
        </w:rPr>
        <w:t>QTP</w:t>
      </w:r>
      <w:r w:rsidRPr="005C57C2">
        <w:rPr>
          <w:rFonts w:cstheme="minorHAnsi"/>
          <w:color w:val="000000" w:themeColor="text1"/>
        </w:rPr>
        <w:t>. Identified all browsers, Pages, Objects, Methods and Properties. Scripts were custom coded with Parameterization, programming logic and data driven types.</w:t>
      </w:r>
    </w:p>
    <w:p w14:paraId="1FD098FD" w14:textId="77777777" w:rsidR="00111651" w:rsidRPr="005C57C2" w:rsidRDefault="00111651" w:rsidP="004119B8">
      <w:pPr>
        <w:pStyle w:val="ListParagraph"/>
        <w:numPr>
          <w:ilvl w:val="0"/>
          <w:numId w:val="34"/>
        </w:numPr>
        <w:tabs>
          <w:tab w:val="left" w:pos="360"/>
          <w:tab w:val="left" w:pos="720"/>
        </w:tabs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Check points were written for all types of objects and Text checks were written for validating Text in all pages of the applications.</w:t>
      </w:r>
    </w:p>
    <w:p w14:paraId="2089E4D3" w14:textId="77777777" w:rsidR="00111651" w:rsidRPr="005C57C2" w:rsidRDefault="00111651" w:rsidP="004119B8">
      <w:pPr>
        <w:pStyle w:val="ListParagraph"/>
        <w:numPr>
          <w:ilvl w:val="0"/>
          <w:numId w:val="34"/>
        </w:numPr>
        <w:tabs>
          <w:tab w:val="left" w:pos="360"/>
          <w:tab w:val="left" w:pos="720"/>
        </w:tabs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Performed System Testing, Functional/Regression Testing.</w:t>
      </w:r>
    </w:p>
    <w:p w14:paraId="651C2DFE" w14:textId="77777777" w:rsidR="00596BF1" w:rsidRPr="005C57C2" w:rsidRDefault="00596BF1" w:rsidP="004119B8">
      <w:pPr>
        <w:pStyle w:val="ListParagraph"/>
        <w:tabs>
          <w:tab w:val="left" w:pos="360"/>
          <w:tab w:val="left" w:pos="720"/>
        </w:tabs>
        <w:spacing w:after="0" w:line="240" w:lineRule="auto"/>
        <w:ind w:right="297"/>
        <w:jc w:val="both"/>
        <w:rPr>
          <w:rFonts w:cstheme="minorHAnsi"/>
          <w:color w:val="000000" w:themeColor="text1"/>
        </w:rPr>
      </w:pPr>
    </w:p>
    <w:p w14:paraId="051D6416" w14:textId="77777777" w:rsidR="00605B20" w:rsidRPr="005C57C2" w:rsidRDefault="00111651" w:rsidP="004119B8">
      <w:pPr>
        <w:spacing w:line="240" w:lineRule="auto"/>
        <w:ind w:right="297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b/>
          <w:color w:val="000000" w:themeColor="text1"/>
        </w:rPr>
        <w:t xml:space="preserve">Environment: </w:t>
      </w:r>
      <w:r w:rsidRPr="005C57C2">
        <w:rPr>
          <w:rFonts w:cstheme="minorHAnsi"/>
          <w:color w:val="000000" w:themeColor="text1"/>
        </w:rPr>
        <w:t>Manual Testing, Automation Functional Testing QTP 9.0,</w:t>
      </w:r>
      <w:r w:rsidR="00C52B94">
        <w:rPr>
          <w:rFonts w:cstheme="minorHAnsi"/>
          <w:color w:val="000000" w:themeColor="text1"/>
        </w:rPr>
        <w:t xml:space="preserve"> Windows server, C#, </w:t>
      </w:r>
      <w:r w:rsidR="00130892" w:rsidRPr="005C57C2">
        <w:rPr>
          <w:rFonts w:cstheme="minorHAnsi"/>
          <w:color w:val="000000" w:themeColor="text1"/>
        </w:rPr>
        <w:t>SQLServer 2008, Aras Innovator 9.2, JIRA, .Net</w:t>
      </w:r>
      <w:r w:rsidR="00605B20" w:rsidRPr="005C57C2">
        <w:rPr>
          <w:rFonts w:cstheme="minorHAnsi"/>
          <w:color w:val="000000" w:themeColor="text1"/>
        </w:rPr>
        <w:t>.</w:t>
      </w:r>
    </w:p>
    <w:p w14:paraId="5395484E" w14:textId="77777777" w:rsidR="00605B20" w:rsidRPr="005C57C2" w:rsidRDefault="00F92936" w:rsidP="004119B8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C57C2">
        <w:rPr>
          <w:rFonts w:cs="Times New Roman"/>
          <w:b/>
          <w:color w:val="000000" w:themeColor="text1"/>
        </w:rPr>
        <w:t>Intergraph, Hyderabad, India</w:t>
      </w:r>
      <w:r w:rsidRPr="005C57C2">
        <w:rPr>
          <w:rFonts w:cs="Times New Roman"/>
          <w:b/>
          <w:color w:val="000000" w:themeColor="text1"/>
        </w:rPr>
        <w:tab/>
      </w:r>
      <w:r w:rsidR="00605B20" w:rsidRPr="005C57C2">
        <w:rPr>
          <w:rFonts w:cstheme="minorHAnsi"/>
          <w:b/>
          <w:color w:val="000000" w:themeColor="text1"/>
        </w:rPr>
        <w:tab/>
      </w:r>
      <w:r w:rsidR="00D4751B">
        <w:rPr>
          <w:rFonts w:cstheme="minorHAnsi"/>
          <w:b/>
          <w:color w:val="000000" w:themeColor="text1"/>
          <w:shd w:val="clear" w:color="auto" w:fill="FFFFFF"/>
        </w:rPr>
        <w:tab/>
      </w:r>
      <w:r w:rsidR="00D4751B">
        <w:rPr>
          <w:rFonts w:cstheme="minorHAnsi"/>
          <w:b/>
          <w:color w:val="000000" w:themeColor="text1"/>
          <w:shd w:val="clear" w:color="auto" w:fill="FFFFFF"/>
        </w:rPr>
        <w:tab/>
      </w:r>
      <w:r w:rsidR="00D4751B">
        <w:rPr>
          <w:rFonts w:cstheme="minorHAnsi"/>
          <w:b/>
          <w:color w:val="000000" w:themeColor="text1"/>
          <w:shd w:val="clear" w:color="auto" w:fill="FFFFFF"/>
        </w:rPr>
        <w:tab/>
      </w:r>
      <w:r w:rsidR="00D4751B">
        <w:rPr>
          <w:rFonts w:cstheme="minorHAnsi"/>
          <w:b/>
          <w:color w:val="000000" w:themeColor="text1"/>
          <w:shd w:val="clear" w:color="auto" w:fill="FFFFFF"/>
        </w:rPr>
        <w:tab/>
        <w:t xml:space="preserve">            </w:t>
      </w:r>
      <w:r w:rsidR="007E1A7C" w:rsidRPr="005C57C2">
        <w:rPr>
          <w:rFonts w:cstheme="minorHAnsi"/>
          <w:b/>
          <w:bCs/>
          <w:color w:val="000000" w:themeColor="text1"/>
          <w:shd w:val="clear" w:color="auto" w:fill="FFFFFF"/>
        </w:rPr>
        <w:t>Mar 2012 – Aug 2014</w:t>
      </w:r>
    </w:p>
    <w:p w14:paraId="2103A78A" w14:textId="77777777" w:rsidR="00605B20" w:rsidRPr="005C57C2" w:rsidRDefault="00605B20" w:rsidP="004119B8">
      <w:pPr>
        <w:spacing w:after="0" w:line="240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5C57C2">
        <w:rPr>
          <w:rFonts w:cstheme="minorHAnsi"/>
          <w:b/>
          <w:color w:val="000000" w:themeColor="text1"/>
        </w:rPr>
        <w:t>Test Engineer</w:t>
      </w:r>
    </w:p>
    <w:p w14:paraId="243F0C63" w14:textId="77777777" w:rsidR="00605B20" w:rsidRPr="005C57C2" w:rsidRDefault="00605B20" w:rsidP="004119B8">
      <w:pPr>
        <w:spacing w:after="0" w:line="240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</w:p>
    <w:p w14:paraId="21CAEEBC" w14:textId="77777777" w:rsidR="00605B20" w:rsidRPr="005C57C2" w:rsidRDefault="00605B20" w:rsidP="004119B8">
      <w:pPr>
        <w:spacing w:after="0" w:line="240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5C57C2">
        <w:rPr>
          <w:rFonts w:cstheme="minorHAnsi"/>
          <w:b/>
          <w:color w:val="000000" w:themeColor="text1"/>
          <w:shd w:val="clear" w:color="auto" w:fill="FFFFFF"/>
        </w:rPr>
        <w:t>Responsibilities:</w:t>
      </w:r>
    </w:p>
    <w:p w14:paraId="013561B1" w14:textId="77777777" w:rsidR="00605B20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Requirement gathering for testing through building test plans to execute test cases.</w:t>
      </w:r>
    </w:p>
    <w:p w14:paraId="77F16A09" w14:textId="77777777" w:rsidR="00605B20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Participated in design reviews and quality inspections for each release</w:t>
      </w:r>
      <w:r w:rsidR="00130892" w:rsidRPr="005C57C2">
        <w:rPr>
          <w:rFonts w:cstheme="minorHAnsi"/>
          <w:color w:val="000000" w:themeColor="text1"/>
        </w:rPr>
        <w:t>.</w:t>
      </w:r>
    </w:p>
    <w:p w14:paraId="037DD7F5" w14:textId="77777777" w:rsidR="00605B20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Writing Test Plan, Test Cases and Test Scripts.</w:t>
      </w:r>
    </w:p>
    <w:p w14:paraId="0DD27440" w14:textId="77777777" w:rsidR="00605B20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Participated in System Testing, Regression Testing and Interface Testing</w:t>
      </w:r>
      <w:r w:rsidR="00130892" w:rsidRPr="005C57C2">
        <w:rPr>
          <w:rFonts w:cstheme="minorHAnsi"/>
          <w:color w:val="000000" w:themeColor="text1"/>
        </w:rPr>
        <w:t>.</w:t>
      </w:r>
    </w:p>
    <w:p w14:paraId="5DC26F19" w14:textId="77777777" w:rsidR="00605B20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Prepared Test Data and performed Positive and Negative testing.</w:t>
      </w:r>
    </w:p>
    <w:p w14:paraId="072D0699" w14:textId="77777777" w:rsidR="00605B20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Created Test plans - Test cases for GUI, Regression and functional testing.</w:t>
      </w:r>
    </w:p>
    <w:p w14:paraId="6562E05D" w14:textId="77777777" w:rsidR="00605B20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Execution of test cases, verification the actual results against the expected results</w:t>
      </w:r>
      <w:r w:rsidR="00D4751B">
        <w:rPr>
          <w:rFonts w:cstheme="minorHAnsi"/>
          <w:color w:val="000000" w:themeColor="text1"/>
        </w:rPr>
        <w:t xml:space="preserve"> </w:t>
      </w:r>
      <w:r w:rsidRPr="005C57C2">
        <w:rPr>
          <w:rFonts w:cstheme="minorHAnsi"/>
          <w:color w:val="000000" w:themeColor="text1"/>
        </w:rPr>
        <w:t>and Documenting in the test plan.</w:t>
      </w:r>
    </w:p>
    <w:p w14:paraId="1D464640" w14:textId="77777777" w:rsidR="00605B20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Analyzing specifications, Identified data and test requirements, developing QA test plan and ensuring its proper and timely execution from functional specification documents.</w:t>
      </w:r>
    </w:p>
    <w:p w14:paraId="2C01BF65" w14:textId="77777777" w:rsidR="00605B20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Creating/executing test cases coordinate integration of applications on a multi-server</w:t>
      </w:r>
    </w:p>
    <w:p w14:paraId="5A185DBB" w14:textId="77777777" w:rsidR="00605B20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Reviewing the database test cases.</w:t>
      </w:r>
    </w:p>
    <w:p w14:paraId="73D0B92E" w14:textId="77777777" w:rsidR="00605B20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Executed database test cases according to release.</w:t>
      </w:r>
    </w:p>
    <w:p w14:paraId="295D0948" w14:textId="77777777" w:rsidR="00B41912" w:rsidRPr="005C57C2" w:rsidRDefault="00605B20" w:rsidP="004119B8">
      <w:pPr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C57C2">
        <w:rPr>
          <w:rFonts w:cstheme="minorHAnsi"/>
          <w:color w:val="000000" w:themeColor="text1"/>
        </w:rPr>
        <w:t>Environment, and perform basic troubleshooting, conducting regression tests.</w:t>
      </w:r>
    </w:p>
    <w:p w14:paraId="7139D476" w14:textId="77777777" w:rsidR="00B41912" w:rsidRPr="005C57C2" w:rsidRDefault="00B41912" w:rsidP="004119B8">
      <w:pPr>
        <w:widowControl w:val="0"/>
        <w:overflowPunct w:val="0"/>
        <w:adjustRightInd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298B3BE" w14:textId="77777777" w:rsidR="00111651" w:rsidRPr="005C57C2" w:rsidRDefault="00605B20" w:rsidP="004119B8">
      <w:pPr>
        <w:widowControl w:val="0"/>
        <w:overflowPunct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5C57C2">
        <w:rPr>
          <w:rFonts w:cstheme="minorHAnsi"/>
          <w:b/>
          <w:color w:val="000000" w:themeColor="text1"/>
          <w:shd w:val="clear" w:color="auto" w:fill="FFFFFF"/>
        </w:rPr>
        <w:t>Environment:</w:t>
      </w:r>
      <w:r w:rsidRPr="005C57C2">
        <w:rPr>
          <w:rFonts w:cstheme="minorHAnsi"/>
          <w:b/>
          <w:i/>
          <w:color w:val="000000" w:themeColor="text1"/>
          <w:shd w:val="clear" w:color="auto" w:fill="FFFFFF"/>
        </w:rPr>
        <w:t xml:space="preserve"> </w:t>
      </w:r>
      <w:r w:rsidRPr="005C57C2">
        <w:rPr>
          <w:rFonts w:cstheme="minorHAnsi"/>
          <w:color w:val="000000" w:themeColor="text1"/>
          <w:shd w:val="clear" w:color="auto" w:fill="FFFFFF"/>
        </w:rPr>
        <w:t>HP UNIX, C, JAVA, XML, HTML, Windows, SQL Server</w:t>
      </w:r>
      <w:r w:rsidR="00653622" w:rsidRPr="005C57C2">
        <w:rPr>
          <w:rFonts w:cstheme="minorHAnsi"/>
          <w:color w:val="000000" w:themeColor="text1"/>
          <w:shd w:val="clear" w:color="auto" w:fill="FFFFFF"/>
        </w:rPr>
        <w:t>.</w:t>
      </w:r>
    </w:p>
    <w:sectPr w:rsidR="00111651" w:rsidRPr="005C57C2" w:rsidSect="008965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F8FB7" w14:textId="77777777" w:rsidR="009504D9" w:rsidRDefault="009504D9" w:rsidP="00F11250">
      <w:pPr>
        <w:spacing w:after="0" w:line="240" w:lineRule="auto"/>
      </w:pPr>
      <w:r>
        <w:separator/>
      </w:r>
    </w:p>
  </w:endnote>
  <w:endnote w:type="continuationSeparator" w:id="0">
    <w:p w14:paraId="6A13DDF7" w14:textId="77777777" w:rsidR="009504D9" w:rsidRDefault="009504D9" w:rsidP="00F1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BD5C8" w14:textId="77777777" w:rsidR="009504D9" w:rsidRDefault="009504D9" w:rsidP="00F11250">
      <w:pPr>
        <w:spacing w:after="0" w:line="240" w:lineRule="auto"/>
      </w:pPr>
      <w:r>
        <w:separator/>
      </w:r>
    </w:p>
  </w:footnote>
  <w:footnote w:type="continuationSeparator" w:id="0">
    <w:p w14:paraId="21CB3742" w14:textId="77777777" w:rsidR="009504D9" w:rsidRDefault="009504D9" w:rsidP="00F1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5pt;height:10.95pt" o:bullet="t">
        <v:imagedata r:id="rId1" o:title="clip_image001"/>
      </v:shape>
    </w:pict>
  </w:numPicBullet>
  <w:abstractNum w:abstractNumId="0">
    <w:nsid w:val="05C92E81"/>
    <w:multiLevelType w:val="hybridMultilevel"/>
    <w:tmpl w:val="2B886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B4BD7"/>
    <w:multiLevelType w:val="hybridMultilevel"/>
    <w:tmpl w:val="6590A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078C0"/>
    <w:multiLevelType w:val="hybridMultilevel"/>
    <w:tmpl w:val="3D78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75BBE"/>
    <w:multiLevelType w:val="hybridMultilevel"/>
    <w:tmpl w:val="BFA47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B493D"/>
    <w:multiLevelType w:val="hybridMultilevel"/>
    <w:tmpl w:val="E5C69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E562B"/>
    <w:multiLevelType w:val="hybridMultilevel"/>
    <w:tmpl w:val="0E6A60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1019A0"/>
    <w:multiLevelType w:val="hybridMultilevel"/>
    <w:tmpl w:val="E7C6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D539E"/>
    <w:multiLevelType w:val="hybridMultilevel"/>
    <w:tmpl w:val="1A429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77358C"/>
    <w:multiLevelType w:val="hybridMultilevel"/>
    <w:tmpl w:val="DFDE0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9165E"/>
    <w:multiLevelType w:val="hybridMultilevel"/>
    <w:tmpl w:val="B5EE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D7566F"/>
    <w:multiLevelType w:val="hybridMultilevel"/>
    <w:tmpl w:val="57B417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7454170"/>
    <w:multiLevelType w:val="hybridMultilevel"/>
    <w:tmpl w:val="2D80F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310F2"/>
    <w:multiLevelType w:val="hybridMultilevel"/>
    <w:tmpl w:val="7D301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52104"/>
    <w:multiLevelType w:val="hybridMultilevel"/>
    <w:tmpl w:val="7E9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C688B"/>
    <w:multiLevelType w:val="hybridMultilevel"/>
    <w:tmpl w:val="D02C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467282"/>
    <w:multiLevelType w:val="multilevel"/>
    <w:tmpl w:val="6C20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EB34C4"/>
    <w:multiLevelType w:val="hybridMultilevel"/>
    <w:tmpl w:val="C6D2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95E3F"/>
    <w:multiLevelType w:val="hybridMultilevel"/>
    <w:tmpl w:val="B1327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85F17"/>
    <w:multiLevelType w:val="hybridMultilevel"/>
    <w:tmpl w:val="4E9288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44327D2F"/>
    <w:multiLevelType w:val="hybridMultilevel"/>
    <w:tmpl w:val="B2668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50473"/>
    <w:multiLevelType w:val="hybridMultilevel"/>
    <w:tmpl w:val="A8E8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16025"/>
    <w:multiLevelType w:val="hybridMultilevel"/>
    <w:tmpl w:val="9B2210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DD4745C"/>
    <w:multiLevelType w:val="hybridMultilevel"/>
    <w:tmpl w:val="9C888BE2"/>
    <w:lvl w:ilvl="0" w:tplc="DA34A7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7137F"/>
    <w:multiLevelType w:val="hybridMultilevel"/>
    <w:tmpl w:val="2584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7D3267"/>
    <w:multiLevelType w:val="hybridMultilevel"/>
    <w:tmpl w:val="BD1A15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19253F"/>
    <w:multiLevelType w:val="hybridMultilevel"/>
    <w:tmpl w:val="4E6AA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673EA"/>
    <w:multiLevelType w:val="hybridMultilevel"/>
    <w:tmpl w:val="2F36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5E597D"/>
    <w:multiLevelType w:val="hybridMultilevel"/>
    <w:tmpl w:val="D232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170CC7"/>
    <w:multiLevelType w:val="hybridMultilevel"/>
    <w:tmpl w:val="3248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304B5A"/>
    <w:multiLevelType w:val="hybridMultilevel"/>
    <w:tmpl w:val="22F2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101ED5"/>
    <w:multiLevelType w:val="hybridMultilevel"/>
    <w:tmpl w:val="FCD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72162B"/>
    <w:multiLevelType w:val="hybridMultilevel"/>
    <w:tmpl w:val="B68A6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E2018"/>
    <w:multiLevelType w:val="hybridMultilevel"/>
    <w:tmpl w:val="CE02B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707F19"/>
    <w:multiLevelType w:val="hybridMultilevel"/>
    <w:tmpl w:val="5B427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040665"/>
    <w:multiLevelType w:val="hybridMultilevel"/>
    <w:tmpl w:val="1DD4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AA5387"/>
    <w:multiLevelType w:val="hybridMultilevel"/>
    <w:tmpl w:val="56C070BA"/>
    <w:lvl w:ilvl="0" w:tplc="EEC6D84C">
      <w:start w:val="1"/>
      <w:numFmt w:val="bullet"/>
      <w:lvlText w:val=""/>
      <w:lvlPicBulletId w:val="0"/>
      <w:lvlJc w:val="left"/>
      <w:pPr>
        <w:tabs>
          <w:tab w:val="num" w:pos="406"/>
        </w:tabs>
        <w:ind w:left="406" w:hanging="360"/>
      </w:pPr>
      <w:rPr>
        <w:rFonts w:ascii="Symbol" w:hAnsi="Symbol" w:hint="default"/>
      </w:rPr>
    </w:lvl>
    <w:lvl w:ilvl="1" w:tplc="9930603E">
      <w:start w:val="1"/>
      <w:numFmt w:val="bullet"/>
      <w:lvlText w:val="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</w:rPr>
    </w:lvl>
    <w:lvl w:ilvl="2" w:tplc="A48C32DE">
      <w:start w:val="1"/>
      <w:numFmt w:val="bullet"/>
      <w:lvlText w:val=""/>
      <w:lvlJc w:val="left"/>
      <w:pPr>
        <w:tabs>
          <w:tab w:val="num" w:pos="1846"/>
        </w:tabs>
        <w:ind w:left="1846" w:hanging="360"/>
      </w:pPr>
      <w:rPr>
        <w:rFonts w:ascii="Symbol" w:hAnsi="Symbol" w:hint="default"/>
      </w:rPr>
    </w:lvl>
    <w:lvl w:ilvl="3" w:tplc="C832E388">
      <w:start w:val="1"/>
      <w:numFmt w:val="bullet"/>
      <w:lvlText w:val=""/>
      <w:lvlJc w:val="left"/>
      <w:pPr>
        <w:tabs>
          <w:tab w:val="num" w:pos="2566"/>
        </w:tabs>
        <w:ind w:left="2566" w:hanging="360"/>
      </w:pPr>
      <w:rPr>
        <w:rFonts w:ascii="Symbol" w:hAnsi="Symbol" w:hint="default"/>
      </w:rPr>
    </w:lvl>
    <w:lvl w:ilvl="4" w:tplc="899225E8">
      <w:start w:val="1"/>
      <w:numFmt w:val="bullet"/>
      <w:lvlText w:val=""/>
      <w:lvlJc w:val="left"/>
      <w:pPr>
        <w:tabs>
          <w:tab w:val="num" w:pos="3286"/>
        </w:tabs>
        <w:ind w:left="3286" w:hanging="360"/>
      </w:pPr>
      <w:rPr>
        <w:rFonts w:ascii="Symbol" w:hAnsi="Symbol" w:hint="default"/>
      </w:rPr>
    </w:lvl>
    <w:lvl w:ilvl="5" w:tplc="A124692A">
      <w:start w:val="1"/>
      <w:numFmt w:val="bullet"/>
      <w:lvlText w:val=""/>
      <w:lvlJc w:val="left"/>
      <w:pPr>
        <w:tabs>
          <w:tab w:val="num" w:pos="4006"/>
        </w:tabs>
        <w:ind w:left="4006" w:hanging="360"/>
      </w:pPr>
      <w:rPr>
        <w:rFonts w:ascii="Symbol" w:hAnsi="Symbol" w:hint="default"/>
      </w:rPr>
    </w:lvl>
    <w:lvl w:ilvl="6" w:tplc="0D54C90C">
      <w:start w:val="1"/>
      <w:numFmt w:val="bullet"/>
      <w:lvlText w:val=""/>
      <w:lvlJc w:val="left"/>
      <w:pPr>
        <w:tabs>
          <w:tab w:val="num" w:pos="4726"/>
        </w:tabs>
        <w:ind w:left="4726" w:hanging="360"/>
      </w:pPr>
      <w:rPr>
        <w:rFonts w:ascii="Symbol" w:hAnsi="Symbol" w:hint="default"/>
      </w:rPr>
    </w:lvl>
    <w:lvl w:ilvl="7" w:tplc="6F3A9738">
      <w:start w:val="1"/>
      <w:numFmt w:val="bullet"/>
      <w:lvlText w:val=""/>
      <w:lvlJc w:val="left"/>
      <w:pPr>
        <w:tabs>
          <w:tab w:val="num" w:pos="5446"/>
        </w:tabs>
        <w:ind w:left="5446" w:hanging="360"/>
      </w:pPr>
      <w:rPr>
        <w:rFonts w:ascii="Symbol" w:hAnsi="Symbol" w:hint="default"/>
      </w:rPr>
    </w:lvl>
    <w:lvl w:ilvl="8" w:tplc="E6969BAE">
      <w:start w:val="1"/>
      <w:numFmt w:val="bullet"/>
      <w:lvlText w:val=""/>
      <w:lvlJc w:val="left"/>
      <w:pPr>
        <w:tabs>
          <w:tab w:val="num" w:pos="6166"/>
        </w:tabs>
        <w:ind w:left="6166" w:hanging="360"/>
      </w:pPr>
      <w:rPr>
        <w:rFonts w:ascii="Symbol" w:hAnsi="Symbol" w:hint="default"/>
      </w:rPr>
    </w:lvl>
  </w:abstractNum>
  <w:abstractNum w:abstractNumId="36">
    <w:nsid w:val="7A683E68"/>
    <w:multiLevelType w:val="hybridMultilevel"/>
    <w:tmpl w:val="7AEAE26A"/>
    <w:lvl w:ilvl="0" w:tplc="BB821E76">
      <w:start w:val="2"/>
      <w:numFmt w:val="bullet"/>
      <w:pStyle w:val="NormalVerdana"/>
      <w:lvlText w:val="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6"/>
  </w:num>
  <w:num w:numId="4">
    <w:abstractNumId w:val="34"/>
  </w:num>
  <w:num w:numId="5">
    <w:abstractNumId w:val="29"/>
  </w:num>
  <w:num w:numId="6">
    <w:abstractNumId w:val="30"/>
  </w:num>
  <w:num w:numId="7">
    <w:abstractNumId w:val="0"/>
  </w:num>
  <w:num w:numId="8">
    <w:abstractNumId w:val="2"/>
  </w:num>
  <w:num w:numId="9">
    <w:abstractNumId w:val="16"/>
  </w:num>
  <w:num w:numId="10">
    <w:abstractNumId w:val="27"/>
  </w:num>
  <w:num w:numId="11">
    <w:abstractNumId w:val="9"/>
  </w:num>
  <w:num w:numId="12">
    <w:abstractNumId w:val="14"/>
  </w:num>
  <w:num w:numId="13">
    <w:abstractNumId w:val="23"/>
  </w:num>
  <w:num w:numId="14">
    <w:abstractNumId w:val="11"/>
  </w:num>
  <w:num w:numId="15">
    <w:abstractNumId w:val="24"/>
  </w:num>
  <w:num w:numId="16">
    <w:abstractNumId w:val="4"/>
  </w:num>
  <w:num w:numId="17">
    <w:abstractNumId w:val="31"/>
  </w:num>
  <w:num w:numId="18">
    <w:abstractNumId w:val="1"/>
  </w:num>
  <w:num w:numId="19">
    <w:abstractNumId w:val="20"/>
  </w:num>
  <w:num w:numId="20">
    <w:abstractNumId w:val="3"/>
  </w:num>
  <w:num w:numId="21">
    <w:abstractNumId w:val="8"/>
  </w:num>
  <w:num w:numId="22">
    <w:abstractNumId w:val="21"/>
  </w:num>
  <w:num w:numId="23">
    <w:abstractNumId w:val="12"/>
  </w:num>
  <w:num w:numId="24">
    <w:abstractNumId w:val="36"/>
  </w:num>
  <w:num w:numId="25">
    <w:abstractNumId w:val="35"/>
  </w:num>
  <w:num w:numId="26">
    <w:abstractNumId w:val="22"/>
  </w:num>
  <w:num w:numId="27">
    <w:abstractNumId w:val="18"/>
  </w:num>
  <w:num w:numId="28">
    <w:abstractNumId w:val="13"/>
  </w:num>
  <w:num w:numId="29">
    <w:abstractNumId w:val="10"/>
  </w:num>
  <w:num w:numId="30">
    <w:abstractNumId w:val="28"/>
  </w:num>
  <w:num w:numId="31">
    <w:abstractNumId w:val="25"/>
  </w:num>
  <w:num w:numId="32">
    <w:abstractNumId w:val="33"/>
  </w:num>
  <w:num w:numId="33">
    <w:abstractNumId w:val="17"/>
  </w:num>
  <w:num w:numId="34">
    <w:abstractNumId w:val="19"/>
  </w:num>
  <w:num w:numId="35">
    <w:abstractNumId w:val="32"/>
  </w:num>
  <w:num w:numId="36">
    <w:abstractNumId w:val="15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97"/>
    <w:rsid w:val="00016B03"/>
    <w:rsid w:val="00024F7A"/>
    <w:rsid w:val="000313EA"/>
    <w:rsid w:val="00044D19"/>
    <w:rsid w:val="000518CF"/>
    <w:rsid w:val="000902A0"/>
    <w:rsid w:val="000B0CD0"/>
    <w:rsid w:val="000D1D47"/>
    <w:rsid w:val="000D77C3"/>
    <w:rsid w:val="000E2626"/>
    <w:rsid w:val="001110AD"/>
    <w:rsid w:val="00111651"/>
    <w:rsid w:val="00114D1A"/>
    <w:rsid w:val="00130892"/>
    <w:rsid w:val="00156BF6"/>
    <w:rsid w:val="00167D61"/>
    <w:rsid w:val="001A66D9"/>
    <w:rsid w:val="001B2B97"/>
    <w:rsid w:val="001C09A5"/>
    <w:rsid w:val="001F11AB"/>
    <w:rsid w:val="00214A6B"/>
    <w:rsid w:val="00233197"/>
    <w:rsid w:val="00273963"/>
    <w:rsid w:val="00303D22"/>
    <w:rsid w:val="0033259E"/>
    <w:rsid w:val="00363FAE"/>
    <w:rsid w:val="00390D99"/>
    <w:rsid w:val="003A353A"/>
    <w:rsid w:val="003D46D6"/>
    <w:rsid w:val="003E11B6"/>
    <w:rsid w:val="003E7EB4"/>
    <w:rsid w:val="00403032"/>
    <w:rsid w:val="00405653"/>
    <w:rsid w:val="004119B8"/>
    <w:rsid w:val="004368A8"/>
    <w:rsid w:val="00453501"/>
    <w:rsid w:val="004543BD"/>
    <w:rsid w:val="0045483F"/>
    <w:rsid w:val="004A29B5"/>
    <w:rsid w:val="004E041D"/>
    <w:rsid w:val="004E0558"/>
    <w:rsid w:val="00501590"/>
    <w:rsid w:val="005039E6"/>
    <w:rsid w:val="005072C0"/>
    <w:rsid w:val="00516959"/>
    <w:rsid w:val="00596BF1"/>
    <w:rsid w:val="005B098C"/>
    <w:rsid w:val="005B4467"/>
    <w:rsid w:val="005B73E5"/>
    <w:rsid w:val="005C57C2"/>
    <w:rsid w:val="005D7721"/>
    <w:rsid w:val="005E02FF"/>
    <w:rsid w:val="005F01FD"/>
    <w:rsid w:val="00605B20"/>
    <w:rsid w:val="00607373"/>
    <w:rsid w:val="006178CD"/>
    <w:rsid w:val="00653622"/>
    <w:rsid w:val="00657C4F"/>
    <w:rsid w:val="006C1303"/>
    <w:rsid w:val="006D239B"/>
    <w:rsid w:val="006E6093"/>
    <w:rsid w:val="006F2334"/>
    <w:rsid w:val="0071297D"/>
    <w:rsid w:val="00714A01"/>
    <w:rsid w:val="00771820"/>
    <w:rsid w:val="00790830"/>
    <w:rsid w:val="007B005F"/>
    <w:rsid w:val="007B2FB5"/>
    <w:rsid w:val="007E1A7C"/>
    <w:rsid w:val="007F4102"/>
    <w:rsid w:val="00824A6D"/>
    <w:rsid w:val="00846CAD"/>
    <w:rsid w:val="008532AD"/>
    <w:rsid w:val="00896592"/>
    <w:rsid w:val="008A193D"/>
    <w:rsid w:val="009335D3"/>
    <w:rsid w:val="00946979"/>
    <w:rsid w:val="009504D9"/>
    <w:rsid w:val="00950517"/>
    <w:rsid w:val="00950F3B"/>
    <w:rsid w:val="0097084C"/>
    <w:rsid w:val="00990C39"/>
    <w:rsid w:val="009A7A61"/>
    <w:rsid w:val="009F524F"/>
    <w:rsid w:val="00A153F0"/>
    <w:rsid w:val="00A165BB"/>
    <w:rsid w:val="00A22C4F"/>
    <w:rsid w:val="00A23014"/>
    <w:rsid w:val="00A33926"/>
    <w:rsid w:val="00A3468E"/>
    <w:rsid w:val="00A41CAF"/>
    <w:rsid w:val="00A53A1B"/>
    <w:rsid w:val="00A54EB2"/>
    <w:rsid w:val="00A6326C"/>
    <w:rsid w:val="00A65F68"/>
    <w:rsid w:val="00A72F82"/>
    <w:rsid w:val="00A736C8"/>
    <w:rsid w:val="00A8130E"/>
    <w:rsid w:val="00A94EAC"/>
    <w:rsid w:val="00AB76C4"/>
    <w:rsid w:val="00AD07FB"/>
    <w:rsid w:val="00AE0E49"/>
    <w:rsid w:val="00AE6174"/>
    <w:rsid w:val="00B1251F"/>
    <w:rsid w:val="00B157FD"/>
    <w:rsid w:val="00B23389"/>
    <w:rsid w:val="00B24DE4"/>
    <w:rsid w:val="00B41912"/>
    <w:rsid w:val="00BA2E51"/>
    <w:rsid w:val="00BA6431"/>
    <w:rsid w:val="00C01CAC"/>
    <w:rsid w:val="00C02C39"/>
    <w:rsid w:val="00C1267D"/>
    <w:rsid w:val="00C22B86"/>
    <w:rsid w:val="00C34B63"/>
    <w:rsid w:val="00C45884"/>
    <w:rsid w:val="00C52B94"/>
    <w:rsid w:val="00C55EC7"/>
    <w:rsid w:val="00C55F34"/>
    <w:rsid w:val="00C61D69"/>
    <w:rsid w:val="00C71BCB"/>
    <w:rsid w:val="00C73702"/>
    <w:rsid w:val="00C92C3D"/>
    <w:rsid w:val="00C95DF0"/>
    <w:rsid w:val="00CB58A1"/>
    <w:rsid w:val="00CE0BE6"/>
    <w:rsid w:val="00D16E00"/>
    <w:rsid w:val="00D4751B"/>
    <w:rsid w:val="00D63B2D"/>
    <w:rsid w:val="00D71023"/>
    <w:rsid w:val="00D71EBA"/>
    <w:rsid w:val="00D931F9"/>
    <w:rsid w:val="00DA4831"/>
    <w:rsid w:val="00DA7663"/>
    <w:rsid w:val="00DC7D37"/>
    <w:rsid w:val="00E113A1"/>
    <w:rsid w:val="00E11D21"/>
    <w:rsid w:val="00E364EA"/>
    <w:rsid w:val="00E701F3"/>
    <w:rsid w:val="00E73F76"/>
    <w:rsid w:val="00E8041D"/>
    <w:rsid w:val="00E90D47"/>
    <w:rsid w:val="00EB6F5B"/>
    <w:rsid w:val="00EF5CDB"/>
    <w:rsid w:val="00F075FE"/>
    <w:rsid w:val="00F11250"/>
    <w:rsid w:val="00F118A9"/>
    <w:rsid w:val="00F2046A"/>
    <w:rsid w:val="00F2385C"/>
    <w:rsid w:val="00F23C6D"/>
    <w:rsid w:val="00F34C4D"/>
    <w:rsid w:val="00F42927"/>
    <w:rsid w:val="00F6654F"/>
    <w:rsid w:val="00F67194"/>
    <w:rsid w:val="00F9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32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C01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E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250"/>
  </w:style>
  <w:style w:type="paragraph" w:styleId="Footer">
    <w:name w:val="footer"/>
    <w:basedOn w:val="Normal"/>
    <w:link w:val="FooterChar"/>
    <w:uiPriority w:val="99"/>
    <w:unhideWhenUsed/>
    <w:rsid w:val="00F1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250"/>
  </w:style>
  <w:style w:type="character" w:customStyle="1" w:styleId="apple-converted-space">
    <w:name w:val="apple-converted-space"/>
    <w:basedOn w:val="DefaultParagraphFont"/>
    <w:rsid w:val="00516959"/>
  </w:style>
  <w:style w:type="paragraph" w:styleId="NormalWeb">
    <w:name w:val="Normal (Web)"/>
    <w:basedOn w:val="Normal"/>
    <w:link w:val="NormalWebChar"/>
    <w:semiHidden/>
    <w:unhideWhenUsed/>
    <w:rsid w:val="0045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Verdana">
    <w:name w:val="Normal + Verdana"/>
    <w:aliases w:val="8.5 pt,Justified,Before:  3 pt,After:  3 pt,Normal + Arial,9 pt,Left:  0.13&quot;,Hanging:  1.38&quot;,Before:  1 pt..."/>
    <w:basedOn w:val="Normal"/>
    <w:rsid w:val="007F4102"/>
    <w:pPr>
      <w:numPr>
        <w:numId w:val="24"/>
      </w:numPr>
      <w:spacing w:before="60" w:after="60" w:line="240" w:lineRule="auto"/>
      <w:jc w:val="both"/>
    </w:pPr>
    <w:rPr>
      <w:rFonts w:ascii="Verdana" w:eastAsia="Times New Roman" w:hAnsi="Verdana" w:cs="Times New Roman"/>
      <w:sz w:val="17"/>
      <w:szCs w:val="17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F4102"/>
    <w:pPr>
      <w:spacing w:after="120" w:line="240" w:lineRule="auto"/>
      <w:ind w:left="360"/>
    </w:pPr>
    <w:rPr>
      <w:rFonts w:ascii="Cambria" w:eastAsia="Cambria" w:hAnsi="Cambria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F4102"/>
    <w:rPr>
      <w:rFonts w:ascii="Cambria" w:eastAsia="Cambria" w:hAnsi="Cambria" w:cs="Times New Roman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locked/>
    <w:rsid w:val="006D239B"/>
  </w:style>
  <w:style w:type="character" w:customStyle="1" w:styleId="NormalWebChar">
    <w:name w:val="Normal (Web) Char"/>
    <w:link w:val="NormalWeb"/>
    <w:semiHidden/>
    <w:locked/>
    <w:rsid w:val="0033259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20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C95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arunkumar50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0FBC7-161F-0043-9A20-3D34E817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1604</Words>
  <Characters>9148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R</dc:creator>
  <cp:lastModifiedBy>Microsoft Office User</cp:lastModifiedBy>
  <cp:revision>34</cp:revision>
  <dcterms:created xsi:type="dcterms:W3CDTF">2018-10-21T19:53:00Z</dcterms:created>
  <dcterms:modified xsi:type="dcterms:W3CDTF">2019-08-30T03:19:00Z</dcterms:modified>
</cp:coreProperties>
</file>