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AC2" w:rsidRPr="005C1157" w:rsidRDefault="005C1157">
      <w:pPr>
        <w:rPr>
          <w:sz w:val="36"/>
          <w:szCs w:val="36"/>
        </w:rPr>
      </w:pPr>
      <w:r w:rsidRPr="005C1157">
        <w:rPr>
          <w:sz w:val="36"/>
          <w:szCs w:val="36"/>
        </w:rPr>
        <w:t xml:space="preserve">Synopsis </w:t>
      </w:r>
      <w:bookmarkStart w:id="0" w:name="_GoBack"/>
      <w:bookmarkEnd w:id="0"/>
    </w:p>
    <w:p w:rsidR="005C1157" w:rsidRDefault="005C1157"/>
    <w:p w:rsidR="005C1157" w:rsidRDefault="005C1157" w:rsidP="005C1157">
      <w:r>
        <w:t>Title: Payment Billing System</w:t>
      </w:r>
    </w:p>
    <w:p w:rsidR="005C1157" w:rsidRDefault="005C1157" w:rsidP="005C1157"/>
    <w:p w:rsidR="005C1157" w:rsidRDefault="005C1157" w:rsidP="005C1157">
      <w:r>
        <w:t>Introduction:</w:t>
      </w:r>
    </w:p>
    <w:p w:rsidR="005C1157" w:rsidRDefault="005C1157" w:rsidP="005C1157"/>
    <w:p w:rsidR="005C1157" w:rsidRDefault="005C1157" w:rsidP="005C1157">
      <w:r>
        <w:t>The Payment Billing System is a software application designed to manage and streamline the billing and invoicing process for businesses.</w:t>
      </w:r>
    </w:p>
    <w:p w:rsidR="005C1157" w:rsidRDefault="005C1157" w:rsidP="005C1157">
      <w:r>
        <w:t>It facilitates the generation of invoices, tracking of payments, and management of billing cycles, ensuring accurate and timely billing for products or services rendered.</w:t>
      </w:r>
    </w:p>
    <w:p w:rsidR="005C1157" w:rsidRDefault="005C1157" w:rsidP="005C1157">
      <w:r>
        <w:t>Objectives:</w:t>
      </w:r>
    </w:p>
    <w:p w:rsidR="005C1157" w:rsidRDefault="005C1157" w:rsidP="005C1157"/>
    <w:p w:rsidR="005C1157" w:rsidRDefault="005C1157" w:rsidP="005C1157">
      <w:r>
        <w:t>Automate billing processes: Reduce manual effort in generating invoices, calculating charges, and managing billing cycles.</w:t>
      </w:r>
    </w:p>
    <w:p w:rsidR="005C1157" w:rsidRDefault="005C1157" w:rsidP="005C1157">
      <w:r>
        <w:t>Ensure accuracy: Minimize errors in billing calculations and invoicing to maintain transparency and trust with customers.</w:t>
      </w:r>
    </w:p>
    <w:p w:rsidR="005C1157" w:rsidRDefault="005C1157" w:rsidP="005C1157">
      <w:r>
        <w:t>Improve cash flow management: Track payments, monitor outstanding balances, and streamline collections to optimize cash flow.</w:t>
      </w:r>
    </w:p>
    <w:p w:rsidR="005C1157" w:rsidRDefault="005C1157" w:rsidP="005C1157">
      <w:r>
        <w:t>Enhance customer satisfaction: Provide clear and detailed invoices, offer multiple payment options, and promptly address billing inquiries.</w:t>
      </w:r>
    </w:p>
    <w:p w:rsidR="005C1157" w:rsidRDefault="005C1157" w:rsidP="005C1157">
      <w:r>
        <w:t>Enable scalability: Accommodate the growth of the business by handling increasing volumes of transactions and customers efficiently.</w:t>
      </w:r>
    </w:p>
    <w:p w:rsidR="005C1157" w:rsidRDefault="005C1157" w:rsidP="005C1157">
      <w:r>
        <w:t>Ensure compliance: Adhere to regulatory requirements and industry standards regarding billing practices and data security.</w:t>
      </w:r>
    </w:p>
    <w:p w:rsidR="005C1157" w:rsidRDefault="005C1157" w:rsidP="005C1157">
      <w:r>
        <w:t>System Modules:</w:t>
      </w:r>
    </w:p>
    <w:p w:rsidR="005C1157" w:rsidRDefault="005C1157" w:rsidP="005C1157"/>
    <w:p w:rsidR="005C1157" w:rsidRDefault="005C1157" w:rsidP="005C1157">
      <w:r>
        <w:t>a. Customer Management:</w:t>
      </w:r>
    </w:p>
    <w:p w:rsidR="005C1157" w:rsidRDefault="005C1157" w:rsidP="005C1157"/>
    <w:p w:rsidR="005C1157" w:rsidRDefault="005C1157" w:rsidP="005C1157">
      <w:r>
        <w:lastRenderedPageBreak/>
        <w:t>Maintain customer profiles, contact information, and billing preferences.</w:t>
      </w:r>
    </w:p>
    <w:p w:rsidR="005C1157" w:rsidRDefault="005C1157" w:rsidP="005C1157">
      <w:r>
        <w:t>Handle customer inquiries, update account details, and manage billing permissions.</w:t>
      </w:r>
    </w:p>
    <w:p w:rsidR="005C1157" w:rsidRDefault="005C1157" w:rsidP="005C1157">
      <w:r>
        <w:t>b. Product/Service Catalog:</w:t>
      </w:r>
    </w:p>
    <w:p w:rsidR="005C1157" w:rsidRDefault="005C1157" w:rsidP="005C1157"/>
    <w:p w:rsidR="005C1157" w:rsidRDefault="005C1157" w:rsidP="005C1157">
      <w:r>
        <w:t>Manage a catalog of products or services offered by the business.</w:t>
      </w:r>
    </w:p>
    <w:p w:rsidR="005C1157" w:rsidRDefault="005C1157" w:rsidP="005C1157">
      <w:r>
        <w:t>Define pricing structures, discounts, and promotional offers.</w:t>
      </w:r>
    </w:p>
    <w:p w:rsidR="005C1157" w:rsidRDefault="005C1157" w:rsidP="005C1157">
      <w:r>
        <w:t>c. Invoice Generation:</w:t>
      </w:r>
    </w:p>
    <w:p w:rsidR="005C1157" w:rsidRDefault="005C1157" w:rsidP="005C1157"/>
    <w:p w:rsidR="005C1157" w:rsidRDefault="005C1157" w:rsidP="005C1157">
      <w:r>
        <w:t>Automatically generate invoices based on customer transactions, billing cycles, and contract terms.</w:t>
      </w:r>
    </w:p>
    <w:p w:rsidR="005C1157" w:rsidRDefault="005C1157" w:rsidP="005C1157">
      <w:r>
        <w:t>Customize invoice templates with company branding and relevant details.</w:t>
      </w:r>
    </w:p>
    <w:p w:rsidR="005C1157" w:rsidRDefault="005C1157" w:rsidP="005C1157">
      <w:r>
        <w:t>d. Billing Cycles and Reminders:</w:t>
      </w:r>
    </w:p>
    <w:p w:rsidR="005C1157" w:rsidRDefault="005C1157" w:rsidP="005C1157"/>
    <w:p w:rsidR="005C1157" w:rsidRDefault="005C1157" w:rsidP="005C1157">
      <w:r>
        <w:t>Set up billing cycles, due dates, and recurring payment schedules.</w:t>
      </w:r>
    </w:p>
    <w:p w:rsidR="005C1157" w:rsidRDefault="005C1157" w:rsidP="005C1157">
      <w:r>
        <w:t>Send automated reminders for upcoming payments and overdue invoices.</w:t>
      </w:r>
    </w:p>
    <w:p w:rsidR="005C1157" w:rsidRDefault="005C1157" w:rsidP="005C1157">
      <w:r>
        <w:t>e. Payment Processing:</w:t>
      </w:r>
    </w:p>
    <w:p w:rsidR="005C1157" w:rsidRDefault="005C1157" w:rsidP="005C1157"/>
    <w:p w:rsidR="005C1157" w:rsidRDefault="005C1157" w:rsidP="005C1157">
      <w:r>
        <w:t>Support multiple payment methods, including credit/debit cards, bank transfers, and electronic wallets.</w:t>
      </w:r>
    </w:p>
    <w:p w:rsidR="005C1157" w:rsidRDefault="005C1157" w:rsidP="005C1157">
      <w:r>
        <w:t>Integrate with payment gateways for secure and seamless transactions.</w:t>
      </w:r>
    </w:p>
    <w:p w:rsidR="005C1157" w:rsidRDefault="005C1157" w:rsidP="005C1157">
      <w:r>
        <w:t>f. Billing Reports and Analytics:</w:t>
      </w:r>
    </w:p>
    <w:p w:rsidR="005C1157" w:rsidRDefault="005C1157" w:rsidP="005C1157"/>
    <w:p w:rsidR="005C1157" w:rsidRDefault="005C1157" w:rsidP="005C1157">
      <w:r>
        <w:t>Generate reports on billing activity, outstanding balances, and payment trends.</w:t>
      </w:r>
    </w:p>
    <w:p w:rsidR="005C1157" w:rsidRDefault="005C1157" w:rsidP="005C1157">
      <w:r>
        <w:t>Analyze billing data to identify opportunities for revenue optimization and risk mitigation.</w:t>
      </w:r>
    </w:p>
    <w:p w:rsidR="005C1157" w:rsidRDefault="005C1157" w:rsidP="005C1157">
      <w:r>
        <w:t>g. Notifications and Communication:</w:t>
      </w:r>
    </w:p>
    <w:p w:rsidR="005C1157" w:rsidRDefault="005C1157" w:rsidP="005C1157"/>
    <w:p w:rsidR="005C1157" w:rsidRDefault="005C1157" w:rsidP="005C1157">
      <w:r>
        <w:t>Send notifications to customers regarding invoice status, payment confirmations, and billing updates.</w:t>
      </w:r>
    </w:p>
    <w:p w:rsidR="005C1157" w:rsidRDefault="005C1157" w:rsidP="005C1157">
      <w:r>
        <w:lastRenderedPageBreak/>
        <w:t>Provide channels for customers to communicate billing inquiries or disputes.</w:t>
      </w:r>
    </w:p>
    <w:p w:rsidR="005C1157" w:rsidRDefault="005C1157" w:rsidP="005C1157">
      <w:r>
        <w:t>h. Integration with Accounting Systems:</w:t>
      </w:r>
    </w:p>
    <w:p w:rsidR="005C1157" w:rsidRDefault="005C1157" w:rsidP="005C1157"/>
    <w:p w:rsidR="005C1157" w:rsidRDefault="005C1157" w:rsidP="005C1157">
      <w:r>
        <w:t>Integrate with accounting software for seamless synchronization of financial data, including invoices, payments, and receivables.</w:t>
      </w:r>
    </w:p>
    <w:p w:rsidR="005C1157" w:rsidRDefault="005C1157" w:rsidP="005C1157">
      <w:r>
        <w:t>Technology Stack:</w:t>
      </w:r>
    </w:p>
    <w:p w:rsidR="005C1157" w:rsidRDefault="005C1157" w:rsidP="005C1157"/>
    <w:p w:rsidR="005C1157" w:rsidRDefault="005C1157" w:rsidP="005C1157">
      <w:r>
        <w:t>Frontend: HTML, CSS, JavaScript (React.js, Angular, Vue.js)</w:t>
      </w:r>
    </w:p>
    <w:p w:rsidR="005C1157" w:rsidRDefault="005C1157" w:rsidP="005C1157">
      <w:r>
        <w:t>Backend: Node.js, Python (</w:t>
      </w:r>
      <w:proofErr w:type="spellStart"/>
      <w:r>
        <w:t>Django</w:t>
      </w:r>
      <w:proofErr w:type="spellEnd"/>
      <w:r>
        <w:t>, Flask), Ruby on Rails</w:t>
      </w:r>
    </w:p>
    <w:p w:rsidR="005C1157" w:rsidRDefault="005C1157" w:rsidP="005C1157">
      <w:r>
        <w:t xml:space="preserve">Database: MySQL,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MongoDB</w:t>
      </w:r>
      <w:proofErr w:type="spellEnd"/>
    </w:p>
    <w:p w:rsidR="005C1157" w:rsidRDefault="005C1157" w:rsidP="005C1157">
      <w:r>
        <w:t>Payment Gateway Integration: PayPal, Stripe, Square</w:t>
      </w:r>
    </w:p>
    <w:p w:rsidR="005C1157" w:rsidRDefault="005C1157" w:rsidP="005C1157">
      <w:r>
        <w:t>Reporting and Analytics: Power BI, Tableau, Google Analytics</w:t>
      </w:r>
    </w:p>
    <w:p w:rsidR="005C1157" w:rsidRDefault="005C1157" w:rsidP="005C1157">
      <w:r>
        <w:t>Communication: Email APIs (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Mailgun</w:t>
      </w:r>
      <w:proofErr w:type="spellEnd"/>
      <w:r>
        <w:t>), SMS APIs (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Nexmo</w:t>
      </w:r>
      <w:proofErr w:type="spellEnd"/>
      <w:r>
        <w:t>)</w:t>
      </w:r>
    </w:p>
    <w:p w:rsidR="005C1157" w:rsidRDefault="005C1157" w:rsidP="005C1157">
      <w:r>
        <w:t>Conclusion:</w:t>
      </w:r>
    </w:p>
    <w:p w:rsidR="005C1157" w:rsidRDefault="005C1157" w:rsidP="005C1157"/>
    <w:p w:rsidR="005C1157" w:rsidRDefault="005C1157" w:rsidP="005C1157">
      <w:r>
        <w:t>The Payment Billing System offers businesses an efficient and reliable solution for managing billing processes and invoicing customers.</w:t>
      </w:r>
    </w:p>
    <w:p w:rsidR="005C1157" w:rsidRDefault="005C1157" w:rsidP="005C1157">
      <w:r>
        <w:t>By automating tasks, improving accuracy, and enhancing communication with customers, the system contributes to better financial management and customer satisfaction.</w:t>
      </w:r>
    </w:p>
    <w:p w:rsidR="005C1157" w:rsidRDefault="005C1157" w:rsidP="005C1157">
      <w:r>
        <w:t>Continuous updates and integration with emerging technologies ensure the system remains adaptable to evolving business needs and regulatory requirements.</w:t>
      </w:r>
    </w:p>
    <w:sectPr w:rsidR="005C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57"/>
    <w:rsid w:val="005C1157"/>
    <w:rsid w:val="0087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3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1</cp:revision>
  <dcterms:created xsi:type="dcterms:W3CDTF">2024-03-28T09:29:00Z</dcterms:created>
  <dcterms:modified xsi:type="dcterms:W3CDTF">2024-03-28T09:31:00Z</dcterms:modified>
</cp:coreProperties>
</file>