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588C0" w14:textId="4F4D26A9" w:rsidR="00412D7D" w:rsidRDefault="0008769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15/12/2023</w:t>
      </w:r>
    </w:p>
    <w:p w14:paraId="373CE7B5" w14:textId="5127F76B" w:rsidR="00087699" w:rsidRDefault="0008769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Chakradhar Bhogapurapu</w:t>
      </w:r>
    </w:p>
    <w:p w14:paraId="74EA6646" w14:textId="704D482A" w:rsidR="00087699" w:rsidRDefault="00087699">
      <w:pPr>
        <w:rPr>
          <w:sz w:val="52"/>
          <w:szCs w:val="52"/>
        </w:rPr>
      </w:pPr>
      <w:r>
        <w:rPr>
          <w:sz w:val="52"/>
          <w:szCs w:val="52"/>
        </w:rPr>
        <w:t>SETS</w:t>
      </w:r>
    </w:p>
    <w:p w14:paraId="5E60AFC3" w14:textId="77777777" w:rsidR="00087699" w:rsidRDefault="00087699">
      <w:pPr>
        <w:rPr>
          <w:sz w:val="32"/>
          <w:szCs w:val="32"/>
        </w:rPr>
      </w:pPr>
    </w:p>
    <w:p w14:paraId="01B7EB07" w14:textId="7CED01D7" w:rsidR="00087699" w:rsidRDefault="00087699">
      <w:pPr>
        <w:rPr>
          <w:sz w:val="32"/>
          <w:szCs w:val="32"/>
        </w:rPr>
      </w:pPr>
      <w:r>
        <w:rPr>
          <w:sz w:val="32"/>
          <w:szCs w:val="32"/>
        </w:rPr>
        <w:t>Set type</w:t>
      </w:r>
      <w:r>
        <w:rPr>
          <w:noProof/>
          <w:sz w:val="32"/>
          <w:szCs w:val="32"/>
        </w:rPr>
        <w:drawing>
          <wp:inline distT="0" distB="0" distL="0" distR="0" wp14:anchorId="33460F4B" wp14:editId="4D1A2EA8">
            <wp:extent cx="5723255" cy="2954655"/>
            <wp:effectExtent l="0" t="0" r="0" b="0"/>
            <wp:docPr id="20337097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94B2C" w14:textId="3138D002" w:rsidR="00087699" w:rsidRPr="00087699" w:rsidRDefault="00087699">
      <w:pPr>
        <w:rPr>
          <w:sz w:val="32"/>
          <w:szCs w:val="32"/>
        </w:rPr>
      </w:pPr>
      <w:r>
        <w:rPr>
          <w:sz w:val="32"/>
          <w:szCs w:val="32"/>
        </w:rPr>
        <w:t>add()</w:t>
      </w:r>
    </w:p>
    <w:p w14:paraId="414C0549" w14:textId="2A636C04" w:rsidR="00087699" w:rsidRDefault="0008769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333943E" wp14:editId="7CBBD653">
            <wp:extent cx="5731510" cy="2973070"/>
            <wp:effectExtent l="0" t="0" r="2540" b="0"/>
            <wp:docPr id="1748706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06428" name="Picture 174870642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45B1" w14:textId="77777777" w:rsidR="00087699" w:rsidRDefault="00087699">
      <w:pPr>
        <w:rPr>
          <w:sz w:val="32"/>
          <w:szCs w:val="32"/>
        </w:rPr>
      </w:pPr>
    </w:p>
    <w:p w14:paraId="75C641E2" w14:textId="3754F8A1" w:rsidR="00087699" w:rsidRDefault="00087699">
      <w:pPr>
        <w:rPr>
          <w:sz w:val="32"/>
          <w:szCs w:val="32"/>
        </w:rPr>
      </w:pPr>
      <w:r>
        <w:rPr>
          <w:sz w:val="32"/>
          <w:szCs w:val="32"/>
        </w:rPr>
        <w:lastRenderedPageBreak/>
        <w:t>Duplicate</w:t>
      </w:r>
      <w:r w:rsidR="001F2212">
        <w:rPr>
          <w:sz w:val="32"/>
          <w:szCs w:val="32"/>
        </w:rPr>
        <w:t xml:space="preserve"> : set do not allow duplicates</w:t>
      </w:r>
    </w:p>
    <w:p w14:paraId="091ABA05" w14:textId="58B0D36A" w:rsidR="00087699" w:rsidRDefault="0008769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78EFB07" wp14:editId="02CFE61F">
            <wp:extent cx="5723255" cy="2971800"/>
            <wp:effectExtent l="0" t="0" r="0" b="0"/>
            <wp:docPr id="17590158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3E6D8" w14:textId="77777777" w:rsidR="00422BB0" w:rsidRDefault="00422BB0">
      <w:pPr>
        <w:rPr>
          <w:sz w:val="32"/>
          <w:szCs w:val="32"/>
        </w:rPr>
      </w:pPr>
    </w:p>
    <w:p w14:paraId="531DA9DE" w14:textId="5F63CA8B" w:rsidR="00087699" w:rsidRDefault="00087699">
      <w:pPr>
        <w:rPr>
          <w:sz w:val="32"/>
          <w:szCs w:val="32"/>
        </w:rPr>
      </w:pPr>
      <w:r>
        <w:rPr>
          <w:sz w:val="32"/>
          <w:szCs w:val="32"/>
        </w:rPr>
        <w:t>No value can be assigned to a particular index in sets</w:t>
      </w:r>
    </w:p>
    <w:p w14:paraId="1274634F" w14:textId="7F48EDB1" w:rsidR="00087699" w:rsidRDefault="0008769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A1CF062" wp14:editId="62A58443">
            <wp:extent cx="5723255" cy="2921000"/>
            <wp:effectExtent l="0" t="0" r="0" b="0"/>
            <wp:docPr id="6531637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C68EC" w14:textId="77777777" w:rsidR="00087699" w:rsidRDefault="00087699">
      <w:pPr>
        <w:rPr>
          <w:sz w:val="32"/>
          <w:szCs w:val="32"/>
        </w:rPr>
      </w:pPr>
    </w:p>
    <w:p w14:paraId="0C486BFB" w14:textId="77777777" w:rsidR="00422BB0" w:rsidRDefault="00422BB0">
      <w:pPr>
        <w:rPr>
          <w:sz w:val="32"/>
          <w:szCs w:val="32"/>
        </w:rPr>
      </w:pPr>
    </w:p>
    <w:p w14:paraId="66B7C617" w14:textId="77777777" w:rsidR="00422BB0" w:rsidRDefault="00422BB0">
      <w:pPr>
        <w:rPr>
          <w:sz w:val="32"/>
          <w:szCs w:val="32"/>
        </w:rPr>
      </w:pPr>
    </w:p>
    <w:p w14:paraId="6913BE15" w14:textId="77777777" w:rsidR="00422BB0" w:rsidRDefault="00422BB0">
      <w:pPr>
        <w:rPr>
          <w:sz w:val="32"/>
          <w:szCs w:val="32"/>
        </w:rPr>
      </w:pPr>
    </w:p>
    <w:p w14:paraId="427CFE82" w14:textId="30ACD6E2" w:rsidR="00422BB0" w:rsidRDefault="00422BB0">
      <w:pPr>
        <w:rPr>
          <w:sz w:val="32"/>
          <w:szCs w:val="32"/>
        </w:rPr>
      </w:pPr>
      <w:r>
        <w:rPr>
          <w:sz w:val="32"/>
          <w:szCs w:val="32"/>
        </w:rPr>
        <w:lastRenderedPageBreak/>
        <w:t>H</w:t>
      </w:r>
      <w:r w:rsidR="00087699">
        <w:rPr>
          <w:sz w:val="32"/>
          <w:szCs w:val="32"/>
        </w:rPr>
        <w:t>eterpgeneous</w:t>
      </w:r>
      <w:r w:rsidR="001F2212">
        <w:rPr>
          <w:sz w:val="32"/>
          <w:szCs w:val="32"/>
        </w:rPr>
        <w:t xml:space="preserve"> : Different data type elements can be there in set</w:t>
      </w:r>
    </w:p>
    <w:p w14:paraId="40A12201" w14:textId="6F68E113" w:rsidR="00422BB0" w:rsidRDefault="00422BB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8461DDC" wp14:editId="0C6CCB19">
            <wp:extent cx="5715000" cy="3058795"/>
            <wp:effectExtent l="0" t="0" r="0" b="8255"/>
            <wp:docPr id="3938470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D5537" w14:textId="79D37A10" w:rsidR="00422BB0" w:rsidRDefault="00422BB0">
      <w:pPr>
        <w:rPr>
          <w:sz w:val="32"/>
          <w:szCs w:val="32"/>
        </w:rPr>
      </w:pPr>
      <w:r>
        <w:rPr>
          <w:sz w:val="32"/>
          <w:szCs w:val="32"/>
        </w:rPr>
        <w:t>Frozen set</w:t>
      </w:r>
      <w:r w:rsidR="001F2212">
        <w:rPr>
          <w:sz w:val="32"/>
          <w:szCs w:val="32"/>
        </w:rPr>
        <w:t xml:space="preserve"> : set that cant be updated</w:t>
      </w:r>
    </w:p>
    <w:p w14:paraId="27320635" w14:textId="2C7813F0" w:rsidR="00422BB0" w:rsidRDefault="00422BB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FD4F0D7" wp14:editId="7988B3F6">
            <wp:extent cx="5725795" cy="2971800"/>
            <wp:effectExtent l="0" t="0" r="8255" b="0"/>
            <wp:docPr id="991894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5B416" w14:textId="77777777" w:rsidR="00422BB0" w:rsidRDefault="00422BB0">
      <w:pPr>
        <w:rPr>
          <w:sz w:val="32"/>
          <w:szCs w:val="32"/>
        </w:rPr>
      </w:pPr>
    </w:p>
    <w:p w14:paraId="7C1213DB" w14:textId="77777777" w:rsidR="00422BB0" w:rsidRDefault="00422BB0">
      <w:pPr>
        <w:rPr>
          <w:sz w:val="32"/>
          <w:szCs w:val="32"/>
        </w:rPr>
      </w:pPr>
    </w:p>
    <w:p w14:paraId="33722C2D" w14:textId="77777777" w:rsidR="00422BB0" w:rsidRDefault="00422BB0">
      <w:pPr>
        <w:rPr>
          <w:sz w:val="32"/>
          <w:szCs w:val="32"/>
        </w:rPr>
      </w:pPr>
    </w:p>
    <w:p w14:paraId="5BEE721A" w14:textId="77777777" w:rsidR="00422BB0" w:rsidRDefault="00422BB0">
      <w:pPr>
        <w:rPr>
          <w:sz w:val="32"/>
          <w:szCs w:val="32"/>
        </w:rPr>
      </w:pPr>
    </w:p>
    <w:p w14:paraId="3397FF4E" w14:textId="77777777" w:rsidR="00422BB0" w:rsidRDefault="00422BB0">
      <w:pPr>
        <w:rPr>
          <w:sz w:val="32"/>
          <w:szCs w:val="32"/>
        </w:rPr>
      </w:pPr>
    </w:p>
    <w:p w14:paraId="2203ED0D" w14:textId="7583EA77" w:rsidR="00422BB0" w:rsidRDefault="00422BB0">
      <w:pPr>
        <w:rPr>
          <w:sz w:val="32"/>
          <w:szCs w:val="32"/>
        </w:rPr>
      </w:pPr>
      <w:r>
        <w:rPr>
          <w:sz w:val="32"/>
          <w:szCs w:val="32"/>
        </w:rPr>
        <w:lastRenderedPageBreak/>
        <w:t>Add in Iterators</w:t>
      </w:r>
      <w:r w:rsidR="001F2212">
        <w:rPr>
          <w:sz w:val="32"/>
          <w:szCs w:val="32"/>
        </w:rPr>
        <w:t xml:space="preserve"> : elements can be used using iterator</w:t>
      </w:r>
    </w:p>
    <w:p w14:paraId="2260DD9C" w14:textId="694373DA" w:rsidR="00422BB0" w:rsidRDefault="00422BB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7B2C2D1" wp14:editId="331CF8FC">
            <wp:extent cx="5725795" cy="3037205"/>
            <wp:effectExtent l="0" t="0" r="8255" b="0"/>
            <wp:docPr id="17848706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52E66" w14:textId="146873B5" w:rsidR="00422BB0" w:rsidRDefault="00422BB0">
      <w:pPr>
        <w:rPr>
          <w:sz w:val="32"/>
          <w:szCs w:val="32"/>
        </w:rPr>
      </w:pPr>
      <w:r>
        <w:rPr>
          <w:sz w:val="32"/>
          <w:szCs w:val="32"/>
        </w:rPr>
        <w:t>Union</w:t>
      </w:r>
      <w:r w:rsidR="001F2212">
        <w:rPr>
          <w:sz w:val="32"/>
          <w:szCs w:val="32"/>
        </w:rPr>
        <w:t xml:space="preserve"> : Two sets can be combined using union() or “|”</w:t>
      </w:r>
    </w:p>
    <w:p w14:paraId="4353C473" w14:textId="306C7CDD" w:rsidR="00422BB0" w:rsidRDefault="00422BB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B2A0637" wp14:editId="2D94736D">
            <wp:extent cx="5725795" cy="2961005"/>
            <wp:effectExtent l="0" t="0" r="8255" b="0"/>
            <wp:docPr id="6477246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A38AA" w14:textId="77777777" w:rsidR="00422BB0" w:rsidRDefault="00422BB0">
      <w:pPr>
        <w:rPr>
          <w:sz w:val="32"/>
          <w:szCs w:val="32"/>
        </w:rPr>
      </w:pPr>
    </w:p>
    <w:p w14:paraId="3CC374AB" w14:textId="77777777" w:rsidR="00422BB0" w:rsidRDefault="00422BB0">
      <w:pPr>
        <w:rPr>
          <w:sz w:val="32"/>
          <w:szCs w:val="32"/>
        </w:rPr>
      </w:pPr>
    </w:p>
    <w:p w14:paraId="3B7560F7" w14:textId="77777777" w:rsidR="00422BB0" w:rsidRDefault="00422BB0">
      <w:pPr>
        <w:rPr>
          <w:sz w:val="32"/>
          <w:szCs w:val="32"/>
        </w:rPr>
      </w:pPr>
    </w:p>
    <w:p w14:paraId="56A3E36A" w14:textId="77777777" w:rsidR="00422BB0" w:rsidRDefault="00422BB0">
      <w:pPr>
        <w:rPr>
          <w:sz w:val="32"/>
          <w:szCs w:val="32"/>
        </w:rPr>
      </w:pPr>
    </w:p>
    <w:p w14:paraId="1A85D134" w14:textId="77777777" w:rsidR="00422BB0" w:rsidRDefault="00422BB0">
      <w:pPr>
        <w:rPr>
          <w:sz w:val="32"/>
          <w:szCs w:val="32"/>
        </w:rPr>
      </w:pPr>
    </w:p>
    <w:p w14:paraId="5404A15E" w14:textId="4EA63A6B" w:rsidR="001F2212" w:rsidRDefault="00422BB0">
      <w:pPr>
        <w:rPr>
          <w:sz w:val="32"/>
          <w:szCs w:val="32"/>
        </w:rPr>
      </w:pPr>
      <w:r>
        <w:rPr>
          <w:sz w:val="32"/>
          <w:szCs w:val="32"/>
        </w:rPr>
        <w:lastRenderedPageBreak/>
        <w:t>Intersection</w:t>
      </w:r>
      <w:r w:rsidR="001F2212">
        <w:rPr>
          <w:sz w:val="32"/>
          <w:szCs w:val="32"/>
        </w:rPr>
        <w:t>: common elements can be found using intersection() or “&amp;”</w:t>
      </w:r>
    </w:p>
    <w:p w14:paraId="157F0621" w14:textId="0542CCE5" w:rsidR="00422BB0" w:rsidRDefault="00422BB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870CB29" wp14:editId="6B761F1C">
            <wp:extent cx="5725795" cy="2971800"/>
            <wp:effectExtent l="0" t="0" r="8255" b="0"/>
            <wp:docPr id="5695743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1013E" w14:textId="04268202" w:rsidR="00422BB0" w:rsidRDefault="00422BB0">
      <w:pPr>
        <w:rPr>
          <w:sz w:val="32"/>
          <w:szCs w:val="32"/>
        </w:rPr>
      </w:pPr>
      <w:r>
        <w:rPr>
          <w:sz w:val="32"/>
          <w:szCs w:val="32"/>
        </w:rPr>
        <w:t>Set_difference</w:t>
      </w:r>
      <w:r w:rsidR="001F2212">
        <w:rPr>
          <w:sz w:val="32"/>
          <w:szCs w:val="32"/>
        </w:rPr>
        <w:t>: The difference between the sets will be the output</w:t>
      </w:r>
    </w:p>
    <w:p w14:paraId="6909A59A" w14:textId="2802A6AA" w:rsidR="00422BB0" w:rsidRDefault="00422BB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5640E8C" wp14:editId="50ABD779">
            <wp:extent cx="5724525" cy="2952750"/>
            <wp:effectExtent l="0" t="0" r="9525" b="0"/>
            <wp:docPr id="2907640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7C86C" w14:textId="77777777" w:rsidR="00422BB0" w:rsidRDefault="00422BB0">
      <w:pPr>
        <w:rPr>
          <w:sz w:val="32"/>
          <w:szCs w:val="32"/>
        </w:rPr>
      </w:pPr>
    </w:p>
    <w:p w14:paraId="08856EF9" w14:textId="77777777" w:rsidR="00422BB0" w:rsidRDefault="00422BB0">
      <w:pPr>
        <w:rPr>
          <w:sz w:val="32"/>
          <w:szCs w:val="32"/>
        </w:rPr>
      </w:pPr>
    </w:p>
    <w:p w14:paraId="2CA1E4B0" w14:textId="77777777" w:rsidR="00422BB0" w:rsidRDefault="00422BB0">
      <w:pPr>
        <w:rPr>
          <w:sz w:val="32"/>
          <w:szCs w:val="32"/>
        </w:rPr>
      </w:pPr>
    </w:p>
    <w:p w14:paraId="76FFF796" w14:textId="77777777" w:rsidR="00422BB0" w:rsidRDefault="00422BB0">
      <w:pPr>
        <w:rPr>
          <w:sz w:val="32"/>
          <w:szCs w:val="32"/>
        </w:rPr>
      </w:pPr>
    </w:p>
    <w:p w14:paraId="6B192F3E" w14:textId="77777777" w:rsidR="00422BB0" w:rsidRDefault="00422BB0">
      <w:pPr>
        <w:rPr>
          <w:sz w:val="32"/>
          <w:szCs w:val="32"/>
        </w:rPr>
      </w:pPr>
    </w:p>
    <w:p w14:paraId="5C137528" w14:textId="311A5DE6" w:rsidR="00422BB0" w:rsidRDefault="00422BB0">
      <w:pPr>
        <w:rPr>
          <w:sz w:val="32"/>
          <w:szCs w:val="32"/>
        </w:rPr>
      </w:pPr>
      <w:r>
        <w:rPr>
          <w:sz w:val="32"/>
          <w:szCs w:val="32"/>
        </w:rPr>
        <w:t>Clear</w:t>
      </w:r>
      <w:r w:rsidR="001F2212">
        <w:rPr>
          <w:sz w:val="32"/>
          <w:szCs w:val="32"/>
        </w:rPr>
        <w:t xml:space="preserve"> : It empties the set</w:t>
      </w:r>
    </w:p>
    <w:p w14:paraId="4D0F869A" w14:textId="65A76953" w:rsidR="00422BB0" w:rsidRDefault="00422BB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E9BDE2A" wp14:editId="3B8AA369">
            <wp:extent cx="5724525" cy="2952750"/>
            <wp:effectExtent l="0" t="0" r="9525" b="0"/>
            <wp:docPr id="15114657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ECF48" w14:textId="23230AF2" w:rsidR="00422BB0" w:rsidRDefault="00422BB0">
      <w:pPr>
        <w:rPr>
          <w:sz w:val="32"/>
          <w:szCs w:val="32"/>
        </w:rPr>
      </w:pPr>
      <w:r>
        <w:rPr>
          <w:sz w:val="32"/>
          <w:szCs w:val="32"/>
        </w:rPr>
        <w:t>Operations on set</w:t>
      </w:r>
    </w:p>
    <w:p w14:paraId="2E2EE393" w14:textId="75D920CB" w:rsidR="00422BB0" w:rsidRDefault="00422BB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A38A88B" wp14:editId="62824B2B">
            <wp:extent cx="5724525" cy="3048000"/>
            <wp:effectExtent l="0" t="0" r="9525" b="0"/>
            <wp:docPr id="11230110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DF678" w14:textId="77777777" w:rsidR="00422BB0" w:rsidRDefault="00422BB0">
      <w:pPr>
        <w:rPr>
          <w:sz w:val="32"/>
          <w:szCs w:val="32"/>
        </w:rPr>
      </w:pPr>
    </w:p>
    <w:p w14:paraId="1CC8E02C" w14:textId="77777777" w:rsidR="00422BB0" w:rsidRDefault="00422BB0">
      <w:pPr>
        <w:rPr>
          <w:sz w:val="32"/>
          <w:szCs w:val="32"/>
        </w:rPr>
      </w:pPr>
    </w:p>
    <w:p w14:paraId="5A1A88D5" w14:textId="77777777" w:rsidR="00422BB0" w:rsidRDefault="00422BB0">
      <w:pPr>
        <w:rPr>
          <w:sz w:val="32"/>
          <w:szCs w:val="32"/>
        </w:rPr>
      </w:pPr>
    </w:p>
    <w:p w14:paraId="6FFB4AAC" w14:textId="77777777" w:rsidR="00422BB0" w:rsidRDefault="00422BB0">
      <w:pPr>
        <w:rPr>
          <w:sz w:val="32"/>
          <w:szCs w:val="32"/>
        </w:rPr>
      </w:pPr>
    </w:p>
    <w:p w14:paraId="606DE6D2" w14:textId="77777777" w:rsidR="00422BB0" w:rsidRDefault="00422BB0">
      <w:pPr>
        <w:rPr>
          <w:sz w:val="32"/>
          <w:szCs w:val="32"/>
        </w:rPr>
      </w:pPr>
    </w:p>
    <w:p w14:paraId="1DFF1187" w14:textId="02F88008" w:rsidR="00422BB0" w:rsidRDefault="00422BB0">
      <w:pPr>
        <w:rPr>
          <w:sz w:val="32"/>
          <w:szCs w:val="32"/>
        </w:rPr>
      </w:pPr>
      <w:r>
        <w:rPr>
          <w:sz w:val="32"/>
          <w:szCs w:val="32"/>
        </w:rPr>
        <w:t>Discard</w:t>
      </w:r>
      <w:r w:rsidR="001F2212">
        <w:rPr>
          <w:sz w:val="32"/>
          <w:szCs w:val="32"/>
        </w:rPr>
        <w:t xml:space="preserve"> : Discard will remove the element at a particular index</w:t>
      </w:r>
    </w:p>
    <w:p w14:paraId="1E0A2719" w14:textId="7BA11208" w:rsidR="00422BB0" w:rsidRDefault="00422BB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23B444D" wp14:editId="5378F600">
            <wp:extent cx="5724525" cy="2943225"/>
            <wp:effectExtent l="0" t="0" r="9525" b="9525"/>
            <wp:docPr id="1267137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73658" w14:textId="7AFB5074" w:rsidR="00422BB0" w:rsidRDefault="00422BB0">
      <w:pPr>
        <w:rPr>
          <w:sz w:val="32"/>
          <w:szCs w:val="32"/>
        </w:rPr>
      </w:pPr>
      <w:r>
        <w:rPr>
          <w:sz w:val="32"/>
          <w:szCs w:val="32"/>
        </w:rPr>
        <w:t>Remove, pop, clear</w:t>
      </w:r>
      <w:r w:rsidR="001F2212">
        <w:rPr>
          <w:sz w:val="32"/>
          <w:szCs w:val="32"/>
        </w:rPr>
        <w:t xml:space="preserve"> : remove() will remove element from particular index. pop() will remove the anyone element that will be at last index. clear() deletes all the elements from the set</w:t>
      </w:r>
    </w:p>
    <w:p w14:paraId="269738D3" w14:textId="0118E212" w:rsidR="00422BB0" w:rsidRDefault="00422BB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FF8FA01" wp14:editId="47EFBED6">
            <wp:extent cx="5724525" cy="2952750"/>
            <wp:effectExtent l="0" t="0" r="9525" b="0"/>
            <wp:docPr id="10780216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F3ACA" w14:textId="77777777" w:rsidR="00422BB0" w:rsidRDefault="00422BB0">
      <w:pPr>
        <w:rPr>
          <w:sz w:val="32"/>
          <w:szCs w:val="32"/>
        </w:rPr>
      </w:pPr>
    </w:p>
    <w:p w14:paraId="19E36046" w14:textId="77777777" w:rsidR="00422BB0" w:rsidRDefault="00422BB0">
      <w:pPr>
        <w:rPr>
          <w:sz w:val="32"/>
          <w:szCs w:val="32"/>
        </w:rPr>
      </w:pPr>
    </w:p>
    <w:p w14:paraId="35255CD4" w14:textId="77777777" w:rsidR="00422BB0" w:rsidRDefault="00422BB0">
      <w:pPr>
        <w:rPr>
          <w:sz w:val="32"/>
          <w:szCs w:val="32"/>
        </w:rPr>
      </w:pPr>
    </w:p>
    <w:p w14:paraId="0B0D1CC5" w14:textId="77777777" w:rsidR="00422BB0" w:rsidRDefault="00422BB0">
      <w:pPr>
        <w:rPr>
          <w:sz w:val="32"/>
          <w:szCs w:val="32"/>
        </w:rPr>
      </w:pPr>
    </w:p>
    <w:p w14:paraId="595F2041" w14:textId="77777777" w:rsidR="00422BB0" w:rsidRDefault="00422BB0">
      <w:pPr>
        <w:rPr>
          <w:sz w:val="32"/>
          <w:szCs w:val="32"/>
        </w:rPr>
      </w:pPr>
    </w:p>
    <w:p w14:paraId="1426D45E" w14:textId="2AC1DAF9" w:rsidR="00422BB0" w:rsidRDefault="00422BB0">
      <w:pPr>
        <w:rPr>
          <w:sz w:val="32"/>
          <w:szCs w:val="32"/>
        </w:rPr>
      </w:pPr>
      <w:r>
        <w:rPr>
          <w:sz w:val="32"/>
          <w:szCs w:val="32"/>
        </w:rPr>
        <w:t>difference_update()</w:t>
      </w:r>
      <w:r w:rsidR="001F2212">
        <w:rPr>
          <w:sz w:val="32"/>
          <w:szCs w:val="32"/>
        </w:rPr>
        <w:t>: It gives difference between the sets and updates the same set</w:t>
      </w:r>
    </w:p>
    <w:p w14:paraId="320D4899" w14:textId="2505C371" w:rsidR="00422BB0" w:rsidRDefault="00422BB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968415C" wp14:editId="597A67DF">
            <wp:extent cx="5724525" cy="2943225"/>
            <wp:effectExtent l="0" t="0" r="9525" b="9525"/>
            <wp:docPr id="52506171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9709D" w14:textId="79FC52DA" w:rsidR="00422BB0" w:rsidRDefault="00422BB0">
      <w:pPr>
        <w:rPr>
          <w:sz w:val="32"/>
          <w:szCs w:val="32"/>
        </w:rPr>
      </w:pPr>
      <w:r>
        <w:rPr>
          <w:sz w:val="32"/>
          <w:szCs w:val="32"/>
        </w:rPr>
        <w:t>update()</w:t>
      </w:r>
      <w:r w:rsidR="001F2212">
        <w:rPr>
          <w:sz w:val="32"/>
          <w:szCs w:val="32"/>
        </w:rPr>
        <w:t xml:space="preserve"> : It will add the new elements to the set</w:t>
      </w:r>
    </w:p>
    <w:p w14:paraId="66CB9787" w14:textId="100F8EA2" w:rsidR="00422BB0" w:rsidRDefault="00422BB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6533AF9" wp14:editId="311DA61D">
            <wp:extent cx="5724525" cy="2009775"/>
            <wp:effectExtent l="0" t="0" r="9525" b="9525"/>
            <wp:docPr id="3450742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E0E3A" w14:textId="6F75E29A" w:rsidR="00422BB0" w:rsidRDefault="00422BB0">
      <w:pPr>
        <w:rPr>
          <w:sz w:val="32"/>
          <w:szCs w:val="32"/>
        </w:rPr>
      </w:pPr>
      <w:r>
        <w:rPr>
          <w:sz w:val="32"/>
          <w:szCs w:val="32"/>
        </w:rPr>
        <w:lastRenderedPageBreak/>
        <w:t>Intersection_update</w:t>
      </w:r>
      <w:r w:rsidR="001F2212">
        <w:rPr>
          <w:sz w:val="32"/>
          <w:szCs w:val="32"/>
        </w:rPr>
        <w:t xml:space="preserve"> : We get the common elements and updates the </w:t>
      </w:r>
      <w:r w:rsidR="00FF0754">
        <w:rPr>
          <w:sz w:val="32"/>
          <w:szCs w:val="32"/>
        </w:rPr>
        <w:t>one of the set that we want</w:t>
      </w:r>
      <w:r>
        <w:rPr>
          <w:noProof/>
          <w:sz w:val="32"/>
          <w:szCs w:val="32"/>
        </w:rPr>
        <w:drawing>
          <wp:inline distT="0" distB="0" distL="0" distR="0" wp14:anchorId="2E1D454D" wp14:editId="683AC17C">
            <wp:extent cx="5724525" cy="2009775"/>
            <wp:effectExtent l="0" t="0" r="9525" b="9525"/>
            <wp:docPr id="82659733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9F38C" w14:textId="77777777" w:rsidR="00422BB0" w:rsidRDefault="00422BB0">
      <w:pPr>
        <w:rPr>
          <w:sz w:val="32"/>
          <w:szCs w:val="32"/>
        </w:rPr>
      </w:pPr>
    </w:p>
    <w:p w14:paraId="40B1E8D6" w14:textId="033049F8" w:rsidR="00422BB0" w:rsidRDefault="00422BB0">
      <w:pPr>
        <w:rPr>
          <w:sz w:val="32"/>
          <w:szCs w:val="32"/>
        </w:rPr>
      </w:pPr>
      <w:r>
        <w:rPr>
          <w:sz w:val="32"/>
          <w:szCs w:val="32"/>
        </w:rPr>
        <w:t>Isdisjoint()</w:t>
      </w:r>
      <w:r w:rsidR="00FF0754">
        <w:rPr>
          <w:sz w:val="32"/>
          <w:szCs w:val="32"/>
        </w:rPr>
        <w:t xml:space="preserve"> : Checks if the two sets have no common elements</w:t>
      </w:r>
    </w:p>
    <w:p w14:paraId="7F87ADCA" w14:textId="624145F7" w:rsidR="00422BB0" w:rsidRDefault="00422BB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92850C8" wp14:editId="7DF62D74">
            <wp:extent cx="5724525" cy="2009775"/>
            <wp:effectExtent l="0" t="0" r="9525" b="9525"/>
            <wp:docPr id="156936638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96C21" w14:textId="03DD9941" w:rsidR="00422BB0" w:rsidRDefault="00422BB0">
      <w:pPr>
        <w:rPr>
          <w:sz w:val="32"/>
          <w:szCs w:val="32"/>
        </w:rPr>
      </w:pPr>
      <w:r>
        <w:rPr>
          <w:sz w:val="32"/>
          <w:szCs w:val="32"/>
        </w:rPr>
        <w:t>Issubset()</w:t>
      </w:r>
      <w:r w:rsidR="00FF0754">
        <w:rPr>
          <w:sz w:val="32"/>
          <w:szCs w:val="32"/>
        </w:rPr>
        <w:t xml:space="preserve"> : checks if one set is a subset of another set</w:t>
      </w:r>
    </w:p>
    <w:p w14:paraId="542A45E6" w14:textId="58A092B3" w:rsidR="00422BB0" w:rsidRDefault="00422BB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72F8BA7" wp14:editId="0AA52E84">
            <wp:extent cx="5724525" cy="2009775"/>
            <wp:effectExtent l="0" t="0" r="9525" b="9525"/>
            <wp:docPr id="13508000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A6ABB" w14:textId="77777777" w:rsidR="00FF0754" w:rsidRDefault="00FF0754">
      <w:pPr>
        <w:rPr>
          <w:sz w:val="32"/>
          <w:szCs w:val="32"/>
        </w:rPr>
      </w:pPr>
    </w:p>
    <w:p w14:paraId="2A757B53" w14:textId="77777777" w:rsidR="00FF0754" w:rsidRDefault="00FF0754">
      <w:pPr>
        <w:rPr>
          <w:sz w:val="32"/>
          <w:szCs w:val="32"/>
        </w:rPr>
      </w:pPr>
    </w:p>
    <w:p w14:paraId="6E57D929" w14:textId="066D4ED2" w:rsidR="00422BB0" w:rsidRDefault="00422BB0">
      <w:pPr>
        <w:rPr>
          <w:sz w:val="32"/>
          <w:szCs w:val="32"/>
        </w:rPr>
      </w:pPr>
      <w:r>
        <w:rPr>
          <w:sz w:val="32"/>
          <w:szCs w:val="32"/>
        </w:rPr>
        <w:lastRenderedPageBreak/>
        <w:t>Adding tuple and list to a set</w:t>
      </w:r>
    </w:p>
    <w:p w14:paraId="47A97A02" w14:textId="0679912C" w:rsidR="00422BB0" w:rsidRDefault="00422BB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BEDBAA9" wp14:editId="2E3A38E3">
            <wp:extent cx="5724525" cy="2714625"/>
            <wp:effectExtent l="0" t="0" r="9525" b="9525"/>
            <wp:docPr id="8907427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0754">
        <w:rPr>
          <w:sz w:val="32"/>
          <w:szCs w:val="32"/>
        </w:rPr>
        <w:t xml:space="preserve"> </w:t>
      </w:r>
    </w:p>
    <w:p w14:paraId="217AF6F7" w14:textId="28792944" w:rsidR="00422BB0" w:rsidRDefault="00422BB0">
      <w:pPr>
        <w:rPr>
          <w:sz w:val="32"/>
          <w:szCs w:val="32"/>
        </w:rPr>
      </w:pPr>
      <w:r>
        <w:rPr>
          <w:sz w:val="32"/>
          <w:szCs w:val="32"/>
        </w:rPr>
        <w:t>Copy</w:t>
      </w:r>
      <w:r w:rsidR="00FF0754">
        <w:rPr>
          <w:sz w:val="32"/>
          <w:szCs w:val="32"/>
        </w:rPr>
        <w:t xml:space="preserve"> : One set will be copied to another set</w:t>
      </w:r>
    </w:p>
    <w:p w14:paraId="5589EEFC" w14:textId="5EA35557" w:rsidR="00422BB0" w:rsidRDefault="00422BB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58E8231" wp14:editId="7FAD1637">
            <wp:extent cx="5724525" cy="2886075"/>
            <wp:effectExtent l="0" t="0" r="9525" b="9525"/>
            <wp:docPr id="26941771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40EC" w14:textId="4951C555" w:rsidR="00FF0754" w:rsidRDefault="00422BB0">
      <w:pPr>
        <w:rPr>
          <w:sz w:val="52"/>
          <w:szCs w:val="52"/>
        </w:rPr>
      </w:pPr>
      <w:r>
        <w:rPr>
          <w:sz w:val="52"/>
          <w:szCs w:val="52"/>
        </w:rPr>
        <w:t>Functions</w:t>
      </w:r>
    </w:p>
    <w:p w14:paraId="7715A76E" w14:textId="579EBD42" w:rsidR="00FF0754" w:rsidRDefault="00FF0754">
      <w:pPr>
        <w:rPr>
          <w:sz w:val="32"/>
          <w:szCs w:val="32"/>
        </w:rPr>
      </w:pPr>
      <w:r>
        <w:rPr>
          <w:sz w:val="32"/>
          <w:szCs w:val="32"/>
        </w:rPr>
        <w:t>Function is a block of code that can be reusable</w:t>
      </w:r>
    </w:p>
    <w:p w14:paraId="28E12097" w14:textId="0996BE78" w:rsidR="00FF0754" w:rsidRDefault="00FF0754">
      <w:pPr>
        <w:rPr>
          <w:sz w:val="32"/>
          <w:szCs w:val="32"/>
        </w:rPr>
      </w:pPr>
      <w:r>
        <w:rPr>
          <w:sz w:val="32"/>
          <w:szCs w:val="32"/>
        </w:rPr>
        <w:t>Syntax:</w:t>
      </w:r>
    </w:p>
    <w:p w14:paraId="233B5712" w14:textId="44465F93" w:rsidR="00FF0754" w:rsidRDefault="00FF0754">
      <w:pPr>
        <w:rPr>
          <w:sz w:val="32"/>
          <w:szCs w:val="32"/>
        </w:rPr>
      </w:pPr>
      <w:r>
        <w:rPr>
          <w:sz w:val="32"/>
          <w:szCs w:val="32"/>
        </w:rPr>
        <w:t>def function_name(arguments):</w:t>
      </w:r>
    </w:p>
    <w:p w14:paraId="14912FF1" w14:textId="5424C72F" w:rsidR="00FF0754" w:rsidRDefault="00FF0754">
      <w:pPr>
        <w:rPr>
          <w:sz w:val="32"/>
          <w:szCs w:val="32"/>
        </w:rPr>
      </w:pPr>
      <w:r>
        <w:rPr>
          <w:sz w:val="32"/>
          <w:szCs w:val="32"/>
        </w:rPr>
        <w:tab/>
        <w:t>//statement</w:t>
      </w:r>
    </w:p>
    <w:p w14:paraId="17C1E206" w14:textId="0F72A366" w:rsidR="00FF0754" w:rsidRDefault="00FF0754">
      <w:pPr>
        <w:rPr>
          <w:sz w:val="32"/>
          <w:szCs w:val="32"/>
        </w:rPr>
      </w:pPr>
      <w:r>
        <w:rPr>
          <w:sz w:val="32"/>
          <w:szCs w:val="32"/>
        </w:rPr>
        <w:t xml:space="preserve">Function_name(parameters)     #function call </w:t>
      </w:r>
    </w:p>
    <w:p w14:paraId="7AD6480B" w14:textId="77777777" w:rsidR="00FF0754" w:rsidRPr="00FF0754" w:rsidRDefault="00FF0754">
      <w:pPr>
        <w:rPr>
          <w:sz w:val="32"/>
          <w:szCs w:val="32"/>
        </w:rPr>
      </w:pPr>
    </w:p>
    <w:p w14:paraId="1A56DFEF" w14:textId="0F9BF548" w:rsidR="00422BB0" w:rsidRDefault="00422BB0">
      <w:pPr>
        <w:rPr>
          <w:sz w:val="32"/>
          <w:szCs w:val="32"/>
        </w:rPr>
      </w:pPr>
      <w:r>
        <w:rPr>
          <w:sz w:val="32"/>
          <w:szCs w:val="32"/>
        </w:rPr>
        <w:t>Addition of two numbers</w:t>
      </w:r>
    </w:p>
    <w:p w14:paraId="1EC6A794" w14:textId="6E0B7928" w:rsidR="00422BB0" w:rsidRDefault="00422BB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5157B42" wp14:editId="7036C193">
            <wp:extent cx="5724525" cy="2181225"/>
            <wp:effectExtent l="0" t="0" r="9525" b="9525"/>
            <wp:docPr id="1986655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59F2A" w14:textId="1672E67D" w:rsidR="00422BB0" w:rsidRDefault="00422BB0">
      <w:pPr>
        <w:rPr>
          <w:sz w:val="32"/>
          <w:szCs w:val="32"/>
        </w:rPr>
      </w:pPr>
      <w:r>
        <w:rPr>
          <w:sz w:val="32"/>
          <w:szCs w:val="32"/>
        </w:rPr>
        <w:t>Even or Odd</w:t>
      </w:r>
      <w:r>
        <w:rPr>
          <w:noProof/>
          <w:sz w:val="32"/>
          <w:szCs w:val="32"/>
        </w:rPr>
        <w:drawing>
          <wp:inline distT="0" distB="0" distL="0" distR="0" wp14:anchorId="5101129D" wp14:editId="7558F187">
            <wp:extent cx="5724525" cy="2305050"/>
            <wp:effectExtent l="0" t="0" r="9525" b="0"/>
            <wp:docPr id="194898929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69CD4" w14:textId="565D3A32" w:rsidR="00422BB0" w:rsidRDefault="00422BB0">
      <w:pPr>
        <w:rPr>
          <w:sz w:val="32"/>
          <w:szCs w:val="32"/>
        </w:rPr>
      </w:pPr>
      <w:r>
        <w:rPr>
          <w:sz w:val="32"/>
          <w:szCs w:val="32"/>
        </w:rPr>
        <w:t>Default_arguments</w:t>
      </w:r>
    </w:p>
    <w:p w14:paraId="6048F13D" w14:textId="77C9FD80" w:rsidR="00422BB0" w:rsidRDefault="00422BB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8E71CB7" wp14:editId="101E4C11">
            <wp:extent cx="5725795" cy="1708785"/>
            <wp:effectExtent l="0" t="0" r="8255" b="5715"/>
            <wp:docPr id="110740344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FBD7F" w14:textId="77777777" w:rsidR="00FF0754" w:rsidRDefault="00FF0754">
      <w:pPr>
        <w:rPr>
          <w:sz w:val="32"/>
          <w:szCs w:val="32"/>
        </w:rPr>
      </w:pPr>
    </w:p>
    <w:p w14:paraId="386972C5" w14:textId="77777777" w:rsidR="00FF0754" w:rsidRDefault="00FF0754">
      <w:pPr>
        <w:rPr>
          <w:sz w:val="32"/>
          <w:szCs w:val="32"/>
        </w:rPr>
      </w:pPr>
    </w:p>
    <w:p w14:paraId="294D1155" w14:textId="7835862D" w:rsidR="00422BB0" w:rsidRDefault="00422BB0">
      <w:pPr>
        <w:rPr>
          <w:sz w:val="32"/>
          <w:szCs w:val="32"/>
        </w:rPr>
      </w:pPr>
      <w:r>
        <w:rPr>
          <w:sz w:val="32"/>
          <w:szCs w:val="32"/>
        </w:rPr>
        <w:lastRenderedPageBreak/>
        <w:t>Keyword arguments</w:t>
      </w:r>
    </w:p>
    <w:p w14:paraId="638A3A16" w14:textId="4064C450" w:rsidR="00422BB0" w:rsidRDefault="00422BB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749C3A0" wp14:editId="0D18EBE4">
            <wp:extent cx="5725795" cy="1839595"/>
            <wp:effectExtent l="0" t="0" r="8255" b="8255"/>
            <wp:docPr id="9543731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8ABF6" w14:textId="09AA40F2" w:rsidR="00422BB0" w:rsidRDefault="00422BB0">
      <w:pPr>
        <w:rPr>
          <w:sz w:val="32"/>
          <w:szCs w:val="32"/>
        </w:rPr>
      </w:pPr>
      <w:r>
        <w:rPr>
          <w:sz w:val="32"/>
          <w:szCs w:val="32"/>
        </w:rPr>
        <w:t>Positional arguments</w:t>
      </w:r>
    </w:p>
    <w:p w14:paraId="3F326DC2" w14:textId="7C183FB9" w:rsidR="00422BB0" w:rsidRDefault="00422BB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5265E5C" wp14:editId="59CF9F23">
            <wp:extent cx="5725795" cy="1687195"/>
            <wp:effectExtent l="0" t="0" r="8255" b="8255"/>
            <wp:docPr id="155099359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1C274" w14:textId="44386BCD" w:rsidR="00422BB0" w:rsidRDefault="00422BB0">
      <w:pPr>
        <w:rPr>
          <w:sz w:val="32"/>
          <w:szCs w:val="32"/>
        </w:rPr>
      </w:pPr>
      <w:r>
        <w:rPr>
          <w:sz w:val="32"/>
          <w:szCs w:val="32"/>
        </w:rPr>
        <w:t>Arbitrary arguments</w:t>
      </w:r>
    </w:p>
    <w:p w14:paraId="7F622A88" w14:textId="34A9F1D8" w:rsidR="00422BB0" w:rsidRDefault="00422BB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5D1F7E5" wp14:editId="2B182EFE">
            <wp:extent cx="5725795" cy="1828800"/>
            <wp:effectExtent l="0" t="0" r="8255" b="0"/>
            <wp:docPr id="34489406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C56F7" w14:textId="77777777" w:rsidR="00FF0754" w:rsidRDefault="00FF0754">
      <w:pPr>
        <w:rPr>
          <w:sz w:val="32"/>
          <w:szCs w:val="32"/>
        </w:rPr>
      </w:pPr>
    </w:p>
    <w:p w14:paraId="1DEF3F63" w14:textId="77777777" w:rsidR="00FF0754" w:rsidRDefault="00FF0754">
      <w:pPr>
        <w:rPr>
          <w:sz w:val="32"/>
          <w:szCs w:val="32"/>
        </w:rPr>
      </w:pPr>
    </w:p>
    <w:p w14:paraId="2E20791A" w14:textId="77777777" w:rsidR="00FF0754" w:rsidRDefault="00FF0754">
      <w:pPr>
        <w:rPr>
          <w:sz w:val="32"/>
          <w:szCs w:val="32"/>
        </w:rPr>
      </w:pPr>
    </w:p>
    <w:p w14:paraId="64442739" w14:textId="77777777" w:rsidR="00FF0754" w:rsidRDefault="00FF0754">
      <w:pPr>
        <w:rPr>
          <w:sz w:val="32"/>
          <w:szCs w:val="32"/>
        </w:rPr>
      </w:pPr>
    </w:p>
    <w:p w14:paraId="46EC4767" w14:textId="77777777" w:rsidR="00FF0754" w:rsidRDefault="00FF0754">
      <w:pPr>
        <w:rPr>
          <w:sz w:val="32"/>
          <w:szCs w:val="32"/>
        </w:rPr>
      </w:pPr>
    </w:p>
    <w:p w14:paraId="4F5C82F1" w14:textId="25A1B011" w:rsidR="00422BB0" w:rsidRDefault="001F2212">
      <w:pPr>
        <w:rPr>
          <w:sz w:val="32"/>
          <w:szCs w:val="32"/>
        </w:rPr>
      </w:pPr>
      <w:r>
        <w:rPr>
          <w:sz w:val="32"/>
          <w:szCs w:val="32"/>
        </w:rPr>
        <w:lastRenderedPageBreak/>
        <w:t>Variable arbitrary constants</w:t>
      </w:r>
    </w:p>
    <w:p w14:paraId="6D6C8F95" w14:textId="423E6156" w:rsidR="001F2212" w:rsidRDefault="001F221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885C58D" wp14:editId="6E743B12">
            <wp:extent cx="5725795" cy="1807210"/>
            <wp:effectExtent l="0" t="0" r="8255" b="2540"/>
            <wp:docPr id="61596816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8FC6C" w14:textId="00B9A7F2" w:rsidR="001F2212" w:rsidRDefault="001F2212">
      <w:pPr>
        <w:rPr>
          <w:sz w:val="32"/>
          <w:szCs w:val="32"/>
        </w:rPr>
      </w:pPr>
      <w:r>
        <w:rPr>
          <w:sz w:val="32"/>
          <w:szCs w:val="32"/>
        </w:rPr>
        <w:t>Prime number program</w:t>
      </w:r>
    </w:p>
    <w:p w14:paraId="041D6929" w14:textId="67A2521A" w:rsidR="001F2212" w:rsidRPr="00422BB0" w:rsidRDefault="001F221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FB505B9" wp14:editId="5B8064A7">
            <wp:extent cx="5725795" cy="4572000"/>
            <wp:effectExtent l="0" t="0" r="8255" b="0"/>
            <wp:docPr id="145151384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BAD10" w14:textId="6741C580" w:rsidR="00087699" w:rsidRPr="00087699" w:rsidRDefault="00087699">
      <w:pPr>
        <w:rPr>
          <w:sz w:val="32"/>
          <w:szCs w:val="32"/>
        </w:rPr>
      </w:pPr>
    </w:p>
    <w:sectPr w:rsidR="00087699" w:rsidRPr="000876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8E8"/>
    <w:rsid w:val="000168E8"/>
    <w:rsid w:val="00087699"/>
    <w:rsid w:val="001F2212"/>
    <w:rsid w:val="00412D7D"/>
    <w:rsid w:val="00422BB0"/>
    <w:rsid w:val="00620D5D"/>
    <w:rsid w:val="00A71FCA"/>
    <w:rsid w:val="00FF0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C8E20"/>
  <w15:chartTrackingRefBased/>
  <w15:docId w15:val="{7B17013A-224A-4FC8-9AB7-446BFA349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13</Pages>
  <Words>249</Words>
  <Characters>1423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Chakri Bhogapurapu</dc:creator>
  <cp:keywords/>
  <dc:description/>
  <cp:lastModifiedBy>Chakri Bhogapurapu</cp:lastModifiedBy>
  <cp:revision>2</cp:revision>
  <dcterms:created xsi:type="dcterms:W3CDTF">2023-12-15T16:32:00Z</dcterms:created>
  <dcterms:modified xsi:type="dcterms:W3CDTF">2023-12-15T18:09:00Z</dcterms:modified>
</cp:coreProperties>
</file>