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55AC" w14:textId="2947334A" w:rsidR="005E4EAA" w:rsidRDefault="002571D5">
      <w:r>
        <w:t>Welcome message</w:t>
      </w:r>
    </w:p>
    <w:p w14:paraId="66A434A9" w14:textId="77777777" w:rsidR="007750FB" w:rsidRDefault="007750FB"/>
    <w:p w14:paraId="43121884" w14:textId="0D49C582" w:rsidR="007750FB" w:rsidRDefault="007750FB">
      <w:r>
        <w:t>This line is newly added to this doc</w:t>
      </w:r>
    </w:p>
    <w:sectPr w:rsidR="0077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D"/>
    <w:rsid w:val="000F0F84"/>
    <w:rsid w:val="002571D5"/>
    <w:rsid w:val="00526BDE"/>
    <w:rsid w:val="005E4EAA"/>
    <w:rsid w:val="007750FB"/>
    <w:rsid w:val="007D0E9A"/>
    <w:rsid w:val="009B291D"/>
    <w:rsid w:val="00B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15AC"/>
  <w15:chartTrackingRefBased/>
  <w15:docId w15:val="{113A8131-4E62-4194-A55C-EEA7DD54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Naidu</dc:creator>
  <cp:keywords/>
  <dc:description/>
  <cp:lastModifiedBy>Chalapathi Naidu</cp:lastModifiedBy>
  <cp:revision>3</cp:revision>
  <dcterms:created xsi:type="dcterms:W3CDTF">2025-09-20T06:59:00Z</dcterms:created>
  <dcterms:modified xsi:type="dcterms:W3CDTF">2025-09-22T04:20:00Z</dcterms:modified>
</cp:coreProperties>
</file>