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2A15" w14:textId="77777777" w:rsidR="00977A80" w:rsidRPr="00DD3328" w:rsidRDefault="00977A80" w:rsidP="00D23940">
      <w:pPr>
        <w:jc w:val="center"/>
        <w:rPr>
          <w:rFonts w:ascii="Tahoma" w:hAnsi="Tahoma" w:cs="Tahoma"/>
          <w:b/>
          <w:sz w:val="32"/>
        </w:rPr>
      </w:pPr>
      <w:r w:rsidRPr="00DD3328">
        <w:rPr>
          <w:rFonts w:ascii="Tahoma" w:hAnsi="Tahoma" w:cs="Tahoma"/>
          <w:b/>
          <w:sz w:val="32"/>
        </w:rPr>
        <w:t>MEMO OF APPEARANCE</w:t>
      </w:r>
    </w:p>
    <w:p w14:paraId="45992F09" w14:textId="77777777" w:rsidR="00977A80" w:rsidRPr="00DD3328" w:rsidRDefault="00977A80" w:rsidP="00D23940">
      <w:pPr>
        <w:jc w:val="center"/>
        <w:rPr>
          <w:rFonts w:ascii="Tahoma" w:hAnsi="Tahoma" w:cs="Tahoma"/>
        </w:rPr>
      </w:pPr>
      <w:r w:rsidRPr="00DD3328">
        <w:rPr>
          <w:rFonts w:ascii="Tahoma" w:hAnsi="Tahoma" w:cs="Tahoma"/>
        </w:rPr>
        <w:t>(UNDER 27 CRIMINAL RULES OF PRACTICE)</w:t>
      </w:r>
    </w:p>
    <w:p w14:paraId="20AE4A15" w14:textId="77777777" w:rsidR="00977A80" w:rsidRPr="00DD3328" w:rsidRDefault="00977A80" w:rsidP="00D23940">
      <w:pPr>
        <w:jc w:val="center"/>
        <w:rPr>
          <w:rFonts w:ascii="Tahoma" w:hAnsi="Tahoma" w:cs="Tahoma"/>
        </w:rPr>
      </w:pPr>
    </w:p>
    <w:p w14:paraId="595CCAFD" w14:textId="77777777" w:rsidR="00977A80" w:rsidRPr="00DD3328" w:rsidRDefault="00977A80" w:rsidP="00D23940">
      <w:pPr>
        <w:rPr>
          <w:rFonts w:ascii="Tahoma" w:hAnsi="Tahoma" w:cs="Tahoma"/>
        </w:rPr>
      </w:pPr>
    </w:p>
    <w:p w14:paraId="57E43110" w14:textId="77777777" w:rsidR="00977A80" w:rsidRPr="00DD3328" w:rsidRDefault="00977A80" w:rsidP="00D23940">
      <w:pPr>
        <w:jc w:val="center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IN THE COURT OF THE </w:t>
      </w:r>
      <w:r w:rsidRPr="00D21A6C">
        <w:rPr>
          <w:rFonts w:ascii="Tahoma" w:hAnsi="Tahoma" w:cs="Tahoma"/>
          <w:noProof/>
          <w:sz w:val="22"/>
        </w:rPr>
        <w:t>{{court_name}}</w:t>
      </w:r>
    </w:p>
    <w:p w14:paraId="683B14E4" w14:textId="77777777" w:rsidR="00977A80" w:rsidRPr="00DD3328" w:rsidRDefault="00977A80" w:rsidP="00D23940">
      <w:pPr>
        <w:jc w:val="center"/>
        <w:rPr>
          <w:rFonts w:ascii="Tahoma" w:hAnsi="Tahoma" w:cs="Tahoma"/>
          <w:sz w:val="22"/>
        </w:rPr>
      </w:pPr>
    </w:p>
    <w:p w14:paraId="3D9D661D" w14:textId="77777777" w:rsidR="00977A80" w:rsidRPr="00DD3328" w:rsidRDefault="00977A80" w:rsidP="00D23940">
      <w:pPr>
        <w:jc w:val="center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Crime / C.C.NO.                          OF </w:t>
      </w:r>
      <w:r w:rsidRPr="00D21A6C">
        <w:rPr>
          <w:rFonts w:ascii="Tahoma" w:hAnsi="Tahoma" w:cs="Tahoma"/>
          <w:noProof/>
        </w:rPr>
        <w:t>year</w:t>
      </w:r>
    </w:p>
    <w:p w14:paraId="5A6346F7" w14:textId="77777777" w:rsidR="00977A80" w:rsidRPr="00DD3328" w:rsidRDefault="00977A80" w:rsidP="00D23940">
      <w:pPr>
        <w:jc w:val="both"/>
        <w:rPr>
          <w:rFonts w:ascii="Tahoma" w:hAnsi="Tahoma" w:cs="Tahoma"/>
          <w:sz w:val="22"/>
        </w:rPr>
      </w:pPr>
    </w:p>
    <w:p w14:paraId="2DA6692B" w14:textId="77777777" w:rsidR="00977A80" w:rsidRPr="00DD3328" w:rsidRDefault="00977A80" w:rsidP="00D23940">
      <w:pPr>
        <w:rPr>
          <w:rFonts w:ascii="Tahoma" w:hAnsi="Tahoma" w:cs="Tahoma"/>
          <w:sz w:val="22"/>
        </w:rPr>
      </w:pPr>
    </w:p>
    <w:p w14:paraId="641D5EA0" w14:textId="77777777" w:rsidR="00977A80" w:rsidRPr="00DD3328" w:rsidRDefault="00977A80" w:rsidP="00D23940">
      <w:pPr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>Between:</w:t>
      </w:r>
    </w:p>
    <w:p w14:paraId="55C40F51" w14:textId="77777777" w:rsidR="00977A80" w:rsidRPr="00DD3328" w:rsidRDefault="00977A80" w:rsidP="00D23940">
      <w:pPr>
        <w:rPr>
          <w:rFonts w:ascii="Tahoma" w:hAnsi="Tahoma" w:cs="Tahoma"/>
          <w:sz w:val="22"/>
        </w:rPr>
      </w:pPr>
    </w:p>
    <w:p w14:paraId="5D8C858B" w14:textId="77777777" w:rsidR="00977A80" w:rsidRPr="00DD3328" w:rsidRDefault="00977A80" w:rsidP="00D23940">
      <w:pPr>
        <w:rPr>
          <w:rFonts w:ascii="Tahoma" w:hAnsi="Tahoma" w:cs="Tahoma"/>
          <w:sz w:val="22"/>
        </w:rPr>
      </w:pPr>
      <w:r w:rsidRPr="00D21A6C">
        <w:rPr>
          <w:rFonts w:ascii="Tahoma" w:hAnsi="Tahoma" w:cs="Tahoma"/>
          <w:noProof/>
          <w:sz w:val="22"/>
        </w:rPr>
        <w:t>{{pet_name}}</w:t>
      </w:r>
    </w:p>
    <w:p w14:paraId="72EC0DA5" w14:textId="77777777" w:rsidR="00977A80" w:rsidRPr="00DD3328" w:rsidRDefault="00977A80" w:rsidP="00D23940">
      <w:pPr>
        <w:jc w:val="right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>... Complainant</w:t>
      </w:r>
    </w:p>
    <w:p w14:paraId="64D45F36" w14:textId="77777777" w:rsidR="00977A80" w:rsidRPr="00DD3328" w:rsidRDefault="00977A80" w:rsidP="00D23940">
      <w:pPr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    AND</w:t>
      </w:r>
    </w:p>
    <w:p w14:paraId="42558697" w14:textId="77777777" w:rsidR="00977A80" w:rsidRPr="00DD3328" w:rsidRDefault="00977A80" w:rsidP="00D23940">
      <w:pPr>
        <w:rPr>
          <w:rFonts w:ascii="Tahoma" w:hAnsi="Tahoma" w:cs="Tahoma"/>
          <w:sz w:val="22"/>
        </w:rPr>
      </w:pPr>
    </w:p>
    <w:p w14:paraId="66191EE0" w14:textId="77777777" w:rsidR="00977A80" w:rsidRPr="00DD3328" w:rsidRDefault="00977A80" w:rsidP="00D23940">
      <w:pPr>
        <w:rPr>
          <w:rFonts w:ascii="Tahoma" w:hAnsi="Tahoma" w:cs="Tahoma"/>
          <w:sz w:val="22"/>
        </w:rPr>
      </w:pPr>
      <w:r w:rsidRPr="00D21A6C">
        <w:rPr>
          <w:rFonts w:ascii="Tahoma" w:hAnsi="Tahoma" w:cs="Tahoma"/>
          <w:noProof/>
          <w:sz w:val="22"/>
        </w:rPr>
        <w:t>{{res_name}}</w:t>
      </w:r>
    </w:p>
    <w:p w14:paraId="6CC27746" w14:textId="77777777" w:rsidR="00977A80" w:rsidRPr="00DD3328" w:rsidRDefault="00977A80" w:rsidP="00D23940">
      <w:pPr>
        <w:jc w:val="right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>... Accused</w:t>
      </w:r>
    </w:p>
    <w:p w14:paraId="7B66BAF4" w14:textId="77777777" w:rsidR="00977A80" w:rsidRPr="00DD3328" w:rsidRDefault="00977A80" w:rsidP="00D23940">
      <w:pPr>
        <w:rPr>
          <w:rFonts w:ascii="Tahoma" w:hAnsi="Tahoma" w:cs="Tahoma"/>
          <w:sz w:val="22"/>
        </w:rPr>
      </w:pPr>
    </w:p>
    <w:p w14:paraId="2F1F0CAA" w14:textId="77777777" w:rsidR="00977A80" w:rsidRPr="00DD3328" w:rsidRDefault="00977A80" w:rsidP="00D23940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</w:p>
    <w:p w14:paraId="5535B07F" w14:textId="77777777" w:rsidR="00977A80" w:rsidRPr="00DD3328" w:rsidRDefault="00977A80" w:rsidP="00D23940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Hereby declare that I/We have been instructed on </w:t>
      </w:r>
      <w:r w:rsidRPr="00D21A6C">
        <w:rPr>
          <w:rFonts w:ascii="Tahoma" w:hAnsi="Tahoma" w:cs="Tahoma"/>
          <w:noProof/>
          <w:sz w:val="22"/>
        </w:rPr>
        <w:t>{{dof}}</w:t>
      </w:r>
    </w:p>
    <w:p w14:paraId="07C0D0B5" w14:textId="77777777" w:rsidR="00977A80" w:rsidRPr="00DD3328" w:rsidRDefault="00977A80" w:rsidP="00D23940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</w:p>
    <w:p w14:paraId="0B1357B2" w14:textId="77777777" w:rsidR="00977A80" w:rsidRPr="00DD3328" w:rsidRDefault="00977A80" w:rsidP="00D23940">
      <w:pPr>
        <w:rPr>
          <w:rFonts w:ascii="Tahoma" w:hAnsi="Tahoma" w:cs="Tahoma"/>
          <w:sz w:val="22"/>
        </w:rPr>
      </w:pPr>
      <w:r w:rsidRPr="00D21A6C">
        <w:rPr>
          <w:rFonts w:ascii="Tahoma" w:hAnsi="Tahoma" w:cs="Tahoma"/>
          <w:noProof/>
          <w:sz w:val="22"/>
        </w:rPr>
        <w:t>{{petitioner}}</w:t>
      </w:r>
    </w:p>
    <w:p w14:paraId="0017F407" w14:textId="77777777" w:rsidR="00977A80" w:rsidRPr="00DD3328" w:rsidRDefault="00977A80" w:rsidP="00D23940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</w:p>
    <w:p w14:paraId="31F95209" w14:textId="77777777" w:rsidR="00977A80" w:rsidRPr="00DD3328" w:rsidRDefault="00977A80" w:rsidP="00D23940">
      <w:pPr>
        <w:rPr>
          <w:rFonts w:ascii="Tahoma" w:hAnsi="Tahoma" w:cs="Tahoma"/>
        </w:rPr>
      </w:pPr>
      <w:r w:rsidRPr="00DD3328">
        <w:rPr>
          <w:rFonts w:ascii="Tahoma" w:hAnsi="Tahoma" w:cs="Tahoma"/>
        </w:rPr>
        <w:t xml:space="preserve">To defend/Prosecute him / them in </w:t>
      </w:r>
      <w:proofErr w:type="spellStart"/>
      <w:r w:rsidRPr="00DD3328">
        <w:rPr>
          <w:rFonts w:ascii="Tahoma" w:hAnsi="Tahoma" w:cs="Tahoma"/>
        </w:rPr>
        <w:t>C.</w:t>
      </w:r>
      <w:proofErr w:type="gramStart"/>
      <w:r w:rsidRPr="00DD3328">
        <w:rPr>
          <w:rFonts w:ascii="Tahoma" w:hAnsi="Tahoma" w:cs="Tahoma"/>
        </w:rPr>
        <w:t>C.No</w:t>
      </w:r>
      <w:proofErr w:type="spellEnd"/>
      <w:proofErr w:type="gramEnd"/>
      <w:r w:rsidRPr="00DD3328">
        <w:rPr>
          <w:rFonts w:ascii="Tahoma" w:hAnsi="Tahoma" w:cs="Tahoma"/>
        </w:rPr>
        <w:t xml:space="preserve">                            of </w:t>
      </w:r>
      <w:r w:rsidRPr="00D21A6C">
        <w:rPr>
          <w:rFonts w:ascii="Tahoma" w:hAnsi="Tahoma" w:cs="Tahoma"/>
          <w:noProof/>
        </w:rPr>
        <w:t>year</w:t>
      </w:r>
    </w:p>
    <w:p w14:paraId="44CD0487" w14:textId="77777777" w:rsidR="00977A80" w:rsidRPr="00DD3328" w:rsidRDefault="00977A80" w:rsidP="00D23940">
      <w:pPr>
        <w:rPr>
          <w:rFonts w:ascii="Tahoma" w:hAnsi="Tahoma" w:cs="Tahoma"/>
        </w:rPr>
      </w:pPr>
    </w:p>
    <w:p w14:paraId="08338DAE" w14:textId="77777777" w:rsidR="00977A80" w:rsidRPr="00DD3328" w:rsidRDefault="00977A80" w:rsidP="00D23940">
      <w:pPr>
        <w:rPr>
          <w:rFonts w:ascii="Tahoma" w:hAnsi="Tahoma" w:cs="Tahoma"/>
        </w:rPr>
      </w:pPr>
    </w:p>
    <w:p w14:paraId="3CCF0F7F" w14:textId="77777777" w:rsidR="00977A80" w:rsidRPr="00DD3328" w:rsidRDefault="00977A80" w:rsidP="00D23940">
      <w:pPr>
        <w:rPr>
          <w:rFonts w:ascii="Tahoma" w:hAnsi="Tahoma" w:cs="Tahoma"/>
        </w:rPr>
      </w:pPr>
      <w:r w:rsidRPr="00DD3328">
        <w:rPr>
          <w:rFonts w:ascii="Tahoma" w:hAnsi="Tahoma" w:cs="Tahoma"/>
        </w:rPr>
        <w:t xml:space="preserve">Pending before this </w:t>
      </w:r>
      <w:smartTag w:uri="urn:schemas-microsoft-com:office:smarttags" w:element="address">
        <w:smartTag w:uri="urn:schemas-microsoft-com:office:smarttags" w:element="Street">
          <w:r w:rsidRPr="00DD3328">
            <w:rPr>
              <w:rFonts w:ascii="Tahoma" w:hAnsi="Tahoma" w:cs="Tahoma"/>
            </w:rPr>
            <w:t>Hon’ble Court</w:t>
          </w:r>
        </w:smartTag>
      </w:smartTag>
      <w:r w:rsidRPr="00DD3328">
        <w:rPr>
          <w:rFonts w:ascii="Tahoma" w:hAnsi="Tahoma" w:cs="Tahoma"/>
        </w:rPr>
        <w:t>:</w:t>
      </w:r>
    </w:p>
    <w:p w14:paraId="6E925952" w14:textId="77777777" w:rsidR="00977A80" w:rsidRPr="00DD3328" w:rsidRDefault="00977A80" w:rsidP="00D23940">
      <w:pPr>
        <w:rPr>
          <w:rFonts w:ascii="Tahoma" w:hAnsi="Tahoma" w:cs="Tahoma"/>
        </w:rPr>
      </w:pPr>
    </w:p>
    <w:p w14:paraId="7F7984FD" w14:textId="77777777" w:rsidR="00977A80" w:rsidRPr="00DD3328" w:rsidRDefault="00977A80" w:rsidP="00D23940">
      <w:pPr>
        <w:rPr>
          <w:rFonts w:ascii="Tahoma" w:hAnsi="Tahoma" w:cs="Tahoma"/>
        </w:rPr>
      </w:pPr>
    </w:p>
    <w:p w14:paraId="73EFD4D2" w14:textId="77777777" w:rsidR="00977A80" w:rsidRPr="00DD3328" w:rsidRDefault="00977A80" w:rsidP="00D23940">
      <w:pPr>
        <w:rPr>
          <w:rFonts w:ascii="Tahoma" w:hAnsi="Tahoma" w:cs="Tahoma"/>
        </w:rPr>
      </w:pPr>
      <w:r w:rsidRPr="00DD3328">
        <w:rPr>
          <w:rFonts w:ascii="Tahoma" w:hAnsi="Tahoma" w:cs="Tahoma"/>
        </w:rPr>
        <w:t>Signature of the Accused/ Person Interested</w:t>
      </w:r>
    </w:p>
    <w:p w14:paraId="52C46051" w14:textId="77777777" w:rsidR="00977A80" w:rsidRPr="00DD3328" w:rsidRDefault="00977A80" w:rsidP="00D23940">
      <w:pPr>
        <w:rPr>
          <w:rFonts w:ascii="Tahoma" w:hAnsi="Tahoma" w:cs="Tahoma"/>
        </w:rPr>
      </w:pPr>
    </w:p>
    <w:p w14:paraId="52AFF025" w14:textId="77777777" w:rsidR="00977A80" w:rsidRPr="00DD3328" w:rsidRDefault="00977A80" w:rsidP="00D23940">
      <w:pPr>
        <w:rPr>
          <w:rFonts w:ascii="Tahoma" w:hAnsi="Tahoma" w:cs="Tahoma"/>
        </w:rPr>
      </w:pPr>
    </w:p>
    <w:p w14:paraId="429CAAC9" w14:textId="77777777" w:rsidR="00977A80" w:rsidRPr="00DD3328" w:rsidRDefault="00977A80" w:rsidP="00D23940">
      <w:pPr>
        <w:rPr>
          <w:rFonts w:ascii="Tahoma" w:hAnsi="Tahoma" w:cs="Tahoma"/>
        </w:rPr>
      </w:pPr>
      <w:proofErr w:type="gramStart"/>
      <w:r w:rsidRPr="00DD3328">
        <w:rPr>
          <w:rFonts w:ascii="Tahoma" w:hAnsi="Tahoma" w:cs="Tahoma"/>
        </w:rPr>
        <w:t xml:space="preserve">Place: </w:t>
      </w:r>
      <w:r w:rsidRPr="00D21A6C">
        <w:rPr>
          <w:rFonts w:ascii="Tahoma" w:hAnsi="Tahoma" w:cs="Tahoma"/>
          <w:noProof/>
          <w:sz w:val="22"/>
        </w:rPr>
        <w:t>{{</w:t>
      </w:r>
      <w:proofErr w:type="gramEnd"/>
      <w:r w:rsidRPr="00D21A6C">
        <w:rPr>
          <w:rFonts w:ascii="Tahoma" w:hAnsi="Tahoma" w:cs="Tahoma"/>
          <w:noProof/>
          <w:sz w:val="22"/>
        </w:rPr>
        <w:t>place}}</w:t>
      </w:r>
    </w:p>
    <w:p w14:paraId="0F50B7B7" w14:textId="77777777" w:rsidR="00977A80" w:rsidRPr="00DD3328" w:rsidRDefault="00977A80" w:rsidP="00D23940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  <w:r w:rsidRPr="00DD3328">
        <w:rPr>
          <w:rFonts w:ascii="Tahoma" w:hAnsi="Tahoma" w:cs="Tahoma"/>
        </w:rPr>
        <w:t>Date:</w:t>
      </w:r>
      <w:r w:rsidRPr="00DD3328">
        <w:rPr>
          <w:rFonts w:ascii="Tahoma" w:hAnsi="Tahoma" w:cs="Tahoma"/>
          <w:sz w:val="22"/>
        </w:rPr>
        <w:t xml:space="preserve"> </w:t>
      </w:r>
      <w:r w:rsidRPr="00D21A6C">
        <w:rPr>
          <w:rFonts w:ascii="Tahoma" w:hAnsi="Tahoma" w:cs="Tahoma"/>
          <w:noProof/>
          <w:sz w:val="22"/>
        </w:rPr>
        <w:t>{{dof}}</w:t>
      </w:r>
    </w:p>
    <w:p w14:paraId="26A4A107" w14:textId="77777777" w:rsidR="00977A80" w:rsidRPr="00DD3328" w:rsidRDefault="00977A80" w:rsidP="00D23940">
      <w:pPr>
        <w:jc w:val="right"/>
        <w:rPr>
          <w:rFonts w:ascii="Tahoma" w:hAnsi="Tahoma" w:cs="Tahoma"/>
        </w:rPr>
      </w:pPr>
      <w:r w:rsidRPr="00DD3328">
        <w:rPr>
          <w:rFonts w:ascii="Tahoma" w:hAnsi="Tahoma" w:cs="Tahoma"/>
        </w:rPr>
        <w:t xml:space="preserve">                                                                                                                ADVOCATE</w:t>
      </w:r>
    </w:p>
    <w:p w14:paraId="14C25034" w14:textId="77777777" w:rsidR="00977A80" w:rsidRPr="00DD3328" w:rsidRDefault="00977A80" w:rsidP="00D23940">
      <w:pPr>
        <w:rPr>
          <w:rFonts w:ascii="Tahoma" w:hAnsi="Tahoma" w:cs="Tahoma"/>
        </w:rPr>
      </w:pPr>
    </w:p>
    <w:p w14:paraId="7D8B9961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  <w:r w:rsidRPr="00DD3328">
        <w:rPr>
          <w:rFonts w:ascii="Tahoma" w:hAnsi="Tahoma" w:cs="Tahoma"/>
        </w:rPr>
        <w:br w:type="page"/>
      </w:r>
      <w:r w:rsidRPr="00DD3328">
        <w:rPr>
          <w:rFonts w:ascii="Tahoma" w:hAnsi="Tahoma" w:cs="Tahoma"/>
          <w:sz w:val="22"/>
        </w:rPr>
        <w:lastRenderedPageBreak/>
        <w:t>IN THE COURT OF THE</w:t>
      </w:r>
    </w:p>
    <w:p w14:paraId="6F880ACF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  <w:r w:rsidRPr="00D21A6C">
        <w:rPr>
          <w:rFonts w:ascii="Tahoma" w:hAnsi="Tahoma" w:cs="Tahoma"/>
          <w:noProof/>
          <w:sz w:val="22"/>
        </w:rPr>
        <w:t>{{court_name}}</w:t>
      </w:r>
    </w:p>
    <w:p w14:paraId="511388AE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756F612F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      </w:t>
      </w:r>
    </w:p>
    <w:p w14:paraId="4CF05071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Crime/ C.C NO.           OF </w:t>
      </w:r>
      <w:r w:rsidRPr="00D21A6C">
        <w:rPr>
          <w:rFonts w:ascii="Tahoma" w:hAnsi="Tahoma" w:cs="Tahoma"/>
          <w:noProof/>
        </w:rPr>
        <w:t>year</w:t>
      </w:r>
    </w:p>
    <w:p w14:paraId="3A4AEF5E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67CDCDB3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>Between:</w:t>
      </w:r>
    </w:p>
    <w:p w14:paraId="5D594316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446F94E2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21A6C">
        <w:rPr>
          <w:rFonts w:ascii="Tahoma" w:hAnsi="Tahoma" w:cs="Tahoma"/>
          <w:noProof/>
          <w:sz w:val="22"/>
        </w:rPr>
        <w:t>{{pet_name}}</w:t>
      </w:r>
    </w:p>
    <w:p w14:paraId="07AF7F8A" w14:textId="77777777" w:rsidR="00977A80" w:rsidRPr="00DD3328" w:rsidRDefault="00977A80" w:rsidP="00D23940">
      <w:pPr>
        <w:ind w:left="5040" w:right="-720"/>
        <w:jc w:val="right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                        </w:t>
      </w:r>
      <w:r w:rsidRPr="00DD3328">
        <w:rPr>
          <w:rFonts w:ascii="Tahoma" w:hAnsi="Tahoma" w:cs="Tahoma"/>
          <w:sz w:val="22"/>
        </w:rPr>
        <w:tab/>
        <w:t>...Complainant</w:t>
      </w:r>
    </w:p>
    <w:p w14:paraId="72BC9803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4820A4D9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    A N D            </w:t>
      </w:r>
    </w:p>
    <w:p w14:paraId="2760F91E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4E41B709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21A6C">
        <w:rPr>
          <w:rFonts w:ascii="Tahoma" w:hAnsi="Tahoma" w:cs="Tahoma"/>
          <w:noProof/>
          <w:sz w:val="22"/>
        </w:rPr>
        <w:t>{{res_name}}</w:t>
      </w:r>
    </w:p>
    <w:p w14:paraId="4A17A484" w14:textId="77777777" w:rsidR="00977A80" w:rsidRPr="00DD3328" w:rsidRDefault="00977A80" w:rsidP="00D23940">
      <w:pPr>
        <w:ind w:left="5040" w:right="-720"/>
        <w:jc w:val="right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                        ...Accused</w:t>
      </w:r>
    </w:p>
    <w:p w14:paraId="080F4A67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4DA5FADA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73956831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45CB0853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190B40FB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5FC89514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2D0C0D70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426C4E1D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4FFD92DD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b/>
          <w:sz w:val="22"/>
          <w:u w:val="single"/>
        </w:rPr>
      </w:pPr>
      <w:r w:rsidRPr="00DD3328">
        <w:rPr>
          <w:rFonts w:ascii="Tahoma" w:hAnsi="Tahoma" w:cs="Tahoma"/>
          <w:b/>
          <w:sz w:val="22"/>
          <w:u w:val="single"/>
        </w:rPr>
        <w:t>MEMO OF APPEARANCE</w:t>
      </w:r>
    </w:p>
    <w:p w14:paraId="4DF80A71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3FB568F1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2D87C1DD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4C250CBB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44664CC8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239C6F3F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43648E84" w14:textId="77777777" w:rsidR="00977A80" w:rsidRPr="00DD3328" w:rsidRDefault="00977A80" w:rsidP="00D23940">
      <w:pPr>
        <w:ind w:left="5040" w:right="-720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FILED </w:t>
      </w:r>
      <w:proofErr w:type="gramStart"/>
      <w:r w:rsidRPr="00DD3328">
        <w:rPr>
          <w:rFonts w:ascii="Tahoma" w:hAnsi="Tahoma" w:cs="Tahoma"/>
          <w:sz w:val="22"/>
        </w:rPr>
        <w:t xml:space="preserve">ON: </w:t>
      </w:r>
      <w:r w:rsidRPr="00D21A6C">
        <w:rPr>
          <w:rFonts w:ascii="Tahoma" w:hAnsi="Tahoma" w:cs="Tahoma"/>
          <w:noProof/>
          <w:sz w:val="22"/>
        </w:rPr>
        <w:t>{{</w:t>
      </w:r>
      <w:proofErr w:type="gramEnd"/>
      <w:r w:rsidRPr="00D21A6C">
        <w:rPr>
          <w:rFonts w:ascii="Tahoma" w:hAnsi="Tahoma" w:cs="Tahoma"/>
          <w:noProof/>
          <w:sz w:val="22"/>
        </w:rPr>
        <w:t>dof}}</w:t>
      </w:r>
    </w:p>
    <w:p w14:paraId="03BC3480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6636BE1B" w14:textId="77777777" w:rsidR="00977A80" w:rsidRPr="00DD3328" w:rsidRDefault="00977A80" w:rsidP="00D23940">
      <w:pPr>
        <w:ind w:left="5040" w:right="-720"/>
        <w:jc w:val="center"/>
        <w:rPr>
          <w:rFonts w:ascii="Tahoma" w:hAnsi="Tahoma" w:cs="Tahoma"/>
          <w:sz w:val="22"/>
        </w:rPr>
      </w:pPr>
    </w:p>
    <w:p w14:paraId="5D280712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Filed </w:t>
      </w:r>
      <w:proofErr w:type="gramStart"/>
      <w:r w:rsidRPr="00DD3328">
        <w:rPr>
          <w:rFonts w:ascii="Tahoma" w:hAnsi="Tahoma" w:cs="Tahoma"/>
          <w:sz w:val="22"/>
        </w:rPr>
        <w:t xml:space="preserve">by: </w:t>
      </w:r>
      <w:r w:rsidRPr="00D21A6C">
        <w:rPr>
          <w:rFonts w:ascii="Tahoma" w:hAnsi="Tahoma" w:cs="Tahoma"/>
          <w:noProof/>
          <w:sz w:val="22"/>
        </w:rPr>
        <w:t>{{</w:t>
      </w:r>
      <w:proofErr w:type="gramEnd"/>
      <w:r w:rsidRPr="00D21A6C">
        <w:rPr>
          <w:rFonts w:ascii="Tahoma" w:hAnsi="Tahoma" w:cs="Tahoma"/>
          <w:noProof/>
          <w:sz w:val="22"/>
        </w:rPr>
        <w:t>adv_name}}</w:t>
      </w:r>
    </w:p>
    <w:p w14:paraId="63A421A4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2AAB8432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</w:p>
    <w:p w14:paraId="10FB300F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------------------------------</w:t>
      </w:r>
    </w:p>
    <w:p w14:paraId="0F6F6447" w14:textId="77777777" w:rsidR="00977A80" w:rsidRPr="00DD3328" w:rsidRDefault="00977A80" w:rsidP="00D23940">
      <w:pPr>
        <w:ind w:left="5040" w:right="-720"/>
        <w:jc w:val="both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 Address for Service:</w:t>
      </w:r>
    </w:p>
    <w:p w14:paraId="3F66AD71" w14:textId="77777777" w:rsidR="00977A80" w:rsidRPr="00DD3328" w:rsidRDefault="00977A80" w:rsidP="00D23940">
      <w:pPr>
        <w:ind w:left="5040" w:right="-720"/>
        <w:rPr>
          <w:rFonts w:ascii="Tahoma" w:hAnsi="Tahoma" w:cs="Tahoma"/>
          <w:sz w:val="22"/>
        </w:rPr>
      </w:pPr>
      <w:r w:rsidRPr="00DD3328">
        <w:rPr>
          <w:rFonts w:ascii="Tahoma" w:hAnsi="Tahoma" w:cs="Tahoma"/>
          <w:sz w:val="22"/>
        </w:rPr>
        <w:t xml:space="preserve">M/s </w:t>
      </w:r>
      <w:r w:rsidRPr="00D21A6C">
        <w:rPr>
          <w:rFonts w:ascii="Tahoma" w:hAnsi="Tahoma" w:cs="Tahoma"/>
          <w:noProof/>
          <w:sz w:val="22"/>
        </w:rPr>
        <w:t>{{address_for_service}}</w:t>
      </w:r>
    </w:p>
    <w:p w14:paraId="6118A3FC" w14:textId="77777777" w:rsidR="00977A80" w:rsidRDefault="00977A80">
      <w:pPr>
        <w:rPr>
          <w:rFonts w:ascii="Tahoma" w:hAnsi="Tahoma" w:cs="Tahoma"/>
        </w:rPr>
        <w:sectPr w:rsidR="00977A80" w:rsidSect="00977A80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0957F5E2" w14:textId="77777777" w:rsidR="00977A80" w:rsidRPr="00DD3328" w:rsidRDefault="00977A80">
      <w:pPr>
        <w:rPr>
          <w:rFonts w:ascii="Tahoma" w:hAnsi="Tahoma" w:cs="Tahoma"/>
        </w:rPr>
      </w:pPr>
    </w:p>
    <w:sectPr w:rsidR="00977A80" w:rsidRPr="00DD3328" w:rsidSect="00977A80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940"/>
    <w:rsid w:val="000D7ECA"/>
    <w:rsid w:val="001F7B2E"/>
    <w:rsid w:val="00382997"/>
    <w:rsid w:val="00505CAC"/>
    <w:rsid w:val="00544B34"/>
    <w:rsid w:val="0069048D"/>
    <w:rsid w:val="00793C46"/>
    <w:rsid w:val="00977A80"/>
    <w:rsid w:val="00C34820"/>
    <w:rsid w:val="00CE78AF"/>
    <w:rsid w:val="00D121EE"/>
    <w:rsid w:val="00D23940"/>
    <w:rsid w:val="00DD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3034968A"/>
  <w15:chartTrackingRefBased/>
  <w15:docId w15:val="{871B594E-4D60-4BE6-9832-56EDEE59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3940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2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2025-12-24T15:53:00Z</dcterms:created>
  <dcterms:modified xsi:type="dcterms:W3CDTF">2025-12-24T15:54:00Z</dcterms:modified>
</cp:coreProperties>
</file>