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1F9384" w14:textId="77777777" w:rsidR="00CF7F08" w:rsidRPr="00CF7F08" w:rsidRDefault="00CF7F08" w:rsidP="00CF7F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7F08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🧪</w:t>
      </w:r>
      <w:r w:rsidRPr="00CF7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F7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PortSwigger</w:t>
      </w:r>
      <w:proofErr w:type="spellEnd"/>
      <w:r w:rsidRPr="00CF7F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Lab Write-Up</w:t>
      </w:r>
    </w:p>
    <w:p w14:paraId="016AF7A3" w14:textId="77777777" w:rsidR="00CF7F08" w:rsidRPr="00CF7F08" w:rsidRDefault="00CF7F08" w:rsidP="00CF7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7F08">
        <w:rPr>
          <w:rFonts w:ascii="Times New Roman" w:eastAsia="Times New Roman" w:hAnsi="Times New Roman" w:cs="Times New Roman"/>
          <w:b/>
          <w:bCs/>
          <w:sz w:val="36"/>
          <w:szCs w:val="36"/>
        </w:rPr>
        <w:t>User ID Controlled by Request Parameter (APPRENTICE)</w:t>
      </w:r>
    </w:p>
    <w:p w14:paraId="7FAAE308" w14:textId="1C80A758" w:rsidR="00CF7F08" w:rsidRPr="00CF7F08" w:rsidRDefault="00CF7F08" w:rsidP="00CF7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D49A4C" w14:textId="77777777" w:rsidR="00CF7F08" w:rsidRPr="00CF7F08" w:rsidRDefault="00CF7F08" w:rsidP="00CF7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7F08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CF7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Lab Information</w:t>
      </w:r>
    </w:p>
    <w:p w14:paraId="4C304CAC" w14:textId="77777777" w:rsidR="00CF7F08" w:rsidRPr="00CF7F08" w:rsidRDefault="00CF7F08" w:rsidP="00CF7F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b/>
          <w:bCs/>
          <w:sz w:val="24"/>
          <w:szCs w:val="24"/>
        </w:rPr>
        <w:t>Lab Name:</w:t>
      </w:r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 User ID controlled by request parameter</w:t>
      </w:r>
    </w:p>
    <w:p w14:paraId="73FA2E02" w14:textId="77777777" w:rsidR="00CF7F08" w:rsidRPr="00CF7F08" w:rsidRDefault="00CF7F08" w:rsidP="00CF7F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Difficulty:</w:t>
      </w:r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 Apprentice</w:t>
      </w:r>
    </w:p>
    <w:p w14:paraId="5FC40686" w14:textId="77777777" w:rsidR="00CF7F08" w:rsidRPr="00CF7F08" w:rsidRDefault="00CF7F08" w:rsidP="00CF7F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 Access Control / Horizontal Privilege Escalation</w:t>
      </w:r>
    </w:p>
    <w:p w14:paraId="7E3B2FFF" w14:textId="77777777" w:rsidR="00CF7F08" w:rsidRPr="00CF7F08" w:rsidRDefault="00CF7F08" w:rsidP="00CF7F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b/>
          <w:bCs/>
          <w:sz w:val="24"/>
          <w:szCs w:val="24"/>
        </w:rPr>
        <w:t>Target Application:</w:t>
      </w:r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F7F08">
        <w:rPr>
          <w:rFonts w:ascii="Times New Roman" w:eastAsia="Times New Roman" w:hAnsi="Times New Roman" w:cs="Times New Roman"/>
          <w:sz w:val="24"/>
          <w:szCs w:val="24"/>
        </w:rPr>
        <w:t>PortSwigger</w:t>
      </w:r>
      <w:proofErr w:type="spellEnd"/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 Web Security Academy</w:t>
      </w:r>
    </w:p>
    <w:p w14:paraId="3FAD4A5D" w14:textId="0EA09DF5" w:rsidR="00CF7F08" w:rsidRPr="00CF7F08" w:rsidRDefault="00CF7F08" w:rsidP="00CF7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0AAE05" w14:textId="77777777" w:rsidR="00CF7F08" w:rsidRPr="00CF7F08" w:rsidRDefault="00CF7F08" w:rsidP="00CF7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7F08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CF7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</w:t>
      </w:r>
    </w:p>
    <w:p w14:paraId="12C2E6A9" w14:textId="77777777" w:rsidR="00CF7F08" w:rsidRPr="00CF7F08" w:rsidRDefault="00CF7F08" w:rsidP="00CF7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Exploit a horizontal privilege escalation vulnerability to obtain the </w:t>
      </w:r>
      <w:r w:rsidRPr="00CF7F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API key of user </w:t>
      </w:r>
      <w:proofErr w:type="spellStart"/>
      <w:r w:rsidRPr="00CF7F08">
        <w:rPr>
          <w:rFonts w:ascii="Courier New" w:eastAsia="Times New Roman" w:hAnsi="Courier New" w:cs="Courier New"/>
          <w:b/>
          <w:bCs/>
          <w:sz w:val="20"/>
          <w:szCs w:val="20"/>
        </w:rPr>
        <w:t>carlos</w:t>
      </w:r>
      <w:proofErr w:type="spellEnd"/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 and submit it as the lab solution.</w:t>
      </w:r>
    </w:p>
    <w:p w14:paraId="5A17AA26" w14:textId="42D88251" w:rsidR="00CF7F08" w:rsidRPr="00CF7F08" w:rsidRDefault="00CF7F08" w:rsidP="00CF7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E75BF4" w14:textId="77777777" w:rsidR="00CF7F08" w:rsidRPr="00CF7F08" w:rsidRDefault="00CF7F08" w:rsidP="00CF7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7F08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CF7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Given Credentials</w:t>
      </w:r>
    </w:p>
    <w:p w14:paraId="3EBF8BEA" w14:textId="77777777" w:rsidR="00CF7F08" w:rsidRPr="00CF7F08" w:rsidRDefault="00CF7F08" w:rsidP="00CF7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F08">
        <w:rPr>
          <w:rFonts w:ascii="Courier New" w:eastAsia="Times New Roman" w:hAnsi="Courier New" w:cs="Courier New"/>
          <w:sz w:val="20"/>
          <w:szCs w:val="20"/>
        </w:rPr>
        <w:t>Username: wiener</w:t>
      </w:r>
    </w:p>
    <w:p w14:paraId="5567558A" w14:textId="77777777" w:rsidR="00CF7F08" w:rsidRPr="00CF7F08" w:rsidRDefault="00CF7F08" w:rsidP="00CF7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F08">
        <w:rPr>
          <w:rFonts w:ascii="Courier New" w:eastAsia="Times New Roman" w:hAnsi="Courier New" w:cs="Courier New"/>
          <w:sz w:val="20"/>
          <w:szCs w:val="20"/>
        </w:rPr>
        <w:t>Password: peter</w:t>
      </w:r>
    </w:p>
    <w:p w14:paraId="78497E8C" w14:textId="070C2DC1" w:rsidR="00CF7F08" w:rsidRPr="00CF7F08" w:rsidRDefault="00CF7F08" w:rsidP="00CF7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88C4E2" w14:textId="77777777" w:rsidR="00CF7F08" w:rsidRPr="00CF7F08" w:rsidRDefault="00CF7F08" w:rsidP="00CF7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7F08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CF7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Tools Used</w:t>
      </w:r>
    </w:p>
    <w:p w14:paraId="37F5EE0A" w14:textId="77777777" w:rsidR="00CF7F08" w:rsidRPr="00CF7F08" w:rsidRDefault="00CF7F08" w:rsidP="00CF7F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>Web Browser (Chrome / Firefox)</w:t>
      </w:r>
    </w:p>
    <w:p w14:paraId="70B9CA99" w14:textId="77777777" w:rsidR="00CF7F08" w:rsidRPr="00CF7F08" w:rsidRDefault="00CF7F08" w:rsidP="00CF7F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>Burp Suite (Community / Professional)</w:t>
      </w:r>
    </w:p>
    <w:p w14:paraId="229E4F0A" w14:textId="77777777" w:rsidR="00CF7F08" w:rsidRPr="00CF7F08" w:rsidRDefault="00CF7F08" w:rsidP="00CF7F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F7F08">
        <w:rPr>
          <w:rFonts w:ascii="Times New Roman" w:eastAsia="Times New Roman" w:hAnsi="Times New Roman" w:cs="Times New Roman"/>
          <w:sz w:val="24"/>
          <w:szCs w:val="24"/>
        </w:rPr>
        <w:t>PortSwigger</w:t>
      </w:r>
      <w:proofErr w:type="spellEnd"/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 Web Security Academy Lab Environment</w:t>
      </w:r>
    </w:p>
    <w:p w14:paraId="2E4AE510" w14:textId="7943EDCC" w:rsidR="00CF7F08" w:rsidRPr="00CF7F08" w:rsidRDefault="00CF7F08" w:rsidP="00CF7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4253A8" w14:textId="77777777" w:rsidR="00CF7F08" w:rsidRPr="00CF7F08" w:rsidRDefault="00CF7F08" w:rsidP="00CF7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7F08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CF7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Vulnerability Overview</w:t>
      </w:r>
    </w:p>
    <w:p w14:paraId="2D901A64" w14:textId="77777777" w:rsidR="00CF7F08" w:rsidRPr="00CF7F08" w:rsidRDefault="00CF7F08" w:rsidP="00CF7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The application uses a </w:t>
      </w:r>
      <w:r w:rsidRPr="00CF7F08">
        <w:rPr>
          <w:rFonts w:ascii="Times New Roman" w:eastAsia="Times New Roman" w:hAnsi="Times New Roman" w:cs="Times New Roman"/>
          <w:b/>
          <w:bCs/>
          <w:sz w:val="24"/>
          <w:szCs w:val="24"/>
        </w:rPr>
        <w:t>user-controlled request parameter (</w:t>
      </w:r>
      <w:r w:rsidRPr="00CF7F08">
        <w:rPr>
          <w:rFonts w:ascii="Courier New" w:eastAsia="Times New Roman" w:hAnsi="Courier New" w:cs="Courier New"/>
          <w:b/>
          <w:bCs/>
          <w:sz w:val="20"/>
          <w:szCs w:val="20"/>
        </w:rPr>
        <w:t>id</w:t>
      </w:r>
      <w:r w:rsidRPr="00CF7F0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 to identify which user account data is displayed.</w:t>
      </w:r>
    </w:p>
    <w:p w14:paraId="0C513750" w14:textId="77777777" w:rsidR="00CF7F08" w:rsidRPr="00CF7F08" w:rsidRDefault="00CF7F08" w:rsidP="00CF7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backend </w:t>
      </w:r>
      <w:r w:rsidRPr="00CF7F08">
        <w:rPr>
          <w:rFonts w:ascii="Times New Roman" w:eastAsia="Times New Roman" w:hAnsi="Times New Roman" w:cs="Times New Roman"/>
          <w:b/>
          <w:bCs/>
          <w:sz w:val="24"/>
          <w:szCs w:val="24"/>
        </w:rPr>
        <w:t>fails to verify whether the authenticated user is authorized</w:t>
      </w:r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 to access the requested account, leading to </w:t>
      </w:r>
      <w:r w:rsidRPr="00CF7F08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privilege escalation</w:t>
      </w:r>
      <w:r w:rsidRPr="00CF7F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C3A865" w14:textId="3E069D27" w:rsidR="00CF7F08" w:rsidRPr="00CF7F08" w:rsidRDefault="00CF7F08" w:rsidP="00CF7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FE43C" w14:textId="77777777" w:rsidR="00CF7F08" w:rsidRPr="00CF7F08" w:rsidRDefault="00CF7F08" w:rsidP="00CF7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7F08">
        <w:rPr>
          <w:rFonts w:ascii="Times New Roman" w:eastAsia="Times New Roman" w:hAnsi="Times New Roman" w:cs="Times New Roman"/>
          <w:b/>
          <w:bCs/>
          <w:sz w:val="36"/>
          <w:szCs w:val="36"/>
        </w:rPr>
        <w:t>🧩 Step-by-Step Exploitation</w:t>
      </w:r>
    </w:p>
    <w:p w14:paraId="2D83BED2" w14:textId="6C44B117" w:rsidR="00CF7F08" w:rsidRPr="00CF7F08" w:rsidRDefault="00CF7F08" w:rsidP="00CF7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7F08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CF7F0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CF7F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CF7F08">
        <w:rPr>
          <w:rFonts w:ascii="Times New Roman" w:eastAsia="Times New Roman" w:hAnsi="Times New Roman" w:cs="Times New Roman"/>
          <w:b/>
          <w:bCs/>
          <w:sz w:val="27"/>
          <w:szCs w:val="27"/>
        </w:rPr>
        <w:t>Login to the Application</w:t>
      </w:r>
    </w:p>
    <w:p w14:paraId="323C3CC8" w14:textId="77777777" w:rsidR="00CF7F08" w:rsidRPr="00CF7F08" w:rsidRDefault="00CF7F08" w:rsidP="00CF7F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>Log in using the provided credentials (</w:t>
      </w:r>
      <w:proofErr w:type="spellStart"/>
      <w:proofErr w:type="gramStart"/>
      <w:r w:rsidRPr="00CF7F08">
        <w:rPr>
          <w:rFonts w:ascii="Courier New" w:eastAsia="Times New Roman" w:hAnsi="Courier New" w:cs="Courier New"/>
          <w:sz w:val="20"/>
          <w:szCs w:val="20"/>
        </w:rPr>
        <w:t>wiener:peter</w:t>
      </w:r>
      <w:proofErr w:type="spellEnd"/>
      <w:proofErr w:type="gramEnd"/>
      <w:r w:rsidRPr="00CF7F08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BF48ADD" w14:textId="77777777" w:rsidR="00CF7F08" w:rsidRPr="00CF7F08" w:rsidRDefault="00CF7F08" w:rsidP="00CF7F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CF7F08">
        <w:rPr>
          <w:rFonts w:ascii="Times New Roman" w:eastAsia="Times New Roman" w:hAnsi="Times New Roman" w:cs="Times New Roman"/>
          <w:b/>
          <w:bCs/>
          <w:sz w:val="24"/>
          <w:szCs w:val="24"/>
        </w:rPr>
        <w:t>My Account</w:t>
      </w:r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 page.</w:t>
      </w:r>
    </w:p>
    <w:p w14:paraId="7199623B" w14:textId="0FE27F13" w:rsidR="00CF7F08" w:rsidRPr="00CF7F08" w:rsidRDefault="00615B5F" w:rsidP="00CF7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B5F">
        <w:rPr>
          <w:rFonts w:ascii="Segoe UI Emoji" w:eastAsia="Times New Roman" w:hAnsi="Segoe UI Emoji" w:cs="Segoe UI Emoji"/>
          <w:sz w:val="24"/>
          <w:szCs w:val="24"/>
        </w:rPr>
        <w:drawing>
          <wp:inline distT="0" distB="0" distL="0" distR="0" wp14:anchorId="7F31A316" wp14:editId="47975F4E">
            <wp:extent cx="5943600" cy="34410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7708" w14:textId="06FBD593" w:rsidR="00CF7F08" w:rsidRPr="00CF7F08" w:rsidRDefault="00CF7F08" w:rsidP="00CF7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7F08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CF7F0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CF7F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</w:t>
      </w:r>
      <w:r w:rsidRPr="00CF7F08">
        <w:rPr>
          <w:rFonts w:ascii="Times New Roman" w:eastAsia="Times New Roman" w:hAnsi="Times New Roman" w:cs="Times New Roman"/>
          <w:b/>
          <w:bCs/>
          <w:sz w:val="27"/>
          <w:szCs w:val="27"/>
        </w:rPr>
        <w:t>Observe the User ID Parameter</w:t>
      </w:r>
    </w:p>
    <w:p w14:paraId="3D9542A7" w14:textId="77777777" w:rsidR="00CF7F08" w:rsidRPr="00CF7F08" w:rsidRDefault="00CF7F08" w:rsidP="00CF7F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>On the account page, observe the URL:</w:t>
      </w:r>
    </w:p>
    <w:p w14:paraId="222AC4DB" w14:textId="77777777" w:rsidR="00CF7F08" w:rsidRPr="00CF7F08" w:rsidRDefault="00CF7F08" w:rsidP="00CF7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F0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CF7F08">
        <w:rPr>
          <w:rFonts w:ascii="Courier New" w:eastAsia="Times New Roman" w:hAnsi="Courier New" w:cs="Courier New"/>
          <w:sz w:val="20"/>
          <w:szCs w:val="20"/>
        </w:rPr>
        <w:t>account?id</w:t>
      </w:r>
      <w:proofErr w:type="spellEnd"/>
      <w:r w:rsidRPr="00CF7F08">
        <w:rPr>
          <w:rFonts w:ascii="Courier New" w:eastAsia="Times New Roman" w:hAnsi="Courier New" w:cs="Courier New"/>
          <w:sz w:val="20"/>
          <w:szCs w:val="20"/>
        </w:rPr>
        <w:t>=wiener</w:t>
      </w:r>
    </w:p>
    <w:p w14:paraId="5DCEC446" w14:textId="77777777" w:rsidR="00CF7F08" w:rsidRPr="00CF7F08" w:rsidRDefault="00CF7F08" w:rsidP="00CF7F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F7F08">
        <w:rPr>
          <w:rFonts w:ascii="Courier New" w:eastAsia="Times New Roman" w:hAnsi="Courier New" w:cs="Courier New"/>
          <w:sz w:val="20"/>
          <w:szCs w:val="20"/>
        </w:rPr>
        <w:t>id</w:t>
      </w:r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 parameter directly controls which user account is accessed.</w:t>
      </w:r>
    </w:p>
    <w:p w14:paraId="73B88589" w14:textId="14DDF889" w:rsidR="00CF7F08" w:rsidRPr="00CF7F08" w:rsidRDefault="00615B5F" w:rsidP="00CF7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B5F">
        <w:rPr>
          <w:rFonts w:ascii="Segoe UI Emoji" w:eastAsia="Times New Roman" w:hAnsi="Segoe UI Emoji" w:cs="Segoe UI Emoji"/>
          <w:sz w:val="24"/>
          <w:szCs w:val="24"/>
        </w:rPr>
        <w:lastRenderedPageBreak/>
        <w:drawing>
          <wp:inline distT="0" distB="0" distL="0" distR="0" wp14:anchorId="22946E39" wp14:editId="4A797AF8">
            <wp:extent cx="5943600" cy="2595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DF32" w14:textId="3A569EE4" w:rsidR="00CF7F08" w:rsidRPr="00CF7F08" w:rsidRDefault="00CF7F08" w:rsidP="00CF7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7F08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CF7F0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="00615B5F">
        <w:rPr>
          <w:rFonts w:ascii="Tahoma" w:eastAsia="Times New Roman" w:hAnsi="Tahoma" w:cs="Tahoma"/>
          <w:b/>
          <w:bCs/>
          <w:sz w:val="27"/>
          <w:szCs w:val="27"/>
        </w:rPr>
        <w:t xml:space="preserve">   </w:t>
      </w:r>
      <w:r w:rsidRPr="00CF7F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Send Request to Burp Repeater</w:t>
      </w:r>
    </w:p>
    <w:p w14:paraId="426A2F8B" w14:textId="77777777" w:rsidR="00CF7F08" w:rsidRPr="00CF7F08" w:rsidRDefault="00CF7F08" w:rsidP="00CF7F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CF7F08">
        <w:rPr>
          <w:rFonts w:ascii="Times New Roman" w:eastAsia="Times New Roman" w:hAnsi="Times New Roman" w:cs="Times New Roman"/>
          <w:b/>
          <w:bCs/>
          <w:sz w:val="24"/>
          <w:szCs w:val="24"/>
        </w:rPr>
        <w:t>Burp Proxy</w:t>
      </w:r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 and refresh the account page.</w:t>
      </w:r>
    </w:p>
    <w:p w14:paraId="7EAED20A" w14:textId="77777777" w:rsidR="00CF7F08" w:rsidRPr="00CF7F08" w:rsidRDefault="00CF7F08" w:rsidP="00CF7F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Capture the request and send it to </w:t>
      </w:r>
      <w:r w:rsidRPr="00CF7F08">
        <w:rPr>
          <w:rFonts w:ascii="Times New Roman" w:eastAsia="Times New Roman" w:hAnsi="Times New Roman" w:cs="Times New Roman"/>
          <w:b/>
          <w:bCs/>
          <w:sz w:val="24"/>
          <w:szCs w:val="24"/>
        </w:rPr>
        <w:t>Burp Repeater</w:t>
      </w:r>
      <w:r w:rsidRPr="00CF7F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471517" w14:textId="5AC1E965" w:rsidR="00CF7F08" w:rsidRPr="00CF7F08" w:rsidRDefault="00615B5F" w:rsidP="00CF7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B5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C23BB01" wp14:editId="3206F030">
            <wp:extent cx="5943600" cy="3228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EF5F" w14:textId="24870F6B" w:rsidR="00CF7F08" w:rsidRPr="00CF7F08" w:rsidRDefault="00CF7F08" w:rsidP="00CF7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7F08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CF7F0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CF7F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615B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</w:t>
      </w:r>
      <w:r w:rsidRPr="00CF7F08">
        <w:rPr>
          <w:rFonts w:ascii="Times New Roman" w:eastAsia="Times New Roman" w:hAnsi="Times New Roman" w:cs="Times New Roman"/>
          <w:b/>
          <w:bCs/>
          <w:sz w:val="27"/>
          <w:szCs w:val="27"/>
        </w:rPr>
        <w:t>Modify the ID Parameter</w:t>
      </w:r>
    </w:p>
    <w:p w14:paraId="76EBC515" w14:textId="77777777" w:rsidR="00CF7F08" w:rsidRPr="00CF7F08" w:rsidRDefault="00CF7F08" w:rsidP="00CF7F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CF7F08">
        <w:rPr>
          <w:rFonts w:ascii="Times New Roman" w:eastAsia="Times New Roman" w:hAnsi="Times New Roman" w:cs="Times New Roman"/>
          <w:b/>
          <w:bCs/>
          <w:sz w:val="24"/>
          <w:szCs w:val="24"/>
        </w:rPr>
        <w:t>Burp Repeater</w:t>
      </w:r>
      <w:r w:rsidRPr="00CF7F08">
        <w:rPr>
          <w:rFonts w:ascii="Times New Roman" w:eastAsia="Times New Roman" w:hAnsi="Times New Roman" w:cs="Times New Roman"/>
          <w:sz w:val="24"/>
          <w:szCs w:val="24"/>
        </w:rPr>
        <w:t>, modify the request parameter:</w:t>
      </w:r>
    </w:p>
    <w:p w14:paraId="4DF4B1F6" w14:textId="77777777" w:rsidR="00CF7F08" w:rsidRPr="00CF7F08" w:rsidRDefault="00CF7F08" w:rsidP="00CF7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F7F08">
        <w:rPr>
          <w:rFonts w:ascii="Courier New" w:eastAsia="Times New Roman" w:hAnsi="Courier New" w:cs="Courier New"/>
          <w:sz w:val="20"/>
          <w:szCs w:val="20"/>
        </w:rPr>
        <w:t>id=</w:t>
      </w:r>
      <w:proofErr w:type="spellStart"/>
      <w:r w:rsidRPr="00CF7F08">
        <w:rPr>
          <w:rFonts w:ascii="Courier New" w:eastAsia="Times New Roman" w:hAnsi="Courier New" w:cs="Courier New"/>
          <w:sz w:val="20"/>
          <w:szCs w:val="20"/>
        </w:rPr>
        <w:t>carlos</w:t>
      </w:r>
      <w:proofErr w:type="spellEnd"/>
    </w:p>
    <w:p w14:paraId="3F5C039B" w14:textId="77777777" w:rsidR="00CF7F08" w:rsidRPr="00CF7F08" w:rsidRDefault="00CF7F08" w:rsidP="00CF7F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lastRenderedPageBreak/>
        <w:t>Send the modified request.</w:t>
      </w:r>
    </w:p>
    <w:p w14:paraId="3E86AC5D" w14:textId="618A58D6" w:rsidR="00CF7F08" w:rsidRPr="00CF7F08" w:rsidRDefault="00615B5F" w:rsidP="00CF7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B5F">
        <w:rPr>
          <w:rFonts w:ascii="Segoe UI Emoji" w:eastAsia="Times New Roman" w:hAnsi="Segoe UI Emoji" w:cs="Segoe UI Emoji"/>
          <w:sz w:val="24"/>
          <w:szCs w:val="24"/>
        </w:rPr>
        <w:drawing>
          <wp:inline distT="0" distB="0" distL="0" distR="0" wp14:anchorId="137EF86A" wp14:editId="0046EEED">
            <wp:extent cx="5943600" cy="2955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F08" w:rsidRPr="00CF7F08">
        <w:rPr>
          <w:rFonts w:ascii="Times New Roman" w:eastAsia="Times New Roman" w:hAnsi="Times New Roman" w:cs="Times New Roman"/>
          <w:sz w:val="24"/>
          <w:szCs w:val="24"/>
        </w:rPr>
        <w:pict w14:anchorId="0544354E">
          <v:rect id="_x0000_i1034" style="width:0;height:1.5pt" o:hralign="center" o:hrstd="t" o:hr="t" fillcolor="#a0a0a0" stroked="f"/>
        </w:pict>
      </w:r>
    </w:p>
    <w:p w14:paraId="4F8F3703" w14:textId="34601487" w:rsidR="00CF7F08" w:rsidRPr="00CF7F08" w:rsidRDefault="00CF7F08" w:rsidP="00CF7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7F08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CF7F0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CF7F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615B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</w:t>
      </w:r>
      <w:r w:rsidRPr="00CF7F08">
        <w:rPr>
          <w:rFonts w:ascii="Times New Roman" w:eastAsia="Times New Roman" w:hAnsi="Times New Roman" w:cs="Times New Roman"/>
          <w:b/>
          <w:bCs/>
          <w:sz w:val="27"/>
          <w:szCs w:val="27"/>
        </w:rPr>
        <w:t>Retrieve Carlos's API Key</w:t>
      </w:r>
    </w:p>
    <w:p w14:paraId="443E5604" w14:textId="77777777" w:rsidR="00CF7F08" w:rsidRPr="00CF7F08" w:rsidRDefault="00CF7F08" w:rsidP="00CF7F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>Observe the response body.</w:t>
      </w:r>
    </w:p>
    <w:p w14:paraId="2676AED2" w14:textId="77777777" w:rsidR="00CF7F08" w:rsidRPr="00CF7F08" w:rsidRDefault="00CF7F08" w:rsidP="00CF7F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The application returns </w:t>
      </w:r>
      <w:r w:rsidRPr="00CF7F08">
        <w:rPr>
          <w:rFonts w:ascii="Times New Roman" w:eastAsia="Times New Roman" w:hAnsi="Times New Roman" w:cs="Times New Roman"/>
          <w:b/>
          <w:bCs/>
          <w:sz w:val="24"/>
          <w:szCs w:val="24"/>
        </w:rPr>
        <w:t>Carlos’s account details</w:t>
      </w:r>
      <w:r w:rsidRPr="00CF7F08">
        <w:rPr>
          <w:rFonts w:ascii="Times New Roman" w:eastAsia="Times New Roman" w:hAnsi="Times New Roman" w:cs="Times New Roman"/>
          <w:sz w:val="24"/>
          <w:szCs w:val="24"/>
        </w:rPr>
        <w:t>, including the API key.</w:t>
      </w:r>
    </w:p>
    <w:p w14:paraId="30CB795F" w14:textId="44FBDA86" w:rsidR="00CF7F08" w:rsidRPr="00CF7F08" w:rsidRDefault="00913568" w:rsidP="00CF7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568">
        <w:rPr>
          <w:rFonts w:ascii="Segoe UI Emoji" w:eastAsia="Times New Roman" w:hAnsi="Segoe UI Emoji" w:cs="Segoe UI Emoji"/>
          <w:sz w:val="24"/>
          <w:szCs w:val="24"/>
        </w:rPr>
        <w:drawing>
          <wp:inline distT="0" distB="0" distL="0" distR="0" wp14:anchorId="0CFB1249" wp14:editId="232F8653">
            <wp:extent cx="5943600" cy="28352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F361" w14:textId="5CF97117" w:rsidR="00CF7F08" w:rsidRPr="00CF7F08" w:rsidRDefault="00CF7F08" w:rsidP="00CF7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7F08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CF7F08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CF7F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9135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r w:rsidRPr="00CF7F08">
        <w:rPr>
          <w:rFonts w:ascii="Times New Roman" w:eastAsia="Times New Roman" w:hAnsi="Times New Roman" w:cs="Times New Roman"/>
          <w:b/>
          <w:bCs/>
          <w:sz w:val="27"/>
          <w:szCs w:val="27"/>
        </w:rPr>
        <w:t>Submit the API Key</w:t>
      </w:r>
    </w:p>
    <w:p w14:paraId="44B476C0" w14:textId="77777777" w:rsidR="00CF7F08" w:rsidRPr="00CF7F08" w:rsidRDefault="00CF7F08" w:rsidP="00CF7F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>Copy Carlos’s API key.</w:t>
      </w:r>
    </w:p>
    <w:p w14:paraId="5A3C8B86" w14:textId="77777777" w:rsidR="00CF7F08" w:rsidRPr="00CF7F08" w:rsidRDefault="00CF7F08" w:rsidP="00CF7F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lastRenderedPageBreak/>
        <w:t>Submit it in the lab solution field to complete the lab.</w:t>
      </w:r>
    </w:p>
    <w:p w14:paraId="1DDD9319" w14:textId="0618A865" w:rsidR="00CF7F08" w:rsidRPr="00CF7F08" w:rsidRDefault="00F50D07" w:rsidP="00CF7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D0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B00EC2D" wp14:editId="0E139892">
            <wp:extent cx="5943600" cy="20713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ED43" w14:textId="77777777" w:rsidR="00CF7F08" w:rsidRPr="00CF7F08" w:rsidRDefault="00CF7F08" w:rsidP="00CF7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7F08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CF7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Lab Status</w:t>
      </w:r>
    </w:p>
    <w:p w14:paraId="197B129C" w14:textId="77777777" w:rsidR="00CF7F08" w:rsidRPr="00CF7F08" w:rsidRDefault="00CF7F08" w:rsidP="00CF7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7F08">
        <w:rPr>
          <w:rFonts w:ascii="Times New Roman" w:eastAsia="Times New Roman" w:hAnsi="Times New Roman" w:cs="Times New Roman"/>
          <w:b/>
          <w:bCs/>
          <w:sz w:val="24"/>
          <w:szCs w:val="24"/>
        </w:rPr>
        <w:t>Lab Successfully Solved</w:t>
      </w:r>
    </w:p>
    <w:p w14:paraId="2185BA66" w14:textId="20D0D06A" w:rsidR="00CF7F08" w:rsidRPr="00CF7F08" w:rsidRDefault="00CF7F08" w:rsidP="00CF7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4C98B9" w14:textId="77777777" w:rsidR="00CF7F08" w:rsidRPr="00CF7F08" w:rsidRDefault="00CF7F08" w:rsidP="00CF7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7F08">
        <w:rPr>
          <w:rFonts w:ascii="Times New Roman" w:eastAsia="Times New Roman" w:hAnsi="Times New Roman" w:cs="Times New Roman"/>
          <w:b/>
          <w:bCs/>
          <w:sz w:val="36"/>
          <w:szCs w:val="36"/>
        </w:rPr>
        <w:t>🧯 Security Impact</w:t>
      </w:r>
    </w:p>
    <w:p w14:paraId="6F8BB77D" w14:textId="77777777" w:rsidR="00CF7F08" w:rsidRPr="00CF7F08" w:rsidRDefault="00CF7F08" w:rsidP="00CF7F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>Unauthorized access to other users’ sensitive data</w:t>
      </w:r>
    </w:p>
    <w:p w14:paraId="5E0B1EC9" w14:textId="77777777" w:rsidR="00CF7F08" w:rsidRPr="00CF7F08" w:rsidRDefault="00CF7F08" w:rsidP="00CF7F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>Exposure of API keys and private information</w:t>
      </w:r>
    </w:p>
    <w:p w14:paraId="6BA8DFE8" w14:textId="77777777" w:rsidR="00CF7F08" w:rsidRPr="00CF7F08" w:rsidRDefault="00CF7F08" w:rsidP="00CF7F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>Potential account takeover and abuse of backend APIs</w:t>
      </w:r>
    </w:p>
    <w:p w14:paraId="48A2ADC8" w14:textId="05D82EE7" w:rsidR="00CF7F08" w:rsidRPr="00CF7F08" w:rsidRDefault="00CF7F08" w:rsidP="00CF7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F1BE14" w14:textId="77777777" w:rsidR="00CF7F08" w:rsidRPr="00CF7F08" w:rsidRDefault="00CF7F08" w:rsidP="00CF7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7F08">
        <w:rPr>
          <w:rFonts w:ascii="Segoe UI Emoji" w:eastAsia="Times New Roman" w:hAnsi="Segoe UI Emoji" w:cs="Segoe UI Emoji"/>
          <w:b/>
          <w:bCs/>
          <w:sz w:val="36"/>
          <w:szCs w:val="36"/>
        </w:rPr>
        <w:t>🔒</w:t>
      </w:r>
      <w:r w:rsidRPr="00CF7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Mitigation &amp; Recommendations</w:t>
      </w:r>
    </w:p>
    <w:p w14:paraId="0C15D8BD" w14:textId="77777777" w:rsidR="00CF7F08" w:rsidRPr="00CF7F08" w:rsidRDefault="00CF7F08" w:rsidP="00CF7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 xml:space="preserve">Enforce strict </w:t>
      </w:r>
      <w:r w:rsidRPr="00CF7F08">
        <w:rPr>
          <w:rFonts w:ascii="Times New Roman" w:eastAsia="Times New Roman" w:hAnsi="Times New Roman" w:cs="Times New Roman"/>
          <w:b/>
          <w:bCs/>
          <w:sz w:val="24"/>
          <w:szCs w:val="24"/>
        </w:rPr>
        <w:t>server-side authorization checks</w:t>
      </w:r>
    </w:p>
    <w:p w14:paraId="3D288B79" w14:textId="77777777" w:rsidR="00CF7F08" w:rsidRPr="00CF7F08" w:rsidRDefault="00CF7F08" w:rsidP="00CF7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>Never rely on client-supplied parameters for access control</w:t>
      </w:r>
    </w:p>
    <w:p w14:paraId="577B7F5E" w14:textId="77777777" w:rsidR="00CF7F08" w:rsidRPr="00CF7F08" w:rsidRDefault="00CF7F08" w:rsidP="00CF7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>Use session-based user identification</w:t>
      </w:r>
    </w:p>
    <w:p w14:paraId="37D20DE5" w14:textId="77777777" w:rsidR="00CF7F08" w:rsidRPr="00CF7F08" w:rsidRDefault="00CF7F08" w:rsidP="00CF7F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sz w:val="24"/>
          <w:szCs w:val="24"/>
        </w:rPr>
        <w:t>Implement access control checks at every sensitive endpoint</w:t>
      </w:r>
    </w:p>
    <w:p w14:paraId="484B1B85" w14:textId="518C16D4" w:rsidR="00CF7F08" w:rsidRPr="00CF7F08" w:rsidRDefault="00CF7F08" w:rsidP="00CF7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6BAB51" w14:textId="77777777" w:rsidR="00CF7F08" w:rsidRPr="00CF7F08" w:rsidRDefault="00CF7F08" w:rsidP="00CF7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7F08">
        <w:rPr>
          <w:rFonts w:ascii="Segoe UI Emoji" w:eastAsia="Times New Roman" w:hAnsi="Segoe UI Emoji" w:cs="Segoe UI Emoji"/>
          <w:b/>
          <w:bCs/>
          <w:sz w:val="36"/>
          <w:szCs w:val="36"/>
        </w:rPr>
        <w:t>🧑</w:t>
      </w:r>
      <w:r w:rsidRPr="00CF7F08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CF7F08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CF7F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Author</w:t>
      </w:r>
    </w:p>
    <w:p w14:paraId="3197E86A" w14:textId="77777777" w:rsidR="00CF7F08" w:rsidRPr="00CF7F08" w:rsidRDefault="00CF7F08" w:rsidP="00CF7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7F08">
        <w:rPr>
          <w:rFonts w:ascii="Times New Roman" w:eastAsia="Times New Roman" w:hAnsi="Times New Roman" w:cs="Times New Roman"/>
          <w:b/>
          <w:bCs/>
          <w:sz w:val="24"/>
          <w:szCs w:val="24"/>
        </w:rPr>
        <w:t>Chamika Jayasooriya</w:t>
      </w:r>
      <w:r w:rsidRPr="00CF7F08">
        <w:rPr>
          <w:rFonts w:ascii="Times New Roman" w:eastAsia="Times New Roman" w:hAnsi="Times New Roman" w:cs="Times New Roman"/>
          <w:sz w:val="24"/>
          <w:szCs w:val="24"/>
        </w:rPr>
        <w:br/>
        <w:t>Cybersecurity Student | Web Security Enthusiast</w:t>
      </w:r>
    </w:p>
    <w:p w14:paraId="35FE1C9D" w14:textId="77777777" w:rsidR="00A26431" w:rsidRDefault="00A26431">
      <w:bookmarkStart w:id="0" w:name="_GoBack"/>
      <w:bookmarkEnd w:id="0"/>
    </w:p>
    <w:sectPr w:rsidR="00A26431" w:rsidSect="00F50D0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77C8F"/>
    <w:multiLevelType w:val="multilevel"/>
    <w:tmpl w:val="9D2E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C3E2F"/>
    <w:multiLevelType w:val="multilevel"/>
    <w:tmpl w:val="9B70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F5F30"/>
    <w:multiLevelType w:val="multilevel"/>
    <w:tmpl w:val="E006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2017C"/>
    <w:multiLevelType w:val="multilevel"/>
    <w:tmpl w:val="1CF2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81BA2"/>
    <w:multiLevelType w:val="multilevel"/>
    <w:tmpl w:val="AB8E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80E65"/>
    <w:multiLevelType w:val="multilevel"/>
    <w:tmpl w:val="C5CC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5762E"/>
    <w:multiLevelType w:val="multilevel"/>
    <w:tmpl w:val="2E38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776D2"/>
    <w:multiLevelType w:val="multilevel"/>
    <w:tmpl w:val="51FA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11E2A"/>
    <w:multiLevelType w:val="multilevel"/>
    <w:tmpl w:val="B25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F7EC1"/>
    <w:multiLevelType w:val="multilevel"/>
    <w:tmpl w:val="F0E2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50F49"/>
    <w:multiLevelType w:val="multilevel"/>
    <w:tmpl w:val="06A4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74A99"/>
    <w:multiLevelType w:val="multilevel"/>
    <w:tmpl w:val="1938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5"/>
  </w:num>
  <w:num w:numId="7">
    <w:abstractNumId w:val="6"/>
  </w:num>
  <w:num w:numId="8">
    <w:abstractNumId w:val="11"/>
  </w:num>
  <w:num w:numId="9">
    <w:abstractNumId w:val="3"/>
  </w:num>
  <w:num w:numId="10">
    <w:abstractNumId w:val="9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08"/>
    <w:rsid w:val="00615B5F"/>
    <w:rsid w:val="00913568"/>
    <w:rsid w:val="00A26431"/>
    <w:rsid w:val="00CF7F08"/>
    <w:rsid w:val="00F5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0927D"/>
  <w15:chartTrackingRefBased/>
  <w15:docId w15:val="{F51C9BE0-31A8-45D1-9EA6-1A15B3887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7F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F7F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7F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F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F7F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7F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F7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7F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7F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7F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7F0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F7F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27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chamika jayasooriya</dc:creator>
  <cp:keywords/>
  <dc:description/>
  <cp:lastModifiedBy>chamika jayasooriya</cp:lastModifiedBy>
  <cp:revision>1</cp:revision>
  <dcterms:created xsi:type="dcterms:W3CDTF">2026-01-23T08:54:00Z</dcterms:created>
  <dcterms:modified xsi:type="dcterms:W3CDTF">2026-01-23T09:50:00Z</dcterms:modified>
</cp:coreProperties>
</file>