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48143" w14:textId="6215042B" w:rsidR="00F73753" w:rsidRDefault="00F73753" w:rsidP="004C1AB7">
      <w:r>
        <w:t>DEVELOPER ROADMAPS</w:t>
      </w:r>
    </w:p>
    <w:p w14:paraId="652E78A3" w14:textId="77777777" w:rsidR="00B31B46" w:rsidRDefault="00B31B46" w:rsidP="004C1AB7"/>
    <w:p w14:paraId="77D7BCC0" w14:textId="5D42DA69" w:rsidR="00B31B46" w:rsidRDefault="00B31B46" w:rsidP="004C1AB7">
      <w:r>
        <w:t>COMP3506</w:t>
      </w:r>
    </w:p>
    <w:p w14:paraId="701B9DF2" w14:textId="50C10BE8" w:rsidR="00B31B46" w:rsidRDefault="00B31B46" w:rsidP="004C1AB7">
      <w:r>
        <w:t>Csse2310 C multithreading</w:t>
      </w:r>
    </w:p>
    <w:p w14:paraId="7C17AFB1" w14:textId="4425F871" w:rsidR="00B31B46" w:rsidRDefault="00B31B46" w:rsidP="004C1AB7">
      <w:r>
        <w:t>Not csse2002</w:t>
      </w:r>
    </w:p>
    <w:p w14:paraId="731F766B" w14:textId="7108990D" w:rsidR="00B31B46" w:rsidRDefault="00B31B46" w:rsidP="004C1AB7">
      <w:r>
        <w:t>Comp4702</w:t>
      </w:r>
    </w:p>
    <w:p w14:paraId="7CF8B43A" w14:textId="77777777" w:rsidR="00F73753" w:rsidRDefault="00F73753" w:rsidP="004C1AB7"/>
    <w:p w14:paraId="33FA5E12" w14:textId="77777777" w:rsidR="00F73753" w:rsidRDefault="00F73753" w:rsidP="004C1AB7"/>
    <w:p w14:paraId="08467C1F" w14:textId="77777777" w:rsidR="00F73753" w:rsidRDefault="00F73753" w:rsidP="004C1AB7"/>
    <w:p w14:paraId="698CF788" w14:textId="26F7B77A" w:rsidR="008379F5" w:rsidRDefault="004C1AB7" w:rsidP="004C1AB7">
      <w:r>
        <w:t>Set-up initial board</w:t>
      </w:r>
    </w:p>
    <w:p w14:paraId="66ED079D" w14:textId="20B65D8B" w:rsidR="004C1AB7" w:rsidRDefault="004C1AB7" w:rsidP="004C1AB7">
      <w:r>
        <w:t>“win” = False</w:t>
      </w:r>
    </w:p>
    <w:p w14:paraId="4DC5CAD6" w14:textId="3DB3724B" w:rsidR="004C1AB7" w:rsidRDefault="004C1AB7" w:rsidP="004C1AB7">
      <w:r>
        <w:t>Turn = 0</w:t>
      </w:r>
    </w:p>
    <w:p w14:paraId="4A441B53" w14:textId="5502F9A7" w:rsidR="004C1AB7" w:rsidRDefault="004C1AB7" w:rsidP="004C1AB7">
      <w:r w:rsidRPr="00583952">
        <w:rPr>
          <w:color w:val="FF0000"/>
        </w:rPr>
        <w:t>While</w:t>
      </w:r>
      <w:r w:rsidR="00583952" w:rsidRPr="00583952">
        <w:rPr>
          <w:color w:val="FF0000"/>
        </w:rPr>
        <w:t xml:space="preserve"> loop 1</w:t>
      </w:r>
      <w:r w:rsidRPr="00583952">
        <w:rPr>
          <w:color w:val="FF0000"/>
        </w:rPr>
        <w:t xml:space="preserve"> </w:t>
      </w:r>
      <w:r>
        <w:t>win = False</w:t>
      </w:r>
    </w:p>
    <w:p w14:paraId="704495C3" w14:textId="77777777" w:rsidR="004C1AB7" w:rsidRDefault="004C1AB7" w:rsidP="004C1AB7">
      <w:r>
        <w:tab/>
        <w:t>Turn += 1</w:t>
      </w:r>
    </w:p>
    <w:p w14:paraId="43CEB76B" w14:textId="77777777" w:rsidR="004C1AB7" w:rsidRDefault="004C1AB7" w:rsidP="004C1AB7">
      <w:r>
        <w:tab/>
        <w:t xml:space="preserve">Assume illegal </w:t>
      </w:r>
      <w:proofErr w:type="gramStart"/>
      <w:r>
        <w:t>move</w:t>
      </w:r>
      <w:proofErr w:type="gramEnd"/>
    </w:p>
    <w:p w14:paraId="02880C50" w14:textId="0C0AFA70" w:rsidR="004C1AB7" w:rsidRDefault="004C1AB7" w:rsidP="004C1AB7">
      <w:r>
        <w:tab/>
        <w:t xml:space="preserve">Set “legal” to </w:t>
      </w:r>
      <w:proofErr w:type="gramStart"/>
      <w:r w:rsidR="003644A1">
        <w:t>False</w:t>
      </w:r>
      <w:proofErr w:type="gramEnd"/>
    </w:p>
    <w:p w14:paraId="322D8378" w14:textId="4451DE36" w:rsidR="006E5059" w:rsidRDefault="006E5059" w:rsidP="004C1AB7">
      <w:r>
        <w:tab/>
        <w:t>Set “right colour” = False</w:t>
      </w:r>
    </w:p>
    <w:p w14:paraId="41C8B21D" w14:textId="53F48637" w:rsidR="004C1AB7" w:rsidRDefault="004C1AB7" w:rsidP="004C1AB7">
      <w:r>
        <w:tab/>
      </w:r>
      <w:r w:rsidRPr="00583952">
        <w:rPr>
          <w:color w:val="FF0000"/>
        </w:rPr>
        <w:t>While</w:t>
      </w:r>
      <w:r w:rsidR="00583952">
        <w:t xml:space="preserve"> </w:t>
      </w:r>
      <w:r w:rsidR="00583952" w:rsidRPr="00583952">
        <w:rPr>
          <w:color w:val="FF0000"/>
        </w:rPr>
        <w:t>loop 2</w:t>
      </w:r>
      <w:r w:rsidRPr="00583952">
        <w:t xml:space="preserve"> </w:t>
      </w:r>
      <w:r w:rsidR="003644A1">
        <w:t>(</w:t>
      </w:r>
      <w:r>
        <w:t xml:space="preserve">legal = </w:t>
      </w:r>
      <w:r w:rsidR="003644A1">
        <w:t>False)</w:t>
      </w:r>
      <w:r w:rsidR="006E5059">
        <w:t xml:space="preserve"> or (right colour = False)</w:t>
      </w:r>
    </w:p>
    <w:p w14:paraId="667F0311" w14:textId="4D17C9B3" w:rsidR="004C1AB7" w:rsidRDefault="004C1AB7" w:rsidP="004C1AB7">
      <w:r>
        <w:tab/>
      </w:r>
      <w:r>
        <w:tab/>
        <w:t xml:space="preserve">Print the </w:t>
      </w:r>
      <w:proofErr w:type="gramStart"/>
      <w:r>
        <w:t>board</w:t>
      </w:r>
      <w:proofErr w:type="gramEnd"/>
    </w:p>
    <w:p w14:paraId="03BCE295" w14:textId="24A1B863" w:rsidR="004C1AB7" w:rsidRDefault="004C1AB7" w:rsidP="004C1AB7">
      <w:r>
        <w:tab/>
      </w:r>
      <w:r>
        <w:tab/>
        <w:t xml:space="preserve">Ask for </w:t>
      </w:r>
      <w:proofErr w:type="gramStart"/>
      <w:r>
        <w:t>move</w:t>
      </w:r>
      <w:proofErr w:type="gramEnd"/>
    </w:p>
    <w:p w14:paraId="6F16C8CF" w14:textId="13076C3D" w:rsidR="003644A1" w:rsidRDefault="004C1AB7" w:rsidP="004C1AB7">
      <w:r>
        <w:tab/>
      </w:r>
      <w:r>
        <w:tab/>
        <w:t>Say what piece is being moved and where to</w:t>
      </w:r>
      <w:r w:rsidR="003644A1">
        <w:tab/>
      </w:r>
      <w:r w:rsidR="003644A1">
        <w:tab/>
      </w:r>
      <w:r w:rsidR="003644A1">
        <w:tab/>
      </w:r>
    </w:p>
    <w:p w14:paraId="2CFCE130" w14:textId="0C4C900A" w:rsidR="003644A1" w:rsidRDefault="003644A1" w:rsidP="003644A1">
      <w:r>
        <w:tab/>
      </w:r>
      <w:r>
        <w:tab/>
        <w:t>If &lt;piece colour&gt; == white and (white piece for (turn ==1) or (turn%</w:t>
      </w:r>
      <w:proofErr w:type="gramStart"/>
      <w:r>
        <w:t>2 !</w:t>
      </w:r>
      <w:proofErr w:type="gramEnd"/>
      <w:r>
        <w:t>= 0))</w:t>
      </w:r>
    </w:p>
    <w:p w14:paraId="0F7267F2" w14:textId="1EBC2871" w:rsidR="003644A1" w:rsidRDefault="003644A1" w:rsidP="003644A1">
      <w:r>
        <w:tab/>
      </w:r>
      <w:r>
        <w:tab/>
      </w:r>
      <w:r>
        <w:tab/>
      </w:r>
      <w:r>
        <w:tab/>
        <w:t>Set right colour = True</w:t>
      </w:r>
    </w:p>
    <w:p w14:paraId="4918DED8" w14:textId="703E8B20" w:rsidR="003644A1" w:rsidRDefault="003644A1" w:rsidP="003644A1">
      <w:r>
        <w:tab/>
      </w:r>
      <w:r>
        <w:tab/>
      </w:r>
      <w:proofErr w:type="spellStart"/>
      <w:r>
        <w:t>Elif</w:t>
      </w:r>
      <w:proofErr w:type="spellEnd"/>
      <w:r>
        <w:t xml:space="preserve"> &lt;piece colour&gt; == black and (turn%2 == 0))</w:t>
      </w:r>
    </w:p>
    <w:p w14:paraId="1D4A9F06" w14:textId="03AE9CCD" w:rsidR="003644A1" w:rsidRDefault="003644A1" w:rsidP="003644A1">
      <w:r>
        <w:tab/>
      </w:r>
      <w:r>
        <w:tab/>
      </w:r>
      <w:r>
        <w:tab/>
      </w:r>
      <w:r>
        <w:tab/>
        <w:t>Set right colour = True</w:t>
      </w:r>
    </w:p>
    <w:p w14:paraId="1DBBAFD7" w14:textId="6E5A1792" w:rsidR="003644A1" w:rsidRDefault="003644A1" w:rsidP="003644A1">
      <w:r>
        <w:tab/>
      </w:r>
      <w:r>
        <w:tab/>
        <w:t xml:space="preserve">Else print </w:t>
      </w:r>
      <w:r w:rsidR="002F6D12">
        <w:t>“</w:t>
      </w:r>
      <w:r>
        <w:t xml:space="preserve">it isn’t &lt;piece colour’s&gt; </w:t>
      </w:r>
      <w:proofErr w:type="gramStart"/>
      <w:r>
        <w:t>turn</w:t>
      </w:r>
      <w:r w:rsidR="002F6D12">
        <w:t>”</w:t>
      </w:r>
      <w:proofErr w:type="gramEnd"/>
    </w:p>
    <w:p w14:paraId="26B44830" w14:textId="2848863B" w:rsidR="004C1AB7" w:rsidRDefault="004C1AB7" w:rsidP="004C1AB7">
      <w:r>
        <w:tab/>
      </w:r>
      <w:r>
        <w:tab/>
      </w:r>
      <w:r w:rsidRPr="00583952">
        <w:rPr>
          <w:color w:val="00B050"/>
        </w:rPr>
        <w:t>If</w:t>
      </w:r>
      <w:r>
        <w:t xml:space="preserve"> &lt;piece&gt; is (legal move)</w:t>
      </w:r>
      <w:r w:rsidR="00583952">
        <w:t xml:space="preserve"> </w:t>
      </w:r>
    </w:p>
    <w:p w14:paraId="760EBB0B" w14:textId="5E5C7B2C" w:rsidR="004C1AB7" w:rsidRDefault="004C1AB7" w:rsidP="004C1AB7">
      <w:r>
        <w:tab/>
      </w:r>
      <w:r>
        <w:tab/>
      </w:r>
      <w:r>
        <w:tab/>
      </w:r>
      <w:r w:rsidR="003644A1">
        <w:tab/>
      </w:r>
      <w:r>
        <w:t xml:space="preserve">Set legal = </w:t>
      </w:r>
      <w:r w:rsidR="003644A1">
        <w:t>True</w:t>
      </w:r>
    </w:p>
    <w:p w14:paraId="137AE735" w14:textId="01525F20" w:rsidR="004C1AB7" w:rsidRDefault="004C1AB7" w:rsidP="004C1AB7">
      <w:r>
        <w:tab/>
      </w:r>
      <w:r>
        <w:tab/>
      </w:r>
      <w:proofErr w:type="spellStart"/>
      <w:r w:rsidRPr="00583952">
        <w:rPr>
          <w:color w:val="00B050"/>
        </w:rPr>
        <w:t>Elif</w:t>
      </w:r>
      <w:proofErr w:type="spellEnd"/>
      <w:r w:rsidRPr="00583952">
        <w:rPr>
          <w:color w:val="00B050"/>
        </w:rPr>
        <w:t xml:space="preserve"> </w:t>
      </w:r>
      <w:r>
        <w:t>&lt;piece&gt; is (legal move)</w:t>
      </w:r>
    </w:p>
    <w:p w14:paraId="6D04A35C" w14:textId="783CDB80" w:rsidR="004C1AB7" w:rsidRDefault="004C1AB7" w:rsidP="004C1AB7">
      <w:r>
        <w:tab/>
      </w:r>
      <w:r>
        <w:tab/>
      </w:r>
      <w:r>
        <w:tab/>
      </w:r>
      <w:r w:rsidR="003644A1">
        <w:tab/>
        <w:t>Set legal = True</w:t>
      </w:r>
    </w:p>
    <w:p w14:paraId="269E2A99" w14:textId="5018125C" w:rsidR="004C1AB7" w:rsidRDefault="004C1AB7" w:rsidP="004C1AB7">
      <w:r>
        <w:tab/>
      </w:r>
      <w:r>
        <w:tab/>
      </w:r>
      <w:proofErr w:type="spellStart"/>
      <w:r w:rsidRPr="00583952">
        <w:rPr>
          <w:color w:val="00B050"/>
        </w:rPr>
        <w:t>Elif</w:t>
      </w:r>
      <w:proofErr w:type="spellEnd"/>
      <w:r>
        <w:t xml:space="preserve"> &lt;piece&gt; …</w:t>
      </w:r>
    </w:p>
    <w:p w14:paraId="6345200F" w14:textId="75602883" w:rsidR="004C1AB7" w:rsidRDefault="004C1AB7" w:rsidP="004C1AB7">
      <w:r>
        <w:lastRenderedPageBreak/>
        <w:tab/>
      </w:r>
      <w:r>
        <w:tab/>
      </w:r>
      <w:r w:rsidR="003644A1">
        <w:tab/>
      </w:r>
      <w:r>
        <w:t>…</w:t>
      </w:r>
    </w:p>
    <w:p w14:paraId="4E82171D" w14:textId="77777777" w:rsidR="004D0B7A" w:rsidRDefault="004C1AB7" w:rsidP="004C1AB7">
      <w:r>
        <w:tab/>
      </w:r>
      <w:r>
        <w:tab/>
      </w:r>
      <w:r w:rsidRPr="00583952">
        <w:rPr>
          <w:color w:val="00B050"/>
        </w:rPr>
        <w:t>Else</w:t>
      </w:r>
      <w:r>
        <w:t xml:space="preserve"> </w:t>
      </w:r>
      <w:r w:rsidR="004D0B7A">
        <w:t>turn -= 1</w:t>
      </w:r>
    </w:p>
    <w:p w14:paraId="159F1D25" w14:textId="74161218" w:rsidR="004D0B7A" w:rsidRDefault="004C1AB7" w:rsidP="00847DE1">
      <w:pPr>
        <w:ind w:left="1440" w:firstLine="720"/>
      </w:pPr>
      <w:r>
        <w:t xml:space="preserve">print “move is illegal please </w:t>
      </w:r>
      <w:proofErr w:type="gramStart"/>
      <w:r>
        <w:t>re-enter”</w:t>
      </w:r>
      <w:proofErr w:type="gramEnd"/>
      <w:r w:rsidR="004D0B7A">
        <w:t xml:space="preserve"> </w:t>
      </w:r>
      <w:r w:rsidR="004D0B7A">
        <w:tab/>
      </w:r>
      <w:r w:rsidR="004D0B7A">
        <w:tab/>
      </w:r>
      <w:r w:rsidR="004D0B7A">
        <w:tab/>
      </w:r>
    </w:p>
    <w:p w14:paraId="278B015B" w14:textId="77777777" w:rsidR="00583952" w:rsidRDefault="004C1AB7" w:rsidP="003644A1">
      <w:pPr>
        <w:ind w:left="720"/>
      </w:pPr>
      <w:r>
        <w:t xml:space="preserve"># </w:t>
      </w:r>
      <w:proofErr w:type="gramStart"/>
      <w:r>
        <w:t>if</w:t>
      </w:r>
      <w:proofErr w:type="gramEnd"/>
      <w:r>
        <w:t xml:space="preserve"> illegal move then </w:t>
      </w:r>
      <w:r w:rsidR="00583952">
        <w:t xml:space="preserve">none of the if </w:t>
      </w:r>
      <w:proofErr w:type="spellStart"/>
      <w:r w:rsidR="00583952">
        <w:t>statetments</w:t>
      </w:r>
      <w:proofErr w:type="spellEnd"/>
      <w:r w:rsidR="00583952">
        <w:t xml:space="preserve"> will be activated so illegal stays true and while loop 2 repeats</w:t>
      </w:r>
    </w:p>
    <w:p w14:paraId="61453EE9" w14:textId="77777777" w:rsidR="00583952" w:rsidRDefault="00583952" w:rsidP="003644A1">
      <w:pPr>
        <w:ind w:left="720"/>
      </w:pPr>
      <w:r>
        <w:t xml:space="preserve"># </w:t>
      </w:r>
      <w:proofErr w:type="gramStart"/>
      <w:r>
        <w:t>if</w:t>
      </w:r>
      <w:proofErr w:type="gramEnd"/>
      <w:r>
        <w:t xml:space="preserve"> legal move then whichever if statement activated will set illegal to False and while loop 2 will end</w:t>
      </w:r>
    </w:p>
    <w:p w14:paraId="1B06DEE6" w14:textId="07FC6E4A" w:rsidR="00583952" w:rsidRDefault="00583952" w:rsidP="003644A1">
      <w:pPr>
        <w:ind w:left="720"/>
      </w:pPr>
      <w:r>
        <w:t xml:space="preserve">Update board with </w:t>
      </w:r>
      <w:r w:rsidR="002F6D12">
        <w:t>“</w:t>
      </w:r>
      <w:r>
        <w:t>move to</w:t>
      </w:r>
      <w:r w:rsidR="002F6D12">
        <w:t>”</w:t>
      </w:r>
      <w:r>
        <w:t xml:space="preserve"> </w:t>
      </w:r>
      <w:proofErr w:type="gramStart"/>
      <w:r>
        <w:t>data</w:t>
      </w:r>
      <w:proofErr w:type="gramEnd"/>
    </w:p>
    <w:p w14:paraId="774DE7A1" w14:textId="102102EB" w:rsidR="00C76E90" w:rsidRDefault="00C76E90" w:rsidP="003644A1">
      <w:pPr>
        <w:ind w:left="720"/>
      </w:pPr>
      <w:r>
        <w:t xml:space="preserve">Check if in </w:t>
      </w:r>
      <w:proofErr w:type="gramStart"/>
      <w:r>
        <w:t>check</w:t>
      </w:r>
      <w:proofErr w:type="gramEnd"/>
    </w:p>
    <w:p w14:paraId="2050F803" w14:textId="0A31A0DF" w:rsidR="00C76E90" w:rsidRDefault="00C76E90" w:rsidP="003644A1">
      <w:pPr>
        <w:ind w:left="720"/>
      </w:pPr>
      <w:r>
        <w:t xml:space="preserve">Check if in check </w:t>
      </w:r>
      <w:proofErr w:type="gramStart"/>
      <w:r>
        <w:t>mate</w:t>
      </w:r>
      <w:proofErr w:type="gramEnd"/>
    </w:p>
    <w:p w14:paraId="583CE9A4" w14:textId="77777777" w:rsidR="00C76E90" w:rsidRDefault="00C76E90" w:rsidP="003644A1">
      <w:pPr>
        <w:ind w:left="720"/>
      </w:pPr>
    </w:p>
    <w:p w14:paraId="30C9E816" w14:textId="77777777" w:rsidR="002F6D12" w:rsidRDefault="002F6D12" w:rsidP="003644A1">
      <w:pPr>
        <w:ind w:left="720"/>
      </w:pPr>
    </w:p>
    <w:p w14:paraId="0650DDA7" w14:textId="77777777" w:rsidR="00583952" w:rsidRDefault="00583952" w:rsidP="00583952">
      <w:pPr>
        <w:ind w:left="720"/>
      </w:pPr>
    </w:p>
    <w:p w14:paraId="22A558EC" w14:textId="1CF43FEE" w:rsidR="004C1AB7" w:rsidRPr="004C1AB7" w:rsidRDefault="00583952" w:rsidP="00583952">
      <w:pPr>
        <w:ind w:firstLine="720"/>
      </w:pPr>
      <w:r>
        <w:t xml:space="preserve"> </w:t>
      </w:r>
    </w:p>
    <w:sectPr w:rsidR="004C1AB7" w:rsidRPr="004C1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F2"/>
    <w:rsid w:val="002F6D12"/>
    <w:rsid w:val="003644A1"/>
    <w:rsid w:val="004C1AB7"/>
    <w:rsid w:val="004D0B7A"/>
    <w:rsid w:val="00583952"/>
    <w:rsid w:val="006E5059"/>
    <w:rsid w:val="008379F5"/>
    <w:rsid w:val="00847DE1"/>
    <w:rsid w:val="008B4EF2"/>
    <w:rsid w:val="00AD7168"/>
    <w:rsid w:val="00B31B46"/>
    <w:rsid w:val="00C76E90"/>
    <w:rsid w:val="00F7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9425"/>
  <w15:chartTrackingRefBased/>
  <w15:docId w15:val="{744CAF33-B4A3-438D-AF0A-43EB0BB4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Griffiths</dc:creator>
  <cp:keywords/>
  <dc:description/>
  <cp:lastModifiedBy>Lincoln Griffiths</cp:lastModifiedBy>
  <cp:revision>5</cp:revision>
  <dcterms:created xsi:type="dcterms:W3CDTF">2023-07-12T23:09:00Z</dcterms:created>
  <dcterms:modified xsi:type="dcterms:W3CDTF">2023-07-13T04:48:00Z</dcterms:modified>
</cp:coreProperties>
</file>