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504" w:rsidRPr="00267750" w:rsidRDefault="00B93433">
      <w:pPr>
        <w:rPr>
          <w:b/>
          <w:sz w:val="28"/>
          <w:u w:val="single"/>
          <w:lang w:val="en-US"/>
        </w:rPr>
      </w:pPr>
      <w:r w:rsidRPr="00267750">
        <w:rPr>
          <w:b/>
          <w:sz w:val="28"/>
          <w:u w:val="single"/>
          <w:lang w:val="en-US"/>
        </w:rPr>
        <w:t>Home page</w:t>
      </w:r>
    </w:p>
    <w:p w:rsidR="00267750" w:rsidRDefault="00267750">
      <w:pPr>
        <w:rPr>
          <w:sz w:val="24"/>
          <w:lang w:val="en-US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6219825" cy="373443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75" cy="374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sz w:val="24"/>
          <w:lang w:val="en-US"/>
        </w:rPr>
      </w:pPr>
    </w:p>
    <w:p w:rsidR="00267750" w:rsidRDefault="00267750">
      <w:pPr>
        <w:rPr>
          <w:b/>
          <w:sz w:val="28"/>
          <w:u w:val="single"/>
          <w:lang w:val="en-US"/>
        </w:rPr>
      </w:pPr>
      <w:r w:rsidRPr="00267750">
        <w:rPr>
          <w:b/>
          <w:sz w:val="28"/>
          <w:u w:val="single"/>
          <w:lang w:val="en-US"/>
        </w:rPr>
        <w:t>Home page filled</w:t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Page_fil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Admin-page validation</w:t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Admin-Validation filled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Page_fil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Admin Options</w:t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Optio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b/>
          <w:sz w:val="28"/>
          <w:u w:val="single"/>
          <w:lang w:val="en-US"/>
        </w:rPr>
      </w:pP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Admin-Password Change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sswordChange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Admin-Password Change-filled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ChangePage_fil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Admin Password Change successful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swordChangeSucce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  <w:r>
        <w:rPr>
          <w:b/>
          <w:sz w:val="28"/>
          <w:u w:val="single"/>
          <w:lang w:val="en-US"/>
        </w:rPr>
        <w:lastRenderedPageBreak/>
        <w:t>Admin-retrieval of Sources and Destinations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OfDestinationsAndSourc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 w:rsidP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Admin-</w:t>
      </w:r>
      <w:r w:rsidRPr="00267750">
        <w:rPr>
          <w:b/>
          <w:sz w:val="28"/>
          <w:u w:val="single"/>
          <w:lang w:val="en-US"/>
        </w:rPr>
        <w:t xml:space="preserve"> </w:t>
      </w:r>
      <w:r>
        <w:rPr>
          <w:b/>
          <w:sz w:val="28"/>
          <w:u w:val="single"/>
          <w:lang w:val="en-US"/>
        </w:rPr>
        <w:t>list of Airlines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OfAirlin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</w:p>
    <w:p w:rsidR="00267750" w:rsidRDefault="00267750" w:rsidP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Admin-List everything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lDetail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E5" w:rsidRDefault="00EE7FE5" w:rsidP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Registration Page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tionP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E5" w:rsidRDefault="00EE7FE5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</w:p>
    <w:p w:rsidR="00267750" w:rsidRDefault="00EE7FE5" w:rsidP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Flight Search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ookingPort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E5" w:rsidRDefault="00EE7FE5" w:rsidP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Booking Portal before payment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Paym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E5" w:rsidRDefault="00EE7FE5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</w:p>
    <w:p w:rsidR="00EE7FE5" w:rsidRDefault="00EE7FE5" w:rsidP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Payment Portal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ummyPaymentGatew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E5" w:rsidRDefault="00EE7FE5" w:rsidP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Ticket booked</w:t>
      </w:r>
      <w:bookmarkStart w:id="0" w:name="_GoBack"/>
      <w:bookmarkEnd w:id="0"/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nal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F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48C"/>
    <w:rsid w:val="00267750"/>
    <w:rsid w:val="008D448C"/>
    <w:rsid w:val="00B93433"/>
    <w:rsid w:val="00BA5504"/>
    <w:rsid w:val="00EE7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6FC36"/>
  <w15:chartTrackingRefBased/>
  <w15:docId w15:val="{AB21E308-A7C1-4992-9B63-F7763CEC1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</dc:creator>
  <cp:keywords/>
  <dc:description/>
  <cp:lastModifiedBy>SRI</cp:lastModifiedBy>
  <cp:revision>3</cp:revision>
  <dcterms:created xsi:type="dcterms:W3CDTF">2022-05-15T04:49:00Z</dcterms:created>
  <dcterms:modified xsi:type="dcterms:W3CDTF">2022-05-15T05:05:00Z</dcterms:modified>
</cp:coreProperties>
</file>