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DD2820" w14:textId="77777777" w:rsidR="008E7704" w:rsidRDefault="008E7704">
      <w:pPr>
        <w:pStyle w:val="Heading4"/>
        <w:rPr>
          <w:rFonts w:ascii="Tahoma" w:eastAsia="SimSun" w:hAnsi="Tahoma" w:cs="Tahoma"/>
          <w:color w:val="000000"/>
          <w:sz w:val="32"/>
          <w:szCs w:val="32"/>
        </w:rPr>
      </w:pPr>
      <w:r>
        <w:rPr>
          <w:rFonts w:ascii="Tahoma" w:eastAsia="SimSun" w:hAnsi="Tahoma" w:cs="Tahoma"/>
          <w:color w:val="000000"/>
          <w:sz w:val="32"/>
          <w:szCs w:val="32"/>
        </w:rPr>
        <w:t>PES Institute of Technology and Management, Shivamogga</w:t>
      </w:r>
    </w:p>
    <w:p w14:paraId="23592A18" w14:textId="77777777" w:rsidR="008E7704" w:rsidRDefault="008E7704"/>
    <w:p w14:paraId="2EB0A5B9" w14:textId="77777777" w:rsidR="008E7704" w:rsidRDefault="008E7704">
      <w:pPr>
        <w:rPr>
          <w:rFonts w:ascii="Tahoma" w:eastAsia="SimSun" w:hAnsi="Tahoma" w:cs="Tahoma"/>
          <w:b/>
          <w:sz w:val="21"/>
          <w:szCs w:val="21"/>
        </w:rPr>
      </w:pPr>
      <w:r>
        <w:rPr>
          <w:rFonts w:ascii="Tahoma" w:eastAsia="SimSun" w:hAnsi="Tahoma" w:cs="Tahoma"/>
          <w:b/>
          <w:sz w:val="18"/>
          <w:szCs w:val="18"/>
        </w:rPr>
        <w:t>(</w:t>
      </w:r>
      <w:r>
        <w:rPr>
          <w:rFonts w:ascii="Tahoma" w:eastAsia="SimSun" w:hAnsi="Tahoma" w:cs="Tahoma"/>
          <w:b/>
          <w:sz w:val="21"/>
          <w:szCs w:val="21"/>
        </w:rPr>
        <w:t>Affiliated to Visvesvaraya Technological University “Jnana Sangama”, Belgaum)</w:t>
      </w:r>
    </w:p>
    <w:p w14:paraId="49D27D3A" w14:textId="77777777" w:rsidR="008E7704" w:rsidRDefault="008E7704">
      <w:pPr>
        <w:rPr>
          <w:rFonts w:ascii="Tahoma" w:eastAsia="SimSun" w:hAnsi="Tahoma" w:cs="Tahoma"/>
          <w:b/>
          <w:sz w:val="21"/>
          <w:szCs w:val="21"/>
        </w:rPr>
      </w:pPr>
    </w:p>
    <w:p w14:paraId="2B1AFDCD" w14:textId="51CF0783" w:rsidR="008E7704" w:rsidRDefault="0071312B">
      <w:pPr>
        <w:jc w:val="center"/>
        <w:rPr>
          <w:rFonts w:ascii="Tahoma" w:eastAsia="SimSun" w:hAnsi="Tahoma" w:cs="Tahoma"/>
          <w:b/>
          <w:sz w:val="20"/>
          <w:szCs w:val="20"/>
        </w:rPr>
      </w:pPr>
      <w:r>
        <w:rPr>
          <w:rFonts w:ascii="Tahoma" w:eastAsia="SimSun" w:hAnsi="Tahoma" w:cs="Tahoma"/>
          <w:b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53F6C606" wp14:editId="20E37A14">
            <wp:simplePos x="0" y="0"/>
            <wp:positionH relativeFrom="column">
              <wp:posOffset>1150620</wp:posOffset>
            </wp:positionH>
            <wp:positionV relativeFrom="paragraph">
              <wp:posOffset>137160</wp:posOffset>
            </wp:positionV>
            <wp:extent cx="3460750" cy="1087755"/>
            <wp:effectExtent l="0" t="0" r="0" b="0"/>
            <wp:wrapNone/>
            <wp:docPr id="26" name="Picture 7" descr="pesi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esit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7723F" w14:textId="77777777" w:rsidR="008E7704" w:rsidRDefault="008E7704">
      <w:pPr>
        <w:jc w:val="center"/>
        <w:rPr>
          <w:rFonts w:ascii="Tahoma" w:eastAsia="SimSun" w:hAnsi="Tahoma" w:cs="Tahoma"/>
          <w:b/>
        </w:rPr>
      </w:pPr>
    </w:p>
    <w:p w14:paraId="7836AD61" w14:textId="77777777" w:rsidR="008E7704" w:rsidRDefault="008E7704">
      <w:pPr>
        <w:jc w:val="center"/>
        <w:rPr>
          <w:rFonts w:ascii="Tahoma" w:eastAsia="SimSun" w:hAnsi="Tahoma" w:cs="Tahoma"/>
          <w:b/>
        </w:rPr>
      </w:pPr>
    </w:p>
    <w:p w14:paraId="64A661EA" w14:textId="77777777" w:rsidR="008E7704" w:rsidRDefault="008E7704">
      <w:pPr>
        <w:jc w:val="center"/>
        <w:rPr>
          <w:rFonts w:ascii="Tahoma" w:eastAsia="SimSun" w:hAnsi="Tahoma" w:cs="Tahoma"/>
          <w:b/>
        </w:rPr>
      </w:pPr>
    </w:p>
    <w:p w14:paraId="5E073BA0" w14:textId="77777777" w:rsidR="008E7704" w:rsidRDefault="008E7704">
      <w:pPr>
        <w:jc w:val="center"/>
        <w:rPr>
          <w:rFonts w:ascii="Tahoma" w:eastAsia="SimSun" w:hAnsi="Tahoma" w:cs="Tahoma"/>
          <w:b/>
        </w:rPr>
      </w:pPr>
    </w:p>
    <w:p w14:paraId="56875F5C" w14:textId="77777777" w:rsidR="008E7704" w:rsidRDefault="008E7704">
      <w:pPr>
        <w:jc w:val="center"/>
        <w:rPr>
          <w:rFonts w:ascii="Tahoma" w:eastAsia="SimSun" w:hAnsi="Tahoma" w:cs="Tahoma"/>
          <w:b/>
        </w:rPr>
      </w:pPr>
    </w:p>
    <w:p w14:paraId="22623E64" w14:textId="77777777" w:rsidR="008E7704" w:rsidRDefault="008E7704">
      <w:pPr>
        <w:tabs>
          <w:tab w:val="left" w:pos="3135"/>
          <w:tab w:val="center" w:pos="4154"/>
        </w:tabs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ab/>
      </w:r>
      <w:r>
        <w:rPr>
          <w:rFonts w:ascii="Tahoma" w:eastAsia="SimSun" w:hAnsi="Tahoma" w:cs="Tahoma"/>
          <w:b/>
        </w:rPr>
        <w:tab/>
      </w:r>
    </w:p>
    <w:p w14:paraId="2E00405F" w14:textId="77777777" w:rsidR="008E7704" w:rsidRDefault="008E7704">
      <w:pPr>
        <w:pStyle w:val="Heading4"/>
        <w:rPr>
          <w:rFonts w:ascii="Tahoma" w:eastAsia="SimSun" w:hAnsi="Tahoma" w:cs="Tahoma"/>
          <w:color w:val="365F91"/>
          <w:w w:val="100"/>
          <w:sz w:val="32"/>
          <w:szCs w:val="32"/>
          <w:shd w:val="clear" w:color="auto" w:fill="FFFFFF"/>
        </w:rPr>
      </w:pPr>
    </w:p>
    <w:p w14:paraId="5AB23F46" w14:textId="77777777" w:rsidR="008E7704" w:rsidRPr="00991C2E" w:rsidRDefault="008E7704">
      <w:pPr>
        <w:pStyle w:val="Heading4"/>
        <w:rPr>
          <w:rFonts w:ascii="Tahoma" w:eastAsia="SimSun" w:hAnsi="Tahoma" w:cs="Tahoma"/>
          <w:color w:val="000000"/>
          <w:sz w:val="36"/>
        </w:rPr>
      </w:pPr>
      <w:r w:rsidRPr="00991C2E">
        <w:rPr>
          <w:rFonts w:ascii="Tahoma" w:eastAsia="SimSun" w:hAnsi="Tahoma" w:cs="Tahoma"/>
          <w:color w:val="000000"/>
          <w:sz w:val="36"/>
        </w:rPr>
        <w:t xml:space="preserve">Department of </w:t>
      </w:r>
      <w:r w:rsidR="00991C2E" w:rsidRPr="00991C2E">
        <w:rPr>
          <w:rFonts w:ascii="Tahoma" w:eastAsia="SimSun" w:hAnsi="Tahoma" w:cs="Tahoma"/>
          <w:color w:val="000000"/>
          <w:sz w:val="36"/>
        </w:rPr>
        <w:t>Artificial Intelligence and Machine Learning</w:t>
      </w:r>
    </w:p>
    <w:p w14:paraId="03323434" w14:textId="77777777" w:rsidR="008E7704" w:rsidRDefault="008E7704">
      <w:pPr>
        <w:pStyle w:val="Heading4"/>
        <w:rPr>
          <w:rFonts w:ascii="Tahoma" w:eastAsia="SimSun" w:hAnsi="Tahoma" w:cs="Tahoma"/>
          <w:color w:val="365F91"/>
          <w:w w:val="100"/>
          <w:szCs w:val="40"/>
          <w:shd w:val="clear" w:color="auto" w:fill="FFFFFF"/>
        </w:rPr>
      </w:pPr>
    </w:p>
    <w:p w14:paraId="38096537" w14:textId="77777777" w:rsidR="008E7704" w:rsidRDefault="008E7704">
      <w:pPr>
        <w:pStyle w:val="Heading4"/>
        <w:rPr>
          <w:rFonts w:ascii="Tahoma" w:eastAsia="SimSun" w:hAnsi="Tahoma" w:cs="Tahoma"/>
          <w:color w:val="000000"/>
          <w:w w:val="100"/>
          <w:sz w:val="32"/>
          <w:szCs w:val="32"/>
          <w:shd w:val="clear" w:color="auto" w:fill="FFFFFF"/>
        </w:rPr>
      </w:pPr>
    </w:p>
    <w:p w14:paraId="5B7CBCE8" w14:textId="77777777" w:rsidR="008E7704" w:rsidRDefault="00106156">
      <w:pPr>
        <w:pStyle w:val="Heading4"/>
        <w:rPr>
          <w:rFonts w:ascii="Tahoma" w:eastAsia="SimSun" w:hAnsi="Tahoma" w:cs="Tahoma"/>
          <w:color w:val="000000"/>
          <w:w w:val="100"/>
          <w:sz w:val="32"/>
          <w:szCs w:val="32"/>
          <w:shd w:val="clear" w:color="auto" w:fill="FFFFFF"/>
        </w:rPr>
      </w:pPr>
      <w:r>
        <w:t>Subject: ARTIFICIAL INTELLIGENCE</w:t>
      </w:r>
    </w:p>
    <w:p w14:paraId="5B67FD86" w14:textId="77777777" w:rsidR="008E7704" w:rsidRDefault="008E7704">
      <w:pPr>
        <w:pStyle w:val="Heading4"/>
        <w:rPr>
          <w:rFonts w:ascii="Tahoma" w:eastAsia="SimSun" w:hAnsi="Tahoma" w:cs="Tahoma"/>
          <w:color w:val="000000"/>
          <w:sz w:val="24"/>
          <w:szCs w:val="24"/>
        </w:rPr>
      </w:pPr>
      <w:r>
        <w:rPr>
          <w:rFonts w:ascii="Tahoma" w:eastAsia="SimSun" w:hAnsi="Tahoma" w:cs="Tahoma"/>
          <w:color w:val="000000"/>
          <w:w w:val="100"/>
          <w:sz w:val="32"/>
          <w:szCs w:val="32"/>
          <w:shd w:val="clear" w:color="auto" w:fill="FFFFFF"/>
        </w:rPr>
        <w:t xml:space="preserve"> </w:t>
      </w:r>
      <w:r w:rsidR="00991C2E">
        <w:rPr>
          <w:rFonts w:ascii="Tahoma" w:eastAsia="SimSun" w:hAnsi="Tahoma" w:cs="Tahoma"/>
          <w:color w:val="000000"/>
          <w:w w:val="100"/>
          <w:sz w:val="32"/>
          <w:szCs w:val="32"/>
          <w:shd w:val="clear" w:color="auto" w:fill="FFFFFF"/>
        </w:rPr>
        <w:t>[</w:t>
      </w:r>
      <w:r w:rsidR="00106156">
        <w:rPr>
          <w:rFonts w:ascii="Tahoma" w:eastAsia="SimSun" w:hAnsi="Tahoma" w:cs="Tahoma"/>
          <w:color w:val="000000"/>
          <w:w w:val="100"/>
          <w:sz w:val="32"/>
          <w:szCs w:val="32"/>
          <w:shd w:val="clear" w:color="auto" w:fill="FFFFFF"/>
        </w:rPr>
        <w:t>BAD402</w:t>
      </w:r>
      <w:r>
        <w:rPr>
          <w:rFonts w:ascii="Tahoma" w:eastAsia="SimSun" w:hAnsi="Tahoma" w:cs="Tahoma"/>
          <w:color w:val="000000"/>
          <w:w w:val="100"/>
          <w:sz w:val="32"/>
          <w:szCs w:val="32"/>
          <w:shd w:val="clear" w:color="auto" w:fill="FFFFFF"/>
        </w:rPr>
        <w:t>]</w:t>
      </w:r>
    </w:p>
    <w:p w14:paraId="3F75F770" w14:textId="77777777" w:rsidR="008E7704" w:rsidRDefault="008E7704">
      <w:pPr>
        <w:rPr>
          <w:rFonts w:ascii="Tahoma" w:eastAsia="SimSun" w:hAnsi="Tahoma" w:cs="Tahoma"/>
          <w:b/>
          <w:color w:val="002060"/>
          <w:sz w:val="36"/>
          <w:szCs w:val="36"/>
        </w:rPr>
      </w:pPr>
    </w:p>
    <w:p w14:paraId="2BA263E6" w14:textId="77777777" w:rsidR="008E7704" w:rsidRDefault="008E7704">
      <w:pPr>
        <w:jc w:val="center"/>
        <w:rPr>
          <w:rFonts w:ascii="Tahoma" w:eastAsia="SimSun" w:hAnsi="Tahoma" w:cs="Tahoma"/>
          <w:b/>
          <w:color w:val="000000"/>
          <w:sz w:val="36"/>
          <w:szCs w:val="36"/>
        </w:rPr>
      </w:pPr>
      <w:r>
        <w:rPr>
          <w:rFonts w:ascii="Tahoma" w:eastAsia="SimSun" w:hAnsi="Tahoma" w:cs="Tahoma"/>
          <w:b/>
          <w:color w:val="000000"/>
          <w:sz w:val="36"/>
          <w:szCs w:val="36"/>
        </w:rPr>
        <w:t>Academic Year:</w:t>
      </w:r>
      <w:r w:rsidR="00991C2E">
        <w:rPr>
          <w:rFonts w:ascii="Tahoma" w:eastAsia="SimSun" w:hAnsi="Tahoma" w:cs="Tahoma"/>
          <w:b/>
          <w:color w:val="000000"/>
          <w:sz w:val="36"/>
          <w:szCs w:val="36"/>
        </w:rPr>
        <w:t xml:space="preserve">   202</w:t>
      </w:r>
      <w:r w:rsidR="00106156">
        <w:rPr>
          <w:rFonts w:ascii="Tahoma" w:eastAsia="SimSun" w:hAnsi="Tahoma" w:cs="Tahoma"/>
          <w:b/>
          <w:color w:val="000000"/>
          <w:sz w:val="36"/>
          <w:szCs w:val="36"/>
        </w:rPr>
        <w:t>3</w:t>
      </w:r>
      <w:r>
        <w:rPr>
          <w:rFonts w:ascii="Tahoma" w:eastAsia="SimSun" w:hAnsi="Tahoma" w:cs="Tahoma"/>
          <w:b/>
          <w:color w:val="000000"/>
          <w:sz w:val="36"/>
          <w:szCs w:val="36"/>
        </w:rPr>
        <w:t>-2</w:t>
      </w:r>
      <w:r w:rsidR="00106156">
        <w:rPr>
          <w:rFonts w:ascii="Tahoma" w:eastAsia="SimSun" w:hAnsi="Tahoma" w:cs="Tahoma"/>
          <w:b/>
          <w:color w:val="000000"/>
          <w:sz w:val="36"/>
          <w:szCs w:val="36"/>
        </w:rPr>
        <w:t>4</w:t>
      </w:r>
    </w:p>
    <w:p w14:paraId="0FDF2ABA" w14:textId="77777777" w:rsidR="008E7704" w:rsidRDefault="008E7704">
      <w:pPr>
        <w:jc w:val="center"/>
        <w:rPr>
          <w:rFonts w:ascii="Tahoma" w:eastAsia="SimSun" w:hAnsi="Tahoma" w:cs="Tahoma"/>
          <w:b/>
          <w:color w:val="000000"/>
          <w:sz w:val="36"/>
          <w:szCs w:val="36"/>
        </w:rPr>
      </w:pPr>
    </w:p>
    <w:p w14:paraId="7F76CF93" w14:textId="77777777" w:rsidR="008E7704" w:rsidRDefault="00106156">
      <w:pPr>
        <w:jc w:val="center"/>
        <w:rPr>
          <w:rFonts w:ascii="Tahoma" w:eastAsia="SimSun" w:hAnsi="Tahoma" w:cs="Tahoma"/>
          <w:b/>
          <w:color w:val="000000"/>
          <w:sz w:val="36"/>
          <w:szCs w:val="36"/>
        </w:rPr>
      </w:pPr>
      <w:r>
        <w:rPr>
          <w:rFonts w:ascii="Tahoma" w:eastAsia="SimSun" w:hAnsi="Tahoma" w:cs="Tahoma"/>
          <w:b/>
          <w:color w:val="000000"/>
          <w:sz w:val="36"/>
          <w:szCs w:val="36"/>
        </w:rPr>
        <w:t>Semester:  IV</w:t>
      </w:r>
    </w:p>
    <w:p w14:paraId="0C06287A" w14:textId="77777777" w:rsidR="008E7704" w:rsidRDefault="008E7704">
      <w:pPr>
        <w:jc w:val="center"/>
        <w:rPr>
          <w:rFonts w:ascii="Tahoma" w:eastAsia="SimSun" w:hAnsi="Tahoma" w:cs="Tahoma"/>
          <w:b/>
          <w:color w:val="000000"/>
          <w:sz w:val="36"/>
          <w:szCs w:val="36"/>
        </w:rPr>
      </w:pPr>
    </w:p>
    <w:p w14:paraId="634B7D5A" w14:textId="77777777" w:rsidR="008E7704" w:rsidRDefault="00991C2E">
      <w:pPr>
        <w:jc w:val="center"/>
        <w:rPr>
          <w:rFonts w:ascii="Tahoma" w:eastAsia="SimSun" w:hAnsi="Tahoma" w:cs="Tahoma"/>
          <w:b/>
          <w:color w:val="000000"/>
          <w:sz w:val="36"/>
          <w:szCs w:val="36"/>
        </w:rPr>
      </w:pPr>
      <w:r>
        <w:rPr>
          <w:rFonts w:ascii="Tahoma" w:eastAsia="SimSun" w:hAnsi="Tahoma" w:cs="Tahoma"/>
          <w:b/>
          <w:color w:val="000000"/>
          <w:sz w:val="36"/>
          <w:szCs w:val="36"/>
        </w:rPr>
        <w:t>Section:  ‘A</w:t>
      </w:r>
      <w:r w:rsidR="008E7704">
        <w:rPr>
          <w:rFonts w:ascii="Tahoma" w:eastAsia="SimSun" w:hAnsi="Tahoma" w:cs="Tahoma"/>
          <w:b/>
          <w:color w:val="000000"/>
          <w:sz w:val="36"/>
          <w:szCs w:val="36"/>
        </w:rPr>
        <w:t>’</w:t>
      </w:r>
    </w:p>
    <w:p w14:paraId="6214C5E7" w14:textId="77777777" w:rsidR="00910AC2" w:rsidRDefault="00910AC2">
      <w:pPr>
        <w:jc w:val="center"/>
        <w:rPr>
          <w:rFonts w:ascii="Tahoma" w:eastAsia="SimSun" w:hAnsi="Tahoma" w:cs="Tahoma"/>
          <w:b/>
          <w:color w:val="000000"/>
          <w:sz w:val="36"/>
          <w:szCs w:val="36"/>
        </w:rPr>
      </w:pPr>
    </w:p>
    <w:p w14:paraId="51F91173" w14:textId="77777777" w:rsidR="00910AC2" w:rsidRDefault="00910AC2" w:rsidP="00910AC2">
      <w:pPr>
        <w:jc w:val="center"/>
        <w:rPr>
          <w:rFonts w:ascii="Tahoma" w:eastAsia="SimSun" w:hAnsi="Tahoma" w:cs="Tahoma"/>
          <w:b/>
          <w:color w:val="000000"/>
          <w:sz w:val="36"/>
          <w:szCs w:val="36"/>
        </w:rPr>
      </w:pPr>
      <w:r>
        <w:rPr>
          <w:rFonts w:ascii="Tahoma" w:eastAsia="SimSun" w:hAnsi="Tahoma" w:cs="Tahoma"/>
          <w:b/>
          <w:color w:val="000000"/>
          <w:sz w:val="36"/>
          <w:szCs w:val="36"/>
        </w:rPr>
        <w:t>Batch:  2022-2026</w:t>
      </w:r>
    </w:p>
    <w:p w14:paraId="5B1F3D25" w14:textId="77777777" w:rsidR="00910AC2" w:rsidRDefault="00910AC2">
      <w:pPr>
        <w:jc w:val="center"/>
        <w:rPr>
          <w:rFonts w:ascii="Tahoma" w:eastAsia="SimSun" w:hAnsi="Tahoma" w:cs="Tahoma"/>
          <w:b/>
          <w:color w:val="000000"/>
          <w:sz w:val="36"/>
          <w:szCs w:val="36"/>
        </w:rPr>
      </w:pPr>
    </w:p>
    <w:p w14:paraId="5879A283" w14:textId="77777777" w:rsidR="00106156" w:rsidRPr="00910AC2" w:rsidRDefault="00106156">
      <w:pPr>
        <w:jc w:val="center"/>
        <w:rPr>
          <w:rFonts w:ascii="Tahoma" w:eastAsia="SimSun" w:hAnsi="Tahoma" w:cs="Tahoma"/>
          <w:b/>
          <w:sz w:val="22"/>
          <w:szCs w:val="32"/>
        </w:rPr>
      </w:pPr>
    </w:p>
    <w:p w14:paraId="4D5C4EE9" w14:textId="6611E372" w:rsidR="00106156" w:rsidRPr="00910AC2" w:rsidRDefault="00106156" w:rsidP="00106156">
      <w:pPr>
        <w:rPr>
          <w:rFonts w:ascii="Tahoma" w:eastAsia="SimSun" w:hAnsi="Tahoma" w:cs="Tahoma"/>
          <w:b/>
          <w:sz w:val="22"/>
          <w:szCs w:val="32"/>
        </w:rPr>
      </w:pPr>
      <w:r w:rsidRPr="00910AC2">
        <w:rPr>
          <w:rFonts w:ascii="Tahoma" w:eastAsia="SimSun" w:hAnsi="Tahoma" w:cs="Tahoma"/>
          <w:b/>
          <w:sz w:val="22"/>
          <w:szCs w:val="32"/>
        </w:rPr>
        <w:t>Mini project Title:</w:t>
      </w:r>
      <w:r w:rsidR="00126238">
        <w:rPr>
          <w:rFonts w:ascii="Tahoma" w:eastAsia="SimSun" w:hAnsi="Tahoma" w:cs="Tahoma"/>
          <w:b/>
          <w:sz w:val="22"/>
          <w:szCs w:val="32"/>
        </w:rPr>
        <w:t xml:space="preserve"> Library Management System</w:t>
      </w:r>
    </w:p>
    <w:p w14:paraId="694C19E2" w14:textId="77777777" w:rsidR="008E7704" w:rsidRDefault="008E7704">
      <w:pPr>
        <w:jc w:val="center"/>
        <w:rPr>
          <w:rFonts w:ascii="Tahoma" w:eastAsia="SimSun" w:hAnsi="Tahoma" w:cs="Tahoma"/>
          <w:b/>
          <w:sz w:val="32"/>
          <w:szCs w:val="32"/>
        </w:rPr>
      </w:pPr>
    </w:p>
    <w:p w14:paraId="2789D9C1" w14:textId="77777777" w:rsidR="00910AC2" w:rsidRDefault="00910AC2">
      <w:pPr>
        <w:jc w:val="center"/>
        <w:rPr>
          <w:rFonts w:ascii="Tahoma" w:eastAsia="SimSun" w:hAnsi="Tahoma" w:cs="Tahoma"/>
          <w:b/>
          <w:sz w:val="32"/>
          <w:szCs w:val="32"/>
        </w:rPr>
      </w:pPr>
    </w:p>
    <w:p w14:paraId="6E73951B" w14:textId="77777777" w:rsidR="00910AC2" w:rsidRDefault="00910AC2" w:rsidP="00910AC2">
      <w:pPr>
        <w:jc w:val="center"/>
        <w:rPr>
          <w:rFonts w:ascii="Tahoma" w:eastAsia="SimSun" w:hAnsi="Tahoma" w:cs="Tahoma"/>
          <w:b/>
          <w:sz w:val="32"/>
          <w:szCs w:val="32"/>
        </w:rPr>
      </w:pPr>
      <w:r>
        <w:rPr>
          <w:rFonts w:ascii="Tahoma" w:eastAsia="SimSun" w:hAnsi="Tahoma" w:cs="Tahoma"/>
          <w:b/>
          <w:sz w:val="32"/>
          <w:szCs w:val="32"/>
        </w:rPr>
        <w:t>Submitted By,</w:t>
      </w:r>
    </w:p>
    <w:p w14:paraId="632C1E66" w14:textId="77777777" w:rsidR="008E7704" w:rsidRDefault="008E7704">
      <w:pPr>
        <w:rPr>
          <w:rFonts w:ascii="Tahoma" w:eastAsia="SimSun" w:hAnsi="Tahoma" w:cs="Tahoma"/>
          <w:b/>
        </w:rPr>
      </w:pPr>
    </w:p>
    <w:p w14:paraId="2E9716FB" w14:textId="77777777" w:rsidR="008E7704" w:rsidRDefault="008E7704">
      <w:pPr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 xml:space="preserve"> </w:t>
      </w:r>
    </w:p>
    <w:p w14:paraId="7559728C" w14:textId="0D9EB3D9" w:rsidR="008E7704" w:rsidRDefault="008E7704">
      <w:pPr>
        <w:jc w:val="both"/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>Name</w:t>
      </w:r>
      <w:r w:rsidR="00991C2E">
        <w:rPr>
          <w:rFonts w:ascii="Tahoma" w:eastAsia="SimSun" w:hAnsi="Tahoma" w:cs="Tahoma"/>
          <w:b/>
        </w:rPr>
        <w:t xml:space="preserve"> </w:t>
      </w:r>
      <w:r>
        <w:rPr>
          <w:rFonts w:ascii="Tahoma" w:eastAsia="SimSun" w:hAnsi="Tahoma" w:cs="Tahoma"/>
          <w:b/>
        </w:rPr>
        <w:t xml:space="preserve">  :    </w:t>
      </w:r>
      <w:r w:rsidR="00126238">
        <w:rPr>
          <w:rFonts w:ascii="Tahoma" w:eastAsia="SimSun" w:hAnsi="Tahoma" w:cs="Tahoma"/>
          <w:b/>
        </w:rPr>
        <w:t xml:space="preserve">  </w:t>
      </w:r>
      <w:r w:rsidR="00604DF6" w:rsidRPr="00604DF6">
        <w:rPr>
          <w:rFonts w:ascii="Tahoma" w:eastAsia="SimSun" w:hAnsi="Tahoma" w:cs="Tahoma"/>
          <w:b/>
          <w:u w:val="single"/>
        </w:rPr>
        <w:t>Akash Shreekant Hegde</w:t>
      </w:r>
    </w:p>
    <w:p w14:paraId="038C5D20" w14:textId="77777777" w:rsidR="008E7704" w:rsidRDefault="00991C2E">
      <w:pPr>
        <w:jc w:val="both"/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 xml:space="preserve"> </w:t>
      </w:r>
    </w:p>
    <w:p w14:paraId="3ADD3645" w14:textId="733A8ED7" w:rsidR="008E7704" w:rsidRDefault="008E7704">
      <w:pPr>
        <w:jc w:val="both"/>
        <w:rPr>
          <w:rFonts w:ascii="Tahoma" w:eastAsia="SimSun" w:hAnsi="Tahoma" w:cs="Tahoma"/>
          <w:b/>
        </w:rPr>
      </w:pPr>
    </w:p>
    <w:p w14:paraId="5377BDE5" w14:textId="50DF8DD5" w:rsidR="008E7704" w:rsidRDefault="008E7704">
      <w:pPr>
        <w:jc w:val="both"/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 xml:space="preserve"> USN </w:t>
      </w:r>
      <w:r w:rsidR="00991C2E">
        <w:rPr>
          <w:rFonts w:ascii="Tahoma" w:eastAsia="SimSun" w:hAnsi="Tahoma" w:cs="Tahoma"/>
          <w:b/>
        </w:rPr>
        <w:t xml:space="preserve"> </w:t>
      </w:r>
      <w:r>
        <w:rPr>
          <w:rFonts w:ascii="Tahoma" w:eastAsia="SimSun" w:hAnsi="Tahoma" w:cs="Tahoma"/>
          <w:b/>
        </w:rPr>
        <w:t xml:space="preserve"> </w:t>
      </w:r>
      <w:r w:rsidR="00991C2E">
        <w:rPr>
          <w:rFonts w:ascii="Tahoma" w:eastAsia="SimSun" w:hAnsi="Tahoma" w:cs="Tahoma"/>
          <w:b/>
        </w:rPr>
        <w:t xml:space="preserve"> </w:t>
      </w:r>
      <w:r>
        <w:rPr>
          <w:rFonts w:ascii="Tahoma" w:eastAsia="SimSun" w:hAnsi="Tahoma" w:cs="Tahoma"/>
          <w:b/>
        </w:rPr>
        <w:t xml:space="preserve">:       </w:t>
      </w:r>
      <w:r w:rsidR="00604DF6" w:rsidRPr="00604DF6">
        <w:rPr>
          <w:rFonts w:ascii="Tahoma" w:eastAsia="SimSun" w:hAnsi="Tahoma" w:cs="Tahoma"/>
          <w:b/>
          <w:u w:val="single"/>
        </w:rPr>
        <w:t>4PM22AI002</w:t>
      </w:r>
    </w:p>
    <w:p w14:paraId="33BCE950" w14:textId="77777777" w:rsidR="00910AC2" w:rsidRDefault="00910AC2">
      <w:pPr>
        <w:jc w:val="both"/>
        <w:rPr>
          <w:rFonts w:ascii="Tahoma" w:eastAsia="SimSun" w:hAnsi="Tahoma" w:cs="Tahoma"/>
          <w:b/>
        </w:rPr>
      </w:pPr>
    </w:p>
    <w:p w14:paraId="714F63D9" w14:textId="77777777" w:rsidR="008E7704" w:rsidRDefault="008E7704">
      <w:pPr>
        <w:tabs>
          <w:tab w:val="left" w:pos="930"/>
        </w:tabs>
        <w:jc w:val="both"/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ab/>
      </w:r>
    </w:p>
    <w:p w14:paraId="0DB6681B" w14:textId="77777777" w:rsidR="00910AC2" w:rsidRDefault="00910AC2" w:rsidP="006F42E3">
      <w:pPr>
        <w:jc w:val="both"/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 xml:space="preserve"> Marks    :        __/10</w:t>
      </w:r>
    </w:p>
    <w:p w14:paraId="29C4996B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lastRenderedPageBreak/>
        <w:t>Real World Problem Identified:</w:t>
      </w:r>
    </w:p>
    <w:p w14:paraId="2F5A6425" w14:textId="77777777" w:rsidR="00126238" w:rsidRDefault="00126238" w:rsidP="006F42E3">
      <w:pPr>
        <w:jc w:val="both"/>
        <w:rPr>
          <w:rFonts w:ascii="Tahoma" w:eastAsia="SimSun" w:hAnsi="Tahoma" w:cs="Tahoma"/>
          <w:b/>
        </w:rPr>
      </w:pPr>
    </w:p>
    <w:p w14:paraId="3174121F" w14:textId="1BEF20CB" w:rsidR="00126238" w:rsidRDefault="00126238" w:rsidP="006F42E3">
      <w:pPr>
        <w:jc w:val="both"/>
        <w:rPr>
          <w:rFonts w:ascii="Tahoma" w:eastAsia="SimSun" w:hAnsi="Tahoma" w:cs="Tahoma"/>
          <w:bCs/>
        </w:rPr>
      </w:pPr>
      <w:r w:rsidRPr="00126238">
        <w:rPr>
          <w:rFonts w:ascii="Tahoma" w:eastAsia="SimSun" w:hAnsi="Tahoma" w:cs="Tahoma"/>
          <w:bCs/>
        </w:rPr>
        <w:t>This problem statement outlines a practical scenario where the provided code can be applied to streamline library operations, ensuring books are managed effectively and users have a clear understanding of book availability and return dates.</w:t>
      </w:r>
    </w:p>
    <w:p w14:paraId="03C7023C" w14:textId="77777777" w:rsidR="00604DF6" w:rsidRDefault="00604DF6" w:rsidP="006F42E3">
      <w:pPr>
        <w:jc w:val="both"/>
        <w:rPr>
          <w:rFonts w:ascii="Tahoma" w:eastAsia="SimSun" w:hAnsi="Tahoma" w:cs="Tahoma"/>
          <w:bCs/>
        </w:rPr>
      </w:pPr>
    </w:p>
    <w:p w14:paraId="0B3E5683" w14:textId="08BE7E76" w:rsidR="00604DF6" w:rsidRPr="00126238" w:rsidRDefault="00604DF6" w:rsidP="006F42E3">
      <w:pPr>
        <w:jc w:val="both"/>
        <w:rPr>
          <w:rFonts w:ascii="Tahoma" w:eastAsia="SimSun" w:hAnsi="Tahoma" w:cs="Tahoma"/>
          <w:bCs/>
        </w:rPr>
      </w:pPr>
      <w:r>
        <w:rPr>
          <w:rFonts w:ascii="Tahoma" w:eastAsia="SimSun" w:hAnsi="Tahoma" w:cs="Tahoma"/>
          <w:bCs/>
        </w:rPr>
        <w:t>It helps the Librarian to ensure that the books are correctly returned within the deadline.It effectively displays the books which are available for borrow and effectively updates the system.</w:t>
      </w:r>
    </w:p>
    <w:p w14:paraId="59694AF5" w14:textId="77777777" w:rsidR="00F26272" w:rsidRPr="00126238" w:rsidRDefault="00F26272" w:rsidP="006F42E3">
      <w:pPr>
        <w:jc w:val="both"/>
        <w:rPr>
          <w:rFonts w:ascii="Tahoma" w:eastAsia="SimSun" w:hAnsi="Tahoma" w:cs="Tahoma"/>
          <w:bCs/>
        </w:rPr>
      </w:pPr>
    </w:p>
    <w:p w14:paraId="763E6DE4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540AC3BB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3C03B92C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2C0472BA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>Algorithm:</w:t>
      </w:r>
    </w:p>
    <w:p w14:paraId="45BC819E" w14:textId="77777777" w:rsidR="00F26272" w:rsidRDefault="00F26272" w:rsidP="006F42E3">
      <w:pPr>
        <w:jc w:val="both"/>
        <w:rPr>
          <w:rFonts w:ascii="Tahoma" w:eastAsia="SimSun" w:hAnsi="Tahoma" w:cs="Tahoma"/>
          <w:b/>
        </w:rPr>
      </w:pPr>
    </w:p>
    <w:p w14:paraId="6AEA3E54" w14:textId="27605FD9" w:rsidR="00F26272" w:rsidRPr="00F26272" w:rsidRDefault="00F26272" w:rsidP="00F26272">
      <w:pPr>
        <w:pStyle w:val="NormalWeb"/>
        <w:rPr>
          <w:lang w:val="en-IN" w:eastAsia="en-IN"/>
        </w:rPr>
      </w:pPr>
      <w:r w:rsidRPr="00F26272">
        <w:rPr>
          <w:rFonts w:hAnsi="Symbol"/>
        </w:rPr>
        <w:t></w:t>
      </w:r>
      <w:r w:rsidRPr="00F26272">
        <w:t xml:space="preserve">  </w:t>
      </w:r>
      <w:r w:rsidRPr="00F26272">
        <w:rPr>
          <w:rStyle w:val="Strong"/>
        </w:rPr>
        <w:t>Initializat</w:t>
      </w:r>
      <w:r w:rsidRPr="00F26272">
        <w:rPr>
          <w:rStyle w:val="Strong"/>
        </w:rPr>
        <w:t>ion</w:t>
      </w:r>
    </w:p>
    <w:p w14:paraId="792E1159" w14:textId="77777777" w:rsidR="00F26272" w:rsidRPr="00126238" w:rsidRDefault="00F26272" w:rsidP="00126238">
      <w:pPr>
        <w:numPr>
          <w:ilvl w:val="0"/>
          <w:numId w:val="14"/>
        </w:numPr>
        <w:spacing w:before="100" w:beforeAutospacing="1" w:after="100" w:afterAutospacing="1"/>
      </w:pPr>
      <w:r w:rsidRPr="00126238">
        <w:t xml:space="preserve">Create a class </w:t>
      </w:r>
      <w:r w:rsidRPr="00126238">
        <w:rPr>
          <w:rStyle w:val="HTMLCode"/>
          <w:sz w:val="24"/>
          <w:szCs w:val="24"/>
        </w:rPr>
        <w:t>Library</w:t>
      </w:r>
      <w:r w:rsidRPr="00126238">
        <w:t xml:space="preserve"> with attributes:</w:t>
      </w:r>
    </w:p>
    <w:p w14:paraId="5A21CA5C" w14:textId="77777777" w:rsidR="00F26272" w:rsidRPr="00126238" w:rsidRDefault="00F26272" w:rsidP="00126238">
      <w:pPr>
        <w:numPr>
          <w:ilvl w:val="0"/>
          <w:numId w:val="14"/>
        </w:numPr>
        <w:spacing w:before="100" w:beforeAutospacing="1" w:after="100" w:afterAutospacing="1"/>
      </w:pPr>
      <w:r w:rsidRPr="00126238">
        <w:rPr>
          <w:rStyle w:val="HTMLCode"/>
          <w:sz w:val="24"/>
          <w:szCs w:val="24"/>
        </w:rPr>
        <w:t>books</w:t>
      </w:r>
      <w:r w:rsidRPr="00126238">
        <w:t>: Dictionary to store available books and their authors.</w:t>
      </w:r>
    </w:p>
    <w:p w14:paraId="752F0923" w14:textId="6AD074E8" w:rsidR="00F26272" w:rsidRPr="00126238" w:rsidRDefault="00F26272" w:rsidP="00126238">
      <w:pPr>
        <w:numPr>
          <w:ilvl w:val="0"/>
          <w:numId w:val="14"/>
        </w:numPr>
        <w:spacing w:before="100" w:beforeAutospacing="1" w:after="100" w:afterAutospacing="1"/>
      </w:pPr>
      <w:r w:rsidRPr="00126238">
        <w:rPr>
          <w:rStyle w:val="HTMLCode"/>
          <w:sz w:val="24"/>
          <w:szCs w:val="24"/>
        </w:rPr>
        <w:t>borrowed_books</w:t>
      </w:r>
      <w:r w:rsidRPr="00126238">
        <w:t>: Dictionary to track borrowed books along with borrower information.</w:t>
      </w:r>
    </w:p>
    <w:p w14:paraId="22846C6A" w14:textId="77777777" w:rsidR="00126238" w:rsidRPr="00126238" w:rsidRDefault="00F26272" w:rsidP="00126238">
      <w:pPr>
        <w:pStyle w:val="NormalWeb"/>
        <w:rPr>
          <w:lang w:val="en-IN" w:eastAsia="en-IN"/>
        </w:rPr>
      </w:pPr>
      <w:r w:rsidRPr="00126238">
        <w:rPr>
          <w:rFonts w:hAnsi="Symbol"/>
        </w:rPr>
        <w:t></w:t>
      </w:r>
      <w:r w:rsidRPr="00126238">
        <w:t xml:space="preserve"> </w:t>
      </w:r>
      <w:r w:rsidR="00126238" w:rsidRPr="00126238">
        <w:rPr>
          <w:rStyle w:val="Strong"/>
        </w:rPr>
        <w:t>Methods</w:t>
      </w:r>
      <w:r w:rsidR="00126238" w:rsidRPr="00126238">
        <w:t>:</w:t>
      </w:r>
    </w:p>
    <w:p w14:paraId="4D3FEF5B" w14:textId="77777777" w:rsidR="00126238" w:rsidRPr="00126238" w:rsidRDefault="00126238" w:rsidP="00126238">
      <w:pPr>
        <w:pStyle w:val="NormalWeb"/>
      </w:pPr>
      <w:r w:rsidRPr="00126238">
        <w:rPr>
          <w:rStyle w:val="HTMLCode"/>
          <w:b/>
          <w:bCs/>
          <w:sz w:val="24"/>
          <w:szCs w:val="24"/>
        </w:rPr>
        <w:t>__init__</w:t>
      </w:r>
      <w:r w:rsidRPr="00126238">
        <w:rPr>
          <w:rStyle w:val="Strong"/>
        </w:rPr>
        <w:t xml:space="preserve"> method</w:t>
      </w:r>
      <w:r w:rsidRPr="00126238">
        <w:t>:</w:t>
      </w:r>
    </w:p>
    <w:p w14:paraId="28CE4F86" w14:textId="77777777" w:rsidR="00126238" w:rsidRPr="00126238" w:rsidRDefault="00126238" w:rsidP="00126238">
      <w:pPr>
        <w:numPr>
          <w:ilvl w:val="0"/>
          <w:numId w:val="13"/>
        </w:numPr>
        <w:spacing w:before="100" w:beforeAutospacing="1" w:after="100" w:afterAutospacing="1"/>
      </w:pPr>
      <w:r w:rsidRPr="00126238">
        <w:t xml:space="preserve">Initialize </w:t>
      </w:r>
      <w:r w:rsidRPr="00126238">
        <w:rPr>
          <w:rStyle w:val="HTMLCode"/>
          <w:sz w:val="24"/>
          <w:szCs w:val="24"/>
        </w:rPr>
        <w:t>self.books</w:t>
      </w:r>
      <w:r w:rsidRPr="00126238">
        <w:t xml:space="preserve"> with a predefined set of books and authors.</w:t>
      </w:r>
    </w:p>
    <w:p w14:paraId="0DCD9CE0" w14:textId="77777777" w:rsidR="00126238" w:rsidRPr="00126238" w:rsidRDefault="00126238" w:rsidP="00126238">
      <w:pPr>
        <w:numPr>
          <w:ilvl w:val="0"/>
          <w:numId w:val="13"/>
        </w:numPr>
        <w:spacing w:before="100" w:beforeAutospacing="1" w:after="100" w:afterAutospacing="1"/>
      </w:pPr>
      <w:r w:rsidRPr="00126238">
        <w:t xml:space="preserve">Initialize </w:t>
      </w:r>
      <w:r w:rsidRPr="00126238">
        <w:rPr>
          <w:rStyle w:val="HTMLCode"/>
          <w:sz w:val="24"/>
          <w:szCs w:val="24"/>
        </w:rPr>
        <w:t>self.borrowed_books</w:t>
      </w:r>
      <w:r w:rsidRPr="00126238">
        <w:t xml:space="preserve"> as an empty dictionary.</w:t>
      </w:r>
    </w:p>
    <w:p w14:paraId="24080502" w14:textId="77777777" w:rsidR="00126238" w:rsidRPr="00126238" w:rsidRDefault="00126238" w:rsidP="00126238">
      <w:pPr>
        <w:pStyle w:val="NormalWeb"/>
      </w:pPr>
      <w:r w:rsidRPr="00126238">
        <w:rPr>
          <w:rStyle w:val="HTMLCode"/>
          <w:b/>
          <w:bCs/>
          <w:sz w:val="24"/>
          <w:szCs w:val="24"/>
        </w:rPr>
        <w:t>borrow_book</w:t>
      </w:r>
      <w:r w:rsidRPr="00126238">
        <w:rPr>
          <w:rStyle w:val="Strong"/>
        </w:rPr>
        <w:t xml:space="preserve"> method</w:t>
      </w:r>
      <w:r w:rsidRPr="00126238">
        <w:t>:</w:t>
      </w:r>
    </w:p>
    <w:p w14:paraId="62B4EA14" w14:textId="77777777" w:rsidR="00126238" w:rsidRPr="00126238" w:rsidRDefault="00126238" w:rsidP="00126238">
      <w:pPr>
        <w:numPr>
          <w:ilvl w:val="0"/>
          <w:numId w:val="12"/>
        </w:numPr>
        <w:spacing w:before="100" w:beforeAutospacing="1" w:after="100" w:afterAutospacing="1"/>
      </w:pPr>
      <w:r w:rsidRPr="00126238">
        <w:t xml:space="preserve">Parameters: </w:t>
      </w:r>
      <w:r w:rsidRPr="00126238">
        <w:rPr>
          <w:rStyle w:val="HTMLCode"/>
          <w:sz w:val="24"/>
          <w:szCs w:val="24"/>
        </w:rPr>
        <w:t>book_name</w:t>
      </w:r>
      <w:r w:rsidRPr="00126238">
        <w:t xml:space="preserve"> (string), </w:t>
      </w:r>
      <w:r w:rsidRPr="00126238">
        <w:rPr>
          <w:rStyle w:val="HTMLCode"/>
          <w:sz w:val="24"/>
          <w:szCs w:val="24"/>
        </w:rPr>
        <w:t>borrower_name</w:t>
      </w:r>
      <w:r w:rsidRPr="00126238">
        <w:t xml:space="preserve"> (string).</w:t>
      </w:r>
    </w:p>
    <w:p w14:paraId="5184DEA0" w14:textId="77777777" w:rsidR="00126238" w:rsidRPr="00126238" w:rsidRDefault="00126238" w:rsidP="00126238">
      <w:pPr>
        <w:numPr>
          <w:ilvl w:val="0"/>
          <w:numId w:val="12"/>
        </w:numPr>
        <w:spacing w:before="100" w:beforeAutospacing="1" w:after="100" w:afterAutospacing="1"/>
      </w:pPr>
      <w:r w:rsidRPr="00126238">
        <w:t xml:space="preserve">Check if </w:t>
      </w:r>
      <w:r w:rsidRPr="00126238">
        <w:rPr>
          <w:rStyle w:val="HTMLCode"/>
          <w:sz w:val="24"/>
          <w:szCs w:val="24"/>
        </w:rPr>
        <w:t>book_name</w:t>
      </w:r>
      <w:r w:rsidRPr="00126238">
        <w:t xml:space="preserve"> exists in </w:t>
      </w:r>
      <w:r w:rsidRPr="00126238">
        <w:rPr>
          <w:rStyle w:val="HTMLCode"/>
          <w:sz w:val="24"/>
          <w:szCs w:val="24"/>
        </w:rPr>
        <w:t>self.books</w:t>
      </w:r>
      <w:r w:rsidRPr="00126238">
        <w:t>.</w:t>
      </w:r>
    </w:p>
    <w:p w14:paraId="715D8666" w14:textId="77777777" w:rsidR="00126238" w:rsidRPr="00126238" w:rsidRDefault="00126238" w:rsidP="00126238">
      <w:pPr>
        <w:spacing w:before="100" w:beforeAutospacing="1" w:after="100" w:afterAutospacing="1"/>
        <w:rPr>
          <w:b/>
          <w:bCs/>
        </w:rPr>
      </w:pPr>
      <w:r w:rsidRPr="00126238">
        <w:rPr>
          <w:b/>
          <w:bCs/>
        </w:rPr>
        <w:t>If yes:</w:t>
      </w:r>
    </w:p>
    <w:p w14:paraId="2BF9F4F0" w14:textId="77777777" w:rsidR="00126238" w:rsidRPr="00126238" w:rsidRDefault="00126238" w:rsidP="00126238">
      <w:pPr>
        <w:numPr>
          <w:ilvl w:val="0"/>
          <w:numId w:val="11"/>
        </w:numPr>
        <w:spacing w:before="100" w:beforeAutospacing="1" w:after="100" w:afterAutospacing="1"/>
      </w:pPr>
      <w:r w:rsidRPr="00126238">
        <w:t xml:space="preserve">Calculate a return date using </w:t>
      </w:r>
      <w:r w:rsidRPr="00126238">
        <w:rPr>
          <w:rStyle w:val="HTMLCode"/>
          <w:sz w:val="24"/>
          <w:szCs w:val="24"/>
        </w:rPr>
        <w:t>get_return_date()</w:t>
      </w:r>
      <w:r w:rsidRPr="00126238">
        <w:t>.</w:t>
      </w:r>
    </w:p>
    <w:p w14:paraId="2F3654A9" w14:textId="77777777" w:rsidR="00126238" w:rsidRPr="00126238" w:rsidRDefault="00126238" w:rsidP="00126238">
      <w:pPr>
        <w:numPr>
          <w:ilvl w:val="0"/>
          <w:numId w:val="11"/>
        </w:numPr>
        <w:spacing w:before="100" w:beforeAutospacing="1" w:after="100" w:afterAutospacing="1"/>
      </w:pPr>
      <w:r w:rsidRPr="00126238">
        <w:t xml:space="preserve">Store </w:t>
      </w:r>
      <w:r w:rsidRPr="00126238">
        <w:rPr>
          <w:rStyle w:val="HTMLCode"/>
          <w:sz w:val="24"/>
          <w:szCs w:val="24"/>
        </w:rPr>
        <w:t>(borrower_name, return_date)</w:t>
      </w:r>
      <w:r w:rsidRPr="00126238">
        <w:t xml:space="preserve"> in </w:t>
      </w:r>
      <w:r w:rsidRPr="00126238">
        <w:rPr>
          <w:rStyle w:val="HTMLCode"/>
          <w:sz w:val="24"/>
          <w:szCs w:val="24"/>
        </w:rPr>
        <w:t>self.borrowed_books</w:t>
      </w:r>
      <w:r w:rsidRPr="00126238">
        <w:t xml:space="preserve"> for the </w:t>
      </w:r>
      <w:r w:rsidRPr="00126238">
        <w:rPr>
          <w:rStyle w:val="HTMLCode"/>
          <w:sz w:val="24"/>
          <w:szCs w:val="24"/>
        </w:rPr>
        <w:t>book_name</w:t>
      </w:r>
      <w:r w:rsidRPr="00126238">
        <w:t>.</w:t>
      </w:r>
    </w:p>
    <w:p w14:paraId="525A9715" w14:textId="77777777" w:rsidR="00126238" w:rsidRPr="00126238" w:rsidRDefault="00126238" w:rsidP="00126238">
      <w:pPr>
        <w:numPr>
          <w:ilvl w:val="0"/>
          <w:numId w:val="11"/>
        </w:numPr>
        <w:spacing w:before="100" w:beforeAutospacing="1" w:after="100" w:afterAutospacing="1"/>
      </w:pPr>
      <w:r w:rsidRPr="00126238">
        <w:t xml:space="preserve">Remove </w:t>
      </w:r>
      <w:r w:rsidRPr="00126238">
        <w:rPr>
          <w:rStyle w:val="HTMLCode"/>
          <w:sz w:val="24"/>
          <w:szCs w:val="24"/>
        </w:rPr>
        <w:t>book_name</w:t>
      </w:r>
      <w:r w:rsidRPr="00126238">
        <w:t xml:space="preserve"> from </w:t>
      </w:r>
      <w:r w:rsidRPr="00126238">
        <w:rPr>
          <w:rStyle w:val="HTMLCode"/>
          <w:sz w:val="24"/>
          <w:szCs w:val="24"/>
        </w:rPr>
        <w:t>self.books</w:t>
      </w:r>
      <w:r w:rsidRPr="00126238">
        <w:t>.</w:t>
      </w:r>
    </w:p>
    <w:p w14:paraId="7862E99A" w14:textId="77777777" w:rsidR="00126238" w:rsidRPr="00126238" w:rsidRDefault="00126238" w:rsidP="00126238">
      <w:pPr>
        <w:numPr>
          <w:ilvl w:val="0"/>
          <w:numId w:val="10"/>
        </w:numPr>
        <w:spacing w:before="100" w:beforeAutospacing="1" w:after="100" w:afterAutospacing="1"/>
      </w:pPr>
      <w:r w:rsidRPr="00126238">
        <w:t>Print a confirmation message with return date.</w:t>
      </w:r>
    </w:p>
    <w:p w14:paraId="4327CD88" w14:textId="625E5711" w:rsidR="00126238" w:rsidRPr="00126238" w:rsidRDefault="00126238" w:rsidP="00126238">
      <w:pPr>
        <w:numPr>
          <w:ilvl w:val="0"/>
          <w:numId w:val="10"/>
        </w:numPr>
        <w:spacing w:before="100" w:beforeAutospacing="1" w:after="100" w:afterAutospacing="1"/>
        <w:rPr>
          <w:rFonts w:ascii="Courier New" w:hAnsi="Courier New" w:cs="Courier New"/>
        </w:rPr>
      </w:pPr>
      <w:r w:rsidRPr="00126238">
        <w:t xml:space="preserve">Return </w:t>
      </w:r>
      <w:r w:rsidRPr="00126238">
        <w:rPr>
          <w:rStyle w:val="HTMLCode"/>
          <w:sz w:val="24"/>
          <w:szCs w:val="24"/>
        </w:rPr>
        <w:t>return_date</w:t>
      </w:r>
    </w:p>
    <w:p w14:paraId="6904BCC9" w14:textId="77777777" w:rsidR="00126238" w:rsidRPr="00126238" w:rsidRDefault="00126238" w:rsidP="00126238">
      <w:pPr>
        <w:spacing w:before="100" w:beforeAutospacing="1" w:after="100" w:afterAutospacing="1"/>
        <w:rPr>
          <w:b/>
          <w:bCs/>
        </w:rPr>
      </w:pPr>
      <w:r w:rsidRPr="00126238">
        <w:rPr>
          <w:b/>
          <w:bCs/>
        </w:rPr>
        <w:t>If no:</w:t>
      </w:r>
    </w:p>
    <w:p w14:paraId="75CB57D0" w14:textId="77777777" w:rsidR="00126238" w:rsidRPr="00126238" w:rsidRDefault="00126238" w:rsidP="00126238">
      <w:pPr>
        <w:numPr>
          <w:ilvl w:val="0"/>
          <w:numId w:val="9"/>
        </w:numPr>
        <w:spacing w:before="100" w:beforeAutospacing="1" w:after="100" w:afterAutospacing="1"/>
      </w:pPr>
      <w:r w:rsidRPr="00126238">
        <w:lastRenderedPageBreak/>
        <w:t>Print a message indicating the book is not currently borrowed.</w:t>
      </w:r>
    </w:p>
    <w:p w14:paraId="14F4BCE1" w14:textId="77777777" w:rsidR="00126238" w:rsidRPr="00126238" w:rsidRDefault="00126238" w:rsidP="00126238">
      <w:pPr>
        <w:pStyle w:val="NormalWeb"/>
      </w:pPr>
      <w:r w:rsidRPr="00126238">
        <w:rPr>
          <w:rStyle w:val="HTMLCode"/>
          <w:b/>
          <w:bCs/>
          <w:sz w:val="24"/>
          <w:szCs w:val="24"/>
        </w:rPr>
        <w:t>get_return_date</w:t>
      </w:r>
      <w:r w:rsidRPr="00126238">
        <w:rPr>
          <w:rStyle w:val="Strong"/>
        </w:rPr>
        <w:t xml:space="preserve"> method</w:t>
      </w:r>
      <w:r w:rsidRPr="00126238">
        <w:t>:</w:t>
      </w:r>
    </w:p>
    <w:p w14:paraId="0BFEB006" w14:textId="77777777" w:rsidR="00126238" w:rsidRPr="00126238" w:rsidRDefault="00126238" w:rsidP="00126238">
      <w:pPr>
        <w:numPr>
          <w:ilvl w:val="0"/>
          <w:numId w:val="8"/>
        </w:numPr>
        <w:spacing w:before="100" w:beforeAutospacing="1" w:after="100" w:afterAutospacing="1"/>
      </w:pPr>
      <w:r w:rsidRPr="00126238">
        <w:t>Returns the current date plus a fixed timedelta of 14 days, representing the return date for borrowed books.</w:t>
      </w:r>
    </w:p>
    <w:p w14:paraId="44B39711" w14:textId="77777777" w:rsidR="00126238" w:rsidRPr="00126238" w:rsidRDefault="00126238" w:rsidP="00126238">
      <w:pPr>
        <w:pStyle w:val="NormalWeb"/>
      </w:pPr>
      <w:r w:rsidRPr="00126238">
        <w:rPr>
          <w:rStyle w:val="HTMLCode"/>
          <w:b/>
          <w:bCs/>
          <w:sz w:val="24"/>
          <w:szCs w:val="24"/>
        </w:rPr>
        <w:t>display_books</w:t>
      </w:r>
      <w:r w:rsidRPr="00126238">
        <w:rPr>
          <w:rStyle w:val="Strong"/>
        </w:rPr>
        <w:t xml:space="preserve"> method</w:t>
      </w:r>
      <w:r w:rsidRPr="00126238">
        <w:t>:</w:t>
      </w:r>
    </w:p>
    <w:p w14:paraId="38B74C8E" w14:textId="77777777" w:rsidR="00126238" w:rsidRPr="00126238" w:rsidRDefault="00126238" w:rsidP="00126238">
      <w:pPr>
        <w:numPr>
          <w:ilvl w:val="0"/>
          <w:numId w:val="7"/>
        </w:numPr>
        <w:spacing w:before="100" w:beforeAutospacing="1" w:after="100" w:afterAutospacing="1"/>
      </w:pPr>
      <w:r w:rsidRPr="00126238">
        <w:t xml:space="preserve">Print the list of books available in </w:t>
      </w:r>
      <w:r w:rsidRPr="00126238">
        <w:rPr>
          <w:rStyle w:val="HTMLCode"/>
          <w:sz w:val="24"/>
          <w:szCs w:val="24"/>
        </w:rPr>
        <w:t>self.books</w:t>
      </w:r>
      <w:r w:rsidRPr="00126238">
        <w:t xml:space="preserve"> along with their authors.</w:t>
      </w:r>
    </w:p>
    <w:p w14:paraId="6B00B435" w14:textId="77777777" w:rsidR="00126238" w:rsidRPr="00126238" w:rsidRDefault="00126238" w:rsidP="00126238">
      <w:pPr>
        <w:pStyle w:val="NormalWeb"/>
      </w:pPr>
      <w:r w:rsidRPr="00E00A67">
        <w:rPr>
          <w:rStyle w:val="HTMLCode"/>
          <w:b/>
          <w:bCs/>
          <w:sz w:val="24"/>
          <w:szCs w:val="24"/>
        </w:rPr>
        <w:t>display_borrowed_books</w:t>
      </w:r>
      <w:r w:rsidRPr="00E00A67">
        <w:rPr>
          <w:rStyle w:val="Strong"/>
          <w:b w:val="0"/>
          <w:bCs w:val="0"/>
        </w:rPr>
        <w:t xml:space="preserve"> method</w:t>
      </w:r>
      <w:r w:rsidRPr="00126238">
        <w:t>:</w:t>
      </w:r>
    </w:p>
    <w:p w14:paraId="150E402E" w14:textId="77777777" w:rsidR="00126238" w:rsidRPr="00126238" w:rsidRDefault="00126238" w:rsidP="00126238">
      <w:pPr>
        <w:numPr>
          <w:ilvl w:val="0"/>
          <w:numId w:val="6"/>
        </w:numPr>
        <w:spacing w:before="100" w:beforeAutospacing="1" w:after="100" w:afterAutospacing="1"/>
      </w:pPr>
      <w:r w:rsidRPr="00126238">
        <w:t xml:space="preserve">Print the list of books currently borrowed from </w:t>
      </w:r>
      <w:r w:rsidRPr="00126238">
        <w:rPr>
          <w:rStyle w:val="HTMLCode"/>
          <w:sz w:val="24"/>
          <w:szCs w:val="24"/>
        </w:rPr>
        <w:t>self.borrowed_books</w:t>
      </w:r>
      <w:r w:rsidRPr="00126238">
        <w:t xml:space="preserve"> along with borrower names and return dates.</w:t>
      </w:r>
    </w:p>
    <w:p w14:paraId="5EC0DFFA" w14:textId="400394DF" w:rsidR="00126238" w:rsidRPr="00126238" w:rsidRDefault="00126238" w:rsidP="00126238">
      <w:pPr>
        <w:pStyle w:val="NormalWeb"/>
      </w:pPr>
      <w:r w:rsidRPr="00126238">
        <w:rPr>
          <w:rStyle w:val="Strong"/>
        </w:rPr>
        <w:t>Main Function (</w:t>
      </w:r>
      <w:r w:rsidRPr="00126238">
        <w:rPr>
          <w:rStyle w:val="HTMLCode"/>
          <w:sz w:val="24"/>
          <w:szCs w:val="24"/>
        </w:rPr>
        <w:t>main</w:t>
      </w:r>
      <w:r w:rsidRPr="00126238">
        <w:rPr>
          <w:rStyle w:val="Strong"/>
        </w:rPr>
        <w:t>)</w:t>
      </w:r>
      <w:r w:rsidRPr="00126238">
        <w:t>:</w:t>
      </w:r>
    </w:p>
    <w:p w14:paraId="285D6DA9" w14:textId="77777777" w:rsidR="00126238" w:rsidRPr="00126238" w:rsidRDefault="00126238" w:rsidP="00126238">
      <w:pPr>
        <w:numPr>
          <w:ilvl w:val="0"/>
          <w:numId w:val="5"/>
        </w:numPr>
        <w:spacing w:before="100" w:beforeAutospacing="1" w:after="100" w:afterAutospacing="1"/>
      </w:pPr>
      <w:r w:rsidRPr="00126238">
        <w:t xml:space="preserve">Create an instance of </w:t>
      </w:r>
      <w:r w:rsidRPr="00126238">
        <w:rPr>
          <w:rStyle w:val="HTMLCode"/>
          <w:sz w:val="24"/>
          <w:szCs w:val="24"/>
        </w:rPr>
        <w:t>Library</w:t>
      </w:r>
      <w:r w:rsidRPr="00126238">
        <w:t>.</w:t>
      </w:r>
    </w:p>
    <w:p w14:paraId="2344BF31" w14:textId="77777777" w:rsidR="00126238" w:rsidRPr="00126238" w:rsidRDefault="00126238" w:rsidP="00126238">
      <w:pPr>
        <w:numPr>
          <w:ilvl w:val="0"/>
          <w:numId w:val="5"/>
        </w:numPr>
        <w:spacing w:before="100" w:beforeAutospacing="1" w:after="100" w:afterAutospacing="1"/>
      </w:pPr>
      <w:r w:rsidRPr="00126238">
        <w:t>Use a loop to repeatedly display a menu of options and handle user input:</w:t>
      </w:r>
    </w:p>
    <w:p w14:paraId="1F6789A1" w14:textId="1AC0CFF4" w:rsidR="00126238" w:rsidRPr="00126238" w:rsidRDefault="00126238" w:rsidP="00126238">
      <w:pPr>
        <w:numPr>
          <w:ilvl w:val="0"/>
          <w:numId w:val="5"/>
        </w:numPr>
        <w:spacing w:before="100" w:beforeAutospacing="1" w:after="100" w:afterAutospacing="1"/>
      </w:pPr>
      <w:r w:rsidRPr="00126238">
        <w:t>available books.</w:t>
      </w:r>
    </w:p>
    <w:p w14:paraId="62179C42" w14:textId="77777777" w:rsidR="00126238" w:rsidRPr="00126238" w:rsidRDefault="00126238" w:rsidP="00126238">
      <w:pPr>
        <w:numPr>
          <w:ilvl w:val="0"/>
          <w:numId w:val="5"/>
        </w:numPr>
        <w:spacing w:before="100" w:beforeAutospacing="1" w:after="100" w:afterAutospacing="1"/>
      </w:pPr>
      <w:r w:rsidRPr="00126238">
        <w:t>Borrow a book (prompt for book name and borrower name).</w:t>
      </w:r>
    </w:p>
    <w:p w14:paraId="3ED287B6" w14:textId="77777777" w:rsidR="00126238" w:rsidRPr="00126238" w:rsidRDefault="00126238" w:rsidP="00126238">
      <w:pPr>
        <w:numPr>
          <w:ilvl w:val="0"/>
          <w:numId w:val="5"/>
        </w:numPr>
        <w:spacing w:before="100" w:beforeAutospacing="1" w:after="100" w:afterAutospacing="1"/>
      </w:pPr>
      <w:r w:rsidRPr="00126238">
        <w:t>Return a book (prompt for book name).</w:t>
      </w:r>
    </w:p>
    <w:p w14:paraId="2DAD34FF" w14:textId="77777777" w:rsidR="00126238" w:rsidRPr="00126238" w:rsidRDefault="00126238" w:rsidP="00126238">
      <w:pPr>
        <w:numPr>
          <w:ilvl w:val="0"/>
          <w:numId w:val="5"/>
        </w:numPr>
        <w:spacing w:before="100" w:beforeAutospacing="1" w:after="100" w:afterAutospacing="1"/>
      </w:pPr>
      <w:r w:rsidRPr="00126238">
        <w:t>Display borrowed books.</w:t>
      </w:r>
    </w:p>
    <w:p w14:paraId="68D6F958" w14:textId="77777777" w:rsidR="00126238" w:rsidRPr="00126238" w:rsidRDefault="00126238" w:rsidP="00126238">
      <w:pPr>
        <w:numPr>
          <w:ilvl w:val="0"/>
          <w:numId w:val="5"/>
        </w:numPr>
        <w:spacing w:before="100" w:beforeAutospacing="1" w:after="100" w:afterAutospacing="1"/>
      </w:pPr>
      <w:r w:rsidRPr="00126238">
        <w:t>Exit the program.</w:t>
      </w:r>
    </w:p>
    <w:p w14:paraId="21A0347D" w14:textId="77777777" w:rsidR="00126238" w:rsidRPr="00126238" w:rsidRDefault="00126238" w:rsidP="00126238">
      <w:pPr>
        <w:spacing w:before="100" w:beforeAutospacing="1" w:after="100" w:afterAutospacing="1"/>
      </w:pPr>
    </w:p>
    <w:p w14:paraId="4A05FE55" w14:textId="31D43B02" w:rsidR="00F26272" w:rsidRDefault="00F26272" w:rsidP="00F26272">
      <w:pPr>
        <w:jc w:val="both"/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 xml:space="preserve">  </w:t>
      </w:r>
    </w:p>
    <w:p w14:paraId="21B6B5F7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22A045A5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>Solution/ Program Implementation:</w:t>
      </w:r>
    </w:p>
    <w:p w14:paraId="799C9425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11EDDD70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16FF18DC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>from datetime import datetime, timedelta</w:t>
      </w:r>
    </w:p>
    <w:p w14:paraId="53695D54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</w:p>
    <w:p w14:paraId="0C2E3C35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>class Library:</w:t>
      </w:r>
    </w:p>
    <w:p w14:paraId="64C864D0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def _init_(self):</w:t>
      </w:r>
    </w:p>
    <w:p w14:paraId="76D07C2A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self.books = {</w:t>
      </w:r>
    </w:p>
    <w:p w14:paraId="37385A15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"Python Programming": "John Smith",</w:t>
      </w:r>
    </w:p>
    <w:p w14:paraId="07E4B72B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"Introduction to Machine Learning": "Jane Doe",</w:t>
      </w:r>
    </w:p>
    <w:p w14:paraId="6C53906F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"Data Structures and Algorithms": "Alice Johnson"</w:t>
      </w:r>
    </w:p>
    <w:p w14:paraId="5CD8EBC8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}</w:t>
      </w:r>
    </w:p>
    <w:p w14:paraId="08DA426F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self.borrowed_books = {}</w:t>
      </w:r>
    </w:p>
    <w:p w14:paraId="38334995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</w:p>
    <w:p w14:paraId="229AA7E1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def borrow_book(self, book_name, borrower_name):</w:t>
      </w:r>
    </w:p>
    <w:p w14:paraId="222738E8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if book_name in self.books:</w:t>
      </w:r>
    </w:p>
    <w:p w14:paraId="55BEF1C6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return_date = self.get_return_date()</w:t>
      </w:r>
    </w:p>
    <w:p w14:paraId="194E1C70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self.borrowed_books[book_name] = (borrower_name, return_date)</w:t>
      </w:r>
    </w:p>
    <w:p w14:paraId="64A5B08E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lastRenderedPageBreak/>
        <w:t xml:space="preserve">            del self.books[book_name]</w:t>
      </w:r>
    </w:p>
    <w:p w14:paraId="43731672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print(f"Book '{book_name}' borrowed by {borrower_name}. Return by: {return_date}.")</w:t>
      </w:r>
    </w:p>
    <w:p w14:paraId="3130EB9B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return return_date</w:t>
      </w:r>
    </w:p>
    <w:p w14:paraId="3CCB6B21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else:</w:t>
      </w:r>
    </w:p>
    <w:p w14:paraId="62D9B850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print(f"Book '{book_name}' not available in the library.")</w:t>
      </w:r>
    </w:p>
    <w:p w14:paraId="5580C168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return None</w:t>
      </w:r>
    </w:p>
    <w:p w14:paraId="4788A5A5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</w:p>
    <w:p w14:paraId="6047963D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def return_book(self, book_name):</w:t>
      </w:r>
    </w:p>
    <w:p w14:paraId="355B8032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if book_name in self.borrowed_books:</w:t>
      </w:r>
    </w:p>
    <w:p w14:paraId="1251D66F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self.books[book_name] = self.borrowed_books[book_name][0]</w:t>
      </w:r>
    </w:p>
    <w:p w14:paraId="689C12C0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del self.borrowed_books[book_name]</w:t>
      </w:r>
    </w:p>
    <w:p w14:paraId="468832F4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print(f"Book '{book_name}' returned successfully.")</w:t>
      </w:r>
    </w:p>
    <w:p w14:paraId="7217A75C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else:</w:t>
      </w:r>
    </w:p>
    <w:p w14:paraId="107C63C5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print(f"Book '{book_name}' is not currently borrowed.")</w:t>
      </w:r>
    </w:p>
    <w:p w14:paraId="0F0C2D0C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</w:p>
    <w:p w14:paraId="6128ECD7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def get_return_date(self):</w:t>
      </w:r>
    </w:p>
    <w:p w14:paraId="7A12D8E1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# Assuming a fixed return date of 14 days from the borrowing date</w:t>
      </w:r>
    </w:p>
    <w:p w14:paraId="40173BB4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return datetime.now() + timedelta(days=14)</w:t>
      </w:r>
    </w:p>
    <w:p w14:paraId="565A4DEB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</w:p>
    <w:p w14:paraId="616C0EEE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def display_books(self):</w:t>
      </w:r>
    </w:p>
    <w:p w14:paraId="0985A325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print("Books available in the library:")</w:t>
      </w:r>
    </w:p>
    <w:p w14:paraId="66D07E62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for book, author in self.books.items():</w:t>
      </w:r>
    </w:p>
    <w:p w14:paraId="678D5B6D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print(f"{book} by {author}")</w:t>
      </w:r>
    </w:p>
    <w:p w14:paraId="34F95F08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</w:p>
    <w:p w14:paraId="5DBF881A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def display_borrowed_books(self):</w:t>
      </w:r>
    </w:p>
    <w:p w14:paraId="17D53141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print("Books currently borrowed:")</w:t>
      </w:r>
    </w:p>
    <w:p w14:paraId="68CF3BFD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for book, (borrower, return_date) in self.borrowed_books.items():</w:t>
      </w:r>
    </w:p>
    <w:p w14:paraId="713D4DA5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print(f"{book} borrowed by {borrower}. Return by: {return_date.strftime('%Y-%m-%d')}")</w:t>
      </w:r>
    </w:p>
    <w:p w14:paraId="57D8B2FE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</w:p>
    <w:p w14:paraId="2F57A473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>def main():</w:t>
      </w:r>
    </w:p>
    <w:p w14:paraId="504C9203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library = Library()</w:t>
      </w:r>
    </w:p>
    <w:p w14:paraId="248A6CCF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while True:</w:t>
      </w:r>
    </w:p>
    <w:p w14:paraId="6D7D145E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print("\n1. Display available books\n2. Borrow a book\n3. Return a book\n4. Display borrowed books\n5. Exit")</w:t>
      </w:r>
    </w:p>
    <w:p w14:paraId="72834BD0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choice = input("Enter your choice: ")</w:t>
      </w:r>
    </w:p>
    <w:p w14:paraId="32005988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</w:p>
    <w:p w14:paraId="527790B2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if choice == '1':</w:t>
      </w:r>
    </w:p>
    <w:p w14:paraId="4FF6D1C8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library.display_books()</w:t>
      </w:r>
    </w:p>
    <w:p w14:paraId="4ADACCAF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elif choice == '2':</w:t>
      </w:r>
    </w:p>
    <w:p w14:paraId="46EB260C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book_name = input("Enter the name of the book you want to borrow: ")</w:t>
      </w:r>
    </w:p>
    <w:p w14:paraId="461F7758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borrower_name = input("Enter your name: ")</w:t>
      </w:r>
    </w:p>
    <w:p w14:paraId="403254C5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return_date = library.borrow_book(book_name, borrower_name)</w:t>
      </w:r>
    </w:p>
    <w:p w14:paraId="65EACF53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if return_date:</w:t>
      </w:r>
    </w:p>
    <w:p w14:paraId="7C20811C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    print(f"Return by: {return_date.strftime('%Y-%m-%d')}")</w:t>
      </w:r>
    </w:p>
    <w:p w14:paraId="060606D6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elif choice == '3':</w:t>
      </w:r>
    </w:p>
    <w:p w14:paraId="3040F65E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book_name = input("Enter the name of the book you want to return: ")</w:t>
      </w:r>
    </w:p>
    <w:p w14:paraId="47383795" w14:textId="77777777" w:rsidR="00F26272" w:rsidRPr="00126238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lastRenderedPageBreak/>
        <w:t xml:space="preserve">            library.return_book(book_name)</w:t>
      </w:r>
    </w:p>
    <w:p w14:paraId="52B93B40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elif choice == '4':</w:t>
      </w:r>
    </w:p>
    <w:p w14:paraId="2722E436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library.display_borrowed_books()</w:t>
      </w:r>
    </w:p>
    <w:p w14:paraId="0099BCEB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elif choice == '5':</w:t>
      </w:r>
    </w:p>
    <w:p w14:paraId="24F139EC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print("Exiting the program. Goodbye!")</w:t>
      </w:r>
    </w:p>
    <w:p w14:paraId="5547CF34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break</w:t>
      </w:r>
    </w:p>
    <w:p w14:paraId="3EE4D346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else:</w:t>
      </w:r>
    </w:p>
    <w:p w14:paraId="6B89EA43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        print("Invalid choice. Please try again.")</w:t>
      </w:r>
    </w:p>
    <w:p w14:paraId="24ECF145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</w:p>
    <w:p w14:paraId="30F0B152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</w:p>
    <w:p w14:paraId="1CCF54AF" w14:textId="77777777" w:rsidR="00F26272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>if _name_ == "_main_":</w:t>
      </w:r>
    </w:p>
    <w:p w14:paraId="6D54BEB8" w14:textId="58F07266" w:rsidR="006F42E3" w:rsidRPr="00F26272" w:rsidRDefault="00F26272" w:rsidP="00F26272">
      <w:pPr>
        <w:jc w:val="both"/>
        <w:rPr>
          <w:rFonts w:ascii="Tahoma" w:eastAsia="SimSun" w:hAnsi="Tahoma" w:cs="Tahoma"/>
          <w:bCs/>
        </w:rPr>
      </w:pPr>
      <w:r w:rsidRPr="00F26272">
        <w:rPr>
          <w:rFonts w:ascii="Tahoma" w:eastAsia="SimSun" w:hAnsi="Tahoma" w:cs="Tahoma"/>
          <w:bCs/>
        </w:rPr>
        <w:t xml:space="preserve">    main()</w:t>
      </w:r>
    </w:p>
    <w:p w14:paraId="6725790D" w14:textId="77777777" w:rsidR="006F42E3" w:rsidRPr="00F26272" w:rsidRDefault="006F42E3" w:rsidP="006F42E3">
      <w:pPr>
        <w:jc w:val="both"/>
        <w:rPr>
          <w:rFonts w:ascii="Tahoma" w:eastAsia="SimSun" w:hAnsi="Tahoma" w:cs="Tahoma"/>
          <w:bCs/>
        </w:rPr>
      </w:pPr>
    </w:p>
    <w:p w14:paraId="23A1CA41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10D8F3FC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6E14D240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7AD56BC4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  <w:r>
        <w:rPr>
          <w:rFonts w:ascii="Tahoma" w:eastAsia="SimSun" w:hAnsi="Tahoma" w:cs="Tahoma"/>
          <w:b/>
        </w:rPr>
        <w:t>Conclusion:</w:t>
      </w:r>
    </w:p>
    <w:p w14:paraId="19CF0B77" w14:textId="77777777" w:rsidR="00126238" w:rsidRDefault="00126238" w:rsidP="006F42E3">
      <w:pPr>
        <w:jc w:val="both"/>
        <w:rPr>
          <w:rFonts w:ascii="Tahoma" w:eastAsia="SimSun" w:hAnsi="Tahoma" w:cs="Tahoma"/>
          <w:b/>
        </w:rPr>
      </w:pPr>
    </w:p>
    <w:p w14:paraId="6D29B028" w14:textId="77777777" w:rsidR="00126238" w:rsidRDefault="00126238" w:rsidP="00126238">
      <w:pPr>
        <w:numPr>
          <w:ilvl w:val="0"/>
          <w:numId w:val="15"/>
        </w:numPr>
        <w:jc w:val="both"/>
        <w:rPr>
          <w:rFonts w:ascii="Tahoma" w:eastAsia="SimSun" w:hAnsi="Tahoma" w:cs="Tahoma"/>
          <w:bCs/>
        </w:rPr>
      </w:pPr>
      <w:r w:rsidRPr="00126238">
        <w:rPr>
          <w:rFonts w:ascii="Tahoma" w:eastAsia="SimSun" w:hAnsi="Tahoma" w:cs="Tahoma"/>
          <w:bCs/>
        </w:rPr>
        <w:t xml:space="preserve">In conclusion, while this library management system code serves as a solid foundation for managing books in a small library setting, it represents a starting point rather than a comprehensive solution. </w:t>
      </w:r>
    </w:p>
    <w:p w14:paraId="0E7A1F1D" w14:textId="77777777" w:rsidR="00126238" w:rsidRDefault="00126238" w:rsidP="00126238">
      <w:pPr>
        <w:numPr>
          <w:ilvl w:val="0"/>
          <w:numId w:val="15"/>
        </w:numPr>
        <w:jc w:val="both"/>
        <w:rPr>
          <w:rFonts w:ascii="Tahoma" w:eastAsia="SimSun" w:hAnsi="Tahoma" w:cs="Tahoma"/>
          <w:bCs/>
        </w:rPr>
      </w:pPr>
      <w:r w:rsidRPr="00126238">
        <w:rPr>
          <w:rFonts w:ascii="Tahoma" w:eastAsia="SimSun" w:hAnsi="Tahoma" w:cs="Tahoma"/>
          <w:bCs/>
        </w:rPr>
        <w:t xml:space="preserve">Its clear structure, effective use of Python's datetime module, and user-friendly interface make it suitable for educational purposes or small-scale applications where managing a modest collection of books is required. </w:t>
      </w:r>
    </w:p>
    <w:p w14:paraId="3B353E75" w14:textId="7357E85D" w:rsidR="00126238" w:rsidRPr="00126238" w:rsidRDefault="00126238" w:rsidP="00126238">
      <w:pPr>
        <w:numPr>
          <w:ilvl w:val="0"/>
          <w:numId w:val="15"/>
        </w:numPr>
        <w:jc w:val="both"/>
        <w:rPr>
          <w:rFonts w:ascii="Tahoma" w:eastAsia="SimSun" w:hAnsi="Tahoma" w:cs="Tahoma"/>
          <w:bCs/>
        </w:rPr>
      </w:pPr>
      <w:r w:rsidRPr="00126238">
        <w:rPr>
          <w:rFonts w:ascii="Tahoma" w:eastAsia="SimSun" w:hAnsi="Tahoma" w:cs="Tahoma"/>
          <w:bCs/>
        </w:rPr>
        <w:t>Further development could expand its capabilities to meet specific operational needs of larger or more diverse libraries.</w:t>
      </w:r>
    </w:p>
    <w:p w14:paraId="32481D6C" w14:textId="77777777" w:rsidR="00126238" w:rsidRDefault="00126238" w:rsidP="00126238">
      <w:pPr>
        <w:numPr>
          <w:ilvl w:val="0"/>
          <w:numId w:val="15"/>
        </w:numPr>
        <w:jc w:val="both"/>
        <w:rPr>
          <w:rFonts w:ascii="Tahoma" w:eastAsia="SimSun" w:hAnsi="Tahoma" w:cs="Tahoma"/>
          <w:bCs/>
        </w:rPr>
      </w:pPr>
      <w:r>
        <w:rPr>
          <w:rFonts w:ascii="Tahoma" w:eastAsia="SimSun" w:hAnsi="Tahoma" w:cs="Tahoma"/>
          <w:bCs/>
        </w:rPr>
        <w:t>T</w:t>
      </w:r>
      <w:r w:rsidRPr="00126238">
        <w:rPr>
          <w:rFonts w:ascii="Tahoma" w:eastAsia="SimSun" w:hAnsi="Tahoma" w:cs="Tahoma"/>
          <w:bCs/>
        </w:rPr>
        <w:t xml:space="preserve">he current implementation of the library management system provides a solid foundation for basic book management, further development can enhance its functionality, scalability, and usability. </w:t>
      </w:r>
    </w:p>
    <w:p w14:paraId="1AEEE322" w14:textId="77777777" w:rsidR="00126238" w:rsidRDefault="00126238" w:rsidP="00126238">
      <w:pPr>
        <w:numPr>
          <w:ilvl w:val="0"/>
          <w:numId w:val="15"/>
        </w:numPr>
        <w:jc w:val="both"/>
        <w:rPr>
          <w:rFonts w:ascii="Tahoma" w:eastAsia="SimSun" w:hAnsi="Tahoma" w:cs="Tahoma"/>
          <w:bCs/>
        </w:rPr>
      </w:pPr>
      <w:r w:rsidRPr="00126238">
        <w:rPr>
          <w:rFonts w:ascii="Tahoma" w:eastAsia="SimSun" w:hAnsi="Tahoma" w:cs="Tahoma"/>
          <w:bCs/>
        </w:rPr>
        <w:t>These enhancements would make it suitable for larger and more diverse libraries, meeting specific operational needs while maintaining user-friendly interactions and administrative efficiency.</w:t>
      </w:r>
    </w:p>
    <w:p w14:paraId="55932915" w14:textId="20F69651" w:rsidR="00126238" w:rsidRPr="00126238" w:rsidRDefault="00126238" w:rsidP="00126238">
      <w:pPr>
        <w:numPr>
          <w:ilvl w:val="0"/>
          <w:numId w:val="15"/>
        </w:numPr>
        <w:jc w:val="both"/>
        <w:rPr>
          <w:rFonts w:ascii="Tahoma" w:eastAsia="SimSun" w:hAnsi="Tahoma" w:cs="Tahoma"/>
          <w:bCs/>
        </w:rPr>
      </w:pPr>
      <w:r w:rsidRPr="00126238">
        <w:rPr>
          <w:rFonts w:ascii="Tahoma" w:eastAsia="SimSun" w:hAnsi="Tahoma" w:cs="Tahoma"/>
          <w:bCs/>
        </w:rPr>
        <w:t>By integrating modern technologies and addressing additional features, the system can evolve into a robust solution capable of supporting libraries in today's digital age.</w:t>
      </w:r>
    </w:p>
    <w:p w14:paraId="68942BAC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175C4DDD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4B23CBBC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374BCAD5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71B1178E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31E19C0C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372C3CC5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37242530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00B37131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7F0A149A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40C553CE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6D2CCE97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6AFE5F01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3B8F95C9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0E721391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49656975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528B87CB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4DE54BDD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709C444F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35F58189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267741E8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482832A7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492C148C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3B1D1D92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6704344A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2756FB50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4EF3EC47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7EBC2CD1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141043A4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4EFFABD7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417038F6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094617C0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p w14:paraId="6109E72E" w14:textId="77777777" w:rsidR="006F42E3" w:rsidRDefault="006F42E3" w:rsidP="006F42E3">
      <w:pPr>
        <w:jc w:val="both"/>
        <w:rPr>
          <w:rFonts w:ascii="Tahoma" w:eastAsia="SimSun" w:hAnsi="Tahoma" w:cs="Tahoma"/>
          <w:b/>
        </w:rPr>
      </w:pPr>
    </w:p>
    <w:sectPr w:rsidR="006F42E3">
      <w:pgSz w:w="11909" w:h="16834"/>
      <w:pgMar w:top="1260" w:right="1440" w:bottom="1530" w:left="1800" w:header="720" w:footer="720" w:gutter="0"/>
      <w:pgBorders>
        <w:top w:val="twistedLines1" w:sz="18" w:space="10" w:color="auto"/>
        <w:left w:val="twistedLines1" w:sz="18" w:space="10" w:color="auto"/>
        <w:bottom w:val="twistedLines1" w:sz="18" w:space="10" w:color="auto"/>
        <w:right w:val="twistedLines1" w:sz="18" w:space="1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HumstSlab712 Blk BT">
    <w:altName w:val="Bookman Old Style"/>
    <w:charset w:val="00"/>
    <w:family w:val="roman"/>
    <w:pitch w:val="default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E20CD"/>
    <w:multiLevelType w:val="hybridMultilevel"/>
    <w:tmpl w:val="37620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74A70"/>
    <w:multiLevelType w:val="multilevel"/>
    <w:tmpl w:val="F06A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F0FF7"/>
    <w:multiLevelType w:val="hybridMultilevel"/>
    <w:tmpl w:val="60446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373AA"/>
    <w:multiLevelType w:val="hybridMultilevel"/>
    <w:tmpl w:val="240AD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C4BD6"/>
    <w:multiLevelType w:val="hybridMultilevel"/>
    <w:tmpl w:val="2D1C1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A6369"/>
    <w:multiLevelType w:val="hybridMultilevel"/>
    <w:tmpl w:val="1B6EB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0285E"/>
    <w:multiLevelType w:val="hybridMultilevel"/>
    <w:tmpl w:val="9EB63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57438"/>
    <w:multiLevelType w:val="multilevel"/>
    <w:tmpl w:val="D03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4232D"/>
    <w:multiLevelType w:val="hybridMultilevel"/>
    <w:tmpl w:val="77C09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1A6FD3"/>
    <w:multiLevelType w:val="hybridMultilevel"/>
    <w:tmpl w:val="5CE8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A7005"/>
    <w:multiLevelType w:val="hybridMultilevel"/>
    <w:tmpl w:val="C97C4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E07BA"/>
    <w:multiLevelType w:val="hybridMultilevel"/>
    <w:tmpl w:val="50F2A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83BBF"/>
    <w:multiLevelType w:val="multilevel"/>
    <w:tmpl w:val="B8E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3240D"/>
    <w:multiLevelType w:val="multilevel"/>
    <w:tmpl w:val="839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D1FD3"/>
    <w:multiLevelType w:val="hybridMultilevel"/>
    <w:tmpl w:val="19D2C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030844">
    <w:abstractNumId w:val="13"/>
  </w:num>
  <w:num w:numId="2" w16cid:durableId="1431244165">
    <w:abstractNumId w:val="12"/>
  </w:num>
  <w:num w:numId="3" w16cid:durableId="731854462">
    <w:abstractNumId w:val="1"/>
  </w:num>
  <w:num w:numId="4" w16cid:durableId="1071003004">
    <w:abstractNumId w:val="7"/>
  </w:num>
  <w:num w:numId="5" w16cid:durableId="27919808">
    <w:abstractNumId w:val="10"/>
  </w:num>
  <w:num w:numId="6" w16cid:durableId="1097097678">
    <w:abstractNumId w:val="11"/>
  </w:num>
  <w:num w:numId="7" w16cid:durableId="1727486152">
    <w:abstractNumId w:val="6"/>
  </w:num>
  <w:num w:numId="8" w16cid:durableId="1585068092">
    <w:abstractNumId w:val="4"/>
  </w:num>
  <w:num w:numId="9" w16cid:durableId="1571847838">
    <w:abstractNumId w:val="9"/>
  </w:num>
  <w:num w:numId="10" w16cid:durableId="954556088">
    <w:abstractNumId w:val="0"/>
  </w:num>
  <w:num w:numId="11" w16cid:durableId="31661080">
    <w:abstractNumId w:val="14"/>
  </w:num>
  <w:num w:numId="12" w16cid:durableId="444733728">
    <w:abstractNumId w:val="3"/>
  </w:num>
  <w:num w:numId="13" w16cid:durableId="132255621">
    <w:abstractNumId w:val="2"/>
  </w:num>
  <w:num w:numId="14" w16cid:durableId="805852196">
    <w:abstractNumId w:val="5"/>
  </w:num>
  <w:num w:numId="15" w16cid:durableId="1677269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D9"/>
    <w:rsid w:val="00001DB1"/>
    <w:rsid w:val="00002C78"/>
    <w:rsid w:val="00002D45"/>
    <w:rsid w:val="00011952"/>
    <w:rsid w:val="00015C45"/>
    <w:rsid w:val="0002777D"/>
    <w:rsid w:val="00040349"/>
    <w:rsid w:val="0004124E"/>
    <w:rsid w:val="00046CBB"/>
    <w:rsid w:val="00052224"/>
    <w:rsid w:val="00054440"/>
    <w:rsid w:val="00056FAB"/>
    <w:rsid w:val="00067042"/>
    <w:rsid w:val="0009157D"/>
    <w:rsid w:val="000A4E90"/>
    <w:rsid w:val="000C21A5"/>
    <w:rsid w:val="000C31B2"/>
    <w:rsid w:val="000C4987"/>
    <w:rsid w:val="000C4BF5"/>
    <w:rsid w:val="000D7099"/>
    <w:rsid w:val="000E647B"/>
    <w:rsid w:val="000E6B6C"/>
    <w:rsid w:val="000F77FD"/>
    <w:rsid w:val="000F7987"/>
    <w:rsid w:val="00106156"/>
    <w:rsid w:val="00113E75"/>
    <w:rsid w:val="001232C6"/>
    <w:rsid w:val="00126238"/>
    <w:rsid w:val="001305F1"/>
    <w:rsid w:val="00131335"/>
    <w:rsid w:val="00132A24"/>
    <w:rsid w:val="001427A3"/>
    <w:rsid w:val="00145E3C"/>
    <w:rsid w:val="0015578B"/>
    <w:rsid w:val="00163083"/>
    <w:rsid w:val="00163254"/>
    <w:rsid w:val="001837F2"/>
    <w:rsid w:val="001B41CA"/>
    <w:rsid w:val="001B4A59"/>
    <w:rsid w:val="001C37E6"/>
    <w:rsid w:val="001D4C05"/>
    <w:rsid w:val="001D7FE5"/>
    <w:rsid w:val="001F1900"/>
    <w:rsid w:val="001F41D9"/>
    <w:rsid w:val="00215CDF"/>
    <w:rsid w:val="0024496C"/>
    <w:rsid w:val="002523DF"/>
    <w:rsid w:val="00255F2D"/>
    <w:rsid w:val="00270A06"/>
    <w:rsid w:val="0029183E"/>
    <w:rsid w:val="002A53EE"/>
    <w:rsid w:val="002B6433"/>
    <w:rsid w:val="002C5B9C"/>
    <w:rsid w:val="002D439A"/>
    <w:rsid w:val="002D4651"/>
    <w:rsid w:val="002F280A"/>
    <w:rsid w:val="002F3B61"/>
    <w:rsid w:val="002F667C"/>
    <w:rsid w:val="00301BC4"/>
    <w:rsid w:val="00303213"/>
    <w:rsid w:val="003153FB"/>
    <w:rsid w:val="00315AFC"/>
    <w:rsid w:val="0032347A"/>
    <w:rsid w:val="003366E2"/>
    <w:rsid w:val="003401D1"/>
    <w:rsid w:val="00346D77"/>
    <w:rsid w:val="003749BB"/>
    <w:rsid w:val="0038332E"/>
    <w:rsid w:val="003C3AC2"/>
    <w:rsid w:val="003D6505"/>
    <w:rsid w:val="003D744A"/>
    <w:rsid w:val="003D7679"/>
    <w:rsid w:val="003F6D76"/>
    <w:rsid w:val="00400BB6"/>
    <w:rsid w:val="004057D0"/>
    <w:rsid w:val="00424DBC"/>
    <w:rsid w:val="00433783"/>
    <w:rsid w:val="0044401B"/>
    <w:rsid w:val="00450A80"/>
    <w:rsid w:val="00457ED8"/>
    <w:rsid w:val="00485B6A"/>
    <w:rsid w:val="00485DBA"/>
    <w:rsid w:val="00492BF6"/>
    <w:rsid w:val="004A275E"/>
    <w:rsid w:val="004C117B"/>
    <w:rsid w:val="004C46CB"/>
    <w:rsid w:val="004D2614"/>
    <w:rsid w:val="004D42B9"/>
    <w:rsid w:val="004D75A9"/>
    <w:rsid w:val="004E5A3E"/>
    <w:rsid w:val="004F167A"/>
    <w:rsid w:val="004F5030"/>
    <w:rsid w:val="004F64EB"/>
    <w:rsid w:val="00504515"/>
    <w:rsid w:val="00506278"/>
    <w:rsid w:val="00523AD5"/>
    <w:rsid w:val="00524034"/>
    <w:rsid w:val="005268F4"/>
    <w:rsid w:val="00537DB2"/>
    <w:rsid w:val="0054579B"/>
    <w:rsid w:val="0056399B"/>
    <w:rsid w:val="005812BF"/>
    <w:rsid w:val="00582FC5"/>
    <w:rsid w:val="005A3763"/>
    <w:rsid w:val="005D5A60"/>
    <w:rsid w:val="005D6902"/>
    <w:rsid w:val="005E57DD"/>
    <w:rsid w:val="005E5F8D"/>
    <w:rsid w:val="00601B0E"/>
    <w:rsid w:val="00604DF6"/>
    <w:rsid w:val="00651F84"/>
    <w:rsid w:val="006633E5"/>
    <w:rsid w:val="00670EE3"/>
    <w:rsid w:val="006871CE"/>
    <w:rsid w:val="006A78C2"/>
    <w:rsid w:val="006C6AE1"/>
    <w:rsid w:val="006D22DF"/>
    <w:rsid w:val="006E534C"/>
    <w:rsid w:val="006F42E3"/>
    <w:rsid w:val="00702CCE"/>
    <w:rsid w:val="0071166A"/>
    <w:rsid w:val="0071312B"/>
    <w:rsid w:val="0072603A"/>
    <w:rsid w:val="00730CED"/>
    <w:rsid w:val="007338FA"/>
    <w:rsid w:val="0074714B"/>
    <w:rsid w:val="0075799A"/>
    <w:rsid w:val="0076097E"/>
    <w:rsid w:val="00762043"/>
    <w:rsid w:val="00774784"/>
    <w:rsid w:val="00777324"/>
    <w:rsid w:val="007848D4"/>
    <w:rsid w:val="007945D2"/>
    <w:rsid w:val="007B7358"/>
    <w:rsid w:val="007C1F13"/>
    <w:rsid w:val="007D496E"/>
    <w:rsid w:val="007E1D64"/>
    <w:rsid w:val="007F56FC"/>
    <w:rsid w:val="007F5FD1"/>
    <w:rsid w:val="00803445"/>
    <w:rsid w:val="00816926"/>
    <w:rsid w:val="00822947"/>
    <w:rsid w:val="008277A1"/>
    <w:rsid w:val="008309C5"/>
    <w:rsid w:val="008406DE"/>
    <w:rsid w:val="0086535D"/>
    <w:rsid w:val="00866B49"/>
    <w:rsid w:val="00886406"/>
    <w:rsid w:val="00892818"/>
    <w:rsid w:val="00897AC3"/>
    <w:rsid w:val="008A4A65"/>
    <w:rsid w:val="008B0FF9"/>
    <w:rsid w:val="008C5615"/>
    <w:rsid w:val="008E7704"/>
    <w:rsid w:val="008F7FD7"/>
    <w:rsid w:val="00910AC2"/>
    <w:rsid w:val="00913623"/>
    <w:rsid w:val="0092506E"/>
    <w:rsid w:val="00925F16"/>
    <w:rsid w:val="009432AB"/>
    <w:rsid w:val="00946520"/>
    <w:rsid w:val="0095272A"/>
    <w:rsid w:val="00953A30"/>
    <w:rsid w:val="0098311B"/>
    <w:rsid w:val="009845F6"/>
    <w:rsid w:val="00991C2E"/>
    <w:rsid w:val="009A6F70"/>
    <w:rsid w:val="009B017E"/>
    <w:rsid w:val="009B2344"/>
    <w:rsid w:val="009C7219"/>
    <w:rsid w:val="009E352F"/>
    <w:rsid w:val="009F0E4F"/>
    <w:rsid w:val="009F5916"/>
    <w:rsid w:val="00A00189"/>
    <w:rsid w:val="00A177B3"/>
    <w:rsid w:val="00A2006E"/>
    <w:rsid w:val="00A44BF4"/>
    <w:rsid w:val="00A51460"/>
    <w:rsid w:val="00A66B5B"/>
    <w:rsid w:val="00A77663"/>
    <w:rsid w:val="00A935BB"/>
    <w:rsid w:val="00A9414C"/>
    <w:rsid w:val="00AB4339"/>
    <w:rsid w:val="00AB4796"/>
    <w:rsid w:val="00AB6FC8"/>
    <w:rsid w:val="00AC26F7"/>
    <w:rsid w:val="00AC5444"/>
    <w:rsid w:val="00AD0345"/>
    <w:rsid w:val="00AD23B0"/>
    <w:rsid w:val="00AD6B98"/>
    <w:rsid w:val="00AE6E7E"/>
    <w:rsid w:val="00AF588C"/>
    <w:rsid w:val="00B01E3F"/>
    <w:rsid w:val="00B061AC"/>
    <w:rsid w:val="00B118DB"/>
    <w:rsid w:val="00B543F2"/>
    <w:rsid w:val="00B71FDE"/>
    <w:rsid w:val="00B8051E"/>
    <w:rsid w:val="00B9364F"/>
    <w:rsid w:val="00BA3A69"/>
    <w:rsid w:val="00BA7733"/>
    <w:rsid w:val="00BC1B71"/>
    <w:rsid w:val="00BD101F"/>
    <w:rsid w:val="00BD73A6"/>
    <w:rsid w:val="00BF308A"/>
    <w:rsid w:val="00BF3A5E"/>
    <w:rsid w:val="00C210D9"/>
    <w:rsid w:val="00C273D7"/>
    <w:rsid w:val="00C35BC1"/>
    <w:rsid w:val="00C47FC2"/>
    <w:rsid w:val="00C77526"/>
    <w:rsid w:val="00C77732"/>
    <w:rsid w:val="00C801C9"/>
    <w:rsid w:val="00C96A25"/>
    <w:rsid w:val="00CC4FD9"/>
    <w:rsid w:val="00CD3829"/>
    <w:rsid w:val="00CE69A9"/>
    <w:rsid w:val="00D0033D"/>
    <w:rsid w:val="00D06449"/>
    <w:rsid w:val="00D11070"/>
    <w:rsid w:val="00D12139"/>
    <w:rsid w:val="00D2474B"/>
    <w:rsid w:val="00D456B1"/>
    <w:rsid w:val="00D633DE"/>
    <w:rsid w:val="00D70AC3"/>
    <w:rsid w:val="00D7165C"/>
    <w:rsid w:val="00DA4176"/>
    <w:rsid w:val="00DB0B5A"/>
    <w:rsid w:val="00DB7A1A"/>
    <w:rsid w:val="00DC5475"/>
    <w:rsid w:val="00DE11F0"/>
    <w:rsid w:val="00DE1EE6"/>
    <w:rsid w:val="00DF40C7"/>
    <w:rsid w:val="00E00A67"/>
    <w:rsid w:val="00E01174"/>
    <w:rsid w:val="00E016CD"/>
    <w:rsid w:val="00E176CF"/>
    <w:rsid w:val="00E26738"/>
    <w:rsid w:val="00E330EA"/>
    <w:rsid w:val="00E373B1"/>
    <w:rsid w:val="00E406C0"/>
    <w:rsid w:val="00E46A26"/>
    <w:rsid w:val="00E46D63"/>
    <w:rsid w:val="00E576BC"/>
    <w:rsid w:val="00E6580C"/>
    <w:rsid w:val="00E9108E"/>
    <w:rsid w:val="00EB2026"/>
    <w:rsid w:val="00F054A9"/>
    <w:rsid w:val="00F10F18"/>
    <w:rsid w:val="00F2049F"/>
    <w:rsid w:val="00F26272"/>
    <w:rsid w:val="00F716AB"/>
    <w:rsid w:val="00F71E15"/>
    <w:rsid w:val="00F80EFF"/>
    <w:rsid w:val="00F9553F"/>
    <w:rsid w:val="00F95996"/>
    <w:rsid w:val="00FB0C31"/>
    <w:rsid w:val="00FB5DA2"/>
    <w:rsid w:val="00FC01D9"/>
    <w:rsid w:val="00FC75C6"/>
    <w:rsid w:val="00FE5843"/>
    <w:rsid w:val="00FE69A2"/>
    <w:rsid w:val="4B1C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2C067"/>
  <w15:chartTrackingRefBased/>
  <w15:docId w15:val="{0DF65463-E11B-408A-913B-4B04CD7F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cs="Tunga"/>
      <w:b/>
      <w:bCs/>
      <w:sz w:val="28"/>
      <w:szCs w:val="28"/>
      <w:lang w:bidi="kn-IN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pacing w:line="312" w:lineRule="auto"/>
      <w:jc w:val="center"/>
      <w:outlineLvl w:val="2"/>
    </w:pPr>
    <w:rPr>
      <w:b/>
      <w:bCs/>
      <w:sz w:val="30"/>
      <w:szCs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HumstSlab712 Blk BT" w:hAnsi="HumstSlab712 Blk BT"/>
      <w:b/>
      <w:color w:val="333399"/>
      <w:w w:val="80"/>
      <w:sz w:val="40"/>
      <w:szCs w:val="3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pPr>
      <w:keepNext/>
      <w:jc w:val="center"/>
      <w:outlineLvl w:val="5"/>
    </w:pPr>
    <w:rPr>
      <w:rFonts w:cs="Tunga"/>
      <w:b/>
      <w:bCs/>
      <w:color w:val="0000FF"/>
      <w:sz w:val="32"/>
      <w:lang w:bidi="kn-IN"/>
    </w:rPr>
  </w:style>
  <w:style w:type="paragraph" w:styleId="Heading7">
    <w:name w:val="heading 7"/>
    <w:basedOn w:val="Normal"/>
    <w:next w:val="Normal"/>
    <w:link w:val="Heading7Char"/>
    <w:qFormat/>
    <w:pPr>
      <w:keepNext/>
      <w:jc w:val="center"/>
      <w:outlineLvl w:val="6"/>
    </w:pPr>
    <w:rPr>
      <w:rFonts w:cs="Tunga"/>
      <w:b/>
      <w:sz w:val="34"/>
      <w:szCs w:val="36"/>
      <w:lang w:bidi="kn-I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rPr>
      <w:rFonts w:cs="Tunga"/>
      <w:b/>
      <w:bCs/>
      <w:color w:val="0000FF"/>
      <w:sz w:val="32"/>
      <w:szCs w:val="24"/>
      <w:lang w:bidi="kn-IN"/>
    </w:rPr>
  </w:style>
  <w:style w:type="character" w:customStyle="1" w:styleId="Heading7Char">
    <w:name w:val="Heading 7 Char"/>
    <w:link w:val="Heading7"/>
    <w:rPr>
      <w:rFonts w:cs="Tunga"/>
      <w:b/>
      <w:sz w:val="34"/>
      <w:szCs w:val="36"/>
      <w:lang w:bidi="kn-IN"/>
    </w:rPr>
  </w:style>
  <w:style w:type="paragraph" w:styleId="BodyText">
    <w:name w:val="Body Text"/>
    <w:basedOn w:val="Normal"/>
    <w:pPr>
      <w:jc w:val="center"/>
    </w:pPr>
    <w:rPr>
      <w:b/>
      <w:spacing w:val="10"/>
      <w:sz w:val="32"/>
      <w:szCs w:val="36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F26272"/>
    <w:rPr>
      <w:b/>
      <w:bCs/>
    </w:rPr>
  </w:style>
  <w:style w:type="character" w:styleId="HTMLCode">
    <w:name w:val="HTML Code"/>
    <w:uiPriority w:val="99"/>
    <w:unhideWhenUsed/>
    <w:rsid w:val="00F262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98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</vt:lpstr>
    </vt:vector>
  </TitlesOfParts>
  <Company>HOME</Company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</dc:title>
  <dc:subject/>
  <dc:creator>User</dc:creator>
  <cp:keywords/>
  <cp:lastModifiedBy>Chandan A</cp:lastModifiedBy>
  <cp:revision>2</cp:revision>
  <cp:lastPrinted>2024-07-10T12:22:00Z</cp:lastPrinted>
  <dcterms:created xsi:type="dcterms:W3CDTF">2024-07-10T12:23:00Z</dcterms:created>
  <dcterms:modified xsi:type="dcterms:W3CDTF">2024-07-10T12:23:00Z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0DCC561C16C742BE9786AD11C3D70969</vt:lpwstr>
  </property>
</Properties>
</file>