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0AF5" w:rsidRDefault="00D3105E">
      <w:r>
        <w:t>My name is Sara Ann Regi. I am a final year (UG) molecular medicine student working under the guidance of Dr. R. Jayakumar. I will be paying the registration fee for the conference once I reach University of Hyderabad at the conference site.</w:t>
      </w:r>
    </w:p>
    <w:sectPr w:rsidR="00CA0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E"/>
    <w:rsid w:val="00135533"/>
    <w:rsid w:val="00515BF6"/>
    <w:rsid w:val="00940211"/>
    <w:rsid w:val="00B620DF"/>
    <w:rsid w:val="00CA0AF5"/>
    <w:rsid w:val="00D3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CD4E8-F5CF-4565-B7E0-2B45ADB8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Sunil</dc:creator>
  <cp:keywords/>
  <dc:description/>
  <cp:lastModifiedBy>Sona Sunil</cp:lastModifiedBy>
  <cp:revision>2</cp:revision>
  <dcterms:created xsi:type="dcterms:W3CDTF">2025-01-15T12:25:00Z</dcterms:created>
  <dcterms:modified xsi:type="dcterms:W3CDTF">2025-01-15T12:25:00Z</dcterms:modified>
</cp:coreProperties>
</file>