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OW/CPR/Pune City/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Pune City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Nilesh Rajendra Mokashi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Mahendra Dilip kamble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Manisha Kisan valse Kisan Valse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₹18,000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Eighteen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