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FF85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Spring Boot JWT Auth Backend: Explanation of Each File and Purpose</w:t>
      </w:r>
    </w:p>
    <w:p w14:paraId="08E9343D" w14:textId="6049F62D" w:rsidR="00E51448" w:rsidRPr="00E51448" w:rsidRDefault="00E51448" w:rsidP="00E51448"/>
    <w:p w14:paraId="7585ADFF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1. Main Application Class</w:t>
      </w:r>
    </w:p>
    <w:p w14:paraId="1EE9EEC2" w14:textId="34F1030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JwtauthNagaApplication.java</w:t>
      </w:r>
      <w:r w:rsidRPr="00E51448">
        <w:br/>
      </w:r>
      <w:r w:rsidRPr="00E51448">
        <w:rPr>
          <w:b/>
          <w:bCs/>
        </w:rPr>
        <w:t>Purpose:</w:t>
      </w:r>
      <w:r w:rsidRPr="00E51448">
        <w:t xml:space="preserve"> Entry point for the Spring Boot application. Automatically configures beans and runs the application.</w:t>
      </w:r>
    </w:p>
    <w:p w14:paraId="0F7938E2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2. Controller Layer</w:t>
      </w:r>
    </w:p>
    <w:p w14:paraId="3887F69E" w14:textId="7777777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AuthController.java</w:t>
      </w:r>
      <w:r w:rsidRPr="00E51448">
        <w:br/>
      </w:r>
      <w:r w:rsidRPr="00E51448">
        <w:rPr>
          <w:b/>
          <w:bCs/>
        </w:rPr>
        <w:t>Purpose:</w:t>
      </w:r>
    </w:p>
    <w:p w14:paraId="530CCDEF" w14:textId="77777777" w:rsidR="00E51448" w:rsidRPr="00E51448" w:rsidRDefault="00E51448" w:rsidP="00E51448">
      <w:pPr>
        <w:numPr>
          <w:ilvl w:val="0"/>
          <w:numId w:val="1"/>
        </w:numPr>
      </w:pPr>
      <w:r w:rsidRPr="00E51448">
        <w:t>Handles HTTP POST requests for /signup and /login</w:t>
      </w:r>
    </w:p>
    <w:p w14:paraId="2D452F0E" w14:textId="77777777" w:rsidR="00E51448" w:rsidRPr="00E51448" w:rsidRDefault="00E51448" w:rsidP="00E51448">
      <w:pPr>
        <w:numPr>
          <w:ilvl w:val="0"/>
          <w:numId w:val="1"/>
        </w:numPr>
      </w:pPr>
      <w:r w:rsidRPr="00E51448">
        <w:t>Accepts request body data (JSON), validates, and sends to the service layer</w:t>
      </w:r>
    </w:p>
    <w:p w14:paraId="5416EEBB" w14:textId="7C753ADA" w:rsidR="00E51448" w:rsidRPr="00E51448" w:rsidRDefault="00E51448" w:rsidP="00E51448">
      <w:pPr>
        <w:numPr>
          <w:ilvl w:val="0"/>
          <w:numId w:val="1"/>
        </w:numPr>
      </w:pPr>
      <w:r w:rsidRPr="00E51448">
        <w:t>Returns JWT token or error response</w:t>
      </w:r>
    </w:p>
    <w:p w14:paraId="0ED15CBF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3. DTOs (Data Transfer Objects)</w:t>
      </w:r>
    </w:p>
    <w:p w14:paraId="10DFB294" w14:textId="77777777" w:rsidR="00E51448" w:rsidRPr="00E51448" w:rsidRDefault="00E51448" w:rsidP="00E51448">
      <w:r w:rsidRPr="00E51448">
        <w:rPr>
          <w:b/>
          <w:bCs/>
        </w:rPr>
        <w:t>Files:</w:t>
      </w:r>
      <w:r w:rsidRPr="00E51448">
        <w:t xml:space="preserve"> SignupRequest.java, LoginRequest.java</w:t>
      </w:r>
      <w:r w:rsidRPr="00E51448">
        <w:br/>
      </w:r>
      <w:r w:rsidRPr="00E51448">
        <w:rPr>
          <w:b/>
          <w:bCs/>
        </w:rPr>
        <w:t>Purpose:</w:t>
      </w:r>
    </w:p>
    <w:p w14:paraId="70D28B2A" w14:textId="77777777" w:rsidR="00E51448" w:rsidRPr="00E51448" w:rsidRDefault="00E51448" w:rsidP="00E51448">
      <w:pPr>
        <w:numPr>
          <w:ilvl w:val="0"/>
          <w:numId w:val="2"/>
        </w:numPr>
      </w:pPr>
      <w:r w:rsidRPr="00E51448">
        <w:t>Represent incoming request payloads for signup and login</w:t>
      </w:r>
    </w:p>
    <w:p w14:paraId="06EC3CBE" w14:textId="21BC5F07" w:rsidR="00E51448" w:rsidRPr="00E51448" w:rsidRDefault="00E51448" w:rsidP="00E51448">
      <w:pPr>
        <w:numPr>
          <w:ilvl w:val="0"/>
          <w:numId w:val="2"/>
        </w:numPr>
      </w:pPr>
      <w:r w:rsidRPr="00E51448">
        <w:t>Used to decouple the internal model (User) from external input</w:t>
      </w:r>
    </w:p>
    <w:p w14:paraId="2FE2F37B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4. Model</w:t>
      </w:r>
    </w:p>
    <w:p w14:paraId="30A380D7" w14:textId="7777777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User.java</w:t>
      </w:r>
      <w:r w:rsidRPr="00E51448">
        <w:br/>
      </w:r>
      <w:r w:rsidRPr="00E51448">
        <w:rPr>
          <w:b/>
          <w:bCs/>
        </w:rPr>
        <w:t>Purpose:</w:t>
      </w:r>
    </w:p>
    <w:p w14:paraId="0B9272B4" w14:textId="77777777" w:rsidR="00E51448" w:rsidRPr="00E51448" w:rsidRDefault="00E51448" w:rsidP="00E51448">
      <w:pPr>
        <w:numPr>
          <w:ilvl w:val="0"/>
          <w:numId w:val="3"/>
        </w:numPr>
      </w:pPr>
      <w:r w:rsidRPr="00E51448">
        <w:t>Represents a user in the database</w:t>
      </w:r>
    </w:p>
    <w:p w14:paraId="1E84517A" w14:textId="577C08FE" w:rsidR="00E51448" w:rsidRPr="00E51448" w:rsidRDefault="00E51448" w:rsidP="00E51448">
      <w:pPr>
        <w:numPr>
          <w:ilvl w:val="0"/>
          <w:numId w:val="3"/>
        </w:numPr>
      </w:pPr>
      <w:r w:rsidRPr="00E51448">
        <w:t>Mapped to a table using JPA annotations</w:t>
      </w:r>
    </w:p>
    <w:p w14:paraId="553680C6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5. Repository</w:t>
      </w:r>
    </w:p>
    <w:p w14:paraId="26F70266" w14:textId="7777777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UserRepository.java</w:t>
      </w:r>
      <w:r w:rsidRPr="00E51448">
        <w:br/>
      </w:r>
      <w:r w:rsidRPr="00E51448">
        <w:rPr>
          <w:b/>
          <w:bCs/>
        </w:rPr>
        <w:t>Purpose:</w:t>
      </w:r>
    </w:p>
    <w:p w14:paraId="6D23CE0E" w14:textId="77777777" w:rsidR="00E51448" w:rsidRPr="00E51448" w:rsidRDefault="00E51448" w:rsidP="00E51448">
      <w:pPr>
        <w:numPr>
          <w:ilvl w:val="0"/>
          <w:numId w:val="4"/>
        </w:numPr>
      </w:pPr>
      <w:r w:rsidRPr="00E51448">
        <w:t xml:space="preserve">Interface extending </w:t>
      </w:r>
      <w:proofErr w:type="spellStart"/>
      <w:r w:rsidRPr="00E51448">
        <w:t>JpaRepository</w:t>
      </w:r>
      <w:proofErr w:type="spellEnd"/>
    </w:p>
    <w:p w14:paraId="11A4E879" w14:textId="77777777" w:rsidR="00E51448" w:rsidRPr="00E51448" w:rsidRDefault="00E51448" w:rsidP="00E51448">
      <w:pPr>
        <w:numPr>
          <w:ilvl w:val="0"/>
          <w:numId w:val="4"/>
        </w:numPr>
      </w:pPr>
      <w:r w:rsidRPr="00E51448">
        <w:t>Provides CRUD operations on the User entity</w:t>
      </w:r>
    </w:p>
    <w:p w14:paraId="3C2C6BED" w14:textId="5BC11C4F" w:rsidR="00E51448" w:rsidRPr="00E51448" w:rsidRDefault="00E51448" w:rsidP="00E51448">
      <w:pPr>
        <w:numPr>
          <w:ilvl w:val="0"/>
          <w:numId w:val="4"/>
        </w:numPr>
      </w:pPr>
      <w:r w:rsidRPr="00E51448">
        <w:t>Allows querying users by email</w:t>
      </w:r>
    </w:p>
    <w:p w14:paraId="0F3535BF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6. Service Layer</w:t>
      </w:r>
    </w:p>
    <w:p w14:paraId="075BA147" w14:textId="77777777" w:rsidR="00E51448" w:rsidRPr="00E51448" w:rsidRDefault="00E51448" w:rsidP="00E51448">
      <w:r w:rsidRPr="00E51448">
        <w:rPr>
          <w:b/>
          <w:bCs/>
        </w:rPr>
        <w:lastRenderedPageBreak/>
        <w:t>File:</w:t>
      </w:r>
      <w:r w:rsidRPr="00E51448">
        <w:t xml:space="preserve"> JwtService.java</w:t>
      </w:r>
      <w:r w:rsidRPr="00E51448">
        <w:br/>
      </w:r>
      <w:r w:rsidRPr="00E51448">
        <w:rPr>
          <w:b/>
          <w:bCs/>
        </w:rPr>
        <w:t>Purpose:</w:t>
      </w:r>
    </w:p>
    <w:p w14:paraId="6146DFCE" w14:textId="77777777" w:rsidR="00E51448" w:rsidRPr="00E51448" w:rsidRDefault="00E51448" w:rsidP="00E51448">
      <w:pPr>
        <w:numPr>
          <w:ilvl w:val="0"/>
          <w:numId w:val="5"/>
        </w:numPr>
      </w:pPr>
      <w:r w:rsidRPr="00E51448">
        <w:t>Responsible for generating, parsing, and validating JWT tokens</w:t>
      </w:r>
    </w:p>
    <w:p w14:paraId="0FFEDB37" w14:textId="13FB9079" w:rsidR="00E51448" w:rsidRPr="00E51448" w:rsidRDefault="00E51448" w:rsidP="00E51448">
      <w:pPr>
        <w:numPr>
          <w:ilvl w:val="0"/>
          <w:numId w:val="5"/>
        </w:numPr>
      </w:pPr>
      <w:r w:rsidRPr="00E51448">
        <w:t>Encapsulates JWT logic (e.g., signing key, claims, expiration)</w:t>
      </w:r>
    </w:p>
    <w:p w14:paraId="3F2C8840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7. Security Configuration</w:t>
      </w:r>
    </w:p>
    <w:p w14:paraId="2A73CCBA" w14:textId="77777777" w:rsidR="00E51448" w:rsidRPr="00E51448" w:rsidRDefault="00E51448" w:rsidP="00E51448">
      <w:r w:rsidRPr="00E51448">
        <w:rPr>
          <w:b/>
          <w:bCs/>
        </w:rPr>
        <w:t>Files:</w:t>
      </w:r>
    </w:p>
    <w:p w14:paraId="3781CE5E" w14:textId="77777777" w:rsidR="00E51448" w:rsidRPr="00E51448" w:rsidRDefault="00E51448" w:rsidP="00E51448">
      <w:pPr>
        <w:numPr>
          <w:ilvl w:val="0"/>
          <w:numId w:val="6"/>
        </w:numPr>
      </w:pPr>
      <w:r w:rsidRPr="00E51448">
        <w:t>SecurityConfig.java</w:t>
      </w:r>
    </w:p>
    <w:p w14:paraId="09D6BAFA" w14:textId="77777777" w:rsidR="00E51448" w:rsidRPr="00E51448" w:rsidRDefault="00E51448" w:rsidP="00E51448">
      <w:pPr>
        <w:numPr>
          <w:ilvl w:val="0"/>
          <w:numId w:val="6"/>
        </w:numPr>
      </w:pPr>
      <w:r w:rsidRPr="00E51448">
        <w:t>JwtFilter.java</w:t>
      </w:r>
    </w:p>
    <w:p w14:paraId="0DCFBF99" w14:textId="77777777" w:rsidR="00E51448" w:rsidRPr="00E51448" w:rsidRDefault="00E51448" w:rsidP="00E51448">
      <w:pPr>
        <w:numPr>
          <w:ilvl w:val="0"/>
          <w:numId w:val="6"/>
        </w:numPr>
      </w:pPr>
      <w:r w:rsidRPr="00E51448">
        <w:t>AuthProvider.java</w:t>
      </w:r>
    </w:p>
    <w:p w14:paraId="75F5FB97" w14:textId="77777777" w:rsidR="00E51448" w:rsidRPr="00E51448" w:rsidRDefault="00E51448" w:rsidP="00E51448">
      <w:r w:rsidRPr="00E51448">
        <w:rPr>
          <w:b/>
          <w:bCs/>
        </w:rPr>
        <w:t>Purpose:</w:t>
      </w:r>
    </w:p>
    <w:p w14:paraId="78C1B3BB" w14:textId="77777777" w:rsidR="00E51448" w:rsidRPr="00E51448" w:rsidRDefault="00E51448" w:rsidP="00E51448">
      <w:pPr>
        <w:numPr>
          <w:ilvl w:val="0"/>
          <w:numId w:val="7"/>
        </w:numPr>
      </w:pPr>
      <w:proofErr w:type="spellStart"/>
      <w:r w:rsidRPr="00E51448">
        <w:rPr>
          <w:b/>
          <w:bCs/>
        </w:rPr>
        <w:t>SecurityConfig</w:t>
      </w:r>
      <w:proofErr w:type="spellEnd"/>
      <w:r w:rsidRPr="00E51448">
        <w:rPr>
          <w:b/>
          <w:bCs/>
        </w:rPr>
        <w:t>:</w:t>
      </w:r>
      <w:r w:rsidRPr="00E51448">
        <w:t xml:space="preserve"> Configures Spring Security (paths, CORS, CSRF, filters)</w:t>
      </w:r>
    </w:p>
    <w:p w14:paraId="3A191215" w14:textId="77777777" w:rsidR="00E51448" w:rsidRPr="00E51448" w:rsidRDefault="00E51448" w:rsidP="00E51448">
      <w:pPr>
        <w:numPr>
          <w:ilvl w:val="0"/>
          <w:numId w:val="7"/>
        </w:numPr>
      </w:pPr>
      <w:proofErr w:type="spellStart"/>
      <w:r w:rsidRPr="00E51448">
        <w:rPr>
          <w:b/>
          <w:bCs/>
        </w:rPr>
        <w:t>JwtFilter</w:t>
      </w:r>
      <w:proofErr w:type="spellEnd"/>
      <w:r w:rsidRPr="00E51448">
        <w:rPr>
          <w:b/>
          <w:bCs/>
        </w:rPr>
        <w:t>:</w:t>
      </w:r>
      <w:r w:rsidRPr="00E51448">
        <w:t xml:space="preserve"> Intercepts requests, checks Authorization header, validates token</w:t>
      </w:r>
    </w:p>
    <w:p w14:paraId="5C79E102" w14:textId="04C8C8E9" w:rsidR="00E51448" w:rsidRPr="00E51448" w:rsidRDefault="00E51448" w:rsidP="00E51448">
      <w:pPr>
        <w:numPr>
          <w:ilvl w:val="0"/>
          <w:numId w:val="7"/>
        </w:numPr>
      </w:pPr>
      <w:proofErr w:type="spellStart"/>
      <w:r w:rsidRPr="00E51448">
        <w:rPr>
          <w:b/>
          <w:bCs/>
        </w:rPr>
        <w:t>AuthProvider</w:t>
      </w:r>
      <w:proofErr w:type="spellEnd"/>
      <w:r w:rsidRPr="00E51448">
        <w:rPr>
          <w:b/>
          <w:bCs/>
        </w:rPr>
        <w:t>:</w:t>
      </w:r>
      <w:r w:rsidRPr="00E51448">
        <w:t xml:space="preserve"> Handles authentication based on the token and user details</w:t>
      </w:r>
    </w:p>
    <w:p w14:paraId="4AB9EC8F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8. Exception Handling (Optional)</w:t>
      </w:r>
    </w:p>
    <w:p w14:paraId="59B4F3D4" w14:textId="7777777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CustomExceptionHandler.java (if used)</w:t>
      </w:r>
      <w:r w:rsidRPr="00E51448">
        <w:br/>
      </w:r>
      <w:r w:rsidRPr="00E51448">
        <w:rPr>
          <w:b/>
          <w:bCs/>
        </w:rPr>
        <w:t>Purpose:</w:t>
      </w:r>
    </w:p>
    <w:p w14:paraId="6DE08DC3" w14:textId="72C9E50C" w:rsidR="00E51448" w:rsidRPr="00E51448" w:rsidRDefault="00E51448" w:rsidP="00E51448">
      <w:pPr>
        <w:numPr>
          <w:ilvl w:val="0"/>
          <w:numId w:val="8"/>
        </w:numPr>
      </w:pPr>
      <w:r w:rsidRPr="00E51448">
        <w:t>Centralized place to catch and handle exceptions thrown by the API</w:t>
      </w:r>
    </w:p>
    <w:p w14:paraId="5AAB635B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9. Configuration File</w:t>
      </w:r>
    </w:p>
    <w:p w14:paraId="7C0F7B16" w14:textId="7777777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</w:t>
      </w:r>
      <w:proofErr w:type="spellStart"/>
      <w:proofErr w:type="gramStart"/>
      <w:r w:rsidRPr="00E51448">
        <w:t>application.properties</w:t>
      </w:r>
      <w:proofErr w:type="spellEnd"/>
      <w:proofErr w:type="gramEnd"/>
      <w:r w:rsidRPr="00E51448">
        <w:t xml:space="preserve"> or </w:t>
      </w:r>
      <w:proofErr w:type="spellStart"/>
      <w:r w:rsidRPr="00E51448">
        <w:t>application.yml</w:t>
      </w:r>
      <w:proofErr w:type="spellEnd"/>
      <w:r w:rsidRPr="00E51448">
        <w:br/>
      </w:r>
      <w:r w:rsidRPr="00E51448">
        <w:rPr>
          <w:b/>
          <w:bCs/>
        </w:rPr>
        <w:t>Purpose:</w:t>
      </w:r>
    </w:p>
    <w:p w14:paraId="7789101C" w14:textId="734A5BBC" w:rsidR="00E51448" w:rsidRPr="00E51448" w:rsidRDefault="00E51448" w:rsidP="00E51448">
      <w:pPr>
        <w:numPr>
          <w:ilvl w:val="0"/>
          <w:numId w:val="9"/>
        </w:numPr>
      </w:pPr>
      <w:r w:rsidRPr="00E51448">
        <w:t>Configure database connection, server port, JWT expiration, etc.</w:t>
      </w:r>
    </w:p>
    <w:p w14:paraId="603C025F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10. Build Tool Configuration</w:t>
      </w:r>
    </w:p>
    <w:p w14:paraId="7933EE9E" w14:textId="77777777" w:rsidR="00E51448" w:rsidRPr="00E51448" w:rsidRDefault="00E51448" w:rsidP="00E51448">
      <w:r w:rsidRPr="00E51448">
        <w:rPr>
          <w:b/>
          <w:bCs/>
        </w:rPr>
        <w:t>File:</w:t>
      </w:r>
      <w:r w:rsidRPr="00E51448">
        <w:t xml:space="preserve"> pom.xml (for Maven) or </w:t>
      </w:r>
      <w:proofErr w:type="spellStart"/>
      <w:proofErr w:type="gramStart"/>
      <w:r w:rsidRPr="00E51448">
        <w:t>build.gradle</w:t>
      </w:r>
      <w:proofErr w:type="spellEnd"/>
      <w:proofErr w:type="gramEnd"/>
      <w:r w:rsidRPr="00E51448">
        <w:t xml:space="preserve"> (for Gradle)</w:t>
      </w:r>
      <w:r w:rsidRPr="00E51448">
        <w:br/>
      </w:r>
      <w:r w:rsidRPr="00E51448">
        <w:rPr>
          <w:b/>
          <w:bCs/>
        </w:rPr>
        <w:t>Purpose:</w:t>
      </w:r>
    </w:p>
    <w:p w14:paraId="7C9AB183" w14:textId="2425C0F7" w:rsidR="00E51448" w:rsidRPr="00E51448" w:rsidRDefault="00E51448" w:rsidP="00E51448">
      <w:pPr>
        <w:numPr>
          <w:ilvl w:val="0"/>
          <w:numId w:val="10"/>
        </w:numPr>
      </w:pPr>
      <w:r w:rsidRPr="00E51448">
        <w:t xml:space="preserve">Manage dependencies like Spring Boot Starter Web, Security, JPA, </w:t>
      </w:r>
      <w:proofErr w:type="spellStart"/>
      <w:r w:rsidRPr="00E51448">
        <w:t>jjwt</w:t>
      </w:r>
      <w:proofErr w:type="spellEnd"/>
      <w:r w:rsidRPr="00E51448">
        <w:t>, MySQL driver</w:t>
      </w:r>
    </w:p>
    <w:p w14:paraId="5598EF04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Summary</w:t>
      </w:r>
    </w:p>
    <w:p w14:paraId="6716532E" w14:textId="77777777" w:rsidR="00E51448" w:rsidRPr="00E51448" w:rsidRDefault="00E51448" w:rsidP="00E51448">
      <w:r w:rsidRPr="00E51448">
        <w:t>Each file in the backend has a clearly defined role:</w:t>
      </w:r>
    </w:p>
    <w:p w14:paraId="5E81E6AC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Controller</w:t>
      </w:r>
      <w:r w:rsidRPr="00E51448">
        <w:t>: Handles requests</w:t>
      </w:r>
    </w:p>
    <w:p w14:paraId="387B41F5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DTOs</w:t>
      </w:r>
      <w:r w:rsidRPr="00E51448">
        <w:t>: Receive data</w:t>
      </w:r>
    </w:p>
    <w:p w14:paraId="6B9E15F0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lastRenderedPageBreak/>
        <w:t>Model/Entity</w:t>
      </w:r>
      <w:r w:rsidRPr="00E51448">
        <w:t>: Represents database</w:t>
      </w:r>
    </w:p>
    <w:p w14:paraId="2ABC9266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Repository</w:t>
      </w:r>
      <w:r w:rsidRPr="00E51448">
        <w:t>: Database operations</w:t>
      </w:r>
    </w:p>
    <w:p w14:paraId="1F49106C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Service</w:t>
      </w:r>
      <w:r w:rsidRPr="00E51448">
        <w:t>: Business logic (e.g., JWT)</w:t>
      </w:r>
    </w:p>
    <w:p w14:paraId="5107D002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Security</w:t>
      </w:r>
      <w:r w:rsidRPr="00E51448">
        <w:t>: Auth and filtering</w:t>
      </w:r>
    </w:p>
    <w:p w14:paraId="33C3AF39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Config</w:t>
      </w:r>
      <w:r w:rsidRPr="00E51448">
        <w:t>: App-wide settings</w:t>
      </w:r>
    </w:p>
    <w:p w14:paraId="7525F705" w14:textId="77777777" w:rsidR="00E51448" w:rsidRPr="00E51448" w:rsidRDefault="00E51448" w:rsidP="00E51448">
      <w:pPr>
        <w:numPr>
          <w:ilvl w:val="0"/>
          <w:numId w:val="11"/>
        </w:numPr>
      </w:pPr>
      <w:r w:rsidRPr="00E51448">
        <w:rPr>
          <w:b/>
          <w:bCs/>
        </w:rPr>
        <w:t>Build Tool</w:t>
      </w:r>
      <w:r w:rsidRPr="00E51448">
        <w:t>: Manage project dependencies</w:t>
      </w:r>
    </w:p>
    <w:p w14:paraId="1387CC82" w14:textId="5996F32A" w:rsidR="00A321F1" w:rsidRDefault="00A321F1" w:rsidP="006E5646"/>
    <w:p w14:paraId="0F5D2A59" w14:textId="1D7FE6EA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Authentication &amp; Authorization Explained:</w:t>
      </w:r>
    </w:p>
    <w:p w14:paraId="042E5793" w14:textId="77777777" w:rsidR="00E51448" w:rsidRPr="00E51448" w:rsidRDefault="00E51448" w:rsidP="00E51448">
      <w:pPr>
        <w:numPr>
          <w:ilvl w:val="0"/>
          <w:numId w:val="12"/>
        </w:numPr>
      </w:pPr>
      <w:r w:rsidRPr="00E51448">
        <w:rPr>
          <w:b/>
          <w:bCs/>
        </w:rPr>
        <w:t>Authentication</w:t>
      </w:r>
      <w:r w:rsidRPr="00E51448">
        <w:t xml:space="preserve"> happens in:</w:t>
      </w:r>
    </w:p>
    <w:p w14:paraId="00E26192" w14:textId="77777777" w:rsidR="00E51448" w:rsidRPr="00E51448" w:rsidRDefault="00E51448" w:rsidP="00E51448">
      <w:pPr>
        <w:numPr>
          <w:ilvl w:val="1"/>
          <w:numId w:val="12"/>
        </w:numPr>
      </w:pPr>
      <w:proofErr w:type="spellStart"/>
      <w:r w:rsidRPr="00E51448">
        <w:t>AuthController.login</w:t>
      </w:r>
      <w:proofErr w:type="spellEnd"/>
      <w:r w:rsidRPr="00E51448">
        <w:t>(...) — verifies email/password and issues a JWT if credentials are valid.</w:t>
      </w:r>
    </w:p>
    <w:p w14:paraId="07C5D63D" w14:textId="77777777" w:rsidR="00E51448" w:rsidRPr="00E51448" w:rsidRDefault="00E51448" w:rsidP="00E51448">
      <w:pPr>
        <w:numPr>
          <w:ilvl w:val="1"/>
          <w:numId w:val="12"/>
        </w:numPr>
      </w:pPr>
      <w:proofErr w:type="spellStart"/>
      <w:r w:rsidRPr="00E51448">
        <w:t>JwtService.generateToken</w:t>
      </w:r>
      <w:proofErr w:type="spellEnd"/>
      <w:r w:rsidRPr="00E51448">
        <w:t>(...) — creates a signed JWT token using user info.</w:t>
      </w:r>
    </w:p>
    <w:p w14:paraId="4BB89E7A" w14:textId="77777777" w:rsidR="00E51448" w:rsidRPr="00E51448" w:rsidRDefault="00E51448" w:rsidP="00E51448">
      <w:pPr>
        <w:numPr>
          <w:ilvl w:val="0"/>
          <w:numId w:val="12"/>
        </w:numPr>
      </w:pPr>
      <w:r w:rsidRPr="00E51448">
        <w:rPr>
          <w:b/>
          <w:bCs/>
        </w:rPr>
        <w:t>Authorization</w:t>
      </w:r>
      <w:r w:rsidRPr="00E51448">
        <w:t xml:space="preserve"> happens in:</w:t>
      </w:r>
    </w:p>
    <w:p w14:paraId="04A49C22" w14:textId="77777777" w:rsidR="00E51448" w:rsidRPr="00E51448" w:rsidRDefault="00E51448" w:rsidP="00E51448">
      <w:pPr>
        <w:numPr>
          <w:ilvl w:val="1"/>
          <w:numId w:val="12"/>
        </w:numPr>
      </w:pPr>
      <w:proofErr w:type="spellStart"/>
      <w:r w:rsidRPr="00E51448">
        <w:t>JwtFilter.doFilterInternal</w:t>
      </w:r>
      <w:proofErr w:type="spellEnd"/>
      <w:r w:rsidRPr="00E51448">
        <w:t xml:space="preserve">(...) — intercepts </w:t>
      </w:r>
      <w:proofErr w:type="gramStart"/>
      <w:r w:rsidRPr="00E51448">
        <w:t>requests</w:t>
      </w:r>
      <w:proofErr w:type="gramEnd"/>
      <w:r w:rsidRPr="00E51448">
        <w:t>, validates JWT, sets authentication in Spring Security context.</w:t>
      </w:r>
    </w:p>
    <w:p w14:paraId="236C85FE" w14:textId="0C987FA9" w:rsidR="00E51448" w:rsidRPr="00E51448" w:rsidRDefault="00E51448" w:rsidP="00E51448">
      <w:pPr>
        <w:numPr>
          <w:ilvl w:val="1"/>
          <w:numId w:val="12"/>
        </w:numPr>
      </w:pPr>
      <w:proofErr w:type="spellStart"/>
      <w:r w:rsidRPr="00E51448">
        <w:t>SecurityConfig</w:t>
      </w:r>
      <w:proofErr w:type="spellEnd"/>
      <w:r w:rsidRPr="00E51448">
        <w:t xml:space="preserve"> — restricts access to protected endpoints based on roles and authenticated users.</w:t>
      </w:r>
    </w:p>
    <w:p w14:paraId="155D357F" w14:textId="4ECA6B5C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 xml:space="preserve"> Project Structure and File Purpose:</w:t>
      </w:r>
    </w:p>
    <w:p w14:paraId="33DA02E8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JwtauthNagaApplication.java</w:t>
      </w:r>
    </w:p>
    <w:p w14:paraId="4DAE59D8" w14:textId="77777777" w:rsidR="00E51448" w:rsidRPr="00E51448" w:rsidRDefault="00E51448" w:rsidP="00E51448">
      <w:pPr>
        <w:numPr>
          <w:ilvl w:val="0"/>
          <w:numId w:val="13"/>
        </w:numPr>
      </w:pPr>
      <w:r w:rsidRPr="00E51448">
        <w:rPr>
          <w:b/>
          <w:bCs/>
        </w:rPr>
        <w:t>Purpose:</w:t>
      </w:r>
      <w:r w:rsidRPr="00E51448">
        <w:t xml:space="preserve"> Entry point of the Spring Boot application.</w:t>
      </w:r>
    </w:p>
    <w:p w14:paraId="4D3B23B3" w14:textId="04A107C3" w:rsidR="00E51448" w:rsidRPr="00E51448" w:rsidRDefault="00E51448" w:rsidP="00E51448">
      <w:pPr>
        <w:numPr>
          <w:ilvl w:val="0"/>
          <w:numId w:val="13"/>
        </w:numPr>
      </w:pPr>
      <w:r w:rsidRPr="00E51448">
        <w:rPr>
          <w:b/>
          <w:bCs/>
        </w:rPr>
        <w:t>Why Needed:</w:t>
      </w:r>
      <w:r w:rsidRPr="00E51448">
        <w:t xml:space="preserve"> Bootstraps the app using @SpringBootApplication.</w:t>
      </w:r>
    </w:p>
    <w:p w14:paraId="70D560DE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controller/AuthController.java</w:t>
      </w:r>
    </w:p>
    <w:p w14:paraId="44F2127E" w14:textId="77777777" w:rsidR="00E51448" w:rsidRPr="00E51448" w:rsidRDefault="00E51448" w:rsidP="00E51448">
      <w:pPr>
        <w:numPr>
          <w:ilvl w:val="0"/>
          <w:numId w:val="14"/>
        </w:numPr>
      </w:pPr>
      <w:r w:rsidRPr="00E51448">
        <w:rPr>
          <w:b/>
          <w:bCs/>
        </w:rPr>
        <w:t>Purpose:</w:t>
      </w:r>
      <w:r w:rsidRPr="00E51448">
        <w:t xml:space="preserve"> Handles /signup and /login API endpoints.</w:t>
      </w:r>
    </w:p>
    <w:p w14:paraId="7470D690" w14:textId="5C3D3B87" w:rsidR="00E51448" w:rsidRPr="00E51448" w:rsidRDefault="00E51448" w:rsidP="00E51448">
      <w:pPr>
        <w:numPr>
          <w:ilvl w:val="0"/>
          <w:numId w:val="14"/>
        </w:numPr>
      </w:pPr>
      <w:r w:rsidRPr="00E51448">
        <w:rPr>
          <w:b/>
          <w:bCs/>
        </w:rPr>
        <w:t>Why Needed:</w:t>
      </w:r>
      <w:r w:rsidRPr="00E51448">
        <w:t xml:space="preserve"> Exposes auth endpoints for user registration and login.</w:t>
      </w:r>
    </w:p>
    <w:p w14:paraId="27E455F7" w14:textId="77777777" w:rsidR="00E51448" w:rsidRPr="00E51448" w:rsidRDefault="00E51448" w:rsidP="00E51448">
      <w:pPr>
        <w:rPr>
          <w:b/>
          <w:bCs/>
        </w:rPr>
      </w:pPr>
      <w:proofErr w:type="spellStart"/>
      <w:r w:rsidRPr="00E51448">
        <w:rPr>
          <w:b/>
          <w:bCs/>
        </w:rPr>
        <w:t>dto</w:t>
      </w:r>
      <w:proofErr w:type="spellEnd"/>
      <w:r w:rsidRPr="00E51448">
        <w:rPr>
          <w:b/>
          <w:bCs/>
        </w:rPr>
        <w:t>/SignupRequest.java &amp; LoginRequest.java</w:t>
      </w:r>
    </w:p>
    <w:p w14:paraId="7DC29DBF" w14:textId="77777777" w:rsidR="00E51448" w:rsidRPr="00E51448" w:rsidRDefault="00E51448" w:rsidP="00E51448">
      <w:pPr>
        <w:numPr>
          <w:ilvl w:val="0"/>
          <w:numId w:val="15"/>
        </w:numPr>
      </w:pPr>
      <w:r w:rsidRPr="00E51448">
        <w:rPr>
          <w:b/>
          <w:bCs/>
        </w:rPr>
        <w:t>Purpose:</w:t>
      </w:r>
      <w:r w:rsidRPr="00E51448">
        <w:t xml:space="preserve"> DTO classes to encapsulate user input data for signup and login.</w:t>
      </w:r>
    </w:p>
    <w:p w14:paraId="36E2CB66" w14:textId="2F83DB62" w:rsidR="00E51448" w:rsidRPr="00E51448" w:rsidRDefault="00E51448" w:rsidP="00E51448">
      <w:pPr>
        <w:numPr>
          <w:ilvl w:val="0"/>
          <w:numId w:val="15"/>
        </w:numPr>
      </w:pPr>
      <w:r w:rsidRPr="00E51448">
        <w:rPr>
          <w:b/>
          <w:bCs/>
        </w:rPr>
        <w:t>Why Needed:</w:t>
      </w:r>
      <w:r w:rsidRPr="00E51448">
        <w:t xml:space="preserve"> Cleanly separates request body mapping from domain model (User).</w:t>
      </w:r>
    </w:p>
    <w:p w14:paraId="35A1CBA4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model/User.java</w:t>
      </w:r>
    </w:p>
    <w:p w14:paraId="1B0E2647" w14:textId="77777777" w:rsidR="00E51448" w:rsidRPr="00E51448" w:rsidRDefault="00E51448" w:rsidP="00E51448">
      <w:pPr>
        <w:numPr>
          <w:ilvl w:val="0"/>
          <w:numId w:val="16"/>
        </w:numPr>
      </w:pPr>
      <w:r w:rsidRPr="00E51448">
        <w:rPr>
          <w:b/>
          <w:bCs/>
        </w:rPr>
        <w:t>Purpose:</w:t>
      </w:r>
      <w:r w:rsidRPr="00E51448">
        <w:t xml:space="preserve"> Entity class mapped to the user table in the database.</w:t>
      </w:r>
    </w:p>
    <w:p w14:paraId="08DF2127" w14:textId="77777777" w:rsidR="00E51448" w:rsidRPr="00E51448" w:rsidRDefault="00E51448" w:rsidP="00E51448">
      <w:pPr>
        <w:numPr>
          <w:ilvl w:val="0"/>
          <w:numId w:val="16"/>
        </w:numPr>
      </w:pPr>
      <w:r w:rsidRPr="00E51448">
        <w:rPr>
          <w:b/>
          <w:bCs/>
        </w:rPr>
        <w:lastRenderedPageBreak/>
        <w:t>Why Needed:</w:t>
      </w:r>
      <w:r w:rsidRPr="00E51448">
        <w:t xml:space="preserve"> Represents authenticated users, used in security and DB persistence.</w:t>
      </w:r>
    </w:p>
    <w:p w14:paraId="730780D9" w14:textId="77777777" w:rsidR="00E51448" w:rsidRPr="00E51448" w:rsidRDefault="00E51448" w:rsidP="00E51448">
      <w:r w:rsidRPr="00E51448">
        <w:pict w14:anchorId="6AD9F77B">
          <v:rect id="_x0000_i1194" style="width:0;height:1.5pt" o:hralign="center" o:hrstd="t" o:hr="t" fillcolor="#a0a0a0" stroked="f"/>
        </w:pict>
      </w:r>
    </w:p>
    <w:p w14:paraId="01E70111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repository/UserRepository.java</w:t>
      </w:r>
    </w:p>
    <w:p w14:paraId="1620A2F3" w14:textId="77777777" w:rsidR="00E51448" w:rsidRPr="00E51448" w:rsidRDefault="00E51448" w:rsidP="00E51448">
      <w:pPr>
        <w:numPr>
          <w:ilvl w:val="0"/>
          <w:numId w:val="17"/>
        </w:numPr>
      </w:pPr>
      <w:r w:rsidRPr="00E51448">
        <w:rPr>
          <w:b/>
          <w:bCs/>
        </w:rPr>
        <w:t>Purpose:</w:t>
      </w:r>
      <w:r w:rsidRPr="00E51448">
        <w:t xml:space="preserve"> Extends </w:t>
      </w:r>
      <w:proofErr w:type="spellStart"/>
      <w:r w:rsidRPr="00E51448">
        <w:t>JpaRepository</w:t>
      </w:r>
      <w:proofErr w:type="spellEnd"/>
      <w:r w:rsidRPr="00E51448">
        <w:t xml:space="preserve"> to allow CRUD operations on User entity.</w:t>
      </w:r>
    </w:p>
    <w:p w14:paraId="7D17F97A" w14:textId="77777777" w:rsidR="00E51448" w:rsidRPr="00E51448" w:rsidRDefault="00E51448" w:rsidP="00E51448">
      <w:pPr>
        <w:numPr>
          <w:ilvl w:val="0"/>
          <w:numId w:val="17"/>
        </w:numPr>
      </w:pPr>
      <w:r w:rsidRPr="00E51448">
        <w:rPr>
          <w:b/>
          <w:bCs/>
        </w:rPr>
        <w:t>Why Needed:</w:t>
      </w:r>
      <w:r w:rsidRPr="00E51448">
        <w:t xml:space="preserve"> To fetch/save user data from/to database.</w:t>
      </w:r>
    </w:p>
    <w:p w14:paraId="1BCAACD1" w14:textId="77777777" w:rsidR="00E51448" w:rsidRPr="00E51448" w:rsidRDefault="00E51448" w:rsidP="00E51448">
      <w:r w:rsidRPr="00E51448">
        <w:pict w14:anchorId="46F82C6F">
          <v:rect id="_x0000_i1195" style="width:0;height:1.5pt" o:hralign="center" o:hrstd="t" o:hr="t" fillcolor="#a0a0a0" stroked="f"/>
        </w:pict>
      </w:r>
    </w:p>
    <w:p w14:paraId="49548C31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service/JwtService.java</w:t>
      </w:r>
    </w:p>
    <w:p w14:paraId="4B930B77" w14:textId="77777777" w:rsidR="00E51448" w:rsidRPr="00E51448" w:rsidRDefault="00E51448" w:rsidP="00E51448">
      <w:pPr>
        <w:numPr>
          <w:ilvl w:val="0"/>
          <w:numId w:val="18"/>
        </w:numPr>
      </w:pPr>
      <w:r w:rsidRPr="00E51448">
        <w:rPr>
          <w:b/>
          <w:bCs/>
        </w:rPr>
        <w:t>Purpose:</w:t>
      </w:r>
      <w:r w:rsidRPr="00E51448">
        <w:t xml:space="preserve"> Generates, parses, and validates JWT tokens.</w:t>
      </w:r>
    </w:p>
    <w:p w14:paraId="632BC200" w14:textId="77777777" w:rsidR="00E51448" w:rsidRPr="00E51448" w:rsidRDefault="00E51448" w:rsidP="00E51448">
      <w:pPr>
        <w:numPr>
          <w:ilvl w:val="0"/>
          <w:numId w:val="18"/>
        </w:numPr>
      </w:pPr>
      <w:r w:rsidRPr="00E51448">
        <w:rPr>
          <w:b/>
          <w:bCs/>
        </w:rPr>
        <w:t>Why Needed:</w:t>
      </w:r>
      <w:r w:rsidRPr="00E51448">
        <w:t xml:space="preserve"> Core utility for JWT-based authentication.</w:t>
      </w:r>
    </w:p>
    <w:p w14:paraId="20BE57D0" w14:textId="77777777" w:rsidR="00E51448" w:rsidRPr="00E51448" w:rsidRDefault="00E51448" w:rsidP="00E51448">
      <w:r w:rsidRPr="00E51448">
        <w:pict w14:anchorId="39CD76D1">
          <v:rect id="_x0000_i1196" style="width:0;height:1.5pt" o:hralign="center" o:hrstd="t" o:hr="t" fillcolor="#a0a0a0" stroked="f"/>
        </w:pict>
      </w:r>
    </w:p>
    <w:p w14:paraId="413B89EC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service/UserService.java (if present)</w:t>
      </w:r>
    </w:p>
    <w:p w14:paraId="242707E4" w14:textId="77777777" w:rsidR="00E51448" w:rsidRPr="00E51448" w:rsidRDefault="00E51448" w:rsidP="00E51448">
      <w:pPr>
        <w:numPr>
          <w:ilvl w:val="0"/>
          <w:numId w:val="19"/>
        </w:numPr>
      </w:pPr>
      <w:r w:rsidRPr="00E51448">
        <w:rPr>
          <w:b/>
          <w:bCs/>
        </w:rPr>
        <w:t>Purpose:</w:t>
      </w:r>
      <w:r w:rsidRPr="00E51448">
        <w:t xml:space="preserve"> Implements </w:t>
      </w:r>
      <w:proofErr w:type="spellStart"/>
      <w:r w:rsidRPr="00E51448">
        <w:t>UserDetailsService</w:t>
      </w:r>
      <w:proofErr w:type="spellEnd"/>
      <w:r w:rsidRPr="00E51448">
        <w:t xml:space="preserve"> for Spring Security.</w:t>
      </w:r>
    </w:p>
    <w:p w14:paraId="0866718D" w14:textId="77777777" w:rsidR="00E51448" w:rsidRPr="00E51448" w:rsidRDefault="00E51448" w:rsidP="00E51448">
      <w:pPr>
        <w:numPr>
          <w:ilvl w:val="0"/>
          <w:numId w:val="19"/>
        </w:numPr>
      </w:pPr>
      <w:r w:rsidRPr="00E51448">
        <w:rPr>
          <w:b/>
          <w:bCs/>
        </w:rPr>
        <w:t>Why Needed:</w:t>
      </w:r>
      <w:r w:rsidRPr="00E51448">
        <w:t xml:space="preserve"> Provides user detail fetching logic for authentication.</w:t>
      </w:r>
    </w:p>
    <w:p w14:paraId="5D1ED8C8" w14:textId="77777777" w:rsidR="00E51448" w:rsidRPr="00E51448" w:rsidRDefault="00E51448" w:rsidP="00E51448">
      <w:r w:rsidRPr="00E51448">
        <w:pict w14:anchorId="1A53F743">
          <v:rect id="_x0000_i1197" style="width:0;height:1.5pt" o:hralign="center" o:hrstd="t" o:hr="t" fillcolor="#a0a0a0" stroked="f"/>
        </w:pict>
      </w:r>
    </w:p>
    <w:p w14:paraId="036F5118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filter/JwtFilter.java</w:t>
      </w:r>
    </w:p>
    <w:p w14:paraId="6086B06D" w14:textId="77777777" w:rsidR="00E51448" w:rsidRPr="00E51448" w:rsidRDefault="00E51448" w:rsidP="00E51448">
      <w:pPr>
        <w:numPr>
          <w:ilvl w:val="0"/>
          <w:numId w:val="20"/>
        </w:numPr>
      </w:pPr>
      <w:r w:rsidRPr="00E51448">
        <w:rPr>
          <w:b/>
          <w:bCs/>
        </w:rPr>
        <w:t>Purpose:</w:t>
      </w:r>
      <w:r w:rsidRPr="00E51448">
        <w:t xml:space="preserve"> Intercepts HTTP requests, extracts JWT, validates it, and sets authentication.</w:t>
      </w:r>
    </w:p>
    <w:p w14:paraId="2A2B33F8" w14:textId="77777777" w:rsidR="00E51448" w:rsidRPr="00E51448" w:rsidRDefault="00E51448" w:rsidP="00E51448">
      <w:pPr>
        <w:numPr>
          <w:ilvl w:val="0"/>
          <w:numId w:val="20"/>
        </w:numPr>
      </w:pPr>
      <w:r w:rsidRPr="00E51448">
        <w:rPr>
          <w:b/>
          <w:bCs/>
        </w:rPr>
        <w:t>Why Needed:</w:t>
      </w:r>
      <w:r w:rsidRPr="00E51448">
        <w:t xml:space="preserve"> Ensures only authenticated users can access secured endpoints.</w:t>
      </w:r>
    </w:p>
    <w:p w14:paraId="567579EC" w14:textId="77777777" w:rsidR="00E51448" w:rsidRPr="00E51448" w:rsidRDefault="00E51448" w:rsidP="00E51448">
      <w:r w:rsidRPr="00E51448">
        <w:pict w14:anchorId="224175D2">
          <v:rect id="_x0000_i1198" style="width:0;height:1.5pt" o:hralign="center" o:hrstd="t" o:hr="t" fillcolor="#a0a0a0" stroked="f"/>
        </w:pict>
      </w:r>
    </w:p>
    <w:p w14:paraId="73D341DA" w14:textId="77777777" w:rsidR="00E51448" w:rsidRPr="00E51448" w:rsidRDefault="00E51448" w:rsidP="00E51448">
      <w:pPr>
        <w:rPr>
          <w:b/>
          <w:bCs/>
        </w:rPr>
      </w:pPr>
      <w:r w:rsidRPr="00E51448">
        <w:rPr>
          <w:b/>
          <w:bCs/>
        </w:rPr>
        <w:t>config/SecurityConfig.java</w:t>
      </w:r>
    </w:p>
    <w:p w14:paraId="0A923059" w14:textId="77777777" w:rsidR="00E51448" w:rsidRPr="00E51448" w:rsidRDefault="00E51448" w:rsidP="00E51448">
      <w:pPr>
        <w:numPr>
          <w:ilvl w:val="0"/>
          <w:numId w:val="21"/>
        </w:numPr>
      </w:pPr>
      <w:r w:rsidRPr="00E51448">
        <w:rPr>
          <w:b/>
          <w:bCs/>
        </w:rPr>
        <w:t>Purpose:</w:t>
      </w:r>
      <w:r w:rsidRPr="00E51448">
        <w:t xml:space="preserve"> Defines Spring Security rules (which endpoints are secured, JWT filter setup, etc).</w:t>
      </w:r>
    </w:p>
    <w:p w14:paraId="25558C64" w14:textId="77777777" w:rsidR="00E51448" w:rsidRPr="00E51448" w:rsidRDefault="00E51448" w:rsidP="00E51448">
      <w:pPr>
        <w:numPr>
          <w:ilvl w:val="0"/>
          <w:numId w:val="21"/>
        </w:numPr>
      </w:pPr>
      <w:r w:rsidRPr="00E51448">
        <w:rPr>
          <w:b/>
          <w:bCs/>
        </w:rPr>
        <w:t>Why Needed:</w:t>
      </w:r>
      <w:r w:rsidRPr="00E51448">
        <w:t xml:space="preserve"> Customizes and secures the web application endpoints.</w:t>
      </w:r>
    </w:p>
    <w:p w14:paraId="5DF7ABCC" w14:textId="77777777" w:rsidR="00E51448" w:rsidRPr="00E51448" w:rsidRDefault="00E51448" w:rsidP="00E51448">
      <w:r w:rsidRPr="00E51448">
        <w:pict w14:anchorId="4451C0C5">
          <v:rect id="_x0000_i1199" style="width:0;height:1.5pt" o:hralign="center" o:hrstd="t" o:hr="t" fillcolor="#a0a0a0" stroked="f"/>
        </w:pict>
      </w:r>
    </w:p>
    <w:p w14:paraId="0186984A" w14:textId="77777777" w:rsidR="00E51448" w:rsidRPr="00E51448" w:rsidRDefault="00E51448" w:rsidP="00E51448">
      <w:pPr>
        <w:rPr>
          <w:b/>
          <w:bCs/>
        </w:rPr>
      </w:pPr>
      <w:proofErr w:type="spellStart"/>
      <w:proofErr w:type="gramStart"/>
      <w:r w:rsidRPr="00E51448">
        <w:rPr>
          <w:b/>
          <w:bCs/>
        </w:rPr>
        <w:t>application.properties</w:t>
      </w:r>
      <w:proofErr w:type="spellEnd"/>
      <w:proofErr w:type="gramEnd"/>
    </w:p>
    <w:p w14:paraId="238D06EE" w14:textId="77777777" w:rsidR="00E51448" w:rsidRPr="00E51448" w:rsidRDefault="00E51448" w:rsidP="00E51448">
      <w:pPr>
        <w:numPr>
          <w:ilvl w:val="0"/>
          <w:numId w:val="22"/>
        </w:numPr>
      </w:pPr>
      <w:r w:rsidRPr="00E51448">
        <w:rPr>
          <w:b/>
          <w:bCs/>
        </w:rPr>
        <w:t>Purpose:</w:t>
      </w:r>
      <w:r w:rsidRPr="00E51448">
        <w:t xml:space="preserve"> Holds configuration such as DB credentials and server port.</w:t>
      </w:r>
    </w:p>
    <w:p w14:paraId="744FAD34" w14:textId="77777777" w:rsidR="00E51448" w:rsidRPr="00E51448" w:rsidRDefault="00E51448" w:rsidP="00E51448">
      <w:pPr>
        <w:numPr>
          <w:ilvl w:val="0"/>
          <w:numId w:val="22"/>
        </w:numPr>
      </w:pPr>
      <w:r w:rsidRPr="00E51448">
        <w:rPr>
          <w:b/>
          <w:bCs/>
        </w:rPr>
        <w:t>Why Needed:</w:t>
      </w:r>
      <w:r w:rsidRPr="00E51448">
        <w:t xml:space="preserve"> Allows externalizing config values for different environments.</w:t>
      </w:r>
    </w:p>
    <w:p w14:paraId="2F6F4CB7" w14:textId="77777777" w:rsidR="00E51448" w:rsidRDefault="00E51448" w:rsidP="006E5646"/>
    <w:sectPr w:rsidR="00E5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11A"/>
    <w:multiLevelType w:val="multilevel"/>
    <w:tmpl w:val="CD5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6C54"/>
    <w:multiLevelType w:val="multilevel"/>
    <w:tmpl w:val="689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D43"/>
    <w:multiLevelType w:val="multilevel"/>
    <w:tmpl w:val="FEB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6994"/>
    <w:multiLevelType w:val="multilevel"/>
    <w:tmpl w:val="341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F06"/>
    <w:multiLevelType w:val="multilevel"/>
    <w:tmpl w:val="B9E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630F"/>
    <w:multiLevelType w:val="multilevel"/>
    <w:tmpl w:val="142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E4D29"/>
    <w:multiLevelType w:val="multilevel"/>
    <w:tmpl w:val="D03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D4C01"/>
    <w:multiLevelType w:val="multilevel"/>
    <w:tmpl w:val="2208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65D82"/>
    <w:multiLevelType w:val="multilevel"/>
    <w:tmpl w:val="129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0147A"/>
    <w:multiLevelType w:val="multilevel"/>
    <w:tmpl w:val="6C9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80D2F"/>
    <w:multiLevelType w:val="multilevel"/>
    <w:tmpl w:val="EA8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94C7D"/>
    <w:multiLevelType w:val="multilevel"/>
    <w:tmpl w:val="3F6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F09EE"/>
    <w:multiLevelType w:val="multilevel"/>
    <w:tmpl w:val="44C6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60EDF"/>
    <w:multiLevelType w:val="multilevel"/>
    <w:tmpl w:val="6B3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A6A6B"/>
    <w:multiLevelType w:val="multilevel"/>
    <w:tmpl w:val="942E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E157C"/>
    <w:multiLevelType w:val="multilevel"/>
    <w:tmpl w:val="E8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C6878"/>
    <w:multiLevelType w:val="multilevel"/>
    <w:tmpl w:val="2C5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83265"/>
    <w:multiLevelType w:val="multilevel"/>
    <w:tmpl w:val="0270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C1AEA"/>
    <w:multiLevelType w:val="multilevel"/>
    <w:tmpl w:val="5ED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07F06"/>
    <w:multiLevelType w:val="multilevel"/>
    <w:tmpl w:val="9B9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55BE1"/>
    <w:multiLevelType w:val="multilevel"/>
    <w:tmpl w:val="213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D0ADC"/>
    <w:multiLevelType w:val="multilevel"/>
    <w:tmpl w:val="82FC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88393">
    <w:abstractNumId w:val="12"/>
  </w:num>
  <w:num w:numId="2" w16cid:durableId="1703087305">
    <w:abstractNumId w:val="5"/>
  </w:num>
  <w:num w:numId="3" w16cid:durableId="1345789907">
    <w:abstractNumId w:val="10"/>
  </w:num>
  <w:num w:numId="4" w16cid:durableId="1830560373">
    <w:abstractNumId w:val="7"/>
  </w:num>
  <w:num w:numId="5" w16cid:durableId="2012708555">
    <w:abstractNumId w:val="6"/>
  </w:num>
  <w:num w:numId="6" w16cid:durableId="1002125088">
    <w:abstractNumId w:val="0"/>
  </w:num>
  <w:num w:numId="7" w16cid:durableId="58210094">
    <w:abstractNumId w:val="21"/>
  </w:num>
  <w:num w:numId="8" w16cid:durableId="236480334">
    <w:abstractNumId w:val="3"/>
  </w:num>
  <w:num w:numId="9" w16cid:durableId="246499304">
    <w:abstractNumId w:val="16"/>
  </w:num>
  <w:num w:numId="10" w16cid:durableId="168761090">
    <w:abstractNumId w:val="18"/>
  </w:num>
  <w:num w:numId="11" w16cid:durableId="1610428850">
    <w:abstractNumId w:val="13"/>
  </w:num>
  <w:num w:numId="12" w16cid:durableId="703020758">
    <w:abstractNumId w:val="19"/>
  </w:num>
  <w:num w:numId="13" w16cid:durableId="1391341374">
    <w:abstractNumId w:val="14"/>
  </w:num>
  <w:num w:numId="14" w16cid:durableId="639579925">
    <w:abstractNumId w:val="15"/>
  </w:num>
  <w:num w:numId="15" w16cid:durableId="2048217648">
    <w:abstractNumId w:val="11"/>
  </w:num>
  <w:num w:numId="16" w16cid:durableId="544414421">
    <w:abstractNumId w:val="9"/>
  </w:num>
  <w:num w:numId="17" w16cid:durableId="1733262800">
    <w:abstractNumId w:val="1"/>
  </w:num>
  <w:num w:numId="18" w16cid:durableId="1040320952">
    <w:abstractNumId w:val="2"/>
  </w:num>
  <w:num w:numId="19" w16cid:durableId="538981857">
    <w:abstractNumId w:val="4"/>
  </w:num>
  <w:num w:numId="20" w16cid:durableId="1657303067">
    <w:abstractNumId w:val="8"/>
  </w:num>
  <w:num w:numId="21" w16cid:durableId="716512633">
    <w:abstractNumId w:val="17"/>
  </w:num>
  <w:num w:numId="22" w16cid:durableId="13792365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1"/>
    <w:rsid w:val="00061759"/>
    <w:rsid w:val="002F3E39"/>
    <w:rsid w:val="00510489"/>
    <w:rsid w:val="006E5646"/>
    <w:rsid w:val="00A321F1"/>
    <w:rsid w:val="00E5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D0F8"/>
  <w15:chartTrackingRefBased/>
  <w15:docId w15:val="{6C58B1B0-CA62-4F46-ABBA-492065F4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chandra mouli thammineni</dc:creator>
  <cp:keywords/>
  <dc:description/>
  <cp:lastModifiedBy>Naga chandra mouli thammineni</cp:lastModifiedBy>
  <cp:revision>3</cp:revision>
  <dcterms:created xsi:type="dcterms:W3CDTF">2025-06-08T17:35:00Z</dcterms:created>
  <dcterms:modified xsi:type="dcterms:W3CDTF">2025-06-08T17:36:00Z</dcterms:modified>
</cp:coreProperties>
</file>