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AB4E" w14:textId="13BAA663" w:rsidR="00A636E8" w:rsidRDefault="00B42E8C" w:rsidP="00B42E8C">
      <w:pPr>
        <w:pStyle w:val="Heading1"/>
        <w:spacing w:before="0" w:after="120"/>
      </w:pPr>
      <w:bookmarkStart w:id="0" w:name="playwright-capstone-project"/>
      <w:r>
        <w:t xml:space="preserve">                               Playwright Capstone Project</w:t>
      </w:r>
    </w:p>
    <w:p w14:paraId="2531C110" w14:textId="77777777" w:rsidR="00B42E8C" w:rsidRPr="00B42E8C" w:rsidRDefault="00B42E8C" w:rsidP="00B42E8C">
      <w:pPr>
        <w:pStyle w:val="BodyText"/>
      </w:pPr>
    </w:p>
    <w:p w14:paraId="08688C68" w14:textId="77777777" w:rsidR="00A636E8" w:rsidRDefault="00000000">
      <w:pPr>
        <w:pStyle w:val="Heading2"/>
      </w:pPr>
      <w:bookmarkStart w:id="1" w:name="project-title"/>
      <w:r>
        <w:t>Project Title:</w:t>
      </w:r>
    </w:p>
    <w:p w14:paraId="2DDF26AF" w14:textId="77777777" w:rsidR="00A636E8" w:rsidRDefault="00000000">
      <w:pPr>
        <w:pStyle w:val="FirstParagraph"/>
      </w:pPr>
      <w:r>
        <w:rPr>
          <w:b/>
          <w:bCs/>
        </w:rPr>
        <w:t>Enterprise E-commerce Automation Framework using Playwright with JavaScript (Node.js)</w:t>
      </w:r>
    </w:p>
    <w:p w14:paraId="64DBC430" w14:textId="77777777" w:rsidR="00A636E8" w:rsidRDefault="00000000">
      <w:pPr>
        <w:pStyle w:val="Heading2"/>
      </w:pPr>
      <w:bookmarkStart w:id="2" w:name="website-name-nopcommerce-demo-store"/>
      <w:bookmarkEnd w:id="1"/>
      <w:r>
        <w:t xml:space="preserve">Website Name: </w:t>
      </w:r>
      <w:r w:rsidRPr="00F54FE3">
        <w:rPr>
          <w:rFonts w:asciiTheme="minorHAnsi" w:hAnsiTheme="minorHAnsi"/>
          <w:sz w:val="28"/>
          <w:szCs w:val="28"/>
        </w:rPr>
        <w:t>nopCommerce Demo Store</w:t>
      </w:r>
    </w:p>
    <w:p w14:paraId="5E02639D" w14:textId="77777777" w:rsidR="00A636E8" w:rsidRDefault="00000000">
      <w:pPr>
        <w:pStyle w:val="Heading2"/>
      </w:pPr>
      <w:bookmarkStart w:id="3" w:name="website-url-httpsdemo.nopcommerce.com"/>
      <w:bookmarkEnd w:id="2"/>
      <w:r>
        <w:t xml:space="preserve">Website URL: </w:t>
      </w:r>
      <w:r w:rsidRPr="00F54FE3">
        <w:rPr>
          <w:rFonts w:asciiTheme="minorHAnsi" w:hAnsiTheme="minorHAnsi"/>
          <w:sz w:val="28"/>
          <w:szCs w:val="28"/>
        </w:rPr>
        <w:t>https://demo.nopcommerce.com/</w:t>
      </w:r>
    </w:p>
    <w:p w14:paraId="1CB479BF" w14:textId="77777777" w:rsidR="00A636E8" w:rsidRDefault="00000000">
      <w:pPr>
        <w:pStyle w:val="Heading2"/>
      </w:pPr>
      <w:bookmarkStart w:id="4" w:name="project-objective"/>
      <w:bookmarkEnd w:id="3"/>
      <w:r>
        <w:t>Project Objective</w:t>
      </w:r>
    </w:p>
    <w:p w14:paraId="52AF4397" w14:textId="77777777" w:rsidR="00A636E8" w:rsidRDefault="00000000">
      <w:pPr>
        <w:pStyle w:val="FirstParagraph"/>
      </w:pPr>
      <w:r>
        <w:t>This capstone project focuses on building a scalable and maintainable end-to-end automation framework using Playwright and JavaScript (Node.js). The project automates critical e-commerce workflows of the nopCommerce Demo Store platform while following enterprise automation best practices such as Page Object Model (POM), reusable utilities, data-driven testing, API validations, reporting, screenshots, and parallel execution.</w:t>
      </w:r>
    </w:p>
    <w:p w14:paraId="28C0E255" w14:textId="77777777" w:rsidR="00A636E8" w:rsidRDefault="00000000">
      <w:pPr>
        <w:pStyle w:val="Heading2"/>
      </w:pPr>
      <w:bookmarkStart w:id="5" w:name="modules-services-covered"/>
      <w:bookmarkEnd w:id="4"/>
      <w:r>
        <w:t>Modules / Services Covered</w:t>
      </w:r>
    </w:p>
    <w:p w14:paraId="0AB78EA1" w14:textId="77777777" w:rsidR="00A636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Authentication Management</w:t>
      </w:r>
      <w:r>
        <w:t xml:space="preserve"> – Login, logout, invalid login, forgot password, session validations.</w:t>
      </w:r>
    </w:p>
    <w:p w14:paraId="3EE76F5C" w14:textId="77777777" w:rsidR="00A636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Product Management</w:t>
      </w:r>
      <w:r>
        <w:t xml:space="preserve"> – Product search, category filters, product sorting, product details validation.</w:t>
      </w:r>
    </w:p>
    <w:p w14:paraId="4FA7F117" w14:textId="77777777" w:rsidR="00A636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Cart Management</w:t>
      </w:r>
      <w:r>
        <w:t xml:space="preserve"> – Add/remove products, quantity update, cart persistence, cart validations.</w:t>
      </w:r>
    </w:p>
    <w:p w14:paraId="78D8E2EF" w14:textId="77777777" w:rsidR="00A636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Checkout &amp; Payment Flow</w:t>
      </w:r>
      <w:r>
        <w:t xml:space="preserve"> – Checkout process, address forms, payment validations, order confirmation.</w:t>
      </w:r>
    </w:p>
    <w:p w14:paraId="3386D406" w14:textId="77777777" w:rsidR="00A636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Compare &amp; Order Management</w:t>
      </w:r>
      <w:r>
        <w:t xml:space="preserve"> – Product comparison, order placement, order history, invoice validation.</w:t>
      </w:r>
    </w:p>
    <w:p w14:paraId="5680C4EB" w14:textId="77777777" w:rsidR="00A636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 Profile Management</w:t>
      </w:r>
      <w:r>
        <w:t xml:space="preserve"> – Account details, password updates, address management, account deletion.</w:t>
      </w:r>
    </w:p>
    <w:p w14:paraId="250F43F0" w14:textId="77777777" w:rsidR="00A636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Navigation &amp; UI Validation</w:t>
      </w:r>
      <w:r>
        <w:t xml:space="preserve"> – Header/footer links, navigation menus, banners, responsive validations.</w:t>
      </w:r>
    </w:p>
    <w:p w14:paraId="1387BA22" w14:textId="0926AD68" w:rsidR="00A636E8" w:rsidRDefault="00000000" w:rsidP="00596171">
      <w:pPr>
        <w:pStyle w:val="Compact"/>
        <w:numPr>
          <w:ilvl w:val="0"/>
          <w:numId w:val="2"/>
        </w:numPr>
      </w:pPr>
      <w:r>
        <w:rPr>
          <w:b/>
          <w:bCs/>
        </w:rPr>
        <w:t>API Testing &amp; Mocking</w:t>
      </w:r>
      <w:r>
        <w:t xml:space="preserve"> – API request validation, response verification, route mocking, network interception.</w:t>
      </w:r>
    </w:p>
    <w:p w14:paraId="58FC7235" w14:textId="77777777" w:rsidR="00A636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Search &amp; Filter Validation</w:t>
      </w:r>
      <w:r>
        <w:t xml:space="preserve"> – Global product search, advanced filters, sorting options, result validations.</w:t>
      </w:r>
    </w:p>
    <w:p w14:paraId="67B63C82" w14:textId="77777777" w:rsidR="00A636E8" w:rsidRDefault="00000000">
      <w:pPr>
        <w:pStyle w:val="Heading2"/>
      </w:pPr>
      <w:bookmarkStart w:id="6" w:name="technology-stack"/>
      <w:bookmarkEnd w:id="5"/>
      <w:r>
        <w:t>Technology Stack</w:t>
      </w:r>
    </w:p>
    <w:p w14:paraId="553C3E96" w14:textId="77777777" w:rsidR="00A636E8" w:rsidRDefault="00000000">
      <w:pPr>
        <w:pStyle w:val="Compact"/>
        <w:numPr>
          <w:ilvl w:val="0"/>
          <w:numId w:val="3"/>
        </w:numPr>
      </w:pPr>
      <w:r>
        <w:t>Playwright</w:t>
      </w:r>
    </w:p>
    <w:p w14:paraId="0339E7E6" w14:textId="77777777" w:rsidR="00A636E8" w:rsidRDefault="00000000">
      <w:pPr>
        <w:pStyle w:val="Compact"/>
        <w:numPr>
          <w:ilvl w:val="0"/>
          <w:numId w:val="3"/>
        </w:numPr>
      </w:pPr>
      <w:r>
        <w:t>JavaScript (Node.js)</w:t>
      </w:r>
    </w:p>
    <w:p w14:paraId="5F820924" w14:textId="77777777" w:rsidR="00A636E8" w:rsidRDefault="00000000">
      <w:pPr>
        <w:pStyle w:val="Compact"/>
        <w:numPr>
          <w:ilvl w:val="0"/>
          <w:numId w:val="3"/>
        </w:numPr>
      </w:pPr>
      <w:r>
        <w:t>VS Code</w:t>
      </w:r>
    </w:p>
    <w:p w14:paraId="1AA598D4" w14:textId="77777777" w:rsidR="00A636E8" w:rsidRDefault="00000000">
      <w:pPr>
        <w:pStyle w:val="Compact"/>
        <w:numPr>
          <w:ilvl w:val="0"/>
          <w:numId w:val="3"/>
        </w:numPr>
      </w:pPr>
      <w:r>
        <w:t>HTML Reports</w:t>
      </w:r>
    </w:p>
    <w:p w14:paraId="5DE4B2F6" w14:textId="77777777" w:rsidR="00A636E8" w:rsidRDefault="00000000">
      <w:pPr>
        <w:pStyle w:val="Compact"/>
        <w:numPr>
          <w:ilvl w:val="0"/>
          <w:numId w:val="3"/>
        </w:numPr>
      </w:pPr>
      <w:r>
        <w:t>GitHub Version Control</w:t>
      </w:r>
      <w:bookmarkEnd w:id="0"/>
      <w:bookmarkEnd w:id="6"/>
    </w:p>
    <w:sectPr w:rsidR="00A636E8" w:rsidSect="00B42E8C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409C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D681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4785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36863134">
    <w:abstractNumId w:val="0"/>
  </w:num>
  <w:num w:numId="2" w16cid:durableId="9711798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5576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6E8"/>
    <w:rsid w:val="0029545C"/>
    <w:rsid w:val="00596171"/>
    <w:rsid w:val="00836E73"/>
    <w:rsid w:val="009B009E"/>
    <w:rsid w:val="00A636E8"/>
    <w:rsid w:val="00B42E8C"/>
    <w:rsid w:val="00F5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DABE"/>
  <w15:docId w15:val="{48D3862E-B7D2-43E0-AD75-EC59E214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Chandu Devineni</cp:lastModifiedBy>
  <cp:revision>4</cp:revision>
  <dcterms:created xsi:type="dcterms:W3CDTF">2026-05-18T10:26:00Z</dcterms:created>
  <dcterms:modified xsi:type="dcterms:W3CDTF">2026-05-18T11:15:00Z</dcterms:modified>
</cp:coreProperties>
</file>