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2A" w:rsidRPr="003B3356" w:rsidRDefault="00DF052A" w:rsidP="00DF052A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DF052A" w:rsidRPr="00C26D85" w:rsidRDefault="00DF052A" w:rsidP="00DF052A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C26D85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GPA: 3.6/4.0</w:t>
      </w:r>
    </w:p>
    <w:p w:rsidR="00DF052A" w:rsidRPr="00C26D85" w:rsidRDefault="00DF052A" w:rsidP="00DF052A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</w:p>
    <w:p w:rsidR="00DF052A" w:rsidRPr="00C26D85" w:rsidRDefault="00DF052A" w:rsidP="00DF052A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proofErr w:type="gramStart"/>
      <w:r w:rsidRPr="00C26D85">
        <w:rPr>
          <w:rFonts w:ascii="Times New Roman" w:eastAsia="Calibri" w:hAnsi="Times New Roman" w:cs="Times New Roman"/>
          <w:b/>
          <w:sz w:val="24"/>
          <w:szCs w:val="24"/>
        </w:rPr>
        <w:t>Electronics  and</w:t>
      </w:r>
      <w:proofErr w:type="gramEnd"/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Communication Engineering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DF052A" w:rsidRPr="00C26D85" w:rsidRDefault="00DF052A" w:rsidP="00DF052A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C26D85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 xml:space="preserve">C, Core Java, 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F052A" w:rsidRPr="00C26D85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EXPERIENCE</w:t>
      </w:r>
    </w:p>
    <w:p w:rsidR="00DF052A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C26D85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 w:rsidRPr="00C26D85"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– November 2019)</w:t>
      </w:r>
    </w:p>
    <w:p w:rsidR="00DF052A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F052A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052A">
        <w:rPr>
          <w:rFonts w:ascii="Times New Roman" w:eastAsia="Calibri" w:hAnsi="Times New Roman" w:cs="Times New Roman"/>
          <w:sz w:val="24"/>
          <w:szCs w:val="24"/>
        </w:rPr>
        <w:t xml:space="preserve">I have farmland of five hectors and I know the planting related work very </w:t>
      </w:r>
      <w:r>
        <w:rPr>
          <w:rFonts w:ascii="Times New Roman" w:eastAsia="Calibri" w:hAnsi="Times New Roman" w:cs="Times New Roman"/>
          <w:sz w:val="24"/>
          <w:szCs w:val="24"/>
        </w:rPr>
        <w:t>much.</w:t>
      </w:r>
    </w:p>
    <w:p w:rsidR="00DF052A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 have valid </w:t>
      </w:r>
      <w:r w:rsidR="00B92793">
        <w:rPr>
          <w:rFonts w:ascii="Times New Roman" w:eastAsia="Calibri" w:hAnsi="Times New Roman" w:cs="Times New Roman"/>
          <w:sz w:val="24"/>
          <w:szCs w:val="24"/>
        </w:rPr>
        <w:t xml:space="preserve">car </w:t>
      </w:r>
      <w:r>
        <w:rPr>
          <w:rFonts w:ascii="Times New Roman" w:eastAsia="Calibri" w:hAnsi="Times New Roman" w:cs="Times New Roman"/>
          <w:sz w:val="24"/>
          <w:szCs w:val="24"/>
        </w:rPr>
        <w:t xml:space="preserve">driving </w:t>
      </w:r>
      <w:proofErr w:type="spellStart"/>
      <w:r w:rsidRPr="00DF052A">
        <w:rPr>
          <w:rFonts w:ascii="Times New Roman" w:eastAsia="Calibri" w:hAnsi="Times New Roman" w:cs="Times New Roman"/>
          <w:sz w:val="24"/>
          <w:szCs w:val="24"/>
        </w:rPr>
        <w:t>licence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Nor</w:t>
      </w:r>
      <w:r w:rsidR="00B92793">
        <w:rPr>
          <w:rFonts w:ascii="Times New Roman" w:eastAsia="Calibri" w:hAnsi="Times New Roman" w:cs="Times New Roman"/>
          <w:sz w:val="24"/>
          <w:szCs w:val="24"/>
        </w:rPr>
        <w:t xml:space="preserve">mally crops we producing is </w:t>
      </w:r>
      <w:proofErr w:type="spellStart"/>
      <w:r w:rsidR="00B92793">
        <w:rPr>
          <w:rFonts w:ascii="Times New Roman" w:eastAsia="Calibri" w:hAnsi="Times New Roman" w:cs="Times New Roman"/>
          <w:sz w:val="24"/>
          <w:szCs w:val="24"/>
        </w:rPr>
        <w:t>c</w:t>
      </w:r>
      <w:bookmarkStart w:id="0" w:name="_GoBack"/>
      <w:bookmarkEnd w:id="0"/>
      <w:r w:rsidR="00B92793">
        <w:rPr>
          <w:rFonts w:ascii="Times New Roman" w:eastAsia="Calibri" w:hAnsi="Times New Roman" w:cs="Times New Roman"/>
          <w:sz w:val="24"/>
          <w:szCs w:val="24"/>
        </w:rPr>
        <w:t>hilis</w:t>
      </w:r>
      <w:proofErr w:type="spellEnd"/>
      <w:r w:rsidR="00B92793">
        <w:rPr>
          <w:rFonts w:ascii="Times New Roman" w:eastAsia="Calibri" w:hAnsi="Times New Roman" w:cs="Times New Roman"/>
          <w:sz w:val="24"/>
          <w:szCs w:val="24"/>
        </w:rPr>
        <w:t>, Corn, Cotton, paddy</w:t>
      </w:r>
    </w:p>
    <w:p w:rsidR="00B92793" w:rsidRPr="00DF052A" w:rsidRDefault="00B92793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Apart from these I can also drive tractor perfectly but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didn’t have valid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licence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DF052A" w:rsidRPr="00DF052A" w:rsidRDefault="00DF052A" w:rsidP="00DF05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52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Generates work orders, organizes, and assigns work to be completed based on established deadlines and safety standards</w:t>
      </w:r>
    </w:p>
    <w:p w:rsidR="00DF052A" w:rsidRPr="00DF052A" w:rsidRDefault="00DF052A" w:rsidP="00DF05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52A">
        <w:rPr>
          <w:rFonts w:ascii="Times New Roman" w:eastAsia="Times New Roman" w:hAnsi="Times New Roman" w:cs="Times New Roman"/>
          <w:color w:val="000000"/>
          <w:sz w:val="24"/>
          <w:szCs w:val="24"/>
        </w:rPr>
        <w:t>Responds to questions, resolves problems, and provides technical and other assistance to staff completing assigned work</w:t>
      </w:r>
    </w:p>
    <w:p w:rsidR="00DF052A" w:rsidRPr="00DF052A" w:rsidRDefault="00DF052A" w:rsidP="00DF05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52A">
        <w:rPr>
          <w:rFonts w:ascii="Times New Roman" w:eastAsia="Times New Roman" w:hAnsi="Times New Roman" w:cs="Times New Roman"/>
          <w:color w:val="000000"/>
          <w:sz w:val="24"/>
          <w:szCs w:val="24"/>
        </w:rPr>
        <w:t>Manages and applies pesticide and herbicide applications</w:t>
      </w:r>
    </w:p>
    <w:p w:rsidR="00DF052A" w:rsidRPr="00DF052A" w:rsidRDefault="00DF052A" w:rsidP="00DF05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52A">
        <w:rPr>
          <w:rFonts w:ascii="Times New Roman" w:eastAsia="Times New Roman" w:hAnsi="Times New Roman" w:cs="Times New Roman"/>
          <w:color w:val="000000"/>
          <w:sz w:val="24"/>
          <w:szCs w:val="24"/>
        </w:rPr>
        <w:t>Provides services necessary to maintain/keep sidewalk and parking lot areas free from snow and ice</w:t>
      </w:r>
    </w:p>
    <w:p w:rsidR="00DF052A" w:rsidRPr="00DF052A" w:rsidRDefault="00DF052A" w:rsidP="00DF05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52A">
        <w:rPr>
          <w:rFonts w:ascii="Times New Roman" w:eastAsia="Times New Roman" w:hAnsi="Times New Roman" w:cs="Times New Roman"/>
          <w:color w:val="000000"/>
          <w:sz w:val="24"/>
          <w:szCs w:val="24"/>
        </w:rPr>
        <w:t>Assists with the identification of and completion of safety training</w:t>
      </w:r>
    </w:p>
    <w:p w:rsidR="00DF052A" w:rsidRPr="00DF052A" w:rsidRDefault="00DF052A" w:rsidP="00DF05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52A">
        <w:rPr>
          <w:rFonts w:ascii="Times New Roman" w:eastAsia="Times New Roman" w:hAnsi="Times New Roman" w:cs="Times New Roman"/>
          <w:color w:val="000000"/>
          <w:sz w:val="24"/>
          <w:szCs w:val="24"/>
        </w:rPr>
        <w:t>Performs routine maintenance and repair of lawnmowers, weed whackers, tractors, snow plows, and other job related equipment</w:t>
      </w:r>
    </w:p>
    <w:p w:rsidR="00DF052A" w:rsidRPr="00C26D85" w:rsidRDefault="00DF052A" w:rsidP="00DF052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</w:p>
    <w:p w:rsidR="00DF052A" w:rsidRPr="00C26D85" w:rsidRDefault="00DF052A" w:rsidP="00DF052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</w:p>
    <w:p w:rsidR="00DF052A" w:rsidRPr="00C26D85" w:rsidRDefault="00DF052A" w:rsidP="00DF052A">
      <w:pPr>
        <w:widowControl w:val="0"/>
        <w:tabs>
          <w:tab w:val="left" w:pos="720"/>
        </w:tabs>
        <w:suppressAutoHyphens/>
        <w:autoSpaceDE w:val="0"/>
        <w:spacing w:beforeLines="20" w:before="48" w:afterLines="20" w:after="48"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F052A" w:rsidRPr="003B3356" w:rsidRDefault="00DF052A" w:rsidP="00DF052A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DF052A" w:rsidRPr="003B3356" w:rsidRDefault="00DF052A" w:rsidP="00DF052A">
      <w:pPr>
        <w:rPr>
          <w:rFonts w:ascii="Times New Roman" w:hAnsi="Times New Roman" w:cs="Times New Roman"/>
          <w:sz w:val="24"/>
          <w:szCs w:val="24"/>
        </w:rPr>
      </w:pPr>
    </w:p>
    <w:p w:rsidR="00DF052A" w:rsidRDefault="00DF052A" w:rsidP="00DF052A"/>
    <w:p w:rsidR="00DF052A" w:rsidRDefault="00DF052A" w:rsidP="00DF052A"/>
    <w:p w:rsidR="00BE5D76" w:rsidRDefault="00BE5D76"/>
    <w:sectPr w:rsidR="00BE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107DF"/>
    <w:multiLevelType w:val="multilevel"/>
    <w:tmpl w:val="39D8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55BB2"/>
    <w:multiLevelType w:val="hybridMultilevel"/>
    <w:tmpl w:val="15608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2A"/>
    <w:rsid w:val="00B92793"/>
    <w:rsid w:val="00BE5D76"/>
    <w:rsid w:val="00D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47E"/>
  <w15:chartTrackingRefBased/>
  <w15:docId w15:val="{B7885565-5E48-4DA2-9AB5-19A78968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5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1</cp:revision>
  <dcterms:created xsi:type="dcterms:W3CDTF">2020-07-18T01:38:00Z</dcterms:created>
  <dcterms:modified xsi:type="dcterms:W3CDTF">2020-07-18T01:54:00Z</dcterms:modified>
</cp:coreProperties>
</file>