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D33" w:rsidRPr="00B8176A" w:rsidRDefault="002C3F39" w:rsidP="00B8176A">
      <w:pPr>
        <w:pStyle w:val="Title"/>
      </w:pPr>
      <w:r>
        <w:t>Scope Statement (Version 1.0</w:t>
      </w:r>
      <w:bookmarkStart w:id="0" w:name="_GoBack"/>
      <w:bookmarkEnd w:id="0"/>
      <w:r w:rsidR="00B8176A">
        <w:t>)</w:t>
      </w:r>
    </w:p>
    <w:p w:rsidR="00E94D33" w:rsidRPr="0000154B" w:rsidRDefault="00E94D33" w:rsidP="00E94D33"/>
    <w:tbl>
      <w:tblPr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E94D33" w:rsidRPr="0000154B" w:rsidTr="00D72FDE">
        <w:tc>
          <w:tcPr>
            <w:tcW w:w="8856" w:type="dxa"/>
          </w:tcPr>
          <w:p w:rsidR="00E94D33" w:rsidRPr="0000154B" w:rsidRDefault="00E94D33" w:rsidP="00D72FDE">
            <w:pPr>
              <w:rPr>
                <w:b/>
              </w:rPr>
            </w:pPr>
            <w:r w:rsidRPr="0000154B">
              <w:rPr>
                <w:b/>
              </w:rPr>
              <w:t xml:space="preserve">Project Title: </w:t>
            </w:r>
            <w:r w:rsidR="00B8176A" w:rsidRPr="00B8176A">
              <w:t>E-Pharma</w:t>
            </w:r>
            <w:r w:rsidRPr="0000154B">
              <w:t xml:space="preserve"> </w:t>
            </w:r>
            <w:r w:rsidRPr="0000154B">
              <w:rPr>
                <w:b/>
              </w:rPr>
              <w:t xml:space="preserve">                                        </w:t>
            </w:r>
          </w:p>
          <w:p w:rsidR="00E94D33" w:rsidRPr="0000154B" w:rsidRDefault="00E94D33" w:rsidP="00D72FDE">
            <w:r w:rsidRPr="0000154B">
              <w:rPr>
                <w:b/>
              </w:rPr>
              <w:t>Date</w:t>
            </w:r>
            <w:r>
              <w:rPr>
                <w:b/>
              </w:rPr>
              <w:t xml:space="preserve">: </w:t>
            </w:r>
            <w:r w:rsidR="00E96611">
              <w:t>05/22</w:t>
            </w:r>
            <w:r>
              <w:t>/2020</w:t>
            </w:r>
            <w:r w:rsidR="00B8176A">
              <w:tab/>
            </w:r>
            <w:r w:rsidR="00B8176A">
              <w:tab/>
              <w:t xml:space="preserve">                           </w:t>
            </w:r>
            <w:r w:rsidR="00B8176A">
              <w:rPr>
                <w:b/>
              </w:rPr>
              <w:t xml:space="preserve">Prepared </w:t>
            </w:r>
            <w:proofErr w:type="spellStart"/>
            <w:r w:rsidR="00B8176A">
              <w:rPr>
                <w:b/>
              </w:rPr>
              <w:t>by:</w:t>
            </w:r>
            <w:r w:rsidR="00B8176A">
              <w:rPr>
                <w:sz w:val="28"/>
                <w:szCs w:val="28"/>
              </w:rPr>
              <w:t>Gopichand</w:t>
            </w:r>
            <w:proofErr w:type="spellEnd"/>
            <w:r w:rsidR="00B8176A">
              <w:rPr>
                <w:sz w:val="28"/>
                <w:szCs w:val="28"/>
              </w:rPr>
              <w:t xml:space="preserve"> </w:t>
            </w:r>
            <w:proofErr w:type="spellStart"/>
            <w:r w:rsidR="00E96611" w:rsidRPr="00B8176A">
              <w:rPr>
                <w:sz w:val="28"/>
                <w:szCs w:val="28"/>
              </w:rPr>
              <w:t>Bandarupalli</w:t>
            </w:r>
            <w:proofErr w:type="spellEnd"/>
          </w:p>
        </w:tc>
      </w:tr>
      <w:tr w:rsidR="00E94D33" w:rsidRPr="0000154B" w:rsidTr="00D72FDE">
        <w:tc>
          <w:tcPr>
            <w:tcW w:w="8856" w:type="dxa"/>
          </w:tcPr>
          <w:p w:rsidR="00E94D33" w:rsidRPr="00E71A3F" w:rsidRDefault="00E94D33" w:rsidP="00D72FDE">
            <w:r w:rsidRPr="0000154B">
              <w:rPr>
                <w:b/>
              </w:rPr>
              <w:t>Project Justification:</w:t>
            </w:r>
            <w:r w:rsidRPr="0000154B">
              <w:t xml:space="preserve"> </w:t>
            </w:r>
            <w:r w:rsidR="00E96611">
              <w:t>SRK</w:t>
            </w:r>
            <w:r w:rsidRPr="00E71A3F">
              <w:t xml:space="preserve"> Technologies is a software development Company that focuses on developing mobile applications for various clients. The company has currently acquired the project to develop a mobile applic</w:t>
            </w:r>
            <w:r w:rsidR="00E96611">
              <w:t xml:space="preserve">ation. The client has asked SRK </w:t>
            </w:r>
            <w:r w:rsidRPr="00E71A3F">
              <w:t>Technologies to develop a mobile application where you can buy medicines required online by uploading prescription in the application.</w:t>
            </w:r>
          </w:p>
          <w:p w:rsidR="00E94D33" w:rsidRPr="0000154B" w:rsidRDefault="00E94D33" w:rsidP="00D72FDE"/>
        </w:tc>
      </w:tr>
      <w:tr w:rsidR="00E94D33" w:rsidRPr="0000154B" w:rsidTr="00D72FDE">
        <w:tc>
          <w:tcPr>
            <w:tcW w:w="8856" w:type="dxa"/>
          </w:tcPr>
          <w:p w:rsidR="00E94D33" w:rsidRPr="0000154B" w:rsidRDefault="00E94D33" w:rsidP="00D72FDE">
            <w:r w:rsidRPr="0000154B">
              <w:rPr>
                <w:b/>
              </w:rPr>
              <w:t>Product Characteristics and Requirements:</w:t>
            </w:r>
          </w:p>
          <w:p w:rsidR="00E94D33" w:rsidRDefault="00E94D33" w:rsidP="00D72FDE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33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0154B">
              <w:rPr>
                <w:rFonts w:ascii="Times New Roman" w:eastAsia="Times New Roman" w:hAnsi="Times New Roman"/>
                <w:sz w:val="24"/>
                <w:szCs w:val="24"/>
              </w:rPr>
              <w:t>The application must be a user-friendly application.</w:t>
            </w:r>
          </w:p>
          <w:p w:rsidR="00E94D33" w:rsidRDefault="00E94D33" w:rsidP="00D72FDE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33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It </w:t>
            </w:r>
            <w:proofErr w:type="gramStart"/>
            <w:r w:rsidRPr="0000154B">
              <w:rPr>
                <w:rFonts w:ascii="Times New Roman" w:eastAsia="Times New Roman" w:hAnsi="Times New Roman"/>
                <w:sz w:val="24"/>
                <w:szCs w:val="24"/>
              </w:rPr>
              <w:t>Should</w:t>
            </w:r>
            <w:proofErr w:type="gramEnd"/>
            <w:r w:rsidRPr="0000154B">
              <w:rPr>
                <w:rFonts w:ascii="Times New Roman" w:eastAsia="Times New Roman" w:hAnsi="Times New Roman"/>
                <w:sz w:val="24"/>
                <w:szCs w:val="24"/>
              </w:rPr>
              <w:t xml:space="preserve"> be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approachable </w:t>
            </w:r>
            <w:r w:rsidRPr="0000154B">
              <w:rPr>
                <w:rFonts w:ascii="Times New Roman" w:eastAsia="Times New Roman" w:hAnsi="Times New Roman"/>
                <w:sz w:val="24"/>
                <w:szCs w:val="24"/>
              </w:rPr>
              <w:t xml:space="preserve">to all the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customers</w:t>
            </w:r>
            <w:r w:rsidRPr="0000154B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:rsidR="00E94D33" w:rsidRDefault="00E94D33" w:rsidP="00D72FDE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33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0154B">
              <w:rPr>
                <w:rFonts w:ascii="Times New Roman" w:eastAsia="Times New Roman" w:hAnsi="Times New Roman"/>
                <w:sz w:val="24"/>
                <w:szCs w:val="24"/>
              </w:rPr>
              <w:t>The application must schedule a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n appointment </w:t>
            </w:r>
            <w:r w:rsidRPr="0000154B">
              <w:rPr>
                <w:rFonts w:ascii="Times New Roman" w:eastAsia="Times New Roman" w:hAnsi="Times New Roman"/>
                <w:sz w:val="24"/>
                <w:szCs w:val="24"/>
              </w:rPr>
              <w:t xml:space="preserve">and must provide the information regarding the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medicines available in drug store to customers </w:t>
            </w:r>
            <w:r w:rsidRPr="0000154B">
              <w:rPr>
                <w:rFonts w:ascii="Times New Roman" w:eastAsia="Times New Roman" w:hAnsi="Times New Roman"/>
                <w:sz w:val="24"/>
                <w:szCs w:val="24"/>
              </w:rPr>
              <w:t>such as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view request, available drugs, cost of drugs, etc</w:t>
            </w:r>
            <w:r w:rsidRPr="0000154B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:rsidR="00E94D33" w:rsidRDefault="00E94D33" w:rsidP="00D72FDE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33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93C99">
              <w:rPr>
                <w:rFonts w:ascii="Times New Roman" w:eastAsia="Times New Roman" w:hAnsi="Times New Roman"/>
                <w:sz w:val="24"/>
                <w:szCs w:val="24"/>
              </w:rPr>
              <w:t>Drugstore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/supplier</w:t>
            </w:r>
            <w:r w:rsidRPr="00793C99">
              <w:rPr>
                <w:rFonts w:ascii="Times New Roman" w:eastAsia="Times New Roman" w:hAnsi="Times New Roman"/>
                <w:sz w:val="24"/>
                <w:szCs w:val="24"/>
              </w:rPr>
              <w:t xml:space="preserve"> should be able to create the personal account</w:t>
            </w:r>
          </w:p>
          <w:p w:rsidR="00E94D33" w:rsidRPr="0000154B" w:rsidRDefault="00E94D33" w:rsidP="00D72FDE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33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0154B">
              <w:rPr>
                <w:rFonts w:ascii="Times New Roman" w:eastAsia="Times New Roman" w:hAnsi="Times New Roman"/>
                <w:sz w:val="24"/>
                <w:szCs w:val="24"/>
              </w:rPr>
              <w:t>The access system must be secure and highly confidential.</w:t>
            </w:r>
          </w:p>
          <w:p w:rsidR="00E94D33" w:rsidRPr="0000154B" w:rsidRDefault="00E94D33" w:rsidP="00D72FDE">
            <w:pPr>
              <w:spacing w:line="276" w:lineRule="auto"/>
            </w:pPr>
          </w:p>
          <w:p w:rsidR="00E94D33" w:rsidRPr="0000154B" w:rsidRDefault="00E94D33" w:rsidP="00D72FDE">
            <w:pPr>
              <w:rPr>
                <w:rFonts w:ascii="New York" w:eastAsia="New York" w:hAnsi="New York" w:cs="New York"/>
                <w:sz w:val="16"/>
                <w:szCs w:val="16"/>
              </w:rPr>
            </w:pPr>
          </w:p>
        </w:tc>
      </w:tr>
      <w:tr w:rsidR="005A581F" w:rsidRPr="0000154B" w:rsidTr="00D72FDE">
        <w:tc>
          <w:tcPr>
            <w:tcW w:w="8856" w:type="dxa"/>
          </w:tcPr>
          <w:p w:rsidR="005A581F" w:rsidRPr="0000154B" w:rsidRDefault="005A581F" w:rsidP="005A581F">
            <w:r>
              <w:rPr>
                <w:b/>
              </w:rPr>
              <w:t>Product User Acceptance</w:t>
            </w:r>
            <w:r w:rsidRPr="0000154B">
              <w:rPr>
                <w:b/>
              </w:rPr>
              <w:t xml:space="preserve"> Criteria: </w:t>
            </w:r>
          </w:p>
          <w:p w:rsidR="005A581F" w:rsidRPr="0000154B" w:rsidRDefault="005A581F" w:rsidP="005A581F">
            <w:pPr>
              <w:rPr>
                <w:b/>
              </w:rPr>
            </w:pPr>
            <w:r w:rsidRPr="0000154B">
              <w:t>The product must be delivered to client without any delay. The Product must meet all the functionalities and it must be of user-friendly interface</w:t>
            </w:r>
          </w:p>
        </w:tc>
      </w:tr>
      <w:tr w:rsidR="00E94D33" w:rsidRPr="0000154B" w:rsidTr="00D72FDE">
        <w:tc>
          <w:tcPr>
            <w:tcW w:w="8856" w:type="dxa"/>
          </w:tcPr>
          <w:p w:rsidR="00E94D33" w:rsidRPr="0000154B" w:rsidRDefault="00E94D33" w:rsidP="00D72FDE">
            <w:pPr>
              <w:rPr>
                <w:b/>
              </w:rPr>
            </w:pPr>
            <w:r w:rsidRPr="0000154B">
              <w:rPr>
                <w:b/>
              </w:rPr>
              <w:t>Summary of Project Deliverables</w:t>
            </w:r>
          </w:p>
          <w:p w:rsidR="00E94D33" w:rsidRPr="00793C99" w:rsidRDefault="00E94D33" w:rsidP="00D72FDE">
            <w:pPr>
              <w:shd w:val="clear" w:color="auto" w:fill="FFFFFF"/>
              <w:spacing w:after="240"/>
              <w:rPr>
                <w:rFonts w:ascii="Helvetica" w:hAnsi="Helvetica"/>
                <w:color w:val="24292E"/>
              </w:rPr>
            </w:pPr>
            <w:r w:rsidRPr="0000154B">
              <w:rPr>
                <w:b/>
              </w:rPr>
              <w:t>Project management-related deliverables:</w:t>
            </w:r>
            <w:r w:rsidRPr="0000154B">
              <w:t xml:space="preserve"> </w:t>
            </w:r>
            <w:r w:rsidRPr="00793C99">
              <w:t>Business case, charter, team contract, scope statement, WBS, schedule, cost baseline, status reports, final project presentation, final project report, lessons-learned report, and any other documents required to manage the project.</w:t>
            </w:r>
          </w:p>
          <w:p w:rsidR="00E94D33" w:rsidRPr="0000154B" w:rsidRDefault="00E94D33" w:rsidP="00D72FDE">
            <w:r w:rsidRPr="0000154B">
              <w:rPr>
                <w:b/>
              </w:rPr>
              <w:t xml:space="preserve">Product-related deliverables: </w:t>
            </w:r>
            <w:r w:rsidRPr="0000154B">
              <w:t>research reports, design documents, software code, hardware, etc.</w:t>
            </w:r>
          </w:p>
          <w:p w:rsidR="00E94D33" w:rsidRPr="0000154B" w:rsidRDefault="00E94D33" w:rsidP="00D72FDE">
            <w:pPr>
              <w:numPr>
                <w:ilvl w:val="0"/>
                <w:numId w:val="3"/>
              </w:numPr>
            </w:pPr>
            <w:r w:rsidRPr="0000154B">
              <w:t>An application prototype in which it demonstrates how the application will look and work.</w:t>
            </w:r>
          </w:p>
          <w:p w:rsidR="00E94D33" w:rsidRPr="0000154B" w:rsidRDefault="00E94D33" w:rsidP="00D72FDE">
            <w:pPr>
              <w:numPr>
                <w:ilvl w:val="0"/>
                <w:numId w:val="3"/>
              </w:numPr>
            </w:pPr>
            <w:r w:rsidRPr="0000154B">
              <w:t xml:space="preserve">An application with only the list of </w:t>
            </w:r>
            <w:r>
              <w:t>medicines</w:t>
            </w:r>
            <w:r w:rsidRPr="0000154B">
              <w:t>.</w:t>
            </w:r>
          </w:p>
          <w:p w:rsidR="00E94D33" w:rsidRPr="0000154B" w:rsidRDefault="00E94D33" w:rsidP="00D72FDE">
            <w:pPr>
              <w:numPr>
                <w:ilvl w:val="0"/>
                <w:numId w:val="3"/>
              </w:numPr>
            </w:pPr>
            <w:r w:rsidRPr="0000154B">
              <w:t xml:space="preserve">A flexible architecture of the application where changes can be made to add or remove </w:t>
            </w:r>
            <w:r>
              <w:t>medicines</w:t>
            </w:r>
            <w:r w:rsidRPr="0000154B">
              <w:t xml:space="preserve"> and edit number </w:t>
            </w:r>
            <w:r>
              <w:t>and cost of particular drugs</w:t>
            </w:r>
            <w:r w:rsidRPr="0000154B">
              <w:t>.</w:t>
            </w:r>
          </w:p>
          <w:p w:rsidR="00E94D33" w:rsidRPr="00793C99" w:rsidRDefault="00E94D33" w:rsidP="00D72FD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8156F9">
              <w:rPr>
                <w:rFonts w:ascii="Times New Roman" w:hAnsi="Times New Roman"/>
                <w:sz w:val="24"/>
                <w:szCs w:val="24"/>
              </w:rPr>
              <w:t>Finalized analysis and business solution</w:t>
            </w:r>
          </w:p>
          <w:p w:rsidR="00E94D33" w:rsidRPr="0000154B" w:rsidRDefault="00E94D33" w:rsidP="00D72FDE"/>
        </w:tc>
      </w:tr>
    </w:tbl>
    <w:p w:rsidR="002B7B24" w:rsidRDefault="002B7B24"/>
    <w:sectPr w:rsidR="002B7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84446"/>
    <w:multiLevelType w:val="multilevel"/>
    <w:tmpl w:val="A48C0B4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CE5FEA"/>
    <w:multiLevelType w:val="multilevel"/>
    <w:tmpl w:val="7D6C0DB6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2652B"/>
    <w:multiLevelType w:val="hybridMultilevel"/>
    <w:tmpl w:val="F740102A"/>
    <w:lvl w:ilvl="0" w:tplc="7270A5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D33"/>
    <w:rsid w:val="002B7B24"/>
    <w:rsid w:val="002C3F39"/>
    <w:rsid w:val="005A581F"/>
    <w:rsid w:val="00B8176A"/>
    <w:rsid w:val="00E94D33"/>
    <w:rsid w:val="00E9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60A8"/>
  <w15:chartTrackingRefBased/>
  <w15:docId w15:val="{0212DC8D-7C0F-4812-A00F-DCC8290E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D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D3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itle">
    <w:name w:val="Title"/>
    <w:basedOn w:val="Normal"/>
    <w:link w:val="TitleChar"/>
    <w:qFormat/>
    <w:rsid w:val="00B8176A"/>
    <w:pPr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B8176A"/>
    <w:rPr>
      <w:rFonts w:ascii="Times New Roman" w:eastAsia="Times New Roman" w:hAnsi="Times New Roman" w:cs="Times New Roman"/>
      <w:b/>
      <w:bCs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288</Words>
  <Characters>1648</Characters>
  <Application>Microsoft Office Word</Application>
  <DocSecurity>0</DocSecurity>
  <Lines>13</Lines>
  <Paragraphs>3</Paragraphs>
  <ScaleCrop>false</ScaleCrop>
  <Company>Northwest Missouri State University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Bandarupalli,Gopichand</dc:creator>
  <cp:keywords/>
  <dc:description/>
  <cp:lastModifiedBy>Tirumalareddy,Swaroopa</cp:lastModifiedBy>
  <cp:revision>5</cp:revision>
  <dcterms:created xsi:type="dcterms:W3CDTF">2020-05-23T18:24:00Z</dcterms:created>
  <dcterms:modified xsi:type="dcterms:W3CDTF">2020-05-24T03:04:00Z</dcterms:modified>
</cp:coreProperties>
</file>