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2EA2" w:rsidRDefault="00552EA2" w:rsidP="00552EA2">
      <w:r>
        <w:t>CLASS 5</w:t>
      </w:r>
    </w:p>
    <w:p w:rsidR="00552EA2" w:rsidRDefault="00552EA2" w:rsidP="00552EA2">
      <w:r w:rsidRPr="00DB1507">
        <w:rPr>
          <w:noProof/>
        </w:rPr>
        <w:drawing>
          <wp:inline distT="0" distB="0" distL="0" distR="0" wp14:anchorId="2545B309" wp14:editId="7DF21D2F">
            <wp:extent cx="5731510" cy="2900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EA2" w:rsidRPr="00C84E28" w:rsidRDefault="00552EA2" w:rsidP="00552EA2">
      <w:pPr>
        <w:rPr>
          <w:rFonts w:ascii="Consolas" w:hAnsi="Consolas"/>
          <w:sz w:val="20"/>
          <w:szCs w:val="20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proofErr w:type="gramStart"/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!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pip</w:t>
      </w:r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install -q sentence-transformers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Imports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os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gradio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as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gr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google.colab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userdata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community.document</w:t>
      </w:r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_loaders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PyPDFLoader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langchain_text_splitters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RecursiveCharacterTextSplitter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community.vectorstores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Chroma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community.embeddings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HuggingFaceEmbeddings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langchain_google_genai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ChatGoogleGenerativeAI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langchain.agents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initialize_agent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AgentType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from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langchain_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core.tools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import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tool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API Key (Gemini)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os.environ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[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"GOOGLE_API_KEY"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] =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userdata.get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"GOOGLE_API_KEY"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LLM + Embeddings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llm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ChatGoogleGenerativeAI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model=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"gemini-2.5-flash-lite"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temperature=</w:t>
      </w:r>
      <w:r w:rsidRPr="00AB560F">
        <w:rPr>
          <w:rFonts w:ascii="JetBrains Mono" w:eastAsia="Times New Roman" w:hAnsi="JetBrains Mono" w:cs="Courier New"/>
          <w:color w:val="116644"/>
          <w:sz w:val="16"/>
          <w:szCs w:val="16"/>
          <w:lang w:eastAsia="en-IN"/>
        </w:rPr>
        <w:t>0.2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embeddings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HuggingFaceEmbeddings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model_name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"sentence-transformers/all-MiniLM-L6-v2"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= </w:t>
      </w:r>
      <w:proofErr w:type="gramStart"/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None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</w:t>
      </w:r>
      <w:proofErr w:type="gramEnd"/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 xml:space="preserve"> global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Process Medical PDFs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def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process_pdfs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files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lastRenderedPageBreak/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global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not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files: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Segoe UI Emoji" w:eastAsia="Times New Roman" w:hAnsi="Segoe UI Emoji" w:cs="Segoe UI Emoji"/>
          <w:color w:val="A31515"/>
          <w:sz w:val="16"/>
          <w:szCs w:val="16"/>
          <w:lang w:eastAsia="en-IN"/>
        </w:rPr>
        <w:t>⚠️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 Upload at least one medical PDF."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splitter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RecursiveCharacterTextSplitter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chunk_size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r w:rsidRPr="00AB560F">
        <w:rPr>
          <w:rFonts w:ascii="JetBrains Mono" w:eastAsia="Times New Roman" w:hAnsi="JetBrains Mono" w:cs="Courier New"/>
          <w:color w:val="116644"/>
          <w:sz w:val="16"/>
          <w:szCs w:val="16"/>
          <w:lang w:eastAsia="en-IN"/>
        </w:rPr>
        <w:t>1000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chunk_overlap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r w:rsidRPr="00AB560F">
        <w:rPr>
          <w:rFonts w:ascii="JetBrains Mono" w:eastAsia="Times New Roman" w:hAnsi="JetBrains Mono" w:cs="Courier New"/>
          <w:color w:val="116644"/>
          <w:sz w:val="16"/>
          <w:szCs w:val="16"/>
          <w:lang w:eastAsia="en-IN"/>
        </w:rPr>
        <w:t>200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docs = []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for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file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in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files: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pdf_docs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PyPDFLoader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file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.name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).load</w:t>
      </w:r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for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d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in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pdf_docs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d.metadata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[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"type"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] =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"MEDICAL_DOC"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docs.extend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splitter.split_documents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pdf_docs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Chroma.from_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documents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documents=docs,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embedding=embeddings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f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Segoe UI Emoji" w:eastAsia="Times New Roman" w:hAnsi="Segoe UI Emoji" w:cs="Segoe UI Emoji"/>
          <w:color w:val="A31515"/>
          <w:sz w:val="16"/>
          <w:szCs w:val="16"/>
          <w:lang w:eastAsia="en-IN"/>
        </w:rPr>
        <w:t>✅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 Medical PDFs processed. Total chunks: 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{</w:t>
      </w:r>
      <w:proofErr w:type="spell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len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(docs)}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. Go to Ask tab."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Tool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@tool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def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search_</w:t>
      </w:r>
      <w:proofErr w:type="gram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docs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query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: </w:t>
      </w:r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str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) -&gt; </w:t>
      </w:r>
      <w:r w:rsidRPr="00AB560F">
        <w:rPr>
          <w:rFonts w:ascii="JetBrains Mono" w:eastAsia="Times New Roman" w:hAnsi="JetBrains Mono" w:cs="Courier New"/>
          <w:color w:val="257693"/>
          <w:sz w:val="16"/>
          <w:szCs w:val="16"/>
          <w:lang w:eastAsia="en-IN"/>
        </w:rPr>
        <w:t>str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"""Search medical documents and return evidence."""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global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</w:t>
      </w:r>
      <w:proofErr w:type="spell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is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None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"NO_DOCUMENTS: Please upload and process medical PDFs first."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results =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vectordb.as_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retriever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spellStart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search_kwargs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={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"k"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: </w:t>
      </w:r>
      <w:r w:rsidRPr="00AB560F">
        <w:rPr>
          <w:rFonts w:ascii="JetBrains Mono" w:eastAsia="Times New Roman" w:hAnsi="JetBrains Mono" w:cs="Courier New"/>
          <w:color w:val="116644"/>
          <w:sz w:val="16"/>
          <w:szCs w:val="16"/>
          <w:lang w:eastAsia="en-IN"/>
        </w:rPr>
        <w:t>6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}).invoke(query)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if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not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results: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"NO_MATCHES: Nothing relevant found in the documents."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"\n\</w:t>
      </w:r>
      <w:proofErr w:type="spellStart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n</w:t>
      </w:r>
      <w:proofErr w:type="gramStart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.join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f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{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r.page</w:t>
      </w:r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_content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}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for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r 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in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results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Agent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SYSTEM_RULES =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"""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You are a Medical Document Explainer Agent.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TASK: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Answer questions only using uploaded medical documents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Explain in VERY SIMPLE language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Explain medicines, test results, and precautions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If info is missing, say: "I don't see this information in the documents."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RULES: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- Use </w:t>
      </w:r>
      <w:proofErr w:type="spellStart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search_docs</w:t>
      </w:r>
      <w:proofErr w:type="spellEnd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 BEFORE answering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Do NOT give medical advice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- Always end with: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A31515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 "This is NOT a substitute for a doctor's advice. Please consult a doctor."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"""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agent =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initialize_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agent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tools=[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search_docs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],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llm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llm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agent=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AgentType.ZERO_SHOT_REACT_DESCRIPTION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verbose=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False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Chat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def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medical_</w:t>
      </w:r>
      <w:proofErr w:type="gramStart"/>
      <w:r w:rsidRPr="00AB560F">
        <w:rPr>
          <w:rFonts w:ascii="JetBrains Mono" w:eastAsia="Times New Roman" w:hAnsi="JetBrains Mono" w:cs="Courier New"/>
          <w:color w:val="6A5221"/>
          <w:sz w:val="16"/>
          <w:szCs w:val="16"/>
          <w:lang w:eastAsia="en-IN"/>
        </w:rPr>
        <w:t>chat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gramEnd"/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message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, </w:t>
      </w:r>
      <w:r w:rsidRPr="00AB560F">
        <w:rPr>
          <w:rFonts w:ascii="JetBrains Mono" w:eastAsia="Times New Roman" w:hAnsi="JetBrains Mono" w:cs="Courier New"/>
          <w:color w:val="001080"/>
          <w:sz w:val="16"/>
          <w:szCs w:val="16"/>
          <w:lang w:eastAsia="en-IN"/>
        </w:rPr>
        <w:t>history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lastRenderedPageBreak/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return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agent.run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f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{SYSTEM_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RULES}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\n\</w:t>
      </w:r>
      <w:proofErr w:type="spellStart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nUser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 xml:space="preserve"> question: 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{message}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UI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008000"/>
          <w:sz w:val="16"/>
          <w:szCs w:val="16"/>
          <w:lang w:eastAsia="en-IN"/>
        </w:rPr>
        <w:t># ==============================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with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gr.Blocks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()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as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demo: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gr.Markdown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# </w:t>
      </w:r>
      <w:r w:rsidRPr="00AB560F">
        <w:rPr>
          <w:rFonts w:ascii="JetBrains Mono" w:eastAsia="Times New Roman" w:hAnsi="JetBrains Mono" w:cs="JetBrains Mono"/>
          <w:color w:val="000000"/>
          <w:sz w:val="16"/>
          <w:szCs w:val="16"/>
          <w:lang w:eastAsia="en-IN"/>
        </w:rPr>
        <w:t>🩺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Medical Document Explainer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with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gr.Tab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"Upload"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files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gr.File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label=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"Upload Medical PDFs"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file_types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=[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".pdf"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],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file_count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"multiple"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b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gr.Button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"Process"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 variant=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"primary"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s =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gr.Textbox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(label=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"Status"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 lines=</w:t>
      </w:r>
      <w:r w:rsidRPr="00AB560F">
        <w:rPr>
          <w:rFonts w:ascii="JetBrains Mono" w:eastAsia="Times New Roman" w:hAnsi="JetBrains Mono" w:cs="Courier New"/>
          <w:color w:val="116644"/>
          <w:sz w:val="16"/>
          <w:szCs w:val="16"/>
          <w:lang w:eastAsia="en-IN"/>
        </w:rPr>
        <w:t>4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 interactive=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False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b.click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process_pdfs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 files, s)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9723B4"/>
          <w:sz w:val="16"/>
          <w:szCs w:val="16"/>
          <w:lang w:eastAsia="en-IN"/>
        </w:rPr>
        <w:t>with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gr.Tab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"Ask"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):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gr.ChatInterface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fn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</w:t>
      </w:r>
      <w:proofErr w:type="spell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medical_chat</w:t>
      </w:r>
      <w:proofErr w:type="spell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examples</w:t>
      </w:r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=[</w:t>
      </w:r>
      <w:proofErr w:type="gramEnd"/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"What does this medicine do?"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"What precautions should I take?"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"Explain the blood test results in simple words."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,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JetBrains Mono" w:eastAsia="Times New Roman" w:hAnsi="JetBrains Mono" w:cs="Courier New"/>
          <w:color w:val="A31515"/>
          <w:sz w:val="16"/>
          <w:szCs w:val="16"/>
          <w:lang w:eastAsia="en-IN"/>
        </w:rPr>
        <w:t>"Summarize the discharge advice."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]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</w:t>
      </w:r>
      <w:r w:rsidRPr="00AB560F">
        <w:rPr>
          <w:rFonts w:ascii="Calibri" w:eastAsia="Times New Roman" w:hAnsi="Calibri" w:cs="Calibri"/>
          <w:color w:val="000000"/>
          <w:sz w:val="16"/>
          <w:szCs w:val="16"/>
          <w:lang w:eastAsia="en-IN"/>
        </w:rPr>
        <w:t> 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 xml:space="preserve"> )</w:t>
      </w: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</w:p>
    <w:p w:rsidR="00552EA2" w:rsidRPr="00AB560F" w:rsidRDefault="00552EA2" w:rsidP="00552EA2">
      <w:pPr>
        <w:shd w:val="clear" w:color="auto" w:fill="FFFFFF"/>
        <w:spacing w:after="0" w:line="240" w:lineRule="auto"/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demo.launch</w:t>
      </w:r>
      <w:proofErr w:type="spellEnd"/>
      <w:proofErr w:type="gramEnd"/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(share=</w:t>
      </w:r>
      <w:r w:rsidRPr="00AB560F">
        <w:rPr>
          <w:rFonts w:ascii="JetBrains Mono" w:eastAsia="Times New Roman" w:hAnsi="JetBrains Mono" w:cs="Courier New"/>
          <w:color w:val="0000FF"/>
          <w:sz w:val="16"/>
          <w:szCs w:val="16"/>
          <w:lang w:eastAsia="en-IN"/>
        </w:rPr>
        <w:t>True</w:t>
      </w:r>
      <w:r w:rsidRPr="00AB560F">
        <w:rPr>
          <w:rFonts w:ascii="JetBrains Mono" w:eastAsia="Times New Roman" w:hAnsi="JetBrains Mono" w:cs="Courier New"/>
          <w:color w:val="000000"/>
          <w:sz w:val="16"/>
          <w:szCs w:val="16"/>
          <w:lang w:eastAsia="en-IN"/>
        </w:rPr>
        <w:t>)</w:t>
      </w:r>
    </w:p>
    <w:p w:rsidR="00552EA2" w:rsidRDefault="00552EA2">
      <w:bookmarkStart w:id="0" w:name="_GoBack"/>
      <w:bookmarkEnd w:id="0"/>
    </w:p>
    <w:sectPr w:rsidR="00552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charset w:val="00"/>
    <w:family w:val="modern"/>
    <w:pitch w:val="fixed"/>
    <w:sig w:usb0="80000227" w:usb1="00000001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A2"/>
    <w:rsid w:val="0055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026E8-2801-4418-AEB9-A47A6AAE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2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</dc:creator>
  <cp:keywords/>
  <dc:description/>
  <cp:lastModifiedBy>gouth</cp:lastModifiedBy>
  <cp:revision>1</cp:revision>
  <dcterms:created xsi:type="dcterms:W3CDTF">2025-12-31T17:39:00Z</dcterms:created>
  <dcterms:modified xsi:type="dcterms:W3CDTF">2025-12-31T17:40:00Z</dcterms:modified>
</cp:coreProperties>
</file>