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7DFF6" w14:textId="77777777" w:rsidR="00173B9D" w:rsidRPr="00173B9D" w:rsidRDefault="00173B9D" w:rsidP="00173B9D">
      <w:r w:rsidRPr="00173B9D">
        <w:t>在 Python 正则表达式中：</w:t>
      </w:r>
    </w:p>
    <w:p w14:paraId="4517B782" w14:textId="77777777" w:rsidR="00173B9D" w:rsidRPr="00173B9D" w:rsidRDefault="00173B9D" w:rsidP="00173B9D">
      <w:pPr>
        <w:rPr>
          <w:b/>
          <w:bCs/>
        </w:rPr>
      </w:pPr>
      <w:r w:rsidRPr="00173B9D">
        <w:rPr>
          <w:rFonts w:ascii="Segoe UI Emoji" w:hAnsi="Segoe UI Emoji" w:cs="Segoe UI Emoji"/>
          <w:b/>
          <w:bCs/>
        </w:rPr>
        <w:t>✅</w:t>
      </w:r>
      <w:r w:rsidRPr="00173B9D">
        <w:rPr>
          <w:b/>
          <w:bCs/>
        </w:rPr>
        <w:t xml:space="preserve"> (</w:t>
      </w:r>
      <w:proofErr w:type="gramStart"/>
      <w:r w:rsidRPr="00173B9D">
        <w:rPr>
          <w:b/>
          <w:bCs/>
        </w:rPr>
        <w:t>?:...</w:t>
      </w:r>
      <w:proofErr w:type="gramEnd"/>
      <w:r w:rsidRPr="00173B9D">
        <w:rPr>
          <w:b/>
          <w:bCs/>
        </w:rPr>
        <w:t>) 表示 非捕获组（non-capturing group）</w:t>
      </w:r>
    </w:p>
    <w:p w14:paraId="39E7D995" w14:textId="77777777" w:rsidR="00173B9D" w:rsidRPr="00173B9D" w:rsidRDefault="00173B9D" w:rsidP="00173B9D">
      <w:pPr>
        <w:rPr>
          <w:b/>
          <w:bCs/>
        </w:rPr>
      </w:pPr>
      <w:r w:rsidRPr="00173B9D">
        <w:rPr>
          <w:rFonts w:ascii="Segoe UI Emoji" w:hAnsi="Segoe UI Emoji" w:cs="Segoe UI Emoji"/>
          <w:b/>
          <w:bCs/>
        </w:rPr>
        <w:t>🔹</w:t>
      </w:r>
      <w:r w:rsidRPr="00173B9D">
        <w:rPr>
          <w:b/>
          <w:bCs/>
        </w:rPr>
        <w:t xml:space="preserve"> 它的作用是：</w:t>
      </w:r>
    </w:p>
    <w:p w14:paraId="0E92FD6D" w14:textId="77777777" w:rsidR="00173B9D" w:rsidRPr="00173B9D" w:rsidRDefault="00173B9D" w:rsidP="00173B9D">
      <w:r w:rsidRPr="00173B9D">
        <w:t xml:space="preserve">像普通的括号 (...) 一样 </w:t>
      </w:r>
      <w:r w:rsidRPr="00173B9D">
        <w:rPr>
          <w:b/>
          <w:bCs/>
        </w:rPr>
        <w:t>对内容进行分组</w:t>
      </w:r>
      <w:r w:rsidRPr="00173B9D">
        <w:t xml:space="preserve">，但 </w:t>
      </w:r>
      <w:r w:rsidRPr="00173B9D">
        <w:rPr>
          <w:b/>
          <w:bCs/>
        </w:rPr>
        <w:t>不会捕获这个分组内容供后续引用或返回</w:t>
      </w:r>
      <w:r w:rsidRPr="00173B9D">
        <w:t>。</w:t>
      </w:r>
    </w:p>
    <w:p w14:paraId="3810FF56" w14:textId="77777777" w:rsidR="00173B9D" w:rsidRPr="00173B9D" w:rsidRDefault="00173B9D" w:rsidP="00173B9D">
      <w:r w:rsidRPr="00173B9D">
        <w:pict w14:anchorId="4E6897EF">
          <v:rect id="_x0000_i1055" style="width:0;height:1.5pt" o:hralign="center" o:hrstd="t" o:hr="t" fillcolor="#a0a0a0" stroked="f"/>
        </w:pict>
      </w:r>
    </w:p>
    <w:p w14:paraId="7F205DAE" w14:textId="77777777" w:rsidR="00173B9D" w:rsidRPr="00173B9D" w:rsidRDefault="00173B9D" w:rsidP="00173B9D">
      <w:pPr>
        <w:rPr>
          <w:b/>
          <w:bCs/>
        </w:rPr>
      </w:pPr>
      <w:r w:rsidRPr="00173B9D">
        <w:rPr>
          <w:rFonts w:ascii="Segoe UI Emoji" w:hAnsi="Segoe UI Emoji" w:cs="Segoe UI Emoji"/>
          <w:b/>
          <w:bCs/>
        </w:rPr>
        <w:t>📌</w:t>
      </w:r>
      <w:r w:rsidRPr="00173B9D">
        <w:rPr>
          <w:b/>
          <w:bCs/>
        </w:rPr>
        <w:t xml:space="preserve"> 为什么</w:t>
      </w:r>
      <w:proofErr w:type="gramStart"/>
      <w:r w:rsidRPr="00173B9D">
        <w:rPr>
          <w:b/>
          <w:bCs/>
        </w:rPr>
        <w:t>需要非</w:t>
      </w:r>
      <w:proofErr w:type="gramEnd"/>
      <w:r w:rsidRPr="00173B9D">
        <w:rPr>
          <w:b/>
          <w:bCs/>
        </w:rPr>
        <w:t>捕获组？</w:t>
      </w:r>
    </w:p>
    <w:p w14:paraId="17B6DB71" w14:textId="77777777" w:rsidR="00173B9D" w:rsidRPr="00173B9D" w:rsidRDefault="00173B9D" w:rsidP="00173B9D">
      <w:r w:rsidRPr="00173B9D">
        <w:t>有时你只是想用括号来：</w:t>
      </w:r>
    </w:p>
    <w:p w14:paraId="5D0D4202" w14:textId="77777777" w:rsidR="00173B9D" w:rsidRPr="00173B9D" w:rsidRDefault="00173B9D" w:rsidP="00173B9D">
      <w:pPr>
        <w:numPr>
          <w:ilvl w:val="0"/>
          <w:numId w:val="1"/>
        </w:numPr>
      </w:pPr>
      <w:r w:rsidRPr="00173B9D">
        <w:t>控制正则运算优先级；</w:t>
      </w:r>
    </w:p>
    <w:p w14:paraId="60AA3D43" w14:textId="77777777" w:rsidR="00173B9D" w:rsidRPr="00173B9D" w:rsidRDefault="00173B9D" w:rsidP="00173B9D">
      <w:pPr>
        <w:numPr>
          <w:ilvl w:val="0"/>
          <w:numId w:val="1"/>
        </w:numPr>
      </w:pPr>
      <w:r w:rsidRPr="00173B9D">
        <w:t>使用 | 或重复次数（比如 {n}）；</w:t>
      </w:r>
    </w:p>
    <w:p w14:paraId="7DFD1AD0" w14:textId="77777777" w:rsidR="00173B9D" w:rsidRPr="00173B9D" w:rsidRDefault="00173B9D" w:rsidP="00173B9D">
      <w:pPr>
        <w:numPr>
          <w:ilvl w:val="0"/>
          <w:numId w:val="1"/>
        </w:numPr>
      </w:pPr>
      <w:r w:rsidRPr="00173B9D">
        <w:t>但你</w:t>
      </w:r>
      <w:r w:rsidRPr="00173B9D">
        <w:rPr>
          <w:b/>
          <w:bCs/>
        </w:rPr>
        <w:t>不需要拿到这个括号里的内容</w:t>
      </w:r>
      <w:r w:rsidRPr="00173B9D">
        <w:t>。</w:t>
      </w:r>
    </w:p>
    <w:p w14:paraId="71FA97D8" w14:textId="77777777" w:rsidR="00173B9D" w:rsidRPr="00173B9D" w:rsidRDefault="00173B9D" w:rsidP="00173B9D">
      <w:r w:rsidRPr="00173B9D">
        <w:t>这时就用 (?:...)，可以避免多余的 group() 结果。</w:t>
      </w:r>
    </w:p>
    <w:p w14:paraId="35A02418" w14:textId="77777777" w:rsidR="00173B9D" w:rsidRPr="00173B9D" w:rsidRDefault="00173B9D" w:rsidP="00173B9D">
      <w:r w:rsidRPr="00173B9D">
        <w:pict w14:anchorId="1D9977F4">
          <v:rect id="_x0000_i1056" style="width:0;height:1.5pt" o:hralign="center" o:hrstd="t" o:hr="t" fillcolor="#a0a0a0" stroked="f"/>
        </w:pict>
      </w:r>
    </w:p>
    <w:p w14:paraId="5B95727A" w14:textId="77777777" w:rsidR="00173B9D" w:rsidRPr="00173B9D" w:rsidRDefault="00173B9D" w:rsidP="00173B9D">
      <w:pPr>
        <w:rPr>
          <w:b/>
          <w:bCs/>
        </w:rPr>
      </w:pPr>
      <w:r w:rsidRPr="00173B9D">
        <w:rPr>
          <w:rFonts w:ascii="Segoe UI Emoji" w:hAnsi="Segoe UI Emoji" w:cs="Segoe UI Emoji"/>
          <w:b/>
          <w:bCs/>
        </w:rPr>
        <w:t>✅</w:t>
      </w:r>
      <w:r w:rsidRPr="00173B9D">
        <w:rPr>
          <w:b/>
          <w:bCs/>
        </w:rPr>
        <w:t xml:space="preserve"> 举例说明：</w:t>
      </w:r>
    </w:p>
    <w:p w14:paraId="0F559049" w14:textId="77777777" w:rsidR="00173B9D" w:rsidRPr="00173B9D" w:rsidRDefault="00173B9D" w:rsidP="00173B9D">
      <w:r w:rsidRPr="00173B9D">
        <w:t>import re</w:t>
      </w:r>
    </w:p>
    <w:p w14:paraId="608CEB74" w14:textId="77777777" w:rsidR="00173B9D" w:rsidRPr="00173B9D" w:rsidRDefault="00173B9D" w:rsidP="00173B9D"/>
    <w:p w14:paraId="19319E0E" w14:textId="77777777" w:rsidR="00173B9D" w:rsidRPr="00173B9D" w:rsidRDefault="00173B9D" w:rsidP="00173B9D">
      <w:r w:rsidRPr="00173B9D">
        <w:t>text = "abc123"</w:t>
      </w:r>
    </w:p>
    <w:p w14:paraId="1F893B8E" w14:textId="77777777" w:rsidR="00173B9D" w:rsidRPr="00173B9D" w:rsidRDefault="00173B9D" w:rsidP="00173B9D">
      <w:r w:rsidRPr="00173B9D">
        <w:t xml:space="preserve">res = </w:t>
      </w:r>
      <w:proofErr w:type="spellStart"/>
      <w:proofErr w:type="gramStart"/>
      <w:r w:rsidRPr="00173B9D">
        <w:t>re.match</w:t>
      </w:r>
      <w:proofErr w:type="spellEnd"/>
      <w:proofErr w:type="gramEnd"/>
      <w:r w:rsidRPr="00173B9D">
        <w:t>(r"(</w:t>
      </w:r>
      <w:proofErr w:type="spellStart"/>
      <w:r w:rsidRPr="00173B9D">
        <w:t>abc</w:t>
      </w:r>
      <w:proofErr w:type="spellEnd"/>
      <w:proofErr w:type="gramStart"/>
      <w:r w:rsidRPr="00173B9D">
        <w:t>)(</w:t>
      </w:r>
      <w:proofErr w:type="gramEnd"/>
      <w:r w:rsidRPr="00173B9D">
        <w:t>123)", text)</w:t>
      </w:r>
    </w:p>
    <w:p w14:paraId="6EBE8076" w14:textId="77777777" w:rsidR="00173B9D" w:rsidRPr="00173B9D" w:rsidRDefault="00173B9D" w:rsidP="00173B9D">
      <w:r w:rsidRPr="00173B9D">
        <w:t>print(</w:t>
      </w:r>
      <w:proofErr w:type="spellStart"/>
      <w:r w:rsidRPr="00173B9D">
        <w:t>res.groups</w:t>
      </w:r>
      <w:proofErr w:type="spellEnd"/>
      <w:r w:rsidRPr="00173B9D">
        <w:t>())  # 输出：('</w:t>
      </w:r>
      <w:proofErr w:type="spellStart"/>
      <w:r w:rsidRPr="00173B9D">
        <w:t>abc</w:t>
      </w:r>
      <w:proofErr w:type="spellEnd"/>
      <w:r w:rsidRPr="00173B9D">
        <w:t>', '123')</w:t>
      </w:r>
    </w:p>
    <w:p w14:paraId="1D5332D1" w14:textId="77777777" w:rsidR="00173B9D" w:rsidRPr="00173B9D" w:rsidRDefault="00173B9D" w:rsidP="00173B9D">
      <w:r w:rsidRPr="00173B9D">
        <w:t>这个例子中有两个捕获组。</w:t>
      </w:r>
    </w:p>
    <w:p w14:paraId="1BD150D2" w14:textId="77777777" w:rsidR="00173B9D" w:rsidRPr="00173B9D" w:rsidRDefault="00173B9D" w:rsidP="00173B9D">
      <w:r w:rsidRPr="00173B9D">
        <w:t>如果你只想捕获 "123"，"</w:t>
      </w:r>
      <w:proofErr w:type="spellStart"/>
      <w:r w:rsidRPr="00173B9D">
        <w:t>abc</w:t>
      </w:r>
      <w:proofErr w:type="spellEnd"/>
      <w:r w:rsidRPr="00173B9D">
        <w:t>"只是为了结构用途，可以写成：</w:t>
      </w:r>
    </w:p>
    <w:p w14:paraId="48165A69" w14:textId="77777777" w:rsidR="00173B9D" w:rsidRPr="00173B9D" w:rsidRDefault="00173B9D" w:rsidP="00173B9D">
      <w:r w:rsidRPr="00173B9D">
        <w:t xml:space="preserve">res = </w:t>
      </w:r>
      <w:proofErr w:type="spellStart"/>
      <w:proofErr w:type="gramStart"/>
      <w:r w:rsidRPr="00173B9D">
        <w:t>re.match</w:t>
      </w:r>
      <w:proofErr w:type="spellEnd"/>
      <w:proofErr w:type="gramEnd"/>
      <w:r w:rsidRPr="00173B9D">
        <w:t>(r"</w:t>
      </w:r>
      <w:proofErr w:type="gramStart"/>
      <w:r w:rsidRPr="00173B9D">
        <w:t>(?:</w:t>
      </w:r>
      <w:proofErr w:type="spellStart"/>
      <w:r w:rsidRPr="00173B9D">
        <w:t>abc</w:t>
      </w:r>
      <w:proofErr w:type="spellEnd"/>
      <w:r w:rsidRPr="00173B9D">
        <w:t>)(</w:t>
      </w:r>
      <w:proofErr w:type="gramEnd"/>
      <w:r w:rsidRPr="00173B9D">
        <w:t>123)", text)</w:t>
      </w:r>
    </w:p>
    <w:p w14:paraId="1C974AFC" w14:textId="77777777" w:rsidR="00173B9D" w:rsidRPr="00173B9D" w:rsidRDefault="00173B9D" w:rsidP="00173B9D">
      <w:r w:rsidRPr="00173B9D">
        <w:t>print(</w:t>
      </w:r>
      <w:proofErr w:type="spellStart"/>
      <w:r w:rsidRPr="00173B9D">
        <w:t>res.groups</w:t>
      </w:r>
      <w:proofErr w:type="spellEnd"/>
      <w:r w:rsidRPr="00173B9D">
        <w:t>())  # 输出：('123',)</w:t>
      </w:r>
    </w:p>
    <w:p w14:paraId="73245B0B" w14:textId="77777777" w:rsidR="00173B9D" w:rsidRPr="00173B9D" w:rsidRDefault="00173B9D" w:rsidP="00173B9D">
      <w:r w:rsidRPr="00173B9D">
        <w:pict w14:anchorId="239B9419">
          <v:rect id="_x0000_i1057" style="width:0;height:1.5pt" o:hralign="center" o:hrstd="t" o:hr="t" fillcolor="#a0a0a0" stroked="f"/>
        </w:pict>
      </w:r>
    </w:p>
    <w:p w14:paraId="54C5A95C" w14:textId="77777777" w:rsidR="00173B9D" w:rsidRPr="00173B9D" w:rsidRDefault="00173B9D" w:rsidP="00173B9D">
      <w:pPr>
        <w:rPr>
          <w:b/>
          <w:bCs/>
        </w:rPr>
      </w:pPr>
      <w:r w:rsidRPr="00173B9D">
        <w:rPr>
          <w:rFonts w:ascii="Segoe UI Emoji" w:hAnsi="Segoe UI Emoji" w:cs="Segoe UI Emoji"/>
          <w:b/>
          <w:bCs/>
        </w:rPr>
        <w:t>✅</w:t>
      </w:r>
      <w:r w:rsidRPr="00173B9D">
        <w:rPr>
          <w:b/>
          <w:bCs/>
        </w:rPr>
        <w:t xml:space="preserve"> 常见用途示例</w:t>
      </w:r>
    </w:p>
    <w:p w14:paraId="3DFF0BB5" w14:textId="77777777" w:rsidR="00173B9D" w:rsidRPr="00173B9D" w:rsidRDefault="00173B9D" w:rsidP="00173B9D">
      <w:pPr>
        <w:rPr>
          <w:b/>
          <w:bCs/>
        </w:rPr>
      </w:pPr>
      <w:r w:rsidRPr="00173B9D">
        <w:rPr>
          <w:b/>
          <w:bCs/>
        </w:rPr>
        <w:lastRenderedPageBreak/>
        <w:t>1. 多选项分组但不捕获：</w:t>
      </w:r>
    </w:p>
    <w:p w14:paraId="7C70FE0F" w14:textId="77777777" w:rsidR="00173B9D" w:rsidRPr="00173B9D" w:rsidRDefault="00173B9D" w:rsidP="00173B9D">
      <w:r w:rsidRPr="00173B9D">
        <w:t xml:space="preserve">pattern = </w:t>
      </w:r>
      <w:proofErr w:type="spellStart"/>
      <w:r w:rsidRPr="00173B9D">
        <w:t>r"cat</w:t>
      </w:r>
      <w:proofErr w:type="spellEnd"/>
      <w:proofErr w:type="gramStart"/>
      <w:r w:rsidRPr="00173B9D">
        <w:t>(?:</w:t>
      </w:r>
      <w:proofErr w:type="spellStart"/>
      <w:proofErr w:type="gramEnd"/>
      <w:r w:rsidRPr="00173B9D">
        <w:t>fish|woman|nap</w:t>
      </w:r>
      <w:proofErr w:type="spellEnd"/>
      <w:r w:rsidRPr="00173B9D">
        <w:t>)"</w:t>
      </w:r>
    </w:p>
    <w:p w14:paraId="15CF8774" w14:textId="77777777" w:rsidR="00173B9D" w:rsidRPr="00173B9D" w:rsidRDefault="00173B9D" w:rsidP="00173B9D">
      <w:r w:rsidRPr="00173B9D">
        <w:t>匹配 catfish、</w:t>
      </w:r>
      <w:proofErr w:type="spellStart"/>
      <w:r w:rsidRPr="00173B9D">
        <w:t>catwoman</w:t>
      </w:r>
      <w:proofErr w:type="spellEnd"/>
      <w:r w:rsidRPr="00173B9D">
        <w:t>、catnap，但不会单独捕获 fish、woman 等内容。</w:t>
      </w:r>
    </w:p>
    <w:p w14:paraId="558C264F" w14:textId="77777777" w:rsidR="00173B9D" w:rsidRPr="00173B9D" w:rsidRDefault="00173B9D" w:rsidP="00173B9D">
      <w:pPr>
        <w:rPr>
          <w:b/>
          <w:bCs/>
        </w:rPr>
      </w:pPr>
      <w:r w:rsidRPr="00173B9D">
        <w:rPr>
          <w:b/>
          <w:bCs/>
        </w:rPr>
        <w:t>2. 重复结构但只捕获外层：</w:t>
      </w:r>
    </w:p>
    <w:p w14:paraId="7CA6953D" w14:textId="77777777" w:rsidR="00173B9D" w:rsidRPr="00173B9D" w:rsidRDefault="00173B9D" w:rsidP="00173B9D">
      <w:r w:rsidRPr="00173B9D">
        <w:t>pattern = r"</w:t>
      </w:r>
      <w:proofErr w:type="gramStart"/>
      <w:r w:rsidRPr="00173B9D">
        <w:t>(?:</w:t>
      </w:r>
      <w:proofErr w:type="gramEnd"/>
      <w:r w:rsidRPr="00173B9D">
        <w:t>\d{3}</w:t>
      </w:r>
      <w:proofErr w:type="gramStart"/>
      <w:r w:rsidRPr="00173B9D">
        <w:t>-){2}\d{</w:t>
      </w:r>
      <w:proofErr w:type="gramEnd"/>
      <w:r w:rsidRPr="00173B9D">
        <w:t>4}</w:t>
      </w:r>
      <w:proofErr w:type="gramStart"/>
      <w:r w:rsidRPr="00173B9D">
        <w:t>"  #</w:t>
      </w:r>
      <w:proofErr w:type="gramEnd"/>
      <w:r w:rsidRPr="00173B9D">
        <w:t xml:space="preserve"> 匹配 123-456-7890</w:t>
      </w:r>
    </w:p>
    <w:p w14:paraId="1DB83E9F" w14:textId="77777777" w:rsidR="00173B9D" w:rsidRPr="00173B9D" w:rsidRDefault="00173B9D" w:rsidP="00173B9D">
      <w:r w:rsidRPr="00173B9D">
        <w:t>你只是想重复 \d{3}- 两次，但不想捕获中间结果。</w:t>
      </w:r>
    </w:p>
    <w:p w14:paraId="40471E2C" w14:textId="77777777" w:rsidR="00173B9D" w:rsidRPr="00173B9D" w:rsidRDefault="00173B9D" w:rsidP="00173B9D">
      <w:r w:rsidRPr="00173B9D">
        <w:pict w14:anchorId="228D4F5C">
          <v:rect id="_x0000_i1058" style="width:0;height:1.5pt" o:hralign="center" o:hrstd="t" o:hr="t" fillcolor="#a0a0a0" stroked="f"/>
        </w:pict>
      </w:r>
    </w:p>
    <w:p w14:paraId="035D519C" w14:textId="77777777" w:rsidR="00173B9D" w:rsidRPr="00173B9D" w:rsidRDefault="00173B9D" w:rsidP="00173B9D">
      <w:pPr>
        <w:rPr>
          <w:b/>
          <w:bCs/>
        </w:rPr>
      </w:pPr>
      <w:r w:rsidRPr="00173B9D">
        <w:rPr>
          <w:rFonts w:ascii="Segoe UI Emoji" w:hAnsi="Segoe UI Emoji" w:cs="Segoe UI Emoji"/>
          <w:b/>
          <w:bCs/>
        </w:rPr>
        <w:t>✅</w:t>
      </w:r>
      <w:r w:rsidRPr="00173B9D">
        <w:rPr>
          <w:b/>
          <w:bCs/>
        </w:rPr>
        <w:t xml:space="preserve"> 总结：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3948"/>
      </w:tblGrid>
      <w:tr w:rsidR="00173B9D" w:rsidRPr="00173B9D" w14:paraId="08C7C9E5" w14:textId="77777777" w:rsidTr="00173B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0760F" w14:textId="77777777" w:rsidR="00173B9D" w:rsidRPr="00173B9D" w:rsidRDefault="00173B9D" w:rsidP="00173B9D">
            <w:pPr>
              <w:rPr>
                <w:b/>
                <w:bCs/>
              </w:rPr>
            </w:pPr>
            <w:r w:rsidRPr="00173B9D">
              <w:rPr>
                <w:b/>
                <w:bCs/>
              </w:rPr>
              <w:t>表达式</w:t>
            </w:r>
          </w:p>
        </w:tc>
        <w:tc>
          <w:tcPr>
            <w:tcW w:w="0" w:type="auto"/>
            <w:vAlign w:val="center"/>
            <w:hideMark/>
          </w:tcPr>
          <w:p w14:paraId="488DF39E" w14:textId="77777777" w:rsidR="00173B9D" w:rsidRPr="00173B9D" w:rsidRDefault="00173B9D" w:rsidP="00173B9D">
            <w:pPr>
              <w:rPr>
                <w:b/>
                <w:bCs/>
              </w:rPr>
            </w:pPr>
            <w:r w:rsidRPr="00173B9D">
              <w:rPr>
                <w:b/>
                <w:bCs/>
              </w:rPr>
              <w:t>作用</w:t>
            </w:r>
          </w:p>
        </w:tc>
      </w:tr>
      <w:tr w:rsidR="00173B9D" w:rsidRPr="00173B9D" w14:paraId="3430BF1B" w14:textId="77777777" w:rsidTr="00173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91354" w14:textId="77777777" w:rsidR="00173B9D" w:rsidRPr="00173B9D" w:rsidRDefault="00173B9D" w:rsidP="00173B9D">
            <w:r w:rsidRPr="00173B9D">
              <w:t>(</w:t>
            </w:r>
            <w:proofErr w:type="spellStart"/>
            <w:r w:rsidRPr="00173B9D">
              <w:t>abc</w:t>
            </w:r>
            <w:proofErr w:type="spellEnd"/>
            <w:r w:rsidRPr="00173B9D">
              <w:t>)</w:t>
            </w:r>
          </w:p>
        </w:tc>
        <w:tc>
          <w:tcPr>
            <w:tcW w:w="0" w:type="auto"/>
            <w:vAlign w:val="center"/>
            <w:hideMark/>
          </w:tcPr>
          <w:p w14:paraId="5287861C" w14:textId="77777777" w:rsidR="00173B9D" w:rsidRPr="00173B9D" w:rsidRDefault="00173B9D" w:rsidP="00173B9D">
            <w:r w:rsidRPr="00173B9D">
              <w:t>捕获组，group(1) 会返回 '</w:t>
            </w:r>
            <w:proofErr w:type="spellStart"/>
            <w:r w:rsidRPr="00173B9D">
              <w:t>abc</w:t>
            </w:r>
            <w:proofErr w:type="spellEnd"/>
            <w:r w:rsidRPr="00173B9D">
              <w:t>'</w:t>
            </w:r>
          </w:p>
        </w:tc>
      </w:tr>
      <w:tr w:rsidR="00173B9D" w:rsidRPr="00173B9D" w14:paraId="41318372" w14:textId="77777777" w:rsidTr="00173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04DF8" w14:textId="77777777" w:rsidR="00173B9D" w:rsidRPr="00173B9D" w:rsidRDefault="00173B9D" w:rsidP="00173B9D">
            <w:proofErr w:type="gramStart"/>
            <w:r w:rsidRPr="00173B9D">
              <w:t>(?:</w:t>
            </w:r>
            <w:proofErr w:type="spellStart"/>
            <w:proofErr w:type="gramEnd"/>
            <w:r w:rsidRPr="00173B9D">
              <w:t>abc</w:t>
            </w:r>
            <w:proofErr w:type="spellEnd"/>
            <w:r w:rsidRPr="00173B9D">
              <w:t>)</w:t>
            </w:r>
          </w:p>
        </w:tc>
        <w:tc>
          <w:tcPr>
            <w:tcW w:w="0" w:type="auto"/>
            <w:vAlign w:val="center"/>
            <w:hideMark/>
          </w:tcPr>
          <w:p w14:paraId="6B5BF0CB" w14:textId="77777777" w:rsidR="00173B9D" w:rsidRPr="00173B9D" w:rsidRDefault="00173B9D" w:rsidP="00173B9D">
            <w:r w:rsidRPr="00173B9D">
              <w:t>非捕获组，不会出现在 groups() 结果中</w:t>
            </w:r>
          </w:p>
        </w:tc>
      </w:tr>
      <w:tr w:rsidR="00173B9D" w:rsidRPr="00173B9D" w14:paraId="14C9AD0B" w14:textId="77777777" w:rsidTr="00173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C953E" w14:textId="77777777" w:rsidR="00173B9D" w:rsidRPr="00173B9D" w:rsidRDefault="00173B9D" w:rsidP="00173B9D">
            <w:proofErr w:type="gramStart"/>
            <w:r w:rsidRPr="00173B9D">
              <w:t>(?P</w:t>
            </w:r>
            <w:proofErr w:type="gramEnd"/>
            <w:r w:rsidRPr="00173B9D">
              <w:t>&lt;name&gt;</w:t>
            </w:r>
            <w:proofErr w:type="spellStart"/>
            <w:r w:rsidRPr="00173B9D">
              <w:t>abc</w:t>
            </w:r>
            <w:proofErr w:type="spellEnd"/>
            <w:r w:rsidRPr="00173B9D">
              <w:t>)</w:t>
            </w:r>
          </w:p>
        </w:tc>
        <w:tc>
          <w:tcPr>
            <w:tcW w:w="0" w:type="auto"/>
            <w:vAlign w:val="center"/>
            <w:hideMark/>
          </w:tcPr>
          <w:p w14:paraId="6346236B" w14:textId="77777777" w:rsidR="00173B9D" w:rsidRPr="00173B9D" w:rsidRDefault="00173B9D" w:rsidP="00173B9D">
            <w:r w:rsidRPr="00173B9D">
              <w:t>命名捕获组，可用 group("name") 访问</w:t>
            </w:r>
          </w:p>
        </w:tc>
      </w:tr>
    </w:tbl>
    <w:p w14:paraId="18004B6D" w14:textId="77777777" w:rsidR="00173B9D" w:rsidRPr="00173B9D" w:rsidRDefault="00173B9D" w:rsidP="00173B9D">
      <w:r w:rsidRPr="00173B9D">
        <w:pict w14:anchorId="222A52D1">
          <v:rect id="_x0000_i1059" style="width:0;height:1.5pt" o:hralign="center" o:hrstd="t" o:hr="t" fillcolor="#a0a0a0" stroked="f"/>
        </w:pict>
      </w:r>
    </w:p>
    <w:p w14:paraId="5E5A5290" w14:textId="77777777" w:rsidR="00173B9D" w:rsidRPr="00173B9D" w:rsidRDefault="00173B9D" w:rsidP="00173B9D">
      <w:r w:rsidRPr="00173B9D">
        <w:t>如果你想知道怎么配合使用非</w:t>
      </w:r>
      <w:proofErr w:type="gramStart"/>
      <w:r w:rsidRPr="00173B9D">
        <w:t>捕获组</w:t>
      </w:r>
      <w:proofErr w:type="gramEnd"/>
      <w:r w:rsidRPr="00173B9D">
        <w:t>和回溯、命名组、替换等，也可以告诉我，我可以详细举例。</w:t>
      </w:r>
    </w:p>
    <w:p w14:paraId="03486B0E" w14:textId="77777777" w:rsidR="00C8346C" w:rsidRPr="00173B9D" w:rsidRDefault="00C8346C">
      <w:pPr>
        <w:rPr>
          <w:rFonts w:hint="eastAsia"/>
        </w:rPr>
      </w:pPr>
    </w:p>
    <w:sectPr w:rsidR="00C8346C" w:rsidRPr="00173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75299"/>
    <w:multiLevelType w:val="multilevel"/>
    <w:tmpl w:val="0D4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81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9D"/>
    <w:rsid w:val="00173B9D"/>
    <w:rsid w:val="0089087F"/>
    <w:rsid w:val="00BA58E5"/>
    <w:rsid w:val="00C8346C"/>
    <w:rsid w:val="00EC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79D3"/>
  <w15:chartTrackingRefBased/>
  <w15:docId w15:val="{30AB02C4-1BC6-4F07-929B-2CDDAA2E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3B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B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3B9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3B9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3B9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3B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3B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3B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3B9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3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3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3B9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3B9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3B9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3B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3B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3B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3B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3B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3B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3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3B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3B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3B9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3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3B9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73B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1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1</cp:revision>
  <dcterms:created xsi:type="dcterms:W3CDTF">2025-07-29T04:40:00Z</dcterms:created>
  <dcterms:modified xsi:type="dcterms:W3CDTF">2025-07-29T04:41:00Z</dcterms:modified>
</cp:coreProperties>
</file>