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58" w:rsidRDefault="00A24DBF">
      <w:r>
        <w:rPr>
          <w:rFonts w:hint="eastAsia"/>
        </w:rPr>
        <w:t xml:space="preserve">4/17 </w:t>
      </w:r>
      <w:r>
        <w:rPr>
          <w:rFonts w:hint="eastAsia"/>
        </w:rPr>
        <w:t>上课</w:t>
      </w:r>
    </w:p>
    <w:p w:rsidR="00A24DBF" w:rsidRDefault="00A24DBF">
      <w:r>
        <w:rPr>
          <w:rFonts w:hint="eastAsia"/>
        </w:rPr>
        <w:t xml:space="preserve">4/18 </w:t>
      </w:r>
    </w:p>
    <w:p w:rsidR="00A24DBF" w:rsidRDefault="00A24DBF">
      <w:proofErr w:type="spellStart"/>
      <w:r>
        <w:t>A</w:t>
      </w:r>
      <w:r>
        <w:rPr>
          <w:rFonts w:hint="eastAsia"/>
        </w:rPr>
        <w:t>ccel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magnetometer </w:t>
      </w:r>
      <w:r>
        <w:rPr>
          <w:rFonts w:hint="eastAsia"/>
        </w:rPr>
        <w:t>的</w:t>
      </w:r>
      <w:r>
        <w:rPr>
          <w:rFonts w:hint="eastAsia"/>
        </w:rPr>
        <w:t>main.cpp</w:t>
      </w:r>
    </w:p>
    <w:p w:rsidR="00A24DBF" w:rsidRDefault="00A24DBF">
      <w:r w:rsidRPr="00A24DBF">
        <w:t>https://developer.mbed.org/teams/NXP/code/Hello_FXOS8700Q/file/518e61df67d7/main.cpp</w:t>
      </w:r>
    </w:p>
    <w:sectPr w:rsidR="00A24D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68B" w:rsidRDefault="00D6068B" w:rsidP="00FD2A3D">
      <w:pPr>
        <w:spacing w:after="0" w:line="240" w:lineRule="auto"/>
      </w:pPr>
      <w:r>
        <w:separator/>
      </w:r>
    </w:p>
  </w:endnote>
  <w:endnote w:type="continuationSeparator" w:id="0">
    <w:p w:rsidR="00D6068B" w:rsidRDefault="00D6068B" w:rsidP="00FD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A3D" w:rsidRDefault="00FD2A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A3D" w:rsidRDefault="00FD2A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A3D" w:rsidRDefault="00FD2A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68B" w:rsidRDefault="00D6068B" w:rsidP="00FD2A3D">
      <w:pPr>
        <w:spacing w:after="0" w:line="240" w:lineRule="auto"/>
      </w:pPr>
      <w:r>
        <w:separator/>
      </w:r>
    </w:p>
  </w:footnote>
  <w:footnote w:type="continuationSeparator" w:id="0">
    <w:p w:rsidR="00D6068B" w:rsidRDefault="00D6068B" w:rsidP="00FD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A3D" w:rsidRDefault="00FD2A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A3D" w:rsidRDefault="00FD2A3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A3D" w:rsidRDefault="00FD2A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518"/>
    <w:rsid w:val="000E2458"/>
    <w:rsid w:val="00551518"/>
    <w:rsid w:val="00A24DBF"/>
    <w:rsid w:val="00D6068B"/>
    <w:rsid w:val="00FD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A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A3D"/>
  </w:style>
  <w:style w:type="paragraph" w:styleId="Footer">
    <w:name w:val="footer"/>
    <w:basedOn w:val="Normal"/>
    <w:link w:val="FooterChar"/>
    <w:uiPriority w:val="99"/>
    <w:unhideWhenUsed/>
    <w:rsid w:val="00FD2A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A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A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A3D"/>
  </w:style>
  <w:style w:type="paragraph" w:styleId="Footer">
    <w:name w:val="footer"/>
    <w:basedOn w:val="Normal"/>
    <w:link w:val="FooterChar"/>
    <w:uiPriority w:val="99"/>
    <w:unhideWhenUsed/>
    <w:rsid w:val="00FD2A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Quankang Wang</dc:creator>
  <cp:keywords/>
  <dc:description/>
  <cp:lastModifiedBy>Quankang Wang</cp:lastModifiedBy>
  <cp:revision>3</cp:revision>
  <dcterms:created xsi:type="dcterms:W3CDTF">2017-04-18T03:15:00Z</dcterms:created>
  <dcterms:modified xsi:type="dcterms:W3CDTF">2017-04-19T06:45:00Z</dcterms:modified>
</cp:coreProperties>
</file>