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FAD1F" w14:textId="77777777" w:rsidR="00A31135" w:rsidRPr="001A66C5" w:rsidRDefault="00A31135">
      <w:pPr>
        <w:spacing w:before="3000"/>
        <w:rPr>
          <w:rFonts w:ascii="굴림" w:eastAsia="굴림" w:hAnsi="굴림"/>
        </w:rPr>
      </w:pPr>
    </w:p>
    <w:p w14:paraId="78D1260C" w14:textId="77777777" w:rsidR="00A31135" w:rsidRPr="001A66C5" w:rsidRDefault="00000000">
      <w:pPr>
        <w:spacing w:after="200"/>
        <w:jc w:val="center"/>
        <w:rPr>
          <w:rFonts w:ascii="굴림" w:eastAsia="굴림" w:hAnsi="굴림"/>
        </w:rPr>
      </w:pPr>
      <w:r w:rsidRPr="001A66C5">
        <w:rPr>
          <w:rFonts w:ascii="굴림" w:eastAsia="굴림" w:hAnsi="굴림"/>
          <w:b/>
          <w:bCs/>
          <w:color w:val="1B3A5C"/>
          <w:sz w:val="52"/>
          <w:szCs w:val="52"/>
        </w:rPr>
        <w:t xml:space="preserve">보이스 클립 </w:t>
      </w:r>
      <w:proofErr w:type="spellStart"/>
      <w:r w:rsidRPr="001A66C5">
        <w:rPr>
          <w:rFonts w:ascii="굴림" w:eastAsia="굴림" w:hAnsi="굴림"/>
          <w:b/>
          <w:bCs/>
          <w:color w:val="1B3A5C"/>
          <w:sz w:val="52"/>
          <w:szCs w:val="52"/>
        </w:rPr>
        <w:t>라벨링</w:t>
      </w:r>
      <w:proofErr w:type="spellEnd"/>
    </w:p>
    <w:p w14:paraId="0AAD8583" w14:textId="77777777" w:rsidR="00A31135" w:rsidRPr="001A66C5" w:rsidRDefault="00000000">
      <w:pPr>
        <w:spacing w:after="100"/>
        <w:jc w:val="center"/>
        <w:rPr>
          <w:rFonts w:ascii="굴림" w:eastAsia="굴림" w:hAnsi="굴림"/>
        </w:rPr>
      </w:pPr>
      <w:r w:rsidRPr="001A66C5">
        <w:rPr>
          <w:rFonts w:ascii="굴림" w:eastAsia="굴림" w:hAnsi="굴림"/>
          <w:b/>
          <w:bCs/>
          <w:color w:val="1B3A5C"/>
          <w:sz w:val="52"/>
          <w:szCs w:val="52"/>
        </w:rPr>
        <w:t>사용자 가이드</w:t>
      </w:r>
    </w:p>
    <w:p w14:paraId="04B307A7" w14:textId="77777777" w:rsidR="00A31135" w:rsidRPr="001A66C5" w:rsidRDefault="00000000">
      <w:pPr>
        <w:rPr>
          <w:rFonts w:ascii="굴림" w:eastAsia="굴림" w:hAnsi="굴림"/>
        </w:rPr>
      </w:pPr>
      <w:r w:rsidRPr="001A66C5">
        <w:rPr>
          <w:rFonts w:ascii="굴림" w:eastAsia="굴림" w:hAnsi="굴림"/>
        </w:rPr>
        <w:br w:type="page"/>
      </w:r>
    </w:p>
    <w:p w14:paraId="63393B7A" w14:textId="77777777" w:rsidR="00A31135" w:rsidRPr="00172C66" w:rsidRDefault="00000000">
      <w:pPr>
        <w:pStyle w:val="1"/>
        <w:rPr>
          <w:rFonts w:ascii="굴림" w:eastAsia="굴림" w:hAnsi="굴림"/>
          <w:color w:val="000000" w:themeColor="text1"/>
        </w:rPr>
      </w:pPr>
      <w:r w:rsidRPr="00172C66">
        <w:rPr>
          <w:rFonts w:ascii="굴림" w:eastAsia="굴림" w:hAnsi="굴림"/>
          <w:color w:val="000000" w:themeColor="text1"/>
        </w:rPr>
        <w:lastRenderedPageBreak/>
        <w:t>1. 개요</w:t>
      </w:r>
    </w:p>
    <w:p w14:paraId="25AB9ECC" w14:textId="39757987" w:rsidR="00A31135" w:rsidRPr="001A66C5" w:rsidRDefault="00000000">
      <w:pPr>
        <w:spacing w:after="120" w:line="276" w:lineRule="auto"/>
        <w:rPr>
          <w:rFonts w:ascii="굴림" w:eastAsia="굴림" w:hAnsi="굴림" w:hint="eastAsia"/>
        </w:rPr>
      </w:pPr>
      <w:r w:rsidRPr="001A66C5">
        <w:rPr>
          <w:rFonts w:ascii="굴림" w:eastAsia="굴림" w:hAnsi="굴림"/>
        </w:rPr>
        <w:t xml:space="preserve">본 가이드는 두비덥 VA AI Agent 프로젝트의 보이스 클립 </w:t>
      </w:r>
      <w:proofErr w:type="spellStart"/>
      <w:r w:rsidRPr="001A66C5">
        <w:rPr>
          <w:rFonts w:ascii="굴림" w:eastAsia="굴림" w:hAnsi="굴림"/>
        </w:rPr>
        <w:t>라벨링</w:t>
      </w:r>
      <w:proofErr w:type="spellEnd"/>
      <w:r w:rsidRPr="001A66C5">
        <w:rPr>
          <w:rFonts w:ascii="굴림" w:eastAsia="굴림" w:hAnsi="굴림"/>
        </w:rPr>
        <w:t xml:space="preserve"> 작업을 위한 사용자 매뉴얼입니다. </w:t>
      </w:r>
    </w:p>
    <w:p w14:paraId="43F7CC07" w14:textId="77777777" w:rsidR="00A31135" w:rsidRPr="00172C66" w:rsidRDefault="00000000">
      <w:pPr>
        <w:pStyle w:val="2"/>
        <w:rPr>
          <w:rFonts w:ascii="굴림" w:eastAsia="굴림" w:hAnsi="굴림"/>
          <w:color w:val="000000" w:themeColor="text1"/>
        </w:rPr>
      </w:pPr>
      <w:r w:rsidRPr="00172C66">
        <w:rPr>
          <w:rFonts w:ascii="굴림" w:eastAsia="굴림" w:hAnsi="굴림"/>
          <w:color w:val="000000" w:themeColor="text1"/>
        </w:rPr>
        <w:t>1.1 목적</w:t>
      </w:r>
    </w:p>
    <w:p w14:paraId="145B132B" w14:textId="0F504DE6" w:rsidR="00A31135" w:rsidRPr="001A66C5" w:rsidRDefault="00000000">
      <w:pPr>
        <w:spacing w:after="120" w:line="276" w:lineRule="auto"/>
        <w:rPr>
          <w:rFonts w:ascii="굴림" w:eastAsia="굴림" w:hAnsi="굴림"/>
        </w:rPr>
      </w:pPr>
      <w:r w:rsidRPr="001A66C5">
        <w:rPr>
          <w:rFonts w:ascii="굴림" w:eastAsia="굴림" w:hAnsi="굴림"/>
        </w:rPr>
        <w:t xml:space="preserve">본 가이드의 목적은 모든 </w:t>
      </w:r>
      <w:proofErr w:type="spellStart"/>
      <w:r w:rsidRPr="001A66C5">
        <w:rPr>
          <w:rFonts w:ascii="굴림" w:eastAsia="굴림" w:hAnsi="굴림"/>
        </w:rPr>
        <w:t>라벨러가</w:t>
      </w:r>
      <w:proofErr w:type="spellEnd"/>
      <w:r w:rsidRPr="001A66C5">
        <w:rPr>
          <w:rFonts w:ascii="굴림" w:eastAsia="굴림" w:hAnsi="굴림"/>
        </w:rPr>
        <w:t xml:space="preserve"> 일관되고 정확하게 태그를 부여하도록 하는 것입니다. 정확한 라벨링은 감정 인식 TTS 모델 학습과, 성우의 연기 스타일을 충실히 재현하는 음성 </w:t>
      </w:r>
      <w:r w:rsidR="001A66C5" w:rsidRPr="001A66C5">
        <w:rPr>
          <w:rFonts w:ascii="굴림" w:eastAsia="굴림" w:hAnsi="굴림" w:cs="맑은 고딕" w:hint="eastAsia"/>
        </w:rPr>
        <w:t>에이전트</w:t>
      </w:r>
      <w:r w:rsidRPr="001A66C5">
        <w:rPr>
          <w:rFonts w:ascii="굴림" w:eastAsia="굴림" w:hAnsi="굴림"/>
        </w:rPr>
        <w:t xml:space="preserve"> 구축에 필수적입니다.</w:t>
      </w:r>
    </w:p>
    <w:p w14:paraId="04FB1E4F" w14:textId="77777777" w:rsidR="00A31135" w:rsidRPr="00172C66" w:rsidRDefault="00000000">
      <w:pPr>
        <w:pStyle w:val="2"/>
        <w:rPr>
          <w:rFonts w:ascii="굴림" w:eastAsia="굴림" w:hAnsi="굴림"/>
          <w:color w:val="000000" w:themeColor="text1"/>
        </w:rPr>
      </w:pPr>
      <w:r w:rsidRPr="00172C66">
        <w:rPr>
          <w:rFonts w:ascii="굴림" w:eastAsia="굴림" w:hAnsi="굴림"/>
          <w:color w:val="000000" w:themeColor="text1"/>
        </w:rPr>
        <w:t xml:space="preserve">1.2 </w:t>
      </w:r>
      <w:proofErr w:type="spellStart"/>
      <w:r w:rsidRPr="00172C66">
        <w:rPr>
          <w:rFonts w:ascii="굴림" w:eastAsia="굴림" w:hAnsi="굴림"/>
          <w:color w:val="000000" w:themeColor="text1"/>
        </w:rPr>
        <w:t>라벨링</w:t>
      </w:r>
      <w:proofErr w:type="spellEnd"/>
      <w:r w:rsidRPr="00172C66">
        <w:rPr>
          <w:rFonts w:ascii="굴림" w:eastAsia="굴림" w:hAnsi="굴림"/>
          <w:color w:val="000000" w:themeColor="text1"/>
        </w:rPr>
        <w:t xml:space="preserve"> 워크플로우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08"/>
        <w:gridCol w:w="5692"/>
        <w:gridCol w:w="2960"/>
      </w:tblGrid>
      <w:tr w:rsidR="00A31135" w:rsidRPr="001A66C5" w14:paraId="6573ACC6" w14:textId="77777777" w:rsidTr="006131D2">
        <w:tblPrEx>
          <w:tblCellMar>
            <w:top w:w="0" w:type="dxa"/>
            <w:bottom w:w="0" w:type="dxa"/>
          </w:tblCellMar>
        </w:tblPrEx>
        <w:tc>
          <w:tcPr>
            <w:tcW w:w="70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66D54" w14:textId="77777777" w:rsidR="00A31135" w:rsidRPr="001A66C5" w:rsidRDefault="00000000" w:rsidP="006131D2">
            <w:pPr>
              <w:jc w:val="center"/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5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D04EF" w14:textId="77777777" w:rsidR="00A31135" w:rsidRPr="001A66C5" w:rsidRDefault="00000000" w:rsidP="006131D2">
            <w:pPr>
              <w:jc w:val="center"/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작업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3215C" w14:textId="77777777" w:rsidR="00A31135" w:rsidRPr="001A66C5" w:rsidRDefault="00000000" w:rsidP="006131D2">
            <w:pPr>
              <w:jc w:val="center"/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담당</w:t>
            </w:r>
          </w:p>
        </w:tc>
      </w:tr>
      <w:tr w:rsidR="00A31135" w:rsidRPr="001A66C5" w14:paraId="3E0199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8066B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1</w:t>
            </w:r>
          </w:p>
        </w:tc>
        <w:tc>
          <w:tcPr>
            <w:tcW w:w="58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AEC39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클립을 최소 2회 청취 (1회: 대본 없이, 1회: 대본 참조)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506C6" w14:textId="77777777" w:rsidR="00A31135" w:rsidRPr="001A66C5" w:rsidRDefault="00000000">
            <w:pPr>
              <w:rPr>
                <w:rFonts w:ascii="굴림" w:eastAsia="굴림" w:hAnsi="굴림"/>
              </w:rPr>
            </w:pP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라벨러</w:t>
            </w:r>
            <w:proofErr w:type="spellEnd"/>
          </w:p>
        </w:tc>
      </w:tr>
      <w:tr w:rsidR="00A31135" w:rsidRPr="001A66C5" w14:paraId="03DFFE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82C68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2</w:t>
            </w:r>
          </w:p>
        </w:tc>
        <w:tc>
          <w:tcPr>
            <w:tcW w:w="58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C7894" w14:textId="77777777" w:rsidR="00A31135" w:rsidRPr="001A66C5" w:rsidRDefault="00000000">
            <w:pPr>
              <w:rPr>
                <w:rFonts w:ascii="굴림" w:eastAsia="굴림" w:hAnsi="굴림"/>
              </w:rPr>
            </w:pP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주감정</w:t>
            </w:r>
            <w:proofErr w:type="spellEnd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 xml:space="preserve"> (Primary Emotion, E01-E27) 및 강도 (Intensity, 1-5) 지정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ACE10" w14:textId="77777777" w:rsidR="00A31135" w:rsidRPr="001A66C5" w:rsidRDefault="00000000">
            <w:pPr>
              <w:rPr>
                <w:rFonts w:ascii="굴림" w:eastAsia="굴림" w:hAnsi="굴림"/>
              </w:rPr>
            </w:pP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라벨러</w:t>
            </w:r>
            <w:proofErr w:type="spellEnd"/>
          </w:p>
        </w:tc>
      </w:tr>
      <w:tr w:rsidR="00A31135" w:rsidRPr="001A66C5" w14:paraId="445C6C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A0A8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3</w:t>
            </w:r>
          </w:p>
        </w:tc>
        <w:tc>
          <w:tcPr>
            <w:tcW w:w="58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D193C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Valence (-2 ~ +2) 및 Arousal (1 ~ 5) 설정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DE239" w14:textId="77777777" w:rsidR="00A31135" w:rsidRPr="001A66C5" w:rsidRDefault="00000000">
            <w:pPr>
              <w:rPr>
                <w:rFonts w:ascii="굴림" w:eastAsia="굴림" w:hAnsi="굴림"/>
              </w:rPr>
            </w:pP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라벨러</w:t>
            </w:r>
            <w:proofErr w:type="spellEnd"/>
          </w:p>
        </w:tc>
      </w:tr>
      <w:tr w:rsidR="00A31135" w:rsidRPr="001A66C5" w14:paraId="41FB67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9310E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4</w:t>
            </w:r>
          </w:p>
        </w:tc>
        <w:tc>
          <w:tcPr>
            <w:tcW w:w="58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BA699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 xml:space="preserve">복합 감정 시 </w:t>
            </w: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부감정</w:t>
            </w:r>
            <w:proofErr w:type="spellEnd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 xml:space="preserve"> (Secondary Emotion) 지정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3247B" w14:textId="77777777" w:rsidR="00A31135" w:rsidRPr="001A66C5" w:rsidRDefault="00000000">
            <w:pPr>
              <w:rPr>
                <w:rFonts w:ascii="굴림" w:eastAsia="굴림" w:hAnsi="굴림"/>
              </w:rPr>
            </w:pP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라벨러</w:t>
            </w:r>
            <w:proofErr w:type="spellEnd"/>
          </w:p>
        </w:tc>
      </w:tr>
      <w:tr w:rsidR="00A31135" w:rsidRPr="001A66C5" w14:paraId="7404A2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E3EB1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5</w:t>
            </w:r>
          </w:p>
        </w:tc>
        <w:tc>
          <w:tcPr>
            <w:tcW w:w="58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7FF77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 xml:space="preserve">발화 방식 (ST), 발화 의도 (DI), 발화 형태 </w:t>
            </w: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태깅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0590B" w14:textId="77777777" w:rsidR="00A31135" w:rsidRPr="001A66C5" w:rsidRDefault="00000000">
            <w:pPr>
              <w:rPr>
                <w:rFonts w:ascii="굴림" w:eastAsia="굴림" w:hAnsi="굴림"/>
              </w:rPr>
            </w:pP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라벨러</w:t>
            </w:r>
            <w:proofErr w:type="spellEnd"/>
          </w:p>
        </w:tc>
      </w:tr>
      <w:tr w:rsidR="00A31135" w:rsidRPr="001A66C5" w14:paraId="13C1C0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EBED6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6</w:t>
            </w:r>
          </w:p>
        </w:tc>
        <w:tc>
          <w:tcPr>
            <w:tcW w:w="58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C1732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 xml:space="preserve">관계 (REL), 상황 태그, 운율 태그 </w:t>
            </w: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태깅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2B1F5" w14:textId="77777777" w:rsidR="00A31135" w:rsidRPr="001A66C5" w:rsidRDefault="00000000">
            <w:pPr>
              <w:rPr>
                <w:rFonts w:ascii="굴림" w:eastAsia="굴림" w:hAnsi="굴림"/>
              </w:rPr>
            </w:pP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라벨러</w:t>
            </w:r>
            <w:proofErr w:type="spellEnd"/>
          </w:p>
        </w:tc>
      </w:tr>
      <w:tr w:rsidR="00A31135" w:rsidRPr="001A66C5" w14:paraId="23B6C0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00B31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7</w:t>
            </w:r>
          </w:p>
        </w:tc>
        <w:tc>
          <w:tcPr>
            <w:tcW w:w="58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A1FC9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장면 컨텍스트 기술 (1~2문장)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2125A" w14:textId="77777777" w:rsidR="00A31135" w:rsidRPr="001A66C5" w:rsidRDefault="00000000">
            <w:pPr>
              <w:rPr>
                <w:rFonts w:ascii="굴림" w:eastAsia="굴림" w:hAnsi="굴림"/>
              </w:rPr>
            </w:pP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라벨러</w:t>
            </w:r>
            <w:proofErr w:type="spellEnd"/>
          </w:p>
        </w:tc>
      </w:tr>
      <w:tr w:rsidR="00A31135" w:rsidRPr="001A66C5" w14:paraId="1C103C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9DCAF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8</w:t>
            </w:r>
          </w:p>
        </w:tc>
        <w:tc>
          <w:tcPr>
            <w:tcW w:w="58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3F2B6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비언어 이벤트 (NV) 타임스탬프 포함 마킹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31D19" w14:textId="77777777" w:rsidR="00A31135" w:rsidRPr="001A66C5" w:rsidRDefault="00000000">
            <w:pPr>
              <w:rPr>
                <w:rFonts w:ascii="굴림" w:eastAsia="굴림" w:hAnsi="굴림"/>
              </w:rPr>
            </w:pP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라벨러</w:t>
            </w:r>
            <w:proofErr w:type="spellEnd"/>
          </w:p>
        </w:tc>
      </w:tr>
      <w:tr w:rsidR="00A31135" w:rsidRPr="001A66C5" w14:paraId="159DC3F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17E71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9</w:t>
            </w:r>
          </w:p>
        </w:tc>
        <w:tc>
          <w:tcPr>
            <w:tcW w:w="58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8C1F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 xml:space="preserve">교차 검수 (2차 </w:t>
            </w: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라벨러</w:t>
            </w:r>
            <w:proofErr w:type="spellEnd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8374A" w14:textId="77777777" w:rsidR="00A31135" w:rsidRPr="001A66C5" w:rsidRDefault="00000000">
            <w:pPr>
              <w:rPr>
                <w:rFonts w:ascii="굴림" w:eastAsia="굴림" w:hAnsi="굴림"/>
              </w:rPr>
            </w:pP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검수자</w:t>
            </w:r>
            <w:proofErr w:type="spellEnd"/>
          </w:p>
        </w:tc>
      </w:tr>
      <w:tr w:rsidR="00A31135" w:rsidRPr="001A66C5" w14:paraId="3C1A76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28E8D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10</w:t>
            </w:r>
          </w:p>
        </w:tc>
        <w:tc>
          <w:tcPr>
            <w:tcW w:w="58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39230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QC 검증 (Cohen's Kappa &gt;= 0.8)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C028B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품질관리자</w:t>
            </w:r>
          </w:p>
        </w:tc>
      </w:tr>
    </w:tbl>
    <w:p w14:paraId="5E4C43F4" w14:textId="77777777" w:rsidR="00A31135" w:rsidRPr="001A66C5" w:rsidRDefault="00A31135">
      <w:pPr>
        <w:spacing w:after="100"/>
        <w:rPr>
          <w:rFonts w:ascii="굴림" w:eastAsia="굴림" w:hAnsi="굴림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1135" w:rsidRPr="001A66C5" w14:paraId="16E075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B5797"/>
              <w:left w:val="single" w:sz="6" w:space="0" w:color="2B5797"/>
              <w:bottom w:val="single" w:sz="2" w:space="0" w:color="2B5797"/>
              <w:right w:val="single" w:sz="2" w:space="0" w:color="2B5797"/>
            </w:tcBorders>
            <w:shd w:val="clear" w:color="auto" w:fill="EBF1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ED7CB4C" w14:textId="77777777" w:rsidR="00A31135" w:rsidRPr="001A66C5" w:rsidRDefault="00000000">
            <w:pPr>
              <w:spacing w:after="60"/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b/>
                <w:bCs/>
                <w:color w:val="2B5797"/>
                <w:sz w:val="20"/>
                <w:szCs w:val="20"/>
              </w:rPr>
              <w:t>핵심 원칙</w:t>
            </w:r>
          </w:p>
          <w:p w14:paraId="279EEC6A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 xml:space="preserve">항상 '들리는 대로' </w:t>
            </w: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라벨링하세요</w:t>
            </w:r>
            <w:proofErr w:type="spellEnd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. 대본의 감정 지시가 아닌 실제 연기에서 느껴지는 감정을 기준으로 합니다. 대본에 '슬프게'</w:t>
            </w: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라고</w:t>
            </w:r>
            <w:proofErr w:type="spellEnd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 xml:space="preserve"> 되어 있어도 실제 연기가 격앙되어 있으면 분노로 </w:t>
            </w: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라벨링합니다</w:t>
            </w:r>
            <w:proofErr w:type="spellEnd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.</w:t>
            </w:r>
          </w:p>
        </w:tc>
      </w:tr>
    </w:tbl>
    <w:p w14:paraId="3BFA2591" w14:textId="77777777" w:rsidR="00A31135" w:rsidRPr="001A66C5" w:rsidRDefault="00000000">
      <w:pPr>
        <w:rPr>
          <w:rFonts w:ascii="굴림" w:eastAsia="굴림" w:hAnsi="굴림"/>
        </w:rPr>
      </w:pPr>
      <w:r w:rsidRPr="001A66C5">
        <w:rPr>
          <w:rFonts w:ascii="굴림" w:eastAsia="굴림" w:hAnsi="굴림"/>
        </w:rPr>
        <w:br w:type="page"/>
      </w:r>
    </w:p>
    <w:p w14:paraId="067FF675" w14:textId="77777777" w:rsidR="00A31135" w:rsidRPr="00172C66" w:rsidRDefault="00000000">
      <w:pPr>
        <w:pStyle w:val="1"/>
        <w:rPr>
          <w:rFonts w:ascii="굴림" w:eastAsia="굴림" w:hAnsi="굴림"/>
          <w:color w:val="000000" w:themeColor="text1"/>
        </w:rPr>
      </w:pPr>
      <w:r w:rsidRPr="00172C66">
        <w:rPr>
          <w:rFonts w:ascii="굴림" w:eastAsia="굴림" w:hAnsi="굴림"/>
          <w:color w:val="000000" w:themeColor="text1"/>
        </w:rPr>
        <w:lastRenderedPageBreak/>
        <w:t xml:space="preserve">2. </w:t>
      </w:r>
      <w:proofErr w:type="spellStart"/>
      <w:r w:rsidRPr="00172C66">
        <w:rPr>
          <w:rFonts w:ascii="굴림" w:eastAsia="굴림" w:hAnsi="굴림"/>
          <w:color w:val="000000" w:themeColor="text1"/>
        </w:rPr>
        <w:t>주감정</w:t>
      </w:r>
      <w:proofErr w:type="spellEnd"/>
      <w:r w:rsidRPr="00172C66">
        <w:rPr>
          <w:rFonts w:ascii="굴림" w:eastAsia="굴림" w:hAnsi="굴림"/>
          <w:color w:val="000000" w:themeColor="text1"/>
        </w:rPr>
        <w:t xml:space="preserve"> (Primary Emotion, E01 ~ E27)</w:t>
      </w:r>
    </w:p>
    <w:p w14:paraId="761EA49E" w14:textId="77777777" w:rsidR="00A31135" w:rsidRPr="001A66C5" w:rsidRDefault="00000000">
      <w:pPr>
        <w:spacing w:after="120" w:line="276" w:lineRule="auto"/>
        <w:rPr>
          <w:rFonts w:ascii="굴림" w:eastAsia="굴림" w:hAnsi="굴림"/>
        </w:rPr>
      </w:pPr>
      <w:r w:rsidRPr="001A66C5">
        <w:rPr>
          <w:rFonts w:ascii="굴림" w:eastAsia="굴림" w:hAnsi="굴림"/>
        </w:rPr>
        <w:t>주감정은 보이스 클립에서 인지되는 지배적인 감정입니다. E01부터 E27까지 정확히 하나의 코드를 선택합니다.</w:t>
      </w:r>
    </w:p>
    <w:p w14:paraId="109E317F" w14:textId="77777777" w:rsidR="00A31135" w:rsidRPr="00172C66" w:rsidRDefault="00000000">
      <w:pPr>
        <w:pStyle w:val="2"/>
        <w:rPr>
          <w:rFonts w:ascii="굴림" w:eastAsia="굴림" w:hAnsi="굴림"/>
          <w:color w:val="000000" w:themeColor="text1"/>
        </w:rPr>
      </w:pPr>
      <w:r w:rsidRPr="00172C66">
        <w:rPr>
          <w:rFonts w:ascii="굴림" w:eastAsia="굴림" w:hAnsi="굴림"/>
          <w:color w:val="000000" w:themeColor="text1"/>
        </w:rPr>
        <w:t xml:space="preserve">2.1 감정 </w:t>
      </w:r>
      <w:proofErr w:type="spellStart"/>
      <w:r w:rsidRPr="00172C66">
        <w:rPr>
          <w:rFonts w:ascii="굴림" w:eastAsia="굴림" w:hAnsi="굴림"/>
          <w:color w:val="000000" w:themeColor="text1"/>
        </w:rPr>
        <w:t>코드표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800"/>
        <w:gridCol w:w="1800"/>
        <w:gridCol w:w="3060"/>
      </w:tblGrid>
      <w:tr w:rsidR="00A31135" w:rsidRPr="001A66C5" w14:paraId="5AD597B0" w14:textId="77777777" w:rsidTr="006131D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D7E6D" w14:textId="77777777" w:rsidR="00A31135" w:rsidRPr="006131D2" w:rsidRDefault="00000000" w:rsidP="006131D2">
            <w:pPr>
              <w:jc w:val="center"/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</w:pPr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코드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7D24C" w14:textId="77777777" w:rsidR="00A31135" w:rsidRPr="006131D2" w:rsidRDefault="00000000" w:rsidP="006131D2">
            <w:pPr>
              <w:jc w:val="center"/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</w:pPr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감정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B7803" w14:textId="77777777" w:rsidR="00A31135" w:rsidRPr="006131D2" w:rsidRDefault="00000000" w:rsidP="006131D2">
            <w:pPr>
              <w:jc w:val="center"/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</w:pPr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 xml:space="preserve">Valence </w:t>
            </w:r>
            <w:proofErr w:type="spellStart"/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전형값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7F317" w14:textId="77777777" w:rsidR="00A31135" w:rsidRPr="006131D2" w:rsidRDefault="00000000" w:rsidP="006131D2">
            <w:pPr>
              <w:jc w:val="center"/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</w:pPr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 xml:space="preserve">Arousal </w:t>
            </w:r>
            <w:proofErr w:type="spellStart"/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전형값</w:t>
            </w:r>
            <w:proofErr w:type="spellEnd"/>
          </w:p>
        </w:tc>
      </w:tr>
      <w:tr w:rsidR="00A31135" w:rsidRPr="001A66C5" w14:paraId="0321A0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92F13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E01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FDA91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기쁨 (joy)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0F7BE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+2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D12A8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3~4</w:t>
            </w:r>
          </w:p>
        </w:tc>
      </w:tr>
      <w:tr w:rsidR="00A31135" w:rsidRPr="001A66C5" w14:paraId="6B1EF9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E1165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E02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E35E5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웃음/유쾌 (amusement)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679BE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+1~+2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948EA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3</w:t>
            </w:r>
          </w:p>
        </w:tc>
      </w:tr>
      <w:tr w:rsidR="00A31135" w:rsidRPr="001A66C5" w14:paraId="45BE6F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8ECDD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E03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3ADD4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설렘 (excitement)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08C28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+1~+2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DDB2F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4</w:t>
            </w:r>
          </w:p>
        </w:tc>
      </w:tr>
      <w:tr w:rsidR="00A31135" w:rsidRPr="001A66C5" w14:paraId="7614E8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F71B3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E04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9AC62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사랑/애정 (love)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6E29A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+2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FEDDB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2~3</w:t>
            </w:r>
          </w:p>
        </w:tc>
      </w:tr>
      <w:tr w:rsidR="00A31135" w:rsidRPr="001A66C5" w14:paraId="5D94B5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5F086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E05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90472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안도 (relief)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C52FF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+1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8C25A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2</w:t>
            </w:r>
          </w:p>
        </w:tc>
      </w:tr>
      <w:tr w:rsidR="00A31135" w:rsidRPr="001A66C5" w14:paraId="47FBCC6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8F7DF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E06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9EEB1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자신감 (confidence)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6DD7C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+1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BA813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3</w:t>
            </w:r>
          </w:p>
        </w:tc>
      </w:tr>
      <w:tr w:rsidR="00A31135" w:rsidRPr="001A66C5" w14:paraId="47F50CD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E3E2D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E07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4103F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호기심 (curiosity)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0412A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+1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0C0E6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3</w:t>
            </w:r>
          </w:p>
        </w:tc>
      </w:tr>
      <w:tr w:rsidR="00A31135" w:rsidRPr="001A66C5" w14:paraId="2B4E2A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9C941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E08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A8AD7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평온/중립 (neutral)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D5E33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0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3D3B9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2</w:t>
            </w:r>
          </w:p>
        </w:tc>
      </w:tr>
      <w:tr w:rsidR="00A31135" w:rsidRPr="001A66C5" w14:paraId="612783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44B72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E09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F4B79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긴장/불안 (anxiety)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F52EB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-1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D0C23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3~4</w:t>
            </w:r>
          </w:p>
        </w:tc>
      </w:tr>
      <w:tr w:rsidR="00A31135" w:rsidRPr="001A66C5" w14:paraId="407C75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9A2E0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E10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A480F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당혹/수치 (embarrassment)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B5BBC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-1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B37E7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3</w:t>
            </w:r>
          </w:p>
        </w:tc>
      </w:tr>
      <w:tr w:rsidR="00A31135" w:rsidRPr="001A66C5" w14:paraId="202248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FE9A0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E11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25B5E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질투/시기 (jealousy)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8007C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-1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79600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3</w:t>
            </w:r>
          </w:p>
        </w:tc>
      </w:tr>
      <w:tr w:rsidR="00A31135" w:rsidRPr="001A66C5" w14:paraId="001A5F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BFEE6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E12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EB1C5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슬픔 (sadness)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6A1D8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-2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B95B1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2</w:t>
            </w:r>
          </w:p>
        </w:tc>
      </w:tr>
      <w:tr w:rsidR="00A31135" w:rsidRPr="001A66C5" w14:paraId="1FA6335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FAD0C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E13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E5413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울음 (crying)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C3F81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-2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D3991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3~4</w:t>
            </w:r>
          </w:p>
        </w:tc>
      </w:tr>
      <w:tr w:rsidR="00A31135" w:rsidRPr="001A66C5" w14:paraId="0DC597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C44E8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E14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C49E0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절망 (despair)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B0F29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-2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16A3F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4</w:t>
            </w:r>
          </w:p>
        </w:tc>
      </w:tr>
      <w:tr w:rsidR="00A31135" w:rsidRPr="001A66C5" w14:paraId="5EA0D4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1486A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E15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3FFFE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후회/죄책감 (guilt)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0AC49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-1~-2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E2D69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2~3</w:t>
            </w:r>
          </w:p>
        </w:tc>
      </w:tr>
      <w:tr w:rsidR="00A31135" w:rsidRPr="001A66C5" w14:paraId="4705D9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81085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E16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EA02B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두려움 (fear)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39A5D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-1~-2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5CEA8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4</w:t>
            </w:r>
          </w:p>
        </w:tc>
      </w:tr>
      <w:tr w:rsidR="00A31135" w:rsidRPr="001A66C5" w14:paraId="22FB02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70DBA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E17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6793A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공포-극도 (terror)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58C0C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-2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A8A5D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5</w:t>
            </w:r>
          </w:p>
        </w:tc>
      </w:tr>
      <w:tr w:rsidR="00A31135" w:rsidRPr="001A66C5" w14:paraId="234800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C8401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E18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0C4B3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혐오 (disgust)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6D28F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-2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86F06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3</w:t>
            </w:r>
          </w:p>
        </w:tc>
      </w:tr>
      <w:tr w:rsidR="00A31135" w:rsidRPr="001A66C5" w14:paraId="1A631D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73936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E19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A8677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분노 (anger)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53F65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-2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E006D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4</w:t>
            </w:r>
          </w:p>
        </w:tc>
      </w:tr>
      <w:tr w:rsidR="00A31135" w:rsidRPr="001A66C5" w14:paraId="5F79E0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80CA7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E20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A6246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격노-극도 (rage)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8D7B9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-2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881D6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5</w:t>
            </w:r>
          </w:p>
        </w:tc>
      </w:tr>
      <w:tr w:rsidR="00A31135" w:rsidRPr="001A66C5" w14:paraId="014EEC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004CD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E21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52A34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놀람-긍정 (</w:t>
            </w: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surprise_pos</w:t>
            </w:r>
            <w:proofErr w:type="spellEnd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0DECA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+1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FB351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4</w:t>
            </w:r>
          </w:p>
        </w:tc>
      </w:tr>
      <w:tr w:rsidR="00A31135" w:rsidRPr="001A66C5" w14:paraId="2D1E7F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B9FC2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E22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CBD40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놀람-부정 (</w:t>
            </w: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surprise_neg</w:t>
            </w:r>
            <w:proofErr w:type="spellEnd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53B82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-1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8BC59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4</w:t>
            </w:r>
          </w:p>
        </w:tc>
      </w:tr>
      <w:tr w:rsidR="00A31135" w:rsidRPr="001A66C5" w14:paraId="67A7BC4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1707D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E23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5130D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고통-육체 (</w:t>
            </w: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physical_pain</w:t>
            </w:r>
            <w:proofErr w:type="spellEnd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89091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0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F0961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3~4</w:t>
            </w:r>
          </w:p>
        </w:tc>
      </w:tr>
      <w:tr w:rsidR="00A31135" w:rsidRPr="001A66C5" w14:paraId="2714A7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FF619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E24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0D6EE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피로/탈진 (exhaustion)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224A1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0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408DC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1</w:t>
            </w:r>
          </w:p>
        </w:tc>
      </w:tr>
      <w:tr w:rsidR="00A31135" w:rsidRPr="001A66C5" w14:paraId="18D5E3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F9ECF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lastRenderedPageBreak/>
              <w:t>E25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C446F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냉소/비꼼 (sarcasm)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A6356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0~-1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1D499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3</w:t>
            </w:r>
          </w:p>
        </w:tc>
      </w:tr>
      <w:tr w:rsidR="00A31135" w:rsidRPr="001A66C5" w14:paraId="01BC8B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BD6DB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E26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E69C7" w14:textId="77777777" w:rsidR="00A31135" w:rsidRPr="001A66C5" w:rsidRDefault="00000000">
            <w:pPr>
              <w:rPr>
                <w:rFonts w:ascii="굴림" w:eastAsia="굴림" w:hAnsi="굴림"/>
              </w:rPr>
            </w:pP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기분좋음</w:t>
            </w:r>
            <w:proofErr w:type="spellEnd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-허밍 (</w:t>
            </w: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content_hum</w:t>
            </w:r>
            <w:proofErr w:type="spellEnd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C9F15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+1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FAD69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1</w:t>
            </w:r>
          </w:p>
        </w:tc>
      </w:tr>
      <w:tr w:rsidR="00A31135" w:rsidRPr="001A66C5" w14:paraId="13416E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499E4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E27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09ED8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의심 (suspicion)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A74E0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-1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275E3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3</w:t>
            </w:r>
          </w:p>
        </w:tc>
      </w:tr>
    </w:tbl>
    <w:p w14:paraId="5033CB03" w14:textId="77777777" w:rsidR="00A31135" w:rsidRPr="001A66C5" w:rsidRDefault="00A31135">
      <w:pPr>
        <w:spacing w:after="100"/>
        <w:rPr>
          <w:rFonts w:ascii="굴림" w:eastAsia="굴림" w:hAnsi="굴림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1135" w:rsidRPr="001A66C5" w14:paraId="3B1498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B5797"/>
              <w:left w:val="single" w:sz="6" w:space="0" w:color="2B5797"/>
              <w:bottom w:val="single" w:sz="2" w:space="0" w:color="2B5797"/>
              <w:right w:val="single" w:sz="2" w:space="0" w:color="2B5797"/>
            </w:tcBorders>
            <w:shd w:val="clear" w:color="auto" w:fill="EBF1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001B23" w14:textId="77777777" w:rsidR="00A31135" w:rsidRPr="001A66C5" w:rsidRDefault="00000000">
            <w:pPr>
              <w:spacing w:after="60"/>
              <w:rPr>
                <w:rFonts w:ascii="굴림" w:eastAsia="굴림" w:hAnsi="굴림"/>
              </w:rPr>
            </w:pPr>
            <w:proofErr w:type="spellStart"/>
            <w:r w:rsidRPr="001A66C5">
              <w:rPr>
                <w:rFonts w:ascii="굴림" w:eastAsia="굴림" w:hAnsi="굴림"/>
                <w:b/>
                <w:bCs/>
                <w:color w:val="2B5797"/>
                <w:sz w:val="20"/>
                <w:szCs w:val="20"/>
              </w:rPr>
              <w:t>라벨링</w:t>
            </w:r>
            <w:proofErr w:type="spellEnd"/>
            <w:r w:rsidRPr="001A66C5">
              <w:rPr>
                <w:rFonts w:ascii="굴림" w:eastAsia="굴림" w:hAnsi="굴림"/>
                <w:b/>
                <w:bCs/>
                <w:color w:val="2B5797"/>
                <w:sz w:val="20"/>
                <w:szCs w:val="20"/>
              </w:rPr>
              <w:t xml:space="preserve"> 팁</w:t>
            </w:r>
          </w:p>
          <w:p w14:paraId="151E00E2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 xml:space="preserve">E21(놀람-긍정)과 E22(놀람-부정)는 동일한 </w:t>
            </w: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놀람이지만</w:t>
            </w:r>
            <w:proofErr w:type="spellEnd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 xml:space="preserve"> 맥락에 따라 구분합니다. 깜짝 선물에 대한 놀람은 E21, 사고 소식에 대한 놀람은 E22입니다. 음성의 톤과 후속 반응을 함께 고려하세요.</w:t>
            </w:r>
          </w:p>
        </w:tc>
      </w:tr>
    </w:tbl>
    <w:p w14:paraId="202FE048" w14:textId="77777777" w:rsidR="00A31135" w:rsidRPr="001A66C5" w:rsidRDefault="00000000">
      <w:pPr>
        <w:rPr>
          <w:rFonts w:ascii="굴림" w:eastAsia="굴림" w:hAnsi="굴림"/>
        </w:rPr>
      </w:pPr>
      <w:r w:rsidRPr="001A66C5">
        <w:rPr>
          <w:rFonts w:ascii="굴림" w:eastAsia="굴림" w:hAnsi="굴림"/>
        </w:rPr>
        <w:br w:type="page"/>
      </w:r>
    </w:p>
    <w:p w14:paraId="67BBFFCC" w14:textId="77777777" w:rsidR="00A31135" w:rsidRPr="00172C66" w:rsidRDefault="00000000">
      <w:pPr>
        <w:pStyle w:val="1"/>
        <w:rPr>
          <w:rFonts w:ascii="굴림" w:eastAsia="굴림" w:hAnsi="굴림"/>
          <w:color w:val="000000" w:themeColor="text1"/>
        </w:rPr>
      </w:pPr>
      <w:r w:rsidRPr="00172C66">
        <w:rPr>
          <w:rFonts w:ascii="굴림" w:eastAsia="굴림" w:hAnsi="굴림"/>
          <w:color w:val="000000" w:themeColor="text1"/>
        </w:rPr>
        <w:lastRenderedPageBreak/>
        <w:t xml:space="preserve">3. </w:t>
      </w:r>
      <w:proofErr w:type="spellStart"/>
      <w:r w:rsidRPr="00172C66">
        <w:rPr>
          <w:rFonts w:ascii="굴림" w:eastAsia="굴림" w:hAnsi="굴림"/>
          <w:color w:val="000000" w:themeColor="text1"/>
        </w:rPr>
        <w:t>부감정</w:t>
      </w:r>
      <w:proofErr w:type="spellEnd"/>
      <w:r w:rsidRPr="00172C66">
        <w:rPr>
          <w:rFonts w:ascii="굴림" w:eastAsia="굴림" w:hAnsi="굴림"/>
          <w:color w:val="000000" w:themeColor="text1"/>
        </w:rPr>
        <w:t xml:space="preserve"> (Secondary Emotion)</w:t>
      </w:r>
    </w:p>
    <w:p w14:paraId="3251268D" w14:textId="77777777" w:rsidR="00A31135" w:rsidRPr="001A66C5" w:rsidRDefault="00000000">
      <w:pPr>
        <w:spacing w:after="120" w:line="276" w:lineRule="auto"/>
        <w:rPr>
          <w:rFonts w:ascii="굴림" w:eastAsia="굴림" w:hAnsi="굴림"/>
        </w:rPr>
      </w:pPr>
      <w:r w:rsidRPr="001A66C5">
        <w:rPr>
          <w:rFonts w:ascii="굴림" w:eastAsia="굴림" w:hAnsi="굴림"/>
        </w:rPr>
        <w:t xml:space="preserve">부감정은 하나의 클립에 두 가지 이상의 감정이 혼재할 때, </w:t>
      </w:r>
      <w:proofErr w:type="spellStart"/>
      <w:r w:rsidRPr="001A66C5">
        <w:rPr>
          <w:rFonts w:ascii="굴림" w:eastAsia="굴림" w:hAnsi="굴림"/>
        </w:rPr>
        <w:t>주감정</w:t>
      </w:r>
      <w:proofErr w:type="spellEnd"/>
      <w:r w:rsidRPr="001A66C5">
        <w:rPr>
          <w:rFonts w:ascii="굴림" w:eastAsia="굴림" w:hAnsi="굴림"/>
        </w:rPr>
        <w:t xml:space="preserve"> 다음으로 두드러지는 보조 감정입니다. 주감정과 동일한 E01-E27 코드를 사용합니다.</w:t>
      </w:r>
    </w:p>
    <w:p w14:paraId="6E40C936" w14:textId="77777777" w:rsidR="00A31135" w:rsidRPr="00172C66" w:rsidRDefault="00000000">
      <w:pPr>
        <w:pStyle w:val="2"/>
        <w:rPr>
          <w:rFonts w:ascii="굴림" w:eastAsia="굴림" w:hAnsi="굴림"/>
          <w:color w:val="000000" w:themeColor="text1"/>
        </w:rPr>
      </w:pPr>
      <w:r w:rsidRPr="00172C66">
        <w:rPr>
          <w:rFonts w:ascii="굴림" w:eastAsia="굴림" w:hAnsi="굴림"/>
          <w:color w:val="000000" w:themeColor="text1"/>
        </w:rPr>
        <w:t>3.1 적용 규칙</w:t>
      </w:r>
    </w:p>
    <w:p w14:paraId="4673FC3A" w14:textId="77777777" w:rsidR="00A31135" w:rsidRPr="001A66C5" w:rsidRDefault="00000000">
      <w:pPr>
        <w:spacing w:after="120" w:line="276" w:lineRule="auto"/>
        <w:rPr>
          <w:rFonts w:ascii="굴림" w:eastAsia="굴림" w:hAnsi="굴림"/>
        </w:rPr>
      </w:pPr>
      <w:r w:rsidRPr="001A66C5">
        <w:rPr>
          <w:rFonts w:ascii="굴림" w:eastAsia="굴림" w:hAnsi="굴림"/>
        </w:rPr>
        <w:t>(1) 실제로 두 번째 감정이 '청각적으로' 구분될 때만 사용합니다 (맥락 추론 불가).</w:t>
      </w:r>
    </w:p>
    <w:p w14:paraId="6AA00E37" w14:textId="77777777" w:rsidR="00A31135" w:rsidRPr="001A66C5" w:rsidRDefault="00000000">
      <w:pPr>
        <w:spacing w:after="120" w:line="276" w:lineRule="auto"/>
        <w:rPr>
          <w:rFonts w:ascii="굴림" w:eastAsia="굴림" w:hAnsi="굴림"/>
        </w:rPr>
      </w:pPr>
      <w:r w:rsidRPr="001A66C5">
        <w:rPr>
          <w:rFonts w:ascii="굴림" w:eastAsia="굴림" w:hAnsi="굴림"/>
        </w:rPr>
        <w:t xml:space="preserve">(2) </w:t>
      </w:r>
      <w:proofErr w:type="spellStart"/>
      <w:r w:rsidRPr="001A66C5">
        <w:rPr>
          <w:rFonts w:ascii="굴림" w:eastAsia="굴림" w:hAnsi="굴림"/>
        </w:rPr>
        <w:t>주감정</w:t>
      </w:r>
      <w:proofErr w:type="spellEnd"/>
      <w:r w:rsidRPr="001A66C5">
        <w:rPr>
          <w:rFonts w:ascii="굴림" w:eastAsia="굴림" w:hAnsi="굴림"/>
        </w:rPr>
        <w:t xml:space="preserve"> 코드와 반드시 달라야 합니다.</w:t>
      </w:r>
    </w:p>
    <w:p w14:paraId="194E4952" w14:textId="77777777" w:rsidR="00A31135" w:rsidRPr="001A66C5" w:rsidRDefault="00000000">
      <w:pPr>
        <w:spacing w:after="120" w:line="276" w:lineRule="auto"/>
        <w:rPr>
          <w:rFonts w:ascii="굴림" w:eastAsia="굴림" w:hAnsi="굴림"/>
        </w:rPr>
      </w:pPr>
      <w:r w:rsidRPr="001A66C5">
        <w:rPr>
          <w:rFonts w:ascii="굴림" w:eastAsia="굴림" w:hAnsi="굴림"/>
        </w:rPr>
        <w:t>(3) 단일 감정만 인지되면 공란으로 둡니다.</w:t>
      </w:r>
    </w:p>
    <w:p w14:paraId="6B5F937F" w14:textId="77777777" w:rsidR="00A31135" w:rsidRPr="001A66C5" w:rsidRDefault="00000000">
      <w:pPr>
        <w:spacing w:after="120" w:line="276" w:lineRule="auto"/>
        <w:rPr>
          <w:rFonts w:ascii="굴림" w:eastAsia="굴림" w:hAnsi="굴림"/>
        </w:rPr>
      </w:pPr>
      <w:r w:rsidRPr="001A66C5">
        <w:rPr>
          <w:rFonts w:ascii="굴림" w:eastAsia="굴림" w:hAnsi="굴림"/>
        </w:rPr>
        <w:t>(4) 미세한 뉘앙스가 아닌, 분명히 식별 가능한 수준이어야 합니다.</w:t>
      </w:r>
    </w:p>
    <w:p w14:paraId="4CAA5EA1" w14:textId="77777777" w:rsidR="00A31135" w:rsidRPr="00172C66" w:rsidRDefault="00000000">
      <w:pPr>
        <w:pStyle w:val="2"/>
        <w:rPr>
          <w:rFonts w:ascii="굴림" w:eastAsia="굴림" w:hAnsi="굴림"/>
          <w:color w:val="000000" w:themeColor="text1"/>
        </w:rPr>
      </w:pPr>
      <w:r w:rsidRPr="00172C66">
        <w:rPr>
          <w:rFonts w:ascii="굴림" w:eastAsia="굴림" w:hAnsi="굴림"/>
          <w:color w:val="000000" w:themeColor="text1"/>
        </w:rPr>
        <w:t>3.2 자주 나타나는 복합 감정 패턴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400"/>
        <w:gridCol w:w="6560"/>
      </w:tblGrid>
      <w:tr w:rsidR="00A31135" w:rsidRPr="001A66C5" w14:paraId="42899A70" w14:textId="77777777" w:rsidTr="006131D2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D2B1E" w14:textId="77777777" w:rsidR="00A31135" w:rsidRPr="006131D2" w:rsidRDefault="00000000" w:rsidP="006131D2">
            <w:pPr>
              <w:jc w:val="center"/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주감정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BF591" w14:textId="77777777" w:rsidR="00A31135" w:rsidRPr="006131D2" w:rsidRDefault="00000000" w:rsidP="006131D2">
            <w:pPr>
              <w:jc w:val="center"/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부감정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88314" w14:textId="77777777" w:rsidR="00A31135" w:rsidRPr="006131D2" w:rsidRDefault="00000000" w:rsidP="006131D2">
            <w:pPr>
              <w:jc w:val="center"/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</w:pPr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예시 상황</w:t>
            </w:r>
          </w:p>
        </w:tc>
      </w:tr>
      <w:tr w:rsidR="00A31135" w:rsidRPr="001A66C5" w14:paraId="787F053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6A46A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E19: 분노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E354D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E12: 슬픔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F86B0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배신 장면 - 분노 섞인 말투 속 내면의 슬픔이 묻어남</w:t>
            </w:r>
          </w:p>
        </w:tc>
      </w:tr>
      <w:tr w:rsidR="00A31135" w:rsidRPr="001A66C5" w14:paraId="2EC1A3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83C24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E04: 사랑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023A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E12: 슬픔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A3A0B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이별 장면 - 사랑하는 사람에게 눈물 섞인 고백</w:t>
            </w:r>
          </w:p>
        </w:tc>
      </w:tr>
      <w:tr w:rsidR="00A31135" w:rsidRPr="001A66C5" w14:paraId="584AF7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9B2AB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E01: 기쁨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82EC1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E13: 울음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6536B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감격의 눈물 - 기쁜 말을 하면서 울먹이는 목소리</w:t>
            </w:r>
          </w:p>
        </w:tc>
      </w:tr>
      <w:tr w:rsidR="00A31135" w:rsidRPr="001A66C5" w14:paraId="29B0818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D3C9A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E06: 자신감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AC9AB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E09: 긴장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8A47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허세 - 자신감 있는 말투 속 긴장감이 묻어남</w:t>
            </w:r>
          </w:p>
        </w:tc>
      </w:tr>
      <w:tr w:rsidR="00A31135" w:rsidRPr="001A66C5" w14:paraId="46717D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54F82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E25: 냉소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83507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E19: 분노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6F854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비꼬는 말 이면에 진심 어린 분노가 깔려 있음</w:t>
            </w:r>
          </w:p>
        </w:tc>
      </w:tr>
      <w:tr w:rsidR="00A31135" w:rsidRPr="001A66C5" w14:paraId="50A7417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80F7C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E16: 두려움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6D12E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E07: 호기심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38FFA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 xml:space="preserve">유령의 집 탐험 - 무섭지만 호기심이 함께 </w:t>
            </w: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느껴짐</w:t>
            </w:r>
            <w:proofErr w:type="spellEnd"/>
          </w:p>
        </w:tc>
      </w:tr>
    </w:tbl>
    <w:p w14:paraId="3B881FD1" w14:textId="77777777" w:rsidR="00A31135" w:rsidRPr="001A66C5" w:rsidRDefault="00000000">
      <w:pPr>
        <w:rPr>
          <w:rFonts w:ascii="굴림" w:eastAsia="굴림" w:hAnsi="굴림"/>
        </w:rPr>
      </w:pPr>
      <w:r w:rsidRPr="001A66C5">
        <w:rPr>
          <w:rFonts w:ascii="굴림" w:eastAsia="굴림" w:hAnsi="굴림"/>
        </w:rPr>
        <w:br w:type="page"/>
      </w:r>
    </w:p>
    <w:p w14:paraId="703972BC" w14:textId="77777777" w:rsidR="00A31135" w:rsidRPr="00172C66" w:rsidRDefault="00000000">
      <w:pPr>
        <w:pStyle w:val="1"/>
        <w:rPr>
          <w:rFonts w:ascii="굴림" w:eastAsia="굴림" w:hAnsi="굴림"/>
          <w:color w:val="000000" w:themeColor="text1"/>
        </w:rPr>
      </w:pPr>
      <w:r w:rsidRPr="00172C66">
        <w:rPr>
          <w:rFonts w:ascii="굴림" w:eastAsia="굴림" w:hAnsi="굴림"/>
          <w:color w:val="000000" w:themeColor="text1"/>
        </w:rPr>
        <w:lastRenderedPageBreak/>
        <w:t>4. Valence (정서가) 및 Arousal (각성도)</w:t>
      </w:r>
    </w:p>
    <w:p w14:paraId="66F38005" w14:textId="77777777" w:rsidR="00A31135" w:rsidRPr="001A66C5" w:rsidRDefault="00000000">
      <w:pPr>
        <w:spacing w:after="120" w:line="276" w:lineRule="auto"/>
        <w:rPr>
          <w:rFonts w:ascii="굴림" w:eastAsia="굴림" w:hAnsi="굴림"/>
        </w:rPr>
      </w:pPr>
      <w:r w:rsidRPr="001A66C5">
        <w:rPr>
          <w:rFonts w:ascii="굴림" w:eastAsia="굴림" w:hAnsi="굴림"/>
        </w:rPr>
        <w:t>Valence와 Arousal은 Russell의 Circumplex Model</w:t>
      </w:r>
      <w:proofErr w:type="spellStart"/>
      <w:r w:rsidRPr="001A66C5">
        <w:rPr>
          <w:rFonts w:ascii="굴림" w:eastAsia="굴림" w:hAnsi="굴림"/>
        </w:rPr>
        <w:t>에</w:t>
      </w:r>
      <w:proofErr w:type="spellEnd"/>
      <w:r w:rsidRPr="001A66C5">
        <w:rPr>
          <w:rFonts w:ascii="굴림" w:eastAsia="굴림" w:hAnsi="굴림"/>
        </w:rPr>
        <w:t xml:space="preserve"> 기반한 연속적 감정 좌표 체계로, 범주적 감정 라벨을 보완합니다.</w:t>
      </w:r>
    </w:p>
    <w:p w14:paraId="2683250C" w14:textId="77777777" w:rsidR="00A31135" w:rsidRPr="00172C66" w:rsidRDefault="00000000">
      <w:pPr>
        <w:pStyle w:val="2"/>
        <w:rPr>
          <w:rFonts w:ascii="굴림" w:eastAsia="굴림" w:hAnsi="굴림"/>
          <w:color w:val="000000" w:themeColor="text1"/>
        </w:rPr>
      </w:pPr>
      <w:r w:rsidRPr="00172C66">
        <w:rPr>
          <w:rFonts w:ascii="굴림" w:eastAsia="굴림" w:hAnsi="굴림"/>
          <w:color w:val="000000" w:themeColor="text1"/>
        </w:rPr>
        <w:t>4.1 Valence (정서가, -2 ~ +2)</w:t>
      </w:r>
    </w:p>
    <w:p w14:paraId="1031000C" w14:textId="77777777" w:rsidR="00A31135" w:rsidRPr="001A66C5" w:rsidRDefault="00000000">
      <w:pPr>
        <w:spacing w:after="120" w:line="276" w:lineRule="auto"/>
        <w:rPr>
          <w:rFonts w:ascii="굴림" w:eastAsia="굴림" w:hAnsi="굴림"/>
        </w:rPr>
      </w:pPr>
      <w:r w:rsidRPr="001A66C5">
        <w:rPr>
          <w:rFonts w:ascii="굴림" w:eastAsia="굴림" w:hAnsi="굴림"/>
        </w:rPr>
        <w:t>Valence는 감정의 긍정/부정 방향을 나타냅니다.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200"/>
        <w:gridCol w:w="2800"/>
        <w:gridCol w:w="4660"/>
      </w:tblGrid>
      <w:tr w:rsidR="00A31135" w:rsidRPr="001A66C5" w14:paraId="3C160100" w14:textId="77777777" w:rsidTr="006131D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B9929" w14:textId="77777777" w:rsidR="00A31135" w:rsidRPr="006131D2" w:rsidRDefault="00000000" w:rsidP="006131D2">
            <w:pPr>
              <w:jc w:val="center"/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</w:pPr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값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F9AB3" w14:textId="77777777" w:rsidR="00A31135" w:rsidRPr="006131D2" w:rsidRDefault="00000000" w:rsidP="006131D2">
            <w:pPr>
              <w:jc w:val="center"/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</w:pPr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방향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EB8F2" w14:textId="77777777" w:rsidR="00A31135" w:rsidRPr="006131D2" w:rsidRDefault="00000000" w:rsidP="006131D2">
            <w:pPr>
              <w:jc w:val="center"/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</w:pPr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9CF63" w14:textId="77777777" w:rsidR="00A31135" w:rsidRPr="006131D2" w:rsidRDefault="00000000" w:rsidP="006131D2">
            <w:pPr>
              <w:jc w:val="center"/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</w:pPr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해당 감정 예시</w:t>
            </w:r>
          </w:p>
        </w:tc>
      </w:tr>
      <w:tr w:rsidR="00A31135" w:rsidRPr="001A66C5" w14:paraId="7F2DA0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13664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+2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0688F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매우 긍정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7DB56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강한 긍정적 감정 상태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66495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기쁨, 사랑, 설렘</w:t>
            </w:r>
          </w:p>
        </w:tc>
      </w:tr>
      <w:tr w:rsidR="00A31135" w:rsidRPr="001A66C5" w14:paraId="3FFA85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084E9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+1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78ED3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약한 긍정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F06A0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약한 긍정적 감정 상태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DF707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안도, 자신감, 호기심, 놀람(긍정)</w:t>
            </w:r>
          </w:p>
        </w:tc>
      </w:tr>
      <w:tr w:rsidR="00A31135" w:rsidRPr="001A66C5" w14:paraId="2BB752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80EC6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B7FD2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중립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3767A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긍정도 부정도 아닌 상태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50256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평온, 육체적 고통, 피로, 냉소</w:t>
            </w:r>
          </w:p>
        </w:tc>
      </w:tr>
      <w:tr w:rsidR="00A31135" w:rsidRPr="001A66C5" w14:paraId="759820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0F0E5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-1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65A48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약한 부정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254DE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약한 부정적 감정 상태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ECB3F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긴장, 당혹, 질투, 의심</w:t>
            </w:r>
          </w:p>
        </w:tc>
      </w:tr>
      <w:tr w:rsidR="00A31135" w:rsidRPr="001A66C5" w14:paraId="5DA334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F4E7C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-2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2C82E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매우 부정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68473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강한 부정적 감정 상태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3ED4B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슬픔, 절망, 두려움, 분노, 혐오</w:t>
            </w:r>
          </w:p>
        </w:tc>
      </w:tr>
    </w:tbl>
    <w:p w14:paraId="59336542" w14:textId="77777777" w:rsidR="00A31135" w:rsidRPr="00172C66" w:rsidRDefault="00000000">
      <w:pPr>
        <w:pStyle w:val="2"/>
        <w:rPr>
          <w:rFonts w:ascii="굴림" w:eastAsia="굴림" w:hAnsi="굴림"/>
          <w:color w:val="000000" w:themeColor="text1"/>
        </w:rPr>
      </w:pPr>
      <w:r w:rsidRPr="00172C66">
        <w:rPr>
          <w:rFonts w:ascii="굴림" w:eastAsia="굴림" w:hAnsi="굴림"/>
          <w:color w:val="000000" w:themeColor="text1"/>
        </w:rPr>
        <w:t>4.2 Arousal (각성도, 1 ~ 5)</w:t>
      </w:r>
    </w:p>
    <w:p w14:paraId="23C06F0B" w14:textId="77777777" w:rsidR="00A31135" w:rsidRPr="001A66C5" w:rsidRDefault="00000000">
      <w:pPr>
        <w:spacing w:after="120" w:line="276" w:lineRule="auto"/>
        <w:rPr>
          <w:rFonts w:ascii="굴림" w:eastAsia="굴림" w:hAnsi="굴림"/>
        </w:rPr>
      </w:pPr>
      <w:r w:rsidRPr="001A66C5">
        <w:rPr>
          <w:rFonts w:ascii="굴림" w:eastAsia="굴림" w:hAnsi="굴림"/>
        </w:rPr>
        <w:t>Arousal은 감정의 활성화/격앙 수준을 나타냅니다.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200"/>
        <w:gridCol w:w="3400"/>
        <w:gridCol w:w="4060"/>
      </w:tblGrid>
      <w:tr w:rsidR="00A31135" w:rsidRPr="001A66C5" w14:paraId="0424D137" w14:textId="77777777" w:rsidTr="006131D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0B936" w14:textId="77777777" w:rsidR="00A31135" w:rsidRPr="006131D2" w:rsidRDefault="00000000" w:rsidP="006131D2">
            <w:pPr>
              <w:jc w:val="center"/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</w:pPr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E19A6" w14:textId="77777777" w:rsidR="00A31135" w:rsidRPr="006131D2" w:rsidRDefault="00000000" w:rsidP="006131D2">
            <w:pPr>
              <w:jc w:val="center"/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</w:pPr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상태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A9E4B" w14:textId="77777777" w:rsidR="00A31135" w:rsidRPr="006131D2" w:rsidRDefault="00000000" w:rsidP="006131D2">
            <w:pPr>
              <w:jc w:val="center"/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</w:pPr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7646F" w14:textId="77777777" w:rsidR="00A31135" w:rsidRPr="006131D2" w:rsidRDefault="00000000" w:rsidP="006131D2">
            <w:pPr>
              <w:jc w:val="center"/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</w:pPr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해당 감정 예시</w:t>
            </w:r>
          </w:p>
        </w:tc>
      </w:tr>
      <w:tr w:rsidR="00A31135" w:rsidRPr="001A66C5" w14:paraId="58732C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AEB1F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ACA51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매우 차분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07F42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최소한의 활성화, 거의 수면에 가까운 상태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EEE27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 xml:space="preserve">피로/탈진, </w:t>
            </w: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기분좋음</w:t>
            </w:r>
            <w:proofErr w:type="spellEnd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-허밍</w:t>
            </w:r>
          </w:p>
        </w:tc>
      </w:tr>
      <w:tr w:rsidR="00A31135" w:rsidRPr="001A66C5" w14:paraId="451648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1FE82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DABC6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차분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3B002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낮은 에너지, 침착한 전달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417E9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슬픔, 사랑, 안도, 평온</w:t>
            </w:r>
          </w:p>
        </w:tc>
      </w:tr>
      <w:tr w:rsidR="00A31135" w:rsidRPr="001A66C5" w14:paraId="77CC07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C3C2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39815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보통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E36B9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일반적 대화 수준의 에너지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62090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냉소, 자신감, 호기심, 웃음/유쾌</w:t>
            </w:r>
          </w:p>
        </w:tc>
      </w:tr>
      <w:tr w:rsidR="00A31135" w:rsidRPr="001A66C5" w14:paraId="7CEAC0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7EB59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CA44E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격앙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7F82F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높은 에너지, 강한 감정적 활성화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91797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분노, 두려움, 설렘, 놀람</w:t>
            </w:r>
          </w:p>
        </w:tc>
      </w:tr>
      <w:tr w:rsidR="00A31135" w:rsidRPr="001A66C5" w14:paraId="38D554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0038C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4EE40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매우 격앙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4BF4E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최대 활성화, 극단적 상태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BD3B4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격노, 공포-극도, 극도의 기쁨</w:t>
            </w:r>
          </w:p>
        </w:tc>
      </w:tr>
    </w:tbl>
    <w:p w14:paraId="6B2A5B61" w14:textId="77777777" w:rsidR="00A31135" w:rsidRPr="001A66C5" w:rsidRDefault="00A31135">
      <w:pPr>
        <w:spacing w:after="100"/>
        <w:rPr>
          <w:rFonts w:ascii="굴림" w:eastAsia="굴림" w:hAnsi="굴림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1135" w:rsidRPr="001A66C5" w14:paraId="7968B7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B5797"/>
              <w:left w:val="single" w:sz="6" w:space="0" w:color="2B5797"/>
              <w:bottom w:val="single" w:sz="2" w:space="0" w:color="2B5797"/>
              <w:right w:val="single" w:sz="2" w:space="0" w:color="2B5797"/>
            </w:tcBorders>
            <w:shd w:val="clear" w:color="auto" w:fill="EBF1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00808A" w14:textId="77777777" w:rsidR="00A31135" w:rsidRPr="001A66C5" w:rsidRDefault="00000000">
            <w:pPr>
              <w:spacing w:after="60"/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b/>
                <w:bCs/>
                <w:color w:val="2B5797"/>
                <w:sz w:val="20"/>
                <w:szCs w:val="20"/>
              </w:rPr>
              <w:t>교차 검증 규칙</w:t>
            </w:r>
          </w:p>
          <w:p w14:paraId="555001FA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Valence/Arousal은 주감정과 일관되어야 합니다. 예: E01(기쁨)</w:t>
            </w: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에</w:t>
            </w:r>
            <w:proofErr w:type="spellEnd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 xml:space="preserve"> Valence=-2</w:t>
            </w: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를</w:t>
            </w:r>
            <w:proofErr w:type="spellEnd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 xml:space="preserve"> 부여하면 QC에서 불일치 플래그가 발생합니다. 위 테이블의 </w:t>
            </w: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전형값을</w:t>
            </w:r>
            <w:proofErr w:type="spellEnd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 xml:space="preserve"> 참고하되, 연기 해석에 따라 +-1 범위의 변동은 허용됩니다.</w:t>
            </w:r>
          </w:p>
        </w:tc>
      </w:tr>
    </w:tbl>
    <w:p w14:paraId="41538D20" w14:textId="77777777" w:rsidR="00A31135" w:rsidRPr="001A66C5" w:rsidRDefault="00000000">
      <w:pPr>
        <w:rPr>
          <w:rFonts w:ascii="굴림" w:eastAsia="굴림" w:hAnsi="굴림"/>
        </w:rPr>
      </w:pPr>
      <w:r w:rsidRPr="001A66C5">
        <w:rPr>
          <w:rFonts w:ascii="굴림" w:eastAsia="굴림" w:hAnsi="굴림"/>
        </w:rPr>
        <w:br w:type="page"/>
      </w:r>
    </w:p>
    <w:p w14:paraId="3D59DB51" w14:textId="77777777" w:rsidR="00A31135" w:rsidRPr="00172C66" w:rsidRDefault="00000000">
      <w:pPr>
        <w:pStyle w:val="1"/>
        <w:rPr>
          <w:rFonts w:ascii="굴림" w:eastAsia="굴림" w:hAnsi="굴림"/>
          <w:color w:val="000000" w:themeColor="text1"/>
        </w:rPr>
      </w:pPr>
      <w:r w:rsidRPr="00172C66">
        <w:rPr>
          <w:rFonts w:ascii="굴림" w:eastAsia="굴림" w:hAnsi="굴림"/>
          <w:color w:val="000000" w:themeColor="text1"/>
        </w:rPr>
        <w:lastRenderedPageBreak/>
        <w:t>5. 발화 방식 (Speaking Style, ST01 ~ ST14)</w:t>
      </w:r>
    </w:p>
    <w:p w14:paraId="3B3F9256" w14:textId="77777777" w:rsidR="00A31135" w:rsidRPr="001A66C5" w:rsidRDefault="00000000">
      <w:pPr>
        <w:spacing w:after="120" w:line="276" w:lineRule="auto"/>
        <w:rPr>
          <w:rFonts w:ascii="굴림" w:eastAsia="굴림" w:hAnsi="굴림"/>
        </w:rPr>
      </w:pPr>
      <w:r w:rsidRPr="001A66C5">
        <w:rPr>
          <w:rFonts w:ascii="굴림" w:eastAsia="굴림" w:hAnsi="굴림"/>
        </w:rPr>
        <w:t>발화 방식은 성우가 대사를 '어떻게' 전달하는지를 기술하며, 감정 내용과는 독립적입니다.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3"/>
        <w:gridCol w:w="2399"/>
        <w:gridCol w:w="2795"/>
        <w:gridCol w:w="3453"/>
      </w:tblGrid>
      <w:tr w:rsidR="00A31135" w:rsidRPr="001A66C5" w14:paraId="64C5EB61" w14:textId="77777777" w:rsidTr="006131D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DB3E7" w14:textId="77777777" w:rsidR="00A31135" w:rsidRPr="006131D2" w:rsidRDefault="00000000" w:rsidP="006131D2">
            <w:pPr>
              <w:jc w:val="center"/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</w:pPr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코드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B6369" w14:textId="77777777" w:rsidR="00A31135" w:rsidRPr="006131D2" w:rsidRDefault="00000000" w:rsidP="006131D2">
            <w:pPr>
              <w:jc w:val="center"/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</w:pPr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발화 방식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17959" w14:textId="77777777" w:rsidR="00A31135" w:rsidRPr="006131D2" w:rsidRDefault="00000000" w:rsidP="006131D2">
            <w:pPr>
              <w:jc w:val="center"/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</w:pPr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9531A" w14:textId="77777777" w:rsidR="00A31135" w:rsidRPr="006131D2" w:rsidRDefault="00000000" w:rsidP="006131D2">
            <w:pPr>
              <w:jc w:val="center"/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</w:pPr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주요 음향 단서</w:t>
            </w:r>
          </w:p>
        </w:tc>
      </w:tr>
      <w:tr w:rsidR="00A31135" w:rsidRPr="001A66C5" w14:paraId="477788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3C766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ST01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561C2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일상 대화 (conversational)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410D1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자연스럽고 편안한 일상 발화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5E464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보통 속도, 자연스러운 포즈</w:t>
            </w:r>
          </w:p>
        </w:tc>
      </w:tr>
      <w:tr w:rsidR="00A31135" w:rsidRPr="001A66C5" w14:paraId="5F648E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1DFE0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ST02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6872A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독백 (monologue)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C3A97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내면의 생각이나 혼잣말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06EB9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일정한 속도, 성찰적 톤</w:t>
            </w:r>
          </w:p>
        </w:tc>
      </w:tr>
      <w:tr w:rsidR="00A31135" w:rsidRPr="001A66C5" w14:paraId="26FF27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AFA5E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ST03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3B9F8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속삭임 (whisper)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2466C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 xml:space="preserve">작은 소리, </w:t>
            </w: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기식성</w:t>
            </w:r>
            <w:proofErr w:type="spellEnd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 xml:space="preserve"> 발화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46337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매우 낮은 음량, 높은 HNR</w:t>
            </w:r>
          </w:p>
        </w:tc>
      </w:tr>
      <w:tr w:rsidR="00A31135" w:rsidRPr="001A66C5" w14:paraId="272707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874D8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ST04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7411C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고함 (shout)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9A351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큰 소리, 투사된 음성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B3397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높은 음량, 넓은 F0 범위</w:t>
            </w:r>
          </w:p>
        </w:tc>
      </w:tr>
      <w:tr w:rsidR="00A31135" w:rsidRPr="001A66C5" w14:paraId="29DBA17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91140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ST05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78F1B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속사포 (</w:t>
            </w: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rapid_fire</w:t>
            </w:r>
            <w:proofErr w:type="spellEnd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9C3E4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매우 빠른 발화 속도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CEDCE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높은 음절 속도, 짧은 포즈</w:t>
            </w:r>
          </w:p>
        </w:tc>
      </w:tr>
      <w:tr w:rsidR="00A31135" w:rsidRPr="001A66C5" w14:paraId="239411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F5EAC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ST06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FEF02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느린 말 (</w:t>
            </w: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slow_deliberate</w:t>
            </w:r>
            <w:proofErr w:type="spellEnd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1099B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의도적으로 느린 전달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A25AC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낮은 발화 속도, 긴 포즈</w:t>
            </w:r>
          </w:p>
        </w:tc>
      </w:tr>
      <w:tr w:rsidR="00A31135" w:rsidRPr="001A66C5" w14:paraId="67056B2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96ED4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ST07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D6E0B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로맨틱 (romantic)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36A39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부드럽고 따뜻한 친밀한 톤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EEF76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낮은 F0, 부드러운 윤곽</w:t>
            </w:r>
          </w:p>
        </w:tc>
      </w:tr>
      <w:tr w:rsidR="00A31135" w:rsidRPr="001A66C5" w14:paraId="38FA9E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C25C9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ST08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6476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코믹 (comedic)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4F7E8" w14:textId="77777777" w:rsidR="00A31135" w:rsidRPr="001A66C5" w:rsidRDefault="00000000">
            <w:pPr>
              <w:rPr>
                <w:rFonts w:ascii="굴림" w:eastAsia="굴림" w:hAnsi="굴림"/>
              </w:rPr>
            </w:pP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유머러스한</w:t>
            </w:r>
            <w:proofErr w:type="spellEnd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 xml:space="preserve"> 전달, 타이밍 활용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74E7C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다양한 속도, 과장된 운율</w:t>
            </w:r>
          </w:p>
        </w:tc>
      </w:tr>
      <w:tr w:rsidR="00A31135" w:rsidRPr="001A66C5" w14:paraId="0BE9C0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7ACBF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ST09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ACB6B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위협 (threatening)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A8BE9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위압적이고 협박적인 톤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625ED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낮은 F0, 통제된 에너지</w:t>
            </w:r>
          </w:p>
        </w:tc>
      </w:tr>
      <w:tr w:rsidR="00A31135" w:rsidRPr="001A66C5" w14:paraId="1B86AE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3E768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ST10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144F7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권위적 (authoritative)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F9CD0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지시적이고 단호한 톤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F8C51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안정된 F0, 강한 에너지</w:t>
            </w:r>
          </w:p>
        </w:tc>
      </w:tr>
      <w:tr w:rsidR="00A31135" w:rsidRPr="001A66C5" w14:paraId="6AE27E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221DF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ST11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A163E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설명/해설 (explanatory)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42523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정보 전달 목적의 명확한 발화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176AD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일정한 속도, 또렷한 발음</w:t>
            </w:r>
          </w:p>
        </w:tc>
      </w:tr>
      <w:tr w:rsidR="00A31135" w:rsidRPr="001A66C5" w14:paraId="1352007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926EC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ST12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6E85A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간청 (pleading)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C9C82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절박하게 애원하는 품질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D22EF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상승하는 F0, 떨리는 품질</w:t>
            </w:r>
          </w:p>
        </w:tc>
      </w:tr>
      <w:tr w:rsidR="00A31135" w:rsidRPr="001A66C5" w14:paraId="7AE47BA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8C6AC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ST13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A8E79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냉소적 (sarcastic)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89790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조롱하고 비꼬는 전달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B66D3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평탄한 F0에 간헐적 피크, 늘어지는 톤</w:t>
            </w:r>
          </w:p>
        </w:tc>
      </w:tr>
      <w:tr w:rsidR="00A31135" w:rsidRPr="001A66C5" w14:paraId="5EB56A6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79433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ST14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D31BB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공포-떨림 (</w:t>
            </w: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fearful_trembling</w:t>
            </w:r>
            <w:proofErr w:type="spellEnd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9BE88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떨리고 겁에 질린 음성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F3AF3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불규칙한 F0, 높은 Jitter</w:t>
            </w:r>
          </w:p>
        </w:tc>
      </w:tr>
    </w:tbl>
    <w:p w14:paraId="70C08B85" w14:textId="77777777" w:rsidR="00A31135" w:rsidRPr="001A66C5" w:rsidRDefault="00000000">
      <w:pPr>
        <w:rPr>
          <w:rFonts w:ascii="굴림" w:eastAsia="굴림" w:hAnsi="굴림"/>
        </w:rPr>
      </w:pPr>
      <w:r w:rsidRPr="001A66C5">
        <w:rPr>
          <w:rFonts w:ascii="굴림" w:eastAsia="굴림" w:hAnsi="굴림"/>
        </w:rPr>
        <w:br w:type="page"/>
      </w:r>
    </w:p>
    <w:p w14:paraId="25B568CD" w14:textId="77777777" w:rsidR="00A31135" w:rsidRPr="00172C66" w:rsidRDefault="00000000">
      <w:pPr>
        <w:pStyle w:val="1"/>
        <w:rPr>
          <w:rFonts w:ascii="굴림" w:eastAsia="굴림" w:hAnsi="굴림"/>
          <w:color w:val="000000" w:themeColor="text1"/>
        </w:rPr>
      </w:pPr>
      <w:r w:rsidRPr="00172C66">
        <w:rPr>
          <w:rFonts w:ascii="굴림" w:eastAsia="굴림" w:hAnsi="굴림"/>
          <w:color w:val="000000" w:themeColor="text1"/>
        </w:rPr>
        <w:lastRenderedPageBreak/>
        <w:t>6. 발화 의도 (Delivery Intent, DI01 ~ DI16)</w:t>
      </w:r>
    </w:p>
    <w:p w14:paraId="3B824123" w14:textId="77777777" w:rsidR="00A31135" w:rsidRPr="001A66C5" w:rsidRDefault="00000000">
      <w:pPr>
        <w:spacing w:after="120" w:line="276" w:lineRule="auto"/>
        <w:rPr>
          <w:rFonts w:ascii="굴림" w:eastAsia="굴림" w:hAnsi="굴림"/>
        </w:rPr>
      </w:pPr>
      <w:r w:rsidRPr="001A66C5">
        <w:rPr>
          <w:rFonts w:ascii="굴림" w:eastAsia="굴림" w:hAnsi="굴림"/>
        </w:rPr>
        <w:t>발화 의도는 화자의 의사소통 목적, 즉 그 대사를 '왜' 하는지를 나타냅니다.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6460"/>
      </w:tblGrid>
      <w:tr w:rsidR="00A31135" w:rsidRPr="001A66C5" w14:paraId="66FB8E07" w14:textId="77777777" w:rsidTr="006131D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9AC31" w14:textId="77777777" w:rsidR="00A31135" w:rsidRPr="006131D2" w:rsidRDefault="00000000" w:rsidP="006131D2">
            <w:pPr>
              <w:jc w:val="center"/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</w:pPr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코드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8A6D" w14:textId="77777777" w:rsidR="00A31135" w:rsidRPr="006131D2" w:rsidRDefault="00000000" w:rsidP="006131D2">
            <w:pPr>
              <w:jc w:val="center"/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</w:pPr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발화 의도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3B09" w14:textId="77777777" w:rsidR="00A31135" w:rsidRPr="006131D2" w:rsidRDefault="00000000" w:rsidP="006131D2">
            <w:pPr>
              <w:jc w:val="center"/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</w:pPr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활용 예시</w:t>
            </w:r>
          </w:p>
        </w:tc>
      </w:tr>
      <w:tr w:rsidR="00A31135" w:rsidRPr="001A66C5" w14:paraId="6480C0B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48C01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DI01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BE25A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명령 (command)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73DF6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'문을 열어!' - 상대에게 행동을 지시</w:t>
            </w:r>
          </w:p>
        </w:tc>
      </w:tr>
      <w:tr w:rsidR="00A31135" w:rsidRPr="001A66C5" w14:paraId="40FF55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ED93E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DI02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0FD69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부탁 (request)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66F79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'도와줄 수 있어?' - 정중하게 도움을 요청</w:t>
            </w:r>
          </w:p>
        </w:tc>
      </w:tr>
      <w:tr w:rsidR="00A31135" w:rsidRPr="001A66C5" w14:paraId="45487AA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2AD5E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DI03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1BC8C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설득 (persuade)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B390D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'같이 가자, 재밌을 거야' - 상대를 설득</w:t>
            </w:r>
          </w:p>
        </w:tc>
      </w:tr>
      <w:tr w:rsidR="00A31135" w:rsidRPr="001A66C5" w14:paraId="74D99F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6CEE3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DI04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B88FF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질문 (question)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370C2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'어디 가는 거야?' - 정보를 구하는 발화</w:t>
            </w:r>
          </w:p>
        </w:tc>
      </w:tr>
      <w:tr w:rsidR="00A31135" w:rsidRPr="001A66C5" w14:paraId="67A32A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19BEC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DI05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7A119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고백 (confession)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C194B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 xml:space="preserve">'사실 내가 </w:t>
            </w: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그랬어</w:t>
            </w:r>
            <w:proofErr w:type="spellEnd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' - 진실을 고백</w:t>
            </w:r>
          </w:p>
        </w:tc>
      </w:tr>
      <w:tr w:rsidR="00A31135" w:rsidRPr="001A66C5" w14:paraId="7C7A33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59C3F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DI06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82255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위로 (comfort)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040C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'괜찮아, 잘 될 거야' - 상대를 위로</w:t>
            </w:r>
          </w:p>
        </w:tc>
      </w:tr>
      <w:tr w:rsidR="00A31135" w:rsidRPr="001A66C5" w14:paraId="15EFA6F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91D21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DI07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F8395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비꼼 (</w:t>
            </w: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sarcasm_intent</w:t>
            </w:r>
            <w:proofErr w:type="spellEnd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)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7CA0F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'아 정말 잘했다~' - 뜻과 반대로 말함</w:t>
            </w:r>
          </w:p>
        </w:tc>
      </w:tr>
      <w:tr w:rsidR="00A31135" w:rsidRPr="001A66C5" w14:paraId="79FD34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56C29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DI08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3223B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농담 (joke)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51A41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 xml:space="preserve">재미를 주기 위한 </w:t>
            </w: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유머러스한</w:t>
            </w:r>
            <w:proofErr w:type="spellEnd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 xml:space="preserve"> 발화</w:t>
            </w:r>
          </w:p>
        </w:tc>
      </w:tr>
      <w:tr w:rsidR="00A31135" w:rsidRPr="001A66C5" w14:paraId="102ABA9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CAEEB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DI09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F165C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위협 (threat)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9889C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'한 번만 더 그러면...' - 결과를 경고</w:t>
            </w:r>
          </w:p>
        </w:tc>
      </w:tr>
      <w:tr w:rsidR="00A31135" w:rsidRPr="001A66C5" w14:paraId="2413BE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403BF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DI10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0A3A3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보고/설명 (report)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25140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'현재 상황은...' - 정보를 전달</w:t>
            </w:r>
          </w:p>
        </w:tc>
      </w:tr>
      <w:tr w:rsidR="00A31135" w:rsidRPr="001A66C5" w14:paraId="7B00A5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08140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DI11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89F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외침/호출 (</w:t>
            </w: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call_out</w:t>
            </w:r>
            <w:proofErr w:type="spellEnd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)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DC378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'여기야! 이쪽으로!' - 주의를 끄는 발화</w:t>
            </w:r>
          </w:p>
        </w:tc>
      </w:tr>
      <w:tr w:rsidR="00A31135" w:rsidRPr="001A66C5" w14:paraId="2C3EF7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9DB3F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DI12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CE69D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항의 (protest)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7EFFF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'이건 불공평해!' - 반대 의사를 표현</w:t>
            </w:r>
          </w:p>
        </w:tc>
      </w:tr>
      <w:tr w:rsidR="00A31135" w:rsidRPr="001A66C5" w14:paraId="755AD6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AAF30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DI13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F78E2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감탄 (exclamation)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D7BFF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 xml:space="preserve">'세상에, 이게 </w:t>
            </w: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뭐야</w:t>
            </w:r>
            <w:proofErr w:type="spellEnd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!' - 놀라움을 표현</w:t>
            </w:r>
          </w:p>
        </w:tc>
      </w:tr>
      <w:tr w:rsidR="00A31135" w:rsidRPr="001A66C5" w14:paraId="6DB477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A55AE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DI14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5B46D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사과 (apology)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7869F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'미안해, 내 잘못이야' - 유감을 표현</w:t>
            </w:r>
          </w:p>
        </w:tc>
      </w:tr>
      <w:tr w:rsidR="00A31135" w:rsidRPr="001A66C5" w14:paraId="04F9BC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84495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DI15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BEA10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선언/결의 (declaration)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F2ACC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'이제 돌아가지 않겠어' - 확고한 결심</w:t>
            </w:r>
          </w:p>
        </w:tc>
      </w:tr>
      <w:tr w:rsidR="00A31135" w:rsidRPr="001A66C5" w14:paraId="45718A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C3B57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DI16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D6E04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거절 (refusal)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28191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'안 돼, 그건 할 수 없어' - 단호한 거절</w:t>
            </w:r>
          </w:p>
        </w:tc>
      </w:tr>
    </w:tbl>
    <w:p w14:paraId="2FC89C56" w14:textId="77777777" w:rsidR="00A31135" w:rsidRPr="001A66C5" w:rsidRDefault="00A31135">
      <w:pPr>
        <w:spacing w:after="100"/>
        <w:rPr>
          <w:rFonts w:ascii="굴림" w:eastAsia="굴림" w:hAnsi="굴림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1135" w:rsidRPr="001A66C5" w14:paraId="409131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B5797"/>
              <w:left w:val="single" w:sz="6" w:space="0" w:color="2B5797"/>
              <w:bottom w:val="single" w:sz="2" w:space="0" w:color="2B5797"/>
              <w:right w:val="single" w:sz="2" w:space="0" w:color="2B5797"/>
            </w:tcBorders>
            <w:shd w:val="clear" w:color="auto" w:fill="EBF1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2263C3" w14:textId="77777777" w:rsidR="00A31135" w:rsidRPr="001A66C5" w:rsidRDefault="00000000">
            <w:pPr>
              <w:spacing w:after="60"/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b/>
                <w:bCs/>
                <w:color w:val="2B5797"/>
                <w:sz w:val="20"/>
                <w:szCs w:val="20"/>
              </w:rPr>
              <w:t>ST와 DI 구분 방법</w:t>
            </w:r>
          </w:p>
          <w:p w14:paraId="485A057C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 xml:space="preserve">발화 방식(ST)은 '어떻게 말하는가'(전달 방식)이고, 발화 의도(DI)는 '왜 말하는가'(의사소통 목적)입니다. 예: 속삭이며(ST03) 위협하는(DI09) 장면은 ST=속삭임, DI=위협으로 각각 </w:t>
            </w: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태깅합니다</w:t>
            </w:r>
            <w:proofErr w:type="spellEnd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. 두 차원은 독립적으로 부여합니다.</w:t>
            </w:r>
          </w:p>
        </w:tc>
      </w:tr>
    </w:tbl>
    <w:p w14:paraId="1D16729E" w14:textId="77777777" w:rsidR="00A31135" w:rsidRPr="001A66C5" w:rsidRDefault="00000000">
      <w:pPr>
        <w:rPr>
          <w:rFonts w:ascii="굴림" w:eastAsia="굴림" w:hAnsi="굴림"/>
        </w:rPr>
      </w:pPr>
      <w:r w:rsidRPr="001A66C5">
        <w:rPr>
          <w:rFonts w:ascii="굴림" w:eastAsia="굴림" w:hAnsi="굴림"/>
        </w:rPr>
        <w:br w:type="page"/>
      </w:r>
    </w:p>
    <w:p w14:paraId="0137D0A6" w14:textId="77777777" w:rsidR="00A31135" w:rsidRPr="00172C66" w:rsidRDefault="00000000">
      <w:pPr>
        <w:pStyle w:val="1"/>
        <w:rPr>
          <w:rFonts w:ascii="굴림" w:eastAsia="굴림" w:hAnsi="굴림"/>
          <w:color w:val="000000" w:themeColor="text1"/>
        </w:rPr>
      </w:pPr>
      <w:r w:rsidRPr="00172C66">
        <w:rPr>
          <w:rFonts w:ascii="굴림" w:eastAsia="굴림" w:hAnsi="굴림"/>
          <w:color w:val="000000" w:themeColor="text1"/>
        </w:rPr>
        <w:lastRenderedPageBreak/>
        <w:t>7. 관계 (Relationship, REL01 ~ REL12)</w:t>
      </w:r>
    </w:p>
    <w:p w14:paraId="554C1B16" w14:textId="77777777" w:rsidR="00A31135" w:rsidRPr="001A66C5" w:rsidRDefault="00000000">
      <w:pPr>
        <w:spacing w:after="120" w:line="276" w:lineRule="auto"/>
        <w:rPr>
          <w:rFonts w:ascii="굴림" w:eastAsia="굴림" w:hAnsi="굴림"/>
        </w:rPr>
      </w:pPr>
      <w:r w:rsidRPr="001A66C5">
        <w:rPr>
          <w:rFonts w:ascii="굴림" w:eastAsia="굴림" w:hAnsi="굴림"/>
        </w:rPr>
        <w:t>관계는 화자와 청자 간의 사회적 역학 관계를 기술합니다. 관계 유형은 음성 전달 방식에 큰 영향을 미칩니다.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7"/>
        <w:gridCol w:w="2594"/>
        <w:gridCol w:w="5929"/>
      </w:tblGrid>
      <w:tr w:rsidR="00A31135" w:rsidRPr="001A66C5" w14:paraId="6A16AF72" w14:textId="77777777" w:rsidTr="006131D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81054" w14:textId="77777777" w:rsidR="00A31135" w:rsidRPr="006131D2" w:rsidRDefault="00000000" w:rsidP="006131D2">
            <w:pPr>
              <w:jc w:val="center"/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</w:pPr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코드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75D0E" w14:textId="77777777" w:rsidR="00A31135" w:rsidRPr="006131D2" w:rsidRDefault="00000000" w:rsidP="006131D2">
            <w:pPr>
              <w:jc w:val="center"/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</w:pPr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관계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9A332" w14:textId="77777777" w:rsidR="00A31135" w:rsidRPr="006131D2" w:rsidRDefault="00000000" w:rsidP="006131D2">
            <w:pPr>
              <w:jc w:val="center"/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</w:pPr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음성 특성</w:t>
            </w:r>
          </w:p>
        </w:tc>
      </w:tr>
      <w:tr w:rsidR="00A31135" w:rsidRPr="001A66C5" w14:paraId="7EF4BC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5930B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REL01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6AC52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연인 (lover)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D766C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부드럽고 친밀하며 따뜻한 톤</w:t>
            </w:r>
          </w:p>
        </w:tc>
      </w:tr>
      <w:tr w:rsidR="00A31135" w:rsidRPr="001A66C5" w14:paraId="28A3A4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83F6C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REL02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5D24D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가족 (family)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19310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편안하고 자연스러우며 다양한 감정 표현</w:t>
            </w:r>
          </w:p>
        </w:tc>
      </w:tr>
      <w:tr w:rsidR="00A31135" w:rsidRPr="001A66C5" w14:paraId="2F8350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6EA39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REL03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44847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친구 (friend)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58EC7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캐주얼하고 여유로우며 장난기 있는 톤</w:t>
            </w:r>
          </w:p>
        </w:tc>
      </w:tr>
      <w:tr w:rsidR="00A31135" w:rsidRPr="001A66C5" w14:paraId="5FBF8D8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60A6A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REL04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A79EB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상사/부하 (</w:t>
            </w: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superior_subordinate</w:t>
            </w:r>
            <w:proofErr w:type="spellEnd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)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41E69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격식 있고 절제된, 존대 또는 권위적 톤</w:t>
            </w:r>
          </w:p>
        </w:tc>
      </w:tr>
      <w:tr w:rsidR="00A31135" w:rsidRPr="001A66C5" w14:paraId="065C17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4E608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REL05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99C06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낯선 사람 (stranger)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340DC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중립적이고 방어적이며 예의 바른 톤</w:t>
            </w:r>
          </w:p>
        </w:tc>
      </w:tr>
      <w:tr w:rsidR="00A31135" w:rsidRPr="001A66C5" w14:paraId="64AA178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0CCC8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REL06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CCAE8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적/대립 (enemy)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0ED3D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적대적이고 긴장된, 공격적인 톤</w:t>
            </w:r>
          </w:p>
        </w:tc>
      </w:tr>
      <w:tr w:rsidR="00A31135" w:rsidRPr="001A66C5" w14:paraId="4CD7F9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54BC4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REL07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8811C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멘토/제자 (</w:t>
            </w: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mentor_mentee</w:t>
            </w:r>
            <w:proofErr w:type="spellEnd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)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DE005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지도적이고 인내심 있거나, 주의 깊은 톤</w:t>
            </w:r>
          </w:p>
        </w:tc>
      </w:tr>
      <w:tr w:rsidR="00A31135" w:rsidRPr="001A66C5" w14:paraId="69F5840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3145A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REL08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08855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경쟁자 (rival)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ACADF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경쟁적이고 신중하며 도발적인 톤</w:t>
            </w:r>
          </w:p>
        </w:tc>
      </w:tr>
      <w:tr w:rsidR="00A31135" w:rsidRPr="001A66C5" w14:paraId="261C0A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62702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REL09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328E1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동료 (colleague)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41F93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전문적이고 협조적인 톤</w:t>
            </w:r>
          </w:p>
        </w:tc>
      </w:tr>
      <w:tr w:rsidR="00A31135" w:rsidRPr="001A66C5" w14:paraId="7D5D3B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BFD55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REL10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26BB6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혼잣말 (self)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B0A0B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내성적이고 방어 없는 솔직한 톤</w:t>
            </w:r>
          </w:p>
        </w:tc>
      </w:tr>
      <w:tr w:rsidR="00A31135" w:rsidRPr="001A66C5" w14:paraId="0FDE4F3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4B3EC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REL11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7664A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군중/다수 (crowd)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BDA9B" w14:textId="77777777" w:rsidR="00A31135" w:rsidRPr="001A66C5" w:rsidRDefault="00000000">
            <w:pPr>
              <w:rPr>
                <w:rFonts w:ascii="굴림" w:eastAsia="굴림" w:hAnsi="굴림"/>
              </w:rPr>
            </w:pP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투사력</w:t>
            </w:r>
            <w:proofErr w:type="spellEnd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 xml:space="preserve"> 있는, 대중 연설 품질의 톤</w:t>
            </w:r>
          </w:p>
        </w:tc>
      </w:tr>
      <w:tr w:rsidR="00A31135" w:rsidRPr="001A66C5" w14:paraId="0CCAA9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1C1D4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REL12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5BB7C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신/초자연 (supernatural)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632E0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경외심 있거나, 놀라거나, 두려운 톤</w:t>
            </w:r>
          </w:p>
        </w:tc>
      </w:tr>
    </w:tbl>
    <w:p w14:paraId="55D06DDD" w14:textId="77777777" w:rsidR="00A31135" w:rsidRPr="001A66C5" w:rsidRDefault="00000000">
      <w:pPr>
        <w:rPr>
          <w:rFonts w:ascii="굴림" w:eastAsia="굴림" w:hAnsi="굴림"/>
        </w:rPr>
      </w:pPr>
      <w:r w:rsidRPr="001A66C5">
        <w:rPr>
          <w:rFonts w:ascii="굴림" w:eastAsia="굴림" w:hAnsi="굴림"/>
        </w:rPr>
        <w:br w:type="page"/>
      </w:r>
    </w:p>
    <w:p w14:paraId="381394A6" w14:textId="77777777" w:rsidR="00A31135" w:rsidRPr="00172C66" w:rsidRDefault="00000000">
      <w:pPr>
        <w:pStyle w:val="1"/>
        <w:rPr>
          <w:rFonts w:ascii="굴림" w:eastAsia="굴림" w:hAnsi="굴림"/>
          <w:color w:val="000000" w:themeColor="text1"/>
        </w:rPr>
      </w:pPr>
      <w:r w:rsidRPr="00172C66">
        <w:rPr>
          <w:rFonts w:ascii="굴림" w:eastAsia="굴림" w:hAnsi="굴림"/>
          <w:color w:val="000000" w:themeColor="text1"/>
        </w:rPr>
        <w:lastRenderedPageBreak/>
        <w:t>8. 발화 형태 (Utterance Type)</w:t>
      </w:r>
    </w:p>
    <w:p w14:paraId="623A6437" w14:textId="77777777" w:rsidR="00A31135" w:rsidRPr="001A66C5" w:rsidRDefault="00000000">
      <w:pPr>
        <w:spacing w:after="120" w:line="276" w:lineRule="auto"/>
        <w:rPr>
          <w:rFonts w:ascii="굴림" w:eastAsia="굴림" w:hAnsi="굴림"/>
        </w:rPr>
      </w:pPr>
      <w:r w:rsidRPr="001A66C5">
        <w:rPr>
          <w:rFonts w:ascii="굴림" w:eastAsia="굴림" w:hAnsi="굴림"/>
        </w:rPr>
        <w:t>발화 형태는 발화의 문법적, 기능적 유형을 분류합니다.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00"/>
        <w:gridCol w:w="209"/>
        <w:gridCol w:w="3351"/>
        <w:gridCol w:w="3600"/>
      </w:tblGrid>
      <w:tr w:rsidR="00A31135" w:rsidRPr="001A66C5" w14:paraId="785EC563" w14:textId="77777777" w:rsidTr="006131D2">
        <w:tblPrEx>
          <w:tblCellMar>
            <w:top w:w="0" w:type="dxa"/>
            <w:bottom w:w="0" w:type="dxa"/>
          </w:tblCellMar>
        </w:tblPrEx>
        <w:trPr>
          <w:trHeight w:val="274"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38FDB" w14:textId="77777777" w:rsidR="00A31135" w:rsidRPr="006131D2" w:rsidRDefault="00000000" w:rsidP="006131D2">
            <w:pPr>
              <w:jc w:val="center"/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</w:pPr>
            <w:r w:rsidRPr="006131D2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유형</w:t>
            </w:r>
          </w:p>
        </w:tc>
        <w:tc>
          <w:tcPr>
            <w:tcW w:w="100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2CAC1" w14:textId="77777777" w:rsidR="00A31135" w:rsidRPr="006131D2" w:rsidRDefault="00000000" w:rsidP="006131D2">
            <w:pPr>
              <w:jc w:val="center"/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</w:pPr>
            <w:r w:rsidRPr="006131D2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한국어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9343E" w14:textId="77777777" w:rsidR="00A31135" w:rsidRPr="006131D2" w:rsidRDefault="00000000" w:rsidP="006131D2">
            <w:pPr>
              <w:jc w:val="center"/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</w:pPr>
            <w:r w:rsidRPr="006131D2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5F82E" w14:textId="77777777" w:rsidR="00A31135" w:rsidRPr="006131D2" w:rsidRDefault="00000000" w:rsidP="006131D2">
            <w:pPr>
              <w:jc w:val="center"/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</w:pPr>
            <w:r w:rsidRPr="006131D2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예시</w:t>
            </w:r>
          </w:p>
        </w:tc>
      </w:tr>
      <w:tr w:rsidR="00A31135" w:rsidRPr="001A66C5" w14:paraId="5360982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76E82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declarative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61B3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평서</w:t>
            </w:r>
          </w:p>
        </w:tc>
        <w:tc>
          <w:tcPr>
            <w:tcW w:w="3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BB5CB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사실이나 의견을 진술하는 문장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9F533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'오늘 날씨가 좋다.'</w:t>
            </w:r>
          </w:p>
        </w:tc>
      </w:tr>
      <w:tr w:rsidR="00A31135" w:rsidRPr="001A66C5" w14:paraId="775A48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A8004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interrogative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DDD7C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의문</w:t>
            </w:r>
          </w:p>
        </w:tc>
        <w:tc>
          <w:tcPr>
            <w:tcW w:w="3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6DB8E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질문이나 문의를 하는 문장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193A8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'어디 가는 거야?'</w:t>
            </w:r>
          </w:p>
        </w:tc>
      </w:tr>
      <w:tr w:rsidR="00A31135" w:rsidRPr="001A66C5" w14:paraId="6AF9B49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CC0F0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imperative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2AD0D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명령</w:t>
            </w:r>
          </w:p>
        </w:tc>
        <w:tc>
          <w:tcPr>
            <w:tcW w:w="3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59ADA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명령이나 요청을 하는 문장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2497A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'지금 당장 나가!'</w:t>
            </w:r>
          </w:p>
        </w:tc>
      </w:tr>
      <w:tr w:rsidR="00A31135" w:rsidRPr="001A66C5" w14:paraId="66E8EA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12A6C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exclamatory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51B92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감탄</w:t>
            </w:r>
          </w:p>
        </w:tc>
        <w:tc>
          <w:tcPr>
            <w:tcW w:w="3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F7B90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감정적 표현이나 놀라움을 나타내는 문장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4471C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'세상에, 이럴 수가!'</w:t>
            </w:r>
          </w:p>
        </w:tc>
      </w:tr>
      <w:tr w:rsidR="00A31135" w:rsidRPr="001A66C5" w14:paraId="0FB7417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8BE24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monologue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320CE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독백</w:t>
            </w:r>
          </w:p>
        </w:tc>
        <w:tc>
          <w:tcPr>
            <w:tcW w:w="3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E3B60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내면의 생각을 소리 내어 말하는 형태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8C917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'이걸 어쩌면 좋지...'</w:t>
            </w:r>
          </w:p>
        </w:tc>
      </w:tr>
      <w:tr w:rsidR="00A31135" w:rsidRPr="001A66C5" w14:paraId="07CBF60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71800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narration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05A18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내레이션</w:t>
            </w:r>
          </w:p>
        </w:tc>
        <w:tc>
          <w:tcPr>
            <w:tcW w:w="3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D16FE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3인칭 서술이나 상황 설명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80B08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'그날 밤, 그는 떠났다.'</w:t>
            </w:r>
          </w:p>
        </w:tc>
      </w:tr>
    </w:tbl>
    <w:p w14:paraId="36A9D590" w14:textId="77777777" w:rsidR="00A31135" w:rsidRPr="00172C66" w:rsidRDefault="00000000">
      <w:pPr>
        <w:pStyle w:val="2"/>
        <w:rPr>
          <w:rFonts w:ascii="굴림" w:eastAsia="굴림" w:hAnsi="굴림"/>
          <w:color w:val="000000" w:themeColor="text1"/>
        </w:rPr>
      </w:pPr>
      <w:r w:rsidRPr="00172C66">
        <w:rPr>
          <w:rFonts w:ascii="굴림" w:eastAsia="굴림" w:hAnsi="굴림"/>
          <w:color w:val="000000" w:themeColor="text1"/>
        </w:rPr>
        <w:t>8.1 선택 기준</w:t>
      </w:r>
    </w:p>
    <w:p w14:paraId="2C72D48C" w14:textId="77777777" w:rsidR="00A31135" w:rsidRPr="001A66C5" w:rsidRDefault="00000000">
      <w:pPr>
        <w:spacing w:after="120" w:line="276" w:lineRule="auto"/>
        <w:rPr>
          <w:rFonts w:ascii="굴림" w:eastAsia="굴림" w:hAnsi="굴림"/>
        </w:rPr>
      </w:pPr>
      <w:r w:rsidRPr="001A66C5">
        <w:rPr>
          <w:rFonts w:ascii="굴림" w:eastAsia="굴림" w:hAnsi="굴림"/>
        </w:rPr>
        <w:t>(1) 실제 발화의 문법적 형태를 기준으로 선택합니다.</w:t>
      </w:r>
    </w:p>
    <w:p w14:paraId="4C50D387" w14:textId="77777777" w:rsidR="00A31135" w:rsidRPr="001A66C5" w:rsidRDefault="00000000">
      <w:pPr>
        <w:spacing w:after="120" w:line="276" w:lineRule="auto"/>
        <w:rPr>
          <w:rFonts w:ascii="굴림" w:eastAsia="굴림" w:hAnsi="굴림"/>
        </w:rPr>
      </w:pPr>
      <w:r w:rsidRPr="001A66C5">
        <w:rPr>
          <w:rFonts w:ascii="굴림" w:eastAsia="굴림" w:hAnsi="굴림"/>
        </w:rPr>
        <w:t xml:space="preserve">(2) 의문문 형태이나 수사적 질문인 경우: interrogative로 </w:t>
      </w:r>
      <w:proofErr w:type="spellStart"/>
      <w:r w:rsidRPr="001A66C5">
        <w:rPr>
          <w:rFonts w:ascii="굴림" w:eastAsia="굴림" w:hAnsi="굴림"/>
        </w:rPr>
        <w:t>태깅합니다</w:t>
      </w:r>
      <w:proofErr w:type="spellEnd"/>
      <w:r w:rsidRPr="001A66C5">
        <w:rPr>
          <w:rFonts w:ascii="굴림" w:eastAsia="굴림" w:hAnsi="굴림"/>
        </w:rPr>
        <w:t>.</w:t>
      </w:r>
    </w:p>
    <w:p w14:paraId="53CFC59F" w14:textId="77777777" w:rsidR="00A31135" w:rsidRPr="001A66C5" w:rsidRDefault="00000000">
      <w:pPr>
        <w:spacing w:after="120" w:line="276" w:lineRule="auto"/>
        <w:rPr>
          <w:rFonts w:ascii="굴림" w:eastAsia="굴림" w:hAnsi="굴림"/>
        </w:rPr>
      </w:pPr>
      <w:r w:rsidRPr="001A66C5">
        <w:rPr>
          <w:rFonts w:ascii="굴림" w:eastAsia="굴림" w:hAnsi="굴림"/>
        </w:rPr>
        <w:t>(3) '나가!'</w:t>
      </w:r>
      <w:proofErr w:type="spellStart"/>
      <w:r w:rsidRPr="001A66C5">
        <w:rPr>
          <w:rFonts w:ascii="굴림" w:eastAsia="굴림" w:hAnsi="굴림"/>
        </w:rPr>
        <w:t>처럼</w:t>
      </w:r>
      <w:proofErr w:type="spellEnd"/>
      <w:r w:rsidRPr="001A66C5">
        <w:rPr>
          <w:rFonts w:ascii="굴림" w:eastAsia="굴림" w:hAnsi="굴림"/>
        </w:rPr>
        <w:t xml:space="preserve"> 명령과 감탄이 혼재되면 더 강한 기능(imperative)을 우선합니다.</w:t>
      </w:r>
    </w:p>
    <w:p w14:paraId="64DD4DF6" w14:textId="77777777" w:rsidR="00A31135" w:rsidRPr="001A66C5" w:rsidRDefault="00000000">
      <w:pPr>
        <w:spacing w:after="120" w:line="276" w:lineRule="auto"/>
        <w:rPr>
          <w:rFonts w:ascii="굴림" w:eastAsia="굴림" w:hAnsi="굴림"/>
        </w:rPr>
      </w:pPr>
      <w:r w:rsidRPr="001A66C5">
        <w:rPr>
          <w:rFonts w:ascii="굴림" w:eastAsia="굴림" w:hAnsi="굴림"/>
        </w:rPr>
        <w:t>(4) 내레이션과 독백은 청자의 유무로 구분합니다: 내레이션은 관객에게, 독백은 자기 자신에게 말하는 것입니다.</w:t>
      </w:r>
    </w:p>
    <w:p w14:paraId="1904B11C" w14:textId="77777777" w:rsidR="00A31135" w:rsidRPr="001A66C5" w:rsidRDefault="00000000">
      <w:pPr>
        <w:rPr>
          <w:rFonts w:ascii="굴림" w:eastAsia="굴림" w:hAnsi="굴림"/>
        </w:rPr>
      </w:pPr>
      <w:r w:rsidRPr="001A66C5">
        <w:rPr>
          <w:rFonts w:ascii="굴림" w:eastAsia="굴림" w:hAnsi="굴림"/>
        </w:rPr>
        <w:br w:type="page"/>
      </w:r>
    </w:p>
    <w:p w14:paraId="640B315F" w14:textId="77777777" w:rsidR="00A31135" w:rsidRPr="00172C66" w:rsidRDefault="00000000">
      <w:pPr>
        <w:pStyle w:val="1"/>
        <w:rPr>
          <w:rFonts w:ascii="굴림" w:eastAsia="굴림" w:hAnsi="굴림"/>
          <w:color w:val="000000" w:themeColor="text1"/>
        </w:rPr>
      </w:pPr>
      <w:r w:rsidRPr="00172C66">
        <w:rPr>
          <w:rFonts w:ascii="굴림" w:eastAsia="굴림" w:hAnsi="굴림"/>
          <w:color w:val="000000" w:themeColor="text1"/>
        </w:rPr>
        <w:lastRenderedPageBreak/>
        <w:t>9. 상황 태그 (Situational Tags)</w:t>
      </w:r>
    </w:p>
    <w:p w14:paraId="1C71FE2D" w14:textId="77777777" w:rsidR="00A31135" w:rsidRPr="001A66C5" w:rsidRDefault="00000000">
      <w:pPr>
        <w:spacing w:after="120" w:line="276" w:lineRule="auto"/>
        <w:rPr>
          <w:rFonts w:ascii="굴림" w:eastAsia="굴림" w:hAnsi="굴림"/>
        </w:rPr>
      </w:pPr>
      <w:r w:rsidRPr="001A66C5">
        <w:rPr>
          <w:rFonts w:ascii="굴림" w:eastAsia="굴림" w:hAnsi="굴림"/>
        </w:rPr>
        <w:t>상황 태그는 발화 시점의 물리적 또는 감정적 상황 맥락을 제공합니다. 하나의 클립에 복수 태그 선택이 가능합니다.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5"/>
        <w:gridCol w:w="1594"/>
        <w:gridCol w:w="5731"/>
      </w:tblGrid>
      <w:tr w:rsidR="00A31135" w:rsidRPr="001A66C5" w14:paraId="78F54F46" w14:textId="77777777" w:rsidTr="006131D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0D711" w14:textId="77777777" w:rsidR="00A31135" w:rsidRPr="006131D2" w:rsidRDefault="00000000" w:rsidP="006131D2">
            <w:pPr>
              <w:jc w:val="center"/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</w:pPr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태그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79565" w14:textId="77777777" w:rsidR="00A31135" w:rsidRPr="006131D2" w:rsidRDefault="00000000" w:rsidP="006131D2">
            <w:pPr>
              <w:jc w:val="center"/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</w:pPr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한국어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B24F4" w14:textId="77777777" w:rsidR="00A31135" w:rsidRPr="006131D2" w:rsidRDefault="00000000" w:rsidP="006131D2">
            <w:pPr>
              <w:jc w:val="center"/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</w:pPr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A31135" w:rsidRPr="001A66C5" w14:paraId="6BB4EB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F17D4" w14:textId="77777777" w:rsidR="00A31135" w:rsidRPr="001A66C5" w:rsidRDefault="00000000">
            <w:pPr>
              <w:rPr>
                <w:rFonts w:ascii="굴림" w:eastAsia="굴림" w:hAnsi="굴림"/>
              </w:rPr>
            </w:pP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after_crying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21354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울고 난 후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C6C55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울음 직후의 음성 (코맹맹이, 떨림)</w:t>
            </w:r>
          </w:p>
        </w:tc>
      </w:tr>
      <w:tr w:rsidR="00A31135" w:rsidRPr="001A66C5" w14:paraId="5B53AD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F0395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drunk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92B0B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술에 취함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51C83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어눌한 발음, 불안정한 리듬</w:t>
            </w:r>
          </w:p>
        </w:tc>
      </w:tr>
      <w:tr w:rsidR="00A31135" w:rsidRPr="001A66C5" w14:paraId="5F008F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0EE4A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injured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24F7E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부상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080F9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육체적 고통이나 부상으로 인한 긴장된 음성</w:t>
            </w:r>
          </w:p>
        </w:tc>
      </w:tr>
      <w:tr w:rsidR="00A31135" w:rsidRPr="001A66C5" w14:paraId="1731B0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BA65B" w14:textId="77777777" w:rsidR="00A31135" w:rsidRPr="001A66C5" w:rsidRDefault="00000000">
            <w:pPr>
              <w:rPr>
                <w:rFonts w:ascii="굴림" w:eastAsia="굴림" w:hAnsi="굴림"/>
              </w:rPr>
            </w:pP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on_phone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9CE59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전화 중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DE546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전화기나 통신 장치를 통한 발화</w:t>
            </w:r>
          </w:p>
        </w:tc>
      </w:tr>
      <w:tr w:rsidR="00A31135" w:rsidRPr="001A66C5" w14:paraId="04C790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A4B7E" w14:textId="77777777" w:rsidR="00A31135" w:rsidRPr="001A66C5" w:rsidRDefault="00000000">
            <w:pPr>
              <w:rPr>
                <w:rFonts w:ascii="굴림" w:eastAsia="굴림" w:hAnsi="굴림"/>
              </w:rPr>
            </w:pP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in_crowd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F1152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군중 속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82385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시끄러운 환경에서의 발화</w:t>
            </w:r>
          </w:p>
        </w:tc>
      </w:tr>
      <w:tr w:rsidR="00A31135" w:rsidRPr="001A66C5" w14:paraId="57B980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CB61A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outdoor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2FCAD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야외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47501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개방된 환경에서의 발화</w:t>
            </w:r>
          </w:p>
        </w:tc>
      </w:tr>
      <w:tr w:rsidR="00A31135" w:rsidRPr="001A66C5" w14:paraId="3FFA63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1BADC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indoor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A3FCC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실내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E3F97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밀폐된 공간에서의 발화</w:t>
            </w:r>
          </w:p>
        </w:tc>
      </w:tr>
      <w:tr w:rsidR="00A31135" w:rsidRPr="001A66C5" w14:paraId="550E32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69D62" w14:textId="77777777" w:rsidR="00A31135" w:rsidRPr="001A66C5" w:rsidRDefault="00000000">
            <w:pPr>
              <w:rPr>
                <w:rFonts w:ascii="굴림" w:eastAsia="굴림" w:hAnsi="굴림"/>
              </w:rPr>
            </w:pP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peak_tension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06136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긴장 최고조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E3FB1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장면 내 극적 긴장감이 최고인 순간</w:t>
            </w:r>
          </w:p>
        </w:tc>
      </w:tr>
      <w:tr w:rsidR="00A31135" w:rsidRPr="001A66C5" w14:paraId="6501D7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6A76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breathless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50469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숨이 찬 상태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71E4A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달리기나 격한 활동 후 숨이 차는 상태</w:t>
            </w:r>
          </w:p>
        </w:tc>
      </w:tr>
      <w:tr w:rsidR="00A31135" w:rsidRPr="001A66C5" w14:paraId="079E16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8881B" w14:textId="77777777" w:rsidR="00A31135" w:rsidRPr="001A66C5" w:rsidRDefault="00000000">
            <w:pPr>
              <w:rPr>
                <w:rFonts w:ascii="굴림" w:eastAsia="굴림" w:hAnsi="굴림"/>
              </w:rPr>
            </w:pP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waking_up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A3478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잠에서 깸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BD66D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졸리고 막 깨어난 상태의 발화</w:t>
            </w:r>
          </w:p>
        </w:tc>
      </w:tr>
      <w:tr w:rsidR="00A31135" w:rsidRPr="001A66C5" w14:paraId="242999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32BC9" w14:textId="77777777" w:rsidR="00A31135" w:rsidRPr="001A66C5" w:rsidRDefault="00000000">
            <w:pPr>
              <w:rPr>
                <w:rFonts w:ascii="굴림" w:eastAsia="굴림" w:hAnsi="굴림"/>
              </w:rPr>
            </w:pP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whispering_context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3B11C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몰래 말하는 상황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E5902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비밀 유지를 위해 속삭이는 상황</w:t>
            </w:r>
          </w:p>
        </w:tc>
      </w:tr>
      <w:tr w:rsidR="00A31135" w:rsidRPr="001A66C5" w14:paraId="18BC90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CA73A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combat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850A8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전투 중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B2F26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물리적 전투 중의 발화</w:t>
            </w:r>
          </w:p>
        </w:tc>
      </w:tr>
      <w:tr w:rsidR="00A31135" w:rsidRPr="001A66C5" w14:paraId="11AB6A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E096A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farewell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BD18B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이별/작별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29783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작별 인사, 떠나는 장면</w:t>
            </w:r>
          </w:p>
        </w:tc>
      </w:tr>
      <w:tr w:rsidR="00A31135" w:rsidRPr="001A66C5" w14:paraId="422077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1E8F8" w14:textId="77777777" w:rsidR="00A31135" w:rsidRPr="001A66C5" w:rsidRDefault="00000000">
            <w:pPr>
              <w:rPr>
                <w:rFonts w:ascii="굴림" w:eastAsia="굴림" w:hAnsi="굴림"/>
              </w:rPr>
            </w:pP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confession_scene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379F0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고백 장면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9D22A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감정적 고백이나 폭로 장면</w:t>
            </w:r>
          </w:p>
        </w:tc>
      </w:tr>
      <w:tr w:rsidR="00A31135" w:rsidRPr="001A66C5" w14:paraId="439DC4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C35A8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nightmare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35297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악몽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1531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악몽 도중 또는 직후의 발화</w:t>
            </w:r>
          </w:p>
        </w:tc>
      </w:tr>
    </w:tbl>
    <w:p w14:paraId="1681A7F4" w14:textId="77777777" w:rsidR="00A31135" w:rsidRPr="001A66C5" w:rsidRDefault="00A31135">
      <w:pPr>
        <w:spacing w:after="100"/>
        <w:rPr>
          <w:rFonts w:ascii="굴림" w:eastAsia="굴림" w:hAnsi="굴림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1135" w:rsidRPr="001A66C5" w14:paraId="686C93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B5797"/>
              <w:left w:val="single" w:sz="6" w:space="0" w:color="2B5797"/>
              <w:bottom w:val="single" w:sz="2" w:space="0" w:color="2B5797"/>
              <w:right w:val="single" w:sz="2" w:space="0" w:color="2B5797"/>
            </w:tcBorders>
            <w:shd w:val="clear" w:color="auto" w:fill="EBF1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7150287" w14:textId="77777777" w:rsidR="00A31135" w:rsidRPr="001A66C5" w:rsidRDefault="00000000">
            <w:pPr>
              <w:spacing w:after="60"/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b/>
                <w:bCs/>
                <w:color w:val="2B5797"/>
                <w:sz w:val="20"/>
                <w:szCs w:val="20"/>
              </w:rPr>
              <w:t>복수 선택 가이드</w:t>
            </w:r>
          </w:p>
          <w:p w14:paraId="4C0EA213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상황 태그는 복수 선택이 가능합니다. 예: 전투 중(combat) 부상(injured)을 입은 상태에서 숨이 찬(breathless) 대사라면 세 태그를 모두 선택합니다. 해당하는 상황 맥락을 빠짐없이 기록하세요.</w:t>
            </w:r>
          </w:p>
        </w:tc>
      </w:tr>
    </w:tbl>
    <w:p w14:paraId="28547BB4" w14:textId="77777777" w:rsidR="00A31135" w:rsidRPr="001A66C5" w:rsidRDefault="00000000">
      <w:pPr>
        <w:rPr>
          <w:rFonts w:ascii="굴림" w:eastAsia="굴림" w:hAnsi="굴림"/>
        </w:rPr>
      </w:pPr>
      <w:r w:rsidRPr="001A66C5">
        <w:rPr>
          <w:rFonts w:ascii="굴림" w:eastAsia="굴림" w:hAnsi="굴림"/>
        </w:rPr>
        <w:br w:type="page"/>
      </w:r>
    </w:p>
    <w:p w14:paraId="4C1A7CC2" w14:textId="77777777" w:rsidR="00A31135" w:rsidRPr="00172C66" w:rsidRDefault="00000000">
      <w:pPr>
        <w:pStyle w:val="1"/>
        <w:rPr>
          <w:rFonts w:ascii="굴림" w:eastAsia="굴림" w:hAnsi="굴림"/>
          <w:color w:val="000000" w:themeColor="text1"/>
        </w:rPr>
      </w:pPr>
      <w:r w:rsidRPr="00172C66">
        <w:rPr>
          <w:rFonts w:ascii="굴림" w:eastAsia="굴림" w:hAnsi="굴림"/>
          <w:color w:val="000000" w:themeColor="text1"/>
        </w:rPr>
        <w:lastRenderedPageBreak/>
        <w:t>10. 운율 태그 (Prosody Tags)</w:t>
      </w:r>
    </w:p>
    <w:p w14:paraId="2F310C8C" w14:textId="77777777" w:rsidR="00A31135" w:rsidRPr="001A66C5" w:rsidRDefault="00000000">
      <w:pPr>
        <w:spacing w:after="120" w:line="276" w:lineRule="auto"/>
        <w:rPr>
          <w:rFonts w:ascii="굴림" w:eastAsia="굴림" w:hAnsi="굴림"/>
        </w:rPr>
      </w:pPr>
      <w:r w:rsidRPr="001A66C5">
        <w:rPr>
          <w:rFonts w:ascii="굴림" w:eastAsia="굴림" w:hAnsi="굴림"/>
        </w:rPr>
        <w:t>운율 태그는 억양, 리듬, 음질 등 눈에 띄는 운율적 특성을 포착합니다. 선택사항(옵션)이며, 뚜렷한 운율 패턴이 청각적으로 식별될 때만 사용합니다.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4"/>
        <w:gridCol w:w="1396"/>
        <w:gridCol w:w="3189"/>
        <w:gridCol w:w="2951"/>
      </w:tblGrid>
      <w:tr w:rsidR="00A31135" w:rsidRPr="001A66C5" w14:paraId="37F5E4CF" w14:textId="77777777" w:rsidTr="006131D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B2A2F" w14:textId="77777777" w:rsidR="00A31135" w:rsidRPr="001A66C5" w:rsidRDefault="00000000" w:rsidP="006131D2">
            <w:pPr>
              <w:jc w:val="center"/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태그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DFFF4" w14:textId="77777777" w:rsidR="00A31135" w:rsidRPr="001A66C5" w:rsidRDefault="00000000" w:rsidP="006131D2">
            <w:pPr>
              <w:jc w:val="center"/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한국어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0F3ED" w14:textId="77777777" w:rsidR="00A31135" w:rsidRPr="001A66C5" w:rsidRDefault="00000000" w:rsidP="006131D2">
            <w:pPr>
              <w:jc w:val="center"/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AC575" w14:textId="77777777" w:rsidR="00A31135" w:rsidRPr="001A66C5" w:rsidRDefault="00000000" w:rsidP="006131D2">
            <w:pPr>
              <w:jc w:val="center"/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음향 특성</w:t>
            </w:r>
          </w:p>
        </w:tc>
      </w:tr>
      <w:tr w:rsidR="00A31135" w:rsidRPr="001A66C5" w14:paraId="195A93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7A1BA" w14:textId="77777777" w:rsidR="00A31135" w:rsidRPr="001A66C5" w:rsidRDefault="00000000">
            <w:pPr>
              <w:rPr>
                <w:rFonts w:ascii="굴림" w:eastAsia="굴림" w:hAnsi="굴림"/>
              </w:rPr>
            </w:pP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rising_intonation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4562F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상승 억양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AF50F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발화 끝에서 음높이가 올라감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80BD4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최종 구간 F0 기울기 &gt; 0</w:t>
            </w:r>
          </w:p>
        </w:tc>
      </w:tr>
      <w:tr w:rsidR="00A31135" w:rsidRPr="001A66C5" w14:paraId="40E6DB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9FE14" w14:textId="77777777" w:rsidR="00A31135" w:rsidRPr="001A66C5" w:rsidRDefault="00000000">
            <w:pPr>
              <w:rPr>
                <w:rFonts w:ascii="굴림" w:eastAsia="굴림" w:hAnsi="굴림"/>
              </w:rPr>
            </w:pP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falling_intonation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517E9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하강 억양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32CE6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 xml:space="preserve">발화 끝에서 음높이가 </w:t>
            </w: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내려감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E3291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최종 구간 F0 기울기 &lt; 0</w:t>
            </w:r>
          </w:p>
        </w:tc>
      </w:tr>
      <w:tr w:rsidR="00A31135" w:rsidRPr="001A66C5" w14:paraId="6C01CF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5CD50" w14:textId="77777777" w:rsidR="00A31135" w:rsidRPr="001A66C5" w:rsidRDefault="00000000">
            <w:pPr>
              <w:rPr>
                <w:rFonts w:ascii="굴림" w:eastAsia="굴림" w:hAnsi="굴림"/>
              </w:rPr>
            </w:pP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trembling_voice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27DFB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떨리는 목소리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7F30F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음성이 눈에 띄게 떨림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43713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높은 Jitter, 불규칙한 F0</w:t>
            </w:r>
          </w:p>
        </w:tc>
      </w:tr>
      <w:tr w:rsidR="00A31135" w:rsidRPr="001A66C5" w14:paraId="0BE60A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9491D" w14:textId="77777777" w:rsidR="00A31135" w:rsidRPr="001A66C5" w:rsidRDefault="00000000">
            <w:pPr>
              <w:rPr>
                <w:rFonts w:ascii="굴림" w:eastAsia="굴림" w:hAnsi="굴림"/>
              </w:rPr>
            </w:pP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breaking_voice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69D99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목 메는 소리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8DC09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발화 중간에 목이 메거나 갈라짐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E1CDD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급격한 F0 점프, 음량 감소</w:t>
            </w:r>
          </w:p>
        </w:tc>
      </w:tr>
    </w:tbl>
    <w:p w14:paraId="13363D24" w14:textId="77777777" w:rsidR="00A31135" w:rsidRPr="00172C66" w:rsidRDefault="00000000">
      <w:pPr>
        <w:pStyle w:val="2"/>
        <w:rPr>
          <w:rFonts w:ascii="굴림" w:eastAsia="굴림" w:hAnsi="굴림"/>
          <w:color w:val="000000" w:themeColor="text1"/>
        </w:rPr>
      </w:pPr>
      <w:r w:rsidRPr="00172C66">
        <w:rPr>
          <w:rFonts w:ascii="굴림" w:eastAsia="굴림" w:hAnsi="굴림"/>
          <w:color w:val="000000" w:themeColor="text1"/>
        </w:rPr>
        <w:t>10.1 사용 지침</w:t>
      </w:r>
    </w:p>
    <w:p w14:paraId="22D45111" w14:textId="77777777" w:rsidR="00A31135" w:rsidRPr="001A66C5" w:rsidRDefault="00000000">
      <w:pPr>
        <w:spacing w:after="120" w:line="276" w:lineRule="auto"/>
        <w:rPr>
          <w:rFonts w:ascii="굴림" w:eastAsia="굴림" w:hAnsi="굴림"/>
        </w:rPr>
      </w:pPr>
      <w:r w:rsidRPr="001A66C5">
        <w:rPr>
          <w:rFonts w:ascii="굴림" w:eastAsia="굴림" w:hAnsi="굴림"/>
        </w:rPr>
        <w:t xml:space="preserve">(1) 운율적 특징이 뚜렷하고 명확히 청취 가능한 경우에만 </w:t>
      </w:r>
      <w:proofErr w:type="spellStart"/>
      <w:r w:rsidRPr="001A66C5">
        <w:rPr>
          <w:rFonts w:ascii="굴림" w:eastAsia="굴림" w:hAnsi="굴림"/>
        </w:rPr>
        <w:t>태깅합니다</w:t>
      </w:r>
      <w:proofErr w:type="spellEnd"/>
      <w:r w:rsidRPr="001A66C5">
        <w:rPr>
          <w:rFonts w:ascii="굴림" w:eastAsia="굴림" w:hAnsi="굴림"/>
        </w:rPr>
        <w:t>.</w:t>
      </w:r>
    </w:p>
    <w:p w14:paraId="4636BB7D" w14:textId="77777777" w:rsidR="00A31135" w:rsidRPr="001A66C5" w:rsidRDefault="00000000">
      <w:pPr>
        <w:spacing w:after="120" w:line="276" w:lineRule="auto"/>
        <w:rPr>
          <w:rFonts w:ascii="굴림" w:eastAsia="굴림" w:hAnsi="굴림"/>
        </w:rPr>
      </w:pPr>
      <w:r w:rsidRPr="001A66C5">
        <w:rPr>
          <w:rFonts w:ascii="굴림" w:eastAsia="굴림" w:hAnsi="굴림"/>
        </w:rPr>
        <w:t xml:space="preserve">(2) 일반적인 억양 패턴(예: 의문문 끝의 자연스러운 상승)은 </w:t>
      </w:r>
      <w:proofErr w:type="spellStart"/>
      <w:r w:rsidRPr="001A66C5">
        <w:rPr>
          <w:rFonts w:ascii="굴림" w:eastAsia="굴림" w:hAnsi="굴림"/>
        </w:rPr>
        <w:t>태깅하지</w:t>
      </w:r>
      <w:proofErr w:type="spellEnd"/>
      <w:r w:rsidRPr="001A66C5">
        <w:rPr>
          <w:rFonts w:ascii="굴림" w:eastAsia="굴림" w:hAnsi="굴림"/>
        </w:rPr>
        <w:t xml:space="preserve"> 않습니다.</w:t>
      </w:r>
    </w:p>
    <w:p w14:paraId="3CC37ABC" w14:textId="77777777" w:rsidR="00A31135" w:rsidRPr="001A66C5" w:rsidRDefault="00000000">
      <w:pPr>
        <w:spacing w:after="120" w:line="276" w:lineRule="auto"/>
        <w:rPr>
          <w:rFonts w:ascii="굴림" w:eastAsia="굴림" w:hAnsi="굴림"/>
        </w:rPr>
      </w:pPr>
      <w:r w:rsidRPr="001A66C5">
        <w:rPr>
          <w:rFonts w:ascii="굴림" w:eastAsia="굴림" w:hAnsi="굴림"/>
        </w:rPr>
        <w:t>(3) 서로 다른 운율 태그가 동시에 나타나면 복수 적용이 가능합니다.</w:t>
      </w:r>
    </w:p>
    <w:p w14:paraId="32484D59" w14:textId="77777777" w:rsidR="00A31135" w:rsidRPr="001A66C5" w:rsidRDefault="00000000">
      <w:pPr>
        <w:spacing w:after="120" w:line="276" w:lineRule="auto"/>
        <w:rPr>
          <w:rFonts w:ascii="굴림" w:eastAsia="굴림" w:hAnsi="굴림"/>
        </w:rPr>
      </w:pPr>
      <w:r w:rsidRPr="001A66C5">
        <w:rPr>
          <w:rFonts w:ascii="굴림" w:eastAsia="굴림" w:hAnsi="굴림"/>
        </w:rPr>
        <w:t xml:space="preserve">(4) </w:t>
      </w:r>
      <w:proofErr w:type="spellStart"/>
      <w:r w:rsidRPr="001A66C5">
        <w:rPr>
          <w:rFonts w:ascii="굴림" w:eastAsia="굴림" w:hAnsi="굴림"/>
        </w:rPr>
        <w:t>trembling_voice</w:t>
      </w:r>
      <w:proofErr w:type="spellEnd"/>
      <w:r w:rsidRPr="001A66C5">
        <w:rPr>
          <w:rFonts w:ascii="굴림" w:eastAsia="굴림" w:hAnsi="굴림"/>
        </w:rPr>
        <w:t xml:space="preserve">와 </w:t>
      </w:r>
      <w:proofErr w:type="spellStart"/>
      <w:r w:rsidRPr="001A66C5">
        <w:rPr>
          <w:rFonts w:ascii="굴림" w:eastAsia="굴림" w:hAnsi="굴림"/>
        </w:rPr>
        <w:t>breaking_voice</w:t>
      </w:r>
      <w:proofErr w:type="spellEnd"/>
      <w:r w:rsidRPr="001A66C5">
        <w:rPr>
          <w:rFonts w:ascii="굴림" w:eastAsia="굴림" w:hAnsi="굴림"/>
        </w:rPr>
        <w:t xml:space="preserve">는 서로 구분하여 적용합니다: trembling은 지속적 떨림, breaking은 순간적 </w:t>
      </w:r>
      <w:proofErr w:type="spellStart"/>
      <w:r w:rsidRPr="001A66C5">
        <w:rPr>
          <w:rFonts w:ascii="굴림" w:eastAsia="굴림" w:hAnsi="굴림"/>
        </w:rPr>
        <w:t>갈라짐입니다</w:t>
      </w:r>
      <w:proofErr w:type="spellEnd"/>
      <w:r w:rsidRPr="001A66C5">
        <w:rPr>
          <w:rFonts w:ascii="굴림" w:eastAsia="굴림" w:hAnsi="굴림"/>
        </w:rPr>
        <w:t>.</w:t>
      </w:r>
    </w:p>
    <w:p w14:paraId="1ACC1B03" w14:textId="77777777" w:rsidR="00A31135" w:rsidRPr="001A66C5" w:rsidRDefault="00000000">
      <w:pPr>
        <w:rPr>
          <w:rFonts w:ascii="굴림" w:eastAsia="굴림" w:hAnsi="굴림"/>
        </w:rPr>
      </w:pPr>
      <w:r w:rsidRPr="001A66C5">
        <w:rPr>
          <w:rFonts w:ascii="굴림" w:eastAsia="굴림" w:hAnsi="굴림"/>
        </w:rPr>
        <w:br w:type="page"/>
      </w:r>
    </w:p>
    <w:p w14:paraId="2335071A" w14:textId="77777777" w:rsidR="00A31135" w:rsidRPr="00172C66" w:rsidRDefault="00000000">
      <w:pPr>
        <w:pStyle w:val="1"/>
        <w:rPr>
          <w:rFonts w:ascii="굴림" w:eastAsia="굴림" w:hAnsi="굴림"/>
          <w:color w:val="000000" w:themeColor="text1"/>
        </w:rPr>
      </w:pPr>
      <w:r w:rsidRPr="00172C66">
        <w:rPr>
          <w:rFonts w:ascii="굴림" w:eastAsia="굴림" w:hAnsi="굴림"/>
          <w:color w:val="000000" w:themeColor="text1"/>
        </w:rPr>
        <w:lastRenderedPageBreak/>
        <w:t>11. 장면 컨텍스트 (Scene Context)</w:t>
      </w:r>
    </w:p>
    <w:p w14:paraId="445E2F16" w14:textId="77777777" w:rsidR="00A31135" w:rsidRPr="001A66C5" w:rsidRDefault="00000000">
      <w:pPr>
        <w:spacing w:after="120" w:line="276" w:lineRule="auto"/>
        <w:rPr>
          <w:rFonts w:ascii="굴림" w:eastAsia="굴림" w:hAnsi="굴림"/>
        </w:rPr>
      </w:pPr>
      <w:r w:rsidRPr="001A66C5">
        <w:rPr>
          <w:rFonts w:ascii="굴림" w:eastAsia="굴림" w:hAnsi="굴림"/>
        </w:rPr>
        <w:t xml:space="preserve">장면 컨텍스트는 </w:t>
      </w:r>
      <w:proofErr w:type="spellStart"/>
      <w:r w:rsidRPr="001A66C5">
        <w:rPr>
          <w:rFonts w:ascii="굴림" w:eastAsia="굴림" w:hAnsi="굴림"/>
        </w:rPr>
        <w:t>라벨러가</w:t>
      </w:r>
      <w:proofErr w:type="spellEnd"/>
      <w:r w:rsidRPr="001A66C5">
        <w:rPr>
          <w:rFonts w:ascii="굴림" w:eastAsia="굴림" w:hAnsi="굴림"/>
        </w:rPr>
        <w:t xml:space="preserve"> 극적 상황을 1~2문장으로 기술하는 자유 텍스트 필드입니다. 모든 클립에 대해 필수 입력 항목입니다.</w:t>
      </w:r>
    </w:p>
    <w:p w14:paraId="6C413322" w14:textId="77777777" w:rsidR="00A31135" w:rsidRPr="00172C66" w:rsidRDefault="00000000">
      <w:pPr>
        <w:pStyle w:val="2"/>
        <w:rPr>
          <w:rFonts w:ascii="굴림" w:eastAsia="굴림" w:hAnsi="굴림"/>
          <w:color w:val="000000" w:themeColor="text1"/>
        </w:rPr>
      </w:pPr>
      <w:r w:rsidRPr="00172C66">
        <w:rPr>
          <w:rFonts w:ascii="굴림" w:eastAsia="굴림" w:hAnsi="굴림"/>
          <w:color w:val="000000" w:themeColor="text1"/>
        </w:rPr>
        <w:t>11.1 작성 지침</w:t>
      </w:r>
    </w:p>
    <w:p w14:paraId="1C539EE2" w14:textId="77777777" w:rsidR="00A31135" w:rsidRPr="001A66C5" w:rsidRDefault="00000000">
      <w:pPr>
        <w:spacing w:after="120" w:line="276" w:lineRule="auto"/>
        <w:rPr>
          <w:rFonts w:ascii="굴림" w:eastAsia="굴림" w:hAnsi="굴림"/>
        </w:rPr>
      </w:pPr>
      <w:r w:rsidRPr="001A66C5">
        <w:rPr>
          <w:rFonts w:ascii="굴림" w:eastAsia="굴림" w:hAnsi="굴림"/>
        </w:rPr>
        <w:t>(1) 누가, 무엇을, 어디서, 감정적 상황이 무엇인지 구체적으로 기술합니다.</w:t>
      </w:r>
    </w:p>
    <w:p w14:paraId="4F02FD6C" w14:textId="77777777" w:rsidR="00A31135" w:rsidRPr="001A66C5" w:rsidRDefault="00000000">
      <w:pPr>
        <w:spacing w:after="120" w:line="276" w:lineRule="auto"/>
        <w:rPr>
          <w:rFonts w:ascii="굴림" w:eastAsia="굴림" w:hAnsi="굴림"/>
        </w:rPr>
      </w:pPr>
      <w:r w:rsidRPr="001A66C5">
        <w:rPr>
          <w:rFonts w:ascii="굴림" w:eastAsia="굴림" w:hAnsi="굴림"/>
        </w:rPr>
        <w:t>(2) 한국어로 1~2문장 이내로 작성합니다.</w:t>
      </w:r>
    </w:p>
    <w:p w14:paraId="40C0F05A" w14:textId="77777777" w:rsidR="00A31135" w:rsidRPr="001A66C5" w:rsidRDefault="00000000">
      <w:pPr>
        <w:spacing w:after="120" w:line="276" w:lineRule="auto"/>
        <w:rPr>
          <w:rFonts w:ascii="굴림" w:eastAsia="굴림" w:hAnsi="굴림"/>
        </w:rPr>
      </w:pPr>
      <w:r w:rsidRPr="001A66C5">
        <w:rPr>
          <w:rFonts w:ascii="굴림" w:eastAsia="굴림" w:hAnsi="굴림"/>
        </w:rPr>
        <w:t>(3) 물리적 장소뿐 아니라 극적 상황을 포함합니다.</w:t>
      </w:r>
    </w:p>
    <w:p w14:paraId="44D1778C" w14:textId="77777777" w:rsidR="00A31135" w:rsidRPr="001A66C5" w:rsidRDefault="00000000">
      <w:pPr>
        <w:spacing w:after="120" w:line="276" w:lineRule="auto"/>
        <w:rPr>
          <w:rFonts w:ascii="굴림" w:eastAsia="굴림" w:hAnsi="굴림"/>
        </w:rPr>
      </w:pPr>
      <w:r w:rsidRPr="001A66C5">
        <w:rPr>
          <w:rFonts w:ascii="굴림" w:eastAsia="굴림" w:hAnsi="굴림"/>
        </w:rPr>
        <w:t>(4) 캐릭터 관계와 감정 상태를 참조합니다.</w:t>
      </w:r>
    </w:p>
    <w:p w14:paraId="32E4214F" w14:textId="77777777" w:rsidR="00A31135" w:rsidRPr="00172C66" w:rsidRDefault="00000000">
      <w:pPr>
        <w:pStyle w:val="2"/>
        <w:rPr>
          <w:rFonts w:ascii="굴림" w:eastAsia="굴림" w:hAnsi="굴림"/>
          <w:color w:val="000000" w:themeColor="text1"/>
        </w:rPr>
      </w:pPr>
      <w:r w:rsidRPr="00172C66">
        <w:rPr>
          <w:rFonts w:ascii="굴림" w:eastAsia="굴림" w:hAnsi="굴림"/>
          <w:color w:val="000000" w:themeColor="text1"/>
        </w:rPr>
        <w:t>11.2 좋은 예시 vs 나쁜 예시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560"/>
        <w:gridCol w:w="4100"/>
      </w:tblGrid>
      <w:tr w:rsidR="00A31135" w:rsidRPr="001A66C5" w14:paraId="1C5BD88D" w14:textId="77777777" w:rsidTr="006131D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E994E" w14:textId="77777777" w:rsidR="00A31135" w:rsidRPr="001A66C5" w:rsidRDefault="00000000" w:rsidP="006131D2">
            <w:pPr>
              <w:jc w:val="center"/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품질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C3BBA" w14:textId="77777777" w:rsidR="00A31135" w:rsidRPr="001A66C5" w:rsidRDefault="00000000" w:rsidP="006131D2">
            <w:pPr>
              <w:jc w:val="center"/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예시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C01BF" w14:textId="77777777" w:rsidR="00A31135" w:rsidRPr="001A66C5" w:rsidRDefault="00000000" w:rsidP="006131D2">
            <w:pPr>
              <w:jc w:val="center"/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이유</w:t>
            </w:r>
          </w:p>
        </w:tc>
      </w:tr>
      <w:tr w:rsidR="00A31135" w:rsidRPr="001A66C5" w14:paraId="5C399E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F5CBD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좋음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56506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이별 후 혼자 방에서 우는 장면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17105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구체적 상황, 감정 맥락이 명확</w:t>
            </w:r>
          </w:p>
        </w:tc>
      </w:tr>
      <w:tr w:rsidR="00A31135" w:rsidRPr="001A66C5" w14:paraId="33F742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1FACD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좋음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F58B2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야외에서 적과 대치, 긴장 최고조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A96C9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장소 + 갈등 + 긴장도 표현</w:t>
            </w:r>
          </w:p>
        </w:tc>
      </w:tr>
      <w:tr w:rsidR="00A31135" w:rsidRPr="001A66C5" w14:paraId="40D64F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7019C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좋음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57EB7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친구와 카페에서 가볍게 수다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AD913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관계 + 장소 + 분위기</w:t>
            </w:r>
          </w:p>
        </w:tc>
      </w:tr>
      <w:tr w:rsidR="00A31135" w:rsidRPr="001A66C5" w14:paraId="6FBB006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4E18A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좋음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D63B2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사랑하는 사람에게 마지막 인사를 하는 병실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6612F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관계 + 행위 + 구체적 장소</w:t>
            </w:r>
          </w:p>
        </w:tc>
      </w:tr>
      <w:tr w:rsidR="00A31135" w:rsidRPr="001A66C5" w14:paraId="1A403FF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BF97D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나쁨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F15F1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실내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976D2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너무 모호함, 극적 맥락 없음</w:t>
            </w:r>
          </w:p>
        </w:tc>
      </w:tr>
      <w:tr w:rsidR="00A31135" w:rsidRPr="001A66C5" w14:paraId="054A63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1B860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나쁨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AFAB7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대화 장면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10F07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구체성 전혀 없음</w:t>
            </w:r>
          </w:p>
        </w:tc>
      </w:tr>
      <w:tr w:rsidR="00A31135" w:rsidRPr="001A66C5" w14:paraId="680F488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7E4D1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나쁨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1EC10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슬픈 장면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9D5E4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감정 태그와 중복, 장면 디테일 없음</w:t>
            </w:r>
          </w:p>
        </w:tc>
      </w:tr>
    </w:tbl>
    <w:p w14:paraId="2D5DF51A" w14:textId="77777777" w:rsidR="00A31135" w:rsidRPr="001A66C5" w:rsidRDefault="00000000">
      <w:pPr>
        <w:rPr>
          <w:rFonts w:ascii="굴림" w:eastAsia="굴림" w:hAnsi="굴림"/>
        </w:rPr>
      </w:pPr>
      <w:r w:rsidRPr="001A66C5">
        <w:rPr>
          <w:rFonts w:ascii="굴림" w:eastAsia="굴림" w:hAnsi="굴림"/>
        </w:rPr>
        <w:br w:type="page"/>
      </w:r>
    </w:p>
    <w:p w14:paraId="0890B7AC" w14:textId="77777777" w:rsidR="00A31135" w:rsidRPr="00172C66" w:rsidRDefault="00000000">
      <w:pPr>
        <w:pStyle w:val="1"/>
        <w:rPr>
          <w:rFonts w:ascii="굴림" w:eastAsia="굴림" w:hAnsi="굴림"/>
          <w:color w:val="000000" w:themeColor="text1"/>
        </w:rPr>
      </w:pPr>
      <w:r w:rsidRPr="00172C66">
        <w:rPr>
          <w:rFonts w:ascii="굴림" w:eastAsia="굴림" w:hAnsi="굴림"/>
          <w:color w:val="000000" w:themeColor="text1"/>
        </w:rPr>
        <w:lastRenderedPageBreak/>
        <w:t>12. 비언어 이벤트 (Nonverbal Events, NV01 ~ NV20)</w:t>
      </w:r>
    </w:p>
    <w:p w14:paraId="32E2F111" w14:textId="77777777" w:rsidR="00A31135" w:rsidRPr="001A66C5" w:rsidRDefault="00000000">
      <w:pPr>
        <w:spacing w:after="120" w:line="276" w:lineRule="auto"/>
        <w:rPr>
          <w:rFonts w:ascii="굴림" w:eastAsia="굴림" w:hAnsi="굴림"/>
        </w:rPr>
      </w:pPr>
      <w:r w:rsidRPr="001A66C5">
        <w:rPr>
          <w:rFonts w:ascii="굴림" w:eastAsia="굴림" w:hAnsi="굴림"/>
        </w:rPr>
        <w:t>비언어 이벤트는 발화 내에 또는 발화와 함께 발생하는 비언어적 음성 소리입니다. 각 이벤트에는 반드시 타임스탬프(클립 시작점 기준 초 단위)</w:t>
      </w:r>
      <w:proofErr w:type="spellStart"/>
      <w:r w:rsidRPr="001A66C5">
        <w:rPr>
          <w:rFonts w:ascii="굴림" w:eastAsia="굴림" w:hAnsi="굴림"/>
        </w:rPr>
        <w:t>를</w:t>
      </w:r>
      <w:proofErr w:type="spellEnd"/>
      <w:r w:rsidRPr="001A66C5">
        <w:rPr>
          <w:rFonts w:ascii="굴림" w:eastAsia="굴림" w:hAnsi="굴림"/>
        </w:rPr>
        <w:t xml:space="preserve"> 포함해야 합니다.</w:t>
      </w:r>
    </w:p>
    <w:p w14:paraId="4746D9C4" w14:textId="77777777" w:rsidR="00A31135" w:rsidRPr="00172C66" w:rsidRDefault="00000000">
      <w:pPr>
        <w:pStyle w:val="2"/>
        <w:rPr>
          <w:rFonts w:ascii="굴림" w:eastAsia="굴림" w:hAnsi="굴림"/>
          <w:color w:val="000000" w:themeColor="text1"/>
        </w:rPr>
      </w:pPr>
      <w:r w:rsidRPr="00172C66">
        <w:rPr>
          <w:rFonts w:ascii="굴림" w:eastAsia="굴림" w:hAnsi="굴림"/>
          <w:color w:val="000000" w:themeColor="text1"/>
        </w:rPr>
        <w:t xml:space="preserve">12.1 이벤트 </w:t>
      </w:r>
      <w:proofErr w:type="spellStart"/>
      <w:r w:rsidRPr="00172C66">
        <w:rPr>
          <w:rFonts w:ascii="굴림" w:eastAsia="굴림" w:hAnsi="굴림"/>
          <w:color w:val="000000" w:themeColor="text1"/>
        </w:rPr>
        <w:t>코드표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0"/>
        <w:gridCol w:w="2396"/>
        <w:gridCol w:w="6234"/>
      </w:tblGrid>
      <w:tr w:rsidR="00A31135" w:rsidRPr="001A66C5" w14:paraId="65CBCD9C" w14:textId="77777777" w:rsidTr="006131D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CFDB6" w14:textId="77777777" w:rsidR="00A31135" w:rsidRPr="001A66C5" w:rsidRDefault="00000000" w:rsidP="006131D2">
            <w:pPr>
              <w:jc w:val="center"/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코드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DE9DC" w14:textId="77777777" w:rsidR="00A31135" w:rsidRPr="001A66C5" w:rsidRDefault="00000000" w:rsidP="006131D2">
            <w:pPr>
              <w:jc w:val="center"/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이벤트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18658" w14:textId="77777777" w:rsidR="00A31135" w:rsidRPr="001A66C5" w:rsidRDefault="00000000" w:rsidP="006131D2">
            <w:pPr>
              <w:jc w:val="center"/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A31135" w:rsidRPr="001A66C5" w14:paraId="04CE78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BCC3C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NV01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70F96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웃음 (laugh)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DB5A5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완전한 웃음 소리 (하하)</w:t>
            </w:r>
          </w:p>
        </w:tc>
      </w:tr>
      <w:tr w:rsidR="00A31135" w:rsidRPr="001A66C5" w14:paraId="7FD03C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13169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NV02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19867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킬킬 웃음 (chuckle)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0B302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억제된 또는 조용한 웃음</w:t>
            </w:r>
          </w:p>
        </w:tc>
      </w:tr>
      <w:tr w:rsidR="00A31135" w:rsidRPr="001A66C5" w14:paraId="080012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B4B0A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NV03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AA25E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울음 소리 (cry)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39AA2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청취 가능한 울음 소리</w:t>
            </w:r>
          </w:p>
        </w:tc>
      </w:tr>
      <w:tr w:rsidR="00A31135" w:rsidRPr="001A66C5" w14:paraId="5564936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B82A0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NV04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ED564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흐느낌 (sob)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D500B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리드미컬한 흐느끼는 소리</w:t>
            </w:r>
          </w:p>
        </w:tc>
      </w:tr>
      <w:tr w:rsidR="00A31135" w:rsidRPr="001A66C5" w14:paraId="013538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8D036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NV05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854A6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흡기-충격 (gasp)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44483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충격으로 인한 급격한 흡기</w:t>
            </w:r>
          </w:p>
        </w:tc>
      </w:tr>
      <w:tr w:rsidR="00A31135" w:rsidRPr="001A66C5" w14:paraId="7A2EAC8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6D1A1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NV06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4FB90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한숨 (sigh)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37BBC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감정을 표현하는 청취 가능한 호기</w:t>
            </w:r>
          </w:p>
        </w:tc>
      </w:tr>
      <w:tr w:rsidR="00A31135" w:rsidRPr="001A66C5" w14:paraId="1D3FCF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D4042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NV07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70B02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흥얼거림 (hum)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DF5EA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선율적이거나 리드미컬한 흥얼거림</w:t>
            </w:r>
          </w:p>
        </w:tc>
      </w:tr>
      <w:tr w:rsidR="00A31135" w:rsidRPr="001A66C5" w14:paraId="362AFF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C0643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NV08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8FE79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신음-고통 (groan)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74266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고통으로 인한 발성</w:t>
            </w:r>
          </w:p>
        </w:tc>
      </w:tr>
      <w:tr w:rsidR="00A31135" w:rsidRPr="001A66C5" w14:paraId="26DFC6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2212C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NV09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F6635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신음-일반 (moan)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0D533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 xml:space="preserve">일반적 </w:t>
            </w: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비고통</w:t>
            </w:r>
            <w:proofErr w:type="spellEnd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 xml:space="preserve"> 발성</w:t>
            </w:r>
          </w:p>
        </w:tc>
      </w:tr>
      <w:tr w:rsidR="00A31135" w:rsidRPr="001A66C5" w14:paraId="20FCF9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03666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NV10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3EE86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비명 (scream)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2741B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고음의 강렬한 발성</w:t>
            </w:r>
          </w:p>
        </w:tc>
      </w:tr>
      <w:tr w:rsidR="00A31135" w:rsidRPr="001A66C5" w14:paraId="4351E40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F936E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NV11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7AE44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고함 (shout)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52F3D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큰 소리의 외침 (말이 아닌)</w:t>
            </w:r>
          </w:p>
        </w:tc>
      </w:tr>
      <w:tr w:rsidR="00A31135" w:rsidRPr="001A66C5" w14:paraId="32326A4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64C45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NV12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8B77B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코웃음 (snort)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396F2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경멸적인 비강 호기</w:t>
            </w:r>
          </w:p>
        </w:tc>
      </w:tr>
      <w:tr w:rsidR="00A31135" w:rsidRPr="001A66C5" w14:paraId="0429C0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4F922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NV13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670E5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코 훌쩍임 (sniff)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5D3C2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비강 흡기 (울음 후)</w:t>
            </w:r>
          </w:p>
        </w:tc>
      </w:tr>
      <w:tr w:rsidR="00A31135" w:rsidRPr="001A66C5" w14:paraId="6A2E91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C4ED6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NV14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93EF5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무거운 호흡 (</w:t>
            </w: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heavy_breath</w:t>
            </w:r>
            <w:proofErr w:type="spellEnd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12754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힘든 호흡</w:t>
            </w:r>
          </w:p>
        </w:tc>
      </w:tr>
      <w:tr w:rsidR="00A31135" w:rsidRPr="001A66C5" w14:paraId="5AB63A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7F46B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NV15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85A6E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목 메임 (</w:t>
            </w: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throat_clear</w:t>
            </w:r>
            <w:proofErr w:type="spellEnd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1F238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발화 전후의 목 가다듬기</w:t>
            </w:r>
          </w:p>
        </w:tc>
      </w:tr>
      <w:tr w:rsidR="00A31135" w:rsidRPr="001A66C5" w14:paraId="494274B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AE553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NV16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C5036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딸꾹질 (hiccup)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DDDCA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불수의적 횡격막 경련</w:t>
            </w:r>
          </w:p>
        </w:tc>
      </w:tr>
      <w:tr w:rsidR="00A31135" w:rsidRPr="001A66C5" w14:paraId="7606D2D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52EC9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NV17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08A5F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탄식 (lament)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91E93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깊은 슬픔의 음성적 표현</w:t>
            </w:r>
          </w:p>
        </w:tc>
      </w:tr>
      <w:tr w:rsidR="00A31135" w:rsidRPr="001A66C5" w14:paraId="7E729A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3F325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NV18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3DFAF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끙끙댐 (grunt)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8FF30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짧고 힘이 들어간 발성</w:t>
            </w:r>
          </w:p>
        </w:tc>
      </w:tr>
      <w:tr w:rsidR="00A31135" w:rsidRPr="001A66C5" w14:paraId="18F8F2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52E00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NV19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25CE4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이 갈기 (</w:t>
            </w: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teeth_grind</w:t>
            </w:r>
            <w:proofErr w:type="spellEnd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254B7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청취 가능한 턱 긴장</w:t>
            </w:r>
          </w:p>
        </w:tc>
      </w:tr>
      <w:tr w:rsidR="00A31135" w:rsidRPr="001A66C5" w14:paraId="7C62AB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9F8FF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NV20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20B2D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숨 참기 (</w:t>
            </w: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breath_hold</w:t>
            </w:r>
            <w:proofErr w:type="spellEnd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3B490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청취 가능한 호흡 중단</w:t>
            </w:r>
          </w:p>
        </w:tc>
      </w:tr>
    </w:tbl>
    <w:p w14:paraId="351E85F2" w14:textId="77777777" w:rsidR="00A31135" w:rsidRPr="00172C66" w:rsidRDefault="00000000">
      <w:pPr>
        <w:pStyle w:val="1"/>
        <w:rPr>
          <w:rFonts w:ascii="굴림" w:eastAsia="굴림" w:hAnsi="굴림"/>
          <w:color w:val="000000" w:themeColor="text1"/>
        </w:rPr>
      </w:pPr>
      <w:r w:rsidRPr="00172C66">
        <w:rPr>
          <w:rFonts w:ascii="굴림" w:eastAsia="굴림" w:hAnsi="굴림"/>
          <w:color w:val="000000" w:themeColor="text1"/>
        </w:rPr>
        <w:t xml:space="preserve">13. 실전 </w:t>
      </w:r>
      <w:proofErr w:type="spellStart"/>
      <w:r w:rsidRPr="00172C66">
        <w:rPr>
          <w:rFonts w:ascii="굴림" w:eastAsia="굴림" w:hAnsi="굴림"/>
          <w:color w:val="000000" w:themeColor="text1"/>
        </w:rPr>
        <w:t>라벨링</w:t>
      </w:r>
      <w:proofErr w:type="spellEnd"/>
      <w:r w:rsidRPr="00172C66">
        <w:rPr>
          <w:rFonts w:ascii="굴림" w:eastAsia="굴림" w:hAnsi="굴림"/>
          <w:color w:val="000000" w:themeColor="text1"/>
        </w:rPr>
        <w:t xml:space="preserve"> 예시</w:t>
      </w:r>
    </w:p>
    <w:p w14:paraId="6F056FCD" w14:textId="77777777" w:rsidR="00A31135" w:rsidRPr="001A66C5" w:rsidRDefault="00000000">
      <w:pPr>
        <w:spacing w:after="120" w:line="276" w:lineRule="auto"/>
        <w:rPr>
          <w:rFonts w:ascii="굴림" w:eastAsia="굴림" w:hAnsi="굴림"/>
        </w:rPr>
      </w:pPr>
      <w:r w:rsidRPr="001A66C5">
        <w:rPr>
          <w:rFonts w:ascii="굴림" w:eastAsia="굴림" w:hAnsi="굴림"/>
        </w:rPr>
        <w:t>다음 예시는 12개 차원이 실제로 어떻게 함께 적용되는지 보여줍니다.</w:t>
      </w:r>
    </w:p>
    <w:p w14:paraId="3E9EF1FA" w14:textId="77777777" w:rsidR="00A31135" w:rsidRPr="00172C66" w:rsidRDefault="00000000">
      <w:pPr>
        <w:pStyle w:val="2"/>
        <w:rPr>
          <w:rFonts w:ascii="굴림" w:eastAsia="굴림" w:hAnsi="굴림"/>
          <w:color w:val="000000" w:themeColor="text1"/>
        </w:rPr>
      </w:pPr>
      <w:r w:rsidRPr="00172C66">
        <w:rPr>
          <w:rFonts w:ascii="굴림" w:eastAsia="굴림" w:hAnsi="굴림"/>
          <w:color w:val="000000" w:themeColor="text1"/>
        </w:rPr>
        <w:lastRenderedPageBreak/>
        <w:t>예시 1: 이별 장면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31135" w:rsidRPr="001A66C5" w14:paraId="20BF286F" w14:textId="77777777" w:rsidTr="006131D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5C9E0" w14:textId="77777777" w:rsidR="00A31135" w:rsidRPr="001A66C5" w:rsidRDefault="00000000" w:rsidP="006131D2">
            <w:pPr>
              <w:jc w:val="center"/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필드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E9035" w14:textId="77777777" w:rsidR="00A31135" w:rsidRPr="001A66C5" w:rsidRDefault="00000000" w:rsidP="006131D2">
            <w:pPr>
              <w:jc w:val="center"/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값</w:t>
            </w:r>
          </w:p>
        </w:tc>
      </w:tr>
      <w:tr w:rsidR="00A31135" w:rsidRPr="001A66C5" w14:paraId="06EB47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EE25E" w14:textId="77777777" w:rsidR="00A31135" w:rsidRPr="001A66C5" w:rsidRDefault="00000000">
            <w:pPr>
              <w:rPr>
                <w:rFonts w:ascii="굴림" w:eastAsia="굴림" w:hAnsi="굴림"/>
              </w:rPr>
            </w:pP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주감정</w:t>
            </w:r>
            <w:proofErr w:type="spellEnd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 xml:space="preserve"> (Primary Emotion)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F2B41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E04: 사랑/애정</w:t>
            </w:r>
          </w:p>
        </w:tc>
      </w:tr>
      <w:tr w:rsidR="00A31135" w:rsidRPr="001A66C5" w14:paraId="6C65C9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5D4FA" w14:textId="77777777" w:rsidR="00A31135" w:rsidRPr="001A66C5" w:rsidRDefault="00000000">
            <w:pPr>
              <w:rPr>
                <w:rFonts w:ascii="굴림" w:eastAsia="굴림" w:hAnsi="굴림"/>
              </w:rPr>
            </w:pP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부감정</w:t>
            </w:r>
            <w:proofErr w:type="spellEnd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 xml:space="preserve"> (Secondary Emotion)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82F91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E12: 슬픔</w:t>
            </w:r>
          </w:p>
        </w:tc>
      </w:tr>
      <w:tr w:rsidR="00A31135" w:rsidRPr="001A66C5" w14:paraId="6660FC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00AB1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Valence (정서가)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6D689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+1 (긍정이나 씁쓸함이 혼재)</w:t>
            </w:r>
          </w:p>
        </w:tc>
      </w:tr>
      <w:tr w:rsidR="00A31135" w:rsidRPr="001A66C5" w14:paraId="75BFE9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112C6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Arousal (각성도)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A104A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3 (보통 수준의 감정적 활성화)</w:t>
            </w:r>
          </w:p>
        </w:tc>
      </w:tr>
      <w:tr w:rsidR="00A31135" w:rsidRPr="001A66C5" w14:paraId="5FD29E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744DC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발화 방식 (Speaking Style)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983D0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ST07: 로맨틱</w:t>
            </w:r>
          </w:p>
        </w:tc>
      </w:tr>
      <w:tr w:rsidR="00A31135" w:rsidRPr="001A66C5" w14:paraId="693618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5C8D3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발화 의도 (Delivery Intent)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60B22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DI05: 고백</w:t>
            </w:r>
          </w:p>
        </w:tc>
      </w:tr>
      <w:tr w:rsidR="00A31135" w:rsidRPr="001A66C5" w14:paraId="47EE2D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F330A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관계 (Relationship)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5E426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REL01: 연인</w:t>
            </w:r>
          </w:p>
        </w:tc>
      </w:tr>
      <w:tr w:rsidR="00A31135" w:rsidRPr="001A66C5" w14:paraId="613A79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6586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발화 형태 (Utterance Type)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F7FE6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declarative (평서)</w:t>
            </w:r>
          </w:p>
        </w:tc>
      </w:tr>
      <w:tr w:rsidR="00A31135" w:rsidRPr="001A66C5" w14:paraId="761107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66F71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상황 태그 (Situational Tags)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E0BA1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farewell (이별/작별)</w:t>
            </w:r>
          </w:p>
        </w:tc>
      </w:tr>
      <w:tr w:rsidR="00A31135" w:rsidRPr="001A66C5" w14:paraId="4A2B40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C049F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운율 태그 (Prosody Tags)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9EB0E" w14:textId="77777777" w:rsidR="00A31135" w:rsidRPr="001A66C5" w:rsidRDefault="00000000">
            <w:pPr>
              <w:rPr>
                <w:rFonts w:ascii="굴림" w:eastAsia="굴림" w:hAnsi="굴림"/>
              </w:rPr>
            </w:pP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breaking_voice</w:t>
            </w:r>
            <w:proofErr w:type="spellEnd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 xml:space="preserve"> (목 메는 소리)</w:t>
            </w:r>
          </w:p>
        </w:tc>
      </w:tr>
      <w:tr w:rsidR="00A31135" w:rsidRPr="001A66C5" w14:paraId="501A3E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08062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장면 컨텍스트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A1FFF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공항에서 연인에게 마지막 인사를 하는 장면, 눈물을 참으며 고백</w:t>
            </w:r>
          </w:p>
        </w:tc>
      </w:tr>
    </w:tbl>
    <w:p w14:paraId="14405976" w14:textId="77777777" w:rsidR="00A31135" w:rsidRPr="001A66C5" w:rsidRDefault="00A31135">
      <w:pPr>
        <w:spacing w:after="200"/>
        <w:rPr>
          <w:rFonts w:ascii="굴림" w:eastAsia="굴림" w:hAnsi="굴림"/>
        </w:rPr>
      </w:pPr>
    </w:p>
    <w:p w14:paraId="03B4B2DA" w14:textId="77777777" w:rsidR="00A31135" w:rsidRPr="00172C66" w:rsidRDefault="00000000">
      <w:pPr>
        <w:pStyle w:val="2"/>
        <w:rPr>
          <w:rFonts w:ascii="굴림" w:eastAsia="굴림" w:hAnsi="굴림"/>
          <w:color w:val="000000" w:themeColor="text1"/>
        </w:rPr>
      </w:pPr>
      <w:r w:rsidRPr="00172C66">
        <w:rPr>
          <w:rFonts w:ascii="굴림" w:eastAsia="굴림" w:hAnsi="굴림"/>
          <w:color w:val="000000" w:themeColor="text1"/>
        </w:rPr>
        <w:t>예시 2: 전투 대치 장면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31135" w:rsidRPr="001A66C5" w14:paraId="0F96C428" w14:textId="77777777" w:rsidTr="006131D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E0466" w14:textId="77777777" w:rsidR="00A31135" w:rsidRPr="001A66C5" w:rsidRDefault="00000000" w:rsidP="006131D2">
            <w:pPr>
              <w:jc w:val="center"/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필드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BA787" w14:textId="77777777" w:rsidR="00A31135" w:rsidRPr="001A66C5" w:rsidRDefault="00000000" w:rsidP="006131D2">
            <w:pPr>
              <w:jc w:val="center"/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값</w:t>
            </w:r>
          </w:p>
        </w:tc>
      </w:tr>
      <w:tr w:rsidR="00A31135" w:rsidRPr="001A66C5" w14:paraId="654B66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FEB67" w14:textId="77777777" w:rsidR="00A31135" w:rsidRPr="001A66C5" w:rsidRDefault="00000000">
            <w:pPr>
              <w:rPr>
                <w:rFonts w:ascii="굴림" w:eastAsia="굴림" w:hAnsi="굴림"/>
              </w:rPr>
            </w:pP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주감정</w:t>
            </w:r>
            <w:proofErr w:type="spellEnd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 xml:space="preserve"> (Primary Emotion)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6A317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E19: 분노</w:t>
            </w:r>
          </w:p>
        </w:tc>
      </w:tr>
      <w:tr w:rsidR="00A31135" w:rsidRPr="001A66C5" w14:paraId="5FA415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AD83E" w14:textId="77777777" w:rsidR="00A31135" w:rsidRPr="001A66C5" w:rsidRDefault="00000000">
            <w:pPr>
              <w:rPr>
                <w:rFonts w:ascii="굴림" w:eastAsia="굴림" w:hAnsi="굴림"/>
              </w:rPr>
            </w:pP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부감정</w:t>
            </w:r>
            <w:proofErr w:type="spellEnd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 xml:space="preserve"> (Secondary Emotion)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68548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(공란 - 단일 감정)</w:t>
            </w:r>
          </w:p>
        </w:tc>
      </w:tr>
      <w:tr w:rsidR="00A31135" w:rsidRPr="001A66C5" w14:paraId="3B7043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19492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Valence (정서가)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D72F6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-2 (매우 부정)</w:t>
            </w:r>
          </w:p>
        </w:tc>
      </w:tr>
      <w:tr w:rsidR="00A31135" w:rsidRPr="001A66C5" w14:paraId="6E4FA7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C83EB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Arousal (각성도)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DADC0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4 (격앙)</w:t>
            </w:r>
          </w:p>
        </w:tc>
      </w:tr>
      <w:tr w:rsidR="00A31135" w:rsidRPr="001A66C5" w14:paraId="26E97D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2192F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발화 방식 (Speaking Style)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CE3BB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ST09: 위협</w:t>
            </w:r>
          </w:p>
        </w:tc>
      </w:tr>
      <w:tr w:rsidR="00A31135" w:rsidRPr="001A66C5" w14:paraId="44FC2A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2380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발화 의도 (Delivery Intent)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8DD3D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DI09: 위협</w:t>
            </w:r>
          </w:p>
        </w:tc>
      </w:tr>
      <w:tr w:rsidR="00A31135" w:rsidRPr="001A66C5" w14:paraId="6CE431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E0D8F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관계 (Relationship)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AF134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REL06: 적/대립</w:t>
            </w:r>
          </w:p>
        </w:tc>
      </w:tr>
      <w:tr w:rsidR="00A31135" w:rsidRPr="001A66C5" w14:paraId="08851C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D4439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lastRenderedPageBreak/>
              <w:t>발화 형태 (Utterance Type)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EE572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imperative (명령)</w:t>
            </w:r>
          </w:p>
        </w:tc>
      </w:tr>
      <w:tr w:rsidR="00A31135" w:rsidRPr="001A66C5" w14:paraId="0889EB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C155C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상황 태그 (Situational Tags)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C6C0C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 xml:space="preserve">combat (전투 중), </w:t>
            </w: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peak_tension</w:t>
            </w:r>
            <w:proofErr w:type="spellEnd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 xml:space="preserve"> (긴장 최고조)</w:t>
            </w:r>
          </w:p>
        </w:tc>
      </w:tr>
      <w:tr w:rsidR="00A31135" w:rsidRPr="001A66C5" w14:paraId="1FFDB7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6406C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운율 태그 (Prosody Tags)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24494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(없음)</w:t>
            </w:r>
          </w:p>
        </w:tc>
      </w:tr>
      <w:tr w:rsidR="00A31135" w:rsidRPr="001A66C5" w14:paraId="597622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F225A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장면 컨텍스트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5B4CE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최종 보스와 대치하며 결전을 선언하는 장면</w:t>
            </w:r>
          </w:p>
        </w:tc>
      </w:tr>
    </w:tbl>
    <w:p w14:paraId="30A7E581" w14:textId="77777777" w:rsidR="00A31135" w:rsidRPr="001A66C5" w:rsidRDefault="00A31135">
      <w:pPr>
        <w:spacing w:after="200"/>
        <w:rPr>
          <w:rFonts w:ascii="굴림" w:eastAsia="굴림" w:hAnsi="굴림"/>
        </w:rPr>
      </w:pPr>
    </w:p>
    <w:p w14:paraId="341C5E6E" w14:textId="77777777" w:rsidR="00A31135" w:rsidRPr="00172C66" w:rsidRDefault="00000000">
      <w:pPr>
        <w:pStyle w:val="2"/>
        <w:rPr>
          <w:rFonts w:ascii="굴림" w:eastAsia="굴림" w:hAnsi="굴림"/>
          <w:color w:val="000000" w:themeColor="text1"/>
        </w:rPr>
      </w:pPr>
      <w:r w:rsidRPr="00172C66">
        <w:rPr>
          <w:rFonts w:ascii="굴림" w:eastAsia="굴림" w:hAnsi="굴림"/>
          <w:color w:val="000000" w:themeColor="text1"/>
        </w:rPr>
        <w:t>예시 3: 코미디 취중 장면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31135" w:rsidRPr="001A66C5" w14:paraId="1ECA66AC" w14:textId="77777777" w:rsidTr="006131D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F7043" w14:textId="77777777" w:rsidR="00A31135" w:rsidRPr="001A66C5" w:rsidRDefault="00000000" w:rsidP="006131D2">
            <w:pPr>
              <w:jc w:val="center"/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필드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28D0F" w14:textId="77777777" w:rsidR="00A31135" w:rsidRPr="001A66C5" w:rsidRDefault="00000000" w:rsidP="006131D2">
            <w:pPr>
              <w:jc w:val="center"/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값</w:t>
            </w:r>
          </w:p>
        </w:tc>
      </w:tr>
      <w:tr w:rsidR="00A31135" w:rsidRPr="001A66C5" w14:paraId="4C7DDE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18F61" w14:textId="77777777" w:rsidR="00A31135" w:rsidRPr="001A66C5" w:rsidRDefault="00000000">
            <w:pPr>
              <w:rPr>
                <w:rFonts w:ascii="굴림" w:eastAsia="굴림" w:hAnsi="굴림"/>
              </w:rPr>
            </w:pP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주감정</w:t>
            </w:r>
            <w:proofErr w:type="spellEnd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 xml:space="preserve"> (Primary Emotion)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64D3C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E02: 웃음/유쾌</w:t>
            </w:r>
          </w:p>
        </w:tc>
      </w:tr>
      <w:tr w:rsidR="00A31135" w:rsidRPr="001A66C5" w14:paraId="0EEF5B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2177B" w14:textId="77777777" w:rsidR="00A31135" w:rsidRPr="001A66C5" w:rsidRDefault="00000000">
            <w:pPr>
              <w:rPr>
                <w:rFonts w:ascii="굴림" w:eastAsia="굴림" w:hAnsi="굴림"/>
              </w:rPr>
            </w:pPr>
            <w:proofErr w:type="spellStart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부감정</w:t>
            </w:r>
            <w:proofErr w:type="spellEnd"/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 xml:space="preserve"> (Secondary Emotion)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B9211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E24: 피로/탈진</w:t>
            </w:r>
          </w:p>
        </w:tc>
      </w:tr>
      <w:tr w:rsidR="00A31135" w:rsidRPr="001A66C5" w14:paraId="2BFBB4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57E90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Valence (정서가)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51DF8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+1 (약한 긍정)</w:t>
            </w:r>
          </w:p>
        </w:tc>
      </w:tr>
      <w:tr w:rsidR="00A31135" w:rsidRPr="001A66C5" w14:paraId="52168E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9DADB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Arousal (각성도)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DFC58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2 (차분)</w:t>
            </w:r>
          </w:p>
        </w:tc>
      </w:tr>
      <w:tr w:rsidR="00A31135" w:rsidRPr="001A66C5" w14:paraId="79758C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E84CE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발화 방식 (Speaking Style)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9A256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ST08: 코믹</w:t>
            </w:r>
          </w:p>
        </w:tc>
      </w:tr>
      <w:tr w:rsidR="00A31135" w:rsidRPr="001A66C5" w14:paraId="3E32A9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6C4CC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발화 의도 (Delivery Intent)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88713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DI08: 농담</w:t>
            </w:r>
          </w:p>
        </w:tc>
      </w:tr>
      <w:tr w:rsidR="00A31135" w:rsidRPr="001A66C5" w14:paraId="13025A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C35F8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관계 (Relationship)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F3007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REL03: 친구</w:t>
            </w:r>
          </w:p>
        </w:tc>
      </w:tr>
      <w:tr w:rsidR="00A31135" w:rsidRPr="001A66C5" w14:paraId="0C2D06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9B808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발화 형태 (Utterance Type)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5E3B1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declarative (평서)</w:t>
            </w:r>
          </w:p>
        </w:tc>
      </w:tr>
      <w:tr w:rsidR="00A31135" w:rsidRPr="001A66C5" w14:paraId="52B120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D5F5F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상황 태그 (Situational Tags)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0887F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drunk (술에 취함), indoor (실내)</w:t>
            </w:r>
          </w:p>
        </w:tc>
      </w:tr>
      <w:tr w:rsidR="00A31135" w:rsidRPr="001A66C5" w14:paraId="03576D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75523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운율 태그 (Prosody Tags)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A0CBD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(없음)</w:t>
            </w:r>
          </w:p>
        </w:tc>
      </w:tr>
      <w:tr w:rsidR="00A31135" w:rsidRPr="001A66C5" w14:paraId="1A84DC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6173F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장면 컨텍스트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6A92D" w14:textId="77777777" w:rsidR="00A31135" w:rsidRPr="001A66C5" w:rsidRDefault="00000000">
            <w:pPr>
              <w:rPr>
                <w:rFonts w:ascii="굴림" w:eastAsia="굴림" w:hAnsi="굴림"/>
              </w:rPr>
            </w:pPr>
            <w:r w:rsidRPr="001A66C5">
              <w:rPr>
                <w:rFonts w:ascii="굴림" w:eastAsia="굴림" w:hAnsi="굴림"/>
                <w:color w:val="333333"/>
                <w:sz w:val="20"/>
                <w:szCs w:val="20"/>
              </w:rPr>
              <w:t>술집에서 친구에게 술에 취해 횡설수설하며 농담하는 장면</w:t>
            </w:r>
          </w:p>
        </w:tc>
      </w:tr>
    </w:tbl>
    <w:p w14:paraId="28F3FFE6" w14:textId="77CDB857" w:rsidR="00A31135" w:rsidRPr="001A66C5" w:rsidRDefault="00A31135">
      <w:pPr>
        <w:rPr>
          <w:rFonts w:ascii="굴림" w:eastAsia="굴림" w:hAnsi="굴림"/>
        </w:rPr>
      </w:pPr>
    </w:p>
    <w:sectPr w:rsidR="00A31135" w:rsidRPr="001A66C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84A04" w14:textId="77777777" w:rsidR="001E3331" w:rsidRDefault="001E3331">
      <w:r>
        <w:separator/>
      </w:r>
    </w:p>
  </w:endnote>
  <w:endnote w:type="continuationSeparator" w:id="0">
    <w:p w14:paraId="074A7DE4" w14:textId="77777777" w:rsidR="001E3331" w:rsidRDefault="001E33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14CBD" w14:textId="77777777" w:rsidR="00A31135" w:rsidRDefault="00000000">
    <w:pPr>
      <w:jc w:val="center"/>
    </w:pPr>
    <w:r>
      <w:rPr>
        <w:rFonts w:eastAsia="Arial"/>
        <w:color w:val="999999"/>
        <w:sz w:val="16"/>
        <w:szCs w:val="16"/>
      </w:rPr>
      <w:t xml:space="preserve">-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1A66C5">
      <w:rPr>
        <w:rFonts w:eastAsia="Arial"/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rFonts w:eastAsia="Arial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1BB38" w14:textId="77777777" w:rsidR="001E3331" w:rsidRDefault="001E3331">
      <w:r>
        <w:separator/>
      </w:r>
    </w:p>
  </w:footnote>
  <w:footnote w:type="continuationSeparator" w:id="0">
    <w:p w14:paraId="3F108EB9" w14:textId="77777777" w:rsidR="001E3331" w:rsidRDefault="001E33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D320B" w14:textId="4D42AB80" w:rsidR="00A31135" w:rsidRDefault="00A31135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56ACB"/>
    <w:multiLevelType w:val="hybridMultilevel"/>
    <w:tmpl w:val="67C8C3DE"/>
    <w:lvl w:ilvl="0" w:tplc="C3B4748C">
      <w:start w:val="1"/>
      <w:numFmt w:val="bullet"/>
      <w:lvlText w:val="●"/>
      <w:lvlJc w:val="left"/>
      <w:pPr>
        <w:ind w:left="720" w:hanging="360"/>
      </w:pPr>
    </w:lvl>
    <w:lvl w:ilvl="1" w:tplc="999209FE">
      <w:start w:val="1"/>
      <w:numFmt w:val="bullet"/>
      <w:lvlText w:val="○"/>
      <w:lvlJc w:val="left"/>
      <w:pPr>
        <w:ind w:left="1440" w:hanging="360"/>
      </w:pPr>
    </w:lvl>
    <w:lvl w:ilvl="2" w:tplc="BFFA604C">
      <w:start w:val="1"/>
      <w:numFmt w:val="bullet"/>
      <w:lvlText w:val="■"/>
      <w:lvlJc w:val="left"/>
      <w:pPr>
        <w:ind w:left="2160" w:hanging="360"/>
      </w:pPr>
    </w:lvl>
    <w:lvl w:ilvl="3" w:tplc="DDB0316E">
      <w:start w:val="1"/>
      <w:numFmt w:val="bullet"/>
      <w:lvlText w:val="●"/>
      <w:lvlJc w:val="left"/>
      <w:pPr>
        <w:ind w:left="2880" w:hanging="360"/>
      </w:pPr>
    </w:lvl>
    <w:lvl w:ilvl="4" w:tplc="AAF85DF0">
      <w:start w:val="1"/>
      <w:numFmt w:val="bullet"/>
      <w:lvlText w:val="○"/>
      <w:lvlJc w:val="left"/>
      <w:pPr>
        <w:ind w:left="3600" w:hanging="360"/>
      </w:pPr>
    </w:lvl>
    <w:lvl w:ilvl="5" w:tplc="507283AC">
      <w:start w:val="1"/>
      <w:numFmt w:val="bullet"/>
      <w:lvlText w:val="■"/>
      <w:lvlJc w:val="left"/>
      <w:pPr>
        <w:ind w:left="4320" w:hanging="360"/>
      </w:pPr>
    </w:lvl>
    <w:lvl w:ilvl="6" w:tplc="04A0E3D2">
      <w:start w:val="1"/>
      <w:numFmt w:val="bullet"/>
      <w:lvlText w:val="●"/>
      <w:lvlJc w:val="left"/>
      <w:pPr>
        <w:ind w:left="5040" w:hanging="360"/>
      </w:pPr>
    </w:lvl>
    <w:lvl w:ilvl="7" w:tplc="85BE4A6C">
      <w:start w:val="1"/>
      <w:numFmt w:val="bullet"/>
      <w:lvlText w:val="●"/>
      <w:lvlJc w:val="left"/>
      <w:pPr>
        <w:ind w:left="5760" w:hanging="360"/>
      </w:pPr>
    </w:lvl>
    <w:lvl w:ilvl="8" w:tplc="73EA52BC">
      <w:start w:val="1"/>
      <w:numFmt w:val="bullet"/>
      <w:lvlText w:val="●"/>
      <w:lvlJc w:val="left"/>
      <w:pPr>
        <w:ind w:left="6480" w:hanging="360"/>
      </w:pPr>
    </w:lvl>
  </w:abstractNum>
  <w:num w:numId="1" w16cid:durableId="12441467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135"/>
    <w:rsid w:val="00172C66"/>
    <w:rsid w:val="001A66C5"/>
    <w:rsid w:val="001E3331"/>
    <w:rsid w:val="0020062C"/>
    <w:rsid w:val="006131D2"/>
    <w:rsid w:val="008A30D0"/>
    <w:rsid w:val="00A31135"/>
    <w:rsid w:val="00FD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67A85C"/>
  <w15:docId w15:val="{80C13E2D-EB17-7B4B-988A-B1391378F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rFonts w:eastAsia="Arial"/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1A66C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1A66C5"/>
  </w:style>
  <w:style w:type="paragraph" w:styleId="ab">
    <w:name w:val="footer"/>
    <w:basedOn w:val="a"/>
    <w:link w:val="Char2"/>
    <w:uiPriority w:val="99"/>
    <w:unhideWhenUsed/>
    <w:rsid w:val="001A66C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1A66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1498</Words>
  <Characters>8541</Characters>
  <Application>Microsoft Office Word</Application>
  <DocSecurity>0</DocSecurity>
  <Lines>71</Lines>
  <Paragraphs>20</Paragraphs>
  <ScaleCrop>false</ScaleCrop>
  <Company/>
  <LinksUpToDate>false</LinksUpToDate>
  <CharactersWithSpaces>10019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장 균은</cp:lastModifiedBy>
  <cp:revision>4</cp:revision>
  <cp:lastPrinted>2026-03-30T12:05:00Z</cp:lastPrinted>
  <dcterms:created xsi:type="dcterms:W3CDTF">2026-03-30T12:05:00Z</dcterms:created>
  <dcterms:modified xsi:type="dcterms:W3CDTF">2026-03-30T12:12:00Z</dcterms:modified>
</cp:coreProperties>
</file>