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0A818C5F" w:rsidR="007537D6" w:rsidRPr="002A672D" w:rsidRDefault="000E42AF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사용자 </w:t>
      </w:r>
      <w:r w:rsidR="007537D6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보컬 조합 </w:t>
      </w:r>
      <w:r w:rsidR="005C1710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서비스 </w:t>
      </w:r>
      <w:r w:rsidR="00F57E4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추진계획 </w:t>
      </w:r>
      <w:r w:rsidR="00744187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45826D25" w:rsidR="00C56DAD" w:rsidRPr="00C471A5" w:rsidRDefault="00E60A59" w:rsidP="00EE7D6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서비스 </w:t>
      </w:r>
      <w:r w:rsidR="00C56DAD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개요</w:t>
      </w:r>
    </w:p>
    <w:p w14:paraId="22D16A34" w14:textId="77777777" w:rsidR="00751623" w:rsidRDefault="00751623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48DF040" w14:textId="09839E78" w:rsidR="00751623" w:rsidRPr="00D11AF8" w:rsidRDefault="00323E41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i/>
          <w:iCs/>
          <w:kern w:val="0"/>
          <w:sz w:val="26"/>
          <w:szCs w:val="26"/>
          <w14:ligatures w14:val="none"/>
        </w:rPr>
      </w:pPr>
      <w:r w:rsidRPr="00D11AF8">
        <w:rPr>
          <w:rFonts w:ascii="LG Smart UI Bold" w:eastAsia="LG Smart UI Bold" w:hAnsi="LG Smart UI Bold" w:cs="Segoe UI Emoji" w:hint="eastAsia"/>
          <w:i/>
          <w:iCs/>
          <w:kern w:val="0"/>
          <w:sz w:val="26"/>
          <w:szCs w:val="26"/>
          <w14:ligatures w14:val="none"/>
        </w:rPr>
        <w:t>서비스 흐름</w:t>
      </w:r>
    </w:p>
    <w:p w14:paraId="5A286AFD" w14:textId="7344A411" w:rsidR="009463B4" w:rsidRDefault="00FB14C0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  <w:r>
        <w:rPr>
          <w:noProof/>
        </w:rPr>
        <w:pict w14:anchorId="33625B89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050" type="#_x0000_t202" style="position:absolute;left:0;text-align:left;margin-left:41.25pt;margin-top:14.75pt;width:399.05pt;height:134.8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0f9ed5 [3207]" strokecolor="#f2f2f2 [3041]" strokeweight="3pt">
            <v:shadow on="t" type="perspective" color="#074e69 [1607]" opacity=".5" offset="1pt" offset2="-1pt"/>
            <v:textbox style="mso-next-textbox:#텍스트 상자 2">
              <w:txbxContent>
                <w:p w14:paraId="10187367" w14:textId="3B3EA8DE" w:rsidR="00CB2561" w:rsidRPr="002466C0" w:rsidRDefault="00903461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음원의 보컬</w:t>
                  </w:r>
                  <w:r w:rsidR="003125C6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파트를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여러 개 Vocal Stem으로 분리</w:t>
                  </w:r>
                </w:p>
                <w:p w14:paraId="7FA944D5" w14:textId="77777777" w:rsidR="005A44B8" w:rsidRDefault="002C17CB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원곡에 참여한 모든 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보컬리스트가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각 Vocal Ste</w:t>
                  </w:r>
                  <w:r w:rsidR="009F6E1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m을 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녹음하</w:t>
                  </w:r>
                  <w:r w:rsidR="000733C1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고, </w:t>
                  </w:r>
                </w:p>
                <w:p w14:paraId="324E87B8" w14:textId="2B57222E" w:rsidR="00567F00" w:rsidRPr="002466C0" w:rsidRDefault="000733C1" w:rsidP="005A44B8">
                  <w:pPr>
                    <w:widowControl/>
                    <w:wordWrap/>
                    <w:autoSpaceDE/>
                    <w:autoSpaceDN/>
                    <w:spacing w:after="0" w:line="276" w:lineRule="auto"/>
                    <w:ind w:left="426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이를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“</w:t>
                  </w:r>
                  <w:r w:rsidR="000A1C7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N</w:t>
                  </w:r>
                  <w:r w:rsidR="007748AE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0A1C7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Stem </w:t>
                  </w:r>
                  <w:r w:rsidR="007748AE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X N Vocal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”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D167E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구조의 </w:t>
                  </w:r>
                  <w:r w:rsidR="000B1BCA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보컬 소스</w:t>
                  </w:r>
                  <w:r w:rsidR="00D167EF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567F00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생성</w:t>
                  </w:r>
                </w:p>
                <w:p w14:paraId="64E93723" w14:textId="2889DE0D" w:rsidR="00C8621D" w:rsidRPr="002466C0" w:rsidRDefault="00903461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사용자</w:t>
                  </w:r>
                  <w:r w:rsidR="006F0260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는 </w:t>
                  </w:r>
                  <w:r w:rsidR="004B174E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다양한 N차 </w:t>
                  </w:r>
                  <w:r w:rsidR="007E7D9A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음원을 </w:t>
                  </w:r>
                  <w:r w:rsidR="007E7D9A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생성</w:t>
                  </w:r>
                  <w:r w:rsidR="00C8621D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하여 NFT 발행</w:t>
                  </w:r>
                </w:p>
                <w:p w14:paraId="7533B953" w14:textId="08242449" w:rsidR="00842EBC" w:rsidRPr="002466C0" w:rsidRDefault="00FB0D2C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등록된 NFT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음원은 </w:t>
                  </w:r>
                  <w:r w:rsidR="00842EBC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스트리밍 서비스 또는 NFT 거래 가능</w:t>
                  </w:r>
                </w:p>
                <w:p w14:paraId="6DD2DD2E" w14:textId="17F5DEA3" w:rsidR="002F2EED" w:rsidRPr="002466C0" w:rsidRDefault="00B76716" w:rsidP="007545F4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수익은 IP 저작권자, Vocalist</w:t>
                  </w:r>
                  <w:r w:rsidR="00DC76E4"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, NFT 점유자에게 자동 </w:t>
                  </w:r>
                  <w:r w:rsidR="00903461"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배분</w:t>
                  </w:r>
                </w:p>
              </w:txbxContent>
            </v:textbox>
            <w10:wrap type="square"/>
          </v:shape>
        </w:pict>
      </w:r>
    </w:p>
    <w:p w14:paraId="51E2D20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30A08E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622F1F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14CF74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A5E9192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89450C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3C0E50A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 w:hint="eastAsia"/>
          <w:sz w:val="28"/>
          <w:szCs w:val="28"/>
        </w:rPr>
      </w:pPr>
    </w:p>
    <w:p w14:paraId="7E128414" w14:textId="0D85D91F" w:rsidR="00350D07" w:rsidRPr="008C0B96" w:rsidRDefault="00424C0F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배경 및 필요성</w:t>
      </w:r>
      <w:r w:rsidR="00C220FC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127E040D" w14:textId="1E6211FA" w:rsidR="00B11CA3" w:rsidRPr="00867ADB" w:rsidRDefault="000869C1" w:rsidP="007545F4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음악산업</w:t>
      </w:r>
      <w:r w:rsidR="004B3668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생태계 </w:t>
      </w:r>
      <w:r w:rsidR="0058018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변화</w:t>
      </w:r>
    </w:p>
    <w:p w14:paraId="04C6121C" w14:textId="3CC1BBAD" w:rsidR="00133AAD" w:rsidRPr="007E38A2" w:rsidRDefault="00133AAD" w:rsidP="00B95D90">
      <w:pPr>
        <w:pStyle w:val="a6"/>
        <w:widowControl/>
        <w:numPr>
          <w:ilvl w:val="3"/>
          <w:numId w:val="8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레이블, 유통사 </w:t>
      </w:r>
      <w:proofErr w:type="gramStart"/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중심</w:t>
      </w:r>
      <w:r w:rsidR="0058018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구조로</w:t>
      </w:r>
      <w:proofErr w:type="gramEnd"/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아티스트</w:t>
      </w:r>
      <w:r w:rsidR="009C32D0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수익</w:t>
      </w:r>
      <w:r w:rsidR="00B56A3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감소</w:t>
      </w:r>
    </w:p>
    <w:p w14:paraId="3DB177BE" w14:textId="60F3A2A7" w:rsidR="00133AAD" w:rsidRPr="007E38A2" w:rsidRDefault="00133AAD" w:rsidP="007545F4">
      <w:pPr>
        <w:widowControl/>
        <w:numPr>
          <w:ilvl w:val="3"/>
          <w:numId w:val="8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복잡한 저작권 문제와 불투명한 수익 분배</w:t>
      </w:r>
    </w:p>
    <w:p w14:paraId="56DC637B" w14:textId="45AC3F54" w:rsidR="00960CBA" w:rsidRPr="007E38A2" w:rsidRDefault="00066DD9" w:rsidP="007545F4">
      <w:pPr>
        <w:widowControl/>
        <w:numPr>
          <w:ilvl w:val="3"/>
          <w:numId w:val="8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 판매, 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거래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로열티 등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028A0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새로운 수익모델 </w:t>
      </w:r>
      <w:r w:rsidR="00960CBA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등장</w:t>
      </w:r>
    </w:p>
    <w:p w14:paraId="59EB9325" w14:textId="5E0422BA" w:rsidR="00644FE9" w:rsidRPr="00867ADB" w:rsidRDefault="00EE6ED0" w:rsidP="007545F4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더 깊은 아티스트-팬 연결 욕구</w:t>
      </w:r>
    </w:p>
    <w:p w14:paraId="3EC5ACD1" w14:textId="2EB8A9DD" w:rsidR="008F4A9B" w:rsidRDefault="008F4A9B" w:rsidP="00C51BE3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아티스트의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창작 과정에 참여하고 싶어함</w:t>
      </w:r>
    </w:p>
    <w:p w14:paraId="6795CEF6" w14:textId="347C1CC1" w:rsidR="008F4A9B" w:rsidRDefault="008F4A9B" w:rsidP="00C51BE3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독점적인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콘텐츠와 경험에 대한 욕구 </w:t>
      </w:r>
    </w:p>
    <w:p w14:paraId="1333B3F5" w14:textId="6C2413E5" w:rsidR="00E20F15" w:rsidRDefault="00FB5C37" w:rsidP="00C51BE3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좋아하는 아티스트의 음악이나 자산</w:t>
      </w:r>
      <w:r w:rsidR="00C4161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대한 </w:t>
      </w:r>
      <w:r w:rsidR="00BA6A94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투자와 소유권에 대한 관심 </w:t>
      </w:r>
    </w:p>
    <w:p w14:paraId="4063A75B" w14:textId="41D760A9" w:rsidR="00842517" w:rsidRPr="00867ADB" w:rsidRDefault="00F93BB3" w:rsidP="00842517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디지털 자산 </w:t>
      </w:r>
      <w:r w:rsidR="004F5963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관리 기술 발전</w:t>
      </w:r>
      <w:r w:rsidR="00842517"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2ACE2E9D" w14:textId="7ACA7920" w:rsidR="00CD19AA" w:rsidRPr="00CD19AA" w:rsidRDefault="006D22C1" w:rsidP="00CD19AA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블록체인과 NFT기술</w:t>
      </w:r>
      <w:r w:rsidR="00F01DA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등장</w:t>
      </w:r>
      <w:r w:rsidR="00D82B28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</w:p>
    <w:p w14:paraId="0AAA03B1" w14:textId="036BD2F9" w:rsidR="00CD19AA" w:rsidRPr="006F25FD" w:rsidRDefault="00CD19AA" w:rsidP="00365D1C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메타버스</w:t>
      </w:r>
      <w:r w:rsidRPr="006F25FD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, DeFi 등 </w:t>
      </w:r>
      <w:r w:rsidR="00A96401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가상 공간 </w:t>
      </w:r>
      <w:r w:rsidR="00AE220C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기술 발전</w:t>
      </w:r>
    </w:p>
    <w:p w14:paraId="270F821D" w14:textId="1D049D12" w:rsidR="007537D6" w:rsidRPr="00C471A5" w:rsidRDefault="0064198E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기대 가치</w:t>
      </w:r>
      <w:r w:rsidR="007537D6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0785E3BF" w14:textId="501C9D37" w:rsidR="00ED33AB" w:rsidRPr="008C0B96" w:rsidRDefault="00ED33AB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아티스트</w:t>
      </w: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및 창작자에게 주는 가치</w:t>
      </w:r>
    </w:p>
    <w:p w14:paraId="367ED5B4" w14:textId="3F821B62" w:rsidR="00ED33AB" w:rsidRPr="00CE37BB" w:rsidRDefault="003823C0" w:rsidP="007545F4">
      <w:pPr>
        <w:widowControl/>
        <w:numPr>
          <w:ilvl w:val="0"/>
          <w:numId w:val="1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플랫폼 의존도</w:t>
      </w:r>
      <w:r w:rsidR="008C3CB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탈피 및 </w:t>
      </w:r>
      <w:r w:rsidR="00ED33AB" w:rsidRPr="00CE37BB">
        <w:rPr>
          <w:rFonts w:ascii="LG Smart UI Bold" w:eastAsia="LG Smart UI Bold" w:hAnsi="LG Smart UI Bold" w:cs="굴림"/>
          <w:kern w:val="0"/>
          <w:sz w:val="24"/>
          <w14:ligatures w14:val="none"/>
        </w:rPr>
        <w:t>수익 모델 다각화</w:t>
      </w:r>
    </w:p>
    <w:p w14:paraId="3A9C54F4" w14:textId="41F11D30" w:rsidR="00ED33AB" w:rsidRPr="00A84C77" w:rsidRDefault="003C0C78" w:rsidP="00222A0D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</w:pPr>
      <w:proofErr w:type="spellStart"/>
      <w:r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lastRenderedPageBreak/>
        <w:t>팬덤</w:t>
      </w:r>
      <w:proofErr w:type="spellEnd"/>
      <w:r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 xml:space="preserve"> 중심의 2차 창작 활성화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>,</w:t>
      </w:r>
      <w:r w:rsidR="003C0CC4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NFT 음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원 </w:t>
      </w:r>
      <w:proofErr w:type="gramStart"/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 xml:space="preserve">스트리밍 </w:t>
      </w:r>
      <w:r w:rsidR="008C78B1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또는</w:t>
      </w:r>
      <w:proofErr w:type="gramEnd"/>
      <w:r w:rsidR="008C78B1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</w:t>
      </w:r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>재판매 수익 창출</w:t>
      </w:r>
    </w:p>
    <w:p w14:paraId="1669DA9B" w14:textId="77777777" w:rsidR="00390917" w:rsidRDefault="00390917" w:rsidP="007545F4">
      <w:pPr>
        <w:widowControl/>
        <w:numPr>
          <w:ilvl w:val="0"/>
          <w:numId w:val="1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IP 확장 및 수익배분 구조 개선 </w:t>
      </w:r>
    </w:p>
    <w:p w14:paraId="1EF7D8F8" w14:textId="5A113B32" w:rsidR="00333493" w:rsidRPr="00C56293" w:rsidRDefault="00333493" w:rsidP="007545F4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proofErr w:type="spellStart"/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팬덤</w:t>
      </w:r>
      <w:proofErr w:type="spellEnd"/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IP 활용, </w:t>
      </w:r>
      <w:proofErr w:type="spellStart"/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커버곡</w:t>
      </w:r>
      <w:proofErr w:type="spellEnd"/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및 리믹스 시장에서 새로운 기회 창출 </w:t>
      </w:r>
    </w:p>
    <w:p w14:paraId="1A73F36D" w14:textId="1511AFC9" w:rsidR="00ED33AB" w:rsidRPr="00C56293" w:rsidRDefault="003C008A" w:rsidP="007545F4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창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작권, 소유권, 참여권, </w:t>
      </w:r>
      <w:r w:rsidR="00604C0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점유권 등 다양한 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형태의 권리 </w:t>
      </w:r>
      <w:r w:rsidR="003C0C7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보호</w:t>
      </w:r>
    </w:p>
    <w:p w14:paraId="54F58E6C" w14:textId="77777777" w:rsidR="00755826" w:rsidRPr="003C008A" w:rsidRDefault="00755826" w:rsidP="0075582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</w:pPr>
    </w:p>
    <w:p w14:paraId="35C88C32" w14:textId="59ED6273" w:rsidR="00ED33AB" w:rsidRPr="008C0B96" w:rsidRDefault="00ED33AB" w:rsidP="008C0B9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소비자 및 팬들에게 주는 가치</w:t>
      </w:r>
    </w:p>
    <w:p w14:paraId="69B73CFE" w14:textId="1316BD40" w:rsidR="00ED33AB" w:rsidRPr="007C25E5" w:rsidRDefault="00ED33AB" w:rsidP="007545F4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음원 투자 </w:t>
      </w:r>
    </w:p>
    <w:p w14:paraId="282E875B" w14:textId="4C9D09C1" w:rsidR="009F1940" w:rsidRPr="00A07325" w:rsidRDefault="009F1940" w:rsidP="009247EB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NFT를 활용하여 사용자의 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음원 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점유권 부여</w:t>
      </w:r>
    </w:p>
    <w:p w14:paraId="1C0B6DFA" w14:textId="77777777" w:rsidR="009F1940" w:rsidRPr="00A07325" w:rsidRDefault="009F1940" w:rsidP="009247EB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동일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조합 NFT </w:t>
      </w:r>
      <w:proofErr w:type="spellStart"/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민팅</w:t>
      </w:r>
      <w:proofErr w:type="spellEnd"/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차단으로 희소성 보장</w:t>
      </w:r>
    </w:p>
    <w:p w14:paraId="7BFA9FF3" w14:textId="4C603AB3" w:rsidR="00ED33AB" w:rsidRPr="00A07325" w:rsidRDefault="00ED33AB" w:rsidP="009247EB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가치도 상승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따른 </w:t>
      </w:r>
      <w:r w:rsidR="00961CB4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투자이익 기대</w:t>
      </w:r>
    </w:p>
    <w:p w14:paraId="58D71ECB" w14:textId="69F50081" w:rsidR="00ED33AB" w:rsidRPr="007C25E5" w:rsidRDefault="00ED33AB" w:rsidP="007545F4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커뮤니티 및 </w:t>
      </w:r>
      <w:proofErr w:type="spellStart"/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>팬덤</w:t>
      </w:r>
      <w:proofErr w:type="spellEnd"/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활성화</w:t>
      </w:r>
    </w:p>
    <w:p w14:paraId="5B39DEBF" w14:textId="2E9EB4AB" w:rsidR="00ED33AB" w:rsidRPr="00A07325" w:rsidRDefault="00ED33AB" w:rsidP="009247EB">
      <w:pPr>
        <w:widowControl/>
        <w:numPr>
          <w:ilvl w:val="3"/>
          <w:numId w:val="3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보유자는 커뮤니티에서 특별한 혜택(예: VIP 멤버십, 콘서트 초대 등)</w:t>
      </w:r>
    </w:p>
    <w:p w14:paraId="56233926" w14:textId="19B6C305" w:rsidR="00ED33AB" w:rsidRPr="00A07325" w:rsidRDefault="00ED33AB" w:rsidP="009247EB">
      <w:pPr>
        <w:widowControl/>
        <w:numPr>
          <w:ilvl w:val="3"/>
          <w:numId w:val="3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팬들이 아티스트 활동에 참여할 수 있는 기회 제공</w:t>
      </w:r>
    </w:p>
    <w:p w14:paraId="205458FF" w14:textId="14BA6D5F" w:rsidR="00ED33AB" w:rsidRPr="007C25E5" w:rsidRDefault="00ED33AB" w:rsidP="007545F4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음악 경험의 차별화</w:t>
      </w:r>
    </w:p>
    <w:p w14:paraId="4E556A2F" w14:textId="77777777" w:rsidR="006A0B54" w:rsidRPr="00E76F4C" w:rsidRDefault="006A0B54" w:rsidP="009247EB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특정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아티스트 또는 보컬리스트의 새로운 해석을 듣고 싶은 니즈 충족</w:t>
      </w:r>
    </w:p>
    <w:p w14:paraId="7E3438B8" w14:textId="1D562A37" w:rsidR="00ED33AB" w:rsidRDefault="00ED33AB" w:rsidP="009247EB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예를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들어, NFT 소유자만 들을 수 있는 </w:t>
      </w:r>
      <w:r w:rsidR="007A75D7"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다양한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 제공 가능</w:t>
      </w:r>
    </w:p>
    <w:p w14:paraId="18A6D5CC" w14:textId="77777777" w:rsidR="00DA3662" w:rsidRPr="00E76F4C" w:rsidRDefault="00DA3662" w:rsidP="00DA3662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</w:pPr>
    </w:p>
    <w:p w14:paraId="094A14BE" w14:textId="0BB32DC6" w:rsidR="00212B85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플레이어</w:t>
      </w:r>
      <w:r w:rsidR="009611A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동향분석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(1/2</w:t>
      </w:r>
      <w:proofErr w:type="gramStart"/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)</w:t>
      </w:r>
      <w:r w:rsid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:</w:t>
      </w:r>
      <w:proofErr w:type="gramEnd"/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HYBE,SM,JYP,</w:t>
      </w:r>
      <w:r w:rsidR="00954CDD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YG</w:t>
      </w:r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 w:hint="eastAsia"/>
          <w:color w:val="0070C0"/>
          <w:sz w:val="32"/>
          <w:szCs w:val="32"/>
        </w:rPr>
      </w:pPr>
    </w:p>
    <w:p w14:paraId="1E512194" w14:textId="77777777" w:rsidR="00444B75" w:rsidRPr="008C0B96" w:rsidRDefault="00444B75" w:rsidP="00444B75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HYBE: </w:t>
      </w:r>
      <w:proofErr w:type="spellStart"/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팬덤</w:t>
      </w:r>
      <w:proofErr w:type="spellEnd"/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기반 계층형 NFT 전략</w:t>
      </w:r>
    </w:p>
    <w:p w14:paraId="7D7F2AC4" w14:textId="131FC52C" w:rsidR="00CB4B02" w:rsidRDefault="00A7098C" w:rsidP="007545F4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EE7D61">
      <w:pPr>
        <w:widowControl/>
        <w:numPr>
          <w:ilvl w:val="3"/>
          <w:numId w:val="3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FF6A62">
        <w:rPr>
          <w:rFonts w:ascii="LG Smart UI Light" w:eastAsia="LG Smart UI Light" w:hAnsi="LG Smart UI Light"/>
          <w:szCs w:val="22"/>
        </w:rPr>
        <w:t>팬덤의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충성도와 참여도에 따른 차별화된 접근</w:t>
      </w:r>
    </w:p>
    <w:p w14:paraId="693D6497" w14:textId="77777777" w:rsidR="00FF6A62" w:rsidRPr="00FF6A62" w:rsidRDefault="00FF6A62" w:rsidP="00EE7D61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eastAsia="LG Smart UI Light" w:hAnsi="LG Smart UI Light"/>
          <w:szCs w:val="22"/>
        </w:rPr>
        <w:t>굿즈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대비 3배 이상의 프리미엄 적용</w:t>
      </w:r>
    </w:p>
    <w:p w14:paraId="4E795A1E" w14:textId="77777777" w:rsidR="00FF6A62" w:rsidRPr="00FF6A62" w:rsidRDefault="00FF6A62" w:rsidP="007D6783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lastRenderedPageBreak/>
        <w:t>2025년까지 아바타 기반 가상 공연장 구축 계획</w:t>
      </w:r>
    </w:p>
    <w:p w14:paraId="5F73587E" w14:textId="77777777" w:rsidR="00FF6A62" w:rsidRPr="00FF6A62" w:rsidRDefault="00FF6A62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NFT를 활용한 가상 공간 꾸미기 및 아티스트와의 상호작용 가능성 제시</w:t>
      </w:r>
    </w:p>
    <w:p w14:paraId="28EA35CD" w14:textId="2D873841" w:rsidR="00C43A3B" w:rsidRDefault="00A7098C" w:rsidP="007545F4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7D6783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eastAsia="LG Smart UI Light" w:hAnsi="LG Smart UI Light"/>
          <w:szCs w:val="22"/>
        </w:rPr>
        <w:t>레벨스</w:t>
      </w:r>
      <w:proofErr w:type="spellEnd"/>
      <w:r w:rsidRPr="005E26C7">
        <w:rPr>
          <w:rFonts w:ascii="LG Smart UI Light" w:eastAsia="LG Smart UI Light" w:hAnsi="LG Smart UI Light"/>
          <w:szCs w:val="22"/>
        </w:rPr>
        <w:t>' 설립</w:t>
      </w:r>
    </w:p>
    <w:p w14:paraId="7D7EFD71" w14:textId="53B4DCBF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7D6783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플랫폼 활용</w:t>
      </w:r>
    </w:p>
    <w:p w14:paraId="74AB9363" w14:textId="0ED31A4F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7D6783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gramStart"/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</w:t>
      </w:r>
      <w:proofErr w:type="gramEnd"/>
      <w:r w:rsidR="005E26C7" w:rsidRPr="005E26C7">
        <w:rPr>
          <w:rFonts w:ascii="LG Smart UI Light" w:eastAsia="LG Smart UI Light" w:hAnsi="LG Smart UI Light"/>
          <w:szCs w:val="22"/>
        </w:rPr>
        <w:t>, 음악 등이 결합된 복합적 NFT 상품 출시 계획</w:t>
      </w:r>
    </w:p>
    <w:p w14:paraId="727D262A" w14:textId="13C7FEDB" w:rsidR="00CB4B02" w:rsidRDefault="00AB4E16" w:rsidP="007545F4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7A88D6F2" w:rsidR="00D46FF7" w:rsidRDefault="004956DE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5" type="#_x0000_t202" style="position:absolute;left:0;text-align:left;margin-left:40.9pt;margin-top:12.95pt;width:417.35pt;height:100.9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5">
              <w:txbxContent>
                <w:p w14:paraId="74B7E823" w14:textId="51FAD6B3" w:rsidR="000022CC" w:rsidRDefault="000022CC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>HYBE</w:t>
                  </w:r>
                  <w:proofErr w:type="gramStart"/>
                  <w:r w:rsidR="00783020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는 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proofErr w:type="spellStart"/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>팬덤의</w:t>
                  </w:r>
                  <w:proofErr w:type="spellEnd"/>
                  <w:proofErr w:type="gramEnd"/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충성도를 디지털 자산화하고, 이를 통해 아티스트 IP의 가치를 극대화하는 것을 목표로</w:t>
                  </w:r>
                  <w:r w:rsidR="00783020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,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엔터테인먼트 산업에서 Web 3.0 시대로의 전환을 선도</w:t>
                  </w:r>
                  <w:r w:rsidR="002626E8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하고 있음</w:t>
                  </w:r>
                  <w:r w:rsidRPr="000022CC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</w:t>
                  </w:r>
                </w:p>
                <w:p w14:paraId="2BBAF1BB" w14:textId="2AE6AA67" w:rsidR="00C72939" w:rsidRPr="00C72939" w:rsidRDefault="00205D36" w:rsidP="002524C2">
                  <w:pP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사용자 Vocal 조합이 </w:t>
                  </w:r>
                  <w:r w:rsidR="00C72939"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메타버스와의 연계를 통해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="00C72939"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더욱 몰입도 높은 팬 경험을 제공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="00C72939"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할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수</w:t>
                  </w:r>
                  <w:r w:rsidR="007E047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   </w:t>
                  </w:r>
                  <w:r w:rsidR="008B77F7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있는 점</w:t>
                  </w:r>
                  <w:r w:rsidR="00A369A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이 어필 될 수 있으나,</w:t>
                  </w:r>
                  <w:r w:rsidR="0095568C" w:rsidRPr="0095568C">
                    <w:t xml:space="preserve"> </w:t>
                  </w:r>
                  <w:r w:rsidR="0095568C" w:rsidRPr="0095568C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BTS 등 강력한 IP</w:t>
                  </w:r>
                  <w:r w:rsidR="0095568C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자산과 </w:t>
                  </w:r>
                  <w:r w:rsidR="00600B4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관련 </w:t>
                  </w:r>
                  <w:r w:rsidR="0095568C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기술력을 </w:t>
                  </w:r>
                  <w:r w:rsidR="00600B4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보유하고 있어 </w:t>
                  </w:r>
                  <w:proofErr w:type="gramStart"/>
                  <w:r w:rsidR="00600B4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협업</w:t>
                  </w:r>
                  <w:r w:rsidR="009A42D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제안에  소극적일</w:t>
                  </w:r>
                  <w:proofErr w:type="gramEnd"/>
                  <w:r w:rsidR="009A42D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것으로 판단됨</w:t>
                  </w:r>
                </w:p>
              </w:txbxContent>
            </v:textbox>
            <w10:wrap type="square"/>
          </v:shape>
        </w:pict>
      </w:r>
    </w:p>
    <w:p w14:paraId="2C4A72EA" w14:textId="393AEC0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103946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97F668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04BED7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 w:hint="eastAsia"/>
          <w:sz w:val="28"/>
          <w:szCs w:val="28"/>
        </w:rPr>
      </w:pPr>
    </w:p>
    <w:p w14:paraId="5ED2C9D6" w14:textId="7777777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 w:hint="eastAsia"/>
          <w:kern w:val="0"/>
          <w:sz w:val="28"/>
          <w:szCs w:val="28"/>
          <w14:ligatures w14:val="none"/>
        </w:rPr>
      </w:pPr>
      <w:bookmarkStart w:id="0" w:name="_Hlk189754583"/>
    </w:p>
    <w:p w14:paraId="05C4B2CB" w14:textId="31E6A6BB" w:rsidR="002834F1" w:rsidRPr="002834F1" w:rsidRDefault="002834F1" w:rsidP="00294EB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SM: P2</w:t>
      </w:r>
      <w:proofErr w:type="gramStart"/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C</w:t>
      </w:r>
      <w:r w:rsidR="00786897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(</w:t>
      </w:r>
      <w:r w:rsidR="00ED2292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Play</w:t>
      </w:r>
      <w:proofErr w:type="gramEnd"/>
      <w:r w:rsidR="00ED2292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-to-Creation)</w:t>
      </w: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생태계 구축</w:t>
      </w:r>
      <w:bookmarkEnd w:id="0"/>
    </w:p>
    <w:p w14:paraId="737B5995" w14:textId="3A12F247" w:rsidR="000444B1" w:rsidRDefault="00637E8B" w:rsidP="007545F4">
      <w:pPr>
        <w:widowControl/>
        <w:numPr>
          <w:ilvl w:val="0"/>
          <w:numId w:val="22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7545F4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535D2D">
        <w:rPr>
          <w:rFonts w:ascii="LG Smart UI Light" w:eastAsia="LG Smart UI Light" w:hAnsi="LG Smart UI Light"/>
          <w:szCs w:val="22"/>
        </w:rPr>
        <w:t>리크리에이터블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민팅하고</w:t>
      </w:r>
      <w:proofErr w:type="spellEnd"/>
      <w:r w:rsidRPr="00535D2D">
        <w:rPr>
          <w:rFonts w:ascii="LG Smart UI Light" w:eastAsia="LG Smart UI Light" w:hAnsi="LG Smart UI Light"/>
          <w:szCs w:val="22"/>
        </w:rPr>
        <w:t>, 2차 판매 시 창작자에게 수익 분배</w:t>
      </w:r>
    </w:p>
    <w:p w14:paraId="4FD0D9FA" w14:textId="7F3DBD34" w:rsidR="00535D2D" w:rsidRPr="00535D2D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7545F4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이커머스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플랫폼에서 한정판 NFT 상품 판매</w:t>
      </w:r>
    </w:p>
    <w:p w14:paraId="2D05C8BF" w14:textId="618AA510" w:rsidR="00535D2D" w:rsidRPr="00DA3662" w:rsidRDefault="00535D2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 w:hint="eastAsia"/>
          <w:sz w:val="24"/>
        </w:rPr>
      </w:pPr>
    </w:p>
    <w:p w14:paraId="22BEBD5B" w14:textId="5C40B637" w:rsidR="00B305AB" w:rsidRPr="00B305AB" w:rsidRDefault="00B305AB" w:rsidP="007545F4">
      <w:pPr>
        <w:pStyle w:val="a6"/>
        <w:numPr>
          <w:ilvl w:val="0"/>
          <w:numId w:val="22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7545F4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(Binance)</w:t>
      </w:r>
    </w:p>
    <w:p w14:paraId="6B218EA9" w14:textId="7C25F7A7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lastRenderedPageBreak/>
        <w:t xml:space="preserve">블록체인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메인넷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개발: NFT 발행 및 거래를 위한 기술적 기반 마련</w:t>
      </w:r>
    </w:p>
    <w:p w14:paraId="016ACFAD" w14:textId="61C32BE5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글로벌 유통 확대: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바이낸스의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글로벌 네트워크를 활용한 NFT 유통 채널 확보</w:t>
      </w:r>
    </w:p>
    <w:p w14:paraId="1C3AACB5" w14:textId="50568D79" w:rsidR="00AF1E6D" w:rsidRPr="00AF1E6D" w:rsidRDefault="009C4BE6" w:rsidP="007545F4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더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샌드박스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(The Sandbox)</w:t>
      </w:r>
    </w:p>
    <w:p w14:paraId="120062DD" w14:textId="0DFBBE18" w:rsidR="00AF1E6D" w:rsidRPr="00AF1E6D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샌드박스의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 w:hint="eastAsia"/>
          <w:sz w:val="24"/>
        </w:rPr>
      </w:pPr>
    </w:p>
    <w:p w14:paraId="67270707" w14:textId="77777777" w:rsidR="00F255B0" w:rsidRDefault="00F255B0" w:rsidP="007545F4">
      <w:pPr>
        <w:pStyle w:val="a6"/>
        <w:numPr>
          <w:ilvl w:val="0"/>
          <w:numId w:val="22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37572114" w:rsidR="000444B1" w:rsidRPr="00AF1E6D" w:rsidRDefault="00F255B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0" type="#_x0000_t202" style="position:absolute;margin-left:45pt;margin-top:13.25pt;width:413.25pt;height:90.9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0;mso-fit-shape-to-text:t">
              <w:txbxContent>
                <w:p w14:paraId="6813F68F" w14:textId="15CFE86B" w:rsidR="00707626" w:rsidRDefault="005C0D6C" w:rsidP="00F255B0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SM</w:t>
                  </w:r>
                  <w:r w:rsidR="00D92CA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은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="008D6135" w:rsidRPr="008D6135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사용자</w:t>
                  </w:r>
                  <w:r w:rsidR="008D6135" w:rsidRPr="008D6135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창작 콘텐츠의 NFT화 및 수익 공유 모델</w:t>
                  </w:r>
                  <w:r w:rsidR="00C80BE8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 좀 더 중점을 두고 있</w:t>
                  </w:r>
                  <w:r w:rsidR="006C42AB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음.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NFT 기술</w:t>
                  </w:r>
                  <w:r w:rsidR="009123DF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을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활용한 다층적 수익 구조</w:t>
                  </w:r>
                  <w:r w:rsidR="006C42AB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창출과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글로벌 협</w:t>
                  </w:r>
                  <w:r w:rsidR="00707626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력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네트워크</w:t>
                  </w:r>
                  <w:r w:rsidR="00707626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강화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="0098575A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전략 보유</w:t>
                  </w:r>
                </w:p>
                <w:p w14:paraId="66CB8215" w14:textId="623E3A57" w:rsidR="00F255B0" w:rsidRPr="00294EB6" w:rsidRDefault="00621B36" w:rsidP="00F255B0">
                  <w:pP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팬 공유 경제</w:t>
                  </w:r>
                  <w:r w:rsidR="00E46A56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모델에 관심이 있을 것으로 보이나</w:t>
                  </w:r>
                  <w:r w:rsidR="00DA426B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, </w:t>
                  </w:r>
                  <w:r w:rsidR="00C23D7B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IP </w:t>
                  </w:r>
                  <w:r w:rsidR="00C9488A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및 관련 기술 등을 상당한 수준으로 보유하고 있어 </w:t>
                  </w:r>
                  <w:r w:rsidR="00753E8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협업모델 참여는 매우 제한적일 것으로 </w:t>
                  </w:r>
                  <w:r w:rsidR="008C411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판단됨</w:t>
                  </w:r>
                </w:p>
              </w:txbxContent>
            </v:textbox>
            <w10:wrap type="square"/>
          </v:shape>
        </w:pic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8C0B96" w:rsidRDefault="00C9615F" w:rsidP="00ED2292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JYP</w:t>
      </w:r>
      <w:r w:rsidR="00ED2292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독자</w:t>
      </w:r>
      <w:r w:rsidR="00A4055F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플랫폼 개발 전략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  <w:r w:rsidR="009251DE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7FDF9FEC" w14:textId="77777777" w:rsidR="00264369" w:rsidRDefault="00264369" w:rsidP="007545F4">
      <w:pPr>
        <w:widowControl/>
        <w:numPr>
          <w:ilvl w:val="0"/>
          <w:numId w:val="2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7545F4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프론트엔드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엔지니어, 프로덕트 매니저 채용</w:t>
      </w:r>
    </w:p>
    <w:p w14:paraId="67254A01" w14:textId="7FC3422A" w:rsidR="0021052B" w:rsidRPr="00DA3662" w:rsidRDefault="0021052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JYP360을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블루개러지</w:t>
      </w:r>
      <w:proofErr w:type="spellEnd"/>
      <w:r w:rsidRPr="00DA3662">
        <w:rPr>
          <w:rFonts w:ascii="LG Smart UI Light" w:eastAsia="LG Smart UI Light" w:hAnsi="LG Smart UI Light"/>
          <w:szCs w:val="22"/>
        </w:rPr>
        <w:t>(Blue Garage)로 리브랜딩, AI 기반 팬 서비스 개발</w:t>
      </w:r>
    </w:p>
    <w:p w14:paraId="2F23DE3E" w14:textId="081CAE31" w:rsidR="00264369" w:rsidRPr="00535D2D" w:rsidRDefault="00482389" w:rsidP="007545F4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 xml:space="preserve">: </w:t>
      </w:r>
      <w:proofErr w:type="spellStart"/>
      <w:r w:rsidR="00760885" w:rsidRPr="00DA3662">
        <w:rPr>
          <w:rFonts w:ascii="LG Smart UI Light" w:eastAsia="LG Smart UI Light" w:hAnsi="LG Smart UI Light"/>
          <w:szCs w:val="22"/>
        </w:rPr>
        <w:t>트와이스</w:t>
      </w:r>
      <w:proofErr w:type="spellEnd"/>
      <w:r w:rsidR="00760885" w:rsidRPr="00DA3662">
        <w:rPr>
          <w:rFonts w:ascii="LG Smart UI Light" w:eastAsia="LG Smart UI Light" w:hAnsi="LG Smart UI Light"/>
          <w:szCs w:val="22"/>
        </w:rPr>
        <w:t xml:space="preserve"> VR 티켓 NFT 시범 발행(1만 장 한정)</w:t>
      </w:r>
    </w:p>
    <w:p w14:paraId="0F402801" w14:textId="65B08910" w:rsidR="00760885" w:rsidRPr="00DA3662" w:rsidRDefault="00760885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프라이빗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소통 강화</w:t>
      </w:r>
    </w:p>
    <w:p w14:paraId="58120B8C" w14:textId="14B00142" w:rsidR="00264369" w:rsidRPr="009E0C1A" w:rsidRDefault="00760885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7545F4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/>
          <w:szCs w:val="22"/>
        </w:rPr>
        <w:t>이더리움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폴리곤</w:t>
      </w:r>
      <w:proofErr w:type="spellEnd"/>
      <w:r w:rsidRPr="00DA3662">
        <w:rPr>
          <w:rFonts w:ascii="LG Smart UI Light" w:eastAsia="LG Smart UI Light" w:hAnsi="LG Smart UI Light"/>
          <w:szCs w:val="22"/>
        </w:rPr>
        <w:t>·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솔라나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 w:hint="eastAsia"/>
          <w:sz w:val="24"/>
        </w:rPr>
      </w:pPr>
    </w:p>
    <w:p w14:paraId="4751DECA" w14:textId="77777777" w:rsidR="00264369" w:rsidRPr="00B305AB" w:rsidRDefault="00264369" w:rsidP="007545F4">
      <w:pPr>
        <w:pStyle w:val="a6"/>
        <w:numPr>
          <w:ilvl w:val="0"/>
          <w:numId w:val="25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7545F4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2023년 양사 합의로 협력 계약 해지, JV 설립 무산</w:t>
      </w:r>
    </w:p>
    <w:p w14:paraId="01697547" w14:textId="77777777" w:rsidR="004A570F" w:rsidRPr="004A570F" w:rsidRDefault="004A570F" w:rsidP="007545F4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디어유</w:t>
      </w:r>
      <w:proofErr w:type="spellEnd"/>
      <w:r w:rsidRPr="004A570F">
        <w:rPr>
          <w:rFonts w:ascii="LG Smart UI Light" w:eastAsia="LG Smart UI Light" w:hAnsi="LG Smart UI Light"/>
          <w:szCs w:val="22"/>
        </w:rPr>
        <w:t>(팬 플랫폼) 지분 18.9% 확보</w:t>
      </w:r>
    </w:p>
    <w:p w14:paraId="2D057118" w14:textId="0CE8E7C9" w:rsidR="004A570F" w:rsidRPr="004A570F" w:rsidRDefault="004A570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비욘드</w:t>
      </w:r>
      <w:proofErr w:type="spellEnd"/>
      <w:r w:rsidRPr="004A570F">
        <w:rPr>
          <w:rFonts w:ascii="LG Smart UI Light" w:eastAsia="LG Smart UI Light" w:hAnsi="LG Smart UI Light"/>
          <w:szCs w:val="22"/>
        </w:rPr>
        <w:t xml:space="preserve"> 라이브(온라인 콘서트) 지분 13% 투자</w:t>
      </w:r>
    </w:p>
    <w:p w14:paraId="319250E7" w14:textId="77777777" w:rsidR="000D46E4" w:rsidRPr="00125A3A" w:rsidRDefault="004A570F" w:rsidP="007545F4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lastRenderedPageBreak/>
        <w:t>VC 설립</w:t>
      </w:r>
    </w:p>
    <w:p w14:paraId="44D06449" w14:textId="418DF646" w:rsidR="004A570F" w:rsidRPr="00DA3662" w:rsidRDefault="004A570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 w:hint="eastAsia"/>
          <w:sz w:val="24"/>
        </w:rPr>
      </w:pPr>
    </w:p>
    <w:p w14:paraId="599B13CD" w14:textId="77777777" w:rsidR="008839E4" w:rsidRDefault="008839E4" w:rsidP="007545F4">
      <w:pPr>
        <w:pStyle w:val="a6"/>
        <w:numPr>
          <w:ilvl w:val="0"/>
          <w:numId w:val="25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21F21189" w:rsidR="00ED2292" w:rsidRPr="004A570F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1" type="#_x0000_t202" style="position:absolute;margin-left:45.75pt;margin-top:5.75pt;width:409.1pt;height:90.9pt;z-index:25166950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1;mso-fit-shape-to-text:t">
              <w:txbxContent>
                <w:p w14:paraId="145AC631" w14:textId="41963CD0" w:rsidR="00DC5841" w:rsidRDefault="00C31A1F" w:rsidP="008839E4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>JYP</w:t>
                  </w:r>
                  <w:r w:rsidR="002644CA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는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기술 내재화</w:t>
                  </w:r>
                  <w:r w:rsidR="004A2D78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에 중점을 </w:t>
                  </w:r>
                  <w:r w:rsidR="00517713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두고,</w:t>
                  </w:r>
                  <w:r w:rsidR="000D1322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</w:t>
                  </w:r>
                  <w:r w:rsidR="0007412F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단</w:t>
                  </w:r>
                  <w:r w:rsidR="00637568" w:rsidRPr="00637568">
                    <w:rPr>
                      <w:rFonts w:ascii="LG Smart UI Regular" w:eastAsia="LG Smart UI Regular" w:hAnsi="LG Smart UI Regular"/>
                      <w:b/>
                      <w:bCs/>
                    </w:rPr>
                    <w:t>계적 실험을 통해 리스크를 최소화하려는 접근</w:t>
                  </w:r>
                  <w:r w:rsidR="00DC584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.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2025년까지 메타버스·AI 기술을 접목한 체감형 혜택 개발</w:t>
                  </w:r>
                  <w:r w:rsidR="0007412F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="00DC584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집중</w:t>
                  </w:r>
                  <w:r w:rsidR="00B04CAD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하는 계획.</w:t>
                  </w:r>
                </w:p>
                <w:p w14:paraId="6EA9F13B" w14:textId="31D71B0C" w:rsidR="008839E4" w:rsidRPr="00901D84" w:rsidRDefault="0007412F" w:rsidP="008839E4">
                  <w:pP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</w:pP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2023년 </w:t>
                  </w:r>
                  <w:r w:rsidR="002453C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두나무와의 합작 </w:t>
                  </w:r>
                  <w:r w:rsidR="002E04D8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불발</w:t>
                  </w:r>
                  <w:r w:rsidR="00B04CA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에 따른 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사업 </w:t>
                  </w:r>
                  <w:r w:rsidR="0053494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리스크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가 아직 </w:t>
                  </w:r>
                  <w:r w:rsidR="0053494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진행 중으로, 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아직 </w:t>
                  </w:r>
                  <w:r w:rsidR="00534940"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대외</w:t>
                  </w:r>
                  <w:r w:rsidR="003A52D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협업</w:t>
                  </w:r>
                  <w:r w:rsidR="0019198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proofErr w:type="gramStart"/>
                  <w:r w:rsidR="00D55DF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방식은</w:t>
                  </w:r>
                  <w:r w:rsidR="00D55DF8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 xml:space="preserve"> </w:t>
                  </w:r>
                  <w:r w:rsidR="00D55DF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="00D55DF8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고려하지</w:t>
                  </w:r>
                  <w:proofErr w:type="gramEnd"/>
                  <w:r w:rsidR="0019198D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않는 분위기</w:t>
                  </w:r>
                  <w:r w:rsidR="00D55DF8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강함</w:t>
                  </w:r>
                </w:p>
              </w:txbxContent>
            </v:textbox>
            <w10:wrap type="square"/>
          </v:shape>
        </w:pic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 w:hint="eastAsia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8C0B96" w:rsidRDefault="00D46FF7" w:rsidP="00E165B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YG</w:t>
      </w:r>
      <w:r w:rsidR="00E165BF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897F1A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게임</w:t>
      </w:r>
      <w:r w:rsidR="00897F1A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콘텐츠 융합 전략</w:t>
      </w:r>
    </w:p>
    <w:p w14:paraId="7F92DE58" w14:textId="77777777" w:rsidR="00897F1A" w:rsidRDefault="00897F1A" w:rsidP="007545F4">
      <w:pPr>
        <w:widowControl/>
        <w:numPr>
          <w:ilvl w:val="0"/>
          <w:numId w:val="28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1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1"/>
    <w:p w14:paraId="4068CFE1" w14:textId="5ACED2AB" w:rsidR="00897F1A" w:rsidRPr="00535D2D" w:rsidRDefault="001063FA" w:rsidP="007545F4">
      <w:pPr>
        <w:widowControl/>
        <w:numPr>
          <w:ilvl w:val="3"/>
          <w:numId w:val="2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2022년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바이낸스와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체결한 MOU에 따라 BSC 기반 게임 개발 추진.</w:t>
      </w:r>
    </w:p>
    <w:p w14:paraId="7C719F35" w14:textId="0048100E" w:rsidR="004253C4" w:rsidRPr="00DA3662" w:rsidRDefault="004253C4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7545F4">
      <w:pPr>
        <w:widowControl/>
        <w:numPr>
          <w:ilvl w:val="3"/>
          <w:numId w:val="2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더 </w:t>
      </w:r>
      <w:proofErr w:type="spellStart"/>
      <w:r w:rsidRPr="00586B33">
        <w:rPr>
          <w:rFonts w:ascii="LG Smart UI Light" w:eastAsia="LG Smart UI Light" w:hAnsi="LG Smart UI Light"/>
          <w:szCs w:val="22"/>
        </w:rPr>
        <w:t>샌드박스</w:t>
      </w:r>
      <w:proofErr w:type="spellEnd"/>
      <w:r w:rsidRPr="00586B33">
        <w:rPr>
          <w:rFonts w:ascii="LG Smart UI Light" w:eastAsia="LG Smart UI Light" w:hAnsi="LG Smart UI Light"/>
          <w:szCs w:val="22"/>
        </w:rPr>
        <w:t xml:space="preserve"> 내 YG 전용 공간 'YG LAND' 조성 계획</w:t>
      </w:r>
    </w:p>
    <w:p w14:paraId="5A8B6917" w14:textId="4F1296BE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</w:t>
      </w:r>
      <w:proofErr w:type="spellStart"/>
      <w:r w:rsidRPr="00586B33">
        <w:rPr>
          <w:rFonts w:ascii="LG Smart UI Light" w:eastAsia="LG Smart UI Light" w:hAnsi="LG Smart UI Light"/>
          <w:szCs w:val="22"/>
        </w:rPr>
        <w:t>팬아트</w:t>
      </w:r>
      <w:proofErr w:type="spellEnd"/>
      <w:r w:rsidRPr="00586B33">
        <w:rPr>
          <w:rFonts w:ascii="LG Smart UI Light" w:eastAsia="LG Smart UI Light" w:hAnsi="LG Smart UI Light"/>
          <w:szCs w:val="22"/>
        </w:rPr>
        <w:t>, 리믹스)의 NFT 변환 및 로열티 분배 시스템 도입</w:t>
      </w:r>
    </w:p>
    <w:p w14:paraId="10FF9F3C" w14:textId="089DA408" w:rsidR="00586B33" w:rsidRPr="00586B33" w:rsidRDefault="00586B33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 w:hint="eastAsia"/>
          <w:sz w:val="24"/>
        </w:rPr>
      </w:pPr>
    </w:p>
    <w:p w14:paraId="36AFDF11" w14:textId="77777777" w:rsidR="00897F1A" w:rsidRPr="00B305AB" w:rsidRDefault="00897F1A" w:rsidP="007545F4">
      <w:pPr>
        <w:pStyle w:val="a6"/>
        <w:numPr>
          <w:ilvl w:val="0"/>
          <w:numId w:val="28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7545F4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바이낸스</w:t>
      </w:r>
      <w:proofErr w:type="spellEnd"/>
      <w:r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3D 디지털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콜렉터블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제작(2024년 5월 출시 예정)</w:t>
      </w:r>
    </w:p>
    <w:p w14:paraId="13A72A06" w14:textId="41CBE7EA" w:rsidR="00650A6B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proofErr w:type="gramStart"/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proofErr w:type="spell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</w:t>
      </w:r>
      <w:proofErr w:type="gramEnd"/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컬쳐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클럽 NFT 프로젝트 공동 개발</w:t>
      </w:r>
    </w:p>
    <w:p w14:paraId="5026B859" w14:textId="77777777" w:rsidR="00A65C3F" w:rsidRPr="00F62543" w:rsidRDefault="00A65C3F" w:rsidP="007545F4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굿즈</w:t>
      </w:r>
      <w:proofErr w:type="spellEnd"/>
      <w:r w:rsidRPr="00DA3662">
        <w:rPr>
          <w:rFonts w:ascii="LG Smart UI Light" w:eastAsia="LG Smart UI Light" w:hAnsi="LG Smart UI Light"/>
          <w:szCs w:val="22"/>
        </w:rPr>
        <w:t>(앨범, 포토카드)와 NFT 패키지 판매</w:t>
      </w:r>
    </w:p>
    <w:p w14:paraId="23E3E6ED" w14:textId="12A51ABF" w:rsidR="00A65C3F" w:rsidRPr="00DA3662" w:rsidRDefault="00A65C3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7545F4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7545F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DA3662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 xml:space="preserve">: TREASURE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팬덤용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 w:hint="eastAsia"/>
          <w:szCs w:val="22"/>
        </w:rPr>
      </w:pPr>
    </w:p>
    <w:p w14:paraId="732E9B4E" w14:textId="77777777" w:rsidR="00167CDD" w:rsidRDefault="00167CDD" w:rsidP="007545F4">
      <w:pPr>
        <w:pStyle w:val="a6"/>
        <w:numPr>
          <w:ilvl w:val="0"/>
          <w:numId w:val="25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검토의견</w:t>
      </w:r>
    </w:p>
    <w:p w14:paraId="6D1EBFD6" w14:textId="558A77BD" w:rsidR="00167CDD" w:rsidRDefault="00A83329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2064" type="#_x0000_t202" style="position:absolute;left:0;text-align:left;margin-left:42.75pt;margin-top:20.8pt;width:415.5pt;height:88.6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2064">
              <w:txbxContent>
                <w:p w14:paraId="4E2423FE" w14:textId="151DD283" w:rsidR="00D46FF7" w:rsidRDefault="00D46FF7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YG의 전략은 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“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팬 경제의 디지털 전환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”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을</w:t>
                  </w:r>
                  <w:r w:rsidR="00897AB1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핵심가치로 함</w:t>
                  </w:r>
                  <w:r w:rsidR="00B80BA2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. </w:t>
                  </w:r>
                  <w:r w:rsidR="006B74F9"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NFT의 융합을 통해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단순한 콘텐츠 소비</w:t>
                  </w:r>
                  <w:r w:rsidR="006B74F9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가 아닌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참여형 경제 생태계를 구축</w:t>
                  </w:r>
                  <w:r w:rsidR="009100A7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하는 전략 집중.</w:t>
                  </w:r>
                </w:p>
                <w:p w14:paraId="5B85A23C" w14:textId="7A1389F0" w:rsidR="00D46FF7" w:rsidRPr="00294EB6" w:rsidRDefault="00D46FF7" w:rsidP="00D46FF7">
                  <w:pP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타 엔터테인먼트</w:t>
                  </w:r>
                  <w:r w:rsidR="009100A7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 </w:t>
                  </w:r>
                  <w:r w:rsidR="00A8332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대비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음원 NFT에 대한 관심이 낮음. 아티스트</w:t>
                  </w:r>
                  <w:r w:rsidR="00A8332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중심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NFT에 중점을 두고 있어</w:t>
                  </w:r>
                  <w:r w:rsidR="00D438FF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, </w:t>
                  </w:r>
                  <w:r w:rsidR="00D934FA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디지털 보컬 조합 </w:t>
                  </w:r>
                  <w:r w:rsidR="00EB6EE5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서비스에 대</w:t>
                  </w:r>
                  <w:r w:rsidR="00BE77C9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한 관심이 낮을 것으로 </w:t>
                  </w:r>
                  <w:proofErr w:type="gramStart"/>
                  <w:r w:rsidR="007545F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판단 됨</w:t>
                  </w:r>
                  <w:proofErr w:type="gramEnd"/>
                </w:p>
              </w:txbxContent>
            </v:textbox>
            <w10:wrap type="square"/>
          </v:shape>
        </w:pic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6F3789A1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F9D1D16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CF0BF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강력한 IP, 글로벌 </w:t>
            </w: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</w:t>
            </w:r>
            <w:proofErr w:type="spellEnd"/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hint="eastAsia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574F3785" w:rsidR="000432A0" w:rsidRDefault="00E249EC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pict w14:anchorId="2A1E763F">
          <v:shape id="_x0000_s2066" type="#_x0000_t202" style="position:absolute;left:0;text-align:left;margin-left:45pt;margin-top:16.7pt;width:419.6pt;height:172.35pt;z-index:2516736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next-textbox:#_x0000_s2066;mso-fit-shape-to-text:t">
              <w:txbxContent>
                <w:p w14:paraId="5073BEDA" w14:textId="3BDCDB86" w:rsidR="00E249EC" w:rsidRPr="005F398A" w:rsidRDefault="00E249EC" w:rsidP="0000474B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Big 4 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엔터테인먼트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회사들은 </w:t>
                  </w:r>
                  <w:proofErr w:type="gramStart"/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저작권,자체</w:t>
                  </w:r>
                  <w:proofErr w:type="gramEnd"/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IP기반 아티스트, </w:t>
                  </w:r>
                  <w:proofErr w:type="spellStart"/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팬덤</w:t>
                  </w:r>
                  <w:proofErr w:type="spellEnd"/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등에 대한 강력한 통제력을 활용하여 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자사의 강점을 살린 차별화된 NFT 전략을 구사하고 있으며,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이미 의미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있는 성과를 보이고 있음</w:t>
                  </w:r>
                </w:p>
                <w:p w14:paraId="1FDCEE7B" w14:textId="5AB55808" w:rsidR="00E249EC" w:rsidRPr="005F398A" w:rsidRDefault="00E249EC" w:rsidP="00FC1B57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모델은 향후 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메타버스를 통</w:t>
                  </w:r>
                  <w:r w:rsidR="003142A4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한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팬 경험 강화 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전략에 매우 강력한 서비스가 될 것임</w:t>
                  </w:r>
                </w:p>
                <w:p w14:paraId="44E03A7F" w14:textId="61E89165" w:rsidR="00E249EC" w:rsidRPr="002466C0" w:rsidRDefault="00E249EC" w:rsidP="002466C0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하지만, 모두 관련 기술과 사업경험을 </w:t>
                  </w:r>
                  <w:r w:rsidR="006556E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자체에서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충분히 보유하고 있어 </w:t>
                  </w:r>
                  <w:proofErr w:type="spellStart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두비덥과의</w:t>
                  </w:r>
                  <w:proofErr w:type="spellEnd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협업에 적극 </w:t>
                  </w:r>
                  <w:proofErr w:type="gramStart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대응 하지</w:t>
                  </w:r>
                  <w:proofErr w:type="gramEnd"/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않을 가능성이 큼</w:t>
                  </w:r>
                </w:p>
              </w:txbxContent>
            </v:textbox>
            <w10:wrap type="square"/>
          </v:shape>
        </w:pic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 w:hint="eastAsia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4A355658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 w:hint="eastAsia"/>
          <w:sz w:val="28"/>
          <w:szCs w:val="28"/>
        </w:rPr>
      </w:pPr>
    </w:p>
    <w:p w14:paraId="5865B6FB" w14:textId="2BA0F092" w:rsidR="00CE77B7" w:rsidRPr="00C471A5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 w:hint="eastAsia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lastRenderedPageBreak/>
        <w:t>플레이어</w:t>
      </w:r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 xml:space="preserve"> 동향분석 (1/2</w:t>
      </w:r>
      <w:proofErr w:type="gramStart"/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>) :</w:t>
      </w:r>
      <w:proofErr w:type="gramEnd"/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 xml:space="preserve"> </w:t>
      </w:r>
      <w:r w:rsidR="00FE3CB5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커버 &amp; 리믹스, 스트리밍, NFT 플랫폼</w:t>
      </w:r>
    </w:p>
    <w:p w14:paraId="211FA5E0" w14:textId="1F193350" w:rsidR="00B3485F" w:rsidRPr="008C0B96" w:rsidRDefault="008A73E8" w:rsidP="00B3485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AI 커버 및 리믹</w:t>
      </w:r>
      <w:r w:rsidR="00B348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스</w:t>
      </w:r>
      <w:r w:rsidR="00A74536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3C1AD2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</w:t>
            </w:r>
            <w:proofErr w:type="spellStart"/>
            <w:proofErr w:type="gram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TopMediai</w:t>
            </w:r>
            <w:proofErr w:type="gram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,Suno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 w:hint="eastAsia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 w:hint="eastAsia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 w:hint="eastAsia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933B87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384637E7" w14:textId="1A38B1CA" w:rsidR="003C1AD2" w:rsidRDefault="00933B87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w:pict w14:anchorId="19850A2F">
          <v:shape id="_x0000_s2067" type="#_x0000_t202" style="position:absolute;left:0;text-align:left;margin-left:43.5pt;margin-top:12pt;width:421.1pt;height:111.05pt;z-index:25167564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fit-shape-to-text:t">
              <w:txbxContent>
                <w:p w14:paraId="005768FE" w14:textId="1CD134F1" w:rsidR="009C7E84" w:rsidRPr="007F30EE" w:rsidRDefault="009C7E84" w:rsidP="007814AF">
                  <w:pPr>
                    <w:widowControl/>
                    <w:numPr>
                      <w:ilvl w:val="0"/>
                      <w:numId w:val="41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사용자 보컬 조합 음원 NFT</w:t>
                  </w:r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는 </w:t>
                  </w:r>
                  <w:proofErr w:type="spellStart"/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팬덤</w:t>
                  </w:r>
                  <w:proofErr w:type="spellEnd"/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중심의 새로운 음악 소비 방식으로, 아티스트와 팬의 협업이 가능한 모델이므로 장기적인 지속 가능성이 </w:t>
                  </w:r>
                  <w:r w:rsidR="00E43340"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높고, 법률 및 생태계 교란 이슈가 </w:t>
                  </w:r>
                  <w:r w:rsidR="00D2749C"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없음.</w:t>
                  </w:r>
                </w:p>
                <w:p w14:paraId="34638B4D" w14:textId="33CC07DB" w:rsidR="009C7E84" w:rsidRPr="00493281" w:rsidRDefault="009C7E84" w:rsidP="00800BB6">
                  <w:pPr>
                    <w:widowControl/>
                    <w:numPr>
                      <w:ilvl w:val="3"/>
                      <w:numId w:val="30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AI 커버/리믹스 서비스는 빠른 성장 가능성이 있지만, 저작권 문제 해결이 어렵고 </w:t>
                  </w:r>
                  <w:r w:rsidR="00D2749C"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수익모델 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가능성 불확실.</w:t>
                  </w:r>
                </w:p>
                <w:p w14:paraId="25662C5A" w14:textId="43B483CB" w:rsidR="00933B87" w:rsidRPr="00493281" w:rsidRDefault="007814AF" w:rsidP="00800BB6">
                  <w:pPr>
                    <w:widowControl/>
                    <w:numPr>
                      <w:ilvl w:val="3"/>
                      <w:numId w:val="30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보컬 조합 음원 서</w:t>
                  </w:r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비스는 </w:t>
                  </w:r>
                  <w:proofErr w:type="spellStart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팬덤</w:t>
                  </w:r>
                  <w:proofErr w:type="spellEnd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gramStart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기반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수익</w:t>
                  </w:r>
                  <w:proofErr w:type="gramEnd"/>
                  <w:r w:rsidR="009C7E84"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모델을 확립할 수 있어 안정적인 사업 모델이 될 가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능성이 큼</w:t>
                  </w:r>
                </w:p>
              </w:txbxContent>
            </v:textbox>
            <w10:wrap type="square"/>
          </v:shape>
        </w:pict>
      </w:r>
    </w:p>
    <w:p w14:paraId="13222CEE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1117922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80" w:hangingChars="170" w:hanging="337"/>
        <w:rPr>
          <w:rFonts w:ascii="LG Smart UI Regular" w:eastAsia="LG Smart UI Regular" w:hAnsi="LG Smart UI Regular" w:cs="굴림" w:hint="eastAsia"/>
          <w:kern w:val="0"/>
          <w:szCs w:val="22"/>
          <w14:ligatures w14:val="none"/>
        </w:rPr>
      </w:pPr>
    </w:p>
    <w:p w14:paraId="14E3868E" w14:textId="5693A9B4" w:rsidR="00A74536" w:rsidRPr="008C0B96" w:rsidRDefault="0052605A" w:rsidP="0069160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스트리밍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0E1E5F">
      <w:pPr>
        <w:widowControl/>
        <w:numPr>
          <w:ilvl w:val="0"/>
          <w:numId w:val="46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블록체인 기반, 특정 NFT 구매 또는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 w:hint="eastAsia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 w:hint="eastAsia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 w:hint="eastAsia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131657">
      <w:pPr>
        <w:widowControl/>
        <w:numPr>
          <w:ilvl w:val="0"/>
          <w:numId w:val="46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777C71B3" w:rsidR="000E1E5F" w:rsidRDefault="0071271A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w:pict w14:anchorId="2CE4B985">
          <v:shape id="_x0000_s2069" type="#_x0000_t202" style="position:absolute;left:0;text-align:left;margin-left:52.9pt;margin-top:8.8pt;width:417.15pt;height:91.4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BF651A8" w14:textId="277C537C" w:rsidR="00F34734" w:rsidRPr="00750F89" w:rsidRDefault="00F34734" w:rsidP="00101021">
                  <w:pPr>
                    <w:widowControl/>
                    <w:numPr>
                      <w:ilvl w:val="0"/>
                      <w:numId w:val="4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기존 스트리밍 서비스와 경쟁하기보다는, </w:t>
                  </w:r>
                  <w:proofErr w:type="spellStart"/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크리에이티브한</w:t>
                  </w:r>
                  <w:proofErr w:type="spellEnd"/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참여형 음악 소비 모델로 차별화</w:t>
                  </w:r>
                  <w:r w:rsidR="00EF21B7"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필요</w:t>
                  </w:r>
                </w:p>
                <w:p w14:paraId="05C0AB2A" w14:textId="5B9A2EB4" w:rsidR="00F34734" w:rsidRPr="00750F89" w:rsidRDefault="00F34734" w:rsidP="00101021">
                  <w:pPr>
                    <w:widowControl/>
                    <w:numPr>
                      <w:ilvl w:val="0"/>
                      <w:numId w:val="4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NFT 기반의 유료 커스터마이징 음원 서비스와 기존 스트리밍 플랫폼에 배포할 수 있는 프리미엄 음원 모델을 병행</w:t>
                  </w:r>
                  <w:r w:rsidR="00101021"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14:paraId="30F6FAB8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473532ED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28751A62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5CF6231D" w14:textId="6BFFB7CB" w:rsidR="000528D6" w:rsidRPr="008C0B96" w:rsidRDefault="0069160F" w:rsidP="0069160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lastRenderedPageBreak/>
        <w:t xml:space="preserve">음원 NFT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7889A2" w14:textId="77777777" w:rsidR="0069160F" w:rsidRDefault="0069160F" w:rsidP="0069160F">
      <w:pPr>
        <w:widowControl/>
        <w:numPr>
          <w:ilvl w:val="0"/>
          <w:numId w:val="4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260"/>
      </w:tblGrid>
      <w:tr w:rsidR="00EF4274" w:rsidRPr="00DA42EB" w14:paraId="579B78F6" w14:textId="77777777" w:rsidTr="0075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26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</w:t>
            </w: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26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26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26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26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26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26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26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26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26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26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26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26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NFT 홀더 전용 콘텐츠 제공, </w:t>
            </w:r>
            <w:proofErr w:type="spellStart"/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기능 추가 등 가능</w:t>
            </w:r>
          </w:p>
        </w:tc>
      </w:tr>
      <w:tr w:rsidR="00244D3D" w:rsidRPr="00A54A42" w14:paraId="4015F93E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26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26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 w:hint="eastAsia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26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3F7648EA" w:rsidR="007C1FEF" w:rsidRDefault="00484D30" w:rsidP="00B5416B">
      <w:pPr>
        <w:widowControl/>
        <w:numPr>
          <w:ilvl w:val="3"/>
          <w:numId w:val="94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16FAE9F" w14:textId="4B3EA3D8" w:rsidR="003C11BB" w:rsidRDefault="006D0D51" w:rsidP="003C11BB">
      <w:pPr>
        <w:widowControl/>
        <w:wordWrap/>
        <w:autoSpaceDE/>
        <w:autoSpaceDN/>
        <w:spacing w:before="240" w:after="100" w:afterAutospacing="1"/>
        <w:ind w:left="1225"/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</w:pPr>
      <w:r>
        <w:rPr>
          <w:noProof/>
        </w:rPr>
        <w:pict w14:anchorId="14C44946">
          <v:shape id="_x0000_s2068" type="#_x0000_t202" style="position:absolute;left:0;text-align:left;margin-left:48.4pt;margin-top:10.3pt;width:426.15pt;height:209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C73F8A4" w14:textId="788C8544" w:rsidR="006D0D51" w:rsidRPr="001D37CA" w:rsidRDefault="009F2B72" w:rsidP="00761FD7">
                  <w:pPr>
                    <w:widowControl/>
                    <w:numPr>
                      <w:ilvl w:val="0"/>
                      <w:numId w:val="45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사업 </w:t>
                  </w:r>
                  <w:proofErr w:type="spellStart"/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컨소시업에</w:t>
                  </w:r>
                  <w:proofErr w:type="spellEnd"/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Big 4 </w:t>
                  </w:r>
                  <w:proofErr w:type="spellStart"/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엔터테이먼트</w:t>
                  </w:r>
                  <w:proofErr w:type="spellEnd"/>
                  <w:r w:rsidR="00592F99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회사 참여 여부에 따</w:t>
                  </w:r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른 여러 </w:t>
                  </w:r>
                  <w:r w:rsidR="00592F99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옵션이</w:t>
                  </w:r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gramStart"/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발생 할</w:t>
                  </w:r>
                  <w:proofErr w:type="gramEnd"/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 있으나 자체구축과 기존 </w:t>
                  </w:r>
                  <w:r w:rsidR="00322AC2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마켓</w:t>
                  </w:r>
                  <w:r w:rsidR="007F0D94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2831B6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활용</w:t>
                  </w:r>
                  <w:r w:rsidR="00322AC2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측면애서 검토</w:t>
                  </w:r>
                </w:p>
                <w:p w14:paraId="56B43032" w14:textId="648769DC" w:rsidR="00EF6554" w:rsidRDefault="00610D5E" w:rsidP="006D0D51">
                  <w:pPr>
                    <w:widowControl/>
                    <w:numPr>
                      <w:ilvl w:val="0"/>
                      <w:numId w:val="45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초기에는</w:t>
                  </w:r>
                  <w:r w:rsidRPr="001D37C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기존 NFT 마켓을 활용하여 유저 확보 후, 장기적으로 자체 NFT 마켓</w:t>
                  </w:r>
                  <w:r w:rsidR="00322AC2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을</w:t>
                  </w:r>
                  <w:r w:rsidRPr="001D37C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구축하는 하이브리드 전략</w:t>
                  </w:r>
                  <w:r w:rsidR="00322AC2"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으로 추진</w:t>
                  </w:r>
                </w:p>
                <w:p w14:paraId="2AADF633" w14:textId="7A8F8593" w:rsidR="001D37CA" w:rsidRPr="001D37CA" w:rsidRDefault="001D37CA" w:rsidP="00B5416B">
                  <w:pPr>
                    <w:widowControl/>
                    <w:numPr>
                      <w:ilvl w:val="3"/>
                      <w:numId w:val="94"/>
                    </w:numPr>
                    <w:wordWrap/>
                    <w:autoSpaceDE/>
                    <w:autoSpaceDN/>
                    <w:spacing w:after="0"/>
                    <w:ind w:left="851" w:hanging="425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초기에는</w:t>
                  </w:r>
                  <w:r w:rsidRPr="001D37CA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기존 NFT 마켓플레이스 활용</w:t>
                  </w:r>
                </w:p>
                <w:p w14:paraId="74361931" w14:textId="77777777" w:rsidR="001D37CA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proofErr w:type="spellStart"/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>OpenSea</w:t>
                  </w:r>
                  <w:proofErr w:type="spellEnd"/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>, Blur 등을 활용해 NFT 발행 및 초기 판매 진행</w:t>
                  </w:r>
                </w:p>
                <w:p w14:paraId="5A716E5A" w14:textId="77777777" w:rsidR="001D37CA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proofErr w:type="spellStart"/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팬층과</w:t>
                  </w:r>
                  <w:proofErr w:type="spellEnd"/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보컬리스트들에게 NFT 구매 경험을 제공하고 시장 반응 확인</w:t>
                  </w:r>
                </w:p>
                <w:p w14:paraId="4CA34EC8" w14:textId="7A1F2693" w:rsidR="001D37CA" w:rsidRPr="00ED19C8" w:rsidRDefault="001D37CA" w:rsidP="00B5416B">
                  <w:pPr>
                    <w:widowControl/>
                    <w:numPr>
                      <w:ilvl w:val="3"/>
                      <w:numId w:val="94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ED19C8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사용자가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증가</w:t>
                  </w:r>
                  <w:r w:rsidR="00B5416B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시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자체 NFT 마켓을 구축하여 독점적인 생태계 형성</w:t>
                  </w:r>
                </w:p>
                <w:p w14:paraId="45043229" w14:textId="77777777" w:rsidR="001D37CA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음원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조합, NFT 거래, 커뮤니티 연계를 통해 자체 플랫폼의 경쟁력 강화</w:t>
                  </w:r>
                </w:p>
                <w:p w14:paraId="7477382C" w14:textId="4D05285C" w:rsidR="003C11BB" w:rsidRPr="00ED19C8" w:rsidRDefault="001D37CA" w:rsidP="00ED19C8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거래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수수료 및 수익 분배 최적화로 수익 극대화</w:t>
                  </w:r>
                </w:p>
              </w:txbxContent>
            </v:textbox>
            <w10:wrap type="square"/>
          </v:shape>
        </w:pict>
      </w:r>
    </w:p>
    <w:p w14:paraId="21474C31" w14:textId="0BA020D4" w:rsidR="0069160F" w:rsidRDefault="0069160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0BA89AC2" w14:textId="5CF52051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674DD5F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61FDD573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2D80FFCA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DD8CF1B" w14:textId="77777777" w:rsidR="0018101D" w:rsidRDefault="0018101D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7E88DC50" w14:textId="77777777" w:rsidR="00C471A5" w:rsidRDefault="00C471A5" w:rsidP="00C471A5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 w:hint="eastAsia"/>
          <w:color w:val="0070C0"/>
          <w:sz w:val="32"/>
          <w:szCs w:val="32"/>
        </w:rPr>
      </w:pPr>
    </w:p>
    <w:p w14:paraId="3BC48729" w14:textId="693CFE23" w:rsidR="00C471A5" w:rsidRDefault="00056B9F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총괄 </w:t>
      </w:r>
    </w:p>
    <w:p w14:paraId="4EF28E1D" w14:textId="77777777" w:rsidR="008F7076" w:rsidRPr="00C471A5" w:rsidRDefault="008F7076" w:rsidP="008F7076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 w:hint="eastAsia"/>
          <w:color w:val="0070C0"/>
          <w:sz w:val="32"/>
          <w:szCs w:val="32"/>
        </w:rPr>
      </w:pPr>
    </w:p>
    <w:p w14:paraId="6DBE75A5" w14:textId="38C916EA" w:rsidR="00B848A0" w:rsidRPr="00B848A0" w:rsidRDefault="00FB7A4F" w:rsidP="00056B9F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FB7A4F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강점 및 기회</w:t>
      </w:r>
      <w:r w:rsidR="00B848A0" w:rsidRPr="00B848A0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</w:t>
      </w:r>
    </w:p>
    <w:p w14:paraId="067400A2" w14:textId="23F4C61C" w:rsidR="00D503C2" w:rsidRPr="00D503C2" w:rsidRDefault="00D503C2" w:rsidP="00D503C2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>새로운 음악 소비 및 제작 방식</w:t>
      </w:r>
      <w:r w:rsidR="003B4C1B" w:rsidRPr="00487EBD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으로 차별성이 명확함</w:t>
      </w:r>
    </w:p>
    <w:p w14:paraId="2B490DE3" w14:textId="6C9057DB" w:rsidR="00D503C2" w:rsidRPr="00D503C2" w:rsidRDefault="00D503C2" w:rsidP="00D503C2">
      <w:pPr>
        <w:widowControl/>
        <w:numPr>
          <w:ilvl w:val="3"/>
          <w:numId w:val="7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2CA6786F" w14:textId="75F224DE" w:rsidR="00D503C2" w:rsidRPr="00D503C2" w:rsidRDefault="00D503C2" w:rsidP="00D503C2">
      <w:pPr>
        <w:widowControl/>
        <w:numPr>
          <w:ilvl w:val="3"/>
          <w:numId w:val="7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0967124B" w14:textId="57011EE3" w:rsidR="00D503C2" w:rsidRPr="00D503C2" w:rsidRDefault="00D503C2" w:rsidP="00A673D0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NFT</w:t>
      </w:r>
      <w:r w:rsidR="00245E26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+</w:t>
      </w: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스트리밍 결합으로 새로운 수익 창출</w:t>
      </w:r>
      <w:r w:rsidR="003B4C1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52358429" w14:textId="1B31C428" w:rsidR="00D503C2" w:rsidRPr="00D503C2" w:rsidRDefault="00D503C2" w:rsidP="00A673D0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="00245E2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.</w:t>
      </w:r>
      <w:r w:rsidR="00FF7C2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6A1C0C95" w14:textId="5F3F046D" w:rsidR="00D503C2" w:rsidRPr="00D503C2" w:rsidRDefault="00D503C2" w:rsidP="00A673D0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="0022048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역할</w:t>
      </w:r>
    </w:p>
    <w:p w14:paraId="511B9B5A" w14:textId="5048093E" w:rsidR="00D503C2" w:rsidRPr="00D503C2" w:rsidRDefault="00D503C2" w:rsidP="00A673D0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6915E7C5" w14:textId="6C969250" w:rsidR="00D503C2" w:rsidRPr="00D503C2" w:rsidRDefault="00D503C2" w:rsidP="00CB2F83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팬덤</w:t>
      </w:r>
      <w:proofErr w:type="spellEnd"/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중심의 참여형 플랫폼 구축 가능</w:t>
      </w:r>
    </w:p>
    <w:p w14:paraId="086971E5" w14:textId="41775D39" w:rsidR="00D503C2" w:rsidRPr="00D503C2" w:rsidRDefault="00D503C2" w:rsidP="00CB2F83">
      <w:pPr>
        <w:widowControl/>
        <w:numPr>
          <w:ilvl w:val="3"/>
          <w:numId w:val="7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K-POP, 힙합, EDM, J-POP 등 강한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팬덤을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가진 음악 장르에서 큰 기회</w:t>
      </w:r>
      <w:r w:rsidR="009435C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5043254C" w14:textId="0DB0AFC1" w:rsidR="00D503C2" w:rsidRPr="00D503C2" w:rsidRDefault="00D503C2" w:rsidP="00CB2F83">
      <w:pPr>
        <w:widowControl/>
        <w:numPr>
          <w:ilvl w:val="3"/>
          <w:numId w:val="7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보컬리스트 조합을 만들어 NFT로 보유하고, 스트리밍 및 거래</w:t>
      </w:r>
      <w:r w:rsidR="00E26F31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6CE88D59" w14:textId="77777777" w:rsidR="00A1493C" w:rsidRPr="00D503C2" w:rsidRDefault="00A1493C" w:rsidP="00A1493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</w:pPr>
    </w:p>
    <w:p w14:paraId="62C143A0" w14:textId="0847ACDD" w:rsidR="00A1493C" w:rsidRPr="00B848A0" w:rsidRDefault="00A1493C" w:rsidP="00A1493C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Challenges &amp; Risks</w:t>
      </w:r>
    </w:p>
    <w:p w14:paraId="660A44CB" w14:textId="1FD7262A" w:rsidR="004B366F" w:rsidRPr="004B366F" w:rsidRDefault="004B366F" w:rsidP="00E422DB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저작권 및 라이선스 문제</w:t>
      </w:r>
    </w:p>
    <w:p w14:paraId="32FDFB3C" w14:textId="0D41C96A" w:rsidR="004B366F" w:rsidRPr="004B366F" w:rsidRDefault="004B366F" w:rsidP="00E422DB">
      <w:pPr>
        <w:widowControl/>
        <w:numPr>
          <w:ilvl w:val="3"/>
          <w:numId w:val="8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549BFE51" w14:textId="053F61BF" w:rsidR="004B366F" w:rsidRPr="004B366F" w:rsidRDefault="004B366F" w:rsidP="00E422DB">
      <w:pPr>
        <w:widowControl/>
        <w:numPr>
          <w:ilvl w:val="3"/>
          <w:numId w:val="8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="00054F8D"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="00054F8D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47512FFE" w14:textId="251BE3B6" w:rsidR="004B366F" w:rsidRPr="004B366F" w:rsidRDefault="004B366F" w:rsidP="00D321B2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NFT 시장의 변동성</w:t>
      </w:r>
      <w:r w:rsidR="00E07B1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10AAEE6E" w14:textId="550EF58A" w:rsidR="004B366F" w:rsidRPr="004B366F" w:rsidRDefault="004B366F" w:rsidP="00D321B2">
      <w:pPr>
        <w:widowControl/>
        <w:numPr>
          <w:ilvl w:val="3"/>
          <w:numId w:val="8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="004D5373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889AC8F" w14:textId="4F6EDE42" w:rsidR="004B366F" w:rsidRPr="004B366F" w:rsidRDefault="004B366F" w:rsidP="00D321B2">
      <w:pPr>
        <w:widowControl/>
        <w:numPr>
          <w:ilvl w:val="3"/>
          <w:numId w:val="8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="004C088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24AD9F13" w14:textId="5A1287F9" w:rsidR="004B366F" w:rsidRPr="004B366F" w:rsidRDefault="004B366F" w:rsidP="00BD0A83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UX 및 기술 난이도</w:t>
      </w:r>
    </w:p>
    <w:p w14:paraId="33BC6D6D" w14:textId="258E1E07" w:rsidR="004B366F" w:rsidRPr="004B366F" w:rsidRDefault="004B366F" w:rsidP="00BD0A83">
      <w:pPr>
        <w:widowControl/>
        <w:numPr>
          <w:ilvl w:val="3"/>
          <w:numId w:val="8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="007D7067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어려움</w:t>
      </w:r>
    </w:p>
    <w:p w14:paraId="5EBEBA0D" w14:textId="7E312957" w:rsidR="004B366F" w:rsidRPr="004B366F" w:rsidRDefault="004B366F" w:rsidP="00BD0A83">
      <w:pPr>
        <w:widowControl/>
        <w:numPr>
          <w:ilvl w:val="3"/>
          <w:numId w:val="8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lastRenderedPageBreak/>
        <w:t>수익 배분을 블록체인 기반으로 구현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52209EB4" w14:textId="77777777" w:rsidR="00E71F16" w:rsidRPr="004B366F" w:rsidRDefault="00E71F16" w:rsidP="00E71F1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</w:pPr>
    </w:p>
    <w:p w14:paraId="59FF09B7" w14:textId="4A6E3CCB" w:rsidR="008E408A" w:rsidRDefault="00E947CA" w:rsidP="00E71F16">
      <w:pPr>
        <w:pStyle w:val="a6"/>
        <w:numPr>
          <w:ilvl w:val="0"/>
          <w:numId w:val="3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종합의견</w:t>
      </w:r>
    </w:p>
    <w:p w14:paraId="5CD54F93" w14:textId="77777777" w:rsidR="00EE47A5" w:rsidRDefault="00C16C3B" w:rsidP="00FD295E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WEB 3.0 </w:t>
      </w:r>
      <w:r w:rsidR="0093689F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트렌드의 핵심 축이 될 가능성이 </w:t>
      </w:r>
      <w:r w:rsidR="008E6D07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크며 혁신적인 수익모델을 만 들 수 있는 것은 </w:t>
      </w:r>
      <w:r w:rsidR="00EE47A5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명확하다고 판단됨</w:t>
      </w:r>
    </w:p>
    <w:p w14:paraId="3EF59936" w14:textId="77777777" w:rsidR="00FD295E" w:rsidRPr="00BE2267" w:rsidRDefault="00FD295E" w:rsidP="00FD295E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</w:pPr>
    </w:p>
    <w:p w14:paraId="37032296" w14:textId="4F79379D" w:rsidR="00B929CC" w:rsidRPr="00B77D14" w:rsidRDefault="00B929CC" w:rsidP="00FD295E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하지만,</w:t>
      </w:r>
      <w:r w:rsidR="00834F0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 </w:t>
      </w:r>
      <w:r w:rsidR="00A86EA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이미</w:t>
      </w:r>
      <w:r w:rsidR="00A86EA9" w:rsidRPr="00B77D14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 xml:space="preserve"> Big 4 엔터테인먼트 회사가</w:t>
      </w:r>
      <w:r w:rsidR="00A86EA9" w:rsidRPr="00B77D14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 xml:space="preserve">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해당 생태계의 </w:t>
      </w:r>
      <w:r w:rsidR="001B6EDF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Key Stone으로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포지셔닝 되어 있음</w:t>
      </w:r>
    </w:p>
    <w:p w14:paraId="209AAC12" w14:textId="77777777" w:rsidR="00397497" w:rsidRPr="00682A59" w:rsidRDefault="00397497" w:rsidP="00397497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</w:pPr>
    </w:p>
    <w:p w14:paraId="55DC09AB" w14:textId="3F867253" w:rsidR="008F4A88" w:rsidRPr="00B77D14" w:rsidRDefault="008F4A88" w:rsidP="00FD295E">
      <w:pPr>
        <w:widowControl/>
        <w:numPr>
          <w:ilvl w:val="3"/>
          <w:numId w:val="9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 사업 기술과 경험,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Vocal Stem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분리 ,</w:t>
      </w:r>
      <w:proofErr w:type="gramEnd"/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</w:t>
      </w:r>
      <w:r w:rsidR="000A5E4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="005927CC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251231D" w14:textId="7CE44A89" w:rsidR="009C4B98" w:rsidRPr="00B77D14" w:rsidRDefault="00B5042D" w:rsidP="00A24D60">
      <w:pPr>
        <w:widowControl/>
        <w:numPr>
          <w:ilvl w:val="3"/>
          <w:numId w:val="92"/>
        </w:numPr>
        <w:wordWrap/>
        <w:autoSpaceDE/>
        <w:autoSpaceDN/>
        <w:spacing w:after="0"/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또한, IP 저작권, </w:t>
      </w:r>
      <w:r w:rsidR="005C497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아티스트와 </w:t>
      </w:r>
      <w:proofErr w:type="spellStart"/>
      <w:r w:rsidR="00E21FE9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팬덤</w:t>
      </w:r>
      <w:proofErr w:type="spellEnd"/>
      <w:r w:rsidR="00E21FE9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등에 대한 통제력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도 보유</w:t>
      </w:r>
    </w:p>
    <w:p w14:paraId="7763D6F9" w14:textId="77777777" w:rsidR="0090199F" w:rsidRPr="001321BE" w:rsidRDefault="0090199F" w:rsidP="0090199F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28E13136" w14:textId="669520AE" w:rsidR="002E5FC2" w:rsidRPr="0078296D" w:rsidRDefault="00E32C64" w:rsidP="0078296D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따라서, </w:t>
      </w:r>
      <w:r w:rsidR="008E408A" w:rsidRPr="008E408A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독립 </w:t>
      </w:r>
      <w:r w:rsidR="00C2186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창작자</w:t>
      </w:r>
      <w:r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(</w:t>
      </w:r>
      <w:proofErr w:type="gramStart"/>
      <w:r w:rsidR="00BA6CDA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작곡가.프로듀서</w:t>
      </w:r>
      <w:proofErr w:type="gramEnd"/>
      <w:r w:rsidR="00BA6CDA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,</w:t>
      </w:r>
      <w:proofErr w:type="spellStart"/>
      <w:r w:rsidR="008E408A" w:rsidRPr="008E408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인디</w:t>
      </w:r>
      <w:proofErr w:type="spellEnd"/>
      <w:r w:rsidR="008E408A" w:rsidRPr="008E408A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뮤지션</w:t>
      </w:r>
      <w:r w:rsidR="00C2186D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, 소형 레이블 등)</w:t>
      </w:r>
      <w:r w:rsidR="00D04E2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가 참여하는 </w:t>
      </w:r>
      <w:r w:rsidR="001262AE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자체 NFT 음악 생태계를 구축하는 것이 현실적</w:t>
      </w:r>
    </w:p>
    <w:p w14:paraId="2D033081" w14:textId="243A7B2D" w:rsidR="00B848A0" w:rsidRPr="00B848A0" w:rsidRDefault="00B848A0" w:rsidP="0000620E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40EB87A3" w14:textId="0EB6770F" w:rsidR="00B91F98" w:rsidRPr="00B77D14" w:rsidRDefault="00B848A0" w:rsidP="00397497">
      <w:pPr>
        <w:widowControl/>
        <w:numPr>
          <w:ilvl w:val="3"/>
          <w:numId w:val="9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67B30A15" w14:textId="09023C2A" w:rsidR="0000620E" w:rsidRPr="00B848A0" w:rsidRDefault="0000620E" w:rsidP="00397497">
      <w:pPr>
        <w:widowControl/>
        <w:numPr>
          <w:ilvl w:val="3"/>
          <w:numId w:val="9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AI를 활용한 자연스러운 보컬 </w:t>
      </w:r>
      <w:proofErr w:type="spellStart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기술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spellStart"/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프로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듀싱</w:t>
      </w:r>
      <w:proofErr w:type="spellEnd"/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취약점 해소</w:t>
      </w:r>
    </w:p>
    <w:sectPr w:rsidR="0000620E" w:rsidRPr="00B84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637AB" w14:textId="77777777" w:rsidR="00035D4A" w:rsidRDefault="00035D4A" w:rsidP="00035A24">
      <w:pPr>
        <w:spacing w:after="0"/>
      </w:pPr>
      <w:r>
        <w:separator/>
      </w:r>
    </w:p>
  </w:endnote>
  <w:endnote w:type="continuationSeparator" w:id="0">
    <w:p w14:paraId="4DE31667" w14:textId="77777777" w:rsidR="00035D4A" w:rsidRDefault="00035D4A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C972F" w14:textId="77777777" w:rsidR="00035D4A" w:rsidRDefault="00035D4A" w:rsidP="00035A24">
      <w:pPr>
        <w:spacing w:after="0"/>
      </w:pPr>
      <w:r>
        <w:separator/>
      </w:r>
    </w:p>
  </w:footnote>
  <w:footnote w:type="continuationSeparator" w:id="0">
    <w:p w14:paraId="61452687" w14:textId="77777777" w:rsidR="00035D4A" w:rsidRDefault="00035D4A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50D"/>
    <w:multiLevelType w:val="multilevel"/>
    <w:tmpl w:val="3A3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" w15:restartNumberingAfterBreak="0">
    <w:nsid w:val="08A71F43"/>
    <w:multiLevelType w:val="multilevel"/>
    <w:tmpl w:val="C650A738"/>
    <w:lvl w:ilvl="0">
      <w:start w:val="1"/>
      <w:numFmt w:val="bullet"/>
      <w:lvlText w:val=""/>
      <w:lvlJc w:val="left"/>
      <w:pPr>
        <w:tabs>
          <w:tab w:val="num" w:pos="1160"/>
        </w:tabs>
        <w:ind w:left="950" w:hanging="15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58BB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0A3302AA"/>
    <w:multiLevelType w:val="multilevel"/>
    <w:tmpl w:val="E72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" w15:restartNumberingAfterBreak="0">
    <w:nsid w:val="0F624439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" w15:restartNumberingAfterBreak="0">
    <w:nsid w:val="108F0038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11407CF3"/>
    <w:multiLevelType w:val="multilevel"/>
    <w:tmpl w:val="56CE80E8"/>
    <w:lvl w:ilvl="0">
      <w:start w:val="1"/>
      <w:numFmt w:val="decimalEnclosedCircle"/>
      <w:lvlText w:val="%1"/>
      <w:lvlJc w:val="left"/>
      <w:pPr>
        <w:ind w:left="1650" w:hanging="425"/>
      </w:pPr>
    </w:lvl>
    <w:lvl w:ilvl="1">
      <w:start w:val="1"/>
      <w:numFmt w:val="ganada"/>
      <w:lvlText w:val="%2)"/>
      <w:lvlJc w:val="left"/>
      <w:pPr>
        <w:ind w:left="2076" w:hanging="426"/>
      </w:pPr>
    </w:lvl>
    <w:lvl w:ilvl="2">
      <w:start w:val="1"/>
      <w:numFmt w:val="decimalEnclosedCircle"/>
      <w:lvlText w:val="%3"/>
      <w:lvlJc w:val="left"/>
      <w:pPr>
        <w:ind w:left="2501" w:hanging="425"/>
      </w:pPr>
    </w:lvl>
    <w:lvl w:ilvl="3">
      <w:start w:val="1"/>
      <w:numFmt w:val="none"/>
      <w:lvlText w:val=""/>
      <w:lvlJc w:val="left"/>
      <w:pPr>
        <w:ind w:left="2784" w:hanging="283"/>
      </w:pPr>
    </w:lvl>
    <w:lvl w:ilvl="4">
      <w:start w:val="1"/>
      <w:numFmt w:val="none"/>
      <w:lvlText w:val=""/>
      <w:lvlJc w:val="left"/>
      <w:pPr>
        <w:ind w:left="3209" w:hanging="425"/>
      </w:pPr>
    </w:lvl>
    <w:lvl w:ilvl="5">
      <w:start w:val="1"/>
      <w:numFmt w:val="none"/>
      <w:lvlText w:val=""/>
      <w:lvlJc w:val="left"/>
      <w:pPr>
        <w:ind w:left="3634" w:hanging="425"/>
      </w:pPr>
    </w:lvl>
    <w:lvl w:ilvl="6">
      <w:start w:val="1"/>
      <w:numFmt w:val="none"/>
      <w:lvlText w:val=""/>
      <w:lvlJc w:val="left"/>
      <w:pPr>
        <w:ind w:left="4060" w:hanging="426"/>
      </w:pPr>
    </w:lvl>
    <w:lvl w:ilvl="7">
      <w:start w:val="1"/>
      <w:numFmt w:val="none"/>
      <w:lvlText w:val=""/>
      <w:lvlJc w:val="left"/>
      <w:pPr>
        <w:ind w:left="4485" w:hanging="425"/>
      </w:pPr>
    </w:lvl>
    <w:lvl w:ilvl="8">
      <w:start w:val="1"/>
      <w:numFmt w:val="none"/>
      <w:lvlText w:val=""/>
      <w:lvlJc w:val="left"/>
      <w:pPr>
        <w:ind w:left="4910" w:hanging="425"/>
      </w:pPr>
    </w:lvl>
  </w:abstractNum>
  <w:abstractNum w:abstractNumId="11" w15:restartNumberingAfterBreak="0">
    <w:nsid w:val="146C1F4B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2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3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4" w15:restartNumberingAfterBreak="0">
    <w:nsid w:val="1EAD018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1F204AE6"/>
    <w:multiLevelType w:val="multilevel"/>
    <w:tmpl w:val="98AC8B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7" w15:restartNumberingAfterBreak="0">
    <w:nsid w:val="22DB7703"/>
    <w:multiLevelType w:val="multilevel"/>
    <w:tmpl w:val="EAE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17ACF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24B5749F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0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1" w15:restartNumberingAfterBreak="0">
    <w:nsid w:val="26E304B8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274D6893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278722EE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4" w15:restartNumberingAfterBreak="0">
    <w:nsid w:val="279C3C6F"/>
    <w:multiLevelType w:val="multilevel"/>
    <w:tmpl w:val="65D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43D35"/>
    <w:multiLevelType w:val="multilevel"/>
    <w:tmpl w:val="A04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B30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7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8" w15:restartNumberingAfterBreak="0">
    <w:nsid w:val="2ED674A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9" w15:restartNumberingAfterBreak="0">
    <w:nsid w:val="2FAA410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0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1" w15:restartNumberingAfterBreak="0">
    <w:nsid w:val="3180306E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3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388B5B1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5" w15:restartNumberingAfterBreak="0">
    <w:nsid w:val="394D0A90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6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7" w15:restartNumberingAfterBreak="0">
    <w:nsid w:val="3B225727"/>
    <w:multiLevelType w:val="multilevel"/>
    <w:tmpl w:val="5BCE76E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8" w15:restartNumberingAfterBreak="0">
    <w:nsid w:val="3D4C5183"/>
    <w:multiLevelType w:val="multilevel"/>
    <w:tmpl w:val="C54C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517785"/>
    <w:multiLevelType w:val="multilevel"/>
    <w:tmpl w:val="FAD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050DC"/>
    <w:multiLevelType w:val="multilevel"/>
    <w:tmpl w:val="A60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2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3" w15:restartNumberingAfterBreak="0">
    <w:nsid w:val="43C94447"/>
    <w:multiLevelType w:val="multilevel"/>
    <w:tmpl w:val="116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5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6" w15:restartNumberingAfterBreak="0">
    <w:nsid w:val="46FC76CF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7" w15:restartNumberingAfterBreak="0">
    <w:nsid w:val="479277D1"/>
    <w:multiLevelType w:val="multilevel"/>
    <w:tmpl w:val="DE4C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E6615C"/>
    <w:multiLevelType w:val="multilevel"/>
    <w:tmpl w:val="7F34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161D20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0" w15:restartNumberingAfterBreak="0">
    <w:nsid w:val="49F464DF"/>
    <w:multiLevelType w:val="multilevel"/>
    <w:tmpl w:val="0EB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CE0CAA"/>
    <w:multiLevelType w:val="multilevel"/>
    <w:tmpl w:val="F3A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85D6B"/>
    <w:multiLevelType w:val="multilevel"/>
    <w:tmpl w:val="C868D8A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3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4" w15:restartNumberingAfterBreak="0">
    <w:nsid w:val="505A4D7C"/>
    <w:multiLevelType w:val="multilevel"/>
    <w:tmpl w:val="904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D0F24"/>
    <w:multiLevelType w:val="multilevel"/>
    <w:tmpl w:val="1F3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7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8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9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0" w15:restartNumberingAfterBreak="0">
    <w:nsid w:val="57D252D9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1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2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3" w15:restartNumberingAfterBreak="0">
    <w:nsid w:val="5C6F66A4"/>
    <w:multiLevelType w:val="multilevel"/>
    <w:tmpl w:val="DC2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65" w15:restartNumberingAfterBreak="0">
    <w:nsid w:val="5D456916"/>
    <w:multiLevelType w:val="multilevel"/>
    <w:tmpl w:val="6D5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8D4EBB"/>
    <w:multiLevelType w:val="multilevel"/>
    <w:tmpl w:val="1EA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8" w15:restartNumberingAfterBreak="0">
    <w:nsid w:val="61F11EDC"/>
    <w:multiLevelType w:val="multilevel"/>
    <w:tmpl w:val="3E7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E005AD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0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1" w15:restartNumberingAfterBreak="0">
    <w:nsid w:val="645A12B1"/>
    <w:multiLevelType w:val="multilevel"/>
    <w:tmpl w:val="A26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0F4B65"/>
    <w:multiLevelType w:val="multilevel"/>
    <w:tmpl w:val="BDEEC56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3" w15:restartNumberingAfterBreak="0">
    <w:nsid w:val="6C30432D"/>
    <w:multiLevelType w:val="multilevel"/>
    <w:tmpl w:val="CC6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75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6" w15:restartNumberingAfterBreak="0">
    <w:nsid w:val="6E6A1E8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7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8" w15:restartNumberingAfterBreak="0">
    <w:nsid w:val="74095AC5"/>
    <w:multiLevelType w:val="multilevel"/>
    <w:tmpl w:val="F0A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F3633C"/>
    <w:multiLevelType w:val="hybridMultilevel"/>
    <w:tmpl w:val="A0429BD6"/>
    <w:lvl w:ilvl="0" w:tplc="C53AEF92">
      <w:start w:val="1"/>
      <w:numFmt w:val="bullet"/>
      <w:lvlText w:val="-"/>
      <w:lvlJc w:val="left"/>
      <w:pPr>
        <w:ind w:left="880" w:hanging="440"/>
      </w:pPr>
      <w:rPr>
        <w:rFonts w:ascii="굴림" w:eastAsia="굴림" w:hAnsi="굴림" w:hint="eastAsia"/>
        <w:b w:val="0"/>
        <w:bCs w:val="0"/>
        <w:i w:val="0"/>
        <w:iCs w:val="0"/>
        <w:w w:val="83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0" w15:restartNumberingAfterBreak="0">
    <w:nsid w:val="751D1B2D"/>
    <w:multiLevelType w:val="multilevel"/>
    <w:tmpl w:val="96B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C60B33"/>
    <w:multiLevelType w:val="multilevel"/>
    <w:tmpl w:val="1C4E5EA0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2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83" w15:restartNumberingAfterBreak="0">
    <w:nsid w:val="767C41EA"/>
    <w:multiLevelType w:val="multilevel"/>
    <w:tmpl w:val="C3C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185086"/>
    <w:multiLevelType w:val="multilevel"/>
    <w:tmpl w:val="C32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86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7" w15:restartNumberingAfterBreak="0">
    <w:nsid w:val="7B56716E"/>
    <w:multiLevelType w:val="multilevel"/>
    <w:tmpl w:val="DE88A160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8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9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0" w15:restartNumberingAfterBreak="0">
    <w:nsid w:val="7C977F22"/>
    <w:multiLevelType w:val="multilevel"/>
    <w:tmpl w:val="8902822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1" w15:restartNumberingAfterBreak="0">
    <w:nsid w:val="7CF75EE7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2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3" w15:restartNumberingAfterBreak="0">
    <w:nsid w:val="7F995C4B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1410925132">
    <w:abstractNumId w:val="42"/>
  </w:num>
  <w:num w:numId="2" w16cid:durableId="1088383034">
    <w:abstractNumId w:val="3"/>
  </w:num>
  <w:num w:numId="3" w16cid:durableId="1961064101">
    <w:abstractNumId w:val="85"/>
  </w:num>
  <w:num w:numId="4" w16cid:durableId="416288183">
    <w:abstractNumId w:val="15"/>
  </w:num>
  <w:num w:numId="5" w16cid:durableId="2076080345">
    <w:abstractNumId w:val="38"/>
  </w:num>
  <w:num w:numId="6" w16cid:durableId="1403677948">
    <w:abstractNumId w:val="79"/>
  </w:num>
  <w:num w:numId="7" w16cid:durableId="377168127">
    <w:abstractNumId w:val="16"/>
  </w:num>
  <w:num w:numId="8" w16cid:durableId="868562771">
    <w:abstractNumId w:val="18"/>
  </w:num>
  <w:num w:numId="9" w16cid:durableId="576789571">
    <w:abstractNumId w:val="72"/>
  </w:num>
  <w:num w:numId="10" w16cid:durableId="1156074598">
    <w:abstractNumId w:val="10"/>
  </w:num>
  <w:num w:numId="11" w16cid:durableId="1241407222">
    <w:abstractNumId w:val="52"/>
  </w:num>
  <w:num w:numId="12" w16cid:durableId="155265455">
    <w:abstractNumId w:val="49"/>
  </w:num>
  <w:num w:numId="13" w16cid:durableId="1692878036">
    <w:abstractNumId w:val="41"/>
  </w:num>
  <w:num w:numId="14" w16cid:durableId="1182007875">
    <w:abstractNumId w:val="81"/>
  </w:num>
  <w:num w:numId="15" w16cid:durableId="1175266392">
    <w:abstractNumId w:val="87"/>
  </w:num>
  <w:num w:numId="16" w16cid:durableId="33652070">
    <w:abstractNumId w:val="9"/>
  </w:num>
  <w:num w:numId="17" w16cid:durableId="195198321">
    <w:abstractNumId w:val="37"/>
  </w:num>
  <w:num w:numId="18" w16cid:durableId="975068839">
    <w:abstractNumId w:val="90"/>
  </w:num>
  <w:num w:numId="19" w16cid:durableId="1936135291">
    <w:abstractNumId w:val="82"/>
  </w:num>
  <w:num w:numId="20" w16cid:durableId="1269657156">
    <w:abstractNumId w:val="56"/>
  </w:num>
  <w:num w:numId="21" w16cid:durableId="951981189">
    <w:abstractNumId w:val="11"/>
  </w:num>
  <w:num w:numId="22" w16cid:durableId="726878446">
    <w:abstractNumId w:val="2"/>
  </w:num>
  <w:num w:numId="23" w16cid:durableId="11298941">
    <w:abstractNumId w:val="67"/>
  </w:num>
  <w:num w:numId="24" w16cid:durableId="1655141073">
    <w:abstractNumId w:val="45"/>
  </w:num>
  <w:num w:numId="25" w16cid:durableId="1135100509">
    <w:abstractNumId w:val="12"/>
  </w:num>
  <w:num w:numId="26" w16cid:durableId="1298801680">
    <w:abstractNumId w:val="44"/>
  </w:num>
  <w:num w:numId="27" w16cid:durableId="1587113561">
    <w:abstractNumId w:val="75"/>
  </w:num>
  <w:num w:numId="28" w16cid:durableId="1234121010">
    <w:abstractNumId w:val="20"/>
  </w:num>
  <w:num w:numId="29" w16cid:durableId="2086999234">
    <w:abstractNumId w:val="32"/>
  </w:num>
  <w:num w:numId="30" w16cid:durableId="1901212559">
    <w:abstractNumId w:val="53"/>
  </w:num>
  <w:num w:numId="31" w16cid:durableId="1190342182">
    <w:abstractNumId w:val="21"/>
  </w:num>
  <w:num w:numId="32" w16cid:durableId="2020620654">
    <w:abstractNumId w:val="8"/>
  </w:num>
  <w:num w:numId="33" w16cid:durableId="483670182">
    <w:abstractNumId w:val="31"/>
  </w:num>
  <w:num w:numId="34" w16cid:durableId="1535654567">
    <w:abstractNumId w:val="19"/>
  </w:num>
  <w:num w:numId="35" w16cid:durableId="1729571396">
    <w:abstractNumId w:val="89"/>
  </w:num>
  <w:num w:numId="36" w16cid:durableId="548537414">
    <w:abstractNumId w:val="60"/>
  </w:num>
  <w:num w:numId="37" w16cid:durableId="367529084">
    <w:abstractNumId w:val="13"/>
  </w:num>
  <w:num w:numId="38" w16cid:durableId="1093429303">
    <w:abstractNumId w:val="70"/>
  </w:num>
  <w:num w:numId="39" w16cid:durableId="1269892425">
    <w:abstractNumId w:val="74"/>
  </w:num>
  <w:num w:numId="40" w16cid:durableId="935278">
    <w:abstractNumId w:val="93"/>
  </w:num>
  <w:num w:numId="41" w16cid:durableId="1284657588">
    <w:abstractNumId w:val="33"/>
  </w:num>
  <w:num w:numId="42" w16cid:durableId="617027195">
    <w:abstractNumId w:val="26"/>
  </w:num>
  <w:num w:numId="43" w16cid:durableId="266935425">
    <w:abstractNumId w:val="27"/>
  </w:num>
  <w:num w:numId="44" w16cid:durableId="1314673842">
    <w:abstractNumId w:val="23"/>
  </w:num>
  <w:num w:numId="45" w16cid:durableId="830677679">
    <w:abstractNumId w:val="57"/>
  </w:num>
  <w:num w:numId="46" w16cid:durableId="391658569">
    <w:abstractNumId w:val="92"/>
  </w:num>
  <w:num w:numId="47" w16cid:durableId="923152336">
    <w:abstractNumId w:val="4"/>
  </w:num>
  <w:num w:numId="48" w16cid:durableId="952663588">
    <w:abstractNumId w:val="77"/>
  </w:num>
  <w:num w:numId="49" w16cid:durableId="1737244634">
    <w:abstractNumId w:val="24"/>
  </w:num>
  <w:num w:numId="50" w16cid:durableId="2112511921">
    <w:abstractNumId w:val="63"/>
  </w:num>
  <w:num w:numId="51" w16cid:durableId="1428696609">
    <w:abstractNumId w:val="40"/>
  </w:num>
  <w:num w:numId="52" w16cid:durableId="1720543925">
    <w:abstractNumId w:val="65"/>
  </w:num>
  <w:num w:numId="53" w16cid:durableId="1337538711">
    <w:abstractNumId w:val="66"/>
  </w:num>
  <w:num w:numId="54" w16cid:durableId="1613786337">
    <w:abstractNumId w:val="25"/>
  </w:num>
  <w:num w:numId="55" w16cid:durableId="567425033">
    <w:abstractNumId w:val="55"/>
  </w:num>
  <w:num w:numId="56" w16cid:durableId="990914267">
    <w:abstractNumId w:val="68"/>
  </w:num>
  <w:num w:numId="57" w16cid:durableId="930897104">
    <w:abstractNumId w:val="50"/>
  </w:num>
  <w:num w:numId="58" w16cid:durableId="1673527945">
    <w:abstractNumId w:val="73"/>
  </w:num>
  <w:num w:numId="59" w16cid:durableId="226376302">
    <w:abstractNumId w:val="80"/>
  </w:num>
  <w:num w:numId="60" w16cid:durableId="1230774583">
    <w:abstractNumId w:val="39"/>
  </w:num>
  <w:num w:numId="61" w16cid:durableId="269824522">
    <w:abstractNumId w:val="71"/>
  </w:num>
  <w:num w:numId="62" w16cid:durableId="1751122566">
    <w:abstractNumId w:val="78"/>
  </w:num>
  <w:num w:numId="63" w16cid:durableId="88620559">
    <w:abstractNumId w:val="34"/>
  </w:num>
  <w:num w:numId="64" w16cid:durableId="1706055708">
    <w:abstractNumId w:val="76"/>
  </w:num>
  <w:num w:numId="65" w16cid:durableId="1891308426">
    <w:abstractNumId w:val="29"/>
  </w:num>
  <w:num w:numId="66" w16cid:durableId="1430391885">
    <w:abstractNumId w:val="28"/>
  </w:num>
  <w:num w:numId="67" w16cid:durableId="1791819813">
    <w:abstractNumId w:val="5"/>
  </w:num>
  <w:num w:numId="68" w16cid:durableId="216011718">
    <w:abstractNumId w:val="43"/>
  </w:num>
  <w:num w:numId="69" w16cid:durableId="1286351386">
    <w:abstractNumId w:val="48"/>
  </w:num>
  <w:num w:numId="70" w16cid:durableId="1122194243">
    <w:abstractNumId w:val="54"/>
  </w:num>
  <w:num w:numId="71" w16cid:durableId="914166045">
    <w:abstractNumId w:val="7"/>
  </w:num>
  <w:num w:numId="72" w16cid:durableId="6568291">
    <w:abstractNumId w:val="6"/>
  </w:num>
  <w:num w:numId="73" w16cid:durableId="65033916">
    <w:abstractNumId w:val="62"/>
  </w:num>
  <w:num w:numId="74" w16cid:durableId="1716468712">
    <w:abstractNumId w:val="69"/>
  </w:num>
  <w:num w:numId="75" w16cid:durableId="1799059668">
    <w:abstractNumId w:val="30"/>
  </w:num>
  <w:num w:numId="76" w16cid:durableId="1382483063">
    <w:abstractNumId w:val="51"/>
  </w:num>
  <w:num w:numId="77" w16cid:durableId="292180224">
    <w:abstractNumId w:val="0"/>
  </w:num>
  <w:num w:numId="78" w16cid:durableId="1876459378">
    <w:abstractNumId w:val="17"/>
  </w:num>
  <w:num w:numId="79" w16cid:durableId="183328821">
    <w:abstractNumId w:val="84"/>
  </w:num>
  <w:num w:numId="80" w16cid:durableId="1389258176">
    <w:abstractNumId w:val="86"/>
  </w:num>
  <w:num w:numId="81" w16cid:durableId="1117798058">
    <w:abstractNumId w:val="1"/>
  </w:num>
  <w:num w:numId="82" w16cid:durableId="1972712008">
    <w:abstractNumId w:val="58"/>
  </w:num>
  <w:num w:numId="83" w16cid:durableId="1064569894">
    <w:abstractNumId w:val="88"/>
  </w:num>
  <w:num w:numId="84" w16cid:durableId="191725184">
    <w:abstractNumId w:val="14"/>
  </w:num>
  <w:num w:numId="85" w16cid:durableId="925263960">
    <w:abstractNumId w:val="83"/>
  </w:num>
  <w:num w:numId="86" w16cid:durableId="1066345444">
    <w:abstractNumId w:val="47"/>
  </w:num>
  <w:num w:numId="87" w16cid:durableId="616832405">
    <w:abstractNumId w:val="46"/>
  </w:num>
  <w:num w:numId="88" w16cid:durableId="307323948">
    <w:abstractNumId w:val="91"/>
  </w:num>
  <w:num w:numId="89" w16cid:durableId="620577562">
    <w:abstractNumId w:val="22"/>
  </w:num>
  <w:num w:numId="90" w16cid:durableId="1187599929">
    <w:abstractNumId w:val="64"/>
  </w:num>
  <w:num w:numId="91" w16cid:durableId="1591353971">
    <w:abstractNumId w:val="35"/>
  </w:num>
  <w:num w:numId="92" w16cid:durableId="838303106">
    <w:abstractNumId w:val="36"/>
  </w:num>
  <w:num w:numId="93" w16cid:durableId="188686786">
    <w:abstractNumId w:val="61"/>
  </w:num>
  <w:num w:numId="94" w16cid:durableId="1391883377">
    <w:abstractNumId w:val="5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5D4A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4F8D"/>
    <w:rsid w:val="00056B9F"/>
    <w:rsid w:val="00065344"/>
    <w:rsid w:val="00066DD9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7AA3"/>
    <w:rsid w:val="0020152A"/>
    <w:rsid w:val="00203E66"/>
    <w:rsid w:val="00205D36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4515"/>
    <w:rsid w:val="002A4E68"/>
    <w:rsid w:val="002A5454"/>
    <w:rsid w:val="002A672D"/>
    <w:rsid w:val="002B3826"/>
    <w:rsid w:val="002B4CE7"/>
    <w:rsid w:val="002C17CB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67A0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66DA"/>
    <w:rsid w:val="00516AB7"/>
    <w:rsid w:val="00517713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A0B54"/>
    <w:rsid w:val="006B0270"/>
    <w:rsid w:val="006B048A"/>
    <w:rsid w:val="006B228F"/>
    <w:rsid w:val="006B23A3"/>
    <w:rsid w:val="006B2E38"/>
    <w:rsid w:val="006B35DD"/>
    <w:rsid w:val="006B4175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CBA"/>
    <w:rsid w:val="009611AB"/>
    <w:rsid w:val="00961CB4"/>
    <w:rsid w:val="0096224C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689F"/>
    <w:rsid w:val="00A07325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7671"/>
    <w:rsid w:val="00C00051"/>
    <w:rsid w:val="00C042E7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7264"/>
    <w:rsid w:val="00E60A59"/>
    <w:rsid w:val="00E6204A"/>
    <w:rsid w:val="00E64FA8"/>
    <w:rsid w:val="00E65D97"/>
    <w:rsid w:val="00E71F16"/>
    <w:rsid w:val="00E76F4C"/>
    <w:rsid w:val="00E7782C"/>
    <w:rsid w:val="00E7786E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11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758</cp:revision>
  <cp:lastPrinted>2025-01-10T03:46:00Z</cp:lastPrinted>
  <dcterms:created xsi:type="dcterms:W3CDTF">2025-02-06T01:21:00Z</dcterms:created>
  <dcterms:modified xsi:type="dcterms:W3CDTF">2025-02-07T09:01:00Z</dcterms:modified>
</cp:coreProperties>
</file>