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F4B1" w14:textId="020D3B70" w:rsidR="00DE75A8" w:rsidRDefault="007E2ACE">
      <w:proofErr w:type="spellStart"/>
      <w:r>
        <w:t>L</w:t>
      </w:r>
      <w:r>
        <w:rPr>
          <w:rFonts w:hint="eastAsia"/>
        </w:rPr>
        <w:t>imite</w:t>
      </w:r>
      <w:proofErr w:type="spellEnd"/>
      <w:r>
        <w:t xml:space="preserve"> 0,-1;-1</w:t>
      </w:r>
      <w:r>
        <w:rPr>
          <w:rFonts w:hint="eastAsia"/>
        </w:rPr>
        <w:t>可以作为查询数目的最大值，</w:t>
      </w:r>
      <w:r w:rsidR="00892E26">
        <w:rPr>
          <w:rFonts w:hint="eastAsia"/>
        </w:rPr>
        <w:t>但是</w:t>
      </w:r>
      <w:proofErr w:type="gramStart"/>
      <w:r w:rsidR="00892E26">
        <w:rPr>
          <w:rFonts w:hint="eastAsia"/>
        </w:rPr>
        <w:t>现在键这个</w:t>
      </w:r>
      <w:proofErr w:type="gramEnd"/>
      <w:r w:rsidR="00892E26">
        <w:rPr>
          <w:rFonts w:hint="eastAsia"/>
        </w:rPr>
        <w:t>bug修复了。</w:t>
      </w:r>
    </w:p>
    <w:p w14:paraId="5A29B481" w14:textId="4FFFE491" w:rsidR="00D37A84" w:rsidRDefault="0081051D">
      <w:r>
        <w:t>1</w:t>
      </w:r>
      <w:r>
        <w:rPr>
          <w:rFonts w:hint="eastAsia"/>
        </w:rPr>
        <w:t>、</w:t>
      </w:r>
      <w:proofErr w:type="spellStart"/>
      <w:r w:rsidR="00D37A84">
        <w:t>M</w:t>
      </w:r>
      <w:r w:rsidR="00D37A84">
        <w:rPr>
          <w:rFonts w:hint="eastAsia"/>
        </w:rPr>
        <w:t>ybatis</w:t>
      </w:r>
      <w:proofErr w:type="spellEnd"/>
      <w:r w:rsidR="00D37A84">
        <w:rPr>
          <w:rFonts w:hint="eastAsia"/>
        </w:rPr>
        <w:t>分页参数最常使用的是map作为参数进行实现。</w:t>
      </w:r>
    </w:p>
    <w:p w14:paraId="54284D37" w14:textId="29271AC9" w:rsidR="00FC04BB" w:rsidRPr="0081051D" w:rsidRDefault="00FC04BB"/>
    <w:p w14:paraId="5C3B68C2" w14:textId="582D528B" w:rsidR="00FC04BB" w:rsidRDefault="00FC04BB">
      <w:r>
        <w:rPr>
          <w:noProof/>
        </w:rPr>
        <w:drawing>
          <wp:inline distT="0" distB="0" distL="0" distR="0" wp14:anchorId="63768B2F" wp14:editId="4F82E3E5">
            <wp:extent cx="5181600" cy="944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6BC">
        <w:rPr>
          <w:rFonts w:hint="eastAsia"/>
        </w:rPr>
        <w:t>、</w:t>
      </w:r>
    </w:p>
    <w:p w14:paraId="5DC47423" w14:textId="7219C846" w:rsidR="009A26BC" w:rsidRDefault="0081051D">
      <w:pPr>
        <w:rPr>
          <w:rFonts w:hint="eastAsia"/>
        </w:rPr>
      </w:pPr>
      <w:r>
        <w:rPr>
          <w:rFonts w:hint="eastAsia"/>
        </w:rPr>
        <w:t>2、</w:t>
      </w:r>
      <w:r w:rsidR="009A26BC">
        <w:rPr>
          <w:rFonts w:hint="eastAsia"/>
        </w:rPr>
        <w:t>使用</w:t>
      </w:r>
      <w:proofErr w:type="spellStart"/>
      <w:r w:rsidR="009A26BC">
        <w:rPr>
          <w:rFonts w:hint="eastAsia"/>
        </w:rPr>
        <w:t>ROWBounds</w:t>
      </w:r>
      <w:proofErr w:type="spellEnd"/>
    </w:p>
    <w:p w14:paraId="341EF3DF" w14:textId="62252315" w:rsidR="009A26BC" w:rsidRDefault="009A26BC">
      <w:r>
        <w:rPr>
          <w:noProof/>
        </w:rPr>
        <w:drawing>
          <wp:inline distT="0" distB="0" distL="0" distR="0" wp14:anchorId="2690D3CD" wp14:editId="3045ABA0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CDFF" w14:textId="69C7B348" w:rsidR="0081051D" w:rsidRDefault="0081051D">
      <w:r>
        <w:rPr>
          <w:rFonts w:hint="eastAsia"/>
        </w:rPr>
        <w:t>3、使用第三方插件实现分页查询，比如Page Helper</w:t>
      </w:r>
      <w:r w:rsidR="00E27054">
        <w:rPr>
          <w:rFonts w:hint="eastAsia"/>
        </w:rPr>
        <w:t>。</w:t>
      </w:r>
    </w:p>
    <w:p w14:paraId="2D35BE7A" w14:textId="01D928B0" w:rsidR="00FB154D" w:rsidRDefault="00FB154D"/>
    <w:p w14:paraId="02FA9DAA" w14:textId="637F3F4D" w:rsidR="00FB154D" w:rsidRDefault="00FB154D"/>
    <w:p w14:paraId="23AC54D2" w14:textId="77777777" w:rsidR="00FB154D" w:rsidRDefault="00FB154D">
      <w:pPr>
        <w:rPr>
          <w:rFonts w:hint="eastAsia"/>
        </w:rPr>
      </w:pPr>
    </w:p>
    <w:sectPr w:rsidR="00FB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5C"/>
    <w:rsid w:val="004F235C"/>
    <w:rsid w:val="007E2ACE"/>
    <w:rsid w:val="0081051D"/>
    <w:rsid w:val="00892E26"/>
    <w:rsid w:val="009A26BC"/>
    <w:rsid w:val="00D37A84"/>
    <w:rsid w:val="00DE75A8"/>
    <w:rsid w:val="00E27054"/>
    <w:rsid w:val="00FB154D"/>
    <w:rsid w:val="00FC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B5A"/>
  <w15:chartTrackingRefBased/>
  <w15:docId w15:val="{2B300A24-2010-4E66-931D-AE34007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9</cp:revision>
  <dcterms:created xsi:type="dcterms:W3CDTF">2021-07-11T02:27:00Z</dcterms:created>
  <dcterms:modified xsi:type="dcterms:W3CDTF">2021-07-11T02:46:00Z</dcterms:modified>
</cp:coreProperties>
</file>