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D10F" w14:textId="77777777" w:rsidR="00482FB1" w:rsidRDefault="723AEEDF">
      <w:r>
        <w:t xml:space="preserve">Meeting minutes </w:t>
      </w:r>
    </w:p>
    <w:p w14:paraId="2C078E63" w14:textId="35EAF229" w:rsidR="007C33C6" w:rsidRDefault="723AEEDF">
      <w:r>
        <w:t>4/12/23</w:t>
      </w:r>
    </w:p>
    <w:p w14:paraId="0FC03EC9" w14:textId="0DC01929" w:rsidR="000F1C9E" w:rsidRDefault="000F1C9E">
      <w:r>
        <w:t xml:space="preserve">Charaf Lachouri </w:t>
      </w:r>
    </w:p>
    <w:p w14:paraId="1D91DFA9" w14:textId="77777777" w:rsidR="000F1C9E" w:rsidRDefault="000F1C9E"/>
    <w:p w14:paraId="3E0D8BED" w14:textId="10554AEA" w:rsidR="723AEEDF" w:rsidRDefault="723AEEDF" w:rsidP="0864F864">
      <w:r>
        <w:t>Split into groups at 5:40</w:t>
      </w:r>
    </w:p>
    <w:p w14:paraId="4BC8E26D" w14:textId="1E668D3F" w:rsidR="723AEEDF" w:rsidRDefault="723AEEDF" w:rsidP="0864F864">
      <w:r>
        <w:t>Everyone</w:t>
      </w:r>
      <w:r w:rsidR="000F1C9E">
        <w:t xml:space="preserve"> is</w:t>
      </w:r>
      <w:r>
        <w:t xml:space="preserve"> present</w:t>
      </w:r>
    </w:p>
    <w:p w14:paraId="57FDBB69" w14:textId="5AA97F60" w:rsidR="723AEEDF" w:rsidRDefault="723AEEDF" w:rsidP="000F1C9E">
      <w:pPr>
        <w:pStyle w:val="ListParagraph"/>
        <w:numPr>
          <w:ilvl w:val="0"/>
          <w:numId w:val="1"/>
        </w:numPr>
      </w:pPr>
      <w:r>
        <w:t>Figured out how to API call form US Census data using Python for different population attributes for all cities (&gt;65k pp) in Texas</w:t>
      </w:r>
      <w:r w:rsidR="000F1C9E">
        <w:t>.</w:t>
      </w:r>
    </w:p>
    <w:p w14:paraId="0B1E08EB" w14:textId="33886CC1" w:rsidR="723AEEDF" w:rsidRDefault="723AEEDF" w:rsidP="000F1C9E">
      <w:pPr>
        <w:pStyle w:val="ListParagraph"/>
        <w:numPr>
          <w:ilvl w:val="0"/>
          <w:numId w:val="1"/>
        </w:numPr>
      </w:pPr>
      <w:r>
        <w:t>Uploaded script to Teams</w:t>
      </w:r>
      <w:r w:rsidR="000F1C9E">
        <w:t>.</w:t>
      </w:r>
    </w:p>
    <w:p w14:paraId="53F48DD1" w14:textId="0CDF7675" w:rsidR="723AEEDF" w:rsidRDefault="723AEEDF" w:rsidP="000F1C9E">
      <w:pPr>
        <w:pStyle w:val="ListParagraph"/>
        <w:numPr>
          <w:ilvl w:val="0"/>
          <w:numId w:val="1"/>
        </w:numPr>
      </w:pPr>
      <w:r>
        <w:t>Meeting closed at 7:32</w:t>
      </w:r>
      <w:r w:rsidR="000F1C9E">
        <w:t>.</w:t>
      </w:r>
    </w:p>
    <w:sectPr w:rsidR="723AE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4B9F3" w14:textId="77777777" w:rsidR="00B95290" w:rsidRDefault="00B95290" w:rsidP="000F1C9E">
      <w:pPr>
        <w:spacing w:after="0" w:line="240" w:lineRule="auto"/>
      </w:pPr>
      <w:r>
        <w:separator/>
      </w:r>
    </w:p>
  </w:endnote>
  <w:endnote w:type="continuationSeparator" w:id="0">
    <w:p w14:paraId="6CE40E82" w14:textId="77777777" w:rsidR="00B95290" w:rsidRDefault="00B95290" w:rsidP="000F1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3D2A7" w14:textId="77777777" w:rsidR="00B95290" w:rsidRDefault="00B95290" w:rsidP="000F1C9E">
      <w:pPr>
        <w:spacing w:after="0" w:line="240" w:lineRule="auto"/>
      </w:pPr>
      <w:r>
        <w:separator/>
      </w:r>
    </w:p>
  </w:footnote>
  <w:footnote w:type="continuationSeparator" w:id="0">
    <w:p w14:paraId="3613D014" w14:textId="77777777" w:rsidR="00B95290" w:rsidRDefault="00B95290" w:rsidP="000F1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705DE"/>
    <w:multiLevelType w:val="hybridMultilevel"/>
    <w:tmpl w:val="7C8E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39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05B112"/>
    <w:rsid w:val="000F1C9E"/>
    <w:rsid w:val="00482FB1"/>
    <w:rsid w:val="007C33C6"/>
    <w:rsid w:val="00B95290"/>
    <w:rsid w:val="00E77FE2"/>
    <w:rsid w:val="0864F864"/>
    <w:rsid w:val="19ACF841"/>
    <w:rsid w:val="6E05B112"/>
    <w:rsid w:val="723AE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B112"/>
  <w15:chartTrackingRefBased/>
  <w15:docId w15:val="{D12B5D31-8502-4051-A6E9-9914C77A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0E744527C3245B455950C9D236CB0" ma:contentTypeVersion="2" ma:contentTypeDescription="Create a new document." ma:contentTypeScope="" ma:versionID="f109bd8defe9809983fee46dafc043de">
  <xsd:schema xmlns:xsd="http://www.w3.org/2001/XMLSchema" xmlns:xs="http://www.w3.org/2001/XMLSchema" xmlns:p="http://schemas.microsoft.com/office/2006/metadata/properties" xmlns:ns2="8ff83302-9ba1-4241-8e57-704b216d7843" targetNamespace="http://schemas.microsoft.com/office/2006/metadata/properties" ma:root="true" ma:fieldsID="710349c54cc53108afdf251a50913abd" ns2:_="">
    <xsd:import namespace="8ff83302-9ba1-4241-8e57-704b216d7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83302-9ba1-4241-8e57-704b216d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49AB44-C2DB-4D6A-95C9-209833EB9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57ED81-4082-4DF2-8DE5-9010D98765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5FA4E3-AB56-4607-A12D-8A17005A2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83302-9ba1-4241-8e57-704b216d7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bad6f6f2-a951-4904-b531-92e1207fc7a5}" enabled="1" method="Standard" siteId="{b7be7686-6f97-4db7-9081-a23cf09a96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Waggoner, Tanner</dc:creator>
  <cp:keywords/>
  <dc:description/>
  <cp:lastModifiedBy>Charaf Lachouri</cp:lastModifiedBy>
  <cp:revision>3</cp:revision>
  <dcterms:created xsi:type="dcterms:W3CDTF">2023-04-13T00:31:00Z</dcterms:created>
  <dcterms:modified xsi:type="dcterms:W3CDTF">2023-04-15T23:24:00Z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0x0101004F20E744527C3245B455950C9D236CB0</vt:lpwstr>
  </property>
  <property fmtid="{D5CDD505-2E9C-101B-9397-08002B2CF9AE}" pid="3" name="MSIP_Label_bad6f6f2-a951-4904-b531-92e1207fc7a5_Enabled">
    <vt:lpwstr>true</vt:lpwstr>
  </property>
  <property fmtid="{D5CDD505-2E9C-101B-9397-08002B2CF9AE}" pid="4" name="MSIP_Label_bad6f6f2-a951-4904-b531-92e1207fc7a5_SetDate">
    <vt:lpwstr>2023-04-15T23:21:35Z</vt:lpwstr>
  </property>
  <property fmtid="{D5CDD505-2E9C-101B-9397-08002B2CF9AE}" pid="5" name="MSIP_Label_bad6f6f2-a951-4904-b531-92e1207fc7a5_Method">
    <vt:lpwstr>Standard</vt:lpwstr>
  </property>
  <property fmtid="{D5CDD505-2E9C-101B-9397-08002B2CF9AE}" pid="6" name="MSIP_Label_bad6f6f2-a951-4904-b531-92e1207fc7a5_Name">
    <vt:lpwstr>No Restrictions - Internal</vt:lpwstr>
  </property>
  <property fmtid="{D5CDD505-2E9C-101B-9397-08002B2CF9AE}" pid="7" name="MSIP_Label_bad6f6f2-a951-4904-b531-92e1207fc7a5_SiteId">
    <vt:lpwstr>b7be7686-6f97-4db7-9081-a23cf09a96b5</vt:lpwstr>
  </property>
  <property fmtid="{D5CDD505-2E9C-101B-9397-08002B2CF9AE}" pid="8" name="MSIP_Label_bad6f6f2-a951-4904-b531-92e1207fc7a5_ActionId">
    <vt:lpwstr>2ddbbda7-4221-434c-8ee7-5d42dcfb18fe</vt:lpwstr>
  </property>
  <property fmtid="{D5CDD505-2E9C-101B-9397-08002B2CF9AE}" pid="9" name="MSIP_Label_bad6f6f2-a951-4904-b531-92e1207fc7a5_ContentBits">
    <vt:lpwstr>0</vt:lpwstr>
  </property>
</Properties>
</file>