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</w:rPr>
      </w:pPr>
      <w:bookmarkStart w:colFirst="0" w:colLast="0" w:name="_qamaykeqg5ih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The startswith() and endswith() String Methods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ff"/>
          <w:rtl w:val="0"/>
        </w:rPr>
        <w:t xml:space="preserve">startswith() and endswith()</w:t>
      </w:r>
      <w:r w:rsidDel="00000000" w:rsidR="00000000" w:rsidRPr="00000000">
        <w:rPr>
          <w:rtl w:val="0"/>
        </w:rPr>
        <w:t xml:space="preserve"> methods return True if the string value they are called on begins or ends (respectively) with the string passed to the 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st='Hello World'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st.startswith('hello')</w:t>
        <w:tab/>
        <w:tab/>
        <w:t xml:space="preserve"># Lower case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st.startswith('Hello')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st.endswith('World')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lt7qvxbzpx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g2iwynovc2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</w:rPr>
      </w:pPr>
      <w:bookmarkStart w:colFirst="0" w:colLast="0" w:name="_y2niwdyww2mq" w:id="3"/>
      <w:bookmarkEnd w:id="3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The join() and split() String Methods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Concatenation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'hello' + 'world' +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'helloworldpython'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join() method is useful when  a list of strings that need to be joined together into a single string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join() method is called on a string, gets passed a list of strings, and returns a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':::'.join('prem','prakash','python')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File "&lt;pyshell#4&gt;", line 1, in &lt;module&gt;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':::'.join('prem','prakash','python')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TypeError: join() takes exactly one argument (3 given)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::: LIST of Strings into Single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&gt;&gt;&gt; ':::'.join</w:t>
      </w:r>
      <w:r w:rsidDel="00000000" w:rsidR="00000000" w:rsidRPr="00000000">
        <w:rPr>
          <w:b w:val="1"/>
          <w:rtl w:val="0"/>
        </w:rPr>
        <w:t xml:space="preserve">(['prem','prakash','python'])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'prem:::prakash:::python'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':'.join(['prem','prakash','karhtik'])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'Prem:prakash:karhtik'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'-&gt;'.join(['prem','prakash','karhtik'])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'prem-&gt;prakash-&gt;karhtik'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" p*3 ".join(['prem','prakash','python'])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'prem p*3 prakash p*3 python'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 '.join(['java', 'python', 'c#'])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'java python c#'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'pr'.join(['java', 'python', 'c#'])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'java</w:t>
      </w:r>
      <w:r w:rsidDel="00000000" w:rsidR="00000000" w:rsidRPr="00000000">
        <w:rPr>
          <w:b w:val="1"/>
          <w:rtl w:val="0"/>
        </w:rPr>
        <w:t xml:space="preserve">pr</w:t>
      </w:r>
      <w:r w:rsidDel="00000000" w:rsidR="00000000" w:rsidRPr="00000000">
        <w:rPr>
          <w:rtl w:val="0"/>
        </w:rPr>
        <w:t xml:space="preserve">pythonprc#'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Split called on a string value and returns a list of strings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Given string splits into list of strings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&gt;&gt;&gt; 'prem p*3 prakash p*3 python'.split()   </w:t>
      </w:r>
      <w:r w:rsidDel="00000000" w:rsidR="00000000" w:rsidRPr="00000000">
        <w:rPr>
          <w:b w:val="1"/>
          <w:rtl w:val="0"/>
        </w:rPr>
        <w:t xml:space="preserve"> #Default 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['prem', 'p*3', 'prakash', 'p*3', 'python']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'prem p*3 prakash p*3 python'.split('p')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['', 'rem ', '*3 ', 'rakash ', '*3 ', 'ython']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</w:rPr>
      </w:pPr>
      <w:bookmarkStart w:colFirst="0" w:colLast="0" w:name="_qwbgic9xde72" w:id="4"/>
      <w:bookmarkEnd w:id="4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Justifying Text with rjust(), ljust(), and center()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 means MOVE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rjust() and ljust() string methods return a padded version of the string they are called on, with </w:t>
      </w:r>
      <w:r w:rsidDel="00000000" w:rsidR="00000000" w:rsidRPr="00000000">
        <w:rPr>
          <w:b w:val="1"/>
          <w:color w:val="0000ff"/>
          <w:rtl w:val="0"/>
        </w:rPr>
        <w:t xml:space="preserve">spaces inserted</w:t>
      </w:r>
      <w:r w:rsidDel="00000000" w:rsidR="00000000" w:rsidRPr="00000000">
        <w:rPr>
          <w:rtl w:val="0"/>
        </w:rPr>
        <w:t xml:space="preserve"> to justify the text.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first argument to both methods is an</w:t>
      </w:r>
      <w:r w:rsidDel="00000000" w:rsidR="00000000" w:rsidRPr="00000000">
        <w:rPr>
          <w:b w:val="1"/>
          <w:rtl w:val="0"/>
        </w:rPr>
        <w:t xml:space="preserve"> integer</w:t>
      </w:r>
      <w:r w:rsidDel="00000000" w:rsidR="00000000" w:rsidRPr="00000000">
        <w:rPr>
          <w:rtl w:val="0"/>
        </w:rPr>
        <w:t xml:space="preserve"> length for the justified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'python progam'.ljust(40)</w:t>
        <w:tab/>
        <w:tab/>
        <w:tab/>
        <w:t xml:space="preserve"># Characters moves to Left side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'python progam                           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'python progam'.center(40)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             python progam              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'python progam'.rjust(40)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                           python progam'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&gt;&gt;&gt; 'language'</w:t>
      </w:r>
      <w:r w:rsidDel="00000000" w:rsidR="00000000" w:rsidRPr="00000000">
        <w:rPr>
          <w:color w:val="0000ff"/>
          <w:rtl w:val="0"/>
        </w:rPr>
        <w:t xml:space="preserve">.rjust(25,'*')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'*****************language'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'language'.ljust(25,'*')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'language*****************'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'Hello'.</w:t>
      </w:r>
      <w:r w:rsidDel="00000000" w:rsidR="00000000" w:rsidRPr="00000000">
        <w:rPr>
          <w:b w:val="1"/>
          <w:rtl w:val="0"/>
        </w:rPr>
        <w:t xml:space="preserve">center(20</w:t>
      </w:r>
      <w:r w:rsidDel="00000000" w:rsidR="00000000" w:rsidRPr="00000000">
        <w:rPr>
          <w:rtl w:val="0"/>
        </w:rPr>
        <w:t xml:space="preserve">)</w:t>
        <w:br w:type="textWrapping"/>
        <w:t xml:space="preserve">'       Hello       '</w:t>
        <w:br w:type="textWrapping"/>
        <w:t xml:space="preserve">&gt;&gt;&gt; 'Hello'.</w:t>
      </w:r>
      <w:r w:rsidDel="00000000" w:rsidR="00000000" w:rsidRPr="00000000">
        <w:rPr>
          <w:color w:val="0000ff"/>
          <w:rtl w:val="0"/>
        </w:rPr>
        <w:t xml:space="preserve">center(20, '=')</w:t>
      </w:r>
      <w:r w:rsidDel="00000000" w:rsidR="00000000" w:rsidRPr="00000000">
        <w:rPr>
          <w:rtl w:val="0"/>
        </w:rPr>
        <w:br w:type="textWrapping"/>
        <w:t xml:space="preserve">'=======Hello========'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</w:rPr>
      </w:pPr>
      <w:bookmarkStart w:colFirst="0" w:colLast="0" w:name="_r1gftwmxewz7" w:id="5"/>
      <w:bookmarkEnd w:id="5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Removing Whitespace with strip(), rstrip(), and lstrip()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color w:val="0000ff"/>
          <w:rtl w:val="0"/>
        </w:rPr>
        <w:t xml:space="preserve">strip off whitespace characters </w:t>
      </w:r>
      <w:r w:rsidDel="00000000" w:rsidR="00000000" w:rsidRPr="00000000">
        <w:rPr>
          <w:rtl w:val="0"/>
        </w:rPr>
        <w:t xml:space="preserve">(space, tab, and newline) from the left side, right side, or both sides of a string.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str='   Hello World   '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&gt;&gt;&gt; str.</w:t>
      </w:r>
      <w:r w:rsidDel="00000000" w:rsidR="00000000" w:rsidRPr="00000000">
        <w:rPr>
          <w:b w:val="1"/>
          <w:color w:val="0000ff"/>
          <w:rtl w:val="0"/>
        </w:rPr>
        <w:t xml:space="preserve">strip()</w:t>
        <w:tab/>
        <w:tab/>
        <w:tab/>
        <w:t xml:space="preserve"># Removes space left and right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'Hello World'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   Hello World   '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&gt;&gt;&gt; str.</w:t>
      </w:r>
      <w:r w:rsidDel="00000000" w:rsidR="00000000" w:rsidRPr="00000000">
        <w:rPr>
          <w:b w:val="1"/>
          <w:color w:val="0000ff"/>
          <w:rtl w:val="0"/>
        </w:rPr>
        <w:t xml:space="preserve">lstrip()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'Hello World   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&gt;&gt;&gt; str.</w:t>
      </w:r>
      <w:r w:rsidDel="00000000" w:rsidR="00000000" w:rsidRPr="00000000">
        <w:rPr>
          <w:b w:val="1"/>
          <w:color w:val="0000ff"/>
          <w:rtl w:val="0"/>
        </w:rPr>
        <w:t xml:space="preserve">rstrip()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   Hello World'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str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   Hello World   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0"/>
          <w:szCs w:val="40"/>
          <w:rtl w:val="0"/>
        </w:rPr>
        <w:t xml:space="preserve">Built-in String Methods in PYTHON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Python includes the following built-in methods to manipulate strings −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  <w:tab/>
        <w:t xml:space="preserve">capitalize()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Capitalizes first letter of string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  <w:tab/>
        <w:t xml:space="preserve">center(width, fillchar)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a space-padded string with the original string centered to a total of width columns.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  <w:tab/>
        <w:t xml:space="preserve">count(str, beg= 0,end=len(string))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Counts how many times str occurs in string or in a substring of string if starting index beg and ending index end are given.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  <w:tab/>
        <w:t xml:space="preserve">decode(encoding='UTF-8',errors='strict')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Decodes the string using the codec registered for encoding. encoding defaults to the default string encoding.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encode(encoding='UTF-8',errors='strict')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encoded string version of string; on error, default is to raise a ValueError unless errors is given with 'ignore' or 'replace'.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</w:t>
        <w:tab/>
        <w:t xml:space="preserve">endswith(suffix, beg=0, end=len(string))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Determines if string or a substring of string (if starting index beg and ending index end are given) ends with suffix; returns true if so and false otherwise.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</w:t>
        <w:tab/>
        <w:t xml:space="preserve">expandtabs(tabsize=8)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Expands tabs in string to multiple spaces; defaults to 8 spaces per tab if tabsize not provided.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find(str, beg=0 end=len(string))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Determine if str occurs in string or in a substring of string if starting index beg and ending index end are given returns index if found and -1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 = 'helloworld  hello world  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fs.find('world')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not existing returns ‘-1’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 = 'helloworld  hello world  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fs.find('lol')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</w:t>
        <w:tab/>
        <w:t xml:space="preserve">index(str, beg=0, end=len(string))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 as find(),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raises an exception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 not found.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 = 'helloworld  hello world  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fs.index('world')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fs.index('lol')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File "&lt;pyshell#65&gt;", line 1, in &lt;module&gt;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fs.index('lol')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ValueError: substring not found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</w:t>
        <w:tab/>
        <w:t xml:space="preserve">isalnum()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string has at least 1 character and all characters are alphanumeric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  <w:tab/>
        <w:t xml:space="preserve">isalpha()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string has at least 1 character and all characters are alphabetic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isdigit()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string contains only digits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 = '123'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&gt;&gt; fs.isdigit()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fs.isdecimal()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not(fs.isalpha())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  <w:tab/>
        <w:t xml:space="preserve"> islower()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string has at least 1 cased character and all cased characters are in lowercase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  <w:tab/>
        <w:t xml:space="preserve"> isnumeric()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a unicode string contains only numeric characters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  <w:tab/>
        <w:t xml:space="preserve">isspace()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string contains only whitespace characters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</w:t>
        <w:tab/>
        <w:t xml:space="preserve">istitle()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string is properly "titlecased"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  <w:tab/>
        <w:t xml:space="preserve">isupper()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string has at least one cased character and all cased characters are in uppercase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</w:t>
        <w:tab/>
        <w:t xml:space="preserve">join(seq)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Merges (concatenates) the string representations of elements in sequence seq into a string, with separator string.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</w:t>
        <w:tab/>
        <w:t xml:space="preserve">len(string)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the length of the string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</w:t>
        <w:tab/>
        <w:t xml:space="preserve">ljust(width[, fillchar])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a space-padded string with the original string left-justified to a total of width columns.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 xml:space="preserve">1lower()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Converts all uppercase letters in string to lowercase.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</w:t>
        <w:tab/>
        <w:t xml:space="preserve">lstrip()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Removes all leading whitespace in string.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</w:t>
        <w:tab/>
        <w:t xml:space="preserve">maketrans()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a translation table to be used in translate function.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string import maketrans   # Required to call maketrans function.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Fs = ‘helloworld’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intab = "aeiou"</w:t>
        <w:br w:type="textWrapping"/>
        <w:t xml:space="preserve">outtab = "12345"</w:t>
        <w:br w:type="textWrapping"/>
        <w:t xml:space="preserve">trantab = fs.maketrans(intab, outtab)</w:t>
        <w:br w:type="textWrapping"/>
        <w:br w:type="textWrapping"/>
        <w:t xml:space="preserve">str = "this is string example....wow!!!"</w:t>
        <w:br w:type="textWrapping"/>
        <w:t xml:space="preserve">print str.translate(trantab)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Result…..th3s 3s str3ng 2x1mpl2....w4w!!!</w:t>
        <w:tab/>
        <w:br w:type="textWrapping"/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</w:t>
        <w:tab/>
        <w:t xml:space="preserve">max(str)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the max alphabetical character from the string str.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  <w:tab/>
        <w:t xml:space="preserve">min(str)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the min alphabetical character from the string str.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max('hello world')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'w'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min('helloworld')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'd'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</w:t>
        <w:tab/>
        <w:t xml:space="preserve">replace(old, new [, max])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Replaces all occurrences of old in string with new or at most max occurrences if max given.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 = 'hello world hello world 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fs.replace('o', 'z')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'hellz wzrld hellz wzrld 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</w:t>
        <w:tab/>
        <w:t xml:space="preserve">rfind(str, beg=0,end=len(string))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 as find(), but search backwards in string.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 = 'hello world hello world 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fs.find('world')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fs.rfind('world')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  <w:tab/>
        <w:t xml:space="preserve">rindex( str, beg=0, end=len(string))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 as index(), but search backwards in string.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</w:t>
        <w:tab/>
        <w:t xml:space="preserve">rjust(width,[, fillchar])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a space-padded string with the original string right-justified to a total of width columns.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  <w:tab/>
        <w:t xml:space="preserve">rstrip()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Removes all trailing whitespace of string.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</w:t>
        <w:tab/>
        <w:t xml:space="preserve">split(str="", num=string.count(str))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Splits string according to delimiter str (space if not provided) and returns list of substrings; split into at most num substrings if given.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  <w:tab/>
        <w:t xml:space="preserve">splitlines( num=string.count('\n'))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Splits string at all (or num) NEWLINEs and returns a list of each line with NEWLINEs removed.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</w:t>
        <w:tab/>
        <w:t xml:space="preserve">startswith(str, beg=0,end=len(string))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Determines if string or a substring of string (if starting index beg and ending index end are given) starts with substring str; returns true if so and false otherwise.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  <w:tab/>
        <w:t xml:space="preserve">strip([chars])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both lstrip() and rstrip() on string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</w:t>
        <w:tab/>
        <w:t xml:space="preserve">swapcase()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Inverts case for all letters in string.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 = 'HellO WoRld'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fs.swapcase()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'hELLo wOrLD'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  <w:tab/>
        <w:t xml:space="preserve">title()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"titlecased" version of string, that is, all words begin with uppercase and the rest are lowercase.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</w:t>
        <w:tab/>
        <w:t xml:space="preserve">translate(table, deletechars="")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Translates string according to translation table str(256 chars), removing those in the del string.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</w:t>
        <w:tab/>
        <w:t xml:space="preserve">upper()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Converts lowercase letters in string to uppercase.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</w:t>
        <w:tab/>
        <w:t xml:space="preserve">zfill (width)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original string leftpadded with zeros to a total of width characters; intended for numbers, zfill() retains any sign given (less one zero).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</w:t>
        <w:tab/>
        <w:t xml:space="preserve">isdecimal()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true if a unicode string contains only decimal characters and false otherwise.a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dir(list)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(or)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help(list)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645600" cy="3746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645600" cy="4724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 loop with String and LIST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6645600" cy="3556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for a in fs: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 xml:space="preserve">print(a + ' Good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h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o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w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o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 Good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List :: Ls is collection of Strings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ls = ['hello', 'good morning', 'python lang']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for l in ls: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 xml:space="preserve">print(l)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good morning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python lang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for l in ls: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 xml:space="preserve">for ch in l: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ab/>
        <w:t xml:space="preserve">print(ch)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for l in ls: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 xml:space="preserve">print(l)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raju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rani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1234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jeevan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python Program to Remove Special Characters From a String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Remove Special Characters in a Given string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 = input('Enter any string  ')   #*prem12&amp;*(&amp;*^*&amp;*&amp;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newst = ''                     </w:t>
        <w:tab/>
        <w:t xml:space="preserve">       #prem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remsp = ''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spch = '~!@#$%^&amp;*()_+123'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 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spch):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newst = newst + ch    </w:t>
        <w:tab/>
        <w:t xml:space="preserve"># String Concatenation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remsp = remsp + 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 st = ',st)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 Removed Characters  = ', remsp)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 Without Spch = ', newst)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Program to Sort Words in Alphabetic Order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split() returning collection of string, place in LIST type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sort() is method in LIST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 Sort words in given string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st = input('Enter any String ')   # raju rani123 kiran siva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ls = st.split()                   # split() in string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                               # Returning list of strings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ls.sort()             # sort() in  list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print(ls)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 l in ls: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print(l)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Input string and print words in SORTING Order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 = input('Enter Any STring ') </w:t>
        <w:tab/>
        <w:t xml:space="preserve"># st is string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swords = st.split()        </w:t>
        <w:tab/>
        <w:tab/>
        <w:t xml:space="preserve"> # split() is method in string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Given string = ', st)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Split Words = ',swords)  #swords is LIST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swords.sort()              </w:t>
        <w:tab/>
        <w:tab/>
        <w:tab/>
        <w:t xml:space="preserve"> # sort() is method in List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Sorted Words = ', swords)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print('List of words in swords ')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w in swords:           </w:t>
        <w:tab/>
        <w:tab/>
        <w:t xml:space="preserve"> # w is is string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print(w)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Each character in string ')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ch in st:             </w:t>
        <w:tab/>
        <w:tab/>
        <w:t xml:space="preserve">  # ch is an character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print(ch)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0000ff"/>
          <w:sz w:val="36"/>
          <w:szCs w:val="36"/>
        </w:rPr>
      </w:pPr>
      <w:bookmarkStart w:colFirst="0" w:colLast="0" w:name="_e163j06llgu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M1 : Python :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M2 : Advance Python :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M3 : django : 30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M4: Projects in Python : 30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9.30  to 11 : python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11.30 to 1 : django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0000ff"/>
          <w:sz w:val="36"/>
          <w:szCs w:val="36"/>
        </w:rPr>
      </w:pPr>
      <w:bookmarkStart w:colFirst="0" w:colLast="0" w:name="_qo74r8o7yj6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image" Target="media/image9.png"/><Relationship Id="rId6" Type="http://schemas.openxmlformats.org/officeDocument/2006/relationships/hyperlink" Target="https://docs.python.org/3/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