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Installation, Data types,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Decision Types ( if, elif, else)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Loops (for, while)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Functions (parameters)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Collections (List, Dictionary)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  <w:drawing>
          <wp:inline distB="114300" distT="114300" distL="114300" distR="114300">
            <wp:extent cx="6645600" cy="3746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# Print 1 to n values, until user press '0'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n = int(input('Enter value for n '))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if( n == 0):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break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for i in range(1,n+1,2):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print(i)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  <w:drawing>
          <wp:inline distB="114300" distT="114300" distL="114300" distR="114300">
            <wp:extent cx="6645600" cy="3517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# Write a program to find factorial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# and accept until user press '0'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def fact(n):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p=1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for i in range(1,n+1):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    p = p*i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return 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n = int(input('Enter value for n '))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if( n == 0):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    break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    print(' Factorial of n = ', fact(n))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8"/>
          <w:szCs w:val="48"/>
          <w:rtl w:val="0"/>
        </w:rPr>
        <w:t xml:space="preserve">STRING, LISTS, TUPLES, DICTIONARIES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a = 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b = 4.5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 =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type(a)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&lt;class 'int'&gt;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type(b)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&lt;class 'float'&gt;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type(st)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&lt;class 'str'&gt;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53"/>
          <w:szCs w:val="53"/>
          <w:shd w:fill="fffeee" w:val="clear"/>
        </w:rPr>
      </w:pPr>
      <w:bookmarkStart w:colFirst="0" w:colLast="0" w:name="_vnexw263k87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53"/>
          <w:szCs w:val="53"/>
          <w:shd w:fill="fffeee" w:val="clear"/>
          <w:rtl w:val="0"/>
        </w:rPr>
        <w:t xml:space="preserve">The List Data Type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shd w:fill="fffeee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 is a value that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9"/>
          <w:szCs w:val="29"/>
          <w:shd w:fill="fffeee" w:val="clear"/>
          <w:rtl w:val="0"/>
        </w:rPr>
        <w:t xml:space="preserve">multiple values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in an ordered sequence.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 list value looks like this: ['cat', 'bat', 'rat', 'elephant', 123, ‘456’]. Just as string values are typed with quote characters to mark where the string begins and ends.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 list begins with an opening square bracket and ends with a closing square bracket, [ ]. Values inside the list are also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shd w:fill="fffeee" w:val="clear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. Items are separated with commas (that is, they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shd w:fill="fffeee" w:val="clear"/>
          <w:rtl w:val="0"/>
        </w:rPr>
        <w:t xml:space="preserve">comma-delimited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).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The value [] is an empty list that contains no values, as the empty string.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a4ag57yus7j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Negative Indexes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While indexes start at 0 and go up, you can also use negative integers for the index.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The integer value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 refers to the last index in a list, the value -2 refers to the second-to-last index in a list, and so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ls = ['java', 'python', 123, 'p123']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print(ls)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['java', 'python', 123, 'p123']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ls[0]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'java'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ls[1]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'Python'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ls[3]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'P123'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&gt;&gt;&gt; ls[-1]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'p123'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&gt;&gt;&gt; ls[-4]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'Java'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&gt;&gt;&gt; ls[6]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File "&lt;pyshell#9&gt;", line 1, in &lt;module&gt;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ls[6]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IndexError: list index out of range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9"/>
          <w:szCs w:val="29"/>
          <w:shd w:fill="fffeee" w:val="clear"/>
          <w:rtl w:val="0"/>
        </w:rPr>
        <w:t xml:space="preserve">Lists can also contain other list values. The values in these lists of lists can be accessed using multiple indexes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ls[0] = 'jeevan'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ls[2]=['ramu', 'siva', 'ravan']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['jeevan', 'python',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['ramu', 'siva', 'ravan'],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 'p123']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ls[2]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['ramu', 'siva', 'ravan']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&gt;&gt;&gt; ls[2][1]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'siva'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yj73z3q4y3d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v88jo38dbg6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['raju', ['python', 'java', 'php'], '123',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ls[-1]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'p@123*&amp;&amp;*'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ls[-4]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['python', 'java', 'php']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ls[-5]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'raju'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ls[0]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'raju'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sz w:val="34"/>
          <w:szCs w:val="34"/>
          <w:shd w:fill="fffeee" w:val="clear"/>
        </w:rPr>
      </w:pPr>
      <w:bookmarkStart w:colFirst="0" w:colLast="0" w:name="_ngq62bfuvzz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sz w:val="34"/>
          <w:szCs w:val="34"/>
          <w:shd w:fill="fffeee" w:val="clear"/>
        </w:rPr>
      </w:pPr>
      <w:bookmarkStart w:colFirst="0" w:colLast="0" w:name="_ulllbyvvmvr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bookmarkStart w:colFirst="0" w:colLast="0" w:name="_ka0vtteu6pc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  <w:rtl w:val="0"/>
        </w:rPr>
        <w:t xml:space="preserve">Getting Sublists with Slices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An index can get a single value from a list.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shd w:fill="fffeee" w:val="clear"/>
          <w:rtl w:val="0"/>
        </w:rPr>
        <w:t xml:space="preserve">slice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 can get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several values from a list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, in the form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new list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 slice is typed between square brackets, like an index, but it has two integers separated by a colon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a[2] is a list with an index (one integer).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a[1:4] is a list with a slice (two integers)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In a slice, the first integer is the index where the slice starts. The second integer is the index where the slice ends.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 slice goes up to,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but will not include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, the value at the second index.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A slice evaluates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9"/>
          <w:szCs w:val="29"/>
          <w:shd w:fill="fffeee" w:val="clear"/>
          <w:rtl w:val="0"/>
        </w:rPr>
        <w:t xml:space="preserve">new list value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['raju', ['python', 'java', 'php'], '123', 456, 'p@123*&amp;&amp;*']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&gt;&gt;&gt; ls1 = ls[1:4]     # 1,2,3, 4 not included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[['python', 'java', 'php'], '123', 456]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:4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]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# 0 to 4 means 0,1,2,3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['raju', ['python', 'java', 'php'], '123', 456]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]</w:t>
        <w:tab/>
        <w:tab/>
        <w:t xml:space="preserve"># 2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last element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['123',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ls= ['raju', ['python', 'java', 'php'], '123',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ls[1]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['python', 'java', 'php']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ls[1][1]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'Java'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ls[2][2]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'3'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&gt;&gt;&gt; ls[1][1][2]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'v'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Can leave out one or both of the indexes on either side of the colon in the slice.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Leaving out the first index is the same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using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, or the beginning of the list.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Leaving out the second index is the same as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length of the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, which will slice to the end of the list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  <w:rtl w:val="0"/>
        </w:rPr>
        <w:t xml:space="preserve">Getting a List’s Length with len()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hd w:fill="fffeee" w:val="clear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 function will return the number of values that are in a list value passed to it, just like count the number of characters in a string value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['raju', ['python', 'java', 'php'], '123',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len(ls)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bookmarkStart w:colFirst="0" w:colLast="0" w:name="_o93lwgywt4j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  <w:rtl w:val="0"/>
        </w:rPr>
        <w:t xml:space="preserve">Changing Values in a List with Indexes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Use an index of a list to change the value at that index.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a[1] = 'General Purpose Language'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['python', 'General Purpose Language', 'web', [10, 20, 30, 40], 'First*']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bookmarkStart w:colFirst="0" w:colLast="0" w:name="_1cqg6cb77t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bookmarkStart w:colFirst="0" w:colLast="0" w:name="_jj7hcqve8in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bookmarkStart w:colFirst="0" w:colLast="0" w:name="_224eteikf59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  <w:rtl w:val="0"/>
        </w:rPr>
        <w:t xml:space="preserve">List Concatenation and List Replication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 + operator can combine two lists to create a new list value in the same way 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4"/>
          <w:szCs w:val="24"/>
          <w:shd w:fill="fffeee" w:val="clear"/>
          <w:rtl w:val="0"/>
        </w:rPr>
        <w:t xml:space="preserve"> combines two strings into a new string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 * operator can also be used with a list and an integer value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to replicate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 list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[1,2,3]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 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 ['a', 'b','c']  # List Concatenation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[1, 2, 3, 'a', 'b', 'c']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['a','b','c']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3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# List Replica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['a', 'b', 'c', 'a', 'b', 'c', 'a', 'b', 'c']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a = [1,2,3]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a = a+['x','y','z']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a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[1, 2, 3, 'x', 'y', 'z']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lt = [1,2,3] + ['a','b','c']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[1, 2, 3, 'a', 'b', 'c']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lt[3]*5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'aaaaa'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</w:rPr>
      </w:pPr>
      <w:bookmarkStart w:colFirst="0" w:colLast="0" w:name="_6m2lweu5r8z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4"/>
          <w:szCs w:val="34"/>
          <w:shd w:fill="fffeee" w:val="clear"/>
          <w:rtl w:val="0"/>
        </w:rPr>
        <w:t xml:space="preserve">Removing Values from Lists with del Statements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  <w:shd w:fill="fffeee" w:val="clear"/>
        </w:rPr>
      </w:pPr>
      <w:bookmarkStart w:colFirst="0" w:colLast="0" w:name="_jzrdcio5sc5r" w:id="12"/>
      <w:bookmarkEnd w:id="12"/>
      <w:r w:rsidDel="00000000" w:rsidR="00000000" w:rsidRPr="00000000">
        <w:rPr>
          <w:b w:val="1"/>
          <w:color w:val="0000ff"/>
          <w:sz w:val="34"/>
          <w:szCs w:val="34"/>
          <w:shd w:fill="fffeee" w:val="clear"/>
          <w:rtl w:val="0"/>
        </w:rPr>
        <w:t xml:space="preserve">Removing Values from Lists with remove()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The </w:t>
      </w:r>
      <w:r w:rsidDel="00000000" w:rsidR="00000000" w:rsidRPr="00000000">
        <w:rPr>
          <w:color w:val="0000ff"/>
          <w:sz w:val="24"/>
          <w:szCs w:val="24"/>
          <w:shd w:fill="fffeee" w:val="clear"/>
          <w:rtl w:val="0"/>
        </w:rPr>
        <w:t xml:space="preserve">remove()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shd w:fill="fffeee" w:val="clear"/>
          <w:rtl w:val="0"/>
        </w:rPr>
        <w:t xml:space="preserve"> method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 is passed the value to be removed from the list it is called on.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If the value appears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ffeee" w:val="clear"/>
          <w:rtl w:val="0"/>
        </w:rPr>
        <w:t xml:space="preserve">multiple times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 in the list,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shd w:fill="fffeee" w:val="clear"/>
          <w:rtl w:val="0"/>
        </w:rPr>
        <w:t xml:space="preserve">only the first instance of the value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 will be removed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['python', 'java', 'php'], '123',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ls.remove('123')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['python', 'java', 'php'],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ls.remove(1)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 File "&lt;pyshell#4&gt;", line 1, in &lt;module&gt;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   ls.remove(1)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ValueError: list.remove(x): x not in list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 del statement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delete values at an 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in a list.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All of the values in the list after the deleted value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moved up one index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['python', 'java', 'php'],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 del ls[1]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del ls[1:2]</w:t>
        <w:tab/>
        <w:tab/>
        <w:t xml:space="preserve"># Deletes element 1 ,  2 is not included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 del lt[1:3]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[1, 'b', 'c']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 del lt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 File "&lt;pyshell#33&gt;", line 1, in &lt;module&gt;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   lt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NameError: name 'lt' is not defined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for i in range(4):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ab/>
        <w:t xml:space="preserve">print(i)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</w:t>
        <w:tab/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ab/>
        <w:t xml:space="preserve">print(i)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 = ['raju', ['python', 'java', 'php'],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&gt;&gt;&gt; for l in ls: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ab/>
        <w:t xml:space="preserve">print(l)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raju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['python', 'java', 'php']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456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p@123*&amp;&amp;*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hvf67lp37n4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  <w:drawing>
          <wp:inline distB="114300" distT="114300" distL="114300" distR="114300">
            <wp:extent cx="6645600" cy="3746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1is18zlcrkmk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# Program to print values 1 to n with increment of 2 until user press '0'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x3uovt1a1e1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1ay8tpfw9dj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while True: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dygar67bx9h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  n = int(input('Enter value for n '))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f00xxeqlgt5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  if(n == 0):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uv32lwgtlcd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    break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wn0mjm591u8k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  for i in range(1, n+1, 2):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5ukd2urkuc16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    print(i)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ufg4caweddoq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  <w:rtl w:val="0"/>
        </w:rPr>
        <w:t xml:space="preserve">The in and not in Operators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To determine whether a value is or isn’t in a list with the in and not in operators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'python'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 ['c', 'java','.net','php']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a = ['c', 'java','.net','php']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'java' in a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['raju',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 ['python', 'java', 'php'],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 456, 'p@123*&amp;&amp;*']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'python' in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'raju' in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'raju' not in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shd w:fill="fffeee" w:val="clear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</w:pPr>
      <w:bookmarkStart w:colFirst="0" w:colLast="0" w:name="_qyzaht9y8twc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1"/>
          <w:szCs w:val="41"/>
          <w:shd w:fill="fffeee" w:val="clear"/>
        </w:rPr>
        <w:drawing>
          <wp:inline distB="114300" distT="114300" distL="114300" distR="114300">
            <wp:extent cx="6645600" cy="3746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Write a Program input name until user press enter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and store onto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ls=[]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 = input('Enter Name please ...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if(name == '' or name == 'bye'):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 name not in ls):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ls.append(name)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</w:rPr>
      </w:pPr>
      <w:bookmarkStart w:colFirst="0" w:colLast="0" w:name="_3c1b68r1029s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</w:rPr>
      </w:pPr>
      <w:bookmarkStart w:colFirst="0" w:colLast="0" w:name="_yarr9ts2qb5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</w:rPr>
      </w:pPr>
      <w:bookmarkStart w:colFirst="0" w:colLast="0" w:name="_o6luzpx4xne6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Methods for LIST Type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shd w:fill="fffeee" w:val="clear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 is the same thing as a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, except it is “called on” a value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Each data type has its own set of methods.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 list data type, for example, has several useful methods for finding, adding, removing, and otherwise manipulating values in a list.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</w:rPr>
      </w:pPr>
      <w:bookmarkStart w:colFirst="0" w:colLast="0" w:name="_vv8bqnotx547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Finding a Value in a List with the index() Method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List values have an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index()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that can be passed a value, and if that value exists in the list,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index of the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is returned.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If the value isn’t in the list, then Python produces a ValueError error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When there are duplicates of the value in the list, the index of its first appearance is returned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['python', 'java', 'php'], 456, 'p@123*&amp;&amp;*']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ls.index('raju')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ls.index('python')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 File "&lt;pyshell#21&gt;", line 1, in &lt;module&gt;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   ls.index('python')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ValueError: 'python' is not in list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ls.index(456)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</w:rPr>
      </w:pPr>
      <w:bookmarkStart w:colFirst="0" w:colLast="0" w:name="_pfdpnyofa4hh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Adding Values to Lists with the append() and insert() Methods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To add new values to a list, use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append() and 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methods.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append()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method call adds the argument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end of the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 insert()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method can insert a value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 at any index in the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. The first argument to insert() is the index for the new value, and the second argument is the new value to be inserted.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['python', 'java', 'php'], 456, 'p@123*&amp;&amp;*', 'c++']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name = input('Enter name 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Enter name kiran kumar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ls.append(name)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['raju', ['python', 'java', 'php'], 456, 'p@123*&amp;&amp;*', 'c++',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 'kiran kumar']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['raju', ['python', 'java', 'php'], 456, 'p@123*&amp;&amp;*', 'c++', 'kiran kumar']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ls.insert(1,'django')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['raju', 'django', ['python', 'java', 'php'], 456, 'p@123*&amp;&amp;*', 'c++', 'kiran kumar']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eee" w:val="clear"/>
          <w:rtl w:val="0"/>
        </w:rPr>
        <w:t xml:space="preserve">return value of append() and 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is None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Definitely wouldn’t want to store this as the new variable value, Rather,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the list is modified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shd w:fill="fffeee" w:val="clear"/>
          <w:rtl w:val="0"/>
        </w:rPr>
        <w:t xml:space="preserve">in place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The append() and insert() methods are list methods and can be called only on list values, 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ffeee" w:val="clear"/>
          <w:rtl w:val="0"/>
        </w:rPr>
        <w:t xml:space="preserve">ot on other values such as strings or integers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remove(), del, index, append(), insert()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  <w:shd w:fill="fffeee" w:val="clear"/>
        </w:rPr>
      </w:pPr>
      <w:bookmarkStart w:colFirst="0" w:colLast="0" w:name="_bu9990nwugi7" w:id="29"/>
      <w:bookmarkEnd w:id="29"/>
      <w:r w:rsidDel="00000000" w:rsidR="00000000" w:rsidRPr="00000000">
        <w:rPr>
          <w:b w:val="1"/>
          <w:color w:val="0000ff"/>
          <w:sz w:val="34"/>
          <w:szCs w:val="34"/>
          <w:shd w:fill="fffeee" w:val="clear"/>
          <w:rtl w:val="0"/>
        </w:rPr>
        <w:t xml:space="preserve">Sorting the Values in a List with the sort() 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Lists of number </w:t>
      </w: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values or lists of strings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can be sorted with the </w:t>
      </w:r>
      <w:r w:rsidDel="00000000" w:rsidR="00000000" w:rsidRPr="00000000">
        <w:rPr>
          <w:b w:val="1"/>
          <w:shd w:fill="fffeee" w:val="clear"/>
          <w:rtl w:val="0"/>
        </w:rPr>
        <w:t xml:space="preserve">sort()</w:t>
      </w: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pass </w:t>
      </w: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True for the reverse keyword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argument to have sort() sort the values in reverse order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Cannot sort lists that have </w:t>
      </w: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both number values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9"/>
          <w:szCs w:val="29"/>
          <w:shd w:fill="fffeee" w:val="clear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 string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values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Don’t try to capture the return value of sort()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['raju', 'django',</w:t>
      </w: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 456,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'p@123*&amp;&amp;*', 'c++', 'kiran kumar']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ls.sort()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File "&lt;pyshell#38&gt;", line 1, in &lt;module&gt;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ls.sort()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Georgia" w:cs="Georgia" w:eastAsia="Georgia" w:hAnsi="Georgia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TypeError: </w:t>
      </w: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unorderable types: int() &lt; str()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ls[2] = '456'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['raju', 'django', '456', 'p@123*&amp;&amp;*', 'c++', 'kiran kumar']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456 + 456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912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'456' + '456'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'456456'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['raju', 'django', '456', 'p@123*&amp;&amp;*', 'c++', 'kiran kumar']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ls.sort()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['456', 'c++', 'django', 'kiran kumar', 'p@123*&amp;&amp;*', 'raju']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Program :: Accept Names Until User press Enter Key or bye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# Write a Program input name until user press enter key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# and store onto list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ls=[]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name = input('Enter Name please ... ')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if(name == '' or name == 'bye'):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break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if( name not in ls):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ls.append(name)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print(ls)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6"/>
          <w:szCs w:val="46"/>
          <w:shd w:fill="fffeee" w:val="clear"/>
        </w:rPr>
      </w:pPr>
      <w:bookmarkStart w:colFirst="0" w:colLast="0" w:name="_2hx9542yossl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6"/>
          <w:szCs w:val="46"/>
          <w:shd w:fill="fffeee" w:val="clear"/>
          <w:rtl w:val="0"/>
        </w:rPr>
        <w:t xml:space="preserve">List-like Types: Strings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Strings and lists </w:t>
      </w:r>
      <w:r w:rsidDel="00000000" w:rsidR="00000000" w:rsidRPr="00000000">
        <w:rPr>
          <w:b w:val="1"/>
          <w:rtl w:val="0"/>
        </w:rPr>
        <w:t xml:space="preserve">are  similar,</w:t>
      </w:r>
      <w:r w:rsidDel="00000000" w:rsidR="00000000" w:rsidRPr="00000000">
        <w:rPr>
          <w:rtl w:val="0"/>
        </w:rPr>
        <w:t xml:space="preserve"> string to be a “list” of single text characters.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 can do with lists can also be done with strings: </w:t>
      </w:r>
      <w:r w:rsidDel="00000000" w:rsidR="00000000" w:rsidRPr="00000000">
        <w:rPr>
          <w:b w:val="1"/>
          <w:rtl w:val="0"/>
        </w:rPr>
        <w:t xml:space="preserve">indexing; slicing;</w:t>
      </w:r>
      <w:r w:rsidDel="00000000" w:rsidR="00000000" w:rsidRPr="00000000">
        <w:rPr>
          <w:rtl w:val="0"/>
        </w:rPr>
        <w:t xml:space="preserve"> and using them with for loops, with len(), and with the in and not in operators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can be appended, delete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517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String methods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 = 'python program 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st = ',st)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print('st[0] = ', st[0])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print('st[2:5] = ', st[2:5])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print('g' in 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length of st = ', len(st))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ch in 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print(ch)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</w:rPr>
      </w:pPr>
      <w:bookmarkStart w:colFirst="0" w:colLast="0" w:name="_pxq0mmkwv4x1" w:id="31"/>
      <w:bookmarkEnd w:id="31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The Tuple Data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color w:val="0000ff"/>
          <w:rtl w:val="0"/>
        </w:rPr>
        <w:t xml:space="preserve">tuple</w:t>
      </w:r>
      <w:r w:rsidDel="00000000" w:rsidR="00000000" w:rsidRPr="00000000">
        <w:rPr>
          <w:color w:val="0000ff"/>
          <w:rtl w:val="0"/>
        </w:rPr>
        <w:t xml:space="preserve"> data type</w:t>
      </w:r>
      <w:r w:rsidDel="00000000" w:rsidR="00000000" w:rsidRPr="00000000">
        <w:rPr>
          <w:rtl w:val="0"/>
        </w:rPr>
        <w:t xml:space="preserve"> is almost identical to the list data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tuples are typed with </w:t>
      </w:r>
      <w:r w:rsidDel="00000000" w:rsidR="00000000" w:rsidRPr="00000000">
        <w:rPr>
          <w:b w:val="1"/>
          <w:color w:val="0000ff"/>
          <w:rtl w:val="0"/>
        </w:rPr>
        <w:t xml:space="preserve">parentheses</w:t>
      </w:r>
      <w:r w:rsidDel="00000000" w:rsidR="00000000" w:rsidRPr="00000000">
        <w:rPr>
          <w:rtl w:val="0"/>
        </w:rPr>
        <w:t xml:space="preserve"> and tuples are immutable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Tuples</w:t>
      </w:r>
      <w:r w:rsidDel="00000000" w:rsidR="00000000" w:rsidRPr="00000000">
        <w:rPr>
          <w:color w:val="0000ff"/>
          <w:rtl w:val="0"/>
        </w:rPr>
        <w:t xml:space="preserve"> cannot modified, appended, or removed.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Don’t intend for that </w:t>
      </w:r>
      <w:r w:rsidDel="00000000" w:rsidR="00000000" w:rsidRPr="00000000">
        <w:rPr>
          <w:b w:val="1"/>
          <w:color w:val="0000ff"/>
          <w:rtl w:val="0"/>
        </w:rPr>
        <w:t xml:space="preserve">sequence of values to change, </w:t>
      </w:r>
      <w:r w:rsidDel="00000000" w:rsidR="00000000" w:rsidRPr="00000000">
        <w:rPr>
          <w:b w:val="1"/>
          <w:rtl w:val="0"/>
        </w:rPr>
        <w:t xml:space="preserve">contents don’t change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code using tuples </w:t>
      </w:r>
      <w:r w:rsidDel="00000000" w:rsidR="00000000" w:rsidRPr="00000000">
        <w:rPr>
          <w:b w:val="1"/>
          <w:color w:val="0000ff"/>
          <w:rtl w:val="0"/>
        </w:rPr>
        <w:t xml:space="preserve">slightly faster </w:t>
      </w:r>
      <w:r w:rsidDel="00000000" w:rsidR="00000000" w:rsidRPr="00000000">
        <w:rPr>
          <w:rtl w:val="0"/>
        </w:rPr>
        <w:t xml:space="preserve">than code using lists.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 = 'python program'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ls = ['ramu', 'siva','sita']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&gt;&gt;&gt; tp =</w:t>
      </w:r>
      <w:r w:rsidDel="00000000" w:rsidR="00000000" w:rsidRPr="00000000">
        <w:rPr>
          <w:b w:val="1"/>
          <w:rtl w:val="0"/>
        </w:rPr>
        <w:t xml:space="preserve">('ramu', 'siva','sita')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print(st,ls,tp)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program ['ramu', 'siva', 'sita'] ('ramu', 'siva', 'sita')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 = 'python program'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ls = ['ramu', 'siva','sita']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tp =('ramu', 'siva','sita')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print(st,ls,tp)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program ['ramu', 'siva', 'sita'] ('ramu', 'siva', 'sita')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ls[2] = 'ravan'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['ramu', 'siva', 'ravan']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tp[2] = 'hello'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File "&lt;pyshell#6&gt;", line 1, in &lt;module&gt;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tp[2] = 'hello'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TypeError: 'tuple' object does not support item assignment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st[2] = 'k'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File "&lt;pyshell#7&gt;", line 1, in &lt;module&gt;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st[2] = 'k'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TypeError: 'str' object does not support item assignment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 and Tuples are IMMUTABLE Object, can’t Modify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are MUTABLE object, can insert, delete (can modify structure)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48"/>
          <w:szCs w:val="48"/>
          <w:shd w:fill="fffeee" w:val="clear"/>
        </w:rPr>
      </w:pPr>
      <w:bookmarkStart w:colFirst="0" w:colLast="0" w:name="_qg5e7nwpfyle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8"/>
          <w:szCs w:val="48"/>
          <w:shd w:fill="fffeee" w:val="clear"/>
          <w:rtl w:val="0"/>
        </w:rPr>
        <w:t xml:space="preserve">The Dictionary Data Type in Python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Like a list, a dictionary is a collection of many values.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Unlike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indexes for 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, indexes for dictionaries can use many different data types, not just integers.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Indexes for dictionaries are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shd w:fill="fffeee" w:val="clear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shd w:fill="fffeee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eee" w:val="clear"/>
          <w:rtl w:val="0"/>
        </w:rPr>
        <w:t xml:space="preserve"> and a key with its associated value is called 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key-value pair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a dictionary is typed with braces, {}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Dictionaries can still use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shd w:fill="fffeee" w:val="clear"/>
          <w:rtl w:val="0"/>
        </w:rPr>
        <w:t xml:space="preserve">integer values as keys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, just like lists use integers for indexes, but they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shd w:fill="fffeee" w:val="clear"/>
          <w:rtl w:val="0"/>
        </w:rPr>
        <w:t xml:space="preserve">do not have to start at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shd w:fill="fffeee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ffeee" w:val="clear"/>
          <w:rtl w:val="0"/>
        </w:rPr>
        <w:t xml:space="preserve"> and can be any number.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  <w:shd w:fill="fffeee" w:val="clear"/>
        </w:rPr>
      </w:pPr>
      <w:bookmarkStart w:colFirst="0" w:colLast="0" w:name="_1wy0au33xo1q" w:id="33"/>
      <w:bookmarkEnd w:id="33"/>
      <w:r w:rsidDel="00000000" w:rsidR="00000000" w:rsidRPr="00000000">
        <w:rPr>
          <w:b w:val="1"/>
          <w:color w:val="0000ff"/>
          <w:sz w:val="34"/>
          <w:szCs w:val="34"/>
          <w:shd w:fill="fffeee" w:val="clear"/>
          <w:rtl w:val="0"/>
        </w:rPr>
        <w:t xml:space="preserve">Dictionaries vs. 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Dictionaries items are unordered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Order the</w:t>
      </w:r>
      <w:r w:rsidDel="00000000" w:rsidR="00000000" w:rsidRPr="00000000">
        <w:rPr>
          <w:rFonts w:ascii="Georgia" w:cs="Georgia" w:eastAsia="Georgia" w:hAnsi="Georgia"/>
          <w:b w:val="1"/>
          <w:sz w:val="29"/>
          <w:szCs w:val="29"/>
          <w:shd w:fill="fffeee" w:val="clear"/>
          <w:rtl w:val="0"/>
        </w:rPr>
        <w:t xml:space="preserve"> key-value pairs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are typed in a dictionary does not matter.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Dictionaries are not ordered, they </w:t>
      </w: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can’t be sliced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like lists.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  <w:shd w:fill="fffeee" w:val="clear"/>
        </w:rPr>
      </w:pPr>
      <w:bookmarkStart w:colFirst="0" w:colLast="0" w:name="_bm9u4m1yb76v" w:id="34"/>
      <w:bookmarkEnd w:id="34"/>
      <w:r w:rsidDel="00000000" w:rsidR="00000000" w:rsidRPr="00000000">
        <w:rPr>
          <w:b w:val="1"/>
          <w:color w:val="0000ff"/>
          <w:sz w:val="34"/>
          <w:szCs w:val="34"/>
          <w:shd w:fill="fffeee" w:val="clear"/>
          <w:rtl w:val="0"/>
        </w:rPr>
        <w:t xml:space="preserve">The keys(), values(), and items() Methods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22"/>
          <w:szCs w:val="22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Three dictionary methods that will return list-like values of the dictionary’s keys, values, or both keys and values: </w:t>
      </w:r>
      <w:r w:rsidDel="00000000" w:rsidR="00000000" w:rsidRPr="00000000">
        <w:rPr>
          <w:color w:val="0000ff"/>
          <w:shd w:fill="fffeee" w:val="clear"/>
          <w:rtl w:val="0"/>
        </w:rPr>
        <w:t xml:space="preserve">keys()</w:t>
      </w: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, </w:t>
      </w:r>
      <w:r w:rsidDel="00000000" w:rsidR="00000000" w:rsidRPr="00000000">
        <w:rPr>
          <w:color w:val="0000ff"/>
          <w:shd w:fill="fffeee" w:val="clear"/>
          <w:rtl w:val="0"/>
        </w:rPr>
        <w:t xml:space="preserve">values()</w:t>
      </w: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, and </w:t>
      </w:r>
      <w:r w:rsidDel="00000000" w:rsidR="00000000" w:rsidRPr="00000000">
        <w:rPr>
          <w:color w:val="0000ff"/>
          <w:shd w:fill="fffeee" w:val="clear"/>
          <w:rtl w:val="0"/>
        </w:rPr>
        <w:t xml:space="preserve">items()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The values returned by these methods are not true lists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They cannot be modified and </w:t>
      </w: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do not have an append()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method.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can also use the</w:t>
      </w: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 multiple assignment trick</w:t>
      </w: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in a for loop to assign the key and value to separate variables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dic ={123:'raju', 78:'python', 'abc':123, 'a':['ravi','ramu']}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dic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{'a': ['ravi', 'ramu'], 123: 'raju', 'abc': 123, 78: 'python'}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for k in dic.keys():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ab/>
        <w:t xml:space="preserve">print(k)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123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abc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78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dic= {123 : 'python', 'l2':'java', 'l3':456}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dic.keys()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dict_keys(['l2', 123, 'l3'])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dic.values()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dict_values(['java', 'python', 456])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dic = {'l1': 'python', 'l2':'java', 'l3':'c lang'}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print(dic)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print(' ONly Keys are..')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for k in dic.keys():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print(k)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print(' Items are..')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for i in dic.items():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print(i)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print(' Values  are..')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for v in dic.values():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print(v)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0000ff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9"/>
          <w:szCs w:val="29"/>
          <w:shd w:fill="fffeee" w:val="clear"/>
          <w:rtl w:val="0"/>
        </w:rPr>
        <w:t xml:space="preserve">program that counts the number of occurrences of each letter in a string.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</w:rPr>
        <w:drawing>
          <wp:inline distB="114300" distT="114300" distL="114300" distR="114300">
            <wp:extent cx="6645600" cy="3733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# input String and find number of occurrences of each character in a string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# in Sorting Order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st = input('Enter any String ')   # pypython progam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dic ={}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for ch in st: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dic.setdefault(ch,0)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    dic[ch] = dic[ch]+1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print(dic)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pprint.pprint(dic)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Prog 3 Two Dimensional List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 = [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['ramu','cloud',1],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['siva','erp',2],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['raju','bigdata',3]  ]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uid = input('Enter Username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pwd = input('Enter password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eid = int(input('Enter Employee id '))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[uid,pwd,eid] in ls: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print('Grant Access to ', uid)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print('can NOT Access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Interchange of 4 values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a=10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b=20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c=30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d=40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print(a,b,c,d)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10 20 30 40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a,b,c,d = d,c,b,a</w:t>
        <w:tab/>
        <w:tab/>
        <w:t xml:space="preserve"># Interchange values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print(a,b,c,d)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40 30 20 10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EASY Learning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OOP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OPen Source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35 Hours : 45 Days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After Python: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Web Developer ::  Django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AWS, Devops :: AUtomation Tools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Bigdata, Data science : Data scientist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Tableau, Networking, Testing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High Demand Required Skill Resource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GOOGLE, Facebook, youtube, dropbox,  NASA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ab/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9"/>
          <w:szCs w:val="29"/>
          <w:shd w:fill="fffeee" w:val="clear"/>
        </w:rPr>
      </w:pPr>
      <w:r w:rsidDel="00000000" w:rsidR="00000000" w:rsidRPr="00000000">
        <w:rPr>
          <w:rFonts w:ascii="Georgia" w:cs="Georgia" w:eastAsia="Georgia" w:hAnsi="Georgia"/>
          <w:sz w:val="29"/>
          <w:szCs w:val="29"/>
          <w:shd w:fill="fffeee" w:val="clear"/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480" w:line="288" w:lineRule="auto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bookmarkStart w:colFirst="0" w:colLast="0" w:name="_6mhyl8x9xmjy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Using Given String  check for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Importing External Modules (re) for Regular Expressions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  = input('Enter any string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reobj = re.compile('\d\d\d-\d\d\d-\d\d\d\d')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 = reobj.search(str)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Number Existing ', res.group())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480" w:line="288" w:lineRule="auto"/>
        <w:contextualSpacing w:val="0"/>
        <w:rPr>
          <w:rFonts w:ascii="Times New Roman" w:cs="Times New Roman" w:eastAsia="Times New Roman" w:hAnsi="Times New Roman"/>
          <w:sz w:val="29"/>
          <w:szCs w:val="29"/>
          <w:shd w:fill="fffeee" w:val="clear"/>
        </w:rPr>
      </w:pPr>
      <w:bookmarkStart w:colFirst="0" w:colLast="0" w:name="_k14t0lr6wio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Basics : 11.30 to 12.30 am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1 Installation, Expression, Data types, Variables,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Execution and  Operators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2 Flow Controls (If, if-else)  and Loops  for, while, Range( Examples)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3 Functions and Collections( List, tuple, Dictionary)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(30 Hours) : 9.30 to 10.30 am from Thursday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R Programing:  10.30 to 11.30 am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: Strings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: Regular Expressions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: Files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Python: Debugging, Exceptions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: Generators and Decorators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: Functions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: Collections (List, set , Dictionary)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: OOPS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Advance Python ( 30 Hours)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Web, GUI, Database, Data Structures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Gaming, Multithreading,   Numpy, scipy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Networking, Email, Scraping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Jupyter, Pycharm (EDITORS)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Developer : 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(30 H) + 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Advanced Python (30) + Python Projects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dJango (30 Hours) + Web Projects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Other Technologies :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(30 Hours) +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Data Science or AWS or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Devops or  Big data or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Selenium  or Open stack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288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288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Data Science :  3 Months (250 Hours)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Mon to Fri : 9.30 to 11.30 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sat and sun :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1440" w:firstLine="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Python + R Lang + Machine Learning ( 2 months)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ab/>
        <w:tab/>
        <w:t xml:space="preserve">Deep Learning + Natural Language Processing +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6"/>
          <w:szCs w:val="36"/>
          <w:rtl w:val="0"/>
        </w:rPr>
        <w:t xml:space="preserve"> Predictive Analysis + Artificial Intelligence ( 2 Months)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firstLine="720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alibri" w:cs="Calibri" w:eastAsia="Calibri" w:hAnsi="Calibri"/>
          <w:b w:val="1"/>
          <w:color w:val="ff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9"/>
        <w:szCs w:val="29"/>
        <w:u w:val="none"/>
        <w:shd w:fill="fffeee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