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FB" w:rsidRPr="00E413FB" w:rsidRDefault="00E413FB" w:rsidP="00E413F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  <w14:ligatures w14:val="none"/>
        </w:rPr>
      </w:pPr>
      <w:r w:rsidRPr="00E413FB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  <w14:ligatures w14:val="none"/>
        </w:rPr>
        <w:t xml:space="preserve">Começando com </w:t>
      </w:r>
      <w:proofErr w:type="spellStart"/>
      <w:r w:rsidRPr="00E413FB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  <w14:ligatures w14:val="none"/>
        </w:rPr>
        <w:t>fetch</w:t>
      </w:r>
      <w:proofErr w:type="spellEnd"/>
      <w:r w:rsidRPr="00E413FB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  <w14:ligatures w14:val="none"/>
        </w:rPr>
        <w:t xml:space="preserve"> no Javascript</w:t>
      </w:r>
    </w:p>
    <w:p w:rsidR="00E413FB" w:rsidRPr="00E413FB" w:rsidRDefault="00E413FB" w:rsidP="00E413FB">
      <w:pPr>
        <w:shd w:val="clear" w:color="auto" w:fill="EAEEF3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3594100"/>
            <wp:effectExtent l="0" t="0" r="0" b="6350"/>
            <wp:docPr id="8" name="Imagem 8" descr="Começando com fetch no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meçando com fetch no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FB" w:rsidRPr="00E413FB" w:rsidRDefault="00E413FB" w:rsidP="00E413FB">
      <w:pPr>
        <w:spacing w:after="0" w:line="330" w:lineRule="atLeast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476250" cy="476250"/>
            <wp:effectExtent l="0" t="0" r="0" b="0"/>
            <wp:docPr id="7" name="Imagem 7" descr="elias-rib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lias-ribei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FB" w:rsidRPr="00E413FB" w:rsidRDefault="00E413FB" w:rsidP="00E413FB">
      <w:pPr>
        <w:spacing w:after="0" w:line="330" w:lineRule="atLeast"/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elias</w:t>
      </w:r>
      <w:proofErr w:type="spellEnd"/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-ribeiro</w:t>
      </w:r>
    </w:p>
    <w:p w:rsidR="00E413FB" w:rsidRPr="00E413FB" w:rsidRDefault="00E413FB" w:rsidP="00E413FB">
      <w:pPr>
        <w:spacing w:after="0" w:line="330" w:lineRule="atLeast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27/12/2018</w:t>
      </w:r>
    </w:p>
    <w:p w:rsidR="00E413FB" w:rsidRPr="00E413FB" w:rsidRDefault="00E413FB" w:rsidP="00E413FB">
      <w:pPr>
        <w:spacing w:after="240" w:line="240" w:lineRule="auto"/>
        <w:rPr>
          <w:rFonts w:ascii="Arial" w:eastAsia="Times New Roman" w:hAnsi="Arial" w:cs="Arial"/>
          <w:b/>
          <w:bCs/>
          <w:caps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b/>
          <w:bCs/>
          <w:caps/>
          <w:color w:val="093366"/>
          <w:kern w:val="0"/>
          <w:sz w:val="24"/>
          <w:szCs w:val="24"/>
          <w:lang w:eastAsia="pt-BR"/>
          <w14:ligatures w14:val="none"/>
        </w:rPr>
        <w:t>COMPARTILHE</w:t>
      </w:r>
    </w:p>
    <w:p w:rsidR="00E413FB" w:rsidRPr="00E413FB" w:rsidRDefault="00E413FB" w:rsidP="00E413FB">
      <w:pPr>
        <w:numPr>
          <w:ilvl w:val="0"/>
          <w:numId w:val="1"/>
        </w:numPr>
        <w:spacing w:after="0" w:line="240" w:lineRule="auto"/>
        <w:ind w:left="1920" w:right="240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:rsidR="00E413FB" w:rsidRPr="00E413FB" w:rsidRDefault="00E413FB" w:rsidP="00E413FB">
      <w:pPr>
        <w:numPr>
          <w:ilvl w:val="0"/>
          <w:numId w:val="1"/>
        </w:numPr>
        <w:spacing w:after="0" w:line="240" w:lineRule="auto"/>
        <w:ind w:left="1920" w:right="240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:rsidR="00E413FB" w:rsidRPr="00E413FB" w:rsidRDefault="00E413FB" w:rsidP="00E413FB">
      <w:pPr>
        <w:numPr>
          <w:ilvl w:val="0"/>
          <w:numId w:val="1"/>
        </w:numPr>
        <w:spacing w:after="0" w:line="240" w:lineRule="auto"/>
        <w:ind w:left="1920" w:right="240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:rsidR="00E413FB" w:rsidRPr="00E413FB" w:rsidRDefault="00E413FB" w:rsidP="00E413FB">
      <w:pPr>
        <w:numPr>
          <w:ilvl w:val="0"/>
          <w:numId w:val="1"/>
        </w:numPr>
        <w:spacing w:after="0" w:line="240" w:lineRule="auto"/>
        <w:ind w:left="1920" w:right="240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E413FB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Introdução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5400040" cy="3594100"/>
            <wp:effectExtent l="0" t="0" r="0" b="6350"/>
            <wp:docPr id="6" name="Imagem 6" descr="Imagem de destaque #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m de destaque #co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FB" w:rsidRPr="00E413FB" w:rsidRDefault="00E413FB" w:rsidP="00E413FB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Saiba como eu utilizei o </w:t>
      </w:r>
      <w:proofErr w:type="spellStart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fetch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para consumir dados de outros sistemas via </w:t>
      </w:r>
      <w:proofErr w:type="spellStart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Rest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e preencher automaticamente a seguinte lista: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5400040" cy="50203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Atualmente a pessoa que fez a compra precisa preencher todos os campos de maneira correta para que haja </w:t>
      </w:r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validação</w:t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e a compra seja finalizada com sucesso.</w:t>
      </w:r>
    </w:p>
    <w:p w:rsidR="00E413FB" w:rsidRPr="00E413FB" w:rsidRDefault="00E413FB" w:rsidP="00E413FB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Porém, pode ser que alguns dos campos seja digitado de maneira incorreta resultando em um endereço errado. Sendo assim teremos problemas na validação, finalização da compra e o descontentamento do cliente em relação a loja pois não conseguiu efetuar a finalização da compra.</w:t>
      </w:r>
    </w:p>
    <w:p w:rsidR="00E413FB" w:rsidRPr="00E413FB" w:rsidRDefault="00E413FB" w:rsidP="00E413FB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E413FB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Automatizando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Para automatizar o preenchimento iremos usar o </w:t>
      </w:r>
      <w:hyperlink r:id="rId8" w:history="1">
        <w:r w:rsidRPr="00E413FB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Javascript</w:t>
        </w:r>
      </w:hyperlink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vamos primeiro ver como o </w:t>
      </w:r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HTML</w:t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 está definindo e pegar o atributo do </w:t>
      </w:r>
      <w:proofErr w:type="spellStart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pelo Javascript.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"container col-md-5"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form-group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font-weight-bold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lastRenderedPageBreak/>
        <w:t xml:space="preserve">  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&gt;CEP&lt;/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type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text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id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"cep"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pattern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= 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"\d{</w:t>
      </w:r>
      <w:proofErr w:type="gram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5}-</w:t>
      </w:r>
      <w:proofErr w:type="gram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?\d{3}"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form-control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required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placeholder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"Insira o seu CEP"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form-group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font-weight-bold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&gt;Rua&lt;/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type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text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form-control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id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"rua"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placeholder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"..."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form-group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font-weight-bold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&gt;Complemento&lt;/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type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text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form-control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id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"complemento"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placeholder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"..."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form-group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font-weight-bold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&gt;Bairro&lt;/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type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text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form-control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id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"bairro"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placeholder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"..."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lastRenderedPageBreak/>
        <w:t xml:space="preserve">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form-group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font-weight-bold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&gt;Cidade&lt;/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type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text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form-control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id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"cidade"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placeholder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"..."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form-group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font-weight-bold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&gt;Estado&lt;/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label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  &lt;</w:t>
      </w:r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type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text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form-control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id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"estado"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placeholder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"..."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button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type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submit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id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btnPesquisar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btn-primary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&gt;Pesquisa&lt;/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button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  &lt;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button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type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button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id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btnLimpar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class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=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btn-danger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&gt;Limpar&lt;/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button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form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&lt;/</w:t>
      </w:r>
      <w:proofErr w:type="spellStart"/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div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</w:t>
      </w:r>
    </w:p>
    <w:p w:rsidR="00E413FB" w:rsidRPr="00E413FB" w:rsidRDefault="00E413FB" w:rsidP="00E413FB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No Javascript vai ficar assim: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btnPesquisarCEP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</w:t>
      </w:r>
      <w:proofErr w:type="spellStart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btnPesquisar</w:t>
      </w:r>
      <w:proofErr w:type="spell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Com isto feito, adicionamos um evento de click do botão usando </w:t>
      </w:r>
      <w:proofErr w:type="spellStart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fldChar w:fldCharType="begin"/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instrText xml:space="preserve"> HYPERLINK "https://developer.mozilla.org/pt-BR/docs/Web/JavaScript/Reference/Functions/Arrow_functions" \t "_blank" </w:instrText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fldChar w:fldCharType="separate"/>
      </w:r>
      <w:r w:rsidRPr="00E413FB">
        <w:rPr>
          <w:rFonts w:ascii="Arial" w:eastAsia="Times New Roman" w:hAnsi="Arial" w:cs="Arial"/>
          <w:b/>
          <w:bCs/>
          <w:color w:val="0493D4"/>
          <w:kern w:val="0"/>
          <w:sz w:val="24"/>
          <w:szCs w:val="24"/>
          <w:u w:val="single"/>
          <w:lang w:eastAsia="pt-BR"/>
          <w14:ligatures w14:val="none"/>
        </w:rPr>
        <w:t>arrow</w:t>
      </w:r>
      <w:proofErr w:type="spellEnd"/>
      <w:r w:rsidRPr="00E413FB">
        <w:rPr>
          <w:rFonts w:ascii="Arial" w:eastAsia="Times New Roman" w:hAnsi="Arial" w:cs="Arial"/>
          <w:b/>
          <w:bCs/>
          <w:color w:val="0493D4"/>
          <w:kern w:val="0"/>
          <w:sz w:val="24"/>
          <w:szCs w:val="24"/>
          <w:u w:val="single"/>
          <w:lang w:eastAsia="pt-BR"/>
          <w14:ligatures w14:val="none"/>
        </w:rPr>
        <w:t xml:space="preserve"> </w:t>
      </w:r>
      <w:proofErr w:type="spellStart"/>
      <w:r w:rsidRPr="00E413FB">
        <w:rPr>
          <w:rFonts w:ascii="Arial" w:eastAsia="Times New Roman" w:hAnsi="Arial" w:cs="Arial"/>
          <w:b/>
          <w:bCs/>
          <w:color w:val="0493D4"/>
          <w:kern w:val="0"/>
          <w:sz w:val="24"/>
          <w:szCs w:val="24"/>
          <w:u w:val="single"/>
          <w:lang w:eastAsia="pt-BR"/>
          <w14:ligatures w14:val="none"/>
        </w:rPr>
        <w:t>function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fldChar w:fldCharType="end"/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btnPesquisarCEP.addEventListener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"click"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,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event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</w:t>
      </w:r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&gt;{</w:t>
      </w:r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}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Vamos implementar algumas coisas dentro dessa função, primeiro </w:t>
      </w:r>
      <w:proofErr w:type="spellStart"/>
      <w:proofErr w:type="gramStart"/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event.preventDefault</w:t>
      </w:r>
      <w:proofErr w:type="spellEnd"/>
      <w:proofErr w:type="gram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responsável por cancelar o comportamento natural do botão que seria uma submissão para o servidor.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btnPesquisarCEP.addEventListener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"click"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,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event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</w:t>
      </w:r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&gt;{</w:t>
      </w:r>
      <w:proofErr w:type="gramEnd"/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event.PreventDefault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}</w:t>
      </w:r>
    </w:p>
    <w:p w:rsidR="00E413FB" w:rsidRPr="00E413FB" w:rsidRDefault="00E413FB" w:rsidP="00E413FB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Com o comportamento natural do botão cancelado, iremos implementar a busca do CEP e pegar o valor que está contido no campo do CEP.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inputDoCep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"#cep"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valorDoCep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inputDoCep.value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Após ter feito isto, vamos começar a trabalhar com a </w:t>
      </w:r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API</w:t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do </w:t>
      </w:r>
      <w:proofErr w:type="spellStart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fldChar w:fldCharType="begin"/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instrText xml:space="preserve"> HYPERLINK "https://viacep.com.br/" \t "_blank" </w:instrText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fldChar w:fldCharType="separate"/>
      </w:r>
      <w:r w:rsidRPr="00E413FB">
        <w:rPr>
          <w:rFonts w:ascii="Arial" w:eastAsia="Times New Roman" w:hAnsi="Arial" w:cs="Arial"/>
          <w:color w:val="0493D4"/>
          <w:kern w:val="0"/>
          <w:sz w:val="24"/>
          <w:szCs w:val="24"/>
          <w:u w:val="single"/>
          <w:lang w:eastAsia="pt-BR"/>
          <w14:ligatures w14:val="none"/>
        </w:rPr>
        <w:t>Viacep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fldChar w:fldCharType="end"/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e utilizar o </w:t>
      </w:r>
      <w:proofErr w:type="spellStart"/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fetch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pela URL para fazer uma </w:t>
      </w:r>
      <w:hyperlink r:id="rId9" w:history="1">
        <w:r w:rsidRPr="00E413FB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requisição</w:t>
        </w:r>
      </w:hyperlink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 Se ela for achada, vamos fazer uma função retornando a resposta em </w:t>
      </w:r>
      <w:proofErr w:type="spellStart"/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json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inputDoCep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"#cep"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valorDoCep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inputDoCep.value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url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`https://viacep.com.br/ws/</w:t>
      </w:r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${valorDoCep}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/json/`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fetch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url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 </w:t>
      </w:r>
      <w:proofErr w:type="spellStart"/>
      <w:r w:rsidRPr="00E413FB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fetch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devolve uma promessa de que algo será retornado, essa promessa é chamada de </w:t>
      </w:r>
      <w:proofErr w:type="spellStart"/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Promisse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. Essa promessa pode tanto ser boa, ter retornado os dados, quanto ter falhado por algum motivo - como no caso </w:t>
      </w:r>
      <w:proofErr w:type="gramStart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da</w:t>
      </w:r>
      <w:proofErr w:type="gram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</w:t>
      </w:r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conexão com o servidor</w:t>
      </w: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cair.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Para ambas as situações precisamos fazer um tratamento. No caso, só vou tratar no caso de sucesso. Por isso, se for um sucesso, então (</w:t>
      </w:r>
      <w:proofErr w:type="spellStart"/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) vamos pegar a resposta com as informações do CEP: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inputDoCep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"#cep"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lastRenderedPageBreak/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valorDoCep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inputDoCep.value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url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`https://viacep.com.br/ws/</w:t>
      </w:r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${valorDoCep}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/json/`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fetch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url</w:t>
      </w:r>
      <w:proofErr w:type="spellEnd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).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then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(response =&gt;{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</w:t>
      </w: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return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response.json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}</w:t>
      </w:r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).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then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(data =&gt;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{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})</w:t>
      </w:r>
    </w:p>
    <w:p w:rsidR="00E413FB" w:rsidRPr="00E413FB" w:rsidRDefault="00E413FB" w:rsidP="00E413FB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Com o retorno da data (dados) vamos atribuir ele para os campos e fazer uma função pegar o id </w:t>
      </w:r>
      <w:proofErr w:type="gramStart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do campos</w:t>
      </w:r>
      <w:proofErr w:type="gram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e atribuir os valores para eles: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function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4078F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atribuirCampos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(data)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{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rua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"#rua"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complemento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"#complemento"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bairro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"#bairro"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cidade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"#cidade"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estado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"#estado"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rua.value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data.logradouro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complemento.value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data.complemento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bairro.value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data.bairro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lastRenderedPageBreak/>
        <w:t>cidade.value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data.localidade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estado.value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data.uf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}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 dentro do evento de click do </w:t>
      </w:r>
      <w:proofErr w:type="spellStart"/>
      <w:r w:rsidRPr="00E413FB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btnPesquisarCEP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iremos atribuir a função: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inputDoCep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C184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document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.querySelector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"#cep"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valorDoCep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inputDoCep.value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const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url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= 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`https://viacep.com.br/ws/</w:t>
      </w:r>
      <w:r w:rsidRPr="00E413FB">
        <w:rPr>
          <w:rFonts w:ascii="Courier New" w:eastAsia="Times New Roman" w:hAnsi="Courier New" w:cs="Courier New"/>
          <w:color w:val="E45649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${valorDoCep}</w:t>
      </w:r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/json/`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fetch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url</w:t>
      </w:r>
      <w:proofErr w:type="spellEnd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).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then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(response =&gt;{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return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response.json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})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then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(data =&gt;{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 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atribuirCampos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(data);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})</w:t>
      </w:r>
    </w:p>
    <w:p w:rsidR="00E413FB" w:rsidRPr="00E413FB" w:rsidRDefault="00E413FB" w:rsidP="00E413FB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Mas como sabemos, o CEP pode ser digitado de maneira errada, então vamos fazer uma exceção que mostre para a pessoa que foi um CEP incorreto ou inexistente.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Para isso criamos um </w:t>
      </w:r>
      <w:proofErr w:type="spellStart"/>
      <w:r w:rsidRPr="00E413FB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alert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 dentro do </w:t>
      </w:r>
      <w:proofErr w:type="spellStart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para mostrar que o CEP está inválido.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then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(data =&gt;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{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if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data.erro</w:t>
      </w:r>
      <w:proofErr w:type="spellEnd"/>
      <w:proofErr w:type="gram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lastRenderedPageBreak/>
        <w:t xml:space="preserve"> {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alert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</w:t>
      </w:r>
      <w:proofErr w:type="gramEnd"/>
      <w:r w:rsidRPr="00E413FB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"O CEP DIGITADO ESTÁ INVÁLIDO"</w:t>
      </w: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proofErr w:type="gramStart"/>
      <w:r w:rsidRPr="00E413FB">
        <w:rPr>
          <w:rFonts w:ascii="Courier New" w:eastAsia="Times New Roman" w:hAnsi="Courier New" w:cs="Courier New"/>
          <w:color w:val="A626A4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return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;</w:t>
      </w:r>
      <w:proofErr w:type="gramEnd"/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}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atribuirCampos</w:t>
      </w:r>
      <w:proofErr w:type="spellEnd"/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(data);</w:t>
      </w:r>
    </w:p>
    <w:p w:rsidR="00E413FB" w:rsidRPr="00E413FB" w:rsidRDefault="00E413FB" w:rsidP="00E413FB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E413FB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})</w:t>
      </w:r>
    </w:p>
    <w:p w:rsidR="00E413FB" w:rsidRPr="00E413FB" w:rsidRDefault="00E413FB" w:rsidP="00E413FB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E413FB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Conclusão</w:t>
      </w:r>
    </w:p>
    <w:p w:rsidR="00E413FB" w:rsidRPr="00E413FB" w:rsidRDefault="00E413FB" w:rsidP="00E413FB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Neste post, aprendemos como fazer uma requisição web com Javascript vendo como são úteis e como elas facilita a vida de quem desenvolve. E normalmente no dia a dia, os sistemas se comunicarem com outros por </w:t>
      </w:r>
      <w:proofErr w:type="spellStart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requições</w:t>
      </w:r>
      <w:proofErr w:type="spellEnd"/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E413FB" w:rsidRPr="00E413FB" w:rsidRDefault="00E413FB" w:rsidP="00E413FB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Se gostou do conteúdo, que tal dar uma olhada na nossa </w:t>
      </w:r>
      <w:hyperlink r:id="rId10" w:history="1">
        <w:r w:rsidRPr="00E413FB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formação front-</w:t>
        </w:r>
        <w:proofErr w:type="spellStart"/>
        <w:r w:rsidRPr="00E413FB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end</w:t>
        </w:r>
        <w:proofErr w:type="spellEnd"/>
        <w:r w:rsidRPr="00E413FB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 xml:space="preserve"> na </w:t>
        </w:r>
        <w:proofErr w:type="spellStart"/>
        <w:r w:rsidRPr="00E413FB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Alura</w:t>
        </w:r>
        <w:proofErr w:type="spellEnd"/>
      </w:hyperlink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ou em nossos livros na </w:t>
      </w:r>
      <w:hyperlink r:id="rId11" w:history="1">
        <w:r w:rsidRPr="00E413FB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Casa do Código</w:t>
        </w:r>
      </w:hyperlink>
      <w:r w:rsidRPr="00E413FB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CD7711" w:rsidRDefault="00CD7711"/>
    <w:sectPr w:rsidR="00CD7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64C"/>
    <w:multiLevelType w:val="multilevel"/>
    <w:tmpl w:val="0AA0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30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FB"/>
    <w:rsid w:val="00CD7711"/>
    <w:rsid w:val="00D86F4E"/>
    <w:rsid w:val="00E4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9AFE0-AEC6-4BAF-B760-F4F48CCB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1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E41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13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E413F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cosmos-text-social-media">
    <w:name w:val="cosmos-text-social-media"/>
    <w:basedOn w:val="Normal"/>
    <w:rsid w:val="00E4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--icon-twitter">
    <w:name w:val="--icon-twitter"/>
    <w:basedOn w:val="Normal"/>
    <w:rsid w:val="00E4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E413FB"/>
    <w:rPr>
      <w:color w:val="0000FF"/>
      <w:u w:val="single"/>
    </w:rPr>
  </w:style>
  <w:style w:type="paragraph" w:customStyle="1" w:styleId="--icon-linkedin">
    <w:name w:val="--icon-linkedin"/>
    <w:basedOn w:val="Normal"/>
    <w:rsid w:val="00E4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--icon-facebook">
    <w:name w:val="--icon-facebook"/>
    <w:basedOn w:val="Normal"/>
    <w:rsid w:val="00E4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--icon-whatsapp">
    <w:name w:val="--icon-whatsapp"/>
    <w:basedOn w:val="Normal"/>
    <w:rsid w:val="00E4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413F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13F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413F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E413FB"/>
  </w:style>
  <w:style w:type="character" w:customStyle="1" w:styleId="hljs-name">
    <w:name w:val="hljs-name"/>
    <w:basedOn w:val="Fontepargpadro"/>
    <w:rsid w:val="00E413FB"/>
  </w:style>
  <w:style w:type="character" w:customStyle="1" w:styleId="hljs-attr">
    <w:name w:val="hljs-attr"/>
    <w:basedOn w:val="Fontepargpadro"/>
    <w:rsid w:val="00E413FB"/>
  </w:style>
  <w:style w:type="character" w:customStyle="1" w:styleId="hljs-string">
    <w:name w:val="hljs-string"/>
    <w:basedOn w:val="Fontepargpadro"/>
    <w:rsid w:val="00E413FB"/>
  </w:style>
  <w:style w:type="character" w:customStyle="1" w:styleId="hljs-keyword">
    <w:name w:val="hljs-keyword"/>
    <w:basedOn w:val="Fontepargpadro"/>
    <w:rsid w:val="00E413FB"/>
  </w:style>
  <w:style w:type="character" w:customStyle="1" w:styleId="hljs-builtin">
    <w:name w:val="hljs-built_in"/>
    <w:basedOn w:val="Fontepargpadro"/>
    <w:rsid w:val="00E413FB"/>
  </w:style>
  <w:style w:type="character" w:customStyle="1" w:styleId="hljs-function">
    <w:name w:val="hljs-function"/>
    <w:basedOn w:val="Fontepargpadro"/>
    <w:rsid w:val="00E413FB"/>
  </w:style>
  <w:style w:type="character" w:customStyle="1" w:styleId="hljs-params">
    <w:name w:val="hljs-params"/>
    <w:basedOn w:val="Fontepargpadro"/>
    <w:rsid w:val="00E413FB"/>
  </w:style>
  <w:style w:type="character" w:customStyle="1" w:styleId="hljs-subst">
    <w:name w:val="hljs-subst"/>
    <w:basedOn w:val="Fontepargpadro"/>
    <w:rsid w:val="00E413FB"/>
  </w:style>
  <w:style w:type="character" w:customStyle="1" w:styleId="hljs-title">
    <w:name w:val="hljs-title"/>
    <w:basedOn w:val="Fontepargpadro"/>
    <w:rsid w:val="00E4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02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65587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7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26803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javascri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asadocodigo.com.br/collections/front-end-javascrip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alura.com.br/formacao-front-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metodos_de_requisicao_do_htt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932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2023-05-02T02:12:00Z</dcterms:created>
  <dcterms:modified xsi:type="dcterms:W3CDTF">2023-05-02T02:13:00Z</dcterms:modified>
</cp:coreProperties>
</file>