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"serveur_dao.h"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&lt;sstream&gt;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ServeurDAO::ServeurDAO(const char* host, const char* user, const char* password, const char* db)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: connection(nullptr), dbHost(host), dbUser(user), dbPassword(password), dbName(db) {}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ServeurDAO::~ServeurDAO()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deconnecter();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bool ServeurDAO::connecter()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connection = mysql_init(nullptr);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if (connection == nullptr)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std::cerr &lt;&lt; "Erreur d'initialisation MySQL." &lt;&lt; std::endl;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if (mysql_real_connect(connection, dbHost, dbUser, dbPassword, dbName, 0, nullptr, 0) == nullptr)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std::cerr &lt;&lt; "Erreur de connexion à la base de données: " &lt;&lt; mysql_error(connection) &lt;&lt; std::endl;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mysql_close(connection);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connection = nullptr;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bool ServeurDAO::deconnecter()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if (connection != nullptr)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mysql_close(connection);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connection = nullptr;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return true;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bool ServeurDAO::executeQuery(const std::string&amp; query)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if (connection == nullptr)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std::cerr &lt;&lt; "Erreur: Pas de connexion à la base de données." &lt;&lt; std::endl;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if (mysql_query(connection, query.c_str()))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std::cerr &lt;&lt; "Erreur d'exécution de la requête '" &lt;&lt; query &lt;&lt; "': " &lt;&lt; mysql_error(connection) &lt;&lt; std::endl;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MYSQL_RES* ServeurDAO::executeQueryWithResult(const std::string&amp; query)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if (connection == nullptr)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std::cerr &lt;&lt; "Erreur: Pas de connexion à la base de données." &lt;&lt; std::endl;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return nullptr;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if (mysql_query(connection, query.c_str()))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std::cerr &lt;&lt; "Erreur d'exécution de la requête '" &lt;&lt; query &lt;&lt; "': " &lt;&lt; mysql_error(connection) &lt;&lt; std::endl;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return nullptr;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return mysql_store_result(connection);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bool ServeurDAO::ecrireAction(const std::string&amp; dateAction, const std::string&amp; heureAction,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          int refTypeAction, const std::string&amp; refZoneAction,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         const std::string&amp; refBadge, int refPersonne,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         const std::string&amp; resultatIA)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std::stringstream ss;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ss &lt;&lt; "INSERT INTO action (date_action, heure_action, ref_typeAction, ref_zoneAction, ref_badge, ref_personne, resultatIA) VALUES ('"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&lt;&lt; dateAction &lt;&lt; "', '"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&lt;&lt; heureAction &lt;&lt; "', 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&lt;&lt; refTypeAction &lt;&lt; ", '"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&lt;&lt; refZoneAction &lt;&lt; "', '"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&lt;&lt; refBadge &lt;&lt; "', 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&lt;&lt; refPersonne &lt;&lt; ", '"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&lt;&lt; resultatIA &lt;&lt; "')";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return executeQuery(ss.str());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int ServeurDAO::lireTypeAction(const std::string&amp; libelle)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std::stringstream ss;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ss &lt;&lt; "SELECT id_typeAction FROM typeAction WHERE libelle = '" &lt;&lt; libelle &lt;&lt; "'";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MYSQL_RES* result = executeQueryWithResult(ss.str());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if (result)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MYSQL_ROW row = mysql_fetch_row(result);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int id = (row &amp;&amp; row[0]) ? std::stoi(row[0]) : -1;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mysql_free_result(result);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return id;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return -1;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int ServeurDAO::lireZoneAction(const std::string&amp; libelle)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std::stringstream ss;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ss &lt;&lt; "SELECT id_zoneAction FROM zoneAction WHERE libelle = '" &lt;&lt; libelle &lt;&lt; "'";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MYSQL_RES* result = executeQueryWithResult(ss.str());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if (result)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MYSQL_ROW row = mysql_fetch_row(result);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int id = (row &amp;&amp; row[0]) ? std::stoi(row[0]) : -1;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mysql_free_result(result);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return id;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return -1;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int ServeurDAO::lirePersonne(const std::string&amp; nom, const std::string&amp; prenom)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std::stringstream ss;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ss &lt;&lt; "SELECT id_personne FROM personne WHERE nom = '" &lt;&lt; nom &lt;&lt; "' AND prenom = '" &lt;&lt; prenom &lt;&lt; "'";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MYSQL_RES* result = executeQueryWithResult(ss.str());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if (result)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MYSQL_ROW row = mysql_fetch_row(result);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int id = (row &amp;&amp; row[0]) ? std::stoi(row[0]) : -1;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mysql_free_result(result);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return id;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return -1;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int ServeurDAO::lireBadge(const std::string&amp; numCarte)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std::stringstream ss;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ss &lt;&lt; "SELECT id_badge, ref_personne FROM badge WHERE num_carte = '" &lt;&lt; numCarte &lt;&lt; "'";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MYSQL_RES* result = executeQueryWithResult(ss.str());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if (result)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MYSQL_ROW row = mysql_fetch_row(result);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int personId = (row &amp;&amp; row[1]) ? std::stoi(row[1]) : -1;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mysql_free_result(result);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return personId; // Retourne l'ID de la personne associée au badge pour simplifier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return -1;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