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6661E29" w14:textId="77777777" w:rsidR="00531EB1" w:rsidRPr="00531EB1" w:rsidRDefault="00531EB1" w:rsidP="00531EB1">
      <w:pPr>
        <w:rPr>
          <w:b/>
          <w:bCs/>
        </w:rPr>
      </w:pPr>
      <w:r w:rsidRPr="00531EB1">
        <w:rPr>
          <w:b/>
          <w:bCs/>
        </w:rPr>
        <w:t>Scenario-Based Class Activity: Software Evolution &amp; Maintenance</w:t>
      </w:r>
    </w:p>
    <w:p w14:paraId="669FB693" w14:textId="42EA7314" w:rsidR="00531EB1" w:rsidRPr="00531EB1" w:rsidRDefault="00531EB1" w:rsidP="00531EB1">
      <w:pPr>
        <w:rPr>
          <w:b/>
          <w:bCs/>
        </w:rPr>
      </w:pPr>
      <w:r w:rsidRPr="00531EB1">
        <w:rPr>
          <w:b/>
          <w:bCs/>
        </w:rPr>
        <w:t>Scenario: SmartCity Transit – The System That Must Keep Evolving</w:t>
      </w:r>
    </w:p>
    <w:p w14:paraId="182C21A3" w14:textId="77777777" w:rsidR="00531EB1" w:rsidRPr="00531EB1" w:rsidRDefault="00531EB1" w:rsidP="00531EB1">
      <w:r w:rsidRPr="00531EB1">
        <w:t xml:space="preserve">Your city has launched </w:t>
      </w:r>
      <w:r w:rsidRPr="00531EB1">
        <w:rPr>
          <w:b/>
          <w:bCs/>
        </w:rPr>
        <w:t>SmartCity Transit</w:t>
      </w:r>
      <w:r w:rsidRPr="00531EB1">
        <w:t>, a software system used to:</w:t>
      </w:r>
    </w:p>
    <w:p w14:paraId="701323D5" w14:textId="71EB87F4" w:rsidR="00531EB1" w:rsidRPr="00531EB1" w:rsidRDefault="00531EB1" w:rsidP="00531EB1">
      <w:pPr>
        <w:numPr>
          <w:ilvl w:val="0"/>
          <w:numId w:val="1"/>
        </w:numPr>
      </w:pPr>
      <w:r w:rsidRPr="00531EB1">
        <w:t>Track buses in real time</w:t>
      </w:r>
      <w:r w:rsidR="00E14DA7">
        <w:t xml:space="preserve">   </w:t>
      </w:r>
    </w:p>
    <w:p w14:paraId="2952965F" w14:textId="77777777" w:rsidR="00531EB1" w:rsidRPr="00531EB1" w:rsidRDefault="00531EB1" w:rsidP="00531EB1">
      <w:pPr>
        <w:numPr>
          <w:ilvl w:val="0"/>
          <w:numId w:val="1"/>
        </w:numPr>
      </w:pPr>
      <w:r w:rsidRPr="00531EB1">
        <w:t>Manage routes and schedules</w:t>
      </w:r>
      <w:bookmarkStart w:id="0" w:name="_GoBack"/>
      <w:bookmarkEnd w:id="0"/>
    </w:p>
    <w:p w14:paraId="605F74E1" w14:textId="77777777" w:rsidR="00531EB1" w:rsidRPr="00531EB1" w:rsidRDefault="00531EB1" w:rsidP="00531EB1">
      <w:pPr>
        <w:numPr>
          <w:ilvl w:val="0"/>
          <w:numId w:val="1"/>
        </w:numPr>
      </w:pPr>
      <w:r w:rsidRPr="00531EB1">
        <w:t>Allow passengers to buy tickets online</w:t>
      </w:r>
    </w:p>
    <w:p w14:paraId="4913C8AF" w14:textId="77777777" w:rsidR="00531EB1" w:rsidRPr="00531EB1" w:rsidRDefault="00531EB1" w:rsidP="00531EB1">
      <w:pPr>
        <w:numPr>
          <w:ilvl w:val="0"/>
          <w:numId w:val="1"/>
        </w:numPr>
      </w:pPr>
      <w:r w:rsidRPr="00531EB1">
        <w:t>Provide delay notifications</w:t>
      </w:r>
    </w:p>
    <w:p w14:paraId="1706BF76" w14:textId="77777777" w:rsidR="00531EB1" w:rsidRPr="00531EB1" w:rsidRDefault="00531EB1" w:rsidP="00531EB1">
      <w:r w:rsidRPr="00531EB1">
        <w:t xml:space="preserve">The system has been running for </w:t>
      </w:r>
      <w:r w:rsidRPr="00531EB1">
        <w:rPr>
          <w:b/>
          <w:bCs/>
        </w:rPr>
        <w:t>3 years</w:t>
      </w:r>
      <w:r w:rsidRPr="00531EB1">
        <w:t>. Recently, the city has expanded, new bus routes were added, and cybersecurity regulations have changed. As a result, several issues and enhancement requests have appeared.</w:t>
      </w:r>
    </w:p>
    <w:p w14:paraId="78EBDC31" w14:textId="77777777" w:rsidR="00531EB1" w:rsidRPr="00531EB1" w:rsidRDefault="00531EB1" w:rsidP="00531EB1">
      <w:pPr>
        <w:rPr>
          <w:b/>
          <w:bCs/>
        </w:rPr>
      </w:pPr>
      <w:r w:rsidRPr="00531EB1">
        <w:rPr>
          <w:b/>
          <w:bCs/>
        </w:rPr>
        <w:t>New Developments in the City</w:t>
      </w:r>
    </w:p>
    <w:p w14:paraId="0B6B4B33" w14:textId="77777777" w:rsidR="00531EB1" w:rsidRPr="00531EB1" w:rsidRDefault="00531EB1" w:rsidP="00531EB1">
      <w:pPr>
        <w:numPr>
          <w:ilvl w:val="0"/>
          <w:numId w:val="2"/>
        </w:numPr>
      </w:pPr>
      <w:r w:rsidRPr="00531EB1">
        <w:t xml:space="preserve">Government introduced </w:t>
      </w:r>
      <w:r w:rsidRPr="00531EB1">
        <w:rPr>
          <w:b/>
          <w:bCs/>
        </w:rPr>
        <w:t>new cybersecurity rules</w:t>
      </w:r>
      <w:r w:rsidRPr="00531EB1">
        <w:t xml:space="preserve"> → old authentication is not compliant.</w:t>
      </w:r>
    </w:p>
    <w:p w14:paraId="2E309FB2" w14:textId="77777777" w:rsidR="00531EB1" w:rsidRPr="00531EB1" w:rsidRDefault="00531EB1" w:rsidP="00531EB1">
      <w:pPr>
        <w:numPr>
          <w:ilvl w:val="0"/>
          <w:numId w:val="2"/>
        </w:numPr>
      </w:pPr>
      <w:r w:rsidRPr="00531EB1">
        <w:t xml:space="preserve">Passengers complain that real-time data is </w:t>
      </w:r>
      <w:r w:rsidRPr="00531EB1">
        <w:rPr>
          <w:b/>
          <w:bCs/>
        </w:rPr>
        <w:t>inaccurate</w:t>
      </w:r>
      <w:r w:rsidRPr="00531EB1">
        <w:t xml:space="preserve"> during peak hours.</w:t>
      </w:r>
    </w:p>
    <w:p w14:paraId="1A6B4409" w14:textId="77777777" w:rsidR="00531EB1" w:rsidRPr="00531EB1" w:rsidRDefault="00531EB1" w:rsidP="00531EB1">
      <w:pPr>
        <w:numPr>
          <w:ilvl w:val="0"/>
          <w:numId w:val="2"/>
        </w:numPr>
      </w:pPr>
      <w:r w:rsidRPr="00531EB1">
        <w:t xml:space="preserve">Management wants a new </w:t>
      </w:r>
      <w:r w:rsidRPr="00531EB1">
        <w:rPr>
          <w:b/>
          <w:bCs/>
        </w:rPr>
        <w:t>Analytics Dashboard</w:t>
      </w:r>
      <w:r w:rsidRPr="00531EB1">
        <w:t xml:space="preserve"> to see route performance.</w:t>
      </w:r>
    </w:p>
    <w:p w14:paraId="201DD4FA" w14:textId="77777777" w:rsidR="00531EB1" w:rsidRPr="00531EB1" w:rsidRDefault="00531EB1" w:rsidP="00531EB1">
      <w:pPr>
        <w:numPr>
          <w:ilvl w:val="0"/>
          <w:numId w:val="2"/>
        </w:numPr>
      </w:pPr>
      <w:r w:rsidRPr="00531EB1">
        <w:t>The system crashes when more than 7000 users log in simultaneously.</w:t>
      </w:r>
    </w:p>
    <w:p w14:paraId="33804E24" w14:textId="77777777" w:rsidR="00531EB1" w:rsidRPr="00531EB1" w:rsidRDefault="00531EB1" w:rsidP="00531EB1">
      <w:pPr>
        <w:numPr>
          <w:ilvl w:val="0"/>
          <w:numId w:val="2"/>
        </w:numPr>
      </w:pPr>
      <w:r w:rsidRPr="00531EB1">
        <w:t xml:space="preserve">Old modules were written by a developer who left → </w:t>
      </w:r>
      <w:r w:rsidRPr="00531EB1">
        <w:rPr>
          <w:b/>
          <w:bCs/>
        </w:rPr>
        <w:t>poor documentation</w:t>
      </w:r>
      <w:r w:rsidRPr="00531EB1">
        <w:t>.</w:t>
      </w:r>
    </w:p>
    <w:p w14:paraId="5C429451" w14:textId="77777777" w:rsidR="00531EB1" w:rsidRPr="00531EB1" w:rsidRDefault="002F4FD7" w:rsidP="00531EB1">
      <w:r>
        <w:pict w14:anchorId="1A6B0331">
          <v:rect id="_x0000_i1025" style="width:0;height:1.5pt" o:hralign="center" o:hrstd="t" o:hr="t" fillcolor="#a0a0a0" stroked="f"/>
        </w:pict>
      </w:r>
    </w:p>
    <w:p w14:paraId="2E2EA943" w14:textId="77777777" w:rsidR="00531EB1" w:rsidRPr="00531EB1" w:rsidRDefault="00531EB1" w:rsidP="00531EB1">
      <w:pPr>
        <w:rPr>
          <w:b/>
          <w:bCs/>
        </w:rPr>
      </w:pPr>
      <w:r w:rsidRPr="00531EB1">
        <w:rPr>
          <w:b/>
          <w:bCs/>
        </w:rPr>
        <w:t>Task 1 — Identify the Type of Maintenance</w:t>
      </w:r>
    </w:p>
    <w:p w14:paraId="4F203A92" w14:textId="5C9448E6" w:rsidR="00531EB1" w:rsidRPr="00531EB1" w:rsidRDefault="00531EB1" w:rsidP="00531EB1">
      <w:r w:rsidRPr="00531EB1">
        <w:t xml:space="preserve">For each situation, </w:t>
      </w:r>
      <w:r>
        <w:t>you</w:t>
      </w:r>
      <w:r w:rsidRPr="00531EB1">
        <w:t xml:space="preserve"> must classify it as:</w:t>
      </w:r>
    </w:p>
    <w:p w14:paraId="2273C01B" w14:textId="77777777" w:rsidR="00531EB1" w:rsidRPr="00531EB1" w:rsidRDefault="00531EB1" w:rsidP="00531EB1">
      <w:pPr>
        <w:numPr>
          <w:ilvl w:val="0"/>
          <w:numId w:val="3"/>
        </w:numPr>
      </w:pPr>
      <w:r w:rsidRPr="00531EB1">
        <w:rPr>
          <w:b/>
          <w:bCs/>
        </w:rPr>
        <w:t>Corrective Maintenance</w:t>
      </w:r>
    </w:p>
    <w:p w14:paraId="4D9D8B7F" w14:textId="77777777" w:rsidR="00531EB1" w:rsidRPr="00531EB1" w:rsidRDefault="00531EB1" w:rsidP="00531EB1">
      <w:pPr>
        <w:numPr>
          <w:ilvl w:val="0"/>
          <w:numId w:val="3"/>
        </w:numPr>
      </w:pPr>
      <w:r w:rsidRPr="00531EB1">
        <w:rPr>
          <w:b/>
          <w:bCs/>
        </w:rPr>
        <w:t>Adaptive Maintenance</w:t>
      </w:r>
    </w:p>
    <w:p w14:paraId="2FFD701D" w14:textId="77777777" w:rsidR="00531EB1" w:rsidRPr="00531EB1" w:rsidRDefault="00531EB1" w:rsidP="00531EB1">
      <w:pPr>
        <w:numPr>
          <w:ilvl w:val="0"/>
          <w:numId w:val="3"/>
        </w:numPr>
      </w:pPr>
      <w:r w:rsidRPr="00531EB1">
        <w:rPr>
          <w:b/>
          <w:bCs/>
        </w:rPr>
        <w:t>Perfective Maintenance</w:t>
      </w:r>
    </w:p>
    <w:p w14:paraId="28C2CE5F" w14:textId="77777777" w:rsidR="00531EB1" w:rsidRPr="00531EB1" w:rsidRDefault="00531EB1" w:rsidP="00531EB1">
      <w:pPr>
        <w:numPr>
          <w:ilvl w:val="0"/>
          <w:numId w:val="3"/>
        </w:numPr>
      </w:pPr>
      <w:r w:rsidRPr="00531EB1">
        <w:rPr>
          <w:b/>
          <w:bCs/>
        </w:rPr>
        <w:t>Preventive Maintenance</w:t>
      </w:r>
    </w:p>
    <w:p w14:paraId="060B80B9" w14:textId="77777777" w:rsidR="00E9693F" w:rsidRDefault="00E9693F" w:rsidP="00531EB1">
      <w:pPr>
        <w:rPr>
          <w:b/>
          <w:bCs/>
        </w:rPr>
      </w:pPr>
    </w:p>
    <w:p w14:paraId="35AAC425" w14:textId="77777777" w:rsidR="00E9693F" w:rsidRDefault="00E9693F" w:rsidP="00531EB1">
      <w:pPr>
        <w:rPr>
          <w:b/>
          <w:bCs/>
        </w:rPr>
      </w:pPr>
    </w:p>
    <w:p w14:paraId="1A282EE4" w14:textId="77777777" w:rsidR="00E9693F" w:rsidRDefault="00E9693F" w:rsidP="00531EB1">
      <w:pPr>
        <w:rPr>
          <w:b/>
          <w:bCs/>
        </w:rPr>
      </w:pPr>
    </w:p>
    <w:p w14:paraId="76B4B912" w14:textId="77777777" w:rsidR="00E9693F" w:rsidRDefault="00E9693F" w:rsidP="00531EB1">
      <w:pPr>
        <w:rPr>
          <w:b/>
          <w:bCs/>
        </w:rPr>
      </w:pPr>
    </w:p>
    <w:p w14:paraId="6D2D6579" w14:textId="77777777" w:rsidR="00E9693F" w:rsidRDefault="00E9693F" w:rsidP="00531EB1">
      <w:pPr>
        <w:rPr>
          <w:b/>
          <w:bCs/>
        </w:rPr>
      </w:pPr>
    </w:p>
    <w:p w14:paraId="298A15C1" w14:textId="77777777" w:rsidR="00E9693F" w:rsidRDefault="00E9693F" w:rsidP="00531EB1">
      <w:pPr>
        <w:rPr>
          <w:b/>
          <w:bCs/>
        </w:rPr>
      </w:pPr>
    </w:p>
    <w:p w14:paraId="5473D113" w14:textId="019AC527" w:rsidR="00531EB1" w:rsidRPr="00531EB1" w:rsidRDefault="00531EB1" w:rsidP="00531EB1">
      <w:pPr>
        <w:rPr>
          <w:b/>
          <w:bCs/>
        </w:rPr>
      </w:pPr>
      <w:r w:rsidRPr="00531EB1">
        <w:rPr>
          <w:b/>
          <w:bCs/>
        </w:rPr>
        <w:t>Situations</w:t>
      </w:r>
    </w:p>
    <w:p w14:paraId="1E9B1DCA" w14:textId="77777777" w:rsidR="00531EB1" w:rsidRDefault="00531EB1" w:rsidP="00531EB1">
      <w:pPr>
        <w:pStyle w:val="ListParagraph"/>
        <w:numPr>
          <w:ilvl w:val="1"/>
          <w:numId w:val="3"/>
        </w:numPr>
      </w:pPr>
      <w:r w:rsidRPr="00531EB1">
        <w:t>System crashes when user load increases.</w:t>
      </w:r>
    </w:p>
    <w:p w14:paraId="024BC077" w14:textId="77777777" w:rsidR="00531EB1" w:rsidRDefault="00531EB1" w:rsidP="00531EB1">
      <w:pPr>
        <w:pStyle w:val="ListParagraph"/>
        <w:numPr>
          <w:ilvl w:val="1"/>
          <w:numId w:val="3"/>
        </w:numPr>
      </w:pPr>
      <w:r w:rsidRPr="00531EB1">
        <w:t xml:space="preserve"> Government changes CYBER Security laws → new login rules required.</w:t>
      </w:r>
    </w:p>
    <w:p w14:paraId="3C5CEB92" w14:textId="77777777" w:rsidR="00531EB1" w:rsidRDefault="00531EB1" w:rsidP="00531EB1">
      <w:pPr>
        <w:pStyle w:val="ListParagraph"/>
        <w:numPr>
          <w:ilvl w:val="1"/>
          <w:numId w:val="3"/>
        </w:numPr>
      </w:pPr>
      <w:r w:rsidRPr="00531EB1">
        <w:t xml:space="preserve"> Users want a better, cleaner UI for buying tickets.</w:t>
      </w:r>
    </w:p>
    <w:p w14:paraId="60DB1554" w14:textId="77777777" w:rsidR="00531EB1" w:rsidRDefault="00531EB1" w:rsidP="00531EB1">
      <w:pPr>
        <w:pStyle w:val="ListParagraph"/>
        <w:numPr>
          <w:ilvl w:val="1"/>
          <w:numId w:val="3"/>
        </w:numPr>
      </w:pPr>
      <w:r w:rsidRPr="00531EB1">
        <w:t xml:space="preserve"> Documentation is outdated → difficult to understand modules.</w:t>
      </w:r>
    </w:p>
    <w:p w14:paraId="438565BF" w14:textId="77777777" w:rsidR="00531EB1" w:rsidRDefault="00531EB1" w:rsidP="00531EB1">
      <w:pPr>
        <w:pStyle w:val="ListParagraph"/>
        <w:numPr>
          <w:ilvl w:val="1"/>
          <w:numId w:val="3"/>
        </w:numPr>
      </w:pPr>
      <w:r w:rsidRPr="00531EB1">
        <w:t xml:space="preserve"> Real-time tracking is inaccurate; GPS module malfunctioning.</w:t>
      </w:r>
    </w:p>
    <w:p w14:paraId="5AFF4E78" w14:textId="77777777" w:rsidR="00531EB1" w:rsidRPr="00531EB1" w:rsidRDefault="00531EB1" w:rsidP="00531EB1">
      <w:pPr>
        <w:pStyle w:val="ListParagraph"/>
        <w:numPr>
          <w:ilvl w:val="1"/>
          <w:numId w:val="3"/>
        </w:numPr>
      </w:pPr>
      <w:r>
        <w:t xml:space="preserve">The database becomes slow because </w:t>
      </w:r>
      <w:r w:rsidRPr="00531EB1">
        <w:rPr>
          <w:rStyle w:val="Strong"/>
          <w:rFonts w:eastAsiaTheme="majorEastAsia"/>
        </w:rPr>
        <w:t>indexes were never updated</w:t>
      </w:r>
      <w:r>
        <w:t xml:space="preserve"> after years of data insertion.</w:t>
      </w:r>
    </w:p>
    <w:p w14:paraId="7650F28D" w14:textId="77777777" w:rsidR="00531EB1" w:rsidRPr="00531EB1" w:rsidRDefault="00531EB1" w:rsidP="00531EB1">
      <w:pPr>
        <w:pStyle w:val="ListParagraph"/>
        <w:numPr>
          <w:ilvl w:val="1"/>
          <w:numId w:val="3"/>
        </w:numPr>
      </w:pPr>
      <w:r>
        <w:t xml:space="preserve">The mobile application </w:t>
      </w:r>
      <w:r w:rsidRPr="00531EB1">
        <w:rPr>
          <w:rStyle w:val="Strong"/>
          <w:rFonts w:eastAsiaTheme="majorEastAsia"/>
        </w:rPr>
        <w:t>crashes on Android 14</w:t>
      </w:r>
      <w:r>
        <w:t>, but works fine on older versions.</w:t>
      </w:r>
    </w:p>
    <w:p w14:paraId="07E17FFF" w14:textId="7C48AD53" w:rsidR="00531EB1" w:rsidRPr="00531EB1" w:rsidRDefault="00531EB1" w:rsidP="00531EB1">
      <w:pPr>
        <w:pStyle w:val="ListParagraph"/>
        <w:numPr>
          <w:ilvl w:val="1"/>
          <w:numId w:val="3"/>
        </w:numPr>
      </w:pPr>
      <w:r>
        <w:t xml:space="preserve"> Management requests a new feature to </w:t>
      </w:r>
      <w:r w:rsidRPr="00531EB1">
        <w:rPr>
          <w:rStyle w:val="Strong"/>
          <w:rFonts w:eastAsiaTheme="majorEastAsia"/>
        </w:rPr>
        <w:t>send push notifications for delayed buses</w:t>
      </w:r>
      <w:r>
        <w:t>.</w:t>
      </w:r>
    </w:p>
    <w:p w14:paraId="507FB17C" w14:textId="77777777" w:rsidR="00531EB1" w:rsidRDefault="00531EB1" w:rsidP="00531EB1">
      <w:pPr>
        <w:pStyle w:val="ListParagraph"/>
        <w:numPr>
          <w:ilvl w:val="1"/>
          <w:numId w:val="3"/>
        </w:numPr>
        <w:ind w:left="720"/>
      </w:pPr>
      <w:r>
        <w:t xml:space="preserve"> Some unused background services are </w:t>
      </w:r>
      <w:r w:rsidRPr="00531EB1">
        <w:rPr>
          <w:rStyle w:val="Strong"/>
          <w:rFonts w:eastAsiaTheme="majorEastAsia"/>
        </w:rPr>
        <w:t>consuming memory and causing battery drain</w:t>
      </w:r>
      <w:r>
        <w:t>.</w:t>
      </w:r>
    </w:p>
    <w:p w14:paraId="44180283" w14:textId="77777777" w:rsidR="00531EB1" w:rsidRDefault="00531EB1" w:rsidP="00531EB1">
      <w:pPr>
        <w:pStyle w:val="ListParagraph"/>
        <w:numPr>
          <w:ilvl w:val="1"/>
          <w:numId w:val="3"/>
        </w:numPr>
        <w:ind w:left="720"/>
      </w:pPr>
      <w:r>
        <w:t xml:space="preserve">The ticket price is sometimes </w:t>
      </w:r>
      <w:r w:rsidRPr="00531EB1">
        <w:rPr>
          <w:rStyle w:val="Strong"/>
          <w:rFonts w:eastAsiaTheme="majorEastAsia"/>
        </w:rPr>
        <w:t>calculated incorrectly during peak hours</w:t>
      </w:r>
      <w:r>
        <w:t>.</w:t>
      </w:r>
    </w:p>
    <w:p w14:paraId="40503EAB" w14:textId="77777777" w:rsidR="00531EB1" w:rsidRDefault="00531EB1" w:rsidP="00531EB1">
      <w:pPr>
        <w:pStyle w:val="ListParagraph"/>
        <w:numPr>
          <w:ilvl w:val="1"/>
          <w:numId w:val="3"/>
        </w:numPr>
        <w:ind w:left="720"/>
      </w:pPr>
      <w:r w:rsidRPr="00531EB1">
        <w:t xml:space="preserve"> The system does not work properly on </w:t>
      </w:r>
      <w:r w:rsidRPr="00531EB1">
        <w:rPr>
          <w:b/>
          <w:bCs/>
        </w:rPr>
        <w:t>new iOS versions</w:t>
      </w:r>
      <w:r w:rsidRPr="00531EB1">
        <w:t xml:space="preserve"> after an update.</w:t>
      </w:r>
    </w:p>
    <w:p w14:paraId="5B198652" w14:textId="77777777" w:rsidR="00531EB1" w:rsidRDefault="00531EB1" w:rsidP="00531EB1">
      <w:pPr>
        <w:pStyle w:val="ListParagraph"/>
        <w:numPr>
          <w:ilvl w:val="1"/>
          <w:numId w:val="3"/>
        </w:numPr>
        <w:ind w:left="720"/>
      </w:pPr>
      <w:r w:rsidRPr="00531EB1">
        <w:t xml:space="preserve">Bus fare calculation is sometimes </w:t>
      </w:r>
      <w:r w:rsidRPr="00531EB1">
        <w:rPr>
          <w:b/>
          <w:bCs/>
        </w:rPr>
        <w:t>incorrect for students and senior citizens</w:t>
      </w:r>
      <w:r w:rsidRPr="00531EB1">
        <w:t>.</w:t>
      </w:r>
    </w:p>
    <w:p w14:paraId="5F795740" w14:textId="77777777" w:rsidR="00531EB1" w:rsidRDefault="00531EB1" w:rsidP="00531EB1">
      <w:pPr>
        <w:pStyle w:val="ListParagraph"/>
        <w:numPr>
          <w:ilvl w:val="1"/>
          <w:numId w:val="3"/>
        </w:numPr>
        <w:ind w:left="720"/>
      </w:pPr>
      <w:r w:rsidRPr="00531EB1">
        <w:t xml:space="preserve"> The server frequently goes down due to </w:t>
      </w:r>
      <w:r w:rsidRPr="00531EB1">
        <w:rPr>
          <w:b/>
          <w:bCs/>
        </w:rPr>
        <w:t>unhandled exceptions in old modules</w:t>
      </w:r>
      <w:r w:rsidRPr="00531EB1">
        <w:t>.</w:t>
      </w:r>
    </w:p>
    <w:p w14:paraId="7CABFDCA" w14:textId="77777777" w:rsidR="00531EB1" w:rsidRDefault="00531EB1" w:rsidP="00531EB1">
      <w:pPr>
        <w:pStyle w:val="ListParagraph"/>
        <w:numPr>
          <w:ilvl w:val="1"/>
          <w:numId w:val="3"/>
        </w:numPr>
        <w:ind w:left="720"/>
      </w:pPr>
      <w:r w:rsidRPr="00531EB1">
        <w:t xml:space="preserve">The city expands and adds </w:t>
      </w:r>
      <w:r w:rsidRPr="00531EB1">
        <w:rPr>
          <w:b/>
          <w:bCs/>
        </w:rPr>
        <w:t>electric buses with new tracking sensors</w:t>
      </w:r>
      <w:r w:rsidRPr="00531EB1">
        <w:t>.</w:t>
      </w:r>
    </w:p>
    <w:p w14:paraId="366B1AA2" w14:textId="77777777" w:rsidR="00531EB1" w:rsidRDefault="00531EB1" w:rsidP="00531EB1">
      <w:pPr>
        <w:pStyle w:val="ListParagraph"/>
        <w:numPr>
          <w:ilvl w:val="1"/>
          <w:numId w:val="3"/>
        </w:numPr>
        <w:ind w:left="720"/>
      </w:pPr>
      <w:r w:rsidRPr="00531EB1">
        <w:t xml:space="preserve"> Reports take too long to generate during </w:t>
      </w:r>
      <w:r w:rsidRPr="00531EB1">
        <w:rPr>
          <w:b/>
          <w:bCs/>
        </w:rPr>
        <w:t>monthly performance analysis</w:t>
      </w:r>
      <w:r w:rsidRPr="00531EB1">
        <w:t>.</w:t>
      </w:r>
    </w:p>
    <w:p w14:paraId="3553794E" w14:textId="77777777" w:rsidR="00531EB1" w:rsidRDefault="00531EB1" w:rsidP="00531EB1">
      <w:pPr>
        <w:pStyle w:val="ListParagraph"/>
        <w:numPr>
          <w:ilvl w:val="1"/>
          <w:numId w:val="3"/>
        </w:numPr>
        <w:ind w:left="720"/>
      </w:pPr>
      <w:r w:rsidRPr="00531EB1">
        <w:t xml:space="preserve"> The system code is refactored to </w:t>
      </w:r>
      <w:r w:rsidRPr="00531EB1">
        <w:rPr>
          <w:b/>
          <w:bCs/>
        </w:rPr>
        <w:t>remove redundant functions</w:t>
      </w:r>
      <w:r w:rsidRPr="00531EB1">
        <w:t xml:space="preserve"> for better maintainability.</w:t>
      </w:r>
    </w:p>
    <w:p w14:paraId="6E706CA4" w14:textId="77777777" w:rsidR="00531EB1" w:rsidRDefault="00531EB1" w:rsidP="00531EB1">
      <w:pPr>
        <w:pStyle w:val="ListParagraph"/>
        <w:numPr>
          <w:ilvl w:val="1"/>
          <w:numId w:val="3"/>
        </w:numPr>
        <w:ind w:left="720"/>
      </w:pPr>
      <w:r w:rsidRPr="00531EB1">
        <w:t xml:space="preserve"> Passengers demand </w:t>
      </w:r>
      <w:r w:rsidRPr="00531EB1">
        <w:rPr>
          <w:b/>
          <w:bCs/>
        </w:rPr>
        <w:t>multi-language support</w:t>
      </w:r>
      <w:r w:rsidRPr="00531EB1">
        <w:t xml:space="preserve"> in the mobile app.</w:t>
      </w:r>
    </w:p>
    <w:p w14:paraId="4CE4AB7D" w14:textId="77777777" w:rsidR="00531EB1" w:rsidRDefault="00531EB1" w:rsidP="00531EB1">
      <w:pPr>
        <w:pStyle w:val="ListParagraph"/>
        <w:numPr>
          <w:ilvl w:val="1"/>
          <w:numId w:val="3"/>
        </w:numPr>
        <w:ind w:left="720"/>
      </w:pPr>
      <w:r w:rsidRPr="00531EB1">
        <w:t xml:space="preserve"> Password reset feature sometimes sends </w:t>
      </w:r>
      <w:r w:rsidRPr="00531EB1">
        <w:rPr>
          <w:b/>
          <w:bCs/>
        </w:rPr>
        <w:t>wrong verification codes</w:t>
      </w:r>
      <w:r w:rsidRPr="00531EB1">
        <w:t>.</w:t>
      </w:r>
    </w:p>
    <w:p w14:paraId="44A86C39" w14:textId="77777777" w:rsidR="00531EB1" w:rsidRDefault="00531EB1" w:rsidP="00531EB1">
      <w:pPr>
        <w:pStyle w:val="ListParagraph"/>
        <w:numPr>
          <w:ilvl w:val="1"/>
          <w:numId w:val="3"/>
        </w:numPr>
        <w:ind w:left="720"/>
      </w:pPr>
      <w:r w:rsidRPr="00531EB1">
        <w:t xml:space="preserve"> Database needs </w:t>
      </w:r>
      <w:r w:rsidRPr="00531EB1">
        <w:rPr>
          <w:b/>
          <w:bCs/>
        </w:rPr>
        <w:t>encryption</w:t>
      </w:r>
      <w:r w:rsidRPr="00531EB1">
        <w:t xml:space="preserve"> due to new data protection policies.</w:t>
      </w:r>
    </w:p>
    <w:p w14:paraId="15BC6178" w14:textId="5EA6EB94" w:rsidR="00C45432" w:rsidRDefault="00531EB1" w:rsidP="00531EB1">
      <w:pPr>
        <w:pStyle w:val="ListParagraph"/>
        <w:numPr>
          <w:ilvl w:val="1"/>
          <w:numId w:val="3"/>
        </w:numPr>
        <w:ind w:left="720"/>
      </w:pPr>
      <w:r w:rsidRPr="00531EB1">
        <w:t xml:space="preserve"> Search feature shows </w:t>
      </w:r>
      <w:r w:rsidRPr="00531EB1">
        <w:rPr>
          <w:b/>
          <w:bCs/>
        </w:rPr>
        <w:t>duplicate bus routes</w:t>
      </w:r>
      <w:r w:rsidRPr="00531EB1">
        <w:t xml:space="preserve"> in results.</w:t>
      </w:r>
    </w:p>
    <w:p w14:paraId="35FA538B" w14:textId="77777777" w:rsidR="00531EB1" w:rsidRDefault="00531EB1" w:rsidP="00531EB1"/>
    <w:p w14:paraId="121C0B84" w14:textId="77777777" w:rsidR="00531EB1" w:rsidRDefault="00531EB1" w:rsidP="00531EB1"/>
    <w:p w14:paraId="68E5446A" w14:textId="77777777" w:rsidR="00531EB1" w:rsidRDefault="00531EB1" w:rsidP="00531EB1"/>
    <w:p w14:paraId="1931F840" w14:textId="77777777" w:rsidR="00531EB1" w:rsidRDefault="00531EB1" w:rsidP="00531EB1"/>
    <w:p w14:paraId="75BC694D" w14:textId="77777777" w:rsidR="00531EB1" w:rsidRDefault="00531EB1" w:rsidP="00531EB1"/>
    <w:p w14:paraId="75582C46" w14:textId="77777777" w:rsidR="00531EB1" w:rsidRDefault="00531EB1" w:rsidP="00531EB1"/>
    <w:p w14:paraId="79AADEF1" w14:textId="77777777" w:rsidR="00531EB1" w:rsidRDefault="00531EB1" w:rsidP="00531EB1"/>
    <w:p w14:paraId="16F8A272" w14:textId="77777777" w:rsidR="00531EB1" w:rsidRDefault="00531EB1" w:rsidP="00531EB1"/>
    <w:p w14:paraId="57737725" w14:textId="77777777" w:rsidR="00531EB1" w:rsidRDefault="00531EB1" w:rsidP="00531EB1"/>
    <w:p w14:paraId="604CF90A" w14:textId="77777777" w:rsidR="00531EB1" w:rsidRDefault="00531EB1" w:rsidP="00531EB1"/>
    <w:p w14:paraId="4856E38D" w14:textId="77777777" w:rsidR="00531EB1" w:rsidRDefault="00531EB1" w:rsidP="00531EB1"/>
    <w:p w14:paraId="501F857E" w14:textId="77777777" w:rsidR="00531EB1" w:rsidRDefault="00531EB1" w:rsidP="00531EB1"/>
    <w:p w14:paraId="16323FA1" w14:textId="77777777" w:rsidR="00531EB1" w:rsidRDefault="00531EB1" w:rsidP="00531EB1"/>
    <w:p w14:paraId="242EE5C5" w14:textId="77777777" w:rsidR="00531EB1" w:rsidRDefault="00531EB1" w:rsidP="00531EB1"/>
    <w:p w14:paraId="2524C6F9" w14:textId="77777777" w:rsidR="00531EB1" w:rsidRDefault="00531EB1" w:rsidP="00531EB1"/>
    <w:p w14:paraId="77E8B54C" w14:textId="77777777" w:rsidR="00531EB1" w:rsidRDefault="00531EB1" w:rsidP="00531EB1"/>
    <w:p w14:paraId="0E0BA897" w14:textId="77777777" w:rsidR="00531EB1" w:rsidRDefault="00531EB1" w:rsidP="00531EB1"/>
    <w:p w14:paraId="327E790E" w14:textId="135993D1" w:rsidR="00531EB1" w:rsidRDefault="00531EB1" w:rsidP="00531EB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2"/>
        <w:gridCol w:w="3093"/>
        <w:gridCol w:w="3511"/>
      </w:tblGrid>
      <w:tr w:rsidR="00531EB1" w:rsidRPr="00531EB1" w14:paraId="32C4B5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D4B6D" w14:textId="77777777" w:rsidR="00531EB1" w:rsidRPr="00531EB1" w:rsidRDefault="00531EB1" w:rsidP="00531EB1">
            <w:r w:rsidRPr="00531EB1">
              <w:rPr>
                <w:b/>
                <w:bCs/>
              </w:rPr>
              <w:t>A. System crashes under high load</w:t>
            </w:r>
          </w:p>
        </w:tc>
        <w:tc>
          <w:tcPr>
            <w:tcW w:w="0" w:type="auto"/>
            <w:vAlign w:val="center"/>
            <w:hideMark/>
          </w:tcPr>
          <w:p w14:paraId="56034740" w14:textId="77777777" w:rsidR="00531EB1" w:rsidRPr="00531EB1" w:rsidRDefault="00531EB1" w:rsidP="00531EB1">
            <w:r w:rsidRPr="00531EB1">
              <w:rPr>
                <w:b/>
                <w:bCs/>
              </w:rPr>
              <w:t>Corrective / Perfective</w:t>
            </w:r>
            <w:r w:rsidRPr="00531EB1">
              <w:t xml:space="preserve"> (primary: Corrective)</w:t>
            </w:r>
          </w:p>
        </w:tc>
        <w:tc>
          <w:tcPr>
            <w:tcW w:w="0" w:type="auto"/>
            <w:vAlign w:val="center"/>
            <w:hideMark/>
          </w:tcPr>
          <w:p w14:paraId="56D133FF" w14:textId="77777777" w:rsidR="00531EB1" w:rsidRPr="00531EB1" w:rsidRDefault="00531EB1" w:rsidP="00531EB1">
            <w:r w:rsidRPr="00531EB1">
              <w:t>It is a fault in performance under stress → bug fix.</w:t>
            </w:r>
          </w:p>
        </w:tc>
      </w:tr>
    </w:tbl>
    <w:p w14:paraId="3F60820A" w14:textId="77777777" w:rsidR="00531EB1" w:rsidRPr="00531EB1" w:rsidRDefault="00531EB1" w:rsidP="00531EB1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9"/>
        <w:gridCol w:w="1938"/>
        <w:gridCol w:w="3959"/>
      </w:tblGrid>
      <w:tr w:rsidR="00531EB1" w:rsidRPr="00531EB1" w14:paraId="18EE81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698695" w14:textId="77777777" w:rsidR="00531EB1" w:rsidRPr="00531EB1" w:rsidRDefault="00531EB1" w:rsidP="00531EB1">
            <w:r w:rsidRPr="00531EB1">
              <w:rPr>
                <w:b/>
                <w:bCs/>
              </w:rPr>
              <w:t>B. New cybersecurity rules → update login</w:t>
            </w:r>
          </w:p>
        </w:tc>
        <w:tc>
          <w:tcPr>
            <w:tcW w:w="0" w:type="auto"/>
            <w:vAlign w:val="center"/>
            <w:hideMark/>
          </w:tcPr>
          <w:p w14:paraId="0F5CF0E0" w14:textId="77777777" w:rsidR="00531EB1" w:rsidRPr="00531EB1" w:rsidRDefault="00531EB1" w:rsidP="00531EB1">
            <w:r w:rsidRPr="00531EB1">
              <w:rPr>
                <w:b/>
                <w:bCs/>
              </w:rPr>
              <w:t>Adaptive Maintenance</w:t>
            </w:r>
          </w:p>
        </w:tc>
        <w:tc>
          <w:tcPr>
            <w:tcW w:w="0" w:type="auto"/>
            <w:vAlign w:val="center"/>
            <w:hideMark/>
          </w:tcPr>
          <w:p w14:paraId="7B9186D5" w14:textId="77777777" w:rsidR="00531EB1" w:rsidRPr="00531EB1" w:rsidRDefault="00531EB1" w:rsidP="00531EB1">
            <w:r w:rsidRPr="00531EB1">
              <w:t>Changes required because external environment changed.</w:t>
            </w:r>
          </w:p>
        </w:tc>
      </w:tr>
    </w:tbl>
    <w:p w14:paraId="10F783F3" w14:textId="77777777" w:rsidR="00531EB1" w:rsidRPr="00531EB1" w:rsidRDefault="00531EB1" w:rsidP="00531EB1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4"/>
        <w:gridCol w:w="2423"/>
        <w:gridCol w:w="4029"/>
      </w:tblGrid>
      <w:tr w:rsidR="00531EB1" w:rsidRPr="00531EB1" w14:paraId="49F07C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DC444" w14:textId="77777777" w:rsidR="00531EB1" w:rsidRPr="00531EB1" w:rsidRDefault="00531EB1" w:rsidP="00531EB1">
            <w:r w:rsidRPr="00531EB1">
              <w:rPr>
                <w:b/>
                <w:bCs/>
              </w:rPr>
              <w:t>C. Users want cleaner UI</w:t>
            </w:r>
          </w:p>
        </w:tc>
        <w:tc>
          <w:tcPr>
            <w:tcW w:w="0" w:type="auto"/>
            <w:vAlign w:val="center"/>
            <w:hideMark/>
          </w:tcPr>
          <w:p w14:paraId="13AF2705" w14:textId="77777777" w:rsidR="00531EB1" w:rsidRPr="00531EB1" w:rsidRDefault="00531EB1" w:rsidP="00531EB1">
            <w:r w:rsidRPr="00531EB1">
              <w:rPr>
                <w:b/>
                <w:bCs/>
              </w:rPr>
              <w:t>Perfective Maintenance</w:t>
            </w:r>
          </w:p>
        </w:tc>
        <w:tc>
          <w:tcPr>
            <w:tcW w:w="0" w:type="auto"/>
            <w:vAlign w:val="center"/>
            <w:hideMark/>
          </w:tcPr>
          <w:p w14:paraId="417894C7" w14:textId="77777777" w:rsidR="00531EB1" w:rsidRPr="00531EB1" w:rsidRDefault="00531EB1" w:rsidP="00531EB1">
            <w:r w:rsidRPr="00531EB1">
              <w:t>Improving usability without fixing errors.</w:t>
            </w:r>
          </w:p>
        </w:tc>
      </w:tr>
    </w:tbl>
    <w:p w14:paraId="29DF24F2" w14:textId="77777777" w:rsidR="00531EB1" w:rsidRPr="00531EB1" w:rsidRDefault="00531EB1" w:rsidP="00531EB1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7"/>
        <w:gridCol w:w="2218"/>
        <w:gridCol w:w="4251"/>
      </w:tblGrid>
      <w:tr w:rsidR="00531EB1" w:rsidRPr="00531EB1" w14:paraId="558836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91DBF" w14:textId="77777777" w:rsidR="00531EB1" w:rsidRPr="00531EB1" w:rsidRDefault="00531EB1" w:rsidP="00531EB1">
            <w:r w:rsidRPr="00531EB1">
              <w:rPr>
                <w:b/>
                <w:bCs/>
              </w:rPr>
              <w:t>D. Documentation outdated</w:t>
            </w:r>
          </w:p>
        </w:tc>
        <w:tc>
          <w:tcPr>
            <w:tcW w:w="0" w:type="auto"/>
            <w:vAlign w:val="center"/>
            <w:hideMark/>
          </w:tcPr>
          <w:p w14:paraId="3D170D51" w14:textId="77777777" w:rsidR="00531EB1" w:rsidRPr="00531EB1" w:rsidRDefault="00531EB1" w:rsidP="00531EB1">
            <w:r w:rsidRPr="00531EB1">
              <w:rPr>
                <w:b/>
                <w:bCs/>
              </w:rPr>
              <w:t>Preventive Maintenance</w:t>
            </w:r>
          </w:p>
        </w:tc>
        <w:tc>
          <w:tcPr>
            <w:tcW w:w="0" w:type="auto"/>
            <w:vAlign w:val="center"/>
            <w:hideMark/>
          </w:tcPr>
          <w:p w14:paraId="3866A9AD" w14:textId="77777777" w:rsidR="00531EB1" w:rsidRPr="00531EB1" w:rsidRDefault="00531EB1" w:rsidP="00531EB1">
            <w:r w:rsidRPr="00531EB1">
              <w:t>Updating documentation prevents future problems.</w:t>
            </w:r>
          </w:p>
        </w:tc>
      </w:tr>
    </w:tbl>
    <w:p w14:paraId="65905EA2" w14:textId="77777777" w:rsidR="00531EB1" w:rsidRPr="00531EB1" w:rsidRDefault="00531EB1" w:rsidP="00531EB1">
      <w:pPr>
        <w:rPr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7"/>
        <w:gridCol w:w="2445"/>
        <w:gridCol w:w="2614"/>
      </w:tblGrid>
      <w:tr w:rsidR="00531EB1" w:rsidRPr="00531EB1" w14:paraId="3DAADA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B48DC" w14:textId="77777777" w:rsidR="00531EB1" w:rsidRPr="00531EB1" w:rsidRDefault="00531EB1" w:rsidP="00531EB1">
            <w:r w:rsidRPr="00531EB1">
              <w:rPr>
                <w:b/>
                <w:bCs/>
              </w:rPr>
              <w:t>E. Real-time GPS inaccurate</w:t>
            </w:r>
          </w:p>
        </w:tc>
        <w:tc>
          <w:tcPr>
            <w:tcW w:w="0" w:type="auto"/>
            <w:vAlign w:val="center"/>
            <w:hideMark/>
          </w:tcPr>
          <w:p w14:paraId="70772238" w14:textId="77777777" w:rsidR="00531EB1" w:rsidRPr="00531EB1" w:rsidRDefault="00531EB1" w:rsidP="00531EB1">
            <w:r w:rsidRPr="00531EB1">
              <w:rPr>
                <w:b/>
                <w:bCs/>
              </w:rPr>
              <w:t>Corrective Maintenance</w:t>
            </w:r>
          </w:p>
        </w:tc>
        <w:tc>
          <w:tcPr>
            <w:tcW w:w="0" w:type="auto"/>
            <w:vAlign w:val="center"/>
            <w:hideMark/>
          </w:tcPr>
          <w:p w14:paraId="2568B9C1" w14:textId="77777777" w:rsidR="00531EB1" w:rsidRPr="00531EB1" w:rsidRDefault="00531EB1" w:rsidP="00531EB1">
            <w:r w:rsidRPr="00531EB1">
              <w:t>A defect that needs fixing.</w:t>
            </w:r>
          </w:p>
        </w:tc>
      </w:tr>
    </w:tbl>
    <w:p w14:paraId="2FD27D53" w14:textId="77777777" w:rsidR="00E9693F" w:rsidRPr="00E9693F" w:rsidRDefault="00E9693F" w:rsidP="00E9693F">
      <w:r w:rsidRPr="00E9693F">
        <w:rPr>
          <w:b/>
          <w:bCs/>
        </w:rPr>
        <w:t>F.</w:t>
      </w:r>
      <w:r w:rsidRPr="00E9693F">
        <w:t xml:space="preserve"> The database becomes slow because </w:t>
      </w:r>
      <w:r w:rsidRPr="00E9693F">
        <w:rPr>
          <w:b/>
          <w:bCs/>
        </w:rPr>
        <w:t>indexes were never updated</w:t>
      </w:r>
      <w:r w:rsidRPr="00E9693F">
        <w:t xml:space="preserve"> after years of data insertion.</w:t>
      </w:r>
      <w:r w:rsidRPr="00E9693F">
        <w:br/>
      </w:r>
      <w:r w:rsidRPr="00E9693F">
        <w:rPr>
          <w:rFonts w:ascii="Segoe UI Emoji" w:hAnsi="Segoe UI Emoji" w:cs="Segoe UI Emoji"/>
        </w:rPr>
        <w:t>➡️</w:t>
      </w:r>
      <w:r w:rsidRPr="00E9693F">
        <w:t xml:space="preserve"> </w:t>
      </w:r>
      <w:r w:rsidRPr="00E9693F">
        <w:rPr>
          <w:i/>
          <w:iCs/>
        </w:rPr>
        <w:t>Preventive Maintenance</w:t>
      </w:r>
    </w:p>
    <w:p w14:paraId="391EA85A" w14:textId="77777777" w:rsidR="00E9693F" w:rsidRPr="00E9693F" w:rsidRDefault="00E9693F" w:rsidP="00E9693F">
      <w:r w:rsidRPr="00E9693F">
        <w:rPr>
          <w:b/>
          <w:bCs/>
        </w:rPr>
        <w:t>G.</w:t>
      </w:r>
      <w:r w:rsidRPr="00E9693F">
        <w:t xml:space="preserve"> The mobile application </w:t>
      </w:r>
      <w:r w:rsidRPr="00E9693F">
        <w:rPr>
          <w:b/>
          <w:bCs/>
        </w:rPr>
        <w:t>crashes on Android 14</w:t>
      </w:r>
      <w:r w:rsidRPr="00E9693F">
        <w:t>, but works fine on older versions.</w:t>
      </w:r>
      <w:r w:rsidRPr="00E9693F">
        <w:br/>
      </w:r>
      <w:r w:rsidRPr="00E9693F">
        <w:rPr>
          <w:rFonts w:ascii="Segoe UI Emoji" w:hAnsi="Segoe UI Emoji" w:cs="Segoe UI Emoji"/>
        </w:rPr>
        <w:t>➡️</w:t>
      </w:r>
      <w:r w:rsidRPr="00E9693F">
        <w:t xml:space="preserve"> </w:t>
      </w:r>
      <w:r w:rsidRPr="00E9693F">
        <w:rPr>
          <w:i/>
          <w:iCs/>
        </w:rPr>
        <w:t>Adaptive Maintenance</w:t>
      </w:r>
    </w:p>
    <w:p w14:paraId="682D5E4F" w14:textId="77777777" w:rsidR="00E9693F" w:rsidRPr="00E9693F" w:rsidRDefault="00E9693F" w:rsidP="00E9693F">
      <w:r w:rsidRPr="00E9693F">
        <w:rPr>
          <w:b/>
          <w:bCs/>
        </w:rPr>
        <w:t>H.</w:t>
      </w:r>
      <w:r w:rsidRPr="00E9693F">
        <w:t xml:space="preserve"> Management requests a new feature to </w:t>
      </w:r>
      <w:r w:rsidRPr="00E9693F">
        <w:rPr>
          <w:b/>
          <w:bCs/>
        </w:rPr>
        <w:t>send push notifications for delayed buses</w:t>
      </w:r>
      <w:r w:rsidRPr="00E9693F">
        <w:t>.</w:t>
      </w:r>
      <w:r w:rsidRPr="00E9693F">
        <w:br/>
      </w:r>
      <w:r w:rsidRPr="00E9693F">
        <w:rPr>
          <w:rFonts w:ascii="Segoe UI Emoji" w:hAnsi="Segoe UI Emoji" w:cs="Segoe UI Emoji"/>
        </w:rPr>
        <w:t>➡️</w:t>
      </w:r>
      <w:r w:rsidRPr="00E9693F">
        <w:t xml:space="preserve"> </w:t>
      </w:r>
      <w:r w:rsidRPr="00E9693F">
        <w:rPr>
          <w:i/>
          <w:iCs/>
        </w:rPr>
        <w:t>Perfective Maintenance</w:t>
      </w:r>
    </w:p>
    <w:p w14:paraId="2F87DFD5" w14:textId="77777777" w:rsidR="00E9693F" w:rsidRPr="00E9693F" w:rsidRDefault="00E9693F" w:rsidP="00E9693F">
      <w:r w:rsidRPr="00E9693F">
        <w:rPr>
          <w:b/>
          <w:bCs/>
        </w:rPr>
        <w:t>I.</w:t>
      </w:r>
      <w:r w:rsidRPr="00E9693F">
        <w:t xml:space="preserve"> Some unused background services are </w:t>
      </w:r>
      <w:r w:rsidRPr="00E9693F">
        <w:rPr>
          <w:b/>
          <w:bCs/>
        </w:rPr>
        <w:t>consuming memory and causing battery drain</w:t>
      </w:r>
      <w:r w:rsidRPr="00E9693F">
        <w:t>.</w:t>
      </w:r>
      <w:r w:rsidRPr="00E9693F">
        <w:br/>
      </w:r>
      <w:r w:rsidRPr="00E9693F">
        <w:rPr>
          <w:rFonts w:ascii="Segoe UI Emoji" w:hAnsi="Segoe UI Emoji" w:cs="Segoe UI Emoji"/>
        </w:rPr>
        <w:t>➡️</w:t>
      </w:r>
      <w:r w:rsidRPr="00E9693F">
        <w:t xml:space="preserve"> </w:t>
      </w:r>
      <w:r w:rsidRPr="00E9693F">
        <w:rPr>
          <w:i/>
          <w:iCs/>
        </w:rPr>
        <w:t>Preventive Maintenance</w:t>
      </w:r>
    </w:p>
    <w:p w14:paraId="0AA2ADC6" w14:textId="77777777" w:rsidR="00E9693F" w:rsidRPr="00E9693F" w:rsidRDefault="00E9693F" w:rsidP="00E9693F">
      <w:r w:rsidRPr="00E9693F">
        <w:rPr>
          <w:b/>
          <w:bCs/>
        </w:rPr>
        <w:t>J.</w:t>
      </w:r>
      <w:r w:rsidRPr="00E9693F">
        <w:t xml:space="preserve"> The ticket price is sometimes </w:t>
      </w:r>
      <w:r w:rsidRPr="00E9693F">
        <w:rPr>
          <w:b/>
          <w:bCs/>
        </w:rPr>
        <w:t>calculated incorrectly during peak hours</w:t>
      </w:r>
      <w:r w:rsidRPr="00E9693F">
        <w:t>.</w:t>
      </w:r>
      <w:r w:rsidRPr="00E9693F">
        <w:br/>
      </w:r>
      <w:r w:rsidRPr="00E9693F">
        <w:rPr>
          <w:rFonts w:ascii="Segoe UI Emoji" w:hAnsi="Segoe UI Emoji" w:cs="Segoe UI Emoji"/>
        </w:rPr>
        <w:t>➡️</w:t>
      </w:r>
      <w:r w:rsidRPr="00E9693F">
        <w:t xml:space="preserve"> </w:t>
      </w:r>
      <w:r w:rsidRPr="00E9693F">
        <w:rPr>
          <w:i/>
          <w:iCs/>
        </w:rPr>
        <w:t>Corrective Maintenance</w:t>
      </w:r>
    </w:p>
    <w:p w14:paraId="0368F5D0" w14:textId="77777777" w:rsidR="00531EB1" w:rsidRDefault="00531EB1" w:rsidP="00531EB1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4"/>
        <w:gridCol w:w="1917"/>
      </w:tblGrid>
      <w:tr w:rsidR="00531EB1" w:rsidRPr="00531EB1" w14:paraId="1B2B15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BBCBDE" w14:textId="77777777" w:rsidR="00531EB1" w:rsidRPr="00531EB1" w:rsidRDefault="00531EB1" w:rsidP="00531EB1">
            <w:pPr>
              <w:rPr>
                <w:b/>
                <w:bCs/>
              </w:rPr>
            </w:pPr>
            <w:r w:rsidRPr="00531EB1">
              <w:rPr>
                <w:b/>
                <w:bCs/>
              </w:rPr>
              <w:lastRenderedPageBreak/>
              <w:t>Situation</w:t>
            </w:r>
          </w:p>
        </w:tc>
        <w:tc>
          <w:tcPr>
            <w:tcW w:w="0" w:type="auto"/>
            <w:vAlign w:val="center"/>
            <w:hideMark/>
          </w:tcPr>
          <w:p w14:paraId="5F88B8EC" w14:textId="77777777" w:rsidR="00531EB1" w:rsidRPr="00531EB1" w:rsidRDefault="00531EB1" w:rsidP="00531EB1">
            <w:pPr>
              <w:rPr>
                <w:b/>
                <w:bCs/>
              </w:rPr>
            </w:pPr>
            <w:r w:rsidRPr="00531EB1">
              <w:rPr>
                <w:b/>
                <w:bCs/>
              </w:rPr>
              <w:t>Maintenance Type</w:t>
            </w:r>
          </w:p>
        </w:tc>
      </w:tr>
      <w:tr w:rsidR="00531EB1" w:rsidRPr="00531EB1" w14:paraId="33B3E0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8E260" w14:textId="77777777" w:rsidR="00531EB1" w:rsidRPr="00531EB1" w:rsidRDefault="00531EB1" w:rsidP="00531EB1">
            <w:r w:rsidRPr="00531EB1">
              <w:t>K</w:t>
            </w:r>
          </w:p>
        </w:tc>
        <w:tc>
          <w:tcPr>
            <w:tcW w:w="0" w:type="auto"/>
            <w:vAlign w:val="center"/>
            <w:hideMark/>
          </w:tcPr>
          <w:p w14:paraId="41715417" w14:textId="77777777" w:rsidR="00531EB1" w:rsidRPr="00531EB1" w:rsidRDefault="00531EB1" w:rsidP="00531EB1">
            <w:r w:rsidRPr="00531EB1">
              <w:t>Adaptive</w:t>
            </w:r>
          </w:p>
        </w:tc>
      </w:tr>
      <w:tr w:rsidR="00531EB1" w:rsidRPr="00531EB1" w14:paraId="1A2249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BF4363" w14:textId="77777777" w:rsidR="00531EB1" w:rsidRPr="00531EB1" w:rsidRDefault="00531EB1" w:rsidP="00531EB1">
            <w:r w:rsidRPr="00531EB1">
              <w:t>L</w:t>
            </w:r>
          </w:p>
        </w:tc>
        <w:tc>
          <w:tcPr>
            <w:tcW w:w="0" w:type="auto"/>
            <w:vAlign w:val="center"/>
            <w:hideMark/>
          </w:tcPr>
          <w:p w14:paraId="4288EE14" w14:textId="77777777" w:rsidR="00531EB1" w:rsidRPr="00531EB1" w:rsidRDefault="00531EB1" w:rsidP="00531EB1">
            <w:r w:rsidRPr="00531EB1">
              <w:t>Corrective</w:t>
            </w:r>
          </w:p>
        </w:tc>
      </w:tr>
      <w:tr w:rsidR="00531EB1" w:rsidRPr="00531EB1" w14:paraId="195A1F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5E7AB3" w14:textId="77777777" w:rsidR="00531EB1" w:rsidRPr="00531EB1" w:rsidRDefault="00531EB1" w:rsidP="00531EB1">
            <w:r w:rsidRPr="00531EB1">
              <w:t>M</w:t>
            </w:r>
          </w:p>
        </w:tc>
        <w:tc>
          <w:tcPr>
            <w:tcW w:w="0" w:type="auto"/>
            <w:vAlign w:val="center"/>
            <w:hideMark/>
          </w:tcPr>
          <w:p w14:paraId="3395EAB6" w14:textId="77777777" w:rsidR="00531EB1" w:rsidRPr="00531EB1" w:rsidRDefault="00531EB1" w:rsidP="00531EB1">
            <w:r w:rsidRPr="00531EB1">
              <w:t>Corrective</w:t>
            </w:r>
          </w:p>
        </w:tc>
      </w:tr>
      <w:tr w:rsidR="00531EB1" w:rsidRPr="00531EB1" w14:paraId="3B1265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684A97" w14:textId="77777777" w:rsidR="00531EB1" w:rsidRPr="00531EB1" w:rsidRDefault="00531EB1" w:rsidP="00531EB1">
            <w:r w:rsidRPr="00531EB1">
              <w:t>N</w:t>
            </w:r>
          </w:p>
        </w:tc>
        <w:tc>
          <w:tcPr>
            <w:tcW w:w="0" w:type="auto"/>
            <w:vAlign w:val="center"/>
            <w:hideMark/>
          </w:tcPr>
          <w:p w14:paraId="09025F65" w14:textId="77777777" w:rsidR="00531EB1" w:rsidRPr="00531EB1" w:rsidRDefault="00531EB1" w:rsidP="00531EB1">
            <w:r w:rsidRPr="00531EB1">
              <w:t>Adaptive</w:t>
            </w:r>
          </w:p>
        </w:tc>
      </w:tr>
      <w:tr w:rsidR="00531EB1" w:rsidRPr="00531EB1" w14:paraId="7C6BE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3A2B2" w14:textId="77777777" w:rsidR="00531EB1" w:rsidRPr="00531EB1" w:rsidRDefault="00531EB1" w:rsidP="00531EB1">
            <w:r w:rsidRPr="00531EB1">
              <w:t>O</w:t>
            </w:r>
          </w:p>
        </w:tc>
        <w:tc>
          <w:tcPr>
            <w:tcW w:w="0" w:type="auto"/>
            <w:vAlign w:val="center"/>
            <w:hideMark/>
          </w:tcPr>
          <w:p w14:paraId="11156261" w14:textId="77777777" w:rsidR="00531EB1" w:rsidRPr="00531EB1" w:rsidRDefault="00531EB1" w:rsidP="00531EB1">
            <w:r w:rsidRPr="00531EB1">
              <w:t>Perfective</w:t>
            </w:r>
          </w:p>
        </w:tc>
      </w:tr>
      <w:tr w:rsidR="00531EB1" w:rsidRPr="00531EB1" w14:paraId="3AF6C6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BE66D" w14:textId="77777777" w:rsidR="00531EB1" w:rsidRPr="00531EB1" w:rsidRDefault="00531EB1" w:rsidP="00531EB1">
            <w:r w:rsidRPr="00531EB1">
              <w:t>P</w:t>
            </w:r>
          </w:p>
        </w:tc>
        <w:tc>
          <w:tcPr>
            <w:tcW w:w="0" w:type="auto"/>
            <w:vAlign w:val="center"/>
            <w:hideMark/>
          </w:tcPr>
          <w:p w14:paraId="47C3BB57" w14:textId="77777777" w:rsidR="00531EB1" w:rsidRPr="00531EB1" w:rsidRDefault="00531EB1" w:rsidP="00531EB1">
            <w:r w:rsidRPr="00531EB1">
              <w:t>Preventive</w:t>
            </w:r>
          </w:p>
        </w:tc>
      </w:tr>
      <w:tr w:rsidR="00531EB1" w:rsidRPr="00531EB1" w14:paraId="24C278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C64E0" w14:textId="77777777" w:rsidR="00531EB1" w:rsidRPr="00531EB1" w:rsidRDefault="00531EB1" w:rsidP="00531EB1">
            <w:r w:rsidRPr="00531EB1">
              <w:t>Q</w:t>
            </w:r>
          </w:p>
        </w:tc>
        <w:tc>
          <w:tcPr>
            <w:tcW w:w="0" w:type="auto"/>
            <w:vAlign w:val="center"/>
            <w:hideMark/>
          </w:tcPr>
          <w:p w14:paraId="2FF6A91D" w14:textId="77777777" w:rsidR="00531EB1" w:rsidRPr="00531EB1" w:rsidRDefault="00531EB1" w:rsidP="00531EB1">
            <w:r w:rsidRPr="00531EB1">
              <w:t>Perfective</w:t>
            </w:r>
          </w:p>
        </w:tc>
      </w:tr>
      <w:tr w:rsidR="00531EB1" w:rsidRPr="00531EB1" w14:paraId="16BD5D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A14450" w14:textId="77777777" w:rsidR="00531EB1" w:rsidRPr="00531EB1" w:rsidRDefault="00531EB1" w:rsidP="00531EB1">
            <w:r w:rsidRPr="00531EB1">
              <w:t>R</w:t>
            </w:r>
          </w:p>
        </w:tc>
        <w:tc>
          <w:tcPr>
            <w:tcW w:w="0" w:type="auto"/>
            <w:vAlign w:val="center"/>
            <w:hideMark/>
          </w:tcPr>
          <w:p w14:paraId="6CC683DB" w14:textId="77777777" w:rsidR="00531EB1" w:rsidRPr="00531EB1" w:rsidRDefault="00531EB1" w:rsidP="00531EB1">
            <w:r w:rsidRPr="00531EB1">
              <w:t>Corrective</w:t>
            </w:r>
          </w:p>
        </w:tc>
      </w:tr>
      <w:tr w:rsidR="00531EB1" w:rsidRPr="00531EB1" w14:paraId="599F91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24585" w14:textId="77777777" w:rsidR="00531EB1" w:rsidRPr="00531EB1" w:rsidRDefault="00531EB1" w:rsidP="00531EB1">
            <w:r w:rsidRPr="00531EB1">
              <w:t>S</w:t>
            </w:r>
          </w:p>
        </w:tc>
        <w:tc>
          <w:tcPr>
            <w:tcW w:w="0" w:type="auto"/>
            <w:vAlign w:val="center"/>
            <w:hideMark/>
          </w:tcPr>
          <w:p w14:paraId="2CF1F70E" w14:textId="77777777" w:rsidR="00531EB1" w:rsidRPr="00531EB1" w:rsidRDefault="00531EB1" w:rsidP="00531EB1">
            <w:r w:rsidRPr="00531EB1">
              <w:t>Adaptive</w:t>
            </w:r>
          </w:p>
        </w:tc>
      </w:tr>
      <w:tr w:rsidR="00531EB1" w:rsidRPr="00531EB1" w14:paraId="746DFC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75F65" w14:textId="77777777" w:rsidR="00531EB1" w:rsidRPr="00531EB1" w:rsidRDefault="00531EB1" w:rsidP="00531EB1">
            <w:r w:rsidRPr="00531EB1">
              <w:t>T</w:t>
            </w:r>
          </w:p>
        </w:tc>
        <w:tc>
          <w:tcPr>
            <w:tcW w:w="0" w:type="auto"/>
            <w:vAlign w:val="center"/>
            <w:hideMark/>
          </w:tcPr>
          <w:p w14:paraId="05038E12" w14:textId="77777777" w:rsidR="00531EB1" w:rsidRPr="00531EB1" w:rsidRDefault="00531EB1" w:rsidP="00531EB1">
            <w:r w:rsidRPr="00531EB1">
              <w:t>Corrective</w:t>
            </w:r>
          </w:p>
        </w:tc>
      </w:tr>
    </w:tbl>
    <w:p w14:paraId="742375A5" w14:textId="77777777" w:rsidR="00531EB1" w:rsidRPr="00531EB1" w:rsidRDefault="00531EB1" w:rsidP="00531EB1"/>
    <w:sectPr w:rsidR="00531EB1" w:rsidRPr="00531E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7A1460"/>
    <w:multiLevelType w:val="multilevel"/>
    <w:tmpl w:val="1A6CE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upperLetter"/>
      <w:lvlText w:val="%2."/>
      <w:lvlJc w:val="left"/>
      <w:pPr>
        <w:ind w:left="644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B26DD8"/>
    <w:multiLevelType w:val="multilevel"/>
    <w:tmpl w:val="6AD2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9B74CB"/>
    <w:multiLevelType w:val="multilevel"/>
    <w:tmpl w:val="B754A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09BC"/>
    <w:rsid w:val="00167D54"/>
    <w:rsid w:val="001C0C2B"/>
    <w:rsid w:val="001C1FDC"/>
    <w:rsid w:val="002B09D9"/>
    <w:rsid w:val="002F4FD7"/>
    <w:rsid w:val="00301A5C"/>
    <w:rsid w:val="003C2C5C"/>
    <w:rsid w:val="004961F9"/>
    <w:rsid w:val="004A10AC"/>
    <w:rsid w:val="004A5929"/>
    <w:rsid w:val="00531EB1"/>
    <w:rsid w:val="00535782"/>
    <w:rsid w:val="005B32A3"/>
    <w:rsid w:val="00A63CE9"/>
    <w:rsid w:val="00AD06A0"/>
    <w:rsid w:val="00B64A37"/>
    <w:rsid w:val="00C45432"/>
    <w:rsid w:val="00E14DA7"/>
    <w:rsid w:val="00E9693F"/>
    <w:rsid w:val="00F30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5BA641"/>
  <w15:chartTrackingRefBased/>
  <w15:docId w15:val="{010A31ED-CCDB-4379-A137-9A3D97863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09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09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09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09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09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9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9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09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09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9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09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09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09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09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9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9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09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09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09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09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09BC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09BC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09BC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309BC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F309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09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09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09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09B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1E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31EB1"/>
    <w:rPr>
      <w:b/>
      <w:bCs/>
    </w:rPr>
  </w:style>
  <w:style w:type="character" w:styleId="Emphasis">
    <w:name w:val="Emphasis"/>
    <w:basedOn w:val="DefaultParagraphFont"/>
    <w:uiPriority w:val="20"/>
    <w:qFormat/>
    <w:rsid w:val="00531E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563</Words>
  <Characters>3213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Liaqat Ali</dc:creator>
  <cp:keywords/>
  <dc:description/>
  <cp:lastModifiedBy>shehla saeed</cp:lastModifiedBy>
  <cp:revision>2</cp:revision>
  <dcterms:created xsi:type="dcterms:W3CDTF">2026-05-09T14:05:00Z</dcterms:created>
  <dcterms:modified xsi:type="dcterms:W3CDTF">2026-05-09T14:05:00Z</dcterms:modified>
</cp:coreProperties>
</file>