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00C" w:rsidRDefault="005F700C" w:rsidP="005F700C">
      <w:pPr>
        <w:jc w:val="both"/>
      </w:pPr>
      <w:r>
        <w:t>En la actualidad, el tema de la seguridad es muy importante para la tranquilidad de las personas. El sentirse inseguro puede generarle estrés y preocupación constante que puede provocar que no quiera salir de su hogar o negocio.</w:t>
      </w:r>
    </w:p>
    <w:p w:rsidR="002F3711" w:rsidRDefault="005F700C" w:rsidP="005F700C">
      <w:pPr>
        <w:jc w:val="both"/>
      </w:pPr>
      <w:r>
        <w:t>Nosotros entendemos la preocupación que genera el no contar con ella o que su patrimonio y sus seres queridos no estén protegidos, por lo cual le ofrecemos soluciones de protección para su bienestar y</w:t>
      </w:r>
      <w:r w:rsidR="00D97795">
        <w:t xml:space="preserve"> para que</w:t>
      </w:r>
      <w:r>
        <w:t xml:space="preserve"> viva con tranquilidad.</w:t>
      </w:r>
    </w:p>
    <w:p w:rsidR="00FA04B6" w:rsidRDefault="00FA04B6" w:rsidP="005F700C">
      <w:pPr>
        <w:jc w:val="both"/>
      </w:pPr>
    </w:p>
    <w:p w:rsidR="00FA04B6" w:rsidRDefault="00FA04B6" w:rsidP="005F700C">
      <w:pPr>
        <w:jc w:val="both"/>
      </w:pPr>
    </w:p>
    <w:p w:rsidR="00FA04B6" w:rsidRDefault="00FA04B6" w:rsidP="005F700C">
      <w:pPr>
        <w:jc w:val="both"/>
      </w:pPr>
    </w:p>
    <w:p w:rsidR="00FA04B6" w:rsidRDefault="00FA04B6" w:rsidP="005F700C">
      <w:pPr>
        <w:jc w:val="both"/>
      </w:pPr>
    </w:p>
    <w:p w:rsidR="00A92AA8" w:rsidRDefault="00FA04B6" w:rsidP="005F700C">
      <w:pPr>
        <w:jc w:val="both"/>
      </w:pPr>
      <w:r>
        <w:t xml:space="preserve">El teléfono es una herramienta necesaria para la comunicación, ya sea para una llamada de emergencia, </w:t>
      </w:r>
      <w:r w:rsidR="00A92AA8">
        <w:t xml:space="preserve">llamar a un cliente, </w:t>
      </w:r>
      <w:r>
        <w:t xml:space="preserve">saludar a un amigo o incluso ordenar una pizza. </w:t>
      </w:r>
      <w:r w:rsidR="00A92AA8">
        <w:t xml:space="preserve">A su vez, el internet es una herramienta que es utilizada para casi todas nuestras actividades de nuestro </w:t>
      </w:r>
      <w:r w:rsidR="00A92AA8">
        <w:t>día</w:t>
      </w:r>
      <w:r w:rsidR="00A92AA8">
        <w:t xml:space="preserve">, y es muy difícil pensar un mundo sin el hoy en </w:t>
      </w:r>
      <w:r w:rsidR="00A92AA8">
        <w:t>día</w:t>
      </w:r>
      <w:r w:rsidR="00A92AA8">
        <w:t>.</w:t>
      </w:r>
      <w:r w:rsidR="00A92AA8">
        <w:t xml:space="preserve">  </w:t>
      </w:r>
    </w:p>
    <w:p w:rsidR="00FA04B6" w:rsidRDefault="00FA04B6" w:rsidP="005F700C">
      <w:pPr>
        <w:jc w:val="both"/>
      </w:pPr>
      <w:bookmarkStart w:id="0" w:name="_GoBack"/>
      <w:r>
        <w:t xml:space="preserve">Nunca se quede incomunicado, </w:t>
      </w:r>
      <w:r w:rsidR="00A92AA8">
        <w:t xml:space="preserve">con </w:t>
      </w:r>
      <w:r>
        <w:t xml:space="preserve">nuestro servicio de instalación de </w:t>
      </w:r>
      <w:r w:rsidR="00A92AA8">
        <w:t>voz y datos</w:t>
      </w:r>
      <w:r>
        <w:t xml:space="preserve"> </w:t>
      </w:r>
      <w:r w:rsidR="00A92AA8">
        <w:t>siempre estará conectado.</w:t>
      </w:r>
      <w:bookmarkEnd w:id="0"/>
    </w:p>
    <w:p w:rsidR="00A92AA8" w:rsidRDefault="00A92AA8" w:rsidP="005F700C">
      <w:pPr>
        <w:jc w:val="both"/>
      </w:pPr>
    </w:p>
    <w:sectPr w:rsidR="00A92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0C"/>
    <w:rsid w:val="00073A97"/>
    <w:rsid w:val="005F700C"/>
    <w:rsid w:val="007925F8"/>
    <w:rsid w:val="008409F3"/>
    <w:rsid w:val="00A92AA8"/>
    <w:rsid w:val="00D97795"/>
    <w:rsid w:val="00FA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CEA31-3E3D-486F-A1E8-EAD353A4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Higuera, Carlos IgnacioX</dc:creator>
  <cp:keywords/>
  <dc:description/>
  <cp:lastModifiedBy>Martinez Higuera, Carlos IgnacioX</cp:lastModifiedBy>
  <cp:revision>1</cp:revision>
  <dcterms:created xsi:type="dcterms:W3CDTF">2017-01-10T18:54:00Z</dcterms:created>
  <dcterms:modified xsi:type="dcterms:W3CDTF">2017-01-10T22:02:00Z</dcterms:modified>
</cp:coreProperties>
</file>