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F" w:rsidRDefault="00724336">
      <w:r>
        <w:t xml:space="preserve">Seleccionar todo en la opción comisionista </w:t>
      </w:r>
      <w:r w:rsidR="005833B1">
        <w:t xml:space="preserve">de </w:t>
      </w:r>
      <w:proofErr w:type="spellStart"/>
      <w:r w:rsidR="005833B1">
        <w:t>consolidadoM</w:t>
      </w:r>
      <w:proofErr w:type="spellEnd"/>
      <w:r w:rsidR="005833B1">
        <w:t xml:space="preserve"> consolidar pedidos</w:t>
      </w:r>
    </w:p>
    <w:p w:rsidR="00DB04CB" w:rsidRDefault="00DB04CB"/>
    <w:p w:rsidR="00DB04CB" w:rsidRDefault="00DB04CB">
      <w:r>
        <w:t xml:space="preserve">Al pulsar el botón </w:t>
      </w:r>
      <w:proofErr w:type="spellStart"/>
      <w:r>
        <w:t>previsualizar</w:t>
      </w:r>
      <w:proofErr w:type="spellEnd"/>
      <w:r>
        <w:t xml:space="preserve">  da error</w:t>
      </w:r>
      <w:r w:rsidR="00E051ED">
        <w:t xml:space="preserve"> (cierra la aplicación)</w:t>
      </w:r>
      <w:r>
        <w:t xml:space="preserve"> cuando aún no se han seleccionado pedidos.</w:t>
      </w:r>
    </w:p>
    <w:p w:rsidR="00E051ED" w:rsidRDefault="00E051ED"/>
    <w:p w:rsidR="00E051ED" w:rsidRDefault="00E051ED">
      <w:r>
        <w:t>El selector de todos los pedidos no funciona para la primera fila de pedidos</w:t>
      </w:r>
    </w:p>
    <w:p w:rsidR="00F856CE" w:rsidRDefault="00F856CE">
      <w:bookmarkStart w:id="0" w:name="_GoBack"/>
      <w:bookmarkEnd w:id="0"/>
    </w:p>
    <w:sectPr w:rsidR="00F8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36"/>
    <w:rsid w:val="002475D7"/>
    <w:rsid w:val="004E595F"/>
    <w:rsid w:val="005833B1"/>
    <w:rsid w:val="00724336"/>
    <w:rsid w:val="00DB04CB"/>
    <w:rsid w:val="00E051ED"/>
    <w:rsid w:val="00F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AC206-F160-4D90-81FF-819152D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4</cp:revision>
  <dcterms:created xsi:type="dcterms:W3CDTF">2020-03-05T13:43:00Z</dcterms:created>
  <dcterms:modified xsi:type="dcterms:W3CDTF">2020-03-05T19:33:00Z</dcterms:modified>
</cp:coreProperties>
</file>