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29D4207" wp14:paraId="2C078E63" wp14:textId="61C8A323">
      <w:pPr>
        <w:jc w:val="center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229D4207" w:rsidR="56FC9AF4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DATA 299</w:t>
      </w:r>
      <w:r w:rsidRPr="229D4207" w:rsidR="6A4567CF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P Assignment </w:t>
      </w:r>
    </w:p>
    <w:p w:rsidR="6A4567CF" w:rsidP="229D4207" w:rsidRDefault="6A4567CF" w14:paraId="2D980ECC" w14:textId="74C0C603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29D4207" w:rsidR="6A4567CF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Sample Table 1:</w:t>
      </w:r>
      <w:r w:rsidRPr="229D4207" w:rsidR="0C40CAED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</w:t>
      </w:r>
      <w:r w:rsidRPr="229D4207" w:rsidR="0C40CAED">
        <w:rPr>
          <w:rFonts w:ascii="Aptos" w:hAnsi="Aptos" w:eastAsia="Aptos" w:cs="Aptos" w:asciiTheme="minorAscii" w:hAnsiTheme="minorAscii" w:eastAsiaTheme="minorAscii" w:cstheme="minorAscii"/>
          <w:b w:val="1"/>
          <w:bCs w:val="1"/>
          <w:strike w:val="0"/>
          <w:dstrike w:val="0"/>
          <w:noProof w:val="0"/>
          <w:sz w:val="22"/>
          <w:szCs w:val="22"/>
          <w:u w:val="none"/>
          <w:lang w:val="en-US"/>
        </w:rPr>
        <w:t>Patient demographics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49BE0072" w:rsidTr="2C59FC75" w14:paraId="5A07A3F9">
        <w:trPr>
          <w:trHeight w:val="1485"/>
        </w:trPr>
        <w:tc>
          <w:tcPr>
            <w:tcW w:w="1872" w:type="dxa"/>
            <w:tcMar/>
          </w:tcPr>
          <w:p w:rsidR="2528443B" w:rsidP="49BE0072" w:rsidRDefault="2528443B" w14:paraId="5FCD27E4" w14:textId="32913D0C">
            <w:pPr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49BE0072" w:rsidR="2528443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Patient demographics</w:t>
            </w:r>
          </w:p>
        </w:tc>
        <w:tc>
          <w:tcPr>
            <w:tcW w:w="1872" w:type="dxa"/>
            <w:tcMar/>
          </w:tcPr>
          <w:p w:rsidR="2528443B" w:rsidP="49BE0072" w:rsidRDefault="2528443B" w14:paraId="3A56D435" w14:textId="74AA3CCE">
            <w:pPr>
              <w:pStyle w:val="Normal"/>
              <w:rPr>
                <w:sz w:val="22"/>
                <w:szCs w:val="22"/>
              </w:rPr>
            </w:pPr>
            <w:r w:rsidRPr="49BE0072" w:rsidR="2528443B">
              <w:rPr>
                <w:sz w:val="22"/>
                <w:szCs w:val="22"/>
              </w:rPr>
              <w:t>ALL</w:t>
            </w:r>
          </w:p>
        </w:tc>
        <w:tc>
          <w:tcPr>
            <w:tcW w:w="1872" w:type="dxa"/>
            <w:tcMar/>
          </w:tcPr>
          <w:p w:rsidR="2528443B" w:rsidP="49BE0072" w:rsidRDefault="2528443B" w14:paraId="1BA0B7F5" w14:textId="073D28CD">
            <w:pPr>
              <w:pStyle w:val="Normal"/>
              <w:rPr>
                <w:sz w:val="22"/>
                <w:szCs w:val="22"/>
              </w:rPr>
            </w:pPr>
            <w:r w:rsidRPr="49BE0072" w:rsidR="2528443B">
              <w:rPr>
                <w:sz w:val="22"/>
                <w:szCs w:val="22"/>
              </w:rPr>
              <w:t>COHORT A</w:t>
            </w:r>
          </w:p>
        </w:tc>
        <w:tc>
          <w:tcPr>
            <w:tcW w:w="1872" w:type="dxa"/>
            <w:tcMar/>
          </w:tcPr>
          <w:p w:rsidR="2528443B" w:rsidP="49BE0072" w:rsidRDefault="2528443B" w14:paraId="6DF0F82D" w14:textId="405B0FA5">
            <w:pPr>
              <w:pStyle w:val="Normal"/>
              <w:rPr>
                <w:sz w:val="22"/>
                <w:szCs w:val="22"/>
              </w:rPr>
            </w:pPr>
            <w:r w:rsidRPr="49BE0072" w:rsidR="2528443B">
              <w:rPr>
                <w:sz w:val="22"/>
                <w:szCs w:val="22"/>
              </w:rPr>
              <w:t>COHORT B</w:t>
            </w:r>
          </w:p>
        </w:tc>
        <w:tc>
          <w:tcPr>
            <w:tcW w:w="1872" w:type="dxa"/>
            <w:tcMar/>
          </w:tcPr>
          <w:p w:rsidR="2528443B" w:rsidP="49BE0072" w:rsidRDefault="2528443B" w14:paraId="6D1B016D" w14:textId="3B60A138">
            <w:pPr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49BE0072" w:rsidR="2528443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p-value</w:t>
            </w:r>
          </w:p>
          <w:p w:rsidR="2528443B" w:rsidP="49BE0072" w:rsidRDefault="2528443B" w14:paraId="612221A0" w14:textId="63101E4D">
            <w:pPr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49BE0072" w:rsidR="2528443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(Categorical chi-</w:t>
            </w:r>
            <w:r w:rsidRPr="49BE0072" w:rsidR="2528443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square</w:t>
            </w:r>
            <w:r w:rsidRPr="49BE0072" w:rsidR="2528443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/Fisher’s; if continuous t-test or Kruskal Wallis</w:t>
            </w:r>
          </w:p>
        </w:tc>
      </w:tr>
      <w:tr w:rsidR="49BE0072" w:rsidTr="2C59FC75" w14:paraId="5C8F3F02">
        <w:trPr>
          <w:trHeight w:val="300"/>
        </w:trPr>
        <w:tc>
          <w:tcPr>
            <w:tcW w:w="1872" w:type="dxa"/>
            <w:tcMar/>
          </w:tcPr>
          <w:p w:rsidR="49BE0072" w:rsidP="49BE0072" w:rsidRDefault="49BE0072" w14:paraId="5EB33CB2" w14:textId="6B5EBD97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2528443B" w:rsidP="49BE0072" w:rsidRDefault="2528443B" w14:paraId="55316846" w14:textId="47191AD4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49BE0072" w:rsidR="2528443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CPT 57291 OR 57292 OR 55970 OR 57335</w:t>
            </w:r>
          </w:p>
          <w:p w:rsidR="3D644689" w:rsidP="49BE0072" w:rsidRDefault="3D644689" w14:paraId="484F8228" w14:textId="0DAC50AF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2528443B" w:rsidP="49BE0072" w:rsidRDefault="2528443B" w14:paraId="1C9A4281" w14:textId="2FDCC600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49BE0072" w:rsidR="2528443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CPT 57291 OR 57292 OR 55970 OR 57335</w:t>
            </w:r>
          </w:p>
          <w:p w:rsidR="2528443B" w:rsidP="49BE0072" w:rsidRDefault="2528443B" w14:paraId="6E5CDB73" w14:textId="2B1BA988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49BE0072" w:rsidR="2528443B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WITH </w:t>
            </w:r>
            <w:r w:rsidRPr="49BE0072" w:rsidR="2528443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49329</w:t>
            </w:r>
          </w:p>
          <w:p w:rsidR="2528443B" w:rsidP="49BE0072" w:rsidRDefault="2528443B" w14:paraId="32EDE05E" w14:textId="681D40B1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49BE0072" w:rsidR="2528443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(“Vaginoplasty with peritoneal pull-through”</w:t>
            </w:r>
          </w:p>
          <w:p w:rsidR="45EB2DBA" w:rsidP="49BE0072" w:rsidRDefault="45EB2DBA" w14:paraId="255BF004" w14:textId="38A69E5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2528443B" w:rsidP="49BE0072" w:rsidRDefault="2528443B" w14:paraId="7FED662A" w14:textId="6940C765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49BE0072" w:rsidR="2528443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CPT 57291 OR 57292 OR 55970 OR 57335</w:t>
            </w:r>
          </w:p>
          <w:p w:rsidR="2528443B" w:rsidP="49BE0072" w:rsidRDefault="2528443B" w14:paraId="7A7D46E3" w14:textId="4FF576E4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49BE0072" w:rsidR="2528443B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without </w:t>
            </w:r>
            <w:r w:rsidRPr="49BE0072" w:rsidR="2528443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CPT 49329</w:t>
            </w:r>
          </w:p>
          <w:p w:rsidR="3540FABA" w:rsidP="229D4207" w:rsidRDefault="3540FABA" w14:paraId="7BBC4021" w14:textId="04B7F9B7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2528443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(“Vaginoplasty alone”)</w:t>
            </w:r>
          </w:p>
        </w:tc>
        <w:tc>
          <w:tcPr>
            <w:tcW w:w="1872" w:type="dxa"/>
            <w:tcMar/>
          </w:tcPr>
          <w:p w:rsidR="2528443B" w:rsidP="49BE0072" w:rsidRDefault="2528443B" w14:paraId="21A9F1EE" w14:textId="7DF7303C">
            <w:pPr>
              <w:pStyle w:val="Normal"/>
              <w:rPr>
                <w:sz w:val="22"/>
                <w:szCs w:val="22"/>
              </w:rPr>
            </w:pPr>
            <w:r w:rsidRPr="49BE0072" w:rsidR="2528443B">
              <w:rPr>
                <w:sz w:val="22"/>
                <w:szCs w:val="22"/>
              </w:rPr>
              <w:t xml:space="preserve">NOTE: </w:t>
            </w:r>
          </w:p>
          <w:p w:rsidR="2528443B" w:rsidP="49BE0072" w:rsidRDefault="2528443B" w14:paraId="3B21E575" w14:textId="6FCA76A3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49BE0072" w:rsidR="2528443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All pts must have diagnosis of gender dysphoria</w:t>
            </w:r>
          </w:p>
          <w:p w:rsidR="2528443B" w:rsidP="49BE0072" w:rsidRDefault="2528443B" w14:paraId="26A5D605" w14:textId="4EB3FBA2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49BE0072" w:rsidR="2528443B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PODIAG10 </w:t>
            </w:r>
            <w:r w:rsidRPr="49BE0072" w:rsidR="2528443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F64.0, F64.1, F64.2, F64.3, F64.4, F64.5, F64.6, F64.7, F64.8, 64.9, and/or Z87.890</w:t>
            </w:r>
          </w:p>
          <w:p w:rsidR="49BE0072" w:rsidP="49BE0072" w:rsidRDefault="49BE0072" w14:paraId="33097FB7" w14:textId="367FC449">
            <w:pPr>
              <w:pStyle w:val="Normal"/>
              <w:rPr>
                <w:sz w:val="22"/>
                <w:szCs w:val="22"/>
              </w:rPr>
            </w:pPr>
          </w:p>
        </w:tc>
      </w:tr>
      <w:tr w:rsidR="229D4207" w:rsidTr="2C59FC75" w14:paraId="636BC853">
        <w:trPr>
          <w:trHeight w:val="345"/>
        </w:trPr>
        <w:tc>
          <w:tcPr>
            <w:tcW w:w="1872" w:type="dxa"/>
            <w:tcMar/>
          </w:tcPr>
          <w:p w:rsidR="068F4A1A" w:rsidP="229D4207" w:rsidRDefault="068F4A1A" w14:paraId="6EC9CDF2" w14:textId="354A5F13">
            <w:pPr>
              <w:pStyle w:val="Normal"/>
              <w:rPr>
                <w:sz w:val="22"/>
                <w:szCs w:val="22"/>
              </w:rPr>
            </w:pPr>
            <w:r w:rsidRPr="229D4207" w:rsidR="068F4A1A">
              <w:rPr>
                <w:sz w:val="22"/>
                <w:szCs w:val="22"/>
              </w:rPr>
              <w:t xml:space="preserve">Count: </w:t>
            </w:r>
          </w:p>
        </w:tc>
        <w:tc>
          <w:tcPr>
            <w:tcW w:w="1872" w:type="dxa"/>
            <w:tcMar/>
          </w:tcPr>
          <w:p w:rsidR="068F4A1A" w:rsidP="229D4207" w:rsidRDefault="068F4A1A" w14:paraId="292FD551" w14:textId="442A17CA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068F4A1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413</w:t>
            </w:r>
            <w:r w:rsidRPr="229D4207" w:rsidR="4105A1A4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Patients</w:t>
            </w:r>
          </w:p>
        </w:tc>
        <w:tc>
          <w:tcPr>
            <w:tcW w:w="1872" w:type="dxa"/>
            <w:tcMar/>
          </w:tcPr>
          <w:p w:rsidR="068F4A1A" w:rsidP="229D4207" w:rsidRDefault="068F4A1A" w14:paraId="514CAB22" w14:textId="740D0AE1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068F4A1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0</w:t>
            </w:r>
            <w:r w:rsidRPr="229D4207" w:rsidR="5355133D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Patients </w:t>
            </w:r>
          </w:p>
        </w:tc>
        <w:tc>
          <w:tcPr>
            <w:tcW w:w="1872" w:type="dxa"/>
            <w:tcMar/>
          </w:tcPr>
          <w:p w:rsidR="068F4A1A" w:rsidP="229D4207" w:rsidRDefault="068F4A1A" w14:paraId="761C0F8D" w14:textId="38C90A0D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068F4A1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413</w:t>
            </w:r>
            <w:r w:rsidRPr="229D4207" w:rsidR="5355133D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Patients</w:t>
            </w:r>
          </w:p>
        </w:tc>
        <w:tc>
          <w:tcPr>
            <w:tcW w:w="1872" w:type="dxa"/>
            <w:tcMar/>
          </w:tcPr>
          <w:p w:rsidR="229D4207" w:rsidP="229D4207" w:rsidRDefault="229D4207" w14:paraId="299B3529" w14:textId="257AFF8B">
            <w:pPr>
              <w:pStyle w:val="Normal"/>
              <w:rPr>
                <w:sz w:val="22"/>
                <w:szCs w:val="22"/>
              </w:rPr>
            </w:pPr>
          </w:p>
        </w:tc>
      </w:tr>
      <w:tr w:rsidR="49BE0072" w:rsidTr="2C59FC75" w14:paraId="66CFD9B9">
        <w:trPr>
          <w:trHeight w:val="2415"/>
        </w:trPr>
        <w:tc>
          <w:tcPr>
            <w:tcW w:w="1872" w:type="dxa"/>
            <w:tcMar/>
          </w:tcPr>
          <w:p w:rsidR="379CA55A" w:rsidP="49BE0072" w:rsidRDefault="379CA55A" w14:paraId="44AFF37B" w14:textId="07DC8E14">
            <w:pPr>
              <w:pStyle w:val="Normal"/>
              <w:rPr>
                <w:sz w:val="22"/>
                <w:szCs w:val="22"/>
              </w:rPr>
            </w:pPr>
            <w:r w:rsidRPr="229D4207" w:rsidR="3AE4820A">
              <w:rPr>
                <w:sz w:val="22"/>
                <w:szCs w:val="22"/>
              </w:rPr>
              <w:t xml:space="preserve">Race </w:t>
            </w:r>
            <w:r w:rsidRPr="229D4207" w:rsidR="46F51940">
              <w:rPr>
                <w:sz w:val="22"/>
                <w:szCs w:val="22"/>
              </w:rPr>
              <w:t>(</w:t>
            </w:r>
            <w:r w:rsidRPr="229D4207" w:rsidR="379CA55A">
              <w:rPr>
                <w:sz w:val="22"/>
                <w:szCs w:val="22"/>
              </w:rPr>
              <w:t>RACE_NEW</w:t>
            </w:r>
            <w:r w:rsidRPr="229D4207" w:rsidR="0ED8CDA4">
              <w:rPr>
                <w:sz w:val="22"/>
                <w:szCs w:val="22"/>
              </w:rPr>
              <w:t>)</w:t>
            </w:r>
            <w:r w:rsidRPr="229D4207" w:rsidR="379CA55A">
              <w:rPr>
                <w:sz w:val="22"/>
                <w:szCs w:val="22"/>
              </w:rPr>
              <w:t>:</w:t>
            </w:r>
            <w:r>
              <w:br/>
            </w:r>
          </w:p>
          <w:p w:rsidR="49BE0072" w:rsidP="49BE0072" w:rsidRDefault="49BE0072" w14:paraId="740CF685" w14:textId="27FB8BC3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23267546" w:rsidP="49BE0072" w:rsidRDefault="23267546" w14:paraId="6124CE3E" w14:textId="6A66EFFB">
            <w:pPr>
              <w:pStyle w:val="Normal"/>
              <w:rPr>
                <w:sz w:val="22"/>
                <w:szCs w:val="22"/>
              </w:rPr>
            </w:pPr>
            <w:r w:rsidRPr="229D4207" w:rsidR="23267546">
              <w:rPr>
                <w:sz w:val="22"/>
                <w:szCs w:val="22"/>
              </w:rPr>
              <w:t xml:space="preserve">Asian: </w:t>
            </w:r>
            <w:r w:rsidRPr="229D4207" w:rsidR="07F91972">
              <w:rPr>
                <w:sz w:val="22"/>
                <w:szCs w:val="22"/>
              </w:rPr>
              <w:t>15/413 (3.6</w:t>
            </w:r>
            <w:r w:rsidRPr="229D4207" w:rsidR="182BDB9F">
              <w:rPr>
                <w:sz w:val="22"/>
                <w:szCs w:val="22"/>
              </w:rPr>
              <w:t>%</w:t>
            </w:r>
            <w:r w:rsidRPr="229D4207" w:rsidR="07F91972">
              <w:rPr>
                <w:sz w:val="22"/>
                <w:szCs w:val="22"/>
              </w:rPr>
              <w:t>)</w:t>
            </w:r>
          </w:p>
          <w:p w:rsidR="229D4207" w:rsidP="229D4207" w:rsidRDefault="229D4207" w14:paraId="5BA253DC" w14:textId="1E7A25C2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</w:p>
          <w:p w:rsidR="324CF715" w:rsidP="49BE0072" w:rsidRDefault="324CF715" w14:paraId="3C44C3D4" w14:textId="5D7610A2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229D4207" w:rsidR="324CF71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Black or African American: 31/413 (7.5%)</w:t>
            </w:r>
          </w:p>
          <w:p w:rsidR="229D4207" w:rsidP="229D4207" w:rsidRDefault="229D4207" w14:paraId="6B23C2A9" w14:textId="74893D6D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</w:p>
          <w:p w:rsidR="324CF715" w:rsidP="49BE0072" w:rsidRDefault="324CF715" w14:paraId="16564F3D" w14:textId="7BDE08E4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229D4207" w:rsidR="324CF71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Race combinations with low frequency: 1/413 (0.2%)</w:t>
            </w:r>
          </w:p>
          <w:p w:rsidR="49BE0072" w:rsidP="49BE0072" w:rsidRDefault="49BE0072" w14:paraId="477EC72D" w14:textId="639DEB98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</w:p>
          <w:p w:rsidR="2B2D52BE" w:rsidP="49BE0072" w:rsidRDefault="2B2D52BE" w14:paraId="782F5CF2" w14:textId="04181216">
            <w:pPr>
              <w:pStyle w:val="Normal"/>
            </w:pPr>
            <w:r w:rsidRPr="229D4207" w:rsidR="2B2D52BE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Some Other Race: 12/413 (2.9%)</w:t>
            </w:r>
          </w:p>
          <w:p w:rsidR="49BE0072" w:rsidP="49BE0072" w:rsidRDefault="49BE0072" w14:paraId="1CDBEBE5" w14:textId="2E52D156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</w:p>
          <w:p w:rsidR="2B2D52BE" w:rsidP="49BE0072" w:rsidRDefault="2B2D52BE" w14:paraId="0B3E0D29" w14:textId="29D2102D">
            <w:pPr>
              <w:pStyle w:val="Normal"/>
              <w:rPr>
                <w:sz w:val="22"/>
                <w:szCs w:val="22"/>
              </w:rPr>
            </w:pPr>
            <w:r w:rsidRPr="229D4207" w:rsidR="2B2D52BE">
              <w:rPr>
                <w:sz w:val="22"/>
                <w:szCs w:val="22"/>
              </w:rPr>
              <w:t>Unknown/Not Reported: 19/413 (4.6%)</w:t>
            </w:r>
          </w:p>
          <w:p w:rsidR="49BE0072" w:rsidP="49BE0072" w:rsidRDefault="49BE0072" w14:paraId="5C6F316F" w14:textId="42D9940C">
            <w:pPr>
              <w:pStyle w:val="Normal"/>
              <w:rPr>
                <w:sz w:val="22"/>
                <w:szCs w:val="22"/>
              </w:rPr>
            </w:pPr>
          </w:p>
          <w:p w:rsidR="6677B1DC" w:rsidP="49BE0072" w:rsidRDefault="6677B1DC" w14:paraId="12E144E8" w14:textId="2FC101BE">
            <w:pPr>
              <w:pStyle w:val="Normal"/>
              <w:rPr>
                <w:sz w:val="22"/>
                <w:szCs w:val="22"/>
              </w:rPr>
            </w:pPr>
            <w:r w:rsidRPr="229D4207" w:rsidR="6677B1DC">
              <w:rPr>
                <w:sz w:val="22"/>
                <w:szCs w:val="22"/>
              </w:rPr>
              <w:t>White: 334/413 (80.</w:t>
            </w:r>
            <w:r w:rsidRPr="229D4207" w:rsidR="3CE9072D">
              <w:rPr>
                <w:sz w:val="22"/>
                <w:szCs w:val="22"/>
              </w:rPr>
              <w:t>9</w:t>
            </w:r>
            <w:r w:rsidRPr="229D4207" w:rsidR="6677B1DC">
              <w:rPr>
                <w:sz w:val="22"/>
                <w:szCs w:val="22"/>
              </w:rPr>
              <w:t>%)</w:t>
            </w:r>
          </w:p>
          <w:p w:rsidR="49BE0072" w:rsidP="49BE0072" w:rsidRDefault="49BE0072" w14:paraId="5AB19F13" w14:textId="1DDA889A">
            <w:pPr>
              <w:pStyle w:val="Normal"/>
              <w:rPr>
                <w:sz w:val="22"/>
                <w:szCs w:val="22"/>
              </w:rPr>
            </w:pPr>
          </w:p>
          <w:p w:rsidR="6677B1DC" w:rsidP="229D4207" w:rsidRDefault="6677B1DC" w14:paraId="75978BE2" w14:textId="449744D8">
            <w:pPr>
              <w:pStyle w:val="Normal"/>
              <w:rPr>
                <w:sz w:val="22"/>
                <w:szCs w:val="22"/>
              </w:rPr>
            </w:pPr>
            <w:r w:rsidRPr="229D4207" w:rsidR="6677B1DC">
              <w:rPr>
                <w:sz w:val="22"/>
                <w:szCs w:val="22"/>
              </w:rPr>
              <w:t xml:space="preserve">White, American </w:t>
            </w:r>
            <w:r w:rsidRPr="229D4207" w:rsidR="6677B1DC">
              <w:rPr>
                <w:sz w:val="22"/>
                <w:szCs w:val="22"/>
              </w:rPr>
              <w:t>Indian</w:t>
            </w:r>
            <w:r w:rsidRPr="229D4207" w:rsidR="6677B1DC">
              <w:rPr>
                <w:sz w:val="22"/>
                <w:szCs w:val="22"/>
              </w:rPr>
              <w:t xml:space="preserve"> or Alaska Native: 1/413 (0.2%)</w:t>
            </w:r>
          </w:p>
          <w:p w:rsidR="6677B1DC" w:rsidP="49BE0072" w:rsidRDefault="6677B1DC" w14:paraId="708B1B70" w14:textId="1CCB9E99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49BE0072" w:rsidP="49BE0072" w:rsidRDefault="49BE0072" w14:paraId="70475DD0" w14:textId="1A67F807">
            <w:pPr>
              <w:pStyle w:val="Normal"/>
            </w:pPr>
          </w:p>
        </w:tc>
        <w:tc>
          <w:tcPr>
            <w:tcW w:w="1872" w:type="dxa"/>
            <w:tcMar/>
          </w:tcPr>
          <w:p w:rsidR="2C59FC75" w:rsidP="2C59FC75" w:rsidRDefault="2C59FC75" w14:paraId="156F79F6" w14:textId="10277D79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Asian: 15/413 (3.6%)</w:t>
            </w:r>
          </w:p>
          <w:p w:rsidR="2C59FC75" w:rsidP="2C59FC75" w:rsidRDefault="2C59FC75" w14:paraId="4F867009" w14:textId="0FDC01CD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659BEDFC" w14:textId="5D7610A2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Black or African American: 31/413 (7.5%)</w:t>
            </w:r>
          </w:p>
          <w:p w:rsidR="2C59FC75" w:rsidP="2C59FC75" w:rsidRDefault="2C59FC75" w14:paraId="6A778E5A" w14:textId="74893D6D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1AB7AFD5" w14:textId="7BDE08E4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Race combinations with low frequency: 1/413 (0.2%)</w:t>
            </w:r>
          </w:p>
          <w:p w:rsidR="2C59FC75" w:rsidP="2C59FC75" w:rsidRDefault="2C59FC75" w14:paraId="08E07734" w14:textId="639DEB98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6E2D4463" w14:textId="04181216">
            <w:pPr>
              <w:pStyle w:val="Normal"/>
            </w:pP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Some Other Race: 12/413 (2.9%)</w:t>
            </w:r>
          </w:p>
          <w:p w:rsidR="2C59FC75" w:rsidP="2C59FC75" w:rsidRDefault="2C59FC75" w14:paraId="3703FEBA" w14:textId="2E52D156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625C8051" w14:textId="29D2102D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Unknown/Not Reported: 19/413 (4.6%)</w:t>
            </w:r>
          </w:p>
          <w:p w:rsidR="2C59FC75" w:rsidP="2C59FC75" w:rsidRDefault="2C59FC75" w14:paraId="3F498BC7" w14:textId="42D9940C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79D5A618" w14:textId="2FC101BE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White: 334/413 (80.</w:t>
            </w:r>
            <w:r w:rsidRPr="2C59FC75" w:rsidR="2C59FC75">
              <w:rPr>
                <w:sz w:val="22"/>
                <w:szCs w:val="22"/>
              </w:rPr>
              <w:t>9</w:t>
            </w:r>
            <w:r w:rsidRPr="2C59FC75" w:rsidR="2C59FC75">
              <w:rPr>
                <w:sz w:val="22"/>
                <w:szCs w:val="22"/>
              </w:rPr>
              <w:t>%)</w:t>
            </w:r>
          </w:p>
          <w:p w:rsidR="2C59FC75" w:rsidP="2C59FC75" w:rsidRDefault="2C59FC75" w14:paraId="77EC5C7E" w14:textId="1DDA889A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4EB0534D" w14:textId="449744D8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 xml:space="preserve">White, American </w:t>
            </w:r>
            <w:r w:rsidRPr="2C59FC75" w:rsidR="2C59FC75">
              <w:rPr>
                <w:sz w:val="22"/>
                <w:szCs w:val="22"/>
              </w:rPr>
              <w:t>Indian</w:t>
            </w:r>
            <w:r w:rsidRPr="2C59FC75" w:rsidR="2C59FC75">
              <w:rPr>
                <w:sz w:val="22"/>
                <w:szCs w:val="22"/>
              </w:rPr>
              <w:t xml:space="preserve"> or Alaska Native: 1/413 (0.2%)</w:t>
            </w:r>
          </w:p>
          <w:p w:rsidR="2C59FC75" w:rsidP="2C59FC75" w:rsidRDefault="2C59FC75" w14:paraId="47A9F1A0" w14:textId="1CCB9E99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49BE0072" w:rsidP="49BE0072" w:rsidRDefault="49BE0072" w14:paraId="3F4D53C4" w14:textId="035208FE">
            <w:pPr>
              <w:pStyle w:val="Normal"/>
            </w:pPr>
          </w:p>
        </w:tc>
      </w:tr>
      <w:tr w:rsidR="49BE0072" w:rsidTr="2C59FC75" w14:paraId="5BA16318">
        <w:trPr>
          <w:trHeight w:val="300"/>
        </w:trPr>
        <w:tc>
          <w:tcPr>
            <w:tcW w:w="1872" w:type="dxa"/>
            <w:tcMar/>
          </w:tcPr>
          <w:p w:rsidR="272EAEA2" w:rsidP="229D4207" w:rsidRDefault="272EAEA2" w14:paraId="2B5B31FA" w14:textId="7749E8F4">
            <w:pPr>
              <w:pStyle w:val="Normal"/>
              <w:rPr>
                <w:sz w:val="22"/>
                <w:szCs w:val="22"/>
              </w:rPr>
            </w:pPr>
            <w:r w:rsidRPr="229D4207" w:rsidR="0A43FC94">
              <w:rPr>
                <w:sz w:val="22"/>
                <w:szCs w:val="22"/>
              </w:rPr>
              <w:t xml:space="preserve">Gender </w:t>
            </w:r>
          </w:p>
          <w:p w:rsidR="272EAEA2" w:rsidP="49BE0072" w:rsidRDefault="272EAEA2" w14:paraId="0664256D" w14:textId="5B9EF1DD">
            <w:pPr>
              <w:pStyle w:val="Normal"/>
              <w:rPr>
                <w:sz w:val="22"/>
                <w:szCs w:val="22"/>
              </w:rPr>
            </w:pPr>
            <w:r w:rsidRPr="229D4207" w:rsidR="678425C4">
              <w:rPr>
                <w:sz w:val="22"/>
                <w:szCs w:val="22"/>
              </w:rPr>
              <w:t>(</w:t>
            </w:r>
            <w:r w:rsidRPr="229D4207" w:rsidR="272EAEA2">
              <w:rPr>
                <w:sz w:val="22"/>
                <w:szCs w:val="22"/>
              </w:rPr>
              <w:t>SEX</w:t>
            </w:r>
            <w:r w:rsidRPr="229D4207" w:rsidR="65E1E096">
              <w:rPr>
                <w:sz w:val="22"/>
                <w:szCs w:val="22"/>
              </w:rPr>
              <w:t>)</w:t>
            </w:r>
            <w:r w:rsidRPr="229D4207" w:rsidR="272EAEA2">
              <w:rPr>
                <w:sz w:val="22"/>
                <w:szCs w:val="22"/>
              </w:rPr>
              <w:t xml:space="preserve">: </w:t>
            </w:r>
          </w:p>
        </w:tc>
        <w:tc>
          <w:tcPr>
            <w:tcW w:w="1872" w:type="dxa"/>
            <w:tcMar/>
          </w:tcPr>
          <w:p w:rsidR="1CD16D4C" w:rsidP="49BE0072" w:rsidRDefault="1CD16D4C" w14:paraId="026A7885" w14:textId="488311AF">
            <w:pPr>
              <w:pStyle w:val="Normal"/>
              <w:rPr>
                <w:sz w:val="22"/>
                <w:szCs w:val="22"/>
              </w:rPr>
            </w:pPr>
            <w:r w:rsidRPr="229D4207" w:rsidR="1CD16D4C">
              <w:rPr>
                <w:sz w:val="22"/>
                <w:szCs w:val="22"/>
              </w:rPr>
              <w:t>Female: 317/413 (</w:t>
            </w:r>
            <w:r w:rsidRPr="229D4207" w:rsidR="03E2BC32">
              <w:rPr>
                <w:sz w:val="22"/>
                <w:szCs w:val="22"/>
              </w:rPr>
              <w:t>76.8%</w:t>
            </w:r>
            <w:r w:rsidRPr="229D4207" w:rsidR="1CD16D4C">
              <w:rPr>
                <w:sz w:val="22"/>
                <w:szCs w:val="22"/>
              </w:rPr>
              <w:t>)</w:t>
            </w:r>
          </w:p>
          <w:p w:rsidR="229D4207" w:rsidP="229D4207" w:rsidRDefault="229D4207" w14:paraId="62481885" w14:textId="29FF443E">
            <w:pPr>
              <w:pStyle w:val="Normal"/>
              <w:rPr>
                <w:sz w:val="22"/>
                <w:szCs w:val="22"/>
              </w:rPr>
            </w:pPr>
          </w:p>
          <w:p w:rsidR="1CD16D4C" w:rsidP="49BE0072" w:rsidRDefault="1CD16D4C" w14:paraId="30CBE642" w14:textId="72FAB607">
            <w:pPr>
              <w:pStyle w:val="Normal"/>
              <w:rPr>
                <w:sz w:val="22"/>
                <w:szCs w:val="22"/>
              </w:rPr>
            </w:pPr>
            <w:r w:rsidRPr="229D4207" w:rsidR="1CD16D4C">
              <w:rPr>
                <w:sz w:val="22"/>
                <w:szCs w:val="22"/>
              </w:rPr>
              <w:t>Male: 88/413 (</w:t>
            </w:r>
            <w:r w:rsidRPr="229D4207" w:rsidR="68BE667C">
              <w:rPr>
                <w:sz w:val="22"/>
                <w:szCs w:val="22"/>
              </w:rPr>
              <w:t>21.3%</w:t>
            </w:r>
            <w:r w:rsidRPr="229D4207" w:rsidR="1CD16D4C">
              <w:rPr>
                <w:sz w:val="22"/>
                <w:szCs w:val="22"/>
              </w:rPr>
              <w:t>)</w:t>
            </w:r>
          </w:p>
          <w:p w:rsidR="229D4207" w:rsidP="229D4207" w:rsidRDefault="229D4207" w14:paraId="29A24697" w14:textId="557A5EE0">
            <w:pPr>
              <w:pStyle w:val="Normal"/>
              <w:rPr>
                <w:sz w:val="22"/>
                <w:szCs w:val="22"/>
              </w:rPr>
            </w:pPr>
          </w:p>
          <w:p w:rsidR="1CD16D4C" w:rsidP="229D4207" w:rsidRDefault="1CD16D4C" w14:paraId="2AA62FC4" w14:textId="3896620C">
            <w:pPr>
              <w:pStyle w:val="Normal"/>
              <w:rPr>
                <w:sz w:val="22"/>
                <w:szCs w:val="22"/>
              </w:rPr>
            </w:pPr>
            <w:r w:rsidRPr="229D4207" w:rsidR="1CD16D4C">
              <w:rPr>
                <w:sz w:val="22"/>
                <w:szCs w:val="22"/>
              </w:rPr>
              <w:t>Non-binary: 8/413 (</w:t>
            </w:r>
            <w:r w:rsidRPr="229D4207" w:rsidR="499BDBB6">
              <w:rPr>
                <w:sz w:val="22"/>
                <w:szCs w:val="22"/>
              </w:rPr>
              <w:t>1.9%</w:t>
            </w:r>
            <w:r w:rsidRPr="229D4207" w:rsidR="1CD16D4C">
              <w:rPr>
                <w:sz w:val="22"/>
                <w:szCs w:val="22"/>
              </w:rPr>
              <w:t>)</w:t>
            </w:r>
          </w:p>
          <w:p w:rsidR="1CD16D4C" w:rsidP="49BE0072" w:rsidRDefault="1CD16D4C" w14:paraId="6CC4F124" w14:textId="6C09202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49BE0072" w:rsidP="49BE0072" w:rsidRDefault="49BE0072" w14:paraId="0DC325E3" w14:textId="28E002C5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6AEB7A76" w14:textId="488311AF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Female: 317/413 (</w:t>
            </w:r>
            <w:r w:rsidRPr="2C59FC75" w:rsidR="2C59FC75">
              <w:rPr>
                <w:sz w:val="22"/>
                <w:szCs w:val="22"/>
              </w:rPr>
              <w:t>76.8%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102E708E" w14:textId="29FF443E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45E518F0" w14:textId="72FAB607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Male: 88/413 (</w:t>
            </w:r>
            <w:r w:rsidRPr="2C59FC75" w:rsidR="2C59FC75">
              <w:rPr>
                <w:sz w:val="22"/>
                <w:szCs w:val="22"/>
              </w:rPr>
              <w:t>21.3%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5186A190" w14:textId="557A5EE0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4B7464F3" w14:textId="3896620C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Non-binary: 8/413 (</w:t>
            </w:r>
            <w:r w:rsidRPr="2C59FC75" w:rsidR="2C59FC75">
              <w:rPr>
                <w:sz w:val="22"/>
                <w:szCs w:val="22"/>
              </w:rPr>
              <w:t>1.9%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20F8A866" w14:textId="6C09202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49BE0072" w:rsidP="49BE0072" w:rsidRDefault="49BE0072" w14:paraId="592180BB" w14:textId="035208FE">
            <w:pPr>
              <w:pStyle w:val="Normal"/>
              <w:rPr>
                <w:sz w:val="22"/>
                <w:szCs w:val="22"/>
              </w:rPr>
            </w:pPr>
          </w:p>
        </w:tc>
      </w:tr>
      <w:tr w:rsidR="49BE0072" w:rsidTr="2C59FC75" w14:paraId="4B5EC5A9">
        <w:trPr>
          <w:trHeight w:val="300"/>
        </w:trPr>
        <w:tc>
          <w:tcPr>
            <w:tcW w:w="1872" w:type="dxa"/>
            <w:tcMar/>
          </w:tcPr>
          <w:p w:rsidR="585A53A3" w:rsidP="229D4207" w:rsidRDefault="585A53A3" w14:paraId="30B6B800" w14:textId="2973AFA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585A53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Ethnicity (Hispanic)</w:t>
            </w:r>
          </w:p>
          <w:p w:rsidR="39DD2184" w:rsidP="49BE0072" w:rsidRDefault="39DD2184" w14:paraId="61435A69" w14:textId="5F54F58A">
            <w:pPr>
              <w:pStyle w:val="Normal"/>
              <w:rPr>
                <w:sz w:val="22"/>
                <w:szCs w:val="22"/>
              </w:rPr>
            </w:pPr>
            <w:r w:rsidRPr="229D4207" w:rsidR="629A8A40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(</w:t>
            </w:r>
            <w:r w:rsidRPr="229D4207" w:rsidR="39DD2184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ETHNICITY_HISPANIC</w:t>
            </w:r>
            <w:r w:rsidRPr="229D4207" w:rsidR="66CF16D0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)</w:t>
            </w:r>
            <w:r w:rsidRPr="229D4207" w:rsidR="39DD2184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:</w:t>
            </w:r>
          </w:p>
        </w:tc>
        <w:tc>
          <w:tcPr>
            <w:tcW w:w="1872" w:type="dxa"/>
            <w:tcMar/>
          </w:tcPr>
          <w:p w:rsidR="315159F9" w:rsidP="49BE0072" w:rsidRDefault="315159F9" w14:paraId="01DC3493" w14:textId="0AA910F9">
            <w:pPr>
              <w:pStyle w:val="Normal"/>
              <w:rPr>
                <w:sz w:val="22"/>
                <w:szCs w:val="22"/>
              </w:rPr>
            </w:pPr>
            <w:r w:rsidRPr="229D4207" w:rsidR="315159F9">
              <w:rPr>
                <w:sz w:val="22"/>
                <w:szCs w:val="22"/>
              </w:rPr>
              <w:t>No: 374/413 (</w:t>
            </w:r>
            <w:r w:rsidRPr="229D4207" w:rsidR="71264D30">
              <w:rPr>
                <w:sz w:val="22"/>
                <w:szCs w:val="22"/>
              </w:rPr>
              <w:t>90.</w:t>
            </w:r>
            <w:r w:rsidRPr="229D4207" w:rsidR="75B357FE">
              <w:rPr>
                <w:sz w:val="22"/>
                <w:szCs w:val="22"/>
              </w:rPr>
              <w:t>6</w:t>
            </w:r>
            <w:r w:rsidRPr="229D4207" w:rsidR="71264D30">
              <w:rPr>
                <w:sz w:val="22"/>
                <w:szCs w:val="22"/>
              </w:rPr>
              <w:t>%</w:t>
            </w:r>
            <w:r w:rsidRPr="229D4207" w:rsidR="315159F9">
              <w:rPr>
                <w:sz w:val="22"/>
                <w:szCs w:val="22"/>
              </w:rPr>
              <w:t>)</w:t>
            </w:r>
          </w:p>
          <w:p w:rsidR="49BE0072" w:rsidP="49BE0072" w:rsidRDefault="49BE0072" w14:paraId="0D5B4685" w14:textId="77B9920B">
            <w:pPr>
              <w:pStyle w:val="Normal"/>
              <w:rPr>
                <w:sz w:val="22"/>
                <w:szCs w:val="22"/>
              </w:rPr>
            </w:pPr>
          </w:p>
          <w:p w:rsidR="315159F9" w:rsidP="49BE0072" w:rsidRDefault="315159F9" w14:paraId="0079DD73" w14:textId="07DA37AA">
            <w:pPr>
              <w:pStyle w:val="Normal"/>
              <w:rPr>
                <w:sz w:val="22"/>
                <w:szCs w:val="22"/>
              </w:rPr>
            </w:pPr>
            <w:r w:rsidRPr="229D4207" w:rsidR="315159F9">
              <w:rPr>
                <w:sz w:val="22"/>
                <w:szCs w:val="22"/>
              </w:rPr>
              <w:t>Unkown: 4/413 (</w:t>
            </w:r>
            <w:r w:rsidRPr="229D4207" w:rsidR="2E3725A8">
              <w:rPr>
                <w:sz w:val="22"/>
                <w:szCs w:val="22"/>
              </w:rPr>
              <w:t>1.0</w:t>
            </w:r>
            <w:r w:rsidRPr="229D4207" w:rsidR="6952AF3E">
              <w:rPr>
                <w:sz w:val="22"/>
                <w:szCs w:val="22"/>
              </w:rPr>
              <w:t>%</w:t>
            </w:r>
            <w:r w:rsidRPr="229D4207" w:rsidR="315159F9">
              <w:rPr>
                <w:sz w:val="22"/>
                <w:szCs w:val="22"/>
              </w:rPr>
              <w:t>)</w:t>
            </w:r>
          </w:p>
          <w:p w:rsidR="49BE0072" w:rsidP="49BE0072" w:rsidRDefault="49BE0072" w14:paraId="415C05C9" w14:textId="477B0B1E">
            <w:pPr>
              <w:pStyle w:val="Normal"/>
              <w:rPr>
                <w:sz w:val="22"/>
                <w:szCs w:val="22"/>
              </w:rPr>
            </w:pPr>
          </w:p>
          <w:p w:rsidR="315159F9" w:rsidP="229D4207" w:rsidRDefault="315159F9" w14:paraId="5D8A6214" w14:textId="17561DE6">
            <w:pPr>
              <w:pStyle w:val="Normal"/>
              <w:rPr>
                <w:sz w:val="22"/>
                <w:szCs w:val="22"/>
              </w:rPr>
            </w:pPr>
            <w:r w:rsidRPr="229D4207" w:rsidR="315159F9">
              <w:rPr>
                <w:sz w:val="22"/>
                <w:szCs w:val="22"/>
              </w:rPr>
              <w:t>Yes: 35/413 (</w:t>
            </w:r>
            <w:r w:rsidRPr="229D4207" w:rsidR="18568105">
              <w:rPr>
                <w:sz w:val="22"/>
                <w:szCs w:val="22"/>
              </w:rPr>
              <w:t>8.</w:t>
            </w:r>
            <w:r w:rsidRPr="229D4207" w:rsidR="5E0CC7CB">
              <w:rPr>
                <w:sz w:val="22"/>
                <w:szCs w:val="22"/>
              </w:rPr>
              <w:t>5</w:t>
            </w:r>
            <w:r w:rsidRPr="229D4207" w:rsidR="18568105">
              <w:rPr>
                <w:sz w:val="22"/>
                <w:szCs w:val="22"/>
              </w:rPr>
              <w:t>%</w:t>
            </w:r>
            <w:r w:rsidRPr="229D4207" w:rsidR="315159F9">
              <w:rPr>
                <w:sz w:val="22"/>
                <w:szCs w:val="22"/>
              </w:rPr>
              <w:t>)</w:t>
            </w:r>
          </w:p>
          <w:p w:rsidR="315159F9" w:rsidP="49BE0072" w:rsidRDefault="315159F9" w14:paraId="00FBDD49" w14:textId="7258FFA6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49BE0072" w:rsidP="49BE0072" w:rsidRDefault="49BE0072" w14:paraId="41FC9630" w14:textId="2D0E7657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7CDDBEBD" w14:textId="0AA910F9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No: 374/413 (</w:t>
            </w:r>
            <w:r w:rsidRPr="2C59FC75" w:rsidR="2C59FC75">
              <w:rPr>
                <w:sz w:val="22"/>
                <w:szCs w:val="22"/>
              </w:rPr>
              <w:t>90.</w:t>
            </w:r>
            <w:r w:rsidRPr="2C59FC75" w:rsidR="2C59FC75">
              <w:rPr>
                <w:sz w:val="22"/>
                <w:szCs w:val="22"/>
              </w:rPr>
              <w:t>6</w:t>
            </w:r>
            <w:r w:rsidRPr="2C59FC75" w:rsidR="2C59FC75">
              <w:rPr>
                <w:sz w:val="22"/>
                <w:szCs w:val="22"/>
              </w:rPr>
              <w:t>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76AA1481" w14:textId="77B9920B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7B501CEE" w14:textId="07DA37AA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Unkown: 4/413 (</w:t>
            </w:r>
            <w:r w:rsidRPr="2C59FC75" w:rsidR="2C59FC75">
              <w:rPr>
                <w:sz w:val="22"/>
                <w:szCs w:val="22"/>
              </w:rPr>
              <w:t>1.0</w:t>
            </w:r>
            <w:r w:rsidRPr="2C59FC75" w:rsidR="2C59FC75">
              <w:rPr>
                <w:sz w:val="22"/>
                <w:szCs w:val="22"/>
              </w:rPr>
              <w:t>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3EAF3142" w14:textId="477B0B1E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4F447451" w14:textId="17561DE6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Yes: 35/413 (</w:t>
            </w:r>
            <w:r w:rsidRPr="2C59FC75" w:rsidR="2C59FC75">
              <w:rPr>
                <w:sz w:val="22"/>
                <w:szCs w:val="22"/>
              </w:rPr>
              <w:t>8.</w:t>
            </w:r>
            <w:r w:rsidRPr="2C59FC75" w:rsidR="2C59FC75">
              <w:rPr>
                <w:sz w:val="22"/>
                <w:szCs w:val="22"/>
              </w:rPr>
              <w:t>5</w:t>
            </w:r>
            <w:r w:rsidRPr="2C59FC75" w:rsidR="2C59FC75">
              <w:rPr>
                <w:sz w:val="22"/>
                <w:szCs w:val="22"/>
              </w:rPr>
              <w:t>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6B4DE6E0" w14:textId="7258FFA6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49BE0072" w:rsidP="49BE0072" w:rsidRDefault="49BE0072" w14:paraId="286279CB" w14:textId="68E8F8ED">
            <w:pPr>
              <w:pStyle w:val="Normal"/>
              <w:rPr>
                <w:sz w:val="22"/>
                <w:szCs w:val="22"/>
              </w:rPr>
            </w:pPr>
          </w:p>
        </w:tc>
      </w:tr>
      <w:tr w:rsidR="49BE0072" w:rsidTr="2C59FC75" w14:paraId="1B0EB417">
        <w:trPr>
          <w:trHeight w:val="300"/>
        </w:trPr>
        <w:tc>
          <w:tcPr>
            <w:tcW w:w="1872" w:type="dxa"/>
            <w:tcMar/>
          </w:tcPr>
          <w:p w:rsidR="49BE0072" w:rsidP="229D4207" w:rsidRDefault="49BE0072" w14:paraId="6ECA8805" w14:textId="155F132A">
            <w:pPr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559826D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Inpatient/outpatient </w:t>
            </w:r>
          </w:p>
          <w:p w:rsidR="49BE0072" w:rsidP="229D4207" w:rsidRDefault="49BE0072" w14:paraId="0D17470C" w14:textId="23EB1394">
            <w:pPr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379657E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(</w:t>
            </w:r>
            <w:r w:rsidRPr="229D4207" w:rsidR="559826D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INOUT</w:t>
            </w:r>
            <w:r w:rsidRPr="229D4207" w:rsidR="784DFFF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)</w:t>
            </w:r>
            <w:r w:rsidRPr="229D4207" w:rsidR="559826D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</w:t>
            </w:r>
          </w:p>
          <w:p w:rsidR="49BE0072" w:rsidP="49BE0072" w:rsidRDefault="49BE0072" w14:paraId="219691A6" w14:textId="6A4EB202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49BE0072" w:rsidP="229D4207" w:rsidRDefault="49BE0072" w14:paraId="62D36982" w14:textId="261CE869">
            <w:pPr>
              <w:pStyle w:val="Normal"/>
              <w:rPr>
                <w:sz w:val="22"/>
                <w:szCs w:val="22"/>
              </w:rPr>
            </w:pPr>
            <w:r w:rsidRPr="229D4207" w:rsidR="525809FF">
              <w:rPr>
                <w:sz w:val="22"/>
                <w:szCs w:val="22"/>
              </w:rPr>
              <w:t>Inpatient: 382/413 (92.</w:t>
            </w:r>
            <w:r w:rsidRPr="229D4207" w:rsidR="0B8E2364">
              <w:rPr>
                <w:sz w:val="22"/>
                <w:szCs w:val="22"/>
              </w:rPr>
              <w:t>5</w:t>
            </w:r>
            <w:r w:rsidRPr="229D4207" w:rsidR="525809FF">
              <w:rPr>
                <w:sz w:val="22"/>
                <w:szCs w:val="22"/>
              </w:rPr>
              <w:t>%)</w:t>
            </w:r>
          </w:p>
          <w:p w:rsidR="49BE0072" w:rsidP="229D4207" w:rsidRDefault="49BE0072" w14:paraId="6B8A480D" w14:textId="47EFF883">
            <w:pPr>
              <w:pStyle w:val="Normal"/>
              <w:rPr>
                <w:sz w:val="22"/>
                <w:szCs w:val="22"/>
              </w:rPr>
            </w:pPr>
          </w:p>
          <w:p w:rsidR="49BE0072" w:rsidP="229D4207" w:rsidRDefault="49BE0072" w14:paraId="52F0E3F5" w14:textId="6AD6501B">
            <w:pPr>
              <w:pStyle w:val="Normal"/>
              <w:rPr>
                <w:sz w:val="22"/>
                <w:szCs w:val="22"/>
              </w:rPr>
            </w:pPr>
            <w:r w:rsidRPr="229D4207" w:rsidR="525809FF">
              <w:rPr>
                <w:sz w:val="22"/>
                <w:szCs w:val="22"/>
              </w:rPr>
              <w:t>Outpatient: 31/413 (7.5%)</w:t>
            </w:r>
          </w:p>
          <w:p w:rsidR="49BE0072" w:rsidP="49BE0072" w:rsidRDefault="49BE0072" w14:paraId="51DEA9CC" w14:textId="402A6096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49BE0072" w:rsidP="49BE0072" w:rsidRDefault="49BE0072" w14:paraId="7C4B9E35" w14:textId="713EE566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00CD5B5E" w14:textId="261CE869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Inpatient: 382/413 (92.</w:t>
            </w:r>
            <w:r w:rsidRPr="2C59FC75" w:rsidR="2C59FC75">
              <w:rPr>
                <w:sz w:val="22"/>
                <w:szCs w:val="22"/>
              </w:rPr>
              <w:t>5</w:t>
            </w:r>
            <w:r w:rsidRPr="2C59FC75" w:rsidR="2C59FC75">
              <w:rPr>
                <w:sz w:val="22"/>
                <w:szCs w:val="22"/>
              </w:rPr>
              <w:t>%)</w:t>
            </w:r>
          </w:p>
          <w:p w:rsidR="2C59FC75" w:rsidP="2C59FC75" w:rsidRDefault="2C59FC75" w14:paraId="3B5E80D0" w14:textId="47EFF883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3628D5CA" w14:textId="6AD6501B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Outpatient: 31/413 (7.5%)</w:t>
            </w:r>
          </w:p>
          <w:p w:rsidR="2C59FC75" w:rsidP="2C59FC75" w:rsidRDefault="2C59FC75" w14:paraId="7A33D825" w14:textId="402A6096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49BE0072" w:rsidP="49BE0072" w:rsidRDefault="49BE0072" w14:paraId="2B094BBD" w14:textId="03C2C811">
            <w:pPr>
              <w:pStyle w:val="Normal"/>
              <w:rPr>
                <w:sz w:val="22"/>
                <w:szCs w:val="22"/>
              </w:rPr>
            </w:pPr>
          </w:p>
        </w:tc>
      </w:tr>
      <w:tr w:rsidR="49BE0072" w:rsidTr="2C59FC75" w14:paraId="535B3550">
        <w:trPr>
          <w:trHeight w:val="300"/>
        </w:trPr>
        <w:tc>
          <w:tcPr>
            <w:tcW w:w="1872" w:type="dxa"/>
            <w:tcMar/>
          </w:tcPr>
          <w:p w:rsidR="49BE0072" w:rsidP="229D4207" w:rsidRDefault="49BE0072" w14:paraId="4DF2DD0F" w14:textId="5A1C6F4D">
            <w:pPr>
              <w:pStyle w:val="Normal"/>
              <w:rPr>
                <w:sz w:val="22"/>
                <w:szCs w:val="22"/>
              </w:rPr>
            </w:pPr>
            <w:r w:rsidRPr="229D4207" w:rsidR="79994F29">
              <w:rPr>
                <w:sz w:val="22"/>
                <w:szCs w:val="22"/>
              </w:rPr>
              <w:t>Age</w:t>
            </w:r>
          </w:p>
          <w:p w:rsidR="49BE0072" w:rsidP="49BE0072" w:rsidRDefault="49BE0072" w14:paraId="32BDB2F2" w14:textId="19B87978">
            <w:pPr>
              <w:pStyle w:val="Normal"/>
              <w:rPr>
                <w:sz w:val="22"/>
                <w:szCs w:val="22"/>
              </w:rPr>
            </w:pPr>
            <w:r w:rsidRPr="229D4207" w:rsidR="3E955B8E">
              <w:rPr>
                <w:sz w:val="22"/>
                <w:szCs w:val="22"/>
              </w:rPr>
              <w:t>(</w:t>
            </w:r>
            <w:r w:rsidRPr="229D4207" w:rsidR="79994F29">
              <w:rPr>
                <w:sz w:val="22"/>
                <w:szCs w:val="22"/>
              </w:rPr>
              <w:t>AGE_GROUP</w:t>
            </w:r>
            <w:r w:rsidRPr="229D4207" w:rsidR="5F94CDC9">
              <w:rPr>
                <w:sz w:val="22"/>
                <w:szCs w:val="22"/>
              </w:rPr>
              <w:t>)</w:t>
            </w:r>
            <w:r w:rsidRPr="229D4207" w:rsidR="2D1696D3">
              <w:rPr>
                <w:sz w:val="22"/>
                <w:szCs w:val="22"/>
              </w:rPr>
              <w:t>:</w:t>
            </w:r>
          </w:p>
        </w:tc>
        <w:tc>
          <w:tcPr>
            <w:tcW w:w="1872" w:type="dxa"/>
            <w:tcMar/>
          </w:tcPr>
          <w:p w:rsidR="49BE0072" w:rsidP="229D4207" w:rsidRDefault="49BE0072" w14:paraId="0E85271F" w14:textId="1E3D3981">
            <w:pPr>
              <w:pStyle w:val="Normal"/>
              <w:rPr>
                <w:sz w:val="22"/>
                <w:szCs w:val="22"/>
              </w:rPr>
            </w:pPr>
            <w:r w:rsidRPr="229D4207" w:rsidR="79994F29">
              <w:rPr>
                <w:sz w:val="22"/>
                <w:szCs w:val="22"/>
              </w:rPr>
              <w:t>&lt;</w:t>
            </w:r>
            <w:bookmarkStart w:name="_Int_uPlIblQS" w:id="1986597392"/>
            <w:r w:rsidRPr="229D4207" w:rsidR="2B5FD318">
              <w:rPr>
                <w:sz w:val="22"/>
                <w:szCs w:val="22"/>
              </w:rPr>
              <w:t>20-Year-Old</w:t>
            </w:r>
            <w:bookmarkEnd w:id="1986597392"/>
            <w:r w:rsidRPr="229D4207" w:rsidR="79994F29">
              <w:rPr>
                <w:sz w:val="22"/>
                <w:szCs w:val="22"/>
              </w:rPr>
              <w:t>: 13/413 (</w:t>
            </w:r>
            <w:r w:rsidRPr="229D4207" w:rsidR="67AC2C71">
              <w:rPr>
                <w:sz w:val="22"/>
                <w:szCs w:val="22"/>
              </w:rPr>
              <w:t>3.1%</w:t>
            </w:r>
            <w:r w:rsidRPr="229D4207" w:rsidR="79994F29">
              <w:rPr>
                <w:sz w:val="22"/>
                <w:szCs w:val="22"/>
              </w:rPr>
              <w:t>)</w:t>
            </w:r>
          </w:p>
          <w:p w:rsidR="49BE0072" w:rsidP="229D4207" w:rsidRDefault="49BE0072" w14:paraId="6AE9A50A" w14:textId="3A37AD31">
            <w:pPr>
              <w:pStyle w:val="Normal"/>
              <w:rPr>
                <w:sz w:val="22"/>
                <w:szCs w:val="22"/>
              </w:rPr>
            </w:pPr>
          </w:p>
          <w:p w:rsidR="49BE0072" w:rsidP="229D4207" w:rsidRDefault="49BE0072" w14:paraId="51D0A04E" w14:textId="0732A30A">
            <w:pPr>
              <w:pStyle w:val="Normal"/>
              <w:rPr>
                <w:sz w:val="22"/>
                <w:szCs w:val="22"/>
              </w:rPr>
            </w:pPr>
            <w:r w:rsidRPr="229D4207" w:rsidR="79994F29">
              <w:rPr>
                <w:sz w:val="22"/>
                <w:szCs w:val="22"/>
              </w:rPr>
              <w:t>20–</w:t>
            </w:r>
            <w:bookmarkStart w:name="_Int_huMrmUSM" w:id="1291276603"/>
            <w:r w:rsidRPr="229D4207" w:rsidR="4D7DCE0D">
              <w:rPr>
                <w:sz w:val="22"/>
                <w:szCs w:val="22"/>
              </w:rPr>
              <w:t>30-Year-Old</w:t>
            </w:r>
            <w:bookmarkEnd w:id="1291276603"/>
            <w:r w:rsidRPr="229D4207" w:rsidR="79994F29">
              <w:rPr>
                <w:sz w:val="22"/>
                <w:szCs w:val="22"/>
              </w:rPr>
              <w:t>: 140/413 (</w:t>
            </w:r>
            <w:r w:rsidRPr="229D4207" w:rsidR="428DBCE4">
              <w:rPr>
                <w:sz w:val="22"/>
                <w:szCs w:val="22"/>
              </w:rPr>
              <w:t>33.9%</w:t>
            </w:r>
            <w:r w:rsidRPr="229D4207" w:rsidR="79994F29">
              <w:rPr>
                <w:sz w:val="22"/>
                <w:szCs w:val="22"/>
              </w:rPr>
              <w:t>)</w:t>
            </w:r>
          </w:p>
          <w:p w:rsidR="49BE0072" w:rsidP="229D4207" w:rsidRDefault="49BE0072" w14:paraId="0793DEF4" w14:textId="5EA6801C">
            <w:pPr>
              <w:pStyle w:val="Normal"/>
              <w:rPr>
                <w:sz w:val="22"/>
                <w:szCs w:val="22"/>
              </w:rPr>
            </w:pPr>
          </w:p>
          <w:p w:rsidR="49BE0072" w:rsidP="229D4207" w:rsidRDefault="49BE0072" w14:paraId="3A114454" w14:textId="0F4A49E8">
            <w:pPr>
              <w:pStyle w:val="Normal"/>
              <w:rPr>
                <w:sz w:val="22"/>
                <w:szCs w:val="22"/>
              </w:rPr>
            </w:pPr>
            <w:r w:rsidRPr="2C59FC75" w:rsidR="1F01FBE7">
              <w:rPr>
                <w:sz w:val="22"/>
                <w:szCs w:val="22"/>
              </w:rPr>
              <w:t>30–40-Year-Old</w:t>
            </w:r>
            <w:r w:rsidRPr="2C59FC75" w:rsidR="1F01FBE7">
              <w:rPr>
                <w:sz w:val="22"/>
                <w:szCs w:val="22"/>
              </w:rPr>
              <w:t>:</w:t>
            </w:r>
            <w:r w:rsidRPr="2C59FC75" w:rsidR="7EF91F6E">
              <w:rPr>
                <w:sz w:val="22"/>
                <w:szCs w:val="22"/>
              </w:rPr>
              <w:t xml:space="preserve"> </w:t>
            </w:r>
            <w:r w:rsidRPr="2C59FC75" w:rsidR="1F01FBE7">
              <w:rPr>
                <w:sz w:val="22"/>
                <w:szCs w:val="22"/>
              </w:rPr>
              <w:t>123/413 (</w:t>
            </w:r>
            <w:r w:rsidRPr="2C59FC75" w:rsidR="75417AD7">
              <w:rPr>
                <w:sz w:val="22"/>
                <w:szCs w:val="22"/>
              </w:rPr>
              <w:t>29.8%</w:t>
            </w:r>
            <w:r w:rsidRPr="2C59FC75" w:rsidR="1F01FBE7">
              <w:rPr>
                <w:sz w:val="22"/>
                <w:szCs w:val="22"/>
              </w:rPr>
              <w:t>)</w:t>
            </w:r>
          </w:p>
          <w:p w:rsidR="49BE0072" w:rsidP="2C59FC75" w:rsidRDefault="49BE0072" w14:paraId="0C987069" w14:textId="15F21979">
            <w:pPr>
              <w:pStyle w:val="Normal"/>
              <w:rPr>
                <w:sz w:val="22"/>
                <w:szCs w:val="22"/>
              </w:rPr>
            </w:pPr>
          </w:p>
          <w:p w:rsidR="49BE0072" w:rsidP="229D4207" w:rsidRDefault="49BE0072" w14:paraId="2B9072ED" w14:textId="1CC4D945">
            <w:pPr>
              <w:pStyle w:val="Normal"/>
              <w:rPr>
                <w:sz w:val="22"/>
                <w:szCs w:val="22"/>
              </w:rPr>
            </w:pPr>
            <w:r w:rsidRPr="2C59FC75" w:rsidR="7CF5A3EB">
              <w:rPr>
                <w:sz w:val="22"/>
                <w:szCs w:val="22"/>
              </w:rPr>
              <w:t>40–50-Year-Old</w:t>
            </w:r>
            <w:r w:rsidRPr="2C59FC75" w:rsidR="7CF5A3EB">
              <w:rPr>
                <w:sz w:val="22"/>
                <w:szCs w:val="22"/>
              </w:rPr>
              <w:t>:</w:t>
            </w:r>
          </w:p>
          <w:p w:rsidR="49BE0072" w:rsidP="229D4207" w:rsidRDefault="49BE0072" w14:paraId="42AC0DB8" w14:textId="47880ED5">
            <w:pPr>
              <w:pStyle w:val="Normal"/>
              <w:rPr>
                <w:sz w:val="22"/>
                <w:szCs w:val="22"/>
              </w:rPr>
            </w:pPr>
            <w:r w:rsidRPr="229D4207" w:rsidR="7CF5A3EB">
              <w:rPr>
                <w:sz w:val="22"/>
                <w:szCs w:val="22"/>
              </w:rPr>
              <w:t>71/413 (</w:t>
            </w:r>
            <w:r w:rsidRPr="229D4207" w:rsidR="3D174EB9">
              <w:rPr>
                <w:sz w:val="22"/>
                <w:szCs w:val="22"/>
              </w:rPr>
              <w:t>17.2%</w:t>
            </w:r>
            <w:r w:rsidRPr="229D4207" w:rsidR="7CF5A3EB">
              <w:rPr>
                <w:sz w:val="22"/>
                <w:szCs w:val="22"/>
              </w:rPr>
              <w:t>)</w:t>
            </w:r>
          </w:p>
          <w:p w:rsidR="49BE0072" w:rsidP="229D4207" w:rsidRDefault="49BE0072" w14:paraId="2A90B488" w14:textId="64DB17BA">
            <w:pPr>
              <w:pStyle w:val="Normal"/>
              <w:rPr>
                <w:sz w:val="22"/>
                <w:szCs w:val="22"/>
              </w:rPr>
            </w:pPr>
          </w:p>
          <w:p w:rsidR="49BE0072" w:rsidP="229D4207" w:rsidRDefault="49BE0072" w14:paraId="07512CD7" w14:textId="66249207">
            <w:pPr>
              <w:pStyle w:val="Normal"/>
              <w:rPr>
                <w:sz w:val="22"/>
                <w:szCs w:val="22"/>
              </w:rPr>
            </w:pPr>
            <w:r w:rsidRPr="229D4207" w:rsidR="7CF5A3EB">
              <w:rPr>
                <w:sz w:val="22"/>
                <w:szCs w:val="22"/>
              </w:rPr>
              <w:t>50–60-Year-Old</w:t>
            </w:r>
            <w:r w:rsidRPr="229D4207" w:rsidR="7CF5A3EB">
              <w:rPr>
                <w:sz w:val="22"/>
                <w:szCs w:val="22"/>
              </w:rPr>
              <w:t>:</w:t>
            </w:r>
          </w:p>
          <w:p w:rsidR="49BE0072" w:rsidP="229D4207" w:rsidRDefault="49BE0072" w14:paraId="40C802E6" w14:textId="2F9D2F41">
            <w:pPr>
              <w:pStyle w:val="Normal"/>
              <w:rPr>
                <w:sz w:val="22"/>
                <w:szCs w:val="22"/>
              </w:rPr>
            </w:pPr>
            <w:r w:rsidRPr="229D4207" w:rsidR="7CF5A3EB">
              <w:rPr>
                <w:sz w:val="22"/>
                <w:szCs w:val="22"/>
              </w:rPr>
              <w:t>37/413 (</w:t>
            </w:r>
            <w:r w:rsidRPr="229D4207" w:rsidR="3FB6DAA2">
              <w:rPr>
                <w:sz w:val="22"/>
                <w:szCs w:val="22"/>
              </w:rPr>
              <w:t>9.0%</w:t>
            </w:r>
            <w:r w:rsidRPr="229D4207" w:rsidR="7CF5A3EB">
              <w:rPr>
                <w:sz w:val="22"/>
                <w:szCs w:val="22"/>
              </w:rPr>
              <w:t>)</w:t>
            </w:r>
          </w:p>
          <w:p w:rsidR="49BE0072" w:rsidP="229D4207" w:rsidRDefault="49BE0072" w14:paraId="3C01FA78" w14:textId="576E2C7C">
            <w:pPr>
              <w:pStyle w:val="Normal"/>
              <w:rPr>
                <w:sz w:val="22"/>
                <w:szCs w:val="22"/>
              </w:rPr>
            </w:pPr>
          </w:p>
          <w:p w:rsidR="49BE0072" w:rsidP="229D4207" w:rsidRDefault="49BE0072" w14:paraId="26C69EF6" w14:textId="5237B93A">
            <w:pPr>
              <w:pStyle w:val="Normal"/>
              <w:rPr>
                <w:sz w:val="22"/>
                <w:szCs w:val="22"/>
              </w:rPr>
            </w:pPr>
            <w:r w:rsidRPr="229D4207" w:rsidR="7CF5A3EB">
              <w:rPr>
                <w:sz w:val="22"/>
                <w:szCs w:val="22"/>
              </w:rPr>
              <w:t>60–70-Year-Old</w:t>
            </w:r>
            <w:r w:rsidRPr="229D4207" w:rsidR="7CF5A3EB">
              <w:rPr>
                <w:sz w:val="22"/>
                <w:szCs w:val="22"/>
              </w:rPr>
              <w:t>:</w:t>
            </w:r>
          </w:p>
          <w:p w:rsidR="49BE0072" w:rsidP="229D4207" w:rsidRDefault="49BE0072" w14:paraId="2EFBA2AE" w14:textId="35EE6A82">
            <w:pPr>
              <w:pStyle w:val="Normal"/>
              <w:rPr>
                <w:sz w:val="22"/>
                <w:szCs w:val="22"/>
              </w:rPr>
            </w:pPr>
            <w:r w:rsidRPr="229D4207" w:rsidR="7CF5A3EB">
              <w:rPr>
                <w:sz w:val="22"/>
                <w:szCs w:val="22"/>
              </w:rPr>
              <w:t>26/413</w:t>
            </w:r>
            <w:r w:rsidRPr="229D4207" w:rsidR="14F4C0AC">
              <w:rPr>
                <w:sz w:val="22"/>
                <w:szCs w:val="22"/>
              </w:rPr>
              <w:t xml:space="preserve"> (6.3%)</w:t>
            </w:r>
          </w:p>
          <w:p w:rsidR="49BE0072" w:rsidP="229D4207" w:rsidRDefault="49BE0072" w14:paraId="70855DDB" w14:textId="440FDAE6">
            <w:pPr>
              <w:pStyle w:val="Normal"/>
              <w:rPr>
                <w:sz w:val="22"/>
                <w:szCs w:val="22"/>
              </w:rPr>
            </w:pPr>
          </w:p>
          <w:p w:rsidR="49BE0072" w:rsidP="229D4207" w:rsidRDefault="49BE0072" w14:paraId="64041665" w14:textId="1B14E994">
            <w:pPr>
              <w:pStyle w:val="Normal"/>
              <w:rPr>
                <w:sz w:val="22"/>
                <w:szCs w:val="22"/>
              </w:rPr>
            </w:pPr>
            <w:r w:rsidRPr="229D4207" w:rsidR="7CF5A3EB">
              <w:rPr>
                <w:sz w:val="22"/>
                <w:szCs w:val="22"/>
              </w:rPr>
              <w:t>70–80-Year-Old</w:t>
            </w:r>
            <w:r w:rsidRPr="229D4207" w:rsidR="7CF5A3EB">
              <w:rPr>
                <w:sz w:val="22"/>
                <w:szCs w:val="22"/>
              </w:rPr>
              <w:t>:</w:t>
            </w:r>
          </w:p>
          <w:p w:rsidR="49BE0072" w:rsidP="229D4207" w:rsidRDefault="49BE0072" w14:paraId="4D9A851C" w14:textId="78C4A37B">
            <w:pPr>
              <w:pStyle w:val="Normal"/>
              <w:rPr>
                <w:sz w:val="22"/>
                <w:szCs w:val="22"/>
              </w:rPr>
            </w:pPr>
            <w:r w:rsidRPr="229D4207" w:rsidR="7CF5A3EB">
              <w:rPr>
                <w:sz w:val="22"/>
                <w:szCs w:val="22"/>
              </w:rPr>
              <w:t>3/413 (</w:t>
            </w:r>
            <w:r w:rsidRPr="229D4207" w:rsidR="7003C7CF">
              <w:rPr>
                <w:sz w:val="22"/>
                <w:szCs w:val="22"/>
              </w:rPr>
              <w:t>0.7%</w:t>
            </w:r>
            <w:r w:rsidRPr="229D4207" w:rsidR="7CF5A3EB">
              <w:rPr>
                <w:sz w:val="22"/>
                <w:szCs w:val="22"/>
              </w:rPr>
              <w:t>)</w:t>
            </w:r>
          </w:p>
          <w:p w:rsidR="49BE0072" w:rsidP="229D4207" w:rsidRDefault="49BE0072" w14:paraId="1DCA61E6" w14:textId="42F3F3D9">
            <w:pPr>
              <w:pStyle w:val="Normal"/>
              <w:rPr>
                <w:sz w:val="22"/>
                <w:szCs w:val="22"/>
              </w:rPr>
            </w:pPr>
          </w:p>
          <w:p w:rsidR="49BE0072" w:rsidP="229D4207" w:rsidRDefault="49BE0072" w14:paraId="5EF2AEAB" w14:textId="46317F5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229D4207" w:rsidR="22A0A66F">
              <w:rPr>
                <w:b w:val="0"/>
                <w:bCs w:val="0"/>
                <w:sz w:val="22"/>
                <w:szCs w:val="22"/>
              </w:rPr>
              <w:t>(</w:t>
            </w:r>
            <w:r w:rsidRPr="229D4207" w:rsidR="5AD3F6CD">
              <w:rPr>
                <w:b w:val="0"/>
                <w:bCs w:val="0"/>
                <w:sz w:val="22"/>
                <w:szCs w:val="22"/>
              </w:rPr>
              <w:t>Mean: 36</w:t>
            </w:r>
            <w:r w:rsidRPr="229D4207" w:rsidR="701FAA18">
              <w:rPr>
                <w:b w:val="0"/>
                <w:bCs w:val="0"/>
                <w:sz w:val="22"/>
                <w:szCs w:val="22"/>
              </w:rPr>
              <w:t>.2</w:t>
            </w:r>
            <w:r w:rsidRPr="229D4207" w:rsidR="5AD3F6CD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229D4207" w:rsidR="5AD3F6CD">
              <w:rPr>
                <w:b w:val="0"/>
                <w:bCs w:val="0"/>
                <w:sz w:val="22"/>
                <w:szCs w:val="22"/>
              </w:rPr>
              <w:t>years old</w:t>
            </w:r>
          </w:p>
          <w:p w:rsidR="49BE0072" w:rsidP="229D4207" w:rsidRDefault="49BE0072" w14:paraId="7A513CE0" w14:textId="59E72F0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229D4207" w:rsidR="5AD3F6CD">
              <w:rPr>
                <w:b w:val="0"/>
                <w:bCs w:val="0"/>
                <w:sz w:val="22"/>
                <w:szCs w:val="22"/>
              </w:rPr>
              <w:t>Std: 12.5</w:t>
            </w:r>
          </w:p>
          <w:p w:rsidR="49BE0072" w:rsidP="229D4207" w:rsidRDefault="49BE0072" w14:paraId="171BD406" w14:textId="0EDBA6E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229D4207" w:rsidR="5AD3F6CD">
              <w:rPr>
                <w:b w:val="0"/>
                <w:bCs w:val="0"/>
                <w:sz w:val="22"/>
                <w:szCs w:val="22"/>
              </w:rPr>
              <w:t>Median: 33 years old</w:t>
            </w:r>
          </w:p>
          <w:p w:rsidR="49BE0072" w:rsidP="229D4207" w:rsidRDefault="49BE0072" w14:paraId="46B7376C" w14:textId="4D32DB0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229D4207" w:rsidR="183982D5">
              <w:rPr>
                <w:b w:val="0"/>
                <w:bCs w:val="0"/>
                <w:sz w:val="22"/>
                <w:szCs w:val="22"/>
              </w:rPr>
              <w:t>Min: 18 years old</w:t>
            </w:r>
          </w:p>
          <w:p w:rsidR="49BE0072" w:rsidP="49BE0072" w:rsidRDefault="49BE0072" w14:paraId="0828F63D" w14:textId="542EB3C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229D4207" w:rsidR="183982D5">
              <w:rPr>
                <w:b w:val="0"/>
                <w:bCs w:val="0"/>
                <w:sz w:val="22"/>
                <w:szCs w:val="22"/>
              </w:rPr>
              <w:t>Max: 75 years old</w:t>
            </w:r>
            <w:r w:rsidRPr="229D4207" w:rsidR="3ABC994C">
              <w:rPr>
                <w:b w:val="0"/>
                <w:bCs w:val="0"/>
                <w:sz w:val="22"/>
                <w:szCs w:val="22"/>
              </w:rPr>
              <w:t>)</w:t>
            </w:r>
          </w:p>
        </w:tc>
        <w:tc>
          <w:tcPr>
            <w:tcW w:w="1872" w:type="dxa"/>
            <w:tcMar/>
          </w:tcPr>
          <w:p w:rsidR="49BE0072" w:rsidP="49BE0072" w:rsidRDefault="49BE0072" w14:paraId="1E756F6F" w14:textId="15640584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00781287" w14:textId="1E3D3981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&lt;</w:t>
            </w:r>
            <w:r w:rsidRPr="2C59FC75" w:rsidR="2C59FC75">
              <w:rPr>
                <w:sz w:val="22"/>
                <w:szCs w:val="22"/>
              </w:rPr>
              <w:t>20-Year-Old</w:t>
            </w:r>
            <w:r w:rsidRPr="2C59FC75" w:rsidR="2C59FC75">
              <w:rPr>
                <w:sz w:val="22"/>
                <w:szCs w:val="22"/>
              </w:rPr>
              <w:t>: 13/413 (</w:t>
            </w:r>
            <w:r w:rsidRPr="2C59FC75" w:rsidR="2C59FC75">
              <w:rPr>
                <w:sz w:val="22"/>
                <w:szCs w:val="22"/>
              </w:rPr>
              <w:t>3.1%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36221130" w14:textId="3A37AD31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56925801" w14:textId="0732A30A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20–</w:t>
            </w:r>
            <w:r w:rsidRPr="2C59FC75" w:rsidR="2C59FC75">
              <w:rPr>
                <w:sz w:val="22"/>
                <w:szCs w:val="22"/>
              </w:rPr>
              <w:t>30-Year-Old</w:t>
            </w:r>
            <w:r w:rsidRPr="2C59FC75" w:rsidR="2C59FC75">
              <w:rPr>
                <w:sz w:val="22"/>
                <w:szCs w:val="22"/>
              </w:rPr>
              <w:t>: 140/413 (</w:t>
            </w:r>
            <w:r w:rsidRPr="2C59FC75" w:rsidR="2C59FC75">
              <w:rPr>
                <w:sz w:val="22"/>
                <w:szCs w:val="22"/>
              </w:rPr>
              <w:t>33.9%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44D72B89" w14:textId="5EA6801C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4C36EC94" w14:textId="4EBED4C1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30–40-Year-Old</w:t>
            </w:r>
            <w:r w:rsidRPr="2C59FC75" w:rsidR="2C59FC75">
              <w:rPr>
                <w:sz w:val="22"/>
                <w:szCs w:val="22"/>
              </w:rPr>
              <w:t>:</w:t>
            </w:r>
          </w:p>
          <w:p w:rsidR="2C59FC75" w:rsidP="2C59FC75" w:rsidRDefault="2C59FC75" w14:paraId="6C1B9D2E" w14:textId="0559490A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123/413 (</w:t>
            </w:r>
            <w:r w:rsidRPr="2C59FC75" w:rsidR="2C59FC75">
              <w:rPr>
                <w:sz w:val="22"/>
                <w:szCs w:val="22"/>
              </w:rPr>
              <w:t>29.8%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11C29B71" w14:textId="442CAED2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0A7EDBD5" w14:textId="7BDD493C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2515980F" w14:textId="6E75E1C3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40–50-Year-Old:</w:t>
            </w:r>
          </w:p>
          <w:p w:rsidR="2C59FC75" w:rsidP="2C59FC75" w:rsidRDefault="2C59FC75" w14:paraId="6F0F44C9" w14:textId="47880ED5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71/413 (</w:t>
            </w:r>
            <w:r w:rsidRPr="2C59FC75" w:rsidR="2C59FC75">
              <w:rPr>
                <w:sz w:val="22"/>
                <w:szCs w:val="22"/>
              </w:rPr>
              <w:t>17.2%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2BC0DCD3" w14:textId="64DB17BA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7A32C898" w14:textId="66249207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50–60-Year-Old</w:t>
            </w:r>
            <w:r w:rsidRPr="2C59FC75" w:rsidR="2C59FC75">
              <w:rPr>
                <w:sz w:val="22"/>
                <w:szCs w:val="22"/>
              </w:rPr>
              <w:t>:</w:t>
            </w:r>
          </w:p>
          <w:p w:rsidR="2C59FC75" w:rsidP="2C59FC75" w:rsidRDefault="2C59FC75" w14:paraId="021B1F06" w14:textId="2F9D2F41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37/413 (</w:t>
            </w:r>
            <w:r w:rsidRPr="2C59FC75" w:rsidR="2C59FC75">
              <w:rPr>
                <w:sz w:val="22"/>
                <w:szCs w:val="22"/>
              </w:rPr>
              <w:t>9.0%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38605141" w14:textId="576E2C7C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578FD106" w14:textId="5237B93A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60–70-Year-Old</w:t>
            </w:r>
            <w:r w:rsidRPr="2C59FC75" w:rsidR="2C59FC75">
              <w:rPr>
                <w:sz w:val="22"/>
                <w:szCs w:val="22"/>
              </w:rPr>
              <w:t>:</w:t>
            </w:r>
          </w:p>
          <w:p w:rsidR="2C59FC75" w:rsidP="2C59FC75" w:rsidRDefault="2C59FC75" w14:paraId="2FF330EA" w14:textId="35EE6A82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26/413</w:t>
            </w:r>
            <w:r w:rsidRPr="2C59FC75" w:rsidR="2C59FC75">
              <w:rPr>
                <w:sz w:val="22"/>
                <w:szCs w:val="22"/>
              </w:rPr>
              <w:t xml:space="preserve"> (6.3%)</w:t>
            </w:r>
          </w:p>
          <w:p w:rsidR="2C59FC75" w:rsidP="2C59FC75" w:rsidRDefault="2C59FC75" w14:paraId="29DE1A52" w14:textId="440FDAE6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50A6AAC6" w14:textId="1B14E994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70–80-Year-Old</w:t>
            </w:r>
            <w:r w:rsidRPr="2C59FC75" w:rsidR="2C59FC75">
              <w:rPr>
                <w:sz w:val="22"/>
                <w:szCs w:val="22"/>
              </w:rPr>
              <w:t>:</w:t>
            </w:r>
          </w:p>
          <w:p w:rsidR="2C59FC75" w:rsidP="2C59FC75" w:rsidRDefault="2C59FC75" w14:paraId="4287D18A" w14:textId="78C4A37B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3/413 (</w:t>
            </w:r>
            <w:r w:rsidRPr="2C59FC75" w:rsidR="2C59FC75">
              <w:rPr>
                <w:sz w:val="22"/>
                <w:szCs w:val="22"/>
              </w:rPr>
              <w:t>0.7%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01C157DC" w14:textId="42F3F3D9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5C672F5B" w14:textId="46317F5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2C59FC75" w:rsidR="2C59FC75">
              <w:rPr>
                <w:b w:val="0"/>
                <w:bCs w:val="0"/>
                <w:sz w:val="22"/>
                <w:szCs w:val="22"/>
              </w:rPr>
              <w:t>(</w:t>
            </w:r>
            <w:r w:rsidRPr="2C59FC75" w:rsidR="2C59FC75">
              <w:rPr>
                <w:b w:val="0"/>
                <w:bCs w:val="0"/>
                <w:sz w:val="22"/>
                <w:szCs w:val="22"/>
              </w:rPr>
              <w:t>Mean: 36</w:t>
            </w:r>
            <w:r w:rsidRPr="2C59FC75" w:rsidR="2C59FC75">
              <w:rPr>
                <w:b w:val="0"/>
                <w:bCs w:val="0"/>
                <w:sz w:val="22"/>
                <w:szCs w:val="22"/>
              </w:rPr>
              <w:t>.2</w:t>
            </w:r>
            <w:r w:rsidRPr="2C59FC75" w:rsidR="2C59FC75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2C59FC75" w:rsidR="2C59FC75">
              <w:rPr>
                <w:b w:val="0"/>
                <w:bCs w:val="0"/>
                <w:sz w:val="22"/>
                <w:szCs w:val="22"/>
              </w:rPr>
              <w:t>years old</w:t>
            </w:r>
          </w:p>
          <w:p w:rsidR="2C59FC75" w:rsidP="2C59FC75" w:rsidRDefault="2C59FC75" w14:paraId="7EDC5C28" w14:textId="59E72F0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2C59FC75" w:rsidR="2C59FC75">
              <w:rPr>
                <w:b w:val="0"/>
                <w:bCs w:val="0"/>
                <w:sz w:val="22"/>
                <w:szCs w:val="22"/>
              </w:rPr>
              <w:t>Std: 12.5</w:t>
            </w:r>
          </w:p>
          <w:p w:rsidR="2C59FC75" w:rsidP="2C59FC75" w:rsidRDefault="2C59FC75" w14:paraId="66AD3D24" w14:textId="0EDBA6E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2C59FC75" w:rsidR="2C59FC75">
              <w:rPr>
                <w:b w:val="0"/>
                <w:bCs w:val="0"/>
                <w:sz w:val="22"/>
                <w:szCs w:val="22"/>
              </w:rPr>
              <w:t>Median: 33 years old</w:t>
            </w:r>
          </w:p>
          <w:p w:rsidR="2C59FC75" w:rsidP="2C59FC75" w:rsidRDefault="2C59FC75" w14:paraId="35AC1ADA" w14:textId="4D32DB0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2C59FC75" w:rsidR="2C59FC75">
              <w:rPr>
                <w:b w:val="0"/>
                <w:bCs w:val="0"/>
                <w:sz w:val="22"/>
                <w:szCs w:val="22"/>
              </w:rPr>
              <w:t>Min: 18 years old</w:t>
            </w:r>
          </w:p>
          <w:p w:rsidR="2C59FC75" w:rsidP="2C59FC75" w:rsidRDefault="2C59FC75" w14:paraId="7E1C23F5" w14:textId="542EB3C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2C59FC75" w:rsidR="2C59FC75">
              <w:rPr>
                <w:b w:val="0"/>
                <w:bCs w:val="0"/>
                <w:sz w:val="22"/>
                <w:szCs w:val="22"/>
              </w:rPr>
              <w:t>Max: 75 years old</w:t>
            </w:r>
            <w:r w:rsidRPr="2C59FC75" w:rsidR="2C59FC75">
              <w:rPr>
                <w:b w:val="0"/>
                <w:bCs w:val="0"/>
                <w:sz w:val="22"/>
                <w:szCs w:val="22"/>
              </w:rPr>
              <w:t>)</w:t>
            </w:r>
          </w:p>
        </w:tc>
        <w:tc>
          <w:tcPr>
            <w:tcW w:w="1872" w:type="dxa"/>
            <w:tcMar/>
          </w:tcPr>
          <w:p w:rsidR="49BE0072" w:rsidP="49BE0072" w:rsidRDefault="49BE0072" w14:paraId="40A5C6DE" w14:textId="4D061D94">
            <w:pPr>
              <w:pStyle w:val="Normal"/>
              <w:rPr>
                <w:sz w:val="22"/>
                <w:szCs w:val="22"/>
              </w:rPr>
            </w:pPr>
          </w:p>
        </w:tc>
      </w:tr>
      <w:tr w:rsidR="229D4207" w:rsidTr="2C59FC75" w14:paraId="4255F765">
        <w:trPr>
          <w:trHeight w:val="300"/>
        </w:trPr>
        <w:tc>
          <w:tcPr>
            <w:tcW w:w="1872" w:type="dxa"/>
            <w:tcMar/>
          </w:tcPr>
          <w:p w:rsidR="7CF5A3EB" w:rsidP="229D4207" w:rsidRDefault="7CF5A3EB" w14:paraId="18567FC0" w14:textId="4444CF59">
            <w:pPr>
              <w:pStyle w:val="Normal"/>
              <w:rPr>
                <w:sz w:val="22"/>
                <w:szCs w:val="22"/>
              </w:rPr>
            </w:pPr>
            <w:r w:rsidRPr="229D4207" w:rsidR="7CF5A3EB">
              <w:rPr>
                <w:sz w:val="22"/>
                <w:szCs w:val="22"/>
              </w:rPr>
              <w:t xml:space="preserve">Year of Operation </w:t>
            </w:r>
            <w:r w:rsidRPr="229D4207" w:rsidR="40EE66C1">
              <w:rPr>
                <w:sz w:val="22"/>
                <w:szCs w:val="22"/>
              </w:rPr>
              <w:t>(</w:t>
            </w:r>
            <w:r w:rsidRPr="229D4207" w:rsidR="7CF5A3EB">
              <w:rPr>
                <w:sz w:val="22"/>
                <w:szCs w:val="22"/>
              </w:rPr>
              <w:t>OperYR</w:t>
            </w:r>
            <w:r w:rsidRPr="229D4207" w:rsidR="49356F2C">
              <w:rPr>
                <w:sz w:val="22"/>
                <w:szCs w:val="22"/>
              </w:rPr>
              <w:t>)</w:t>
            </w:r>
            <w:r w:rsidRPr="229D4207" w:rsidR="7CF5A3EB">
              <w:rPr>
                <w:sz w:val="22"/>
                <w:szCs w:val="22"/>
              </w:rPr>
              <w:t>:</w:t>
            </w:r>
          </w:p>
        </w:tc>
        <w:tc>
          <w:tcPr>
            <w:tcW w:w="1872" w:type="dxa"/>
            <w:tcMar/>
          </w:tcPr>
          <w:p w:rsidR="7CF5A3EB" w:rsidP="229D4207" w:rsidRDefault="7CF5A3EB" w14:paraId="4BC68511" w14:textId="515C20CC">
            <w:pPr>
              <w:pStyle w:val="Normal"/>
              <w:rPr>
                <w:sz w:val="22"/>
                <w:szCs w:val="22"/>
              </w:rPr>
            </w:pPr>
            <w:r w:rsidRPr="229D4207" w:rsidR="7CF5A3EB">
              <w:rPr>
                <w:sz w:val="22"/>
                <w:szCs w:val="22"/>
              </w:rPr>
              <w:t>2019: 91/413 (</w:t>
            </w:r>
            <w:r w:rsidRPr="229D4207" w:rsidR="0C6A30B0">
              <w:rPr>
                <w:sz w:val="22"/>
                <w:szCs w:val="22"/>
              </w:rPr>
              <w:t>22.0%</w:t>
            </w:r>
            <w:r w:rsidRPr="229D4207" w:rsidR="7CF5A3EB">
              <w:rPr>
                <w:sz w:val="22"/>
                <w:szCs w:val="22"/>
              </w:rPr>
              <w:t>)</w:t>
            </w:r>
          </w:p>
          <w:p w:rsidR="229D4207" w:rsidP="229D4207" w:rsidRDefault="229D4207" w14:paraId="64FF7F15" w14:textId="499FDBA2">
            <w:pPr>
              <w:pStyle w:val="Normal"/>
              <w:rPr>
                <w:sz w:val="22"/>
                <w:szCs w:val="22"/>
              </w:rPr>
            </w:pPr>
          </w:p>
          <w:p w:rsidR="7CF5A3EB" w:rsidP="229D4207" w:rsidRDefault="7CF5A3EB" w14:paraId="42C0D9D7" w14:textId="41A4AA3D">
            <w:pPr>
              <w:pStyle w:val="Normal"/>
              <w:rPr>
                <w:sz w:val="22"/>
                <w:szCs w:val="22"/>
              </w:rPr>
            </w:pPr>
            <w:r w:rsidRPr="229D4207" w:rsidR="7CF5A3EB">
              <w:rPr>
                <w:sz w:val="22"/>
                <w:szCs w:val="22"/>
              </w:rPr>
              <w:t>2020: 63/413 (</w:t>
            </w:r>
            <w:r w:rsidRPr="229D4207" w:rsidR="37E8A7B9">
              <w:rPr>
                <w:sz w:val="22"/>
                <w:szCs w:val="22"/>
              </w:rPr>
              <w:t>15.3%</w:t>
            </w:r>
            <w:r w:rsidRPr="229D4207" w:rsidR="7CF5A3EB">
              <w:rPr>
                <w:sz w:val="22"/>
                <w:szCs w:val="22"/>
              </w:rPr>
              <w:t>)</w:t>
            </w:r>
          </w:p>
          <w:p w:rsidR="229D4207" w:rsidP="229D4207" w:rsidRDefault="229D4207" w14:paraId="33C0E721" w14:textId="77BC8D82">
            <w:pPr>
              <w:pStyle w:val="Normal"/>
              <w:rPr>
                <w:sz w:val="22"/>
                <w:szCs w:val="22"/>
              </w:rPr>
            </w:pPr>
          </w:p>
          <w:p w:rsidR="7CF5A3EB" w:rsidP="229D4207" w:rsidRDefault="7CF5A3EB" w14:paraId="5FF7F678" w14:textId="18CC55F6">
            <w:pPr>
              <w:pStyle w:val="Normal"/>
              <w:rPr>
                <w:sz w:val="22"/>
                <w:szCs w:val="22"/>
              </w:rPr>
            </w:pPr>
            <w:r w:rsidRPr="229D4207" w:rsidR="7CF5A3EB">
              <w:rPr>
                <w:sz w:val="22"/>
                <w:szCs w:val="22"/>
              </w:rPr>
              <w:t>2021: 125/413 (</w:t>
            </w:r>
            <w:r w:rsidRPr="229D4207" w:rsidR="33339056">
              <w:rPr>
                <w:sz w:val="22"/>
                <w:szCs w:val="22"/>
              </w:rPr>
              <w:t>30.3%</w:t>
            </w:r>
            <w:r w:rsidRPr="229D4207" w:rsidR="7CF5A3EB">
              <w:rPr>
                <w:sz w:val="22"/>
                <w:szCs w:val="22"/>
              </w:rPr>
              <w:t>)</w:t>
            </w:r>
          </w:p>
          <w:p w:rsidR="229D4207" w:rsidP="229D4207" w:rsidRDefault="229D4207" w14:paraId="4BB199BD" w14:textId="19135E48">
            <w:pPr>
              <w:pStyle w:val="Normal"/>
              <w:rPr>
                <w:sz w:val="22"/>
                <w:szCs w:val="22"/>
              </w:rPr>
            </w:pPr>
          </w:p>
          <w:p w:rsidR="7CF5A3EB" w:rsidP="229D4207" w:rsidRDefault="7CF5A3EB" w14:paraId="11728F93" w14:textId="4E6B9D65">
            <w:pPr>
              <w:pStyle w:val="Normal"/>
              <w:rPr>
                <w:sz w:val="22"/>
                <w:szCs w:val="22"/>
              </w:rPr>
            </w:pPr>
            <w:r w:rsidRPr="229D4207" w:rsidR="7CF5A3EB">
              <w:rPr>
                <w:sz w:val="22"/>
                <w:szCs w:val="22"/>
              </w:rPr>
              <w:t>2022: 134/413 (</w:t>
            </w:r>
            <w:r w:rsidRPr="229D4207" w:rsidR="36FE88DC">
              <w:rPr>
                <w:sz w:val="22"/>
                <w:szCs w:val="22"/>
              </w:rPr>
              <w:t>32.4%</w:t>
            </w:r>
            <w:r w:rsidRPr="229D4207" w:rsidR="7CF5A3EB">
              <w:rPr>
                <w:sz w:val="22"/>
                <w:szCs w:val="22"/>
              </w:rPr>
              <w:t>)</w:t>
            </w:r>
          </w:p>
          <w:p w:rsidR="229D4207" w:rsidP="229D4207" w:rsidRDefault="229D4207" w14:paraId="7713753E" w14:textId="02CEEAA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229D4207" w:rsidP="229D4207" w:rsidRDefault="229D4207" w14:paraId="7F0FC2EF" w14:textId="12CCDEF0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551299D8" w14:textId="515C20CC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2019: 91/413 (</w:t>
            </w:r>
            <w:r w:rsidRPr="2C59FC75" w:rsidR="2C59FC75">
              <w:rPr>
                <w:sz w:val="22"/>
                <w:szCs w:val="22"/>
              </w:rPr>
              <w:t>22.0%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5799FA0D" w14:textId="499FDBA2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7F58D536" w14:textId="41A4AA3D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2020: 63/413 (</w:t>
            </w:r>
            <w:r w:rsidRPr="2C59FC75" w:rsidR="2C59FC75">
              <w:rPr>
                <w:sz w:val="22"/>
                <w:szCs w:val="22"/>
              </w:rPr>
              <w:t>15.3%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0EFEA310" w14:textId="77BC8D82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52EA5E46" w14:textId="18CC55F6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2021: 125/413 (</w:t>
            </w:r>
            <w:r w:rsidRPr="2C59FC75" w:rsidR="2C59FC75">
              <w:rPr>
                <w:sz w:val="22"/>
                <w:szCs w:val="22"/>
              </w:rPr>
              <w:t>30.3%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3E550A0D" w14:textId="19135E48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708793EA" w14:textId="4E6B9D65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2022: 134/413 (</w:t>
            </w:r>
            <w:r w:rsidRPr="2C59FC75" w:rsidR="2C59FC75">
              <w:rPr>
                <w:sz w:val="22"/>
                <w:szCs w:val="22"/>
              </w:rPr>
              <w:t>32.4%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11406F81" w14:textId="02CEEAA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229D4207" w:rsidP="229D4207" w:rsidRDefault="229D4207" w14:paraId="314135E7" w14:textId="10E65783">
            <w:pPr>
              <w:pStyle w:val="Normal"/>
              <w:rPr>
                <w:sz w:val="22"/>
                <w:szCs w:val="22"/>
              </w:rPr>
            </w:pPr>
          </w:p>
        </w:tc>
      </w:tr>
      <w:tr w:rsidR="229D4207" w:rsidTr="2C59FC75" w14:paraId="25AE8380">
        <w:trPr>
          <w:trHeight w:val="300"/>
        </w:trPr>
        <w:tc>
          <w:tcPr>
            <w:tcW w:w="1872" w:type="dxa"/>
            <w:tcMar/>
          </w:tcPr>
          <w:p w:rsidR="20F2B09F" w:rsidP="229D4207" w:rsidRDefault="20F2B09F" w14:paraId="4F063018" w14:textId="2D7F716F">
            <w:pPr>
              <w:pStyle w:val="Normal"/>
              <w:rPr>
                <w:sz w:val="22"/>
                <w:szCs w:val="22"/>
              </w:rPr>
            </w:pPr>
            <w:r w:rsidRPr="229D4207" w:rsidR="20F2B09F">
              <w:rPr>
                <w:sz w:val="22"/>
                <w:szCs w:val="22"/>
              </w:rPr>
              <w:t xml:space="preserve">Principal Anesthesia technique </w:t>
            </w:r>
            <w:r w:rsidRPr="229D4207" w:rsidR="327EFC07">
              <w:rPr>
                <w:sz w:val="22"/>
                <w:szCs w:val="22"/>
              </w:rPr>
              <w:t>(</w:t>
            </w:r>
            <w:r w:rsidRPr="229D4207" w:rsidR="20F2B09F">
              <w:rPr>
                <w:sz w:val="22"/>
                <w:szCs w:val="22"/>
              </w:rPr>
              <w:t>ANESTHES</w:t>
            </w:r>
            <w:r w:rsidRPr="229D4207" w:rsidR="4859FA9B">
              <w:rPr>
                <w:sz w:val="22"/>
                <w:szCs w:val="22"/>
              </w:rPr>
              <w:t>)</w:t>
            </w:r>
            <w:r w:rsidRPr="229D4207" w:rsidR="3DC4DB4A">
              <w:rPr>
                <w:sz w:val="22"/>
                <w:szCs w:val="22"/>
              </w:rPr>
              <w:t>:</w:t>
            </w:r>
          </w:p>
        </w:tc>
        <w:tc>
          <w:tcPr>
            <w:tcW w:w="1872" w:type="dxa"/>
            <w:tcMar/>
          </w:tcPr>
          <w:p w:rsidR="3DC4DB4A" w:rsidP="229D4207" w:rsidRDefault="3DC4DB4A" w14:paraId="03A568FA" w14:textId="3FBDBF3D">
            <w:pPr>
              <w:pStyle w:val="Normal"/>
              <w:rPr>
                <w:sz w:val="22"/>
                <w:szCs w:val="22"/>
              </w:rPr>
            </w:pPr>
            <w:r w:rsidRPr="229D4207" w:rsidR="3DC4DB4A">
              <w:rPr>
                <w:sz w:val="22"/>
                <w:szCs w:val="22"/>
              </w:rPr>
              <w:t>General: 413</w:t>
            </w:r>
            <w:r w:rsidRPr="229D4207" w:rsidR="7E344C53">
              <w:rPr>
                <w:sz w:val="22"/>
                <w:szCs w:val="22"/>
              </w:rPr>
              <w:t>/413 (100%)</w:t>
            </w:r>
          </w:p>
        </w:tc>
        <w:tc>
          <w:tcPr>
            <w:tcW w:w="1872" w:type="dxa"/>
            <w:tcMar/>
          </w:tcPr>
          <w:p w:rsidR="229D4207" w:rsidP="229D4207" w:rsidRDefault="229D4207" w14:paraId="0EA43ACC" w14:textId="056B61FB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6C5DAB08" w14:textId="3FBDBF3D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General: 413</w:t>
            </w:r>
            <w:r w:rsidRPr="2C59FC75" w:rsidR="2C59FC75">
              <w:rPr>
                <w:sz w:val="22"/>
                <w:szCs w:val="22"/>
              </w:rPr>
              <w:t>/413 (100%)</w:t>
            </w:r>
          </w:p>
        </w:tc>
        <w:tc>
          <w:tcPr>
            <w:tcW w:w="1872" w:type="dxa"/>
            <w:tcMar/>
          </w:tcPr>
          <w:p w:rsidR="229D4207" w:rsidP="229D4207" w:rsidRDefault="229D4207" w14:paraId="442FA8B6" w14:textId="1F0D5BA7">
            <w:pPr>
              <w:pStyle w:val="Normal"/>
              <w:rPr>
                <w:sz w:val="22"/>
                <w:szCs w:val="22"/>
              </w:rPr>
            </w:pPr>
          </w:p>
        </w:tc>
      </w:tr>
      <w:tr w:rsidR="229D4207" w:rsidTr="2C59FC75" w14:paraId="2FC9A543">
        <w:trPr>
          <w:trHeight w:val="300"/>
        </w:trPr>
        <w:tc>
          <w:tcPr>
            <w:tcW w:w="1872" w:type="dxa"/>
            <w:tcMar/>
          </w:tcPr>
          <w:p w:rsidR="3DC4DB4A" w:rsidP="229D4207" w:rsidRDefault="3DC4DB4A" w14:paraId="649941E4" w14:textId="2BD80028">
            <w:pPr>
              <w:pStyle w:val="Normal"/>
              <w:rPr>
                <w:sz w:val="22"/>
                <w:szCs w:val="22"/>
              </w:rPr>
            </w:pPr>
            <w:r w:rsidRPr="229D4207" w:rsidR="3DC4DB4A">
              <w:rPr>
                <w:sz w:val="22"/>
                <w:szCs w:val="22"/>
              </w:rPr>
              <w:t xml:space="preserve">Surgical subspecialty </w:t>
            </w:r>
            <w:r w:rsidRPr="229D4207" w:rsidR="6D86CDD0">
              <w:rPr>
                <w:sz w:val="22"/>
                <w:szCs w:val="22"/>
              </w:rPr>
              <w:t>(</w:t>
            </w:r>
            <w:r w:rsidRPr="229D4207" w:rsidR="3DC4DB4A">
              <w:rPr>
                <w:sz w:val="22"/>
                <w:szCs w:val="22"/>
              </w:rPr>
              <w:t>SURGSPEC</w:t>
            </w:r>
            <w:r w:rsidRPr="229D4207" w:rsidR="427075F0">
              <w:rPr>
                <w:sz w:val="22"/>
                <w:szCs w:val="22"/>
              </w:rPr>
              <w:t>)</w:t>
            </w:r>
            <w:r w:rsidRPr="229D4207" w:rsidR="3DC4DB4A">
              <w:rPr>
                <w:sz w:val="22"/>
                <w:szCs w:val="22"/>
              </w:rPr>
              <w:t>:</w:t>
            </w:r>
          </w:p>
        </w:tc>
        <w:tc>
          <w:tcPr>
            <w:tcW w:w="1872" w:type="dxa"/>
            <w:tcMar/>
          </w:tcPr>
          <w:p w:rsidR="3DC4DB4A" w:rsidP="229D4207" w:rsidRDefault="3DC4DB4A" w14:paraId="52CFEDB5" w14:textId="0ED48395">
            <w:pPr>
              <w:pStyle w:val="Normal"/>
              <w:rPr>
                <w:sz w:val="22"/>
                <w:szCs w:val="22"/>
              </w:rPr>
            </w:pPr>
            <w:r w:rsidRPr="229D4207" w:rsidR="3DC4DB4A">
              <w:rPr>
                <w:sz w:val="22"/>
                <w:szCs w:val="22"/>
              </w:rPr>
              <w:t>General Surgery: 2/413 (</w:t>
            </w:r>
            <w:r w:rsidRPr="229D4207" w:rsidR="649E0A14">
              <w:rPr>
                <w:sz w:val="22"/>
                <w:szCs w:val="22"/>
              </w:rPr>
              <w:t>0.</w:t>
            </w:r>
            <w:r w:rsidRPr="229D4207" w:rsidR="3E718557">
              <w:rPr>
                <w:sz w:val="22"/>
                <w:szCs w:val="22"/>
              </w:rPr>
              <w:t>5</w:t>
            </w:r>
            <w:r w:rsidRPr="229D4207" w:rsidR="649E0A14">
              <w:rPr>
                <w:sz w:val="22"/>
                <w:szCs w:val="22"/>
              </w:rPr>
              <w:t>%</w:t>
            </w:r>
            <w:r w:rsidRPr="229D4207" w:rsidR="3DC4DB4A">
              <w:rPr>
                <w:sz w:val="22"/>
                <w:szCs w:val="22"/>
              </w:rPr>
              <w:t>)</w:t>
            </w:r>
          </w:p>
          <w:p w:rsidR="229D4207" w:rsidP="229D4207" w:rsidRDefault="229D4207" w14:paraId="092CF1EE" w14:textId="30AB99B3">
            <w:pPr>
              <w:pStyle w:val="Normal"/>
              <w:rPr>
                <w:sz w:val="22"/>
                <w:szCs w:val="22"/>
              </w:rPr>
            </w:pPr>
          </w:p>
          <w:p w:rsidR="061463BA" w:rsidP="229D4207" w:rsidRDefault="061463BA" w14:paraId="6F7464FA" w14:textId="2EFAEB02">
            <w:pPr>
              <w:pStyle w:val="Normal"/>
              <w:rPr>
                <w:sz w:val="22"/>
                <w:szCs w:val="22"/>
              </w:rPr>
            </w:pPr>
            <w:r w:rsidRPr="229D4207" w:rsidR="061463BA">
              <w:rPr>
                <w:sz w:val="22"/>
                <w:szCs w:val="22"/>
              </w:rPr>
              <w:t>Plastics: 329/413 (</w:t>
            </w:r>
            <w:r w:rsidRPr="229D4207" w:rsidR="53767028">
              <w:rPr>
                <w:sz w:val="22"/>
                <w:szCs w:val="22"/>
              </w:rPr>
              <w:t>79.7%</w:t>
            </w:r>
            <w:r w:rsidRPr="229D4207" w:rsidR="061463BA">
              <w:rPr>
                <w:sz w:val="22"/>
                <w:szCs w:val="22"/>
              </w:rPr>
              <w:t>)</w:t>
            </w:r>
          </w:p>
          <w:p w:rsidR="229D4207" w:rsidP="229D4207" w:rsidRDefault="229D4207" w14:paraId="70602E91" w14:textId="548EE318">
            <w:pPr>
              <w:pStyle w:val="Normal"/>
              <w:rPr>
                <w:sz w:val="22"/>
                <w:szCs w:val="22"/>
              </w:rPr>
            </w:pPr>
          </w:p>
          <w:p w:rsidR="061463BA" w:rsidP="229D4207" w:rsidRDefault="061463BA" w14:paraId="0A4DF244" w14:textId="4FE4F562">
            <w:pPr>
              <w:pStyle w:val="Normal"/>
              <w:rPr>
                <w:sz w:val="22"/>
                <w:szCs w:val="22"/>
              </w:rPr>
            </w:pPr>
            <w:r w:rsidRPr="229D4207" w:rsidR="061463BA">
              <w:rPr>
                <w:sz w:val="22"/>
                <w:szCs w:val="22"/>
              </w:rPr>
              <w:t>Urology: 82/413 (</w:t>
            </w:r>
            <w:r w:rsidRPr="229D4207" w:rsidR="0EC5C0AA">
              <w:rPr>
                <w:sz w:val="22"/>
                <w:szCs w:val="22"/>
              </w:rPr>
              <w:t>19.</w:t>
            </w:r>
            <w:r w:rsidRPr="229D4207" w:rsidR="52AB24A7">
              <w:rPr>
                <w:sz w:val="22"/>
                <w:szCs w:val="22"/>
              </w:rPr>
              <w:t>9</w:t>
            </w:r>
            <w:r w:rsidRPr="229D4207" w:rsidR="0EC5C0AA">
              <w:rPr>
                <w:sz w:val="22"/>
                <w:szCs w:val="22"/>
              </w:rPr>
              <w:t>%</w:t>
            </w:r>
            <w:r w:rsidRPr="229D4207" w:rsidR="061463BA">
              <w:rPr>
                <w:sz w:val="22"/>
                <w:szCs w:val="22"/>
              </w:rPr>
              <w:t>)</w:t>
            </w:r>
          </w:p>
          <w:p w:rsidR="229D4207" w:rsidP="229D4207" w:rsidRDefault="229D4207" w14:paraId="528A52CB" w14:textId="016463D3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229D4207" w:rsidP="229D4207" w:rsidRDefault="229D4207" w14:paraId="2ED66C95" w14:textId="5EAF5AEF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6CDC5924" w14:textId="0ED48395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General Surgery: 2/413 (</w:t>
            </w:r>
            <w:r w:rsidRPr="2C59FC75" w:rsidR="2C59FC75">
              <w:rPr>
                <w:sz w:val="22"/>
                <w:szCs w:val="22"/>
              </w:rPr>
              <w:t>0.</w:t>
            </w:r>
            <w:r w:rsidRPr="2C59FC75" w:rsidR="2C59FC75">
              <w:rPr>
                <w:sz w:val="22"/>
                <w:szCs w:val="22"/>
              </w:rPr>
              <w:t>5</w:t>
            </w:r>
            <w:r w:rsidRPr="2C59FC75" w:rsidR="2C59FC75">
              <w:rPr>
                <w:sz w:val="22"/>
                <w:szCs w:val="22"/>
              </w:rPr>
              <w:t>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46D30821" w14:textId="30AB99B3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128C5256" w14:textId="2EFAEB02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Plastics: 329/413 (</w:t>
            </w:r>
            <w:r w:rsidRPr="2C59FC75" w:rsidR="2C59FC75">
              <w:rPr>
                <w:sz w:val="22"/>
                <w:szCs w:val="22"/>
              </w:rPr>
              <w:t>79.7%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15903084" w14:textId="548EE318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29822C1A" w14:textId="4FE4F562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Urology: 82/413 (</w:t>
            </w:r>
            <w:r w:rsidRPr="2C59FC75" w:rsidR="2C59FC75">
              <w:rPr>
                <w:sz w:val="22"/>
                <w:szCs w:val="22"/>
              </w:rPr>
              <w:t>19.</w:t>
            </w:r>
            <w:r w:rsidRPr="2C59FC75" w:rsidR="2C59FC75">
              <w:rPr>
                <w:sz w:val="22"/>
                <w:szCs w:val="22"/>
              </w:rPr>
              <w:t>9</w:t>
            </w:r>
            <w:r w:rsidRPr="2C59FC75" w:rsidR="2C59FC75">
              <w:rPr>
                <w:sz w:val="22"/>
                <w:szCs w:val="22"/>
              </w:rPr>
              <w:t>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0A71162B" w14:textId="016463D3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229D4207" w:rsidP="229D4207" w:rsidRDefault="229D4207" w14:paraId="76C313AC" w14:textId="1227AB5B">
            <w:pPr>
              <w:pStyle w:val="Normal"/>
              <w:rPr>
                <w:sz w:val="22"/>
                <w:szCs w:val="22"/>
              </w:rPr>
            </w:pPr>
          </w:p>
        </w:tc>
      </w:tr>
      <w:tr w:rsidR="229D4207" w:rsidTr="2C59FC75" w14:paraId="1EB68BA9">
        <w:trPr>
          <w:trHeight w:val="300"/>
        </w:trPr>
        <w:tc>
          <w:tcPr>
            <w:tcW w:w="1872" w:type="dxa"/>
            <w:tcMar/>
          </w:tcPr>
          <w:p w:rsidR="689D28E9" w:rsidP="229D4207" w:rsidRDefault="689D28E9" w14:paraId="17FDB16B" w14:textId="1099135F">
            <w:pPr>
              <w:pStyle w:val="Normal"/>
              <w:rPr>
                <w:sz w:val="22"/>
                <w:szCs w:val="22"/>
              </w:rPr>
            </w:pPr>
            <w:r w:rsidRPr="229D4207" w:rsidR="689D28E9">
              <w:rPr>
                <w:sz w:val="22"/>
                <w:szCs w:val="22"/>
              </w:rPr>
              <w:t>Height in inches</w:t>
            </w:r>
          </w:p>
          <w:p w:rsidR="3BE0B4ED" w:rsidP="229D4207" w:rsidRDefault="3BE0B4ED" w14:paraId="176ABB5E" w14:textId="0724BCA4">
            <w:pPr>
              <w:pStyle w:val="Normal"/>
              <w:rPr>
                <w:sz w:val="22"/>
                <w:szCs w:val="22"/>
              </w:rPr>
            </w:pPr>
            <w:r w:rsidRPr="229D4207" w:rsidR="3BE0B4ED">
              <w:rPr>
                <w:sz w:val="22"/>
                <w:szCs w:val="22"/>
              </w:rPr>
              <w:t>(</w:t>
            </w:r>
            <w:r w:rsidRPr="229D4207" w:rsidR="689D28E9">
              <w:rPr>
                <w:sz w:val="22"/>
                <w:szCs w:val="22"/>
              </w:rPr>
              <w:t>HEIGHT</w:t>
            </w:r>
            <w:r w:rsidRPr="229D4207" w:rsidR="6BBDEA96">
              <w:rPr>
                <w:sz w:val="22"/>
                <w:szCs w:val="22"/>
              </w:rPr>
              <w:t>)</w:t>
            </w:r>
            <w:r w:rsidRPr="229D4207" w:rsidR="689D28E9">
              <w:rPr>
                <w:sz w:val="22"/>
                <w:szCs w:val="22"/>
              </w:rPr>
              <w:t>:</w:t>
            </w:r>
          </w:p>
        </w:tc>
        <w:tc>
          <w:tcPr>
            <w:tcW w:w="1872" w:type="dxa"/>
            <w:tcMar/>
          </w:tcPr>
          <w:p w:rsidR="733C4B92" w:rsidP="229D4207" w:rsidRDefault="733C4B92" w14:paraId="7F7E67AA" w14:textId="6DF81E1D">
            <w:pPr>
              <w:pStyle w:val="Normal"/>
              <w:rPr>
                <w:sz w:val="22"/>
                <w:szCs w:val="22"/>
              </w:rPr>
            </w:pPr>
            <w:r w:rsidRPr="229D4207" w:rsidR="733C4B92">
              <w:rPr>
                <w:sz w:val="22"/>
                <w:szCs w:val="22"/>
              </w:rPr>
              <w:t>&lt;60 inches: 5/413 (</w:t>
            </w:r>
            <w:r w:rsidRPr="229D4207" w:rsidR="717BD383">
              <w:rPr>
                <w:sz w:val="22"/>
                <w:szCs w:val="22"/>
              </w:rPr>
              <w:t>1.2</w:t>
            </w:r>
            <w:r w:rsidRPr="229D4207" w:rsidR="7939A745">
              <w:rPr>
                <w:sz w:val="22"/>
                <w:szCs w:val="22"/>
              </w:rPr>
              <w:t>%</w:t>
            </w:r>
            <w:r w:rsidRPr="229D4207" w:rsidR="733C4B92">
              <w:rPr>
                <w:sz w:val="22"/>
                <w:szCs w:val="22"/>
              </w:rPr>
              <w:t>)</w:t>
            </w:r>
          </w:p>
          <w:p w:rsidR="229D4207" w:rsidP="229D4207" w:rsidRDefault="229D4207" w14:paraId="22A508BA" w14:textId="5322EE3D">
            <w:pPr>
              <w:pStyle w:val="Normal"/>
              <w:rPr>
                <w:sz w:val="22"/>
                <w:szCs w:val="22"/>
              </w:rPr>
            </w:pPr>
          </w:p>
          <w:p w:rsidR="733C4B92" w:rsidP="229D4207" w:rsidRDefault="733C4B92" w14:paraId="13C24BED" w14:textId="088AAC58">
            <w:pPr>
              <w:pStyle w:val="Normal"/>
              <w:rPr>
                <w:sz w:val="22"/>
                <w:szCs w:val="22"/>
              </w:rPr>
            </w:pPr>
            <w:r w:rsidRPr="229D4207" w:rsidR="733C4B92">
              <w:rPr>
                <w:sz w:val="22"/>
                <w:szCs w:val="22"/>
              </w:rPr>
              <w:t>60-65 inches: 30/413</w:t>
            </w:r>
            <w:r w:rsidRPr="229D4207" w:rsidR="52A6C0E5">
              <w:rPr>
                <w:sz w:val="22"/>
                <w:szCs w:val="22"/>
              </w:rPr>
              <w:t xml:space="preserve"> (</w:t>
            </w:r>
            <w:r w:rsidRPr="229D4207" w:rsidR="5DD9DDE4">
              <w:rPr>
                <w:sz w:val="22"/>
                <w:szCs w:val="22"/>
              </w:rPr>
              <w:t>7.3%</w:t>
            </w:r>
            <w:r w:rsidRPr="229D4207" w:rsidR="52A6C0E5">
              <w:rPr>
                <w:sz w:val="22"/>
                <w:szCs w:val="22"/>
              </w:rPr>
              <w:t>)</w:t>
            </w:r>
          </w:p>
          <w:p w:rsidR="229D4207" w:rsidP="229D4207" w:rsidRDefault="229D4207" w14:paraId="0ACF1DB4" w14:textId="7D181E64">
            <w:pPr>
              <w:pStyle w:val="Normal"/>
              <w:rPr>
                <w:sz w:val="22"/>
                <w:szCs w:val="22"/>
              </w:rPr>
            </w:pPr>
          </w:p>
          <w:p w:rsidR="52A6C0E5" w:rsidP="229D4207" w:rsidRDefault="52A6C0E5" w14:paraId="0AC4D245" w14:textId="74BDC25D">
            <w:pPr>
              <w:pStyle w:val="Normal"/>
              <w:rPr>
                <w:sz w:val="22"/>
                <w:szCs w:val="22"/>
              </w:rPr>
            </w:pPr>
            <w:r w:rsidRPr="229D4207" w:rsidR="52A6C0E5">
              <w:rPr>
                <w:sz w:val="22"/>
                <w:szCs w:val="22"/>
              </w:rPr>
              <w:t>65-70 inches: 206/413 (</w:t>
            </w:r>
            <w:r w:rsidRPr="229D4207" w:rsidR="4518112C">
              <w:rPr>
                <w:sz w:val="22"/>
                <w:szCs w:val="22"/>
              </w:rPr>
              <w:t>50.0%</w:t>
            </w:r>
            <w:r w:rsidRPr="229D4207" w:rsidR="52A6C0E5">
              <w:rPr>
                <w:sz w:val="22"/>
                <w:szCs w:val="22"/>
              </w:rPr>
              <w:t>)</w:t>
            </w:r>
          </w:p>
          <w:p w:rsidR="229D4207" w:rsidP="229D4207" w:rsidRDefault="229D4207" w14:paraId="584E6F53" w14:textId="034D1B50">
            <w:pPr>
              <w:pStyle w:val="Normal"/>
              <w:rPr>
                <w:sz w:val="22"/>
                <w:szCs w:val="22"/>
              </w:rPr>
            </w:pPr>
          </w:p>
          <w:p w:rsidR="52A6C0E5" w:rsidP="229D4207" w:rsidRDefault="52A6C0E5" w14:paraId="52C1A6EF" w14:textId="2E21EB16">
            <w:pPr>
              <w:pStyle w:val="Normal"/>
              <w:rPr>
                <w:sz w:val="22"/>
                <w:szCs w:val="22"/>
              </w:rPr>
            </w:pPr>
            <w:r w:rsidRPr="229D4207" w:rsidR="52A6C0E5">
              <w:rPr>
                <w:sz w:val="22"/>
                <w:szCs w:val="22"/>
              </w:rPr>
              <w:t>70-75 inches: 159/413 (</w:t>
            </w:r>
            <w:r w:rsidRPr="229D4207" w:rsidR="42201CBB">
              <w:rPr>
                <w:sz w:val="22"/>
                <w:szCs w:val="22"/>
              </w:rPr>
              <w:t>38.5%</w:t>
            </w:r>
            <w:r w:rsidRPr="229D4207" w:rsidR="52A6C0E5">
              <w:rPr>
                <w:sz w:val="22"/>
                <w:szCs w:val="22"/>
              </w:rPr>
              <w:t>)</w:t>
            </w:r>
          </w:p>
          <w:p w:rsidR="229D4207" w:rsidP="229D4207" w:rsidRDefault="229D4207" w14:paraId="709E536C" w14:textId="5AB4E7B2">
            <w:pPr>
              <w:pStyle w:val="Normal"/>
              <w:rPr>
                <w:sz w:val="22"/>
                <w:szCs w:val="22"/>
              </w:rPr>
            </w:pPr>
          </w:p>
          <w:p w:rsidR="52A6C0E5" w:rsidP="229D4207" w:rsidRDefault="52A6C0E5" w14:paraId="2CB8EEF3" w14:textId="240A148D">
            <w:pPr>
              <w:pStyle w:val="Normal"/>
              <w:rPr>
                <w:sz w:val="22"/>
                <w:szCs w:val="22"/>
              </w:rPr>
            </w:pPr>
            <w:r w:rsidRPr="229D4207" w:rsidR="52A6C0E5">
              <w:rPr>
                <w:sz w:val="22"/>
                <w:szCs w:val="22"/>
              </w:rPr>
              <w:t>&gt;75 inches: 11/413 (</w:t>
            </w:r>
            <w:r w:rsidRPr="229D4207" w:rsidR="747BE817">
              <w:rPr>
                <w:sz w:val="22"/>
                <w:szCs w:val="22"/>
              </w:rPr>
              <w:t>2.7%</w:t>
            </w:r>
            <w:r w:rsidRPr="229D4207" w:rsidR="52A6C0E5">
              <w:rPr>
                <w:sz w:val="22"/>
                <w:szCs w:val="22"/>
              </w:rPr>
              <w:t>)</w:t>
            </w:r>
          </w:p>
          <w:p w:rsidR="229D4207" w:rsidP="229D4207" w:rsidRDefault="229D4207" w14:paraId="78485A1C" w14:textId="6B49D285">
            <w:pPr>
              <w:pStyle w:val="Normal"/>
              <w:rPr>
                <w:sz w:val="22"/>
                <w:szCs w:val="22"/>
              </w:rPr>
            </w:pPr>
          </w:p>
          <w:p w:rsidR="59301159" w:rsidP="229D4207" w:rsidRDefault="59301159" w14:paraId="71875FC2" w14:textId="170EC884">
            <w:pPr>
              <w:pStyle w:val="Normal"/>
              <w:rPr>
                <w:sz w:val="22"/>
                <w:szCs w:val="22"/>
              </w:rPr>
            </w:pPr>
            <w:r w:rsidRPr="229D4207" w:rsidR="59301159">
              <w:rPr>
                <w:sz w:val="22"/>
                <w:szCs w:val="22"/>
              </w:rPr>
              <w:t xml:space="preserve">No </w:t>
            </w:r>
            <w:r w:rsidRPr="229D4207" w:rsidR="7F2DF1AF">
              <w:rPr>
                <w:sz w:val="22"/>
                <w:szCs w:val="22"/>
              </w:rPr>
              <w:t>Response</w:t>
            </w:r>
            <w:r w:rsidRPr="229D4207" w:rsidR="59301159">
              <w:rPr>
                <w:sz w:val="22"/>
                <w:szCs w:val="22"/>
              </w:rPr>
              <w:t>: 2/413 (</w:t>
            </w:r>
            <w:r w:rsidRPr="229D4207" w:rsidR="6CDA9623">
              <w:rPr>
                <w:sz w:val="22"/>
                <w:szCs w:val="22"/>
              </w:rPr>
              <w:t>0.5%</w:t>
            </w:r>
            <w:r w:rsidRPr="229D4207" w:rsidR="59301159">
              <w:rPr>
                <w:sz w:val="22"/>
                <w:szCs w:val="22"/>
              </w:rPr>
              <w:t>)</w:t>
            </w:r>
          </w:p>
          <w:p w:rsidR="229D4207" w:rsidP="229D4207" w:rsidRDefault="229D4207" w14:paraId="28580536" w14:textId="336ADE67">
            <w:pPr>
              <w:pStyle w:val="Normal"/>
              <w:rPr>
                <w:sz w:val="22"/>
                <w:szCs w:val="22"/>
              </w:rPr>
            </w:pPr>
          </w:p>
          <w:p w:rsidR="4D7C92BA" w:rsidP="229D4207" w:rsidRDefault="4D7C92BA" w14:paraId="75605ADE" w14:textId="33B18DC4">
            <w:pPr>
              <w:pStyle w:val="Normal"/>
              <w:rPr>
                <w:sz w:val="22"/>
                <w:szCs w:val="22"/>
              </w:rPr>
            </w:pPr>
            <w:r w:rsidRPr="229D4207" w:rsidR="4D7C92BA">
              <w:rPr>
                <w:sz w:val="22"/>
                <w:szCs w:val="22"/>
              </w:rPr>
              <w:t>(</w:t>
            </w:r>
            <w:r w:rsidRPr="229D4207" w:rsidR="778D4FCB">
              <w:rPr>
                <w:sz w:val="22"/>
                <w:szCs w:val="22"/>
              </w:rPr>
              <w:t>Mean: 68.6 inches</w:t>
            </w:r>
          </w:p>
          <w:p w:rsidR="778D4FCB" w:rsidP="229D4207" w:rsidRDefault="778D4FCB" w14:paraId="15EAFF45" w14:textId="05B9C69D">
            <w:pPr>
              <w:pStyle w:val="Normal"/>
              <w:rPr>
                <w:sz w:val="22"/>
                <w:szCs w:val="22"/>
              </w:rPr>
            </w:pPr>
            <w:r w:rsidRPr="229D4207" w:rsidR="778D4FCB">
              <w:rPr>
                <w:sz w:val="22"/>
                <w:szCs w:val="22"/>
              </w:rPr>
              <w:t>Std: 3.1 inches</w:t>
            </w:r>
          </w:p>
          <w:p w:rsidR="778D4FCB" w:rsidP="229D4207" w:rsidRDefault="778D4FCB" w14:paraId="7386E122" w14:textId="73EF90C5">
            <w:pPr>
              <w:pStyle w:val="Normal"/>
              <w:rPr>
                <w:sz w:val="22"/>
                <w:szCs w:val="22"/>
              </w:rPr>
            </w:pPr>
            <w:r w:rsidRPr="229D4207" w:rsidR="778D4FCB">
              <w:rPr>
                <w:sz w:val="22"/>
                <w:szCs w:val="22"/>
              </w:rPr>
              <w:t xml:space="preserve">Median: </w:t>
            </w:r>
            <w:r w:rsidRPr="229D4207" w:rsidR="00DDA111">
              <w:rPr>
                <w:sz w:val="22"/>
                <w:szCs w:val="22"/>
              </w:rPr>
              <w:t>69 inches</w:t>
            </w:r>
          </w:p>
          <w:p w:rsidR="00DDA111" w:rsidP="229D4207" w:rsidRDefault="00DDA111" w14:paraId="10F55F24" w14:textId="2006CEC2">
            <w:pPr>
              <w:pStyle w:val="Normal"/>
              <w:rPr>
                <w:sz w:val="22"/>
                <w:szCs w:val="22"/>
              </w:rPr>
            </w:pPr>
            <w:r w:rsidRPr="229D4207" w:rsidR="00DDA111">
              <w:rPr>
                <w:sz w:val="22"/>
                <w:szCs w:val="22"/>
              </w:rPr>
              <w:t>Min: 57 inches</w:t>
            </w:r>
          </w:p>
          <w:p w:rsidR="00DDA111" w:rsidP="229D4207" w:rsidRDefault="00DDA111" w14:paraId="02C9B195" w14:textId="2408A918">
            <w:pPr>
              <w:pStyle w:val="Normal"/>
              <w:rPr>
                <w:sz w:val="22"/>
                <w:szCs w:val="22"/>
              </w:rPr>
            </w:pPr>
            <w:r w:rsidRPr="229D4207" w:rsidR="00DDA111">
              <w:rPr>
                <w:sz w:val="22"/>
                <w:szCs w:val="22"/>
              </w:rPr>
              <w:t>Max: 81 inches</w:t>
            </w:r>
            <w:r w:rsidRPr="229D4207" w:rsidR="2C2EB786">
              <w:rPr>
                <w:sz w:val="22"/>
                <w:szCs w:val="22"/>
              </w:rPr>
              <w:t>)</w:t>
            </w:r>
          </w:p>
          <w:p w:rsidR="229D4207" w:rsidP="229D4207" w:rsidRDefault="229D4207" w14:paraId="79564C53" w14:textId="1822C03B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229D4207" w:rsidP="229D4207" w:rsidRDefault="229D4207" w14:paraId="72CC21DA" w14:textId="0A2C58D2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65E28B61" w14:textId="6DF81E1D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&lt;60 inches: 5/413 (</w:t>
            </w:r>
            <w:r w:rsidRPr="2C59FC75" w:rsidR="2C59FC75">
              <w:rPr>
                <w:sz w:val="22"/>
                <w:szCs w:val="22"/>
              </w:rPr>
              <w:t>1.2</w:t>
            </w:r>
            <w:r w:rsidRPr="2C59FC75" w:rsidR="2C59FC75">
              <w:rPr>
                <w:sz w:val="22"/>
                <w:szCs w:val="22"/>
              </w:rPr>
              <w:t>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43171CAE" w14:textId="5322EE3D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007B7D86" w14:textId="088AAC58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60-65 inches: 30/413</w:t>
            </w:r>
            <w:r w:rsidRPr="2C59FC75" w:rsidR="2C59FC75">
              <w:rPr>
                <w:sz w:val="22"/>
                <w:szCs w:val="22"/>
              </w:rPr>
              <w:t xml:space="preserve"> (</w:t>
            </w:r>
            <w:r w:rsidRPr="2C59FC75" w:rsidR="2C59FC75">
              <w:rPr>
                <w:sz w:val="22"/>
                <w:szCs w:val="22"/>
              </w:rPr>
              <w:t>7.3%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78D2B805" w14:textId="7D181E64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5218F5F2" w14:textId="74BDC25D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65-70 inches: 206/413 (</w:t>
            </w:r>
            <w:r w:rsidRPr="2C59FC75" w:rsidR="2C59FC75">
              <w:rPr>
                <w:sz w:val="22"/>
                <w:szCs w:val="22"/>
              </w:rPr>
              <w:t>50.0%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655354D9" w14:textId="034D1B50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45EE7193" w14:textId="2E21EB16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70-75 inches: 159/413 (</w:t>
            </w:r>
            <w:r w:rsidRPr="2C59FC75" w:rsidR="2C59FC75">
              <w:rPr>
                <w:sz w:val="22"/>
                <w:szCs w:val="22"/>
              </w:rPr>
              <w:t>38.5%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602275D0" w14:textId="5AB4E7B2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0B4858FC" w14:textId="240A148D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&gt;75 inches: 11/413 (</w:t>
            </w:r>
            <w:r w:rsidRPr="2C59FC75" w:rsidR="2C59FC75">
              <w:rPr>
                <w:sz w:val="22"/>
                <w:szCs w:val="22"/>
              </w:rPr>
              <w:t>2.7%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4AEB8DF2" w14:textId="6B49D285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77639037" w14:textId="170EC884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 xml:space="preserve">No </w:t>
            </w:r>
            <w:r w:rsidRPr="2C59FC75" w:rsidR="2C59FC75">
              <w:rPr>
                <w:sz w:val="22"/>
                <w:szCs w:val="22"/>
              </w:rPr>
              <w:t>Response</w:t>
            </w:r>
            <w:r w:rsidRPr="2C59FC75" w:rsidR="2C59FC75">
              <w:rPr>
                <w:sz w:val="22"/>
                <w:szCs w:val="22"/>
              </w:rPr>
              <w:t>: 2/413 (</w:t>
            </w:r>
            <w:r w:rsidRPr="2C59FC75" w:rsidR="2C59FC75">
              <w:rPr>
                <w:sz w:val="22"/>
                <w:szCs w:val="22"/>
              </w:rPr>
              <w:t>0.5%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39AA0B56" w14:textId="336ADE67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300B0A82" w14:textId="33B18DC4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(</w:t>
            </w:r>
            <w:r w:rsidRPr="2C59FC75" w:rsidR="2C59FC75">
              <w:rPr>
                <w:sz w:val="22"/>
                <w:szCs w:val="22"/>
              </w:rPr>
              <w:t>Mean: 68.6 inches</w:t>
            </w:r>
          </w:p>
          <w:p w:rsidR="2C59FC75" w:rsidP="2C59FC75" w:rsidRDefault="2C59FC75" w14:paraId="25E95C2B" w14:textId="05B9C69D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Std: 3.1 inches</w:t>
            </w:r>
          </w:p>
          <w:p w:rsidR="2C59FC75" w:rsidP="2C59FC75" w:rsidRDefault="2C59FC75" w14:paraId="46926069" w14:textId="73EF90C5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 xml:space="preserve">Median: </w:t>
            </w:r>
            <w:r w:rsidRPr="2C59FC75" w:rsidR="2C59FC75">
              <w:rPr>
                <w:sz w:val="22"/>
                <w:szCs w:val="22"/>
              </w:rPr>
              <w:t>69 inches</w:t>
            </w:r>
          </w:p>
          <w:p w:rsidR="2C59FC75" w:rsidP="2C59FC75" w:rsidRDefault="2C59FC75" w14:paraId="4065D63B" w14:textId="2006CEC2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Min: 57 inches</w:t>
            </w:r>
          </w:p>
          <w:p w:rsidR="2C59FC75" w:rsidP="2C59FC75" w:rsidRDefault="2C59FC75" w14:paraId="4B3EC1B1" w14:textId="2408A918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Max: 81 inches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284213D0" w14:textId="1822C03B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229D4207" w:rsidP="229D4207" w:rsidRDefault="229D4207" w14:paraId="6142A924" w14:textId="0FFCC31F">
            <w:pPr>
              <w:pStyle w:val="Normal"/>
              <w:rPr>
                <w:sz w:val="22"/>
                <w:szCs w:val="22"/>
              </w:rPr>
            </w:pPr>
          </w:p>
        </w:tc>
      </w:tr>
      <w:tr w:rsidR="229D4207" w:rsidTr="2C59FC75" w14:paraId="0B41352D">
        <w:trPr>
          <w:trHeight w:val="300"/>
        </w:trPr>
        <w:tc>
          <w:tcPr>
            <w:tcW w:w="1872" w:type="dxa"/>
            <w:tcMar/>
          </w:tcPr>
          <w:p w:rsidR="689D28E9" w:rsidP="229D4207" w:rsidRDefault="689D28E9" w14:paraId="01E8FA34" w14:textId="7F152185">
            <w:pPr>
              <w:pStyle w:val="Normal"/>
              <w:rPr>
                <w:sz w:val="22"/>
                <w:szCs w:val="22"/>
              </w:rPr>
            </w:pPr>
            <w:r w:rsidRPr="229D4207" w:rsidR="689D28E9">
              <w:rPr>
                <w:sz w:val="22"/>
                <w:szCs w:val="22"/>
              </w:rPr>
              <w:t>Weight in lbs</w:t>
            </w:r>
          </w:p>
          <w:p w:rsidR="1A36673E" w:rsidP="229D4207" w:rsidRDefault="1A36673E" w14:paraId="023E252D" w14:textId="73017820">
            <w:pPr>
              <w:pStyle w:val="Normal"/>
              <w:rPr>
                <w:sz w:val="22"/>
                <w:szCs w:val="22"/>
              </w:rPr>
            </w:pPr>
            <w:r w:rsidRPr="229D4207" w:rsidR="1A36673E">
              <w:rPr>
                <w:sz w:val="22"/>
                <w:szCs w:val="22"/>
              </w:rPr>
              <w:t>(</w:t>
            </w:r>
            <w:r w:rsidRPr="229D4207" w:rsidR="689D28E9">
              <w:rPr>
                <w:sz w:val="22"/>
                <w:szCs w:val="22"/>
              </w:rPr>
              <w:t>WEIGHT</w:t>
            </w:r>
            <w:r w:rsidRPr="229D4207" w:rsidR="0BF5A4CE">
              <w:rPr>
                <w:sz w:val="22"/>
                <w:szCs w:val="22"/>
              </w:rPr>
              <w:t>)</w:t>
            </w:r>
            <w:r w:rsidRPr="229D4207" w:rsidR="689D28E9">
              <w:rPr>
                <w:sz w:val="22"/>
                <w:szCs w:val="22"/>
              </w:rPr>
              <w:t>:</w:t>
            </w:r>
          </w:p>
        </w:tc>
        <w:tc>
          <w:tcPr>
            <w:tcW w:w="1872" w:type="dxa"/>
            <w:tcMar/>
          </w:tcPr>
          <w:p w:rsidR="4EE448BE" w:rsidP="229D4207" w:rsidRDefault="4EE448BE" w14:paraId="127C2CDA" w14:textId="6496264B">
            <w:pPr>
              <w:pStyle w:val="Normal"/>
              <w:rPr>
                <w:sz w:val="22"/>
                <w:szCs w:val="22"/>
              </w:rPr>
            </w:pPr>
            <w:r w:rsidRPr="229D4207" w:rsidR="4EE448BE">
              <w:rPr>
                <w:sz w:val="22"/>
                <w:szCs w:val="22"/>
              </w:rPr>
              <w:t xml:space="preserve">&lt;150 </w:t>
            </w:r>
            <w:r w:rsidRPr="229D4207" w:rsidR="4EE448BE">
              <w:rPr>
                <w:sz w:val="22"/>
                <w:szCs w:val="22"/>
              </w:rPr>
              <w:t>lbs</w:t>
            </w:r>
            <w:r w:rsidRPr="229D4207" w:rsidR="4EE448BE">
              <w:rPr>
                <w:sz w:val="22"/>
                <w:szCs w:val="22"/>
              </w:rPr>
              <w:t>:</w:t>
            </w:r>
            <w:r w:rsidRPr="229D4207" w:rsidR="2004AA20">
              <w:rPr>
                <w:sz w:val="22"/>
                <w:szCs w:val="22"/>
              </w:rPr>
              <w:t xml:space="preserve"> </w:t>
            </w:r>
            <w:r w:rsidRPr="229D4207" w:rsidR="4EE448BE">
              <w:rPr>
                <w:sz w:val="22"/>
                <w:szCs w:val="22"/>
              </w:rPr>
              <w:t>99/413</w:t>
            </w:r>
            <w:r w:rsidRPr="229D4207" w:rsidR="306E7B3A">
              <w:rPr>
                <w:sz w:val="22"/>
                <w:szCs w:val="22"/>
              </w:rPr>
              <w:t xml:space="preserve"> (</w:t>
            </w:r>
            <w:r w:rsidRPr="229D4207" w:rsidR="65375CBB">
              <w:rPr>
                <w:sz w:val="22"/>
                <w:szCs w:val="22"/>
              </w:rPr>
              <w:t>24.0%</w:t>
            </w:r>
            <w:r w:rsidRPr="229D4207" w:rsidR="306E7B3A">
              <w:rPr>
                <w:sz w:val="22"/>
                <w:szCs w:val="22"/>
              </w:rPr>
              <w:t>)</w:t>
            </w:r>
          </w:p>
          <w:p w:rsidR="229D4207" w:rsidP="229D4207" w:rsidRDefault="229D4207" w14:paraId="23564D27" w14:textId="75A0ADE6">
            <w:pPr>
              <w:pStyle w:val="Normal"/>
              <w:rPr>
                <w:sz w:val="22"/>
                <w:szCs w:val="22"/>
              </w:rPr>
            </w:pPr>
          </w:p>
          <w:p w:rsidR="4EE448BE" w:rsidP="229D4207" w:rsidRDefault="4EE448BE" w14:paraId="48C21911" w14:textId="23AE6395">
            <w:pPr>
              <w:pStyle w:val="Normal"/>
              <w:rPr>
                <w:sz w:val="22"/>
                <w:szCs w:val="22"/>
              </w:rPr>
            </w:pPr>
            <w:r w:rsidRPr="229D4207" w:rsidR="4EE448BE">
              <w:rPr>
                <w:sz w:val="22"/>
                <w:szCs w:val="22"/>
              </w:rPr>
              <w:t xml:space="preserve">150-170 </w:t>
            </w:r>
            <w:r w:rsidRPr="229D4207" w:rsidR="4EE448BE">
              <w:rPr>
                <w:sz w:val="22"/>
                <w:szCs w:val="22"/>
              </w:rPr>
              <w:t>lbs</w:t>
            </w:r>
            <w:r w:rsidRPr="229D4207" w:rsidR="4EE448BE">
              <w:rPr>
                <w:sz w:val="22"/>
                <w:szCs w:val="22"/>
              </w:rPr>
              <w:t>: 94/413</w:t>
            </w:r>
            <w:r w:rsidRPr="229D4207" w:rsidR="450315FF">
              <w:rPr>
                <w:sz w:val="22"/>
                <w:szCs w:val="22"/>
              </w:rPr>
              <w:t xml:space="preserve"> (</w:t>
            </w:r>
            <w:r w:rsidRPr="229D4207" w:rsidR="75C4863D">
              <w:rPr>
                <w:sz w:val="22"/>
                <w:szCs w:val="22"/>
              </w:rPr>
              <w:t>22.8%</w:t>
            </w:r>
            <w:r w:rsidRPr="229D4207" w:rsidR="450315FF">
              <w:rPr>
                <w:sz w:val="22"/>
                <w:szCs w:val="22"/>
              </w:rPr>
              <w:t>)</w:t>
            </w:r>
          </w:p>
          <w:p w:rsidR="229D4207" w:rsidP="229D4207" w:rsidRDefault="229D4207" w14:paraId="3CC0A703" w14:textId="4B175BCC">
            <w:pPr>
              <w:pStyle w:val="Normal"/>
              <w:rPr>
                <w:sz w:val="22"/>
                <w:szCs w:val="22"/>
              </w:rPr>
            </w:pPr>
          </w:p>
          <w:p w:rsidR="4EE448BE" w:rsidP="229D4207" w:rsidRDefault="4EE448BE" w14:paraId="3A276012" w14:textId="732E7E37">
            <w:pPr>
              <w:pStyle w:val="Normal"/>
              <w:rPr>
                <w:sz w:val="22"/>
                <w:szCs w:val="22"/>
              </w:rPr>
            </w:pPr>
            <w:r w:rsidRPr="229D4207" w:rsidR="4EE448BE">
              <w:rPr>
                <w:sz w:val="22"/>
                <w:szCs w:val="22"/>
              </w:rPr>
              <w:t xml:space="preserve">170-190 </w:t>
            </w:r>
            <w:r w:rsidRPr="229D4207" w:rsidR="4EE448BE">
              <w:rPr>
                <w:sz w:val="22"/>
                <w:szCs w:val="22"/>
              </w:rPr>
              <w:t>lbs</w:t>
            </w:r>
            <w:r w:rsidRPr="229D4207" w:rsidR="4EE448BE">
              <w:rPr>
                <w:sz w:val="22"/>
                <w:szCs w:val="22"/>
              </w:rPr>
              <w:t>: 90/413</w:t>
            </w:r>
            <w:r w:rsidRPr="229D4207" w:rsidR="25AA2574">
              <w:rPr>
                <w:sz w:val="22"/>
                <w:szCs w:val="22"/>
              </w:rPr>
              <w:t xml:space="preserve"> (</w:t>
            </w:r>
            <w:r w:rsidRPr="229D4207" w:rsidR="32A318A9">
              <w:rPr>
                <w:sz w:val="22"/>
                <w:szCs w:val="22"/>
              </w:rPr>
              <w:t>21.8%</w:t>
            </w:r>
            <w:r w:rsidRPr="229D4207" w:rsidR="25AA2574">
              <w:rPr>
                <w:sz w:val="22"/>
                <w:szCs w:val="22"/>
              </w:rPr>
              <w:t>)</w:t>
            </w:r>
          </w:p>
          <w:p w:rsidR="229D4207" w:rsidP="229D4207" w:rsidRDefault="229D4207" w14:paraId="41FAC343" w14:textId="610E5F15">
            <w:pPr>
              <w:pStyle w:val="Normal"/>
              <w:rPr>
                <w:sz w:val="22"/>
                <w:szCs w:val="22"/>
              </w:rPr>
            </w:pPr>
          </w:p>
          <w:p w:rsidR="4EE448BE" w:rsidP="229D4207" w:rsidRDefault="4EE448BE" w14:paraId="1FE1358E" w14:textId="5E2AD488">
            <w:pPr>
              <w:pStyle w:val="Normal"/>
              <w:rPr>
                <w:sz w:val="22"/>
                <w:szCs w:val="22"/>
              </w:rPr>
            </w:pPr>
            <w:r w:rsidRPr="229D4207" w:rsidR="4EE448BE">
              <w:rPr>
                <w:sz w:val="22"/>
                <w:szCs w:val="22"/>
              </w:rPr>
              <w:t xml:space="preserve">190-210 </w:t>
            </w:r>
            <w:r w:rsidRPr="229D4207" w:rsidR="4EE448BE">
              <w:rPr>
                <w:sz w:val="22"/>
                <w:szCs w:val="22"/>
              </w:rPr>
              <w:t>lbs</w:t>
            </w:r>
            <w:r w:rsidRPr="229D4207" w:rsidR="4EE448BE">
              <w:rPr>
                <w:sz w:val="22"/>
                <w:szCs w:val="22"/>
              </w:rPr>
              <w:t>: 60/413</w:t>
            </w:r>
            <w:r w:rsidRPr="229D4207" w:rsidR="1E75AB4D">
              <w:rPr>
                <w:sz w:val="22"/>
                <w:szCs w:val="22"/>
              </w:rPr>
              <w:t xml:space="preserve"> (</w:t>
            </w:r>
            <w:r w:rsidRPr="229D4207" w:rsidR="76337560">
              <w:rPr>
                <w:sz w:val="22"/>
                <w:szCs w:val="22"/>
              </w:rPr>
              <w:t>14.5%</w:t>
            </w:r>
            <w:r w:rsidRPr="229D4207" w:rsidR="1E75AB4D">
              <w:rPr>
                <w:sz w:val="22"/>
                <w:szCs w:val="22"/>
              </w:rPr>
              <w:t>)</w:t>
            </w:r>
          </w:p>
          <w:p w:rsidR="229D4207" w:rsidP="229D4207" w:rsidRDefault="229D4207" w14:paraId="6B3F3A97" w14:textId="2AF825CC">
            <w:pPr>
              <w:pStyle w:val="Normal"/>
              <w:rPr>
                <w:sz w:val="22"/>
                <w:szCs w:val="22"/>
              </w:rPr>
            </w:pPr>
          </w:p>
          <w:p w:rsidR="4EE448BE" w:rsidP="229D4207" w:rsidRDefault="4EE448BE" w14:paraId="54200C2E" w14:textId="73C8D2CB">
            <w:pPr>
              <w:pStyle w:val="Normal"/>
              <w:rPr>
                <w:sz w:val="22"/>
                <w:szCs w:val="22"/>
              </w:rPr>
            </w:pPr>
            <w:r w:rsidRPr="229D4207" w:rsidR="4EE448BE">
              <w:rPr>
                <w:sz w:val="22"/>
                <w:szCs w:val="22"/>
              </w:rPr>
              <w:t xml:space="preserve">&gt;210 </w:t>
            </w:r>
            <w:r w:rsidRPr="229D4207" w:rsidR="4EE448BE">
              <w:rPr>
                <w:sz w:val="22"/>
                <w:szCs w:val="22"/>
              </w:rPr>
              <w:t>lbs</w:t>
            </w:r>
            <w:r w:rsidRPr="229D4207" w:rsidR="4EE448BE">
              <w:rPr>
                <w:sz w:val="22"/>
                <w:szCs w:val="22"/>
              </w:rPr>
              <w:t>: 69/413</w:t>
            </w:r>
            <w:r w:rsidRPr="229D4207" w:rsidR="21B844B2">
              <w:rPr>
                <w:sz w:val="22"/>
                <w:szCs w:val="22"/>
              </w:rPr>
              <w:t xml:space="preserve"> (</w:t>
            </w:r>
            <w:r w:rsidRPr="229D4207" w:rsidR="7C24F2AC">
              <w:rPr>
                <w:sz w:val="22"/>
                <w:szCs w:val="22"/>
              </w:rPr>
              <w:t>16.7%</w:t>
            </w:r>
            <w:r w:rsidRPr="229D4207" w:rsidR="21B844B2">
              <w:rPr>
                <w:sz w:val="22"/>
                <w:szCs w:val="22"/>
              </w:rPr>
              <w:t>)</w:t>
            </w:r>
          </w:p>
          <w:p w:rsidR="229D4207" w:rsidP="229D4207" w:rsidRDefault="229D4207" w14:paraId="567014A4" w14:textId="7AF27164">
            <w:pPr>
              <w:pStyle w:val="Normal"/>
              <w:rPr>
                <w:sz w:val="22"/>
                <w:szCs w:val="22"/>
              </w:rPr>
            </w:pPr>
          </w:p>
          <w:p w:rsidR="35A298AC" w:rsidP="229D4207" w:rsidRDefault="35A298AC" w14:paraId="5DBCCA75" w14:textId="6D348546">
            <w:pPr>
              <w:pStyle w:val="Normal"/>
              <w:rPr>
                <w:sz w:val="22"/>
                <w:szCs w:val="22"/>
              </w:rPr>
            </w:pPr>
            <w:r w:rsidRPr="229D4207" w:rsidR="35A298AC">
              <w:rPr>
                <w:sz w:val="22"/>
                <w:szCs w:val="22"/>
              </w:rPr>
              <w:t xml:space="preserve">No </w:t>
            </w:r>
            <w:r w:rsidRPr="229D4207" w:rsidR="441E1834">
              <w:rPr>
                <w:sz w:val="22"/>
                <w:szCs w:val="22"/>
              </w:rPr>
              <w:t>Response</w:t>
            </w:r>
            <w:r w:rsidRPr="229D4207" w:rsidR="35A298AC">
              <w:rPr>
                <w:sz w:val="22"/>
                <w:szCs w:val="22"/>
              </w:rPr>
              <w:t>: 1/413 (</w:t>
            </w:r>
            <w:r w:rsidRPr="229D4207" w:rsidR="3AB38660">
              <w:rPr>
                <w:sz w:val="22"/>
                <w:szCs w:val="22"/>
              </w:rPr>
              <w:t>0.2%</w:t>
            </w:r>
            <w:r w:rsidRPr="229D4207" w:rsidR="35A298AC">
              <w:rPr>
                <w:sz w:val="22"/>
                <w:szCs w:val="22"/>
              </w:rPr>
              <w:t>)</w:t>
            </w:r>
          </w:p>
          <w:p w:rsidR="229D4207" w:rsidP="229D4207" w:rsidRDefault="229D4207" w14:paraId="303F4068" w14:textId="1D8A3FCB">
            <w:pPr>
              <w:pStyle w:val="Normal"/>
              <w:rPr>
                <w:sz w:val="22"/>
                <w:szCs w:val="22"/>
              </w:rPr>
            </w:pPr>
          </w:p>
          <w:p w:rsidR="2071579A" w:rsidP="229D4207" w:rsidRDefault="2071579A" w14:paraId="03DA5DB7" w14:textId="65CAF391">
            <w:pPr>
              <w:pStyle w:val="Normal"/>
              <w:rPr>
                <w:sz w:val="22"/>
                <w:szCs w:val="22"/>
              </w:rPr>
            </w:pPr>
            <w:r w:rsidRPr="229D4207" w:rsidR="2071579A">
              <w:rPr>
                <w:sz w:val="22"/>
                <w:szCs w:val="22"/>
              </w:rPr>
              <w:t xml:space="preserve">(Mean: 176.3 </w:t>
            </w:r>
            <w:r w:rsidRPr="229D4207" w:rsidR="2071579A">
              <w:rPr>
                <w:sz w:val="22"/>
                <w:szCs w:val="22"/>
              </w:rPr>
              <w:t>lbs</w:t>
            </w:r>
          </w:p>
          <w:p w:rsidR="2071579A" w:rsidP="229D4207" w:rsidRDefault="2071579A" w14:paraId="37ED7820" w14:textId="500EB2D8">
            <w:pPr>
              <w:pStyle w:val="Normal"/>
              <w:rPr>
                <w:sz w:val="22"/>
                <w:szCs w:val="22"/>
              </w:rPr>
            </w:pPr>
            <w:r w:rsidRPr="229D4207" w:rsidR="2071579A">
              <w:rPr>
                <w:sz w:val="22"/>
                <w:szCs w:val="22"/>
              </w:rPr>
              <w:t>Std: 38.2</w:t>
            </w:r>
          </w:p>
          <w:p w:rsidR="2071579A" w:rsidP="229D4207" w:rsidRDefault="2071579A" w14:paraId="72BE921F" w14:textId="5E760F0E">
            <w:pPr>
              <w:pStyle w:val="Normal"/>
              <w:rPr>
                <w:sz w:val="22"/>
                <w:szCs w:val="22"/>
              </w:rPr>
            </w:pPr>
            <w:r w:rsidRPr="229D4207" w:rsidR="2071579A">
              <w:rPr>
                <w:sz w:val="22"/>
                <w:szCs w:val="22"/>
              </w:rPr>
              <w:t xml:space="preserve">Median: 172.0 </w:t>
            </w:r>
            <w:r w:rsidRPr="229D4207" w:rsidR="2071579A">
              <w:rPr>
                <w:sz w:val="22"/>
                <w:szCs w:val="22"/>
              </w:rPr>
              <w:t>lbs</w:t>
            </w:r>
          </w:p>
          <w:p w:rsidR="15A5334B" w:rsidP="229D4207" w:rsidRDefault="15A5334B" w14:paraId="65A1412F" w14:textId="7875211A">
            <w:pPr>
              <w:pStyle w:val="Normal"/>
              <w:rPr>
                <w:sz w:val="22"/>
                <w:szCs w:val="22"/>
              </w:rPr>
            </w:pPr>
            <w:r w:rsidRPr="229D4207" w:rsidR="15A5334B">
              <w:rPr>
                <w:sz w:val="22"/>
                <w:szCs w:val="22"/>
              </w:rPr>
              <w:t>Min: 93 lbs</w:t>
            </w:r>
          </w:p>
          <w:p w:rsidR="15A5334B" w:rsidP="229D4207" w:rsidRDefault="15A5334B" w14:paraId="626CBAE1" w14:textId="1F7A03FD">
            <w:pPr>
              <w:pStyle w:val="Normal"/>
              <w:rPr>
                <w:sz w:val="22"/>
                <w:szCs w:val="22"/>
              </w:rPr>
            </w:pPr>
            <w:r w:rsidRPr="229D4207" w:rsidR="15A5334B">
              <w:rPr>
                <w:sz w:val="22"/>
                <w:szCs w:val="22"/>
              </w:rPr>
              <w:t>Max: 308 lbs</w:t>
            </w:r>
            <w:r w:rsidRPr="229D4207" w:rsidR="2071579A">
              <w:rPr>
                <w:sz w:val="22"/>
                <w:szCs w:val="22"/>
              </w:rPr>
              <w:t>)</w:t>
            </w:r>
          </w:p>
          <w:p w:rsidR="229D4207" w:rsidP="229D4207" w:rsidRDefault="229D4207" w14:paraId="4F71FFAD" w14:textId="45F72438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229D4207" w:rsidP="229D4207" w:rsidRDefault="229D4207" w14:paraId="464590F6" w14:textId="79EB6DE9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3A5201E8" w14:textId="6496264B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 xml:space="preserve">&lt;150 </w:t>
            </w:r>
            <w:r w:rsidRPr="2C59FC75" w:rsidR="2C59FC75">
              <w:rPr>
                <w:sz w:val="22"/>
                <w:szCs w:val="22"/>
              </w:rPr>
              <w:t>lbs</w:t>
            </w:r>
            <w:r w:rsidRPr="2C59FC75" w:rsidR="2C59FC75">
              <w:rPr>
                <w:sz w:val="22"/>
                <w:szCs w:val="22"/>
              </w:rPr>
              <w:t>:</w:t>
            </w:r>
            <w:r w:rsidRPr="2C59FC75" w:rsidR="2C59FC75">
              <w:rPr>
                <w:sz w:val="22"/>
                <w:szCs w:val="22"/>
              </w:rPr>
              <w:t xml:space="preserve"> </w:t>
            </w:r>
            <w:r w:rsidRPr="2C59FC75" w:rsidR="2C59FC75">
              <w:rPr>
                <w:sz w:val="22"/>
                <w:szCs w:val="22"/>
              </w:rPr>
              <w:t>99/413</w:t>
            </w:r>
            <w:r w:rsidRPr="2C59FC75" w:rsidR="2C59FC75">
              <w:rPr>
                <w:sz w:val="22"/>
                <w:szCs w:val="22"/>
              </w:rPr>
              <w:t xml:space="preserve"> (</w:t>
            </w:r>
            <w:r w:rsidRPr="2C59FC75" w:rsidR="2C59FC75">
              <w:rPr>
                <w:sz w:val="22"/>
                <w:szCs w:val="22"/>
              </w:rPr>
              <w:t>24.0%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6D34FB6B" w14:textId="75A0ADE6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32208E10" w14:textId="23AE6395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 xml:space="preserve">150-170 </w:t>
            </w:r>
            <w:r w:rsidRPr="2C59FC75" w:rsidR="2C59FC75">
              <w:rPr>
                <w:sz w:val="22"/>
                <w:szCs w:val="22"/>
              </w:rPr>
              <w:t>lbs</w:t>
            </w:r>
            <w:r w:rsidRPr="2C59FC75" w:rsidR="2C59FC75">
              <w:rPr>
                <w:sz w:val="22"/>
                <w:szCs w:val="22"/>
              </w:rPr>
              <w:t>: 94/413</w:t>
            </w:r>
            <w:r w:rsidRPr="2C59FC75" w:rsidR="2C59FC75">
              <w:rPr>
                <w:sz w:val="22"/>
                <w:szCs w:val="22"/>
              </w:rPr>
              <w:t xml:space="preserve"> (</w:t>
            </w:r>
            <w:r w:rsidRPr="2C59FC75" w:rsidR="2C59FC75">
              <w:rPr>
                <w:sz w:val="22"/>
                <w:szCs w:val="22"/>
              </w:rPr>
              <w:t>22.8%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4B988C16" w14:textId="4B175BCC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3287B602" w14:textId="732E7E37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 xml:space="preserve">170-190 </w:t>
            </w:r>
            <w:r w:rsidRPr="2C59FC75" w:rsidR="2C59FC75">
              <w:rPr>
                <w:sz w:val="22"/>
                <w:szCs w:val="22"/>
              </w:rPr>
              <w:t>lbs</w:t>
            </w:r>
            <w:r w:rsidRPr="2C59FC75" w:rsidR="2C59FC75">
              <w:rPr>
                <w:sz w:val="22"/>
                <w:szCs w:val="22"/>
              </w:rPr>
              <w:t>: 90/413</w:t>
            </w:r>
            <w:r w:rsidRPr="2C59FC75" w:rsidR="2C59FC75">
              <w:rPr>
                <w:sz w:val="22"/>
                <w:szCs w:val="22"/>
              </w:rPr>
              <w:t xml:space="preserve"> (</w:t>
            </w:r>
            <w:r w:rsidRPr="2C59FC75" w:rsidR="2C59FC75">
              <w:rPr>
                <w:sz w:val="22"/>
                <w:szCs w:val="22"/>
              </w:rPr>
              <w:t>21.8%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2D611DAA" w14:textId="610E5F15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09AC187A" w14:textId="5E2AD488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 xml:space="preserve">190-210 </w:t>
            </w:r>
            <w:r w:rsidRPr="2C59FC75" w:rsidR="2C59FC75">
              <w:rPr>
                <w:sz w:val="22"/>
                <w:szCs w:val="22"/>
              </w:rPr>
              <w:t>lbs</w:t>
            </w:r>
            <w:r w:rsidRPr="2C59FC75" w:rsidR="2C59FC75">
              <w:rPr>
                <w:sz w:val="22"/>
                <w:szCs w:val="22"/>
              </w:rPr>
              <w:t>: 60/413</w:t>
            </w:r>
            <w:r w:rsidRPr="2C59FC75" w:rsidR="2C59FC75">
              <w:rPr>
                <w:sz w:val="22"/>
                <w:szCs w:val="22"/>
              </w:rPr>
              <w:t xml:space="preserve"> (</w:t>
            </w:r>
            <w:r w:rsidRPr="2C59FC75" w:rsidR="2C59FC75">
              <w:rPr>
                <w:sz w:val="22"/>
                <w:szCs w:val="22"/>
              </w:rPr>
              <w:t>14.5%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412787C9" w14:textId="2AF825CC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4833C61F" w14:textId="73C8D2CB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 xml:space="preserve">&gt;210 </w:t>
            </w:r>
            <w:r w:rsidRPr="2C59FC75" w:rsidR="2C59FC75">
              <w:rPr>
                <w:sz w:val="22"/>
                <w:szCs w:val="22"/>
              </w:rPr>
              <w:t>lbs</w:t>
            </w:r>
            <w:r w:rsidRPr="2C59FC75" w:rsidR="2C59FC75">
              <w:rPr>
                <w:sz w:val="22"/>
                <w:szCs w:val="22"/>
              </w:rPr>
              <w:t>: 69/413</w:t>
            </w:r>
            <w:r w:rsidRPr="2C59FC75" w:rsidR="2C59FC75">
              <w:rPr>
                <w:sz w:val="22"/>
                <w:szCs w:val="22"/>
              </w:rPr>
              <w:t xml:space="preserve"> (</w:t>
            </w:r>
            <w:r w:rsidRPr="2C59FC75" w:rsidR="2C59FC75">
              <w:rPr>
                <w:sz w:val="22"/>
                <w:szCs w:val="22"/>
              </w:rPr>
              <w:t>16.7%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544D2FD1" w14:textId="7AF27164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0B47F952" w14:textId="6D348546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 xml:space="preserve">No </w:t>
            </w:r>
            <w:r w:rsidRPr="2C59FC75" w:rsidR="2C59FC75">
              <w:rPr>
                <w:sz w:val="22"/>
                <w:szCs w:val="22"/>
              </w:rPr>
              <w:t>Response</w:t>
            </w:r>
            <w:r w:rsidRPr="2C59FC75" w:rsidR="2C59FC75">
              <w:rPr>
                <w:sz w:val="22"/>
                <w:szCs w:val="22"/>
              </w:rPr>
              <w:t>: 1/413 (</w:t>
            </w:r>
            <w:r w:rsidRPr="2C59FC75" w:rsidR="2C59FC75">
              <w:rPr>
                <w:sz w:val="22"/>
                <w:szCs w:val="22"/>
              </w:rPr>
              <w:t>0.2%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1AB52CEF" w14:textId="1D8A3FCB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7359C5A8" w14:textId="65CAF391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 xml:space="preserve">(Mean: 176.3 </w:t>
            </w:r>
            <w:r w:rsidRPr="2C59FC75" w:rsidR="2C59FC75">
              <w:rPr>
                <w:sz w:val="22"/>
                <w:szCs w:val="22"/>
              </w:rPr>
              <w:t>lbs</w:t>
            </w:r>
          </w:p>
          <w:p w:rsidR="2C59FC75" w:rsidP="2C59FC75" w:rsidRDefault="2C59FC75" w14:paraId="7EB2475B" w14:textId="500EB2D8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Std: 38.2</w:t>
            </w:r>
          </w:p>
          <w:p w:rsidR="2C59FC75" w:rsidP="2C59FC75" w:rsidRDefault="2C59FC75" w14:paraId="67F35106" w14:textId="5E760F0E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 xml:space="preserve">Median: 172.0 </w:t>
            </w:r>
            <w:r w:rsidRPr="2C59FC75" w:rsidR="2C59FC75">
              <w:rPr>
                <w:sz w:val="22"/>
                <w:szCs w:val="22"/>
              </w:rPr>
              <w:t>lbs</w:t>
            </w:r>
          </w:p>
          <w:p w:rsidR="2C59FC75" w:rsidP="2C59FC75" w:rsidRDefault="2C59FC75" w14:paraId="1E76FD1A" w14:textId="7875211A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Min: 93 lbs</w:t>
            </w:r>
          </w:p>
          <w:p w:rsidR="2C59FC75" w:rsidP="2C59FC75" w:rsidRDefault="2C59FC75" w14:paraId="5105D101" w14:textId="1F7A03FD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Max: 308 lbs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740818F3" w14:textId="45F72438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229D4207" w:rsidP="229D4207" w:rsidRDefault="229D4207" w14:paraId="76A68318" w14:textId="015E015A">
            <w:pPr>
              <w:pStyle w:val="Normal"/>
              <w:rPr>
                <w:sz w:val="22"/>
                <w:szCs w:val="22"/>
              </w:rPr>
            </w:pPr>
          </w:p>
        </w:tc>
      </w:tr>
      <w:tr w:rsidR="49BE0072" w:rsidTr="2C59FC75" w14:paraId="3F96CF70">
        <w:trPr>
          <w:trHeight w:val="300"/>
        </w:trPr>
        <w:tc>
          <w:tcPr>
            <w:tcW w:w="1872" w:type="dxa"/>
            <w:tcMar/>
          </w:tcPr>
          <w:p w:rsidR="49BE0072" w:rsidP="229D4207" w:rsidRDefault="49BE0072" w14:paraId="426A544A" w14:textId="477F3698">
            <w:pPr>
              <w:pStyle w:val="Normal"/>
              <w:rPr>
                <w:sz w:val="22"/>
                <w:szCs w:val="22"/>
              </w:rPr>
            </w:pPr>
            <w:r w:rsidRPr="229D4207" w:rsidR="689D28E9">
              <w:rPr>
                <w:sz w:val="22"/>
                <w:szCs w:val="22"/>
              </w:rPr>
              <w:t>BMI:</w:t>
            </w:r>
          </w:p>
          <w:p w:rsidR="49BE0072" w:rsidP="49BE0072" w:rsidRDefault="49BE0072" w14:paraId="5AA60E5C" w14:textId="1019480E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49BE0072" w:rsidP="229D4207" w:rsidRDefault="49BE0072" w14:paraId="4D486787" w14:textId="10C1338E">
            <w:pPr>
              <w:pStyle w:val="Normal"/>
              <w:rPr>
                <w:sz w:val="22"/>
                <w:szCs w:val="22"/>
              </w:rPr>
            </w:pPr>
            <w:r w:rsidRPr="229D4207" w:rsidR="744C272E">
              <w:rPr>
                <w:sz w:val="22"/>
                <w:szCs w:val="22"/>
              </w:rPr>
              <w:t>[0.0, 18.5) (</w:t>
            </w:r>
            <w:r w:rsidRPr="229D4207" w:rsidR="4D34BE5A">
              <w:rPr>
                <w:sz w:val="22"/>
                <w:szCs w:val="22"/>
              </w:rPr>
              <w:t>Underweight</w:t>
            </w:r>
            <w:r w:rsidRPr="229D4207" w:rsidR="744C272E">
              <w:rPr>
                <w:sz w:val="22"/>
                <w:szCs w:val="22"/>
              </w:rPr>
              <w:t xml:space="preserve">): </w:t>
            </w:r>
            <w:r w:rsidRPr="229D4207" w:rsidR="1C0C9919">
              <w:rPr>
                <w:sz w:val="22"/>
                <w:szCs w:val="22"/>
              </w:rPr>
              <w:t>10/413 (</w:t>
            </w:r>
            <w:r w:rsidRPr="229D4207" w:rsidR="0525490E">
              <w:rPr>
                <w:sz w:val="22"/>
                <w:szCs w:val="22"/>
              </w:rPr>
              <w:t>2.4%</w:t>
            </w:r>
            <w:r w:rsidRPr="229D4207" w:rsidR="1C0C9919">
              <w:rPr>
                <w:sz w:val="22"/>
                <w:szCs w:val="22"/>
              </w:rPr>
              <w:t>)</w:t>
            </w:r>
          </w:p>
          <w:p w:rsidR="49BE0072" w:rsidP="229D4207" w:rsidRDefault="49BE0072" w14:paraId="5DC152D1" w14:textId="12268439">
            <w:pPr>
              <w:pStyle w:val="Normal"/>
              <w:rPr>
                <w:sz w:val="22"/>
                <w:szCs w:val="22"/>
              </w:rPr>
            </w:pPr>
          </w:p>
          <w:p w:rsidR="49BE0072" w:rsidP="229D4207" w:rsidRDefault="49BE0072" w14:paraId="0EF225C3" w14:textId="605DAB6D">
            <w:pPr>
              <w:pStyle w:val="Normal"/>
              <w:rPr>
                <w:sz w:val="22"/>
                <w:szCs w:val="22"/>
              </w:rPr>
            </w:pPr>
            <w:r w:rsidRPr="229D4207" w:rsidR="3327D3AC">
              <w:rPr>
                <w:sz w:val="22"/>
                <w:szCs w:val="22"/>
              </w:rPr>
              <w:t>[18.5, 24.9) (Normal weight</w:t>
            </w:r>
            <w:r w:rsidRPr="229D4207" w:rsidR="3327D3AC">
              <w:rPr>
                <w:sz w:val="22"/>
                <w:szCs w:val="22"/>
              </w:rPr>
              <w:t>)</w:t>
            </w:r>
            <w:r w:rsidRPr="229D4207" w:rsidR="1C46A25C">
              <w:rPr>
                <w:sz w:val="22"/>
                <w:szCs w:val="22"/>
              </w:rPr>
              <w:t>: 171/413</w:t>
            </w:r>
            <w:r w:rsidRPr="229D4207" w:rsidR="597AD00A">
              <w:rPr>
                <w:sz w:val="22"/>
                <w:szCs w:val="22"/>
              </w:rPr>
              <w:t xml:space="preserve"> (</w:t>
            </w:r>
            <w:r w:rsidRPr="229D4207" w:rsidR="42227B2F">
              <w:rPr>
                <w:sz w:val="22"/>
                <w:szCs w:val="22"/>
              </w:rPr>
              <w:t>41.</w:t>
            </w:r>
            <w:r w:rsidRPr="229D4207" w:rsidR="108356A4">
              <w:rPr>
                <w:sz w:val="22"/>
                <w:szCs w:val="22"/>
              </w:rPr>
              <w:t>4</w:t>
            </w:r>
            <w:r w:rsidRPr="229D4207" w:rsidR="42227B2F">
              <w:rPr>
                <w:sz w:val="22"/>
                <w:szCs w:val="22"/>
              </w:rPr>
              <w:t>%</w:t>
            </w:r>
            <w:r w:rsidRPr="229D4207" w:rsidR="597AD00A">
              <w:rPr>
                <w:sz w:val="22"/>
                <w:szCs w:val="22"/>
              </w:rPr>
              <w:t>)</w:t>
            </w:r>
          </w:p>
          <w:p w:rsidR="49BE0072" w:rsidP="229D4207" w:rsidRDefault="49BE0072" w14:paraId="2319D243" w14:textId="0DEC1F99">
            <w:pPr>
              <w:pStyle w:val="Normal"/>
              <w:rPr>
                <w:sz w:val="22"/>
                <w:szCs w:val="22"/>
              </w:rPr>
            </w:pPr>
          </w:p>
          <w:p w:rsidR="49BE0072" w:rsidP="229D4207" w:rsidRDefault="49BE0072" w14:paraId="02A32675" w14:textId="6D6914F6">
            <w:pPr>
              <w:pStyle w:val="Normal"/>
              <w:rPr>
                <w:sz w:val="22"/>
                <w:szCs w:val="22"/>
              </w:rPr>
            </w:pPr>
            <w:r w:rsidRPr="229D4207" w:rsidR="597AD00A">
              <w:rPr>
                <w:sz w:val="22"/>
                <w:szCs w:val="22"/>
              </w:rPr>
              <w:t>[24.9, 29.9) (Overweight): 144/413 (3</w:t>
            </w:r>
            <w:r w:rsidRPr="229D4207" w:rsidR="6F17FACF">
              <w:rPr>
                <w:sz w:val="22"/>
                <w:szCs w:val="22"/>
              </w:rPr>
              <w:t>4.9</w:t>
            </w:r>
            <w:r w:rsidRPr="229D4207" w:rsidR="597AD00A">
              <w:rPr>
                <w:sz w:val="22"/>
                <w:szCs w:val="22"/>
              </w:rPr>
              <w:t>%)</w:t>
            </w:r>
          </w:p>
          <w:p w:rsidR="49BE0072" w:rsidP="229D4207" w:rsidRDefault="49BE0072" w14:paraId="40D9F607" w14:textId="507B1AFE">
            <w:pPr>
              <w:pStyle w:val="Normal"/>
              <w:rPr>
                <w:sz w:val="22"/>
                <w:szCs w:val="22"/>
              </w:rPr>
            </w:pPr>
          </w:p>
          <w:p w:rsidR="49BE0072" w:rsidP="229D4207" w:rsidRDefault="49BE0072" w14:paraId="3ABCEFC7" w14:textId="0C2C60EA">
            <w:pPr>
              <w:pStyle w:val="Normal"/>
              <w:rPr>
                <w:sz w:val="22"/>
                <w:szCs w:val="22"/>
              </w:rPr>
            </w:pPr>
            <w:r w:rsidRPr="229D4207" w:rsidR="597AD00A">
              <w:rPr>
                <w:sz w:val="22"/>
                <w:szCs w:val="22"/>
              </w:rPr>
              <w:t>[29.9, inf) (Obesity): 86/413 (20.</w:t>
            </w:r>
            <w:r w:rsidRPr="229D4207" w:rsidR="642D74E3">
              <w:rPr>
                <w:sz w:val="22"/>
                <w:szCs w:val="22"/>
              </w:rPr>
              <w:t>8</w:t>
            </w:r>
            <w:r w:rsidRPr="229D4207" w:rsidR="597AD00A">
              <w:rPr>
                <w:sz w:val="22"/>
                <w:szCs w:val="22"/>
              </w:rPr>
              <w:t>%)</w:t>
            </w:r>
          </w:p>
          <w:p w:rsidR="49BE0072" w:rsidP="229D4207" w:rsidRDefault="49BE0072" w14:paraId="236970FA" w14:textId="46AF2CE2">
            <w:pPr>
              <w:pStyle w:val="Normal"/>
              <w:rPr>
                <w:sz w:val="22"/>
                <w:szCs w:val="22"/>
              </w:rPr>
            </w:pPr>
          </w:p>
          <w:p w:rsidR="49BE0072" w:rsidP="229D4207" w:rsidRDefault="49BE0072" w14:paraId="12784B2B" w14:textId="18326782">
            <w:pPr>
              <w:pStyle w:val="Normal"/>
              <w:rPr>
                <w:sz w:val="22"/>
                <w:szCs w:val="22"/>
              </w:rPr>
            </w:pPr>
            <w:r w:rsidRPr="229D4207" w:rsidR="4A3C0B12">
              <w:rPr>
                <w:sz w:val="22"/>
                <w:szCs w:val="22"/>
              </w:rPr>
              <w:t xml:space="preserve">No </w:t>
            </w:r>
            <w:r w:rsidRPr="229D4207" w:rsidR="74A9363F">
              <w:rPr>
                <w:sz w:val="22"/>
                <w:szCs w:val="22"/>
              </w:rPr>
              <w:t>Response</w:t>
            </w:r>
            <w:r w:rsidRPr="229D4207" w:rsidR="4A3C0B12">
              <w:rPr>
                <w:sz w:val="22"/>
                <w:szCs w:val="22"/>
              </w:rPr>
              <w:t>: 2/413</w:t>
            </w:r>
            <w:r w:rsidRPr="229D4207" w:rsidR="3C926A53">
              <w:rPr>
                <w:sz w:val="22"/>
                <w:szCs w:val="22"/>
              </w:rPr>
              <w:t xml:space="preserve"> (</w:t>
            </w:r>
            <w:r w:rsidRPr="229D4207" w:rsidR="0051351F">
              <w:rPr>
                <w:sz w:val="22"/>
                <w:szCs w:val="22"/>
              </w:rPr>
              <w:t>0.5%</w:t>
            </w:r>
            <w:r w:rsidRPr="229D4207" w:rsidR="3C926A53">
              <w:rPr>
                <w:sz w:val="22"/>
                <w:szCs w:val="22"/>
              </w:rPr>
              <w:t>)</w:t>
            </w:r>
          </w:p>
          <w:p w:rsidR="49BE0072" w:rsidP="229D4207" w:rsidRDefault="49BE0072" w14:paraId="57794C80" w14:textId="1E802EFA">
            <w:pPr>
              <w:pStyle w:val="Normal"/>
              <w:rPr>
                <w:sz w:val="22"/>
                <w:szCs w:val="22"/>
              </w:rPr>
            </w:pPr>
          </w:p>
          <w:p w:rsidR="49BE0072" w:rsidP="229D4207" w:rsidRDefault="49BE0072" w14:paraId="29A42B46" w14:textId="515D87BF">
            <w:pPr>
              <w:pStyle w:val="Normal"/>
              <w:rPr>
                <w:sz w:val="22"/>
                <w:szCs w:val="22"/>
              </w:rPr>
            </w:pPr>
            <w:r w:rsidRPr="229D4207" w:rsidR="0EA7CDA7">
              <w:rPr>
                <w:sz w:val="22"/>
                <w:szCs w:val="22"/>
              </w:rPr>
              <w:t xml:space="preserve">(Mean: </w:t>
            </w:r>
            <w:r w:rsidRPr="229D4207" w:rsidR="1C541595">
              <w:rPr>
                <w:sz w:val="22"/>
                <w:szCs w:val="22"/>
              </w:rPr>
              <w:t xml:space="preserve">26.3 </w:t>
            </w:r>
          </w:p>
          <w:p w:rsidR="49BE0072" w:rsidP="229D4207" w:rsidRDefault="49BE0072" w14:paraId="503BCB3F" w14:textId="1B6963B3">
            <w:pPr>
              <w:pStyle w:val="Normal"/>
              <w:rPr>
                <w:sz w:val="22"/>
                <w:szCs w:val="22"/>
              </w:rPr>
            </w:pPr>
            <w:r w:rsidRPr="229D4207" w:rsidR="1C541595">
              <w:rPr>
                <w:sz w:val="22"/>
                <w:szCs w:val="22"/>
              </w:rPr>
              <w:t>Std: 5.3</w:t>
            </w:r>
          </w:p>
          <w:p w:rsidR="49BE0072" w:rsidP="229D4207" w:rsidRDefault="49BE0072" w14:paraId="16377C2A" w14:textId="3D3DDEFE">
            <w:pPr>
              <w:pStyle w:val="Normal"/>
              <w:rPr>
                <w:sz w:val="22"/>
                <w:szCs w:val="22"/>
              </w:rPr>
            </w:pPr>
            <w:r w:rsidRPr="229D4207" w:rsidR="1C541595">
              <w:rPr>
                <w:sz w:val="22"/>
                <w:szCs w:val="22"/>
              </w:rPr>
              <w:t>Median: 25.68</w:t>
            </w:r>
          </w:p>
          <w:p w:rsidR="49BE0072" w:rsidP="229D4207" w:rsidRDefault="49BE0072" w14:paraId="3C1F7B49" w14:textId="79EA7BE4">
            <w:pPr>
              <w:pStyle w:val="Normal"/>
              <w:rPr>
                <w:sz w:val="22"/>
                <w:szCs w:val="22"/>
              </w:rPr>
            </w:pPr>
            <w:r w:rsidRPr="229D4207" w:rsidR="1C541595">
              <w:rPr>
                <w:sz w:val="22"/>
                <w:szCs w:val="22"/>
              </w:rPr>
              <w:t>Min: 15.6</w:t>
            </w:r>
          </w:p>
          <w:p w:rsidR="49BE0072" w:rsidP="49BE0072" w:rsidRDefault="49BE0072" w14:paraId="6AEDE09D" w14:textId="19C95B9F">
            <w:pPr>
              <w:pStyle w:val="Normal"/>
              <w:rPr>
                <w:sz w:val="22"/>
                <w:szCs w:val="22"/>
              </w:rPr>
            </w:pPr>
            <w:r w:rsidRPr="229D4207" w:rsidR="1C541595">
              <w:rPr>
                <w:sz w:val="22"/>
                <w:szCs w:val="22"/>
              </w:rPr>
              <w:t>Max: 46.2)</w:t>
            </w:r>
          </w:p>
        </w:tc>
        <w:tc>
          <w:tcPr>
            <w:tcW w:w="1872" w:type="dxa"/>
            <w:tcMar/>
          </w:tcPr>
          <w:p w:rsidR="49BE0072" w:rsidP="49BE0072" w:rsidRDefault="49BE0072" w14:paraId="0336169A" w14:textId="782EE769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0E6DD737" w14:textId="10C1338E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[0.0, 18.5) (</w:t>
            </w:r>
            <w:r w:rsidRPr="2C59FC75" w:rsidR="2C59FC75">
              <w:rPr>
                <w:sz w:val="22"/>
                <w:szCs w:val="22"/>
              </w:rPr>
              <w:t>Underweight</w:t>
            </w:r>
            <w:r w:rsidRPr="2C59FC75" w:rsidR="2C59FC75">
              <w:rPr>
                <w:sz w:val="22"/>
                <w:szCs w:val="22"/>
              </w:rPr>
              <w:t xml:space="preserve">): </w:t>
            </w:r>
            <w:r w:rsidRPr="2C59FC75" w:rsidR="2C59FC75">
              <w:rPr>
                <w:sz w:val="22"/>
                <w:szCs w:val="22"/>
              </w:rPr>
              <w:t>10/413 (</w:t>
            </w:r>
            <w:r w:rsidRPr="2C59FC75" w:rsidR="2C59FC75">
              <w:rPr>
                <w:sz w:val="22"/>
                <w:szCs w:val="22"/>
              </w:rPr>
              <w:t>2.4%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4A531E7C" w14:textId="12268439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481993A0" w14:textId="605DAB6D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[18.5, 24.9) (Normal weight</w:t>
            </w:r>
            <w:r w:rsidRPr="2C59FC75" w:rsidR="2C59FC75">
              <w:rPr>
                <w:sz w:val="22"/>
                <w:szCs w:val="22"/>
              </w:rPr>
              <w:t>)</w:t>
            </w:r>
            <w:r w:rsidRPr="2C59FC75" w:rsidR="2C59FC75">
              <w:rPr>
                <w:sz w:val="22"/>
                <w:szCs w:val="22"/>
              </w:rPr>
              <w:t>: 171/413</w:t>
            </w:r>
            <w:r w:rsidRPr="2C59FC75" w:rsidR="2C59FC75">
              <w:rPr>
                <w:sz w:val="22"/>
                <w:szCs w:val="22"/>
              </w:rPr>
              <w:t xml:space="preserve"> (</w:t>
            </w:r>
            <w:r w:rsidRPr="2C59FC75" w:rsidR="2C59FC75">
              <w:rPr>
                <w:sz w:val="22"/>
                <w:szCs w:val="22"/>
              </w:rPr>
              <w:t>41.</w:t>
            </w:r>
            <w:r w:rsidRPr="2C59FC75" w:rsidR="2C59FC75">
              <w:rPr>
                <w:sz w:val="22"/>
                <w:szCs w:val="22"/>
              </w:rPr>
              <w:t>4</w:t>
            </w:r>
            <w:r w:rsidRPr="2C59FC75" w:rsidR="2C59FC75">
              <w:rPr>
                <w:sz w:val="22"/>
                <w:szCs w:val="22"/>
              </w:rPr>
              <w:t>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1276E89A" w14:textId="0DEC1F99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05FC8C3D" w14:textId="6D6914F6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[24.9, 29.9) (Overweight): 144/413 (3</w:t>
            </w:r>
            <w:r w:rsidRPr="2C59FC75" w:rsidR="2C59FC75">
              <w:rPr>
                <w:sz w:val="22"/>
                <w:szCs w:val="22"/>
              </w:rPr>
              <w:t>4.9</w:t>
            </w:r>
            <w:r w:rsidRPr="2C59FC75" w:rsidR="2C59FC75">
              <w:rPr>
                <w:sz w:val="22"/>
                <w:szCs w:val="22"/>
              </w:rPr>
              <w:t>%)</w:t>
            </w:r>
          </w:p>
          <w:p w:rsidR="2C59FC75" w:rsidP="2C59FC75" w:rsidRDefault="2C59FC75" w14:paraId="38F513E9" w14:textId="507B1AFE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2063F9FF" w14:textId="0C2C60EA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[29.9, inf) (Obesity): 86/413 (20.</w:t>
            </w:r>
            <w:r w:rsidRPr="2C59FC75" w:rsidR="2C59FC75">
              <w:rPr>
                <w:sz w:val="22"/>
                <w:szCs w:val="22"/>
              </w:rPr>
              <w:t>8</w:t>
            </w:r>
            <w:r w:rsidRPr="2C59FC75" w:rsidR="2C59FC75">
              <w:rPr>
                <w:sz w:val="22"/>
                <w:szCs w:val="22"/>
              </w:rPr>
              <w:t>%)</w:t>
            </w:r>
          </w:p>
          <w:p w:rsidR="2C59FC75" w:rsidP="2C59FC75" w:rsidRDefault="2C59FC75" w14:paraId="4DD7A118" w14:textId="46AF2CE2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5265991B" w14:textId="18326782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 xml:space="preserve">No </w:t>
            </w:r>
            <w:r w:rsidRPr="2C59FC75" w:rsidR="2C59FC75">
              <w:rPr>
                <w:sz w:val="22"/>
                <w:szCs w:val="22"/>
              </w:rPr>
              <w:t>Response</w:t>
            </w:r>
            <w:r w:rsidRPr="2C59FC75" w:rsidR="2C59FC75">
              <w:rPr>
                <w:sz w:val="22"/>
                <w:szCs w:val="22"/>
              </w:rPr>
              <w:t>: 2/413</w:t>
            </w:r>
            <w:r w:rsidRPr="2C59FC75" w:rsidR="2C59FC75">
              <w:rPr>
                <w:sz w:val="22"/>
                <w:szCs w:val="22"/>
              </w:rPr>
              <w:t xml:space="preserve"> (</w:t>
            </w:r>
            <w:r w:rsidRPr="2C59FC75" w:rsidR="2C59FC75">
              <w:rPr>
                <w:sz w:val="22"/>
                <w:szCs w:val="22"/>
              </w:rPr>
              <w:t>0.5%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6B677B36" w14:textId="1E802EFA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339C2E6E" w14:textId="515D87BF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 xml:space="preserve">(Mean: </w:t>
            </w:r>
            <w:r w:rsidRPr="2C59FC75" w:rsidR="2C59FC75">
              <w:rPr>
                <w:sz w:val="22"/>
                <w:szCs w:val="22"/>
              </w:rPr>
              <w:t xml:space="preserve">26.3 </w:t>
            </w:r>
          </w:p>
          <w:p w:rsidR="2C59FC75" w:rsidP="2C59FC75" w:rsidRDefault="2C59FC75" w14:paraId="6D984FD8" w14:textId="1B6963B3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Std: 5.3</w:t>
            </w:r>
          </w:p>
          <w:p w:rsidR="2C59FC75" w:rsidP="2C59FC75" w:rsidRDefault="2C59FC75" w14:paraId="7C3598BE" w14:textId="3D3DDEFE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Median: 25.68</w:t>
            </w:r>
          </w:p>
          <w:p w:rsidR="2C59FC75" w:rsidP="2C59FC75" w:rsidRDefault="2C59FC75" w14:paraId="372D0C8E" w14:textId="79EA7BE4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Min: 15.6</w:t>
            </w:r>
          </w:p>
          <w:p w:rsidR="2C59FC75" w:rsidP="2C59FC75" w:rsidRDefault="2C59FC75" w14:paraId="04E0FE99" w14:textId="19C95B9F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Max: 46.2)</w:t>
            </w:r>
          </w:p>
        </w:tc>
        <w:tc>
          <w:tcPr>
            <w:tcW w:w="1872" w:type="dxa"/>
            <w:tcMar/>
          </w:tcPr>
          <w:p w:rsidR="49BE0072" w:rsidP="49BE0072" w:rsidRDefault="49BE0072" w14:paraId="61439570" w14:textId="035208FE">
            <w:pPr>
              <w:pStyle w:val="Normal"/>
              <w:rPr>
                <w:sz w:val="22"/>
                <w:szCs w:val="22"/>
              </w:rPr>
            </w:pPr>
          </w:p>
        </w:tc>
      </w:tr>
      <w:tr w:rsidR="229D4207" w:rsidTr="2C59FC75" w14:paraId="414691B9">
        <w:trPr>
          <w:trHeight w:val="300"/>
        </w:trPr>
        <w:tc>
          <w:tcPr>
            <w:tcW w:w="1872" w:type="dxa"/>
            <w:tcMar/>
          </w:tcPr>
          <w:p w:rsidR="2194DBD1" w:rsidP="229D4207" w:rsidRDefault="2194DBD1" w14:paraId="6A6278A4" w14:textId="50226E73">
            <w:pPr>
              <w:pStyle w:val="Normal"/>
              <w:rPr>
                <w:sz w:val="22"/>
                <w:szCs w:val="22"/>
              </w:rPr>
            </w:pPr>
            <w:r w:rsidRPr="229D4207" w:rsidR="2194DBD1">
              <w:rPr>
                <w:sz w:val="22"/>
                <w:szCs w:val="22"/>
              </w:rPr>
              <w:t>ASA Classification</w:t>
            </w:r>
          </w:p>
          <w:p w:rsidR="19ABE3A5" w:rsidP="229D4207" w:rsidRDefault="19ABE3A5" w14:paraId="20E7D8E8" w14:textId="5FEFB5A2">
            <w:pPr>
              <w:pStyle w:val="Normal"/>
              <w:rPr>
                <w:sz w:val="22"/>
                <w:szCs w:val="22"/>
              </w:rPr>
            </w:pPr>
            <w:r w:rsidRPr="229D4207" w:rsidR="19ABE3A5">
              <w:rPr>
                <w:sz w:val="22"/>
                <w:szCs w:val="22"/>
              </w:rPr>
              <w:t>(</w:t>
            </w:r>
            <w:r w:rsidRPr="229D4207" w:rsidR="2194DBD1">
              <w:rPr>
                <w:sz w:val="22"/>
                <w:szCs w:val="22"/>
              </w:rPr>
              <w:t>ASACLAS</w:t>
            </w:r>
            <w:r w:rsidRPr="229D4207" w:rsidR="29C6768D">
              <w:rPr>
                <w:sz w:val="22"/>
                <w:szCs w:val="22"/>
              </w:rPr>
              <w:t>)</w:t>
            </w:r>
            <w:r w:rsidRPr="229D4207" w:rsidR="2194DBD1">
              <w:rPr>
                <w:sz w:val="22"/>
                <w:szCs w:val="22"/>
              </w:rPr>
              <w:t>:</w:t>
            </w:r>
          </w:p>
        </w:tc>
        <w:tc>
          <w:tcPr>
            <w:tcW w:w="1872" w:type="dxa"/>
            <w:tcMar/>
          </w:tcPr>
          <w:p w:rsidR="2194DBD1" w:rsidP="229D4207" w:rsidRDefault="2194DBD1" w14:paraId="3CAD703B" w14:textId="1B5B8E98">
            <w:pPr>
              <w:pStyle w:val="Normal"/>
              <w:rPr>
                <w:sz w:val="22"/>
                <w:szCs w:val="22"/>
              </w:rPr>
            </w:pPr>
            <w:r w:rsidRPr="229D4207" w:rsidR="2194DBD1">
              <w:rPr>
                <w:sz w:val="22"/>
                <w:szCs w:val="22"/>
              </w:rPr>
              <w:t>1-No Disturb: 88/413 (21.3%)</w:t>
            </w:r>
          </w:p>
          <w:p w:rsidR="229D4207" w:rsidP="229D4207" w:rsidRDefault="229D4207" w14:paraId="3A2A9CB2" w14:textId="2F94E90F">
            <w:pPr>
              <w:pStyle w:val="Normal"/>
              <w:rPr>
                <w:sz w:val="22"/>
                <w:szCs w:val="22"/>
              </w:rPr>
            </w:pPr>
          </w:p>
          <w:p w:rsidR="2194DBD1" w:rsidP="229D4207" w:rsidRDefault="2194DBD1" w14:paraId="2DDF6578" w14:textId="501FEBE9">
            <w:pPr>
              <w:pStyle w:val="Normal"/>
              <w:rPr>
                <w:sz w:val="22"/>
                <w:szCs w:val="22"/>
              </w:rPr>
            </w:pPr>
            <w:r w:rsidRPr="229D4207" w:rsidR="2194DBD1">
              <w:rPr>
                <w:sz w:val="22"/>
                <w:szCs w:val="22"/>
              </w:rPr>
              <w:t>2-Mild Disturb: 280/413 (67.8%)</w:t>
            </w:r>
          </w:p>
          <w:p w:rsidR="229D4207" w:rsidP="229D4207" w:rsidRDefault="229D4207" w14:paraId="32FA580A" w14:textId="02DF235D">
            <w:pPr>
              <w:pStyle w:val="Normal"/>
              <w:rPr>
                <w:sz w:val="22"/>
                <w:szCs w:val="22"/>
              </w:rPr>
            </w:pPr>
          </w:p>
          <w:p w:rsidR="2194DBD1" w:rsidP="229D4207" w:rsidRDefault="2194DBD1" w14:paraId="6006199F" w14:textId="04012A2F">
            <w:pPr>
              <w:pStyle w:val="Normal"/>
              <w:rPr>
                <w:sz w:val="22"/>
                <w:szCs w:val="22"/>
              </w:rPr>
            </w:pPr>
            <w:r w:rsidRPr="229D4207" w:rsidR="2194DBD1">
              <w:rPr>
                <w:sz w:val="22"/>
                <w:szCs w:val="22"/>
              </w:rPr>
              <w:t>3-Severe Disturb: 45/413 (10.9%)</w:t>
            </w:r>
          </w:p>
          <w:p w:rsidR="229D4207" w:rsidP="229D4207" w:rsidRDefault="229D4207" w14:paraId="6DEDA4AA" w14:textId="014D433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229D4207" w:rsidP="229D4207" w:rsidRDefault="229D4207" w14:paraId="01FCC926" w14:textId="04F843CE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452D795E" w14:textId="1B5B8E98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1-No Disturb: 88/413 (21.3%)</w:t>
            </w:r>
          </w:p>
          <w:p w:rsidR="2C59FC75" w:rsidP="2C59FC75" w:rsidRDefault="2C59FC75" w14:paraId="37562E43" w14:textId="2F94E90F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4F2ECEA1" w14:textId="501FEBE9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2-Mild Disturb: 280/413 (67.8%)</w:t>
            </w:r>
          </w:p>
          <w:p w:rsidR="2C59FC75" w:rsidP="2C59FC75" w:rsidRDefault="2C59FC75" w14:paraId="165F832D" w14:textId="02DF235D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2A9F7A4A" w14:textId="04012A2F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3-Severe Disturb: 45/413 (10.9%)</w:t>
            </w:r>
          </w:p>
          <w:p w:rsidR="2C59FC75" w:rsidP="2C59FC75" w:rsidRDefault="2C59FC75" w14:paraId="6C7ABF38" w14:textId="014D433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229D4207" w:rsidP="229D4207" w:rsidRDefault="229D4207" w14:paraId="27B41337" w14:textId="396EC2BE">
            <w:pPr>
              <w:pStyle w:val="Normal"/>
              <w:rPr>
                <w:sz w:val="22"/>
                <w:szCs w:val="22"/>
              </w:rPr>
            </w:pPr>
          </w:p>
        </w:tc>
      </w:tr>
      <w:tr w:rsidR="229D4207" w:rsidTr="2C59FC75" w14:paraId="2763FC04">
        <w:trPr>
          <w:trHeight w:val="300"/>
        </w:trPr>
        <w:tc>
          <w:tcPr>
            <w:tcW w:w="1872" w:type="dxa"/>
            <w:tcMar/>
          </w:tcPr>
          <w:p w:rsidR="03622091" w:rsidP="229D4207" w:rsidRDefault="03622091" w14:paraId="6C943F53" w14:textId="34CBD93A">
            <w:pPr>
              <w:pStyle w:val="Normal"/>
              <w:rPr>
                <w:sz w:val="22"/>
                <w:szCs w:val="22"/>
              </w:rPr>
            </w:pPr>
            <w:r w:rsidRPr="229D4207" w:rsidR="03622091">
              <w:rPr>
                <w:sz w:val="22"/>
                <w:szCs w:val="22"/>
              </w:rPr>
              <w:t>Estimated probability of mortality</w:t>
            </w:r>
          </w:p>
          <w:p w:rsidR="34461B01" w:rsidP="229D4207" w:rsidRDefault="34461B01" w14:paraId="2E8BE4B3" w14:textId="40DC6D88">
            <w:pPr>
              <w:pStyle w:val="Normal"/>
              <w:rPr>
                <w:sz w:val="22"/>
                <w:szCs w:val="22"/>
              </w:rPr>
            </w:pPr>
            <w:r w:rsidRPr="229D4207" w:rsidR="34461B01">
              <w:rPr>
                <w:sz w:val="22"/>
                <w:szCs w:val="22"/>
              </w:rPr>
              <w:t>(</w:t>
            </w:r>
            <w:r w:rsidRPr="229D4207" w:rsidR="03622091">
              <w:rPr>
                <w:sz w:val="22"/>
                <w:szCs w:val="22"/>
              </w:rPr>
              <w:t>MORTPROB</w:t>
            </w:r>
            <w:r w:rsidRPr="229D4207" w:rsidR="65D1A377">
              <w:rPr>
                <w:sz w:val="22"/>
                <w:szCs w:val="22"/>
              </w:rPr>
              <w:t>)</w:t>
            </w:r>
            <w:r w:rsidRPr="229D4207" w:rsidR="03622091">
              <w:rPr>
                <w:sz w:val="22"/>
                <w:szCs w:val="22"/>
              </w:rPr>
              <w:t>:</w:t>
            </w:r>
          </w:p>
        </w:tc>
        <w:tc>
          <w:tcPr>
            <w:tcW w:w="1872" w:type="dxa"/>
            <w:tcMar/>
          </w:tcPr>
          <w:p w:rsidR="03622091" w:rsidP="229D4207" w:rsidRDefault="03622091" w14:paraId="3CE96EDE" w14:textId="6CECD4CC">
            <w:pPr>
              <w:pStyle w:val="Normal"/>
              <w:rPr>
                <w:sz w:val="22"/>
                <w:szCs w:val="22"/>
              </w:rPr>
            </w:pPr>
            <w:r w:rsidRPr="229D4207" w:rsidR="03622091">
              <w:rPr>
                <w:sz w:val="22"/>
                <w:szCs w:val="22"/>
              </w:rPr>
              <w:t>Range From 0.000016% to 0.005685%</w:t>
            </w:r>
          </w:p>
          <w:p w:rsidR="229D4207" w:rsidP="229D4207" w:rsidRDefault="229D4207" w14:paraId="44759F9C" w14:textId="5B0221AA">
            <w:pPr>
              <w:pStyle w:val="Normal"/>
              <w:rPr>
                <w:sz w:val="22"/>
                <w:szCs w:val="22"/>
              </w:rPr>
            </w:pPr>
          </w:p>
          <w:p w:rsidR="2F329599" w:rsidP="229D4207" w:rsidRDefault="2F329599" w14:paraId="7A72098D" w14:textId="671DBF6A">
            <w:pPr>
              <w:pStyle w:val="Normal"/>
              <w:rPr>
                <w:sz w:val="22"/>
                <w:szCs w:val="22"/>
              </w:rPr>
            </w:pPr>
            <w:r w:rsidRPr="229D4207" w:rsidR="2F329599">
              <w:rPr>
                <w:sz w:val="22"/>
                <w:szCs w:val="22"/>
              </w:rPr>
              <w:t>0-0.0012%: 388/413 (93.9%)</w:t>
            </w:r>
          </w:p>
          <w:p w:rsidR="229D4207" w:rsidP="229D4207" w:rsidRDefault="229D4207" w14:paraId="228D9180" w14:textId="7CDC8552">
            <w:pPr>
              <w:pStyle w:val="Normal"/>
              <w:rPr>
                <w:sz w:val="22"/>
                <w:szCs w:val="22"/>
              </w:rPr>
            </w:pPr>
          </w:p>
          <w:p w:rsidR="2F329599" w:rsidP="229D4207" w:rsidRDefault="2F329599" w14:paraId="34A14F51" w14:textId="50A765B6">
            <w:pPr>
              <w:pStyle w:val="Normal"/>
              <w:rPr>
                <w:sz w:val="22"/>
                <w:szCs w:val="22"/>
              </w:rPr>
            </w:pPr>
            <w:r w:rsidRPr="229D4207" w:rsidR="2F329599">
              <w:rPr>
                <w:sz w:val="22"/>
                <w:szCs w:val="22"/>
              </w:rPr>
              <w:t>0.0012-0.0024%: 17/413 (4.1%)</w:t>
            </w:r>
          </w:p>
          <w:p w:rsidR="229D4207" w:rsidP="229D4207" w:rsidRDefault="229D4207" w14:paraId="3FFC7FFC" w14:textId="70329669">
            <w:pPr>
              <w:pStyle w:val="Normal"/>
              <w:rPr>
                <w:sz w:val="22"/>
                <w:szCs w:val="22"/>
              </w:rPr>
            </w:pPr>
          </w:p>
          <w:p w:rsidR="2F329599" w:rsidP="229D4207" w:rsidRDefault="2F329599" w14:paraId="2EEA0214" w14:textId="75502E6C">
            <w:pPr>
              <w:pStyle w:val="Normal"/>
              <w:rPr>
                <w:sz w:val="22"/>
                <w:szCs w:val="22"/>
              </w:rPr>
            </w:pPr>
            <w:r w:rsidRPr="229D4207" w:rsidR="2F329599">
              <w:rPr>
                <w:sz w:val="22"/>
                <w:szCs w:val="22"/>
              </w:rPr>
              <w:t>0.0024-0.0036%: 4/413 (1.0%)</w:t>
            </w:r>
          </w:p>
          <w:p w:rsidR="229D4207" w:rsidP="229D4207" w:rsidRDefault="229D4207" w14:paraId="4F1F2B0D" w14:textId="296E44EE">
            <w:pPr>
              <w:pStyle w:val="Normal"/>
              <w:rPr>
                <w:sz w:val="22"/>
                <w:szCs w:val="22"/>
              </w:rPr>
            </w:pPr>
          </w:p>
          <w:p w:rsidR="2F329599" w:rsidP="229D4207" w:rsidRDefault="2F329599" w14:paraId="0B336D60" w14:textId="724A2C9D">
            <w:pPr>
              <w:pStyle w:val="Normal"/>
              <w:rPr>
                <w:sz w:val="22"/>
                <w:szCs w:val="22"/>
              </w:rPr>
            </w:pPr>
            <w:r w:rsidRPr="229D4207" w:rsidR="2F329599">
              <w:rPr>
                <w:sz w:val="22"/>
                <w:szCs w:val="22"/>
              </w:rPr>
              <w:t xml:space="preserve">0.0048-0.006%: 4/413 </w:t>
            </w:r>
            <w:r w:rsidRPr="229D4207" w:rsidR="6609A03C">
              <w:rPr>
                <w:sz w:val="22"/>
                <w:szCs w:val="22"/>
              </w:rPr>
              <w:t>(1.0%)</w:t>
            </w:r>
          </w:p>
          <w:p w:rsidR="229D4207" w:rsidP="229D4207" w:rsidRDefault="229D4207" w14:paraId="0FA99A8A" w14:textId="0535E137">
            <w:pPr>
              <w:pStyle w:val="Normal"/>
              <w:rPr>
                <w:sz w:val="22"/>
                <w:szCs w:val="22"/>
              </w:rPr>
            </w:pPr>
          </w:p>
          <w:p w:rsidR="0EC962A7" w:rsidP="229D4207" w:rsidRDefault="0EC962A7" w14:paraId="53639410" w14:textId="22897A38">
            <w:pPr>
              <w:pStyle w:val="Normal"/>
              <w:rPr>
                <w:sz w:val="22"/>
                <w:szCs w:val="22"/>
              </w:rPr>
            </w:pPr>
            <w:r w:rsidRPr="229D4207" w:rsidR="0EC962A7">
              <w:rPr>
                <w:sz w:val="22"/>
                <w:szCs w:val="22"/>
              </w:rPr>
              <w:t>(Mean: 0.00039</w:t>
            </w:r>
          </w:p>
          <w:p w:rsidR="0EC962A7" w:rsidP="229D4207" w:rsidRDefault="0EC962A7" w14:paraId="3DAA3F44" w14:textId="3848D7ED">
            <w:pPr>
              <w:pStyle w:val="Normal"/>
              <w:rPr>
                <w:sz w:val="22"/>
                <w:szCs w:val="22"/>
              </w:rPr>
            </w:pPr>
            <w:r w:rsidRPr="229D4207" w:rsidR="0EC962A7">
              <w:rPr>
                <w:sz w:val="22"/>
                <w:szCs w:val="22"/>
              </w:rPr>
              <w:t>Std: 0.00064</w:t>
            </w:r>
          </w:p>
          <w:p w:rsidR="0EC962A7" w:rsidP="229D4207" w:rsidRDefault="0EC962A7" w14:paraId="08814159" w14:textId="240D8B3E">
            <w:pPr>
              <w:pStyle w:val="Normal"/>
              <w:rPr>
                <w:sz w:val="22"/>
                <w:szCs w:val="22"/>
              </w:rPr>
            </w:pPr>
            <w:r w:rsidRPr="229D4207" w:rsidR="0EC962A7">
              <w:rPr>
                <w:sz w:val="22"/>
                <w:szCs w:val="22"/>
              </w:rPr>
              <w:t>Median: 0.0002</w:t>
            </w:r>
          </w:p>
          <w:p w:rsidR="0EC962A7" w:rsidP="229D4207" w:rsidRDefault="0EC962A7" w14:paraId="1FEB458E" w14:textId="1E424344">
            <w:pPr>
              <w:pStyle w:val="Normal"/>
              <w:rPr>
                <w:sz w:val="22"/>
                <w:szCs w:val="22"/>
              </w:rPr>
            </w:pPr>
            <w:r w:rsidRPr="229D4207" w:rsidR="0EC962A7">
              <w:rPr>
                <w:sz w:val="22"/>
                <w:szCs w:val="22"/>
              </w:rPr>
              <w:t>Min: 0.000016</w:t>
            </w:r>
            <w:r>
              <w:br/>
            </w:r>
            <w:r w:rsidRPr="229D4207" w:rsidR="0EC962A7">
              <w:rPr>
                <w:sz w:val="22"/>
                <w:szCs w:val="22"/>
              </w:rPr>
              <w:t>Max: 0.005685)</w:t>
            </w:r>
          </w:p>
          <w:p w:rsidR="229D4207" w:rsidP="229D4207" w:rsidRDefault="229D4207" w14:paraId="3DF541C6" w14:textId="09E26F0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229D4207" w:rsidP="229D4207" w:rsidRDefault="229D4207" w14:paraId="572AE8AF" w14:textId="77DCECB5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289B782D" w14:textId="6CECD4CC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Range From 0.000016% to 0.005685%</w:t>
            </w:r>
          </w:p>
          <w:p w:rsidR="2C59FC75" w:rsidP="2C59FC75" w:rsidRDefault="2C59FC75" w14:paraId="6B84C8D6" w14:textId="5B0221AA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00B1027B" w14:textId="671DBF6A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0-0.0012%: 388/413 (93.9%)</w:t>
            </w:r>
          </w:p>
          <w:p w:rsidR="2C59FC75" w:rsidP="2C59FC75" w:rsidRDefault="2C59FC75" w14:paraId="18FB1A8D" w14:textId="7CDC8552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737E6F1C" w14:textId="50A765B6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0.0012-0.0024%: 17/413 (4.1%)</w:t>
            </w:r>
          </w:p>
          <w:p w:rsidR="2C59FC75" w:rsidP="2C59FC75" w:rsidRDefault="2C59FC75" w14:paraId="7DC827B8" w14:textId="70329669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421546EE" w14:textId="75502E6C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0.0024-0.0036%: 4/413 (1.0%)</w:t>
            </w:r>
          </w:p>
          <w:p w:rsidR="2C59FC75" w:rsidP="2C59FC75" w:rsidRDefault="2C59FC75" w14:paraId="24252626" w14:textId="296E44EE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756324D6" w14:textId="724A2C9D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 xml:space="preserve">0.0048-0.006%: 4/413 </w:t>
            </w:r>
            <w:r w:rsidRPr="2C59FC75" w:rsidR="2C59FC75">
              <w:rPr>
                <w:sz w:val="22"/>
                <w:szCs w:val="22"/>
              </w:rPr>
              <w:t>(1.0%)</w:t>
            </w:r>
          </w:p>
          <w:p w:rsidR="2C59FC75" w:rsidP="2C59FC75" w:rsidRDefault="2C59FC75" w14:paraId="410FBF61" w14:textId="0535E137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19C30A39" w14:textId="22897A38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(Mean: 0.00039</w:t>
            </w:r>
          </w:p>
          <w:p w:rsidR="2C59FC75" w:rsidP="2C59FC75" w:rsidRDefault="2C59FC75" w14:paraId="4408C818" w14:textId="3848D7ED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Std: 0.00064</w:t>
            </w:r>
          </w:p>
          <w:p w:rsidR="2C59FC75" w:rsidP="2C59FC75" w:rsidRDefault="2C59FC75" w14:paraId="57DBCBD6" w14:textId="240D8B3E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Median: 0.0002</w:t>
            </w:r>
          </w:p>
          <w:p w:rsidR="2C59FC75" w:rsidP="2C59FC75" w:rsidRDefault="2C59FC75" w14:paraId="41D14A6D" w14:textId="1E424344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Min: 0.000016</w:t>
            </w:r>
            <w:r>
              <w:br/>
            </w:r>
            <w:r w:rsidRPr="2C59FC75" w:rsidR="2C59FC75">
              <w:rPr>
                <w:sz w:val="22"/>
                <w:szCs w:val="22"/>
              </w:rPr>
              <w:t>Max: 0.005685)</w:t>
            </w:r>
          </w:p>
          <w:p w:rsidR="2C59FC75" w:rsidP="2C59FC75" w:rsidRDefault="2C59FC75" w14:paraId="4F4973C9" w14:textId="09E26F0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229D4207" w:rsidP="229D4207" w:rsidRDefault="229D4207" w14:paraId="022F28B0" w14:textId="18DC66A7">
            <w:pPr>
              <w:pStyle w:val="Normal"/>
              <w:rPr>
                <w:sz w:val="22"/>
                <w:szCs w:val="22"/>
              </w:rPr>
            </w:pPr>
          </w:p>
        </w:tc>
      </w:tr>
      <w:tr w:rsidR="229D4207" w:rsidTr="2C59FC75" w14:paraId="45468D7D">
        <w:trPr>
          <w:trHeight w:val="300"/>
        </w:trPr>
        <w:tc>
          <w:tcPr>
            <w:tcW w:w="1872" w:type="dxa"/>
            <w:tcMar/>
          </w:tcPr>
          <w:p w:rsidR="6609A03C" w:rsidP="229D4207" w:rsidRDefault="6609A03C" w14:paraId="34EDDE13" w14:textId="4A439E5E">
            <w:pPr>
              <w:pStyle w:val="Normal"/>
              <w:rPr>
                <w:sz w:val="22"/>
                <w:szCs w:val="22"/>
              </w:rPr>
            </w:pPr>
            <w:r w:rsidRPr="229D4207" w:rsidR="6609A03C">
              <w:rPr>
                <w:sz w:val="22"/>
                <w:szCs w:val="22"/>
              </w:rPr>
              <w:t xml:space="preserve">Current smoker within one year </w:t>
            </w:r>
            <w:r w:rsidRPr="229D4207" w:rsidR="42913965">
              <w:rPr>
                <w:sz w:val="22"/>
                <w:szCs w:val="22"/>
              </w:rPr>
              <w:t>(</w:t>
            </w:r>
            <w:r w:rsidRPr="229D4207" w:rsidR="6609A03C">
              <w:rPr>
                <w:sz w:val="22"/>
                <w:szCs w:val="22"/>
              </w:rPr>
              <w:t>SMOKE</w:t>
            </w:r>
            <w:r w:rsidRPr="229D4207" w:rsidR="50B31873">
              <w:rPr>
                <w:sz w:val="22"/>
                <w:szCs w:val="22"/>
              </w:rPr>
              <w:t>)</w:t>
            </w:r>
            <w:r w:rsidRPr="229D4207" w:rsidR="6609A03C">
              <w:rPr>
                <w:sz w:val="22"/>
                <w:szCs w:val="22"/>
              </w:rPr>
              <w:t>:</w:t>
            </w:r>
          </w:p>
        </w:tc>
        <w:tc>
          <w:tcPr>
            <w:tcW w:w="1872" w:type="dxa"/>
            <w:tcMar/>
          </w:tcPr>
          <w:p w:rsidR="6609A03C" w:rsidP="229D4207" w:rsidRDefault="6609A03C" w14:paraId="7A572991" w14:textId="257C933C">
            <w:pPr>
              <w:pStyle w:val="Normal"/>
              <w:rPr>
                <w:sz w:val="22"/>
                <w:szCs w:val="22"/>
              </w:rPr>
            </w:pPr>
            <w:r w:rsidRPr="229D4207" w:rsidR="6609A03C">
              <w:rPr>
                <w:sz w:val="22"/>
                <w:szCs w:val="22"/>
              </w:rPr>
              <w:t>No: 391/413 (94.7%)</w:t>
            </w:r>
          </w:p>
          <w:p w:rsidR="229D4207" w:rsidP="229D4207" w:rsidRDefault="229D4207" w14:paraId="7DBB58F7" w14:textId="37FAAB3F">
            <w:pPr>
              <w:pStyle w:val="Normal"/>
              <w:rPr>
                <w:sz w:val="22"/>
                <w:szCs w:val="22"/>
              </w:rPr>
            </w:pPr>
          </w:p>
          <w:p w:rsidR="6609A03C" w:rsidP="229D4207" w:rsidRDefault="6609A03C" w14:paraId="6F274C40" w14:textId="6D3E47A2">
            <w:pPr>
              <w:pStyle w:val="Normal"/>
              <w:rPr>
                <w:sz w:val="22"/>
                <w:szCs w:val="22"/>
              </w:rPr>
            </w:pPr>
            <w:r w:rsidRPr="229D4207" w:rsidR="6609A03C">
              <w:rPr>
                <w:sz w:val="22"/>
                <w:szCs w:val="22"/>
              </w:rPr>
              <w:t>Yes: 22/413 (5.3%</w:t>
            </w:r>
            <w:r w:rsidRPr="229D4207" w:rsidR="6609A03C">
              <w:rPr>
                <w:sz w:val="22"/>
                <w:szCs w:val="22"/>
              </w:rPr>
              <w:t>)</w:t>
            </w:r>
          </w:p>
          <w:p w:rsidR="229D4207" w:rsidP="229D4207" w:rsidRDefault="229D4207" w14:paraId="66E2EA69" w14:textId="6AD3A6F0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229D4207" w:rsidP="229D4207" w:rsidRDefault="229D4207" w14:paraId="18E19EB5" w14:textId="4F733304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5E4485E5" w14:textId="257C933C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No: 391/413 (94.7%)</w:t>
            </w:r>
          </w:p>
          <w:p w:rsidR="2C59FC75" w:rsidP="2C59FC75" w:rsidRDefault="2C59FC75" w14:paraId="15D5F296" w14:textId="37FAAB3F">
            <w:pPr>
              <w:pStyle w:val="Normal"/>
              <w:rPr>
                <w:sz w:val="22"/>
                <w:szCs w:val="22"/>
              </w:rPr>
            </w:pPr>
          </w:p>
          <w:p w:rsidR="2C59FC75" w:rsidP="2C59FC75" w:rsidRDefault="2C59FC75" w14:paraId="74BEA4AB" w14:textId="6D3E47A2">
            <w:pPr>
              <w:pStyle w:val="Normal"/>
              <w:rPr>
                <w:sz w:val="22"/>
                <w:szCs w:val="22"/>
              </w:rPr>
            </w:pPr>
            <w:r w:rsidRPr="2C59FC75" w:rsidR="2C59FC75">
              <w:rPr>
                <w:sz w:val="22"/>
                <w:szCs w:val="22"/>
              </w:rPr>
              <w:t>Yes: 22/413 (5.3%</w:t>
            </w:r>
            <w:r w:rsidRPr="2C59FC75" w:rsidR="2C59FC75">
              <w:rPr>
                <w:sz w:val="22"/>
                <w:szCs w:val="22"/>
              </w:rPr>
              <w:t>)</w:t>
            </w:r>
          </w:p>
          <w:p w:rsidR="2C59FC75" w:rsidP="2C59FC75" w:rsidRDefault="2C59FC75" w14:paraId="53C7B2B7" w14:textId="6AD3A6F0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229D4207" w:rsidP="229D4207" w:rsidRDefault="229D4207" w14:paraId="720D5BF5" w14:textId="4EE61BFD">
            <w:pPr>
              <w:pStyle w:val="Normal"/>
              <w:rPr>
                <w:sz w:val="22"/>
                <w:szCs w:val="22"/>
              </w:rPr>
            </w:pPr>
          </w:p>
        </w:tc>
      </w:tr>
    </w:tbl>
    <w:p w:rsidR="229D4207" w:rsidRDefault="229D4207" w14:paraId="391A54CB" w14:textId="267067FB"/>
    <w:p w:rsidR="229D4207" w:rsidP="229D4207" w:rsidRDefault="229D4207" w14:paraId="0E30AA94" w14:textId="3FB3E521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</w:p>
    <w:p w:rsidR="243CBBEF" w:rsidP="229D4207" w:rsidRDefault="243CBBEF" w14:paraId="41CE6DD3" w14:textId="2CB38362">
      <w:pPr>
        <w:pStyle w:val="Normal"/>
      </w:pPr>
      <w:r w:rsidRPr="229D4207" w:rsidR="243CBBEF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Sample </w:t>
      </w:r>
      <w:r w:rsidRPr="229D4207" w:rsidR="460807E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T</w:t>
      </w:r>
      <w:r w:rsidRPr="229D4207" w:rsidR="243CBBEF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able 2: </w:t>
      </w:r>
      <w:r w:rsidRPr="229D4207" w:rsidR="12A48C0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212121"/>
          <w:sz w:val="22"/>
          <w:szCs w:val="22"/>
          <w:lang w:val="en-US"/>
        </w:rPr>
        <w:t>MAIN OUTCOME:</w:t>
      </w:r>
      <w:r w:rsidRPr="229D4207" w:rsidR="12A48C0A">
        <w:rPr>
          <w:rFonts w:ascii="Aptos" w:hAnsi="Aptos" w:eastAsia="Aptos" w:cs="Aptos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  <w:t xml:space="preserve"> Composite of Unplanned readmission, Unplanned </w:t>
      </w:r>
      <w:r w:rsidRPr="229D4207" w:rsidR="12A48C0A">
        <w:rPr>
          <w:rFonts w:ascii="Aptos" w:hAnsi="Aptos" w:eastAsia="Aptos" w:cs="Aptos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  <w:t>surgery</w:t>
      </w:r>
      <w:r w:rsidRPr="229D4207" w:rsidR="12A48C0A">
        <w:rPr>
          <w:rFonts w:ascii="Aptos" w:hAnsi="Aptos" w:eastAsia="Aptos" w:cs="Aptos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  <w:t xml:space="preserve"> and Major complication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65"/>
        <w:gridCol w:w="1860"/>
        <w:gridCol w:w="1950"/>
        <w:gridCol w:w="1845"/>
        <w:gridCol w:w="1740"/>
      </w:tblGrid>
      <w:tr w:rsidR="229D4207" w:rsidTr="2C59FC75" w14:paraId="7DB97E08">
        <w:trPr>
          <w:trHeight w:val="615"/>
        </w:trPr>
        <w:tc>
          <w:tcPr>
            <w:tcW w:w="1965" w:type="dxa"/>
            <w:tcMar/>
          </w:tcPr>
          <w:p w:rsidR="28FB1942" w:rsidP="229D4207" w:rsidRDefault="28FB1942" w14:paraId="4F6268B2" w14:textId="4BED132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28FB194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Primary Outcome</w:t>
            </w:r>
          </w:p>
          <w:p w:rsidR="229D4207" w:rsidP="229D4207" w:rsidRDefault="229D4207" w14:paraId="134248A8" w14:textId="66A078B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60" w:type="dxa"/>
            <w:tcMar/>
          </w:tcPr>
          <w:p w:rsidR="0B05867E" w:rsidP="229D4207" w:rsidRDefault="0B05867E" w14:paraId="398C15B8" w14:textId="1BCC18E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0B05867E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ALL</w:t>
            </w:r>
          </w:p>
        </w:tc>
        <w:tc>
          <w:tcPr>
            <w:tcW w:w="1950" w:type="dxa"/>
            <w:tcMar/>
          </w:tcPr>
          <w:p w:rsidR="0B05867E" w:rsidP="229D4207" w:rsidRDefault="0B05867E" w14:paraId="70AEB969" w14:textId="7AFBBE4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0B05867E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COHORT A</w:t>
            </w:r>
          </w:p>
        </w:tc>
        <w:tc>
          <w:tcPr>
            <w:tcW w:w="1845" w:type="dxa"/>
            <w:tcMar/>
          </w:tcPr>
          <w:p w:rsidR="0B05867E" w:rsidP="229D4207" w:rsidRDefault="0B05867E" w14:paraId="0AA45DE0" w14:textId="65232D2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0B05867E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COHORT B</w:t>
            </w:r>
          </w:p>
        </w:tc>
        <w:tc>
          <w:tcPr>
            <w:tcW w:w="1740" w:type="dxa"/>
            <w:tcMar/>
          </w:tcPr>
          <w:p w:rsidR="0B05867E" w:rsidP="229D4207" w:rsidRDefault="0B05867E" w14:paraId="5442FF7C" w14:textId="5BC6978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0B05867E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p-value</w:t>
            </w:r>
          </w:p>
        </w:tc>
      </w:tr>
      <w:tr w:rsidR="229D4207" w:rsidTr="2C59FC75" w14:paraId="289D92FD">
        <w:trPr>
          <w:trHeight w:val="2505"/>
        </w:trPr>
        <w:tc>
          <w:tcPr>
            <w:tcW w:w="1965" w:type="dxa"/>
            <w:tcMar/>
          </w:tcPr>
          <w:p w:rsidR="42C01F55" w:rsidP="229D4207" w:rsidRDefault="42C01F55" w14:paraId="7B5E2F35" w14:textId="3734863B">
            <w:pPr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42C01F55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Composite main outcome (unplanned readmission and/or unplanned surgery and/or major complication)</w:t>
            </w:r>
          </w:p>
          <w:p w:rsidR="229D4207" w:rsidP="229D4207" w:rsidRDefault="229D4207" w14:paraId="44C04264" w14:textId="7A74317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60" w:type="dxa"/>
            <w:tcMar/>
          </w:tcPr>
          <w:p w:rsidR="3ABB3D1A" w:rsidP="229D4207" w:rsidRDefault="3ABB3D1A" w14:paraId="332D0590" w14:textId="47191AD4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3ABB3D1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CPT 57291 OR 57292 OR 55970 OR 57335</w:t>
            </w:r>
          </w:p>
          <w:p w:rsidR="229D4207" w:rsidP="229D4207" w:rsidRDefault="229D4207" w14:paraId="41791CBE" w14:textId="5AAFB9C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950" w:type="dxa"/>
            <w:tcMar/>
          </w:tcPr>
          <w:p w:rsidR="3ABB3D1A" w:rsidP="229D4207" w:rsidRDefault="3ABB3D1A" w14:paraId="50A70DA7" w14:textId="2FDCC600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3ABB3D1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CPT 57291 OR 57292 OR 55970 OR 57335</w:t>
            </w:r>
          </w:p>
          <w:p w:rsidR="3ABB3D1A" w:rsidP="229D4207" w:rsidRDefault="3ABB3D1A" w14:paraId="4006CFD4" w14:textId="2B1BA988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3ABB3D1A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WITH </w:t>
            </w:r>
            <w:r w:rsidRPr="229D4207" w:rsidR="3ABB3D1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49329</w:t>
            </w:r>
          </w:p>
          <w:p w:rsidR="3ABB3D1A" w:rsidP="229D4207" w:rsidRDefault="3ABB3D1A" w14:paraId="4C24B17A" w14:textId="681D40B1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3ABB3D1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(“Vaginoplasty with peritoneal pull-through”</w:t>
            </w:r>
          </w:p>
          <w:p w:rsidR="229D4207" w:rsidP="229D4207" w:rsidRDefault="229D4207" w14:paraId="58EC0953" w14:textId="4E61E84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4EF612E0" w:rsidP="229D4207" w:rsidRDefault="4EF612E0" w14:paraId="35215874" w14:textId="6940C765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4EF612E0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CPT 57291 OR 57292 OR 55970 OR 57335</w:t>
            </w:r>
          </w:p>
          <w:p w:rsidR="4EF612E0" w:rsidP="229D4207" w:rsidRDefault="4EF612E0" w14:paraId="1A7AC9DB" w14:textId="4FF576E4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4EF612E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without </w:t>
            </w:r>
            <w:r w:rsidRPr="229D4207" w:rsidR="4EF612E0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CPT 49329</w:t>
            </w:r>
          </w:p>
          <w:p w:rsidR="4EF612E0" w:rsidP="229D4207" w:rsidRDefault="4EF612E0" w14:paraId="7AEEC916" w14:textId="1D4C32FB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4EF612E0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(“Vaginoplasty alone”)</w:t>
            </w:r>
          </w:p>
        </w:tc>
        <w:tc>
          <w:tcPr>
            <w:tcW w:w="1740" w:type="dxa"/>
            <w:tcMar/>
          </w:tcPr>
          <w:p w:rsidR="0C7EBDF4" w:rsidP="229D4207" w:rsidRDefault="0C7EBDF4" w14:paraId="76F54C1D" w14:textId="40FC33A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0C7EBDF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NOTE:  </w:t>
            </w:r>
          </w:p>
          <w:p w:rsidR="0C7EBDF4" w:rsidP="229D4207" w:rsidRDefault="0C7EBDF4" w14:paraId="60C09FC9" w14:textId="4105A25D">
            <w:pPr>
              <w:pStyle w:val="Normal"/>
            </w:pPr>
            <w:r w:rsidRPr="229D4207" w:rsidR="0C7EBDF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All pts must have diagnosis of gender dysphoria </w:t>
            </w:r>
          </w:p>
          <w:p w:rsidR="0C7EBDF4" w:rsidP="229D4207" w:rsidRDefault="0C7EBDF4" w14:paraId="7D5FD871" w14:textId="1141C725">
            <w:pPr>
              <w:pStyle w:val="Normal"/>
            </w:pPr>
            <w:r w:rsidRPr="229D4207" w:rsidR="0C7EBDF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PODIAG10 F64.0, F64.1, F64.2, F64.3, F64.4, F64.5, F64.6, F64.7, F64.8, 64.9, and/or Z87.890</w:t>
            </w:r>
          </w:p>
          <w:p w:rsidR="229D4207" w:rsidP="229D4207" w:rsidRDefault="229D4207" w14:paraId="6B2CA2F4" w14:textId="25D4C94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4E5BB107">
        <w:trPr>
          <w:trHeight w:val="375"/>
        </w:trPr>
        <w:tc>
          <w:tcPr>
            <w:tcW w:w="1965" w:type="dxa"/>
            <w:tcMar/>
          </w:tcPr>
          <w:p w:rsidR="4EF612E0" w:rsidP="229D4207" w:rsidRDefault="4EF612E0" w14:paraId="7AE3365B" w14:textId="6C7F6BB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EF612E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Count:</w:t>
            </w:r>
          </w:p>
        </w:tc>
        <w:tc>
          <w:tcPr>
            <w:tcW w:w="1860" w:type="dxa"/>
            <w:tcMar/>
          </w:tcPr>
          <w:p w:rsidR="4EF612E0" w:rsidP="229D4207" w:rsidRDefault="4EF612E0" w14:paraId="55681942" w14:textId="4DAC446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EF612E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413 Patients</w:t>
            </w:r>
          </w:p>
          <w:p w:rsidR="229D4207" w:rsidP="229D4207" w:rsidRDefault="229D4207" w14:paraId="0AC477EC" w14:textId="512D111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950" w:type="dxa"/>
            <w:tcMar/>
          </w:tcPr>
          <w:p w:rsidR="4EF612E0" w:rsidP="229D4207" w:rsidRDefault="4EF612E0" w14:paraId="3D9A10F5" w14:textId="167A347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EF612E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0 </w:t>
            </w:r>
            <w:r w:rsidRPr="229D4207" w:rsidR="4EF612E0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Patients</w:t>
            </w:r>
          </w:p>
        </w:tc>
        <w:tc>
          <w:tcPr>
            <w:tcW w:w="1845" w:type="dxa"/>
            <w:tcMar/>
          </w:tcPr>
          <w:p w:rsidR="4EF612E0" w:rsidP="229D4207" w:rsidRDefault="4EF612E0" w14:paraId="386FD9B7" w14:textId="41C5601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EF612E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413 </w:t>
            </w:r>
            <w:r w:rsidRPr="229D4207" w:rsidR="4EF612E0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Patients</w:t>
            </w:r>
          </w:p>
        </w:tc>
        <w:tc>
          <w:tcPr>
            <w:tcW w:w="1740" w:type="dxa"/>
            <w:tcMar/>
          </w:tcPr>
          <w:p w:rsidR="229D4207" w:rsidP="229D4207" w:rsidRDefault="229D4207" w14:paraId="1A65B3C5" w14:textId="5D03F89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3D0B969B">
        <w:trPr>
          <w:trHeight w:val="300"/>
        </w:trPr>
        <w:tc>
          <w:tcPr>
            <w:tcW w:w="1965" w:type="dxa"/>
            <w:tcMar/>
          </w:tcPr>
          <w:p w:rsidR="384312EA" w:rsidP="229D4207" w:rsidRDefault="384312EA" w14:paraId="5D00CE40" w14:textId="625B38EE">
            <w:pPr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29D4207" w:rsidR="384312EA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Unplanned readmission</w:t>
            </w:r>
          </w:p>
          <w:p w:rsidR="48F8D410" w:rsidP="229D4207" w:rsidRDefault="48F8D410" w14:paraId="1F1B9D7E" w14:textId="672EC98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8F8D41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(</w:t>
            </w:r>
            <w:r w:rsidRPr="229D4207" w:rsidR="384312E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UNPLANNEDREADMISSION1</w:t>
            </w:r>
            <w:r w:rsidRPr="229D4207" w:rsidR="2D55261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  <w:r w:rsidRPr="229D4207" w:rsidR="384312E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: </w:t>
            </w:r>
          </w:p>
        </w:tc>
        <w:tc>
          <w:tcPr>
            <w:tcW w:w="1860" w:type="dxa"/>
            <w:tcMar/>
          </w:tcPr>
          <w:p w:rsidR="384312EA" w:rsidP="229D4207" w:rsidRDefault="384312EA" w14:paraId="758BF590" w14:textId="0A87B53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384312E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Yes: 14/413 (</w:t>
            </w:r>
            <w:r w:rsidRPr="229D4207" w:rsidR="54FA79D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3.4%</w:t>
            </w:r>
            <w:r w:rsidRPr="229D4207" w:rsidR="384312E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19DA90EF" w:rsidP="229D4207" w:rsidRDefault="19DA90EF" w14:paraId="7729A8E8" w14:textId="37DC703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19DA90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No response: </w:t>
            </w:r>
            <w:r w:rsidRPr="229D4207" w:rsidR="204CF41E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399 (96.6%)</w:t>
            </w:r>
          </w:p>
          <w:p w:rsidR="229D4207" w:rsidP="229D4207" w:rsidRDefault="229D4207" w14:paraId="473E9CDB" w14:textId="051BC34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950" w:type="dxa"/>
            <w:tcMar/>
          </w:tcPr>
          <w:p w:rsidR="229D4207" w:rsidP="229D4207" w:rsidRDefault="229D4207" w14:paraId="64D026AF" w14:textId="5D03F89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C59FC75" w:rsidP="2C59FC75" w:rsidRDefault="2C59FC75" w14:paraId="114D1355" w14:textId="3474EBF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Yes: 14/413 (3.4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%)</w:t>
            </w:r>
          </w:p>
          <w:p w:rsidR="2C59FC75" w:rsidP="2C59FC75" w:rsidRDefault="2C59FC75" w14:paraId="12F6C704" w14:textId="0AA15B5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No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response: 399 (96.6%)</w:t>
            </w:r>
          </w:p>
          <w:p w:rsidR="2C59FC75" w:rsidP="2C59FC75" w:rsidRDefault="2C59FC75" w14:paraId="576AEBA4" w14:textId="051BC34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740" w:type="dxa"/>
            <w:tcMar/>
          </w:tcPr>
          <w:p w:rsidR="229D4207" w:rsidP="229D4207" w:rsidRDefault="229D4207" w14:paraId="18C76FBF" w14:textId="5D03F89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6B37F59A">
        <w:trPr>
          <w:trHeight w:val="300"/>
        </w:trPr>
        <w:tc>
          <w:tcPr>
            <w:tcW w:w="1965" w:type="dxa"/>
            <w:tcMar/>
          </w:tcPr>
          <w:p w:rsidR="658FCC9D" w:rsidP="229D4207" w:rsidRDefault="658FCC9D" w14:paraId="277A3634" w14:textId="6A10F49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658FCC9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Days from index surgery to readmission</w:t>
            </w:r>
          </w:p>
          <w:p w:rsidR="4C810311" w:rsidP="229D4207" w:rsidRDefault="4C810311" w14:paraId="0F2E16A9" w14:textId="020A95B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C81031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(</w:t>
            </w:r>
            <w:r w:rsidRPr="229D4207" w:rsidR="658FCC9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READMPODAYS1</w:t>
            </w:r>
            <w:r w:rsidRPr="229D4207" w:rsidR="42BC543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  <w:r w:rsidRPr="229D4207" w:rsidR="658FCC9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</w:t>
            </w:r>
          </w:p>
        </w:tc>
        <w:tc>
          <w:tcPr>
            <w:tcW w:w="1860" w:type="dxa"/>
            <w:tcMar/>
          </w:tcPr>
          <w:p w:rsidR="658FCC9D" w:rsidP="229D4207" w:rsidRDefault="658FCC9D" w14:paraId="79B1DC1F" w14:textId="5C8F122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658FCC9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 day: 1</w:t>
            </w:r>
            <w:r w:rsidRPr="229D4207" w:rsidR="44D4B8C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/14</w:t>
            </w:r>
            <w:r w:rsidRPr="229D4207" w:rsidR="1357B75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1357B758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7.1%</w:t>
            </w:r>
            <w:r w:rsidRPr="229D4207" w:rsidR="1357B75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0F1293E3" w14:textId="7BCBAD9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658FCC9D" w:rsidP="229D4207" w:rsidRDefault="658FCC9D" w14:paraId="234D5853" w14:textId="1F1BCDA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658FCC9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6 days: 1</w:t>
            </w:r>
            <w:r w:rsidRPr="229D4207" w:rsidR="2B69699E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/14</w:t>
            </w:r>
            <w:r w:rsidRPr="229D4207" w:rsidR="72747F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72747F79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7.1%</w:t>
            </w:r>
            <w:r w:rsidRPr="229D4207" w:rsidR="72747F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3B41FC47" w14:textId="2477104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658FCC9D" w:rsidP="229D4207" w:rsidRDefault="658FCC9D" w14:paraId="005AAD6C" w14:textId="08E9914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658FCC9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8 days: 1</w:t>
            </w:r>
            <w:r w:rsidRPr="229D4207" w:rsidR="2B69699E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/14</w:t>
            </w:r>
            <w:r w:rsidRPr="229D4207" w:rsidR="63A95E0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63A95E0C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7.1%</w:t>
            </w:r>
            <w:r w:rsidRPr="229D4207" w:rsidR="63A95E0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795BC474" w14:textId="4320F2D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658FCC9D" w:rsidP="229D4207" w:rsidRDefault="658FCC9D" w14:paraId="63EA94D6" w14:textId="10EA5A6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bookmarkStart w:name="_Int_3qSkYe4n" w:id="1223312031"/>
            <w:r w:rsidRPr="229D4207" w:rsidR="658FCC9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10 days</w:t>
            </w:r>
            <w:bookmarkEnd w:id="1223312031"/>
            <w:r w:rsidRPr="229D4207" w:rsidR="658FCC9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 2</w:t>
            </w:r>
            <w:r w:rsidRPr="229D4207" w:rsidR="4FC45CB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/14</w:t>
            </w:r>
            <w:r w:rsidRPr="229D4207" w:rsidR="6D7DC51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(14.3%)</w:t>
            </w:r>
          </w:p>
          <w:p w:rsidR="229D4207" w:rsidP="229D4207" w:rsidRDefault="229D4207" w14:paraId="453DA114" w14:textId="1E496EF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658FCC9D" w:rsidP="229D4207" w:rsidRDefault="658FCC9D" w14:paraId="35ECA757" w14:textId="13B75EF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658FCC9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11-</w:t>
            </w:r>
            <w:bookmarkStart w:name="_Int_kvrvaWeh" w:id="2023639639"/>
            <w:r w:rsidRPr="229D4207" w:rsidR="658FCC9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18 days</w:t>
            </w:r>
            <w:bookmarkEnd w:id="2023639639"/>
            <w:r w:rsidRPr="229D4207" w:rsidR="658FCC9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 7</w:t>
            </w:r>
            <w:r w:rsidRPr="229D4207" w:rsidR="4FC45CB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/14</w:t>
            </w:r>
            <w:r w:rsidRPr="229D4207" w:rsidR="335A112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(50.0%)</w:t>
            </w:r>
          </w:p>
          <w:p w:rsidR="229D4207" w:rsidP="229D4207" w:rsidRDefault="229D4207" w14:paraId="0DAD78CD" w14:textId="6777744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658FCC9D" w:rsidP="229D4207" w:rsidRDefault="658FCC9D" w14:paraId="00F3904F" w14:textId="7B4B9F0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bookmarkStart w:name="_Int_9NphJxOq" w:id="507861305"/>
            <w:r w:rsidRPr="229D4207" w:rsidR="658FCC9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20 days</w:t>
            </w:r>
            <w:bookmarkEnd w:id="507861305"/>
            <w:r w:rsidRPr="229D4207" w:rsidR="658FCC9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 1</w:t>
            </w:r>
            <w:r w:rsidRPr="229D4207" w:rsidR="6DC3C0A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/14</w:t>
            </w:r>
            <w:r w:rsidRPr="229D4207" w:rsidR="7AB09A5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(7.1%)</w:t>
            </w:r>
          </w:p>
          <w:p w:rsidR="229D4207" w:rsidP="229D4207" w:rsidRDefault="229D4207" w14:paraId="120507E9" w14:textId="44FBA3F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658FCC9D" w:rsidP="229D4207" w:rsidRDefault="658FCC9D" w14:paraId="41A3B312" w14:textId="3422E5F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bookmarkStart w:name="_Int_hhhqDSJt" w:id="1050834889"/>
            <w:r w:rsidRPr="229D4207" w:rsidR="658FCC9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27 days</w:t>
            </w:r>
            <w:bookmarkEnd w:id="1050834889"/>
            <w:r w:rsidRPr="229D4207" w:rsidR="658FCC9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 1</w:t>
            </w:r>
            <w:r w:rsidRPr="229D4207" w:rsidR="6DC3C0A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/14</w:t>
            </w:r>
            <w:r w:rsidRPr="229D4207" w:rsidR="470C4B1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(7.1%)</w:t>
            </w:r>
          </w:p>
          <w:p w:rsidR="229D4207" w:rsidP="229D4207" w:rsidRDefault="229D4207" w14:paraId="63AEE1D1" w14:textId="5509553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3DA7647" w:rsidP="229D4207" w:rsidRDefault="23DA7647" w14:paraId="342BAC00" w14:textId="7F98E9B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23DA764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(</w:t>
            </w:r>
            <w:r w:rsidRPr="229D4207" w:rsidR="0C0A9D3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Mean: </w:t>
            </w:r>
            <w:bookmarkStart w:name="_Int_58DQezB3" w:id="305994032"/>
            <w:r w:rsidRPr="229D4207" w:rsidR="47E93DE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13.</w:t>
            </w:r>
            <w:r w:rsidRPr="229D4207" w:rsidR="0BD5091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</w:t>
            </w:r>
            <w:r w:rsidRPr="229D4207" w:rsidR="47E93DE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days</w:t>
            </w:r>
            <w:bookmarkEnd w:id="305994032"/>
          </w:p>
          <w:p w:rsidR="47E93DE1" w:rsidP="229D4207" w:rsidRDefault="47E93DE1" w14:paraId="168CFBB4" w14:textId="5907F55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7E93DE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Std: 6.</w:t>
            </w:r>
            <w:r w:rsidRPr="229D4207" w:rsidR="3E6875F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4</w:t>
            </w:r>
            <w:r w:rsidRPr="229D4207" w:rsidR="47E93DE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days</w:t>
            </w:r>
          </w:p>
          <w:p w:rsidR="47E93DE1" w:rsidP="229D4207" w:rsidRDefault="47E93DE1" w14:paraId="64A8D87C" w14:textId="1CEE527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7E93DE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Median: </w:t>
            </w:r>
            <w:bookmarkStart w:name="_Int_agMWrUOP" w:id="1080693458"/>
            <w:r w:rsidRPr="229D4207" w:rsidR="47E93DE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</w:t>
            </w:r>
            <w:r w:rsidRPr="229D4207" w:rsidR="2925771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2.5</w:t>
            </w:r>
            <w:r w:rsidRPr="229D4207" w:rsidR="47E93DE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days</w:t>
            </w:r>
            <w:bookmarkEnd w:id="1080693458"/>
          </w:p>
          <w:p w:rsidR="47E93DE1" w:rsidP="229D4207" w:rsidRDefault="47E93DE1" w14:paraId="7372BF4C" w14:textId="5862FDE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7E93DE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Min: 1 day</w:t>
            </w:r>
          </w:p>
          <w:p w:rsidR="47E93DE1" w:rsidP="229D4207" w:rsidRDefault="47E93DE1" w14:paraId="7923566A" w14:textId="5098922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7E93DE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Max: </w:t>
            </w:r>
            <w:bookmarkStart w:name="_Int_C2WuABic" w:id="185662245"/>
            <w:r w:rsidRPr="229D4207" w:rsidR="47E93DE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27 days</w:t>
            </w:r>
            <w:r w:rsidRPr="229D4207" w:rsidR="59189C7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  <w:bookmarkEnd w:id="185662245"/>
          </w:p>
          <w:p w:rsidR="229D4207" w:rsidP="229D4207" w:rsidRDefault="229D4207" w14:paraId="51E9EE32" w14:textId="1481861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950" w:type="dxa"/>
            <w:tcMar/>
          </w:tcPr>
          <w:p w:rsidR="229D4207" w:rsidP="229D4207" w:rsidRDefault="229D4207" w14:paraId="36B9D1B1" w14:textId="5D03F89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C59FC75" w:rsidP="2C59FC75" w:rsidRDefault="2C59FC75" w14:paraId="53565C36" w14:textId="5C8F122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 day: 1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/14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C59FC75" w:rsidR="2C59FC75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7.1%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C59FC75" w:rsidP="2C59FC75" w:rsidRDefault="2C59FC75" w14:paraId="08CE4DA7" w14:textId="7BCBAD9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3F713EE1" w14:textId="1F1BCDA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6 days: 1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/14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C59FC75" w:rsidR="2C59FC75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7.1%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C59FC75" w:rsidP="2C59FC75" w:rsidRDefault="2C59FC75" w14:paraId="21750E64" w14:textId="2477104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594F5B93" w14:textId="08E9914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8 days: 1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/14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C59FC75" w:rsidR="2C59FC75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7.1%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C59FC75" w:rsidP="2C59FC75" w:rsidRDefault="2C59FC75" w14:paraId="300BB6DE" w14:textId="4320F2D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0AC5272D" w14:textId="10EA5A6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10 days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 2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/14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(14.3%)</w:t>
            </w:r>
          </w:p>
          <w:p w:rsidR="2C59FC75" w:rsidP="2C59FC75" w:rsidRDefault="2C59FC75" w14:paraId="30412CF7" w14:textId="1E496EF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6EE3A49B" w14:textId="13B75EF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11-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18 days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 7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/14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(50.0%)</w:t>
            </w:r>
          </w:p>
          <w:p w:rsidR="2C59FC75" w:rsidP="2C59FC75" w:rsidRDefault="2C59FC75" w14:paraId="5A5C4C0E" w14:textId="6777744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35B7E9B7" w14:textId="7B4B9F0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20 days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 1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/14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(7.1%)</w:t>
            </w:r>
          </w:p>
          <w:p w:rsidR="2C59FC75" w:rsidP="2C59FC75" w:rsidRDefault="2C59FC75" w14:paraId="0414CDB9" w14:textId="44FBA3F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56247D79" w14:textId="3422E5F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27 days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 1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/14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(7.1%)</w:t>
            </w:r>
          </w:p>
          <w:p w:rsidR="2C59FC75" w:rsidP="2C59FC75" w:rsidRDefault="2C59FC75" w14:paraId="2BB20D92" w14:textId="5509553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536642A2" w14:textId="7F98E9B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(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Mean: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13.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days</w:t>
            </w:r>
          </w:p>
          <w:p w:rsidR="2C59FC75" w:rsidP="2C59FC75" w:rsidRDefault="2C59FC75" w14:paraId="00C76C0E" w14:textId="5907F55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Std: 6.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4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days</w:t>
            </w:r>
          </w:p>
          <w:p w:rsidR="2C59FC75" w:rsidP="2C59FC75" w:rsidRDefault="2C59FC75" w14:paraId="7A54B09F" w14:textId="1CEE527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Median: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2.5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days</w:t>
            </w:r>
          </w:p>
          <w:p w:rsidR="2C59FC75" w:rsidP="2C59FC75" w:rsidRDefault="2C59FC75" w14:paraId="35EB849D" w14:textId="5862FDE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Min: 1 day</w:t>
            </w:r>
          </w:p>
          <w:p w:rsidR="2C59FC75" w:rsidP="2C59FC75" w:rsidRDefault="2C59FC75" w14:paraId="0714F205" w14:textId="5098922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Max: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27 days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C59FC75" w:rsidP="2C59FC75" w:rsidRDefault="2C59FC75" w14:paraId="665D601F" w14:textId="1481861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740" w:type="dxa"/>
            <w:tcMar/>
          </w:tcPr>
          <w:p w:rsidR="229D4207" w:rsidP="229D4207" w:rsidRDefault="229D4207" w14:paraId="6EE9EDD0" w14:textId="5D03F89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142C620A">
        <w:trPr>
          <w:trHeight w:val="300"/>
        </w:trPr>
        <w:tc>
          <w:tcPr>
            <w:tcW w:w="1965" w:type="dxa"/>
            <w:tcMar/>
          </w:tcPr>
          <w:p w:rsidR="55E5D2BE" w:rsidP="229D4207" w:rsidRDefault="55E5D2BE" w14:paraId="34C65D0F" w14:textId="7415A77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5E5D2BE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Readmission related suspected reason 1</w:t>
            </w:r>
          </w:p>
          <w:p w:rsidR="30A0A70B" w:rsidP="229D4207" w:rsidRDefault="30A0A70B" w14:paraId="2CBFB88E" w14:textId="5B1FE54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30A0A70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(</w:t>
            </w:r>
            <w:r w:rsidRPr="229D4207" w:rsidR="55E5D2BE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READMSUSPREASON1</w:t>
            </w:r>
            <w:r w:rsidRPr="229D4207" w:rsidR="0DE2FB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  <w:r w:rsidRPr="229D4207" w:rsidR="55E5D2BE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</w:t>
            </w:r>
          </w:p>
        </w:tc>
        <w:tc>
          <w:tcPr>
            <w:tcW w:w="1860" w:type="dxa"/>
            <w:tcMar/>
          </w:tcPr>
          <w:p w:rsidR="55E5D2BE" w:rsidP="229D4207" w:rsidRDefault="55E5D2BE" w14:paraId="0B1D59A0" w14:textId="2E32A64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5E5D2BE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C. diff: 1/14 (7.1%)</w:t>
            </w:r>
          </w:p>
          <w:p w:rsidR="229D4207" w:rsidP="229D4207" w:rsidRDefault="229D4207" w14:paraId="55FECB8C" w14:textId="4D2D11D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55E5D2BE" w:rsidP="229D4207" w:rsidRDefault="55E5D2BE" w14:paraId="075122BD" w14:textId="6AC77A8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5E5D2BE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Other (list ICD 10 code): 6/14 (42.9%)</w:t>
            </w:r>
          </w:p>
          <w:p w:rsidR="229D4207" w:rsidP="229D4207" w:rsidRDefault="229D4207" w14:paraId="70463480" w14:textId="52DA9FE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55E5D2BE" w:rsidP="229D4207" w:rsidRDefault="55E5D2BE" w14:paraId="377A8E3B" w14:textId="20CB6F7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5E5D2BE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Sepsis: 1/14 (7.1%)</w:t>
            </w:r>
          </w:p>
          <w:p w:rsidR="229D4207" w:rsidP="229D4207" w:rsidRDefault="229D4207" w14:paraId="2DBDE7DE" w14:textId="41E0C7D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55E5D2BE" w:rsidP="229D4207" w:rsidRDefault="55E5D2BE" w14:paraId="45A5EED4" w14:textId="587DAC4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5E5D2BE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Superficial Incisional SSI: 1/14 (7.1%)</w:t>
            </w:r>
          </w:p>
          <w:p w:rsidR="229D4207" w:rsidP="229D4207" w:rsidRDefault="229D4207" w14:paraId="02BE6DF1" w14:textId="496082E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55E5D2BE" w:rsidP="229D4207" w:rsidRDefault="55E5D2BE" w14:paraId="40B3C911" w14:textId="53DEAC0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5E5D2BE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Urinary Tract Infection: 1/14 (7.1%)</w:t>
            </w:r>
          </w:p>
          <w:p w:rsidR="229D4207" w:rsidP="229D4207" w:rsidRDefault="229D4207" w14:paraId="5DAF1047" w14:textId="19C91AA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55E5D2BE" w:rsidP="229D4207" w:rsidRDefault="55E5D2BE" w14:paraId="2F2CFF37" w14:textId="6B26D7B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5E5D2BE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Wound Disruption: 4/14 (</w:t>
            </w:r>
            <w:r w:rsidRPr="229D4207" w:rsidR="61C1B3E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28.6%</w:t>
            </w:r>
            <w:r w:rsidRPr="229D4207" w:rsidR="55E5D2BE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77614130" w14:textId="1313F0D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950" w:type="dxa"/>
            <w:tcMar/>
          </w:tcPr>
          <w:p w:rsidR="229D4207" w:rsidP="229D4207" w:rsidRDefault="229D4207" w14:paraId="707AC17D" w14:textId="5D03F89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C59FC75" w:rsidP="2C59FC75" w:rsidRDefault="2C59FC75" w14:paraId="717D3A1C" w14:textId="59F7AEA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C. diff: 1/14 (7.1%)</w:t>
            </w:r>
          </w:p>
          <w:p w:rsidR="2C59FC75" w:rsidP="2C59FC75" w:rsidRDefault="2C59FC75" w14:paraId="1E29D6F3" w14:textId="5E79FAA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6D1ACB4C" w14:textId="6AC77A8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Other (list ICD 10 code): 6/14 (42.9%)</w:t>
            </w:r>
          </w:p>
          <w:p w:rsidR="2C59FC75" w:rsidP="2C59FC75" w:rsidRDefault="2C59FC75" w14:paraId="4ABB9A60" w14:textId="52DA9FE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03581E00" w14:textId="20CB6F7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Sepsis: 1/14 (7.1%)</w:t>
            </w:r>
          </w:p>
          <w:p w:rsidR="2C59FC75" w:rsidP="2C59FC75" w:rsidRDefault="2C59FC75" w14:paraId="58A6BE92" w14:textId="41E0C7D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18034450" w14:textId="587DAC4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Superficial Incisional SSI: 1/14 (7.1%)</w:t>
            </w:r>
          </w:p>
          <w:p w:rsidR="2C59FC75" w:rsidP="2C59FC75" w:rsidRDefault="2C59FC75" w14:paraId="435C9726" w14:textId="496082E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02BBA546" w14:textId="53DEAC0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Urinary Tract Infection: 1/14 (7.1%)</w:t>
            </w:r>
          </w:p>
          <w:p w:rsidR="2C59FC75" w:rsidP="2C59FC75" w:rsidRDefault="2C59FC75" w14:paraId="5E31F541" w14:textId="19C91AA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003705EE" w14:textId="6B26D7B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Wound Disruption: 4/14 (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28.6%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C59FC75" w:rsidP="2C59FC75" w:rsidRDefault="2C59FC75" w14:paraId="37FE26F3" w14:textId="1313F0D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740" w:type="dxa"/>
            <w:tcMar/>
          </w:tcPr>
          <w:p w:rsidR="229D4207" w:rsidP="229D4207" w:rsidRDefault="229D4207" w14:paraId="1F0BFC2B" w14:textId="5D03F89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28A1C5E9">
        <w:trPr>
          <w:trHeight w:val="300"/>
        </w:trPr>
        <w:tc>
          <w:tcPr>
            <w:tcW w:w="1965" w:type="dxa"/>
            <w:tcMar/>
          </w:tcPr>
          <w:p w:rsidR="72E3EE16" w:rsidP="229D4207" w:rsidRDefault="72E3EE16" w14:paraId="6228BC2A" w14:textId="377C938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72E3EE1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Readmission related ICD-9 code 1</w:t>
            </w:r>
          </w:p>
          <w:p w:rsidR="1795A141" w:rsidP="229D4207" w:rsidRDefault="1795A141" w14:paraId="04E67938" w14:textId="0FECD31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1795A14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(</w:t>
            </w:r>
            <w:r w:rsidRPr="229D4207" w:rsidR="4AE81FD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READMRELICD91</w:t>
            </w:r>
            <w:r w:rsidRPr="229D4207" w:rsidR="71A6D64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  <w:r w:rsidRPr="229D4207" w:rsidR="4AE81FD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</w:t>
            </w:r>
          </w:p>
        </w:tc>
        <w:tc>
          <w:tcPr>
            <w:tcW w:w="1860" w:type="dxa"/>
            <w:tcMar/>
          </w:tcPr>
          <w:p w:rsidR="037F138B" w:rsidP="229D4207" w:rsidRDefault="037F138B" w14:paraId="5F241738" w14:textId="1B45661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037F138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0</w:t>
            </w:r>
          </w:p>
          <w:p w:rsidR="229D4207" w:rsidP="229D4207" w:rsidRDefault="229D4207" w14:paraId="4B73117D" w14:textId="1E215C2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037F138B" w:rsidP="229D4207" w:rsidRDefault="037F138B" w14:paraId="47D7F862" w14:textId="2FAD9E6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037F138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No response: 14</w:t>
            </w:r>
          </w:p>
        </w:tc>
        <w:tc>
          <w:tcPr>
            <w:tcW w:w="1950" w:type="dxa"/>
            <w:tcMar/>
          </w:tcPr>
          <w:p w:rsidR="229D4207" w:rsidP="229D4207" w:rsidRDefault="229D4207" w14:paraId="798C3C83" w14:textId="5D03F89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C59FC75" w:rsidP="2C59FC75" w:rsidRDefault="2C59FC75" w14:paraId="30FE25C2" w14:textId="1B45661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0</w:t>
            </w:r>
          </w:p>
          <w:p w:rsidR="2C59FC75" w:rsidP="2C59FC75" w:rsidRDefault="2C59FC75" w14:paraId="34AA8E2D" w14:textId="1E215C2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0B56437A" w14:textId="2FAD9E6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No response: 14</w:t>
            </w:r>
          </w:p>
        </w:tc>
        <w:tc>
          <w:tcPr>
            <w:tcW w:w="1740" w:type="dxa"/>
            <w:tcMar/>
          </w:tcPr>
          <w:p w:rsidR="229D4207" w:rsidP="229D4207" w:rsidRDefault="229D4207" w14:paraId="336D464A" w14:textId="5D03F89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0F90C3D7">
        <w:trPr>
          <w:trHeight w:val="300"/>
        </w:trPr>
        <w:tc>
          <w:tcPr>
            <w:tcW w:w="1965" w:type="dxa"/>
            <w:tcMar/>
          </w:tcPr>
          <w:p w:rsidR="7D0C65C8" w:rsidP="229D4207" w:rsidRDefault="7D0C65C8" w14:paraId="71345E29" w14:textId="5331940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7D0C65C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Read</w:t>
            </w:r>
            <w:r w:rsidRPr="229D4207" w:rsidR="02740B6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mission related ICD-10 code 1</w:t>
            </w:r>
          </w:p>
          <w:p w:rsidR="4B7A190E" w:rsidP="229D4207" w:rsidRDefault="4B7A190E" w14:paraId="53AC913A" w14:textId="2AF9B75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B7A190E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(</w:t>
            </w:r>
            <w:r w:rsidRPr="229D4207" w:rsidR="02740B6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READMRELICD101</w:t>
            </w:r>
            <w:r w:rsidRPr="229D4207" w:rsidR="21D962A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  <w:r w:rsidRPr="229D4207" w:rsidR="02740B6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</w:t>
            </w:r>
          </w:p>
        </w:tc>
        <w:tc>
          <w:tcPr>
            <w:tcW w:w="1860" w:type="dxa"/>
            <w:tcMar/>
          </w:tcPr>
          <w:p w:rsidR="61D9C148" w:rsidP="229D4207" w:rsidRDefault="61D9C148" w14:paraId="68912B2C" w14:textId="2FB9783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61D9C14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G89.18: 1/14</w:t>
            </w:r>
            <w:r w:rsidRPr="229D4207" w:rsidR="3DC01C2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5EB75971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7.1%</w:t>
            </w:r>
            <w:r w:rsidRPr="229D4207" w:rsidR="3DC01C2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0D2671C5" w14:textId="58F82D0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61D9C148" w:rsidP="229D4207" w:rsidRDefault="61D9C148" w14:paraId="7D72C67F" w14:textId="51F3B44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61D9C14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K12.0: 1/14</w:t>
            </w:r>
            <w:r w:rsidRPr="229D4207" w:rsidR="16D62AE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16D62AE1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7.1%</w:t>
            </w:r>
            <w:r w:rsidRPr="229D4207" w:rsidR="16D62AE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424FA7E9" w14:textId="484E037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61D9C148" w:rsidP="229D4207" w:rsidRDefault="61D9C148" w14:paraId="2335E605" w14:textId="6399445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61D9C14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L76.32: 1/14</w:t>
            </w:r>
            <w:r w:rsidRPr="229D4207" w:rsidR="689628F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689628F8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7.1%</w:t>
            </w:r>
            <w:r w:rsidRPr="229D4207" w:rsidR="689628F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6A78D1D6" w14:textId="5653E2E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61D9C148" w:rsidP="229D4207" w:rsidRDefault="61D9C148" w14:paraId="6AE2BD33" w14:textId="378027A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61D9C14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N82.4: 1/14</w:t>
            </w:r>
            <w:r w:rsidRPr="229D4207" w:rsidR="5E184B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5E184B24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7.1%</w:t>
            </w:r>
            <w:r w:rsidRPr="229D4207" w:rsidR="5E184B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6037269B" w14:textId="550B2CA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61D9C148" w:rsidP="229D4207" w:rsidRDefault="61D9C148" w14:paraId="14A22376" w14:textId="2722C7C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61D9C14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N99.820: 1/14</w:t>
            </w:r>
            <w:r w:rsidRPr="229D4207" w:rsidR="1C8D9F3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1C8D9F37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7.1%</w:t>
            </w:r>
            <w:r w:rsidRPr="229D4207" w:rsidR="1C8D9F3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4D996F27" w14:textId="3F255AB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61D9C148" w:rsidP="229D4207" w:rsidRDefault="61D9C148" w14:paraId="651169CC" w14:textId="4916271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61D9C14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T81.32XA: 1/14</w:t>
            </w:r>
            <w:r w:rsidRPr="229D4207" w:rsidR="3754DFA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3754DFA4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7.1%</w:t>
            </w:r>
            <w:r w:rsidRPr="229D4207" w:rsidR="3754DFA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61D9C148" w:rsidP="229D4207" w:rsidRDefault="61D9C148" w14:paraId="6CAFC923" w14:textId="319ED15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>
              <w:br/>
            </w:r>
            <w:r w:rsidRPr="229D4207" w:rsidR="6CC01B7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No response: 8/14</w:t>
            </w:r>
            <w:r>
              <w:br/>
            </w:r>
          </w:p>
        </w:tc>
        <w:tc>
          <w:tcPr>
            <w:tcW w:w="1950" w:type="dxa"/>
            <w:tcMar/>
          </w:tcPr>
          <w:p w:rsidR="229D4207" w:rsidP="229D4207" w:rsidRDefault="229D4207" w14:paraId="3BFF6C90" w14:textId="5D03F89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C59FC75" w:rsidP="2C59FC75" w:rsidRDefault="2C59FC75" w14:paraId="159C707D" w14:textId="2FB9783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G89.18: 1/14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C59FC75" w:rsidR="2C59FC75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7.1%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C59FC75" w:rsidP="2C59FC75" w:rsidRDefault="2C59FC75" w14:paraId="7468E36E" w14:textId="58F82D0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2433513A" w14:textId="51F3B44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K12.0: 1/14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C59FC75" w:rsidR="2C59FC75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7.1%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C59FC75" w:rsidP="2C59FC75" w:rsidRDefault="2C59FC75" w14:paraId="5D5AD0C0" w14:textId="484E037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70751ABA" w14:textId="6399445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L76.32: 1/14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C59FC75" w:rsidR="2C59FC75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7.1%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C59FC75" w:rsidP="2C59FC75" w:rsidRDefault="2C59FC75" w14:paraId="5D1DD9A7" w14:textId="5653E2E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1E206B41" w14:textId="378027A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N82.4: 1/14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C59FC75" w:rsidR="2C59FC75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7.1%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C59FC75" w:rsidP="2C59FC75" w:rsidRDefault="2C59FC75" w14:paraId="318590F2" w14:textId="550B2CA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0F53207D" w14:textId="2722C7C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N99.820: 1/14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C59FC75" w:rsidR="2C59FC75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7.1%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C59FC75" w:rsidP="2C59FC75" w:rsidRDefault="2C59FC75" w14:paraId="47D4F807" w14:textId="3F255AB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3B2E96BA" w14:textId="4916271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T81.32XA: 1/14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C59FC75" w:rsidR="2C59FC75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7.1%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C59FC75" w:rsidP="2C59FC75" w:rsidRDefault="2C59FC75" w14:paraId="6F6B9D25" w14:textId="319ED15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>
              <w:br/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No response: 8/14</w:t>
            </w:r>
            <w:r>
              <w:br/>
            </w:r>
          </w:p>
        </w:tc>
        <w:tc>
          <w:tcPr>
            <w:tcW w:w="1740" w:type="dxa"/>
            <w:tcMar/>
          </w:tcPr>
          <w:p w:rsidR="229D4207" w:rsidP="229D4207" w:rsidRDefault="229D4207" w14:paraId="53222310" w14:textId="5D03F89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7490C35D">
        <w:trPr>
          <w:trHeight w:val="300"/>
        </w:trPr>
        <w:tc>
          <w:tcPr>
            <w:tcW w:w="1965" w:type="dxa"/>
            <w:tcMar/>
          </w:tcPr>
          <w:p w:rsidR="0C313D1D" w:rsidP="229D4207" w:rsidRDefault="0C313D1D" w14:paraId="30D23D23" w14:textId="583A486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0C313D1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Readmission unrelated suspected reason 1</w:t>
            </w:r>
          </w:p>
          <w:p w:rsidR="513A2F33" w:rsidP="229D4207" w:rsidRDefault="513A2F33" w14:paraId="79DD865C" w14:textId="2D37E45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13A2F3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(</w:t>
            </w:r>
            <w:r w:rsidRPr="229D4207" w:rsidR="0C313D1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READMUNRELSUSP1</w:t>
            </w:r>
            <w:r w:rsidRPr="229D4207" w:rsidR="2E65F8A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  <w:r w:rsidRPr="229D4207" w:rsidR="0C313D1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</w:t>
            </w:r>
          </w:p>
        </w:tc>
        <w:tc>
          <w:tcPr>
            <w:tcW w:w="1860" w:type="dxa"/>
            <w:tcMar/>
          </w:tcPr>
          <w:p w:rsidR="0C313D1D" w:rsidP="229D4207" w:rsidRDefault="0C313D1D" w14:paraId="69E730C7" w14:textId="2B09C69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0C313D1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0</w:t>
            </w:r>
          </w:p>
        </w:tc>
        <w:tc>
          <w:tcPr>
            <w:tcW w:w="1950" w:type="dxa"/>
            <w:tcMar/>
          </w:tcPr>
          <w:p w:rsidR="229D4207" w:rsidP="229D4207" w:rsidRDefault="229D4207" w14:paraId="22B5FA3F" w14:textId="3E88084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29D4207" w:rsidP="229D4207" w:rsidRDefault="229D4207" w14:paraId="6B3634FC" w14:textId="5655FF0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8AE62A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0</w:t>
            </w:r>
          </w:p>
        </w:tc>
        <w:tc>
          <w:tcPr>
            <w:tcW w:w="1740" w:type="dxa"/>
            <w:tcMar/>
          </w:tcPr>
          <w:p w:rsidR="229D4207" w:rsidP="229D4207" w:rsidRDefault="229D4207" w14:paraId="7CC53921" w14:textId="61CB62D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4D36F5B1">
        <w:trPr>
          <w:trHeight w:val="300"/>
        </w:trPr>
        <w:tc>
          <w:tcPr>
            <w:tcW w:w="1965" w:type="dxa"/>
            <w:tcMar/>
          </w:tcPr>
          <w:p w:rsidR="4E59C8EF" w:rsidP="229D4207" w:rsidRDefault="4E59C8EF" w14:paraId="128E0FC9" w14:textId="35A025B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E59C8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Readmission unrelated ICD-9 code 1</w:t>
            </w:r>
          </w:p>
          <w:p w:rsidR="2DB781A4" w:rsidP="229D4207" w:rsidRDefault="2DB781A4" w14:paraId="379AE128" w14:textId="3DFC910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2DB781A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(</w:t>
            </w:r>
            <w:r w:rsidRPr="229D4207" w:rsidR="4E59C8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READMUNRELICD91</w:t>
            </w:r>
            <w:r w:rsidRPr="229D4207" w:rsidR="5309164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  <w:r w:rsidRPr="229D4207" w:rsidR="4E59C8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</w:t>
            </w:r>
          </w:p>
        </w:tc>
        <w:tc>
          <w:tcPr>
            <w:tcW w:w="1860" w:type="dxa"/>
            <w:tcMar/>
          </w:tcPr>
          <w:p w:rsidR="538DD37C" w:rsidP="229D4207" w:rsidRDefault="538DD37C" w14:paraId="29291796" w14:textId="747476D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38DD37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0</w:t>
            </w:r>
          </w:p>
        </w:tc>
        <w:tc>
          <w:tcPr>
            <w:tcW w:w="1950" w:type="dxa"/>
            <w:tcMar/>
          </w:tcPr>
          <w:p w:rsidR="229D4207" w:rsidP="229D4207" w:rsidRDefault="229D4207" w14:paraId="4940080B" w14:textId="521DEC3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29D4207" w:rsidP="229D4207" w:rsidRDefault="229D4207" w14:paraId="60DE93F7" w14:textId="6393CFE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72443C8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0</w:t>
            </w:r>
          </w:p>
        </w:tc>
        <w:tc>
          <w:tcPr>
            <w:tcW w:w="1740" w:type="dxa"/>
            <w:tcMar/>
          </w:tcPr>
          <w:p w:rsidR="229D4207" w:rsidP="229D4207" w:rsidRDefault="229D4207" w14:paraId="3A3BB8EA" w14:textId="285E8DE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3548FFDE">
        <w:trPr>
          <w:trHeight w:val="300"/>
        </w:trPr>
        <w:tc>
          <w:tcPr>
            <w:tcW w:w="1965" w:type="dxa"/>
            <w:tcMar/>
          </w:tcPr>
          <w:p w:rsidR="538DD37C" w:rsidP="229D4207" w:rsidRDefault="538DD37C" w14:paraId="32A5E8EC" w14:textId="457D930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38DD37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Readmission unrelated ICD-10 code 1</w:t>
            </w:r>
          </w:p>
          <w:p w:rsidR="538DD37C" w:rsidP="229D4207" w:rsidRDefault="538DD37C" w14:paraId="474408BC" w14:textId="223D27A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38DD37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(READMUNRELICD101):</w:t>
            </w:r>
          </w:p>
        </w:tc>
        <w:tc>
          <w:tcPr>
            <w:tcW w:w="1860" w:type="dxa"/>
            <w:tcMar/>
          </w:tcPr>
          <w:p w:rsidR="538DD37C" w:rsidP="229D4207" w:rsidRDefault="538DD37C" w14:paraId="4D51EBDF" w14:textId="67BF26F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38DD37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0</w:t>
            </w:r>
          </w:p>
        </w:tc>
        <w:tc>
          <w:tcPr>
            <w:tcW w:w="1950" w:type="dxa"/>
            <w:tcMar/>
          </w:tcPr>
          <w:p w:rsidR="229D4207" w:rsidP="229D4207" w:rsidRDefault="229D4207" w14:paraId="17C7F2AA" w14:textId="469172E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29D4207" w:rsidP="229D4207" w:rsidRDefault="229D4207" w14:paraId="3D73EBD5" w14:textId="7929AD2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61828E1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0</w:t>
            </w:r>
          </w:p>
        </w:tc>
        <w:tc>
          <w:tcPr>
            <w:tcW w:w="1740" w:type="dxa"/>
            <w:tcMar/>
          </w:tcPr>
          <w:p w:rsidR="229D4207" w:rsidP="229D4207" w:rsidRDefault="229D4207" w14:paraId="2416CA00" w14:textId="0A3CD5F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6710D645">
        <w:trPr>
          <w:trHeight w:val="300"/>
        </w:trPr>
        <w:tc>
          <w:tcPr>
            <w:tcW w:w="1965" w:type="dxa"/>
            <w:tcMar/>
          </w:tcPr>
          <w:p w:rsidR="08B1734C" w:rsidP="229D4207" w:rsidRDefault="08B1734C" w14:paraId="271675F0" w14:textId="24D4BF8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08B1734C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noProof w:val="0"/>
                <w:color w:val="212121"/>
                <w:sz w:val="22"/>
                <w:szCs w:val="22"/>
                <w:lang w:val="en-US"/>
              </w:rPr>
              <w:t xml:space="preserve">Unplanned </w:t>
            </w:r>
            <w:r w:rsidRPr="229D4207" w:rsidR="08F58152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noProof w:val="0"/>
                <w:color w:val="212121"/>
                <w:sz w:val="22"/>
                <w:szCs w:val="22"/>
                <w:lang w:val="en-US"/>
              </w:rPr>
              <w:t xml:space="preserve">surgery </w:t>
            </w:r>
            <w:r w:rsidRPr="229D4207" w:rsidR="08F58152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noProof w:val="0"/>
                <w:color w:val="212121"/>
                <w:sz w:val="22"/>
                <w:szCs w:val="22"/>
                <w:lang w:val="en-US"/>
              </w:rPr>
              <w:t>(Reoperation</w:t>
            </w:r>
          </w:p>
          <w:p w:rsidR="08B1734C" w:rsidP="229D4207" w:rsidRDefault="08B1734C" w14:paraId="44CACB69" w14:textId="3849C79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08B1734C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08B1734C" w:rsidP="229D4207" w:rsidRDefault="08B1734C" w14:paraId="15E013CD" w14:textId="3FF0BBF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08B1734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(</w:t>
            </w:r>
            <w:r w:rsidRPr="229D4207" w:rsidR="7B7148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REOPERATION1</w:t>
            </w:r>
            <w:r w:rsidRPr="229D4207" w:rsidR="08B1734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  <w:r w:rsidRPr="229D4207" w:rsidR="1B4F68A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</w:t>
            </w:r>
          </w:p>
        </w:tc>
        <w:tc>
          <w:tcPr>
            <w:tcW w:w="1860" w:type="dxa"/>
            <w:tcMar/>
          </w:tcPr>
          <w:p w:rsidR="1B4F68A0" w:rsidP="229D4207" w:rsidRDefault="1B4F68A0" w14:paraId="43E3F148" w14:textId="00E3E64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1B4F68A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No: 390/413</w:t>
            </w:r>
            <w:r w:rsidRPr="229D4207" w:rsidR="696FC69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(94.4%)</w:t>
            </w:r>
          </w:p>
          <w:p w:rsidR="229D4207" w:rsidP="229D4207" w:rsidRDefault="229D4207" w14:paraId="0EF3FF99" w14:textId="483415F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1B4F68A0" w:rsidP="229D4207" w:rsidRDefault="1B4F68A0" w14:paraId="542B7ABB" w14:textId="76D5940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1B4F68A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Yes: 23/413</w:t>
            </w:r>
            <w:r w:rsidRPr="229D4207" w:rsidR="4EC76E4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(5.6%)</w:t>
            </w:r>
          </w:p>
        </w:tc>
        <w:tc>
          <w:tcPr>
            <w:tcW w:w="1950" w:type="dxa"/>
            <w:tcMar/>
          </w:tcPr>
          <w:p w:rsidR="229D4207" w:rsidP="229D4207" w:rsidRDefault="229D4207" w14:paraId="010A1024" w14:textId="45C1A92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29D4207" w:rsidP="2C59FC75" w:rsidRDefault="229D4207" w14:paraId="50E87ABC" w14:textId="00E3E64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16024D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No: 390/413 (94.4%)</w:t>
            </w:r>
          </w:p>
          <w:p w:rsidR="229D4207" w:rsidP="2C59FC75" w:rsidRDefault="229D4207" w14:paraId="631F31E4" w14:textId="483415F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3B296F6A" w14:textId="76D5940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16024D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Yes: 23/413 (5.6%)</w:t>
            </w:r>
          </w:p>
          <w:p w:rsidR="229D4207" w:rsidP="229D4207" w:rsidRDefault="229D4207" w14:paraId="665C6073" w14:textId="08F7B1B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740" w:type="dxa"/>
            <w:tcMar/>
          </w:tcPr>
          <w:p w:rsidR="229D4207" w:rsidP="229D4207" w:rsidRDefault="229D4207" w14:paraId="16A0C0E9" w14:textId="4A01749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641C0D9E">
        <w:trPr>
          <w:trHeight w:val="300"/>
        </w:trPr>
        <w:tc>
          <w:tcPr>
            <w:tcW w:w="1965" w:type="dxa"/>
            <w:tcMar/>
          </w:tcPr>
          <w:p w:rsidR="497343EF" w:rsidP="229D4207" w:rsidRDefault="497343EF" w14:paraId="63CA7BC5" w14:textId="7B828F6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97343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CPT for reoperation 1</w:t>
            </w:r>
          </w:p>
          <w:p w:rsidR="497343EF" w:rsidP="229D4207" w:rsidRDefault="497343EF" w14:paraId="7784C745" w14:textId="142A01B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97343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(REOPERATION1):</w:t>
            </w:r>
          </w:p>
        </w:tc>
        <w:tc>
          <w:tcPr>
            <w:tcW w:w="1860" w:type="dxa"/>
            <w:tcMar/>
          </w:tcPr>
          <w:p w:rsidR="497343EF" w:rsidP="229D4207" w:rsidRDefault="497343EF" w14:paraId="08AE5392" w14:textId="5D79C73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97343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11042</w:t>
            </w:r>
            <w:r w:rsidRPr="229D4207" w:rsidR="4D4CF21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 1/23</w:t>
            </w:r>
            <w:r w:rsidRPr="229D4207" w:rsidR="3FBAD2DE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(4.3%)</w:t>
            </w:r>
          </w:p>
          <w:p w:rsidR="229D4207" w:rsidP="229D4207" w:rsidRDefault="229D4207" w14:paraId="684911E6" w14:textId="2C643B7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4D4CF219" w:rsidP="229D4207" w:rsidRDefault="4D4CF219" w14:paraId="719EFC12" w14:textId="660621D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D4CF21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12021: 1</w:t>
            </w:r>
            <w:r w:rsidRPr="229D4207" w:rsidR="11E7FF8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/23</w:t>
            </w:r>
            <w:r w:rsidRPr="229D4207" w:rsidR="6674705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6674705D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29D4207" w:rsidR="6674705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30C37B8B" w14:textId="3BD5C40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4D4CF219" w:rsidP="229D4207" w:rsidRDefault="4D4CF219" w14:paraId="504B73B0" w14:textId="22F6EEE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D4CF21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13160: 1</w:t>
            </w:r>
            <w:r w:rsidRPr="229D4207" w:rsidR="702ED36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/23</w:t>
            </w:r>
            <w:r w:rsidRPr="229D4207" w:rsidR="7E44A78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7E44A788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29D4207" w:rsidR="7E44A78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44F2113E" w14:textId="23466B1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4D4CF219" w:rsidP="229D4207" w:rsidRDefault="4D4CF219" w14:paraId="5DCAD35B" w14:textId="2AD9DCD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D4CF21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14040: 1</w:t>
            </w:r>
            <w:r w:rsidRPr="229D4207" w:rsidR="2275532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/23</w:t>
            </w:r>
            <w:r w:rsidRPr="229D4207" w:rsidR="0FAB46F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0FAB46F1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29D4207" w:rsidR="0FAB46F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0352CD83" w14:textId="16DE311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4D4CF219" w:rsidP="229D4207" w:rsidRDefault="4D4CF219" w14:paraId="435A9CEB" w14:textId="3B59027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D4CF21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15120: 1</w:t>
            </w:r>
            <w:r w:rsidRPr="229D4207" w:rsidR="46D90C1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/23</w:t>
            </w:r>
            <w:r w:rsidRPr="229D4207" w:rsidR="724A14D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724A14D8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29D4207" w:rsidR="724A14D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7766B003" w14:textId="006EC94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4D4CF219" w:rsidP="229D4207" w:rsidRDefault="4D4CF219" w14:paraId="05E8B034" w14:textId="530EE1E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D4CF21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21501: 2</w:t>
            </w:r>
            <w:r w:rsidRPr="229D4207" w:rsidR="41AD6C7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/23</w:t>
            </w:r>
            <w:r w:rsidRPr="229D4207" w:rsidR="5542187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(8.7%)</w:t>
            </w:r>
          </w:p>
          <w:p w:rsidR="229D4207" w:rsidP="229D4207" w:rsidRDefault="229D4207" w14:paraId="7B6395F3" w14:textId="05A3391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4D4CF219" w:rsidP="229D4207" w:rsidRDefault="4D4CF219" w14:paraId="117E0103" w14:textId="7C8040B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D4CF21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44310: 1</w:t>
            </w:r>
            <w:r w:rsidRPr="229D4207" w:rsidR="2C08DFC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/23</w:t>
            </w:r>
            <w:r w:rsidRPr="229D4207" w:rsidR="2E52A54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2E52A54D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29D4207" w:rsidR="2E52A54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51E37DF4" w14:textId="5335BE8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4D4CF219" w:rsidP="229D4207" w:rsidRDefault="4D4CF219" w14:paraId="68C049C4" w14:textId="43AC8AA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D4CF21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52005: 1</w:t>
            </w:r>
            <w:r w:rsidRPr="229D4207" w:rsidR="352B94E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/23</w:t>
            </w:r>
            <w:r w:rsidRPr="229D4207" w:rsidR="5425D59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5425D593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29D4207" w:rsidR="5425D59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2036BD7B" w14:textId="4280D97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4D4CF219" w:rsidP="229D4207" w:rsidRDefault="4D4CF219" w14:paraId="27D961D8" w14:textId="28C0F54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D4CF21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57023: 3</w:t>
            </w:r>
            <w:r w:rsidRPr="229D4207" w:rsidR="2350B6B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/23</w:t>
            </w:r>
            <w:r w:rsidRPr="229D4207" w:rsidR="02BD7FE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(13.0%)</w:t>
            </w:r>
          </w:p>
          <w:p w:rsidR="229D4207" w:rsidP="229D4207" w:rsidRDefault="229D4207" w14:paraId="2834F3B0" w14:textId="585A8F1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4D4CF219" w:rsidP="229D4207" w:rsidRDefault="4D4CF219" w14:paraId="7FAA0E09" w14:textId="53493BF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D4CF21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57160: 1</w:t>
            </w:r>
            <w:r w:rsidRPr="229D4207" w:rsidR="71DE352E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/23</w:t>
            </w:r>
            <w:r w:rsidRPr="229D4207" w:rsidR="7AA2021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7AA2021B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29D4207" w:rsidR="7AA2021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5875F110" w14:textId="6FB3D4E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4D4CF219" w:rsidP="229D4207" w:rsidRDefault="4D4CF219" w14:paraId="21C27A2A" w14:textId="41E25AD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D4CF21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57300: 1</w:t>
            </w:r>
            <w:r w:rsidRPr="229D4207" w:rsidR="37D03AA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/23</w:t>
            </w:r>
            <w:r w:rsidRPr="229D4207" w:rsidR="5025DD5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5025DD51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29D4207" w:rsidR="5025DD5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6D5714BC" w14:textId="264A87E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4D4CF219" w:rsidP="229D4207" w:rsidRDefault="4D4CF219" w14:paraId="5B429920" w14:textId="0CCB67A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D4CF21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57335: 3</w:t>
            </w:r>
            <w:r w:rsidRPr="229D4207" w:rsidR="648F33C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/23</w:t>
            </w:r>
            <w:r w:rsidRPr="229D4207" w:rsidR="2AD903E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(13.0%)</w:t>
            </w:r>
          </w:p>
          <w:p w:rsidR="229D4207" w:rsidP="229D4207" w:rsidRDefault="229D4207" w14:paraId="4097D814" w14:textId="43926B1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4D4CF219" w:rsidP="229D4207" w:rsidRDefault="4D4CF219" w14:paraId="071F5088" w14:textId="2B5C04F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D4CF21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57410: 5</w:t>
            </w:r>
            <w:r w:rsidRPr="229D4207" w:rsidR="5DC23AA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/23</w:t>
            </w:r>
            <w:r w:rsidRPr="229D4207" w:rsidR="2BAC105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(21.7%)</w:t>
            </w:r>
          </w:p>
          <w:p w:rsidR="229D4207" w:rsidP="229D4207" w:rsidRDefault="229D4207" w14:paraId="11F1FA1F" w14:textId="293C5E2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5DC23AA2" w:rsidP="229D4207" w:rsidRDefault="5DC23AA2" w14:paraId="1343B681" w14:textId="75DFD54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DC23AA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No Response: 1/23</w:t>
            </w:r>
            <w:r w:rsidRPr="229D4207" w:rsidR="3C71AD7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3C71AD71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29D4207" w:rsidR="3C71AD7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1648F857" w14:textId="2AD480D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950" w:type="dxa"/>
            <w:tcMar/>
          </w:tcPr>
          <w:p w:rsidR="229D4207" w:rsidP="229D4207" w:rsidRDefault="229D4207" w14:paraId="048FF4F1" w14:textId="2B4016A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29D4207" w:rsidP="2C59FC75" w:rsidRDefault="229D4207" w14:paraId="5274DD12" w14:textId="5D79C73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532A1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11042: 1/23 (4.3%)</w:t>
            </w:r>
          </w:p>
          <w:p w:rsidR="229D4207" w:rsidP="2C59FC75" w:rsidRDefault="229D4207" w14:paraId="55FBEEBF" w14:textId="2C643B7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71DE6A73" w14:textId="660621D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532A1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12021: 1/23 (</w:t>
            </w:r>
            <w:r w:rsidRPr="2C59FC75" w:rsidR="5532A1EF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C59FC75" w:rsidR="5532A1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C59FC75" w:rsidRDefault="229D4207" w14:paraId="0DF8A7ED" w14:textId="3BD5C40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659A5E16" w14:textId="22F6EEE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532A1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13160: 1/23 (</w:t>
            </w:r>
            <w:r w:rsidRPr="2C59FC75" w:rsidR="5532A1EF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C59FC75" w:rsidR="5532A1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C59FC75" w:rsidRDefault="229D4207" w14:paraId="4B08FA6B" w14:textId="23466B1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65CB64C8" w14:textId="2AD9DCD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532A1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14040: 1/23 (</w:t>
            </w:r>
            <w:r w:rsidRPr="2C59FC75" w:rsidR="5532A1EF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C59FC75" w:rsidR="5532A1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C59FC75" w:rsidRDefault="229D4207" w14:paraId="26C70192" w14:textId="16DE311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596051BA" w14:textId="3B59027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532A1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15120: 1/23 (</w:t>
            </w:r>
            <w:r w:rsidRPr="2C59FC75" w:rsidR="5532A1EF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C59FC75" w:rsidR="5532A1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C59FC75" w:rsidRDefault="229D4207" w14:paraId="78E52063" w14:textId="006EC94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0C6F9221" w14:textId="530EE1E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532A1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21501: 2/23 (8.7%)</w:t>
            </w:r>
          </w:p>
          <w:p w:rsidR="229D4207" w:rsidP="2C59FC75" w:rsidRDefault="229D4207" w14:paraId="4684C911" w14:textId="05A3391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439CD572" w14:textId="7C8040B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532A1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44310: 1/23 (</w:t>
            </w:r>
            <w:r w:rsidRPr="2C59FC75" w:rsidR="5532A1EF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C59FC75" w:rsidR="5532A1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C59FC75" w:rsidRDefault="229D4207" w14:paraId="512F1EA3" w14:textId="5335BE8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51986410" w14:textId="43AC8AA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532A1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52005: 1/23 (</w:t>
            </w:r>
            <w:r w:rsidRPr="2C59FC75" w:rsidR="5532A1EF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C59FC75" w:rsidR="5532A1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C59FC75" w:rsidRDefault="229D4207" w14:paraId="2129EC59" w14:textId="4280D97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1EF5564D" w14:textId="28C0F54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532A1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57023: 3/23 (13.0%)</w:t>
            </w:r>
          </w:p>
          <w:p w:rsidR="229D4207" w:rsidP="2C59FC75" w:rsidRDefault="229D4207" w14:paraId="6CA4279A" w14:textId="585A8F1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43B2010C" w14:textId="53493BF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532A1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57160: 1/23 (</w:t>
            </w:r>
            <w:r w:rsidRPr="2C59FC75" w:rsidR="5532A1EF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C59FC75" w:rsidR="5532A1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C59FC75" w:rsidRDefault="229D4207" w14:paraId="23F1B04C" w14:textId="6FB3D4E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2E7D7608" w14:textId="41E25AD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532A1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57300: 1/23 (</w:t>
            </w:r>
            <w:r w:rsidRPr="2C59FC75" w:rsidR="5532A1EF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C59FC75" w:rsidR="5532A1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C59FC75" w:rsidRDefault="229D4207" w14:paraId="54BCB67B" w14:textId="264A87E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3445F18D" w14:textId="0CCB67A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532A1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57335: 3/23 (13.0%)</w:t>
            </w:r>
          </w:p>
          <w:p w:rsidR="229D4207" w:rsidP="2C59FC75" w:rsidRDefault="229D4207" w14:paraId="67AE5A82" w14:textId="43926B1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5749FD02" w14:textId="2B5C04F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532A1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57410: 5/23 (21.7%)</w:t>
            </w:r>
          </w:p>
          <w:p w:rsidR="229D4207" w:rsidP="2C59FC75" w:rsidRDefault="229D4207" w14:paraId="13583F47" w14:textId="293C5E2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3D6D3D54" w14:textId="75DFD54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532A1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No Response: 1/23 (</w:t>
            </w:r>
            <w:r w:rsidRPr="2C59FC75" w:rsidR="5532A1EF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C59FC75" w:rsidR="5532A1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2A433588" w14:textId="6907AE6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740" w:type="dxa"/>
            <w:tcMar/>
          </w:tcPr>
          <w:p w:rsidR="229D4207" w:rsidP="229D4207" w:rsidRDefault="229D4207" w14:paraId="73A8FA3F" w14:textId="6F12440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14364D54">
        <w:trPr>
          <w:trHeight w:val="300"/>
        </w:trPr>
        <w:tc>
          <w:tcPr>
            <w:tcW w:w="1965" w:type="dxa"/>
            <w:tcMar/>
          </w:tcPr>
          <w:p w:rsidR="279DD22C" w:rsidP="229D4207" w:rsidRDefault="279DD22C" w14:paraId="7697CC33" w14:textId="0C1A174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279DD2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Days for index to reoperation</w:t>
            </w:r>
          </w:p>
          <w:p w:rsidR="279DD22C" w:rsidP="229D4207" w:rsidRDefault="279DD22C" w14:paraId="4D341D47" w14:textId="6F98E4D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279DD2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(RETORPODAYS):</w:t>
            </w:r>
          </w:p>
        </w:tc>
        <w:tc>
          <w:tcPr>
            <w:tcW w:w="1860" w:type="dxa"/>
            <w:tcMar/>
          </w:tcPr>
          <w:p w:rsidR="279DD22C" w:rsidP="229D4207" w:rsidRDefault="279DD22C" w14:paraId="243F5707" w14:textId="293E2B2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279DD2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 day: 2/23</w:t>
            </w:r>
            <w:r w:rsidRPr="229D4207" w:rsidR="745ED6CE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(8.7%)</w:t>
            </w:r>
          </w:p>
          <w:p w:rsidR="229D4207" w:rsidP="229D4207" w:rsidRDefault="229D4207" w14:paraId="1B55BD47" w14:textId="026E93F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79DD22C" w:rsidP="229D4207" w:rsidRDefault="279DD22C" w14:paraId="7092A5D7" w14:textId="7395563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279DD2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2 days: 1</w:t>
            </w:r>
            <w:r w:rsidRPr="229D4207" w:rsidR="2BA5D68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/23</w:t>
            </w:r>
            <w:r w:rsidRPr="229D4207" w:rsidR="5E9F5D8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5E9F5D8C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29D4207" w:rsidR="5E9F5D8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5A50492E" w14:textId="04F3B7F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79DD22C" w:rsidP="229D4207" w:rsidRDefault="279DD22C" w14:paraId="7A741B4F" w14:textId="6E88121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279DD2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3 days: 1</w:t>
            </w:r>
            <w:r w:rsidRPr="229D4207" w:rsidR="27D5C98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/23</w:t>
            </w:r>
            <w:r w:rsidRPr="229D4207" w:rsidR="5487CC7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5487CC7B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29D4207" w:rsidR="5487CC7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057A6870" w14:textId="5E1067D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79DD22C" w:rsidP="229D4207" w:rsidRDefault="279DD22C" w14:paraId="51AB5CD7" w14:textId="6A1A802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279DD2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4 days: 2</w:t>
            </w:r>
            <w:r w:rsidRPr="229D4207" w:rsidR="57D3D47E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/23</w:t>
            </w:r>
            <w:r w:rsidRPr="229D4207" w:rsidR="362B173E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(8.7%)</w:t>
            </w:r>
          </w:p>
          <w:p w:rsidR="229D4207" w:rsidP="229D4207" w:rsidRDefault="229D4207" w14:paraId="33ED8274" w14:textId="5EC53A1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79DD22C" w:rsidP="229D4207" w:rsidRDefault="279DD22C" w14:paraId="4FE4D886" w14:textId="18D5D9F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279DD2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5 days: 3</w:t>
            </w:r>
            <w:r w:rsidRPr="229D4207" w:rsidR="57D3D47E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/23</w:t>
            </w:r>
            <w:r w:rsidRPr="229D4207" w:rsidR="7DF3F48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(13.0%)</w:t>
            </w:r>
          </w:p>
          <w:p w:rsidR="229D4207" w:rsidP="229D4207" w:rsidRDefault="229D4207" w14:paraId="041557B6" w14:textId="649486C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79DD22C" w:rsidP="229D4207" w:rsidRDefault="279DD22C" w14:paraId="0AA7936E" w14:textId="5D672B0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279DD2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6 days: 1</w:t>
            </w:r>
            <w:r w:rsidRPr="229D4207" w:rsidR="166FCCA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/23</w:t>
            </w:r>
            <w:r w:rsidRPr="229D4207" w:rsidR="159DC54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159DC544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29D4207" w:rsidR="159DC54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257070BC" w14:textId="41538D5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79DD22C" w:rsidP="229D4207" w:rsidRDefault="279DD22C" w14:paraId="70247535" w14:textId="13B7E58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bookmarkStart w:name="_Int_Pra9gFsS" w:id="1206497913"/>
            <w:r w:rsidRPr="229D4207" w:rsidR="279DD2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11 days</w:t>
            </w:r>
            <w:bookmarkEnd w:id="1206497913"/>
            <w:r w:rsidRPr="229D4207" w:rsidR="279DD2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 1</w:t>
            </w:r>
            <w:r w:rsidRPr="229D4207" w:rsidR="62C76B3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/23</w:t>
            </w:r>
            <w:r w:rsidRPr="229D4207" w:rsidR="07560C6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07560C6A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29D4207" w:rsidR="07560C6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00C8ADA4" w14:textId="680DECE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79DD22C" w:rsidP="229D4207" w:rsidRDefault="279DD22C" w14:paraId="4AD1AF44" w14:textId="036684D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bookmarkStart w:name="_Int_HwCxXz7x" w:id="910787729"/>
            <w:r w:rsidRPr="229D4207" w:rsidR="279DD2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14 </w:t>
            </w:r>
            <w:bookmarkStart w:name="_Int_zpk8KXTo" w:id="1685219450"/>
            <w:r w:rsidRPr="229D4207" w:rsidR="279DD2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day</w:t>
            </w:r>
            <w:bookmarkEnd w:id="1685219450"/>
            <w:r w:rsidRPr="229D4207" w:rsidR="279DD2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s</w:t>
            </w:r>
            <w:bookmarkEnd w:id="910787729"/>
            <w:r w:rsidRPr="229D4207" w:rsidR="279DD2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 2</w:t>
            </w:r>
            <w:r w:rsidRPr="229D4207" w:rsidR="62C76B3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/23</w:t>
            </w:r>
            <w:r w:rsidRPr="229D4207" w:rsidR="2E8C078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(8.7%)</w:t>
            </w:r>
          </w:p>
          <w:p w:rsidR="229D4207" w:rsidP="229D4207" w:rsidRDefault="229D4207" w14:paraId="19DA77EC" w14:textId="5EC7664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79DD22C" w:rsidP="229D4207" w:rsidRDefault="279DD22C" w14:paraId="41F20260" w14:textId="17A5E40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bookmarkStart w:name="_Int_y6wWocEu" w:id="1986871120"/>
            <w:r w:rsidRPr="229D4207" w:rsidR="279DD2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15 days</w:t>
            </w:r>
            <w:bookmarkEnd w:id="1986871120"/>
            <w:r w:rsidRPr="229D4207" w:rsidR="279DD2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 3</w:t>
            </w:r>
            <w:r w:rsidRPr="229D4207" w:rsidR="507AB83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/23</w:t>
            </w:r>
            <w:r w:rsidRPr="229D4207" w:rsidR="76DCE24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(13.0%)</w:t>
            </w:r>
          </w:p>
          <w:p w:rsidR="229D4207" w:rsidP="229D4207" w:rsidRDefault="229D4207" w14:paraId="71EAA492" w14:textId="2D473F0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79DD22C" w:rsidP="229D4207" w:rsidRDefault="279DD22C" w14:paraId="24A9F599" w14:textId="003D664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bookmarkStart w:name="_Int_B0CYDdnt" w:id="205210831"/>
            <w:r w:rsidRPr="229D4207" w:rsidR="279DD2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16 days</w:t>
            </w:r>
            <w:bookmarkEnd w:id="205210831"/>
            <w:r w:rsidRPr="229D4207" w:rsidR="279DD2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</w:t>
            </w:r>
            <w:r w:rsidRPr="229D4207" w:rsidR="46D365E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1</w:t>
            </w:r>
            <w:r w:rsidRPr="229D4207" w:rsidR="72A2984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/23</w:t>
            </w:r>
            <w:r w:rsidRPr="229D4207" w:rsidR="009B711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009B7110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29D4207" w:rsidR="009B711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77CBA9FB" w14:textId="00FD553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79DD22C" w:rsidP="229D4207" w:rsidRDefault="279DD22C" w14:paraId="4225505C" w14:textId="3CE7962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bookmarkStart w:name="_Int_kzNR6MpW" w:id="515459089"/>
            <w:r w:rsidRPr="229D4207" w:rsidR="279DD2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17 days</w:t>
            </w:r>
            <w:bookmarkEnd w:id="515459089"/>
            <w:r w:rsidRPr="229D4207" w:rsidR="279DD2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</w:t>
            </w:r>
            <w:r w:rsidRPr="229D4207" w:rsidR="35B5DBB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3</w:t>
            </w:r>
            <w:r w:rsidRPr="229D4207" w:rsidR="132977C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/23</w:t>
            </w:r>
            <w:r w:rsidRPr="229D4207" w:rsidR="5880176E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(13.0%)</w:t>
            </w:r>
          </w:p>
          <w:p w:rsidR="229D4207" w:rsidP="229D4207" w:rsidRDefault="229D4207" w14:paraId="0C1EAB58" w14:textId="227219B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79DD22C" w:rsidP="229D4207" w:rsidRDefault="279DD22C" w14:paraId="7FE8995A" w14:textId="05A4589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bookmarkStart w:name="_Int_sscJHViP" w:id="1827645665"/>
            <w:r w:rsidRPr="229D4207" w:rsidR="279DD2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21 days</w:t>
            </w:r>
            <w:bookmarkEnd w:id="1827645665"/>
            <w:r w:rsidRPr="229D4207" w:rsidR="279DD2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</w:t>
            </w:r>
            <w:r w:rsidRPr="229D4207" w:rsidR="55984A8E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1</w:t>
            </w:r>
            <w:r w:rsidRPr="229D4207" w:rsidR="26F0144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/23</w:t>
            </w:r>
            <w:r w:rsidRPr="229D4207" w:rsidR="1BC8E67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1BC8E67A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29D4207" w:rsidR="1BC8E67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1D37E028" w14:textId="463EE72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79DD22C" w:rsidP="229D4207" w:rsidRDefault="279DD22C" w14:paraId="07C959AA" w14:textId="4FCDED2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bookmarkStart w:name="_Int_EiPyMkRc" w:id="2138075687"/>
            <w:r w:rsidRPr="229D4207" w:rsidR="279DD2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23 days</w:t>
            </w:r>
            <w:bookmarkEnd w:id="2138075687"/>
            <w:r w:rsidRPr="229D4207" w:rsidR="279DD2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</w:t>
            </w:r>
            <w:r w:rsidRPr="229D4207" w:rsidR="55984A8E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1</w:t>
            </w:r>
            <w:r w:rsidRPr="229D4207" w:rsidR="16CFB7D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/23</w:t>
            </w:r>
            <w:r w:rsidRPr="229D4207" w:rsidR="0773886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07738860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29D4207" w:rsidR="0773886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03616D01" w14:textId="48F33DE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79DD22C" w:rsidP="229D4207" w:rsidRDefault="279DD22C" w14:paraId="14674340" w14:textId="4637C30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bookmarkStart w:name="_Int_KhIZq3zd" w:id="1769277495"/>
            <w:r w:rsidRPr="229D4207" w:rsidR="279DD2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28 days</w:t>
            </w:r>
            <w:bookmarkEnd w:id="1769277495"/>
            <w:r w:rsidRPr="229D4207" w:rsidR="279DD2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</w:t>
            </w:r>
            <w:r w:rsidRPr="229D4207" w:rsidR="0072D68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1</w:t>
            </w:r>
            <w:r w:rsidRPr="229D4207" w:rsidR="1BE5C91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/23</w:t>
            </w:r>
            <w:r w:rsidRPr="229D4207" w:rsidR="7E7BAF3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7E7BAF32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29D4207" w:rsidR="7E7BAF3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6C633C9F" w14:textId="6E865EB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4B1CA195" w:rsidP="229D4207" w:rsidRDefault="4B1CA195" w14:paraId="2F6D3DD5" w14:textId="1903665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B1CA19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(Mean: </w:t>
            </w:r>
            <w:bookmarkStart w:name="_Int_pvAzaROX" w:id="1458788069"/>
            <w:r w:rsidRPr="229D4207" w:rsidR="4B1CA19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11.</w:t>
            </w:r>
            <w:r w:rsidRPr="229D4207" w:rsidR="62052A5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3</w:t>
            </w:r>
            <w:r w:rsidRPr="229D4207" w:rsidR="4B1CA19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days</w:t>
            </w:r>
            <w:bookmarkEnd w:id="1458788069"/>
          </w:p>
          <w:p w:rsidR="4B1CA195" w:rsidP="229D4207" w:rsidRDefault="4B1CA195" w14:paraId="22C8BC02" w14:textId="7F4DB8C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B1CA19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Std: </w:t>
            </w:r>
            <w:r w:rsidRPr="229D4207" w:rsidR="725BC43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7.7</w:t>
            </w:r>
            <w:r w:rsidRPr="229D4207" w:rsidR="4B1CA19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days</w:t>
            </w:r>
          </w:p>
          <w:p w:rsidR="4B1CA195" w:rsidP="229D4207" w:rsidRDefault="4B1CA195" w14:paraId="137EC842" w14:textId="7842B25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B1CA19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Median: </w:t>
            </w:r>
            <w:bookmarkStart w:name="_Int_meAGwud1" w:id="592930472"/>
            <w:r w:rsidRPr="229D4207" w:rsidR="4B1CA19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</w:t>
            </w:r>
            <w:r w:rsidRPr="229D4207" w:rsidR="44BD94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4</w:t>
            </w:r>
            <w:r w:rsidRPr="229D4207" w:rsidR="4B1CA19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days</w:t>
            </w:r>
            <w:bookmarkEnd w:id="592930472"/>
          </w:p>
          <w:p w:rsidR="1CC3CB09" w:rsidP="229D4207" w:rsidRDefault="1CC3CB09" w14:paraId="5D33AAD5" w14:textId="79633A6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1CC3CB0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Min: 1 day</w:t>
            </w:r>
          </w:p>
          <w:p w:rsidR="1CC3CB09" w:rsidP="229D4207" w:rsidRDefault="1CC3CB09" w14:paraId="3154441E" w14:textId="2F61738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1CC3CB0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Max: </w:t>
            </w:r>
            <w:r w:rsidRPr="229D4207" w:rsidR="1CC3CB0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28 days)</w:t>
            </w:r>
          </w:p>
          <w:p w:rsidR="229D4207" w:rsidP="229D4207" w:rsidRDefault="229D4207" w14:paraId="57F79661" w14:textId="5D3ADD8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29D4207" w:rsidRDefault="229D4207" w14:paraId="3259027C" w14:textId="7216871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950" w:type="dxa"/>
            <w:tcMar/>
          </w:tcPr>
          <w:p w:rsidR="229D4207" w:rsidP="229D4207" w:rsidRDefault="229D4207" w14:paraId="2831683C" w14:textId="00C2726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29D4207" w:rsidP="2C59FC75" w:rsidRDefault="229D4207" w14:paraId="5A4AE170" w14:textId="293E2B2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 day: 2/23 (8.7%)</w:t>
            </w:r>
          </w:p>
          <w:p w:rsidR="229D4207" w:rsidP="2C59FC75" w:rsidRDefault="229D4207" w14:paraId="5B5D4EEA" w14:textId="026E93F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33FA3432" w14:textId="7395563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2 days: 1/23 (</w:t>
            </w:r>
            <w:r w:rsidRPr="2C59FC75" w:rsidR="177AF249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C59FC75" w:rsidRDefault="229D4207" w14:paraId="7E18C4F3" w14:textId="04F3B7F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2919F15B" w14:textId="6E88121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3 days: 1/23 (</w:t>
            </w:r>
            <w:r w:rsidRPr="2C59FC75" w:rsidR="177AF249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C59FC75" w:rsidRDefault="229D4207" w14:paraId="718593D8" w14:textId="5E1067D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357872CC" w14:textId="6A1A802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4 days: 2/23 (8.7%)</w:t>
            </w:r>
          </w:p>
          <w:p w:rsidR="229D4207" w:rsidP="2C59FC75" w:rsidRDefault="229D4207" w14:paraId="3826357D" w14:textId="5EC53A1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368FCDE0" w14:textId="18D5D9F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5 days: 3/23 (13.0%)</w:t>
            </w:r>
          </w:p>
          <w:p w:rsidR="229D4207" w:rsidP="2C59FC75" w:rsidRDefault="229D4207" w14:paraId="7CB8FA5E" w14:textId="649486C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0D267AD7" w14:textId="5D672B0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6 days: 1/23 (</w:t>
            </w:r>
            <w:r w:rsidRPr="2C59FC75" w:rsidR="177AF249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C59FC75" w:rsidRDefault="229D4207" w14:paraId="1F07A7A8" w14:textId="41538D5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20B88AB0" w14:textId="13B7E58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11 days</w:t>
            </w: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 1/23 (</w:t>
            </w:r>
            <w:r w:rsidRPr="2C59FC75" w:rsidR="177AF249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C59FC75" w:rsidRDefault="229D4207" w14:paraId="005A2A2F" w14:textId="036684D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14 </w:t>
            </w: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day</w:t>
            </w: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s</w:t>
            </w: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 2/23 (8.7%)</w:t>
            </w:r>
          </w:p>
          <w:p w:rsidR="229D4207" w:rsidP="2C59FC75" w:rsidRDefault="229D4207" w14:paraId="708EFA5E" w14:textId="5EC7664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43CBF91F" w14:textId="17A5E40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15 days</w:t>
            </w: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 3/23 (13.0%)</w:t>
            </w:r>
          </w:p>
          <w:p w:rsidR="229D4207" w:rsidP="2C59FC75" w:rsidRDefault="229D4207" w14:paraId="020A915D" w14:textId="2D473F0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3F71AC29" w14:textId="003D664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16 days</w:t>
            </w: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 1/23 (</w:t>
            </w:r>
            <w:r w:rsidRPr="2C59FC75" w:rsidR="177AF249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C59FC75" w:rsidRDefault="229D4207" w14:paraId="3FC68D29" w14:textId="00FD553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536A1B8B" w14:textId="3CE7962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17 days</w:t>
            </w: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 3/23 (13.0%)</w:t>
            </w:r>
          </w:p>
          <w:p w:rsidR="229D4207" w:rsidP="2C59FC75" w:rsidRDefault="229D4207" w14:paraId="5F6FE384" w14:textId="227219B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29B8F300" w14:textId="05A4589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21 days</w:t>
            </w: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 1/23 (</w:t>
            </w:r>
            <w:r w:rsidRPr="2C59FC75" w:rsidR="177AF249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C59FC75" w:rsidRDefault="229D4207" w14:paraId="6CFCC8B5" w14:textId="463EE72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15680320" w14:textId="4FCDED2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23 days</w:t>
            </w: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 1/23 (</w:t>
            </w:r>
            <w:r w:rsidRPr="2C59FC75" w:rsidR="177AF249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C59FC75" w:rsidRDefault="229D4207" w14:paraId="04A186AE" w14:textId="48F33DE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505707FB" w14:textId="4637C30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28 days</w:t>
            </w: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 1/23 (</w:t>
            </w:r>
            <w:r w:rsidRPr="2C59FC75" w:rsidR="177AF249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C59FC75" w:rsidRDefault="229D4207" w14:paraId="313C872D" w14:textId="6E865EB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1C88B647" w14:textId="1903665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(Mean: </w:t>
            </w: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11.3 days</w:t>
            </w:r>
          </w:p>
          <w:p w:rsidR="229D4207" w:rsidP="2C59FC75" w:rsidRDefault="229D4207" w14:paraId="51DC3232" w14:textId="7F4DB8C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Std: 7.7 days</w:t>
            </w:r>
          </w:p>
          <w:p w:rsidR="229D4207" w:rsidP="2C59FC75" w:rsidRDefault="229D4207" w14:paraId="16360F27" w14:textId="7842B25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Median: </w:t>
            </w: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14 days</w:t>
            </w:r>
          </w:p>
          <w:p w:rsidR="229D4207" w:rsidP="2C59FC75" w:rsidRDefault="229D4207" w14:paraId="2F432E95" w14:textId="79633A6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Min: 1 day</w:t>
            </w:r>
          </w:p>
          <w:p w:rsidR="229D4207" w:rsidP="2C59FC75" w:rsidRDefault="229D4207" w14:paraId="5921C03C" w14:textId="2F61738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177AF2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Max: 28 days)</w:t>
            </w:r>
          </w:p>
          <w:p w:rsidR="229D4207" w:rsidP="229D4207" w:rsidRDefault="229D4207" w14:paraId="096CC9B7" w14:textId="2664E63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740" w:type="dxa"/>
            <w:tcMar/>
          </w:tcPr>
          <w:p w:rsidR="229D4207" w:rsidP="229D4207" w:rsidRDefault="229D4207" w14:paraId="1B7ADBA7" w14:textId="0EFE378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59A8121C">
        <w:trPr>
          <w:trHeight w:val="300"/>
        </w:trPr>
        <w:tc>
          <w:tcPr>
            <w:tcW w:w="1965" w:type="dxa"/>
            <w:tcMar/>
          </w:tcPr>
          <w:p w:rsidR="4D331B2A" w:rsidP="229D4207" w:rsidRDefault="4D331B2A" w14:paraId="2EF49B54" w14:textId="42A240D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D331B2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Indication</w:t>
            </w:r>
            <w:r w:rsidRPr="229D4207" w:rsidR="4D331B2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for reoperation</w:t>
            </w:r>
          </w:p>
          <w:p w:rsidR="4D331B2A" w:rsidP="229D4207" w:rsidRDefault="4D331B2A" w14:paraId="63C6153B" w14:textId="7A511A6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D331B2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(REOPOR1ICD101):</w:t>
            </w:r>
          </w:p>
        </w:tc>
        <w:tc>
          <w:tcPr>
            <w:tcW w:w="1860" w:type="dxa"/>
            <w:tcMar/>
          </w:tcPr>
          <w:p w:rsidR="79D43A5F" w:rsidP="229D4207" w:rsidRDefault="79D43A5F" w14:paraId="5C1E2547" w14:textId="670C499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79D43A5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F64.0: 2/23 (8.7%)</w:t>
            </w:r>
          </w:p>
          <w:p w:rsidR="229D4207" w:rsidP="229D4207" w:rsidRDefault="229D4207" w14:paraId="09000A90" w14:textId="488BF49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79D43A5F" w:rsidP="229D4207" w:rsidRDefault="79D43A5F" w14:paraId="4B2862FC" w14:textId="456BF5A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79D43A5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L76.3: 1/23 (4.3%)</w:t>
            </w:r>
          </w:p>
          <w:p w:rsidR="229D4207" w:rsidP="229D4207" w:rsidRDefault="229D4207" w14:paraId="665F65FE" w14:textId="09E58BD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79D43A5F" w:rsidP="229D4207" w:rsidRDefault="79D43A5F" w14:paraId="5C9387D9" w14:textId="48AB0EA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79D43A5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L76.32: 1/23 (</w:t>
            </w:r>
            <w:r w:rsidRPr="229D4207" w:rsidR="79D43A5F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29D4207" w:rsidR="79D43A5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3D7458A2" w14:textId="4591D43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79D43A5F" w:rsidP="229D4207" w:rsidRDefault="79D43A5F" w14:paraId="60036E78" w14:textId="68CEC3F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79D43A5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N13.8: 1/23 (</w:t>
            </w:r>
            <w:r w:rsidRPr="229D4207" w:rsidR="79D43A5F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29D4207" w:rsidR="79D43A5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1B164C2E" w14:textId="1E06C7E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79D43A5F" w:rsidP="229D4207" w:rsidRDefault="79D43A5F" w14:paraId="49158515" w14:textId="3CBBC0D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79D43A5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N82.3: 1/23 (</w:t>
            </w:r>
            <w:r w:rsidRPr="229D4207" w:rsidR="1117705C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29D4207" w:rsidR="79D43A5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56C69E9E" w14:textId="256CFBB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79D43A5F" w:rsidP="229D4207" w:rsidRDefault="79D43A5F" w14:paraId="2C0A96F0" w14:textId="22440EA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79D43A5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N82.4: 1/23</w:t>
            </w:r>
            <w:r w:rsidRPr="229D4207" w:rsidR="06BCFE0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06BCFE0C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29D4207" w:rsidR="06BCFE0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43E6CD01" w14:textId="60258E6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79D43A5F" w:rsidP="229D4207" w:rsidRDefault="79D43A5F" w14:paraId="5BED14E0" w14:textId="771FF55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79D43A5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N94.89: 1/23</w:t>
            </w:r>
            <w:r w:rsidRPr="229D4207" w:rsidR="13CAE88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13CAE880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29D4207" w:rsidR="13CAE88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5A9F6FC1" w14:textId="24C4E3B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79D43A5F" w:rsidP="229D4207" w:rsidRDefault="79D43A5F" w14:paraId="464CC22F" w14:textId="3B0E52B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79D43A5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N99.820: 1/23</w:t>
            </w:r>
            <w:r w:rsidRPr="229D4207" w:rsidR="19ECC10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19ECC101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29D4207" w:rsidR="19ECC10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5BD6DD09" w14:textId="64A072B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79D43A5F" w:rsidP="229D4207" w:rsidRDefault="79D43A5F" w14:paraId="1D73BB7E" w14:textId="175D541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79D43A5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N99.840: 1/23</w:t>
            </w:r>
            <w:r w:rsidRPr="229D4207" w:rsidR="57A5ADD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57A5ADD8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29D4207" w:rsidR="57A5ADD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7D346E44" w14:textId="01FE048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79D43A5F" w:rsidP="229D4207" w:rsidRDefault="79D43A5F" w14:paraId="4E359A85" w14:textId="1B28F93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79D43A5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R58: 1/23</w:t>
            </w:r>
            <w:r w:rsidRPr="229D4207" w:rsidR="077DA91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077DA91D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29D4207" w:rsidR="077DA91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3AE9F5D5" w14:textId="25C7067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79D43A5F" w:rsidP="229D4207" w:rsidRDefault="79D43A5F" w14:paraId="57CF4DFA" w14:textId="08882A6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79D43A5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S37.1: 1/23</w:t>
            </w:r>
            <w:r w:rsidRPr="229D4207" w:rsidR="263121D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263121D0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29D4207" w:rsidR="263121D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7B0A6D1C" w14:textId="02116ED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79D43A5F" w:rsidP="229D4207" w:rsidRDefault="79D43A5F" w14:paraId="08996116" w14:textId="344494B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79D43A5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T81.3: 1/23</w:t>
            </w:r>
            <w:r w:rsidRPr="229D4207" w:rsidR="339BD72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339BD726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29D4207" w:rsidR="339BD72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16273594" w14:textId="38E82A8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79D43A5F" w:rsidP="229D4207" w:rsidRDefault="79D43A5F" w14:paraId="466E4D2A" w14:textId="36258CC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79D43A5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T81.30XA: 2/23</w:t>
            </w:r>
            <w:r w:rsidRPr="229D4207" w:rsidR="6C66C02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(8.7%)</w:t>
            </w:r>
          </w:p>
          <w:p w:rsidR="229D4207" w:rsidP="229D4207" w:rsidRDefault="229D4207" w14:paraId="7982BA3F" w14:textId="11989EB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79D43A5F" w:rsidP="229D4207" w:rsidRDefault="79D43A5F" w14:paraId="55AFAD7C" w14:textId="5E8E168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79D43A5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T81.31XA: 2/23</w:t>
            </w:r>
            <w:r w:rsidRPr="229D4207" w:rsidR="35D3F43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(8.7%)</w:t>
            </w:r>
          </w:p>
          <w:p w:rsidR="229D4207" w:rsidP="229D4207" w:rsidRDefault="229D4207" w14:paraId="64208D59" w14:textId="11EE4A7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79D43A5F" w:rsidP="229D4207" w:rsidRDefault="79D43A5F" w14:paraId="7CE2147D" w14:textId="68E1000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79D43A5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T81.32XA: 2/23</w:t>
            </w:r>
            <w:r w:rsidRPr="229D4207" w:rsidR="47957CC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(8.7%)</w:t>
            </w:r>
          </w:p>
          <w:p w:rsidR="229D4207" w:rsidP="229D4207" w:rsidRDefault="229D4207" w14:paraId="7AA28937" w14:textId="3C3790D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79D43A5F" w:rsidP="229D4207" w:rsidRDefault="79D43A5F" w14:paraId="45AA5998" w14:textId="5DEDA35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79D43A5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T81.89XA: 1/23</w:t>
            </w:r>
            <w:r w:rsidRPr="229D4207" w:rsidR="006E235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006E2358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29D4207" w:rsidR="006E235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1453C00A" w14:textId="09ECA08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79D43A5F" w:rsidP="229D4207" w:rsidRDefault="79D43A5F" w14:paraId="2359D86A" w14:textId="453033C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79D43A5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T86.821: 1/23</w:t>
            </w:r>
            <w:r w:rsidRPr="229D4207" w:rsidR="458A5C9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458A5C92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29D4207" w:rsidR="458A5C9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7291A24D" w14:textId="2711634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79D43A5F" w:rsidP="229D4207" w:rsidRDefault="79D43A5F" w14:paraId="1B2133B7" w14:textId="2A0D5BF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79D43A5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Z04.8: 1/23</w:t>
            </w:r>
            <w:r w:rsidRPr="229D4207" w:rsidR="63EA31D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63EA31DA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29D4207" w:rsidR="63EA31D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57641941" w14:textId="739E7E2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79D43A5F" w:rsidP="229D4207" w:rsidRDefault="79D43A5F" w14:paraId="28AB6A0F" w14:textId="6D287EF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79D43A5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No response: 1/23</w:t>
            </w:r>
            <w:r w:rsidRPr="229D4207" w:rsidR="0D8EE00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</w:t>
            </w:r>
            <w:r w:rsidRPr="229D4207" w:rsidR="0D8EE004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29D4207" w:rsidR="0D8EE00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3CEF923A" w14:textId="45C5270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950" w:type="dxa"/>
            <w:tcMar/>
          </w:tcPr>
          <w:p w:rsidR="229D4207" w:rsidP="229D4207" w:rsidRDefault="229D4207" w14:paraId="0EABB2D9" w14:textId="10635F5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29D4207" w:rsidP="2C59FC75" w:rsidRDefault="229D4207" w14:paraId="5469EF7E" w14:textId="670C499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F64.0: 2/23 (8.7%)</w:t>
            </w:r>
          </w:p>
          <w:p w:rsidR="229D4207" w:rsidP="2C59FC75" w:rsidRDefault="229D4207" w14:paraId="450920C8" w14:textId="488BF49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1AD0B6F8" w14:textId="456BF5A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L76.3: 1/23 (4.3%)</w:t>
            </w:r>
          </w:p>
          <w:p w:rsidR="229D4207" w:rsidP="2C59FC75" w:rsidRDefault="229D4207" w14:paraId="79203996" w14:textId="09E58BD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655A0E6D" w14:textId="48AB0EA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L76.32: 1/23 (</w:t>
            </w:r>
            <w:r w:rsidRPr="2C59FC75" w:rsidR="5B8B8F3C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C59FC75" w:rsidRDefault="229D4207" w14:paraId="157A3ABD" w14:textId="4591D43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5466A7CB" w14:textId="68CEC3F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N13.8: 1/23 (</w:t>
            </w:r>
            <w:r w:rsidRPr="2C59FC75" w:rsidR="5B8B8F3C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C59FC75" w:rsidRDefault="229D4207" w14:paraId="7BD56B79" w14:textId="1E06C7E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7863CB13" w14:textId="3CBBC0D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N82.3: 1/23 (</w:t>
            </w:r>
            <w:r w:rsidRPr="2C59FC75" w:rsidR="5B8B8F3C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C59FC75" w:rsidRDefault="229D4207" w14:paraId="3F352AB6" w14:textId="256CFBB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289EEC17" w14:textId="22440EA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N82.4: 1/23 (</w:t>
            </w:r>
            <w:r w:rsidRPr="2C59FC75" w:rsidR="5B8B8F3C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C59FC75" w:rsidRDefault="229D4207" w14:paraId="26C4D37E" w14:textId="60258E6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7D6F709B" w14:textId="771FF55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N94.89: 1/23 (</w:t>
            </w:r>
            <w:r w:rsidRPr="2C59FC75" w:rsidR="5B8B8F3C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C59FC75" w:rsidRDefault="229D4207" w14:paraId="57A70034" w14:textId="24C4E3B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2DAE0FE5" w14:textId="3B0E52B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N99.820: 1/23 (</w:t>
            </w:r>
            <w:r w:rsidRPr="2C59FC75" w:rsidR="5B8B8F3C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C59FC75" w:rsidRDefault="229D4207" w14:paraId="7929D5F4" w14:textId="64A072B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3EB62EBA" w14:textId="175D541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N99.840: 1/23 (</w:t>
            </w:r>
            <w:r w:rsidRPr="2C59FC75" w:rsidR="5B8B8F3C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C59FC75" w:rsidRDefault="229D4207" w14:paraId="59817A38" w14:textId="01FE048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69ABFA07" w14:textId="1B28F93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R58: 1/23 (</w:t>
            </w:r>
            <w:r w:rsidRPr="2C59FC75" w:rsidR="5B8B8F3C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C59FC75" w:rsidRDefault="229D4207" w14:paraId="55755A03" w14:textId="25C7067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17E3C1BB" w14:textId="08882A6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S37.1: 1/23 (</w:t>
            </w:r>
            <w:r w:rsidRPr="2C59FC75" w:rsidR="5B8B8F3C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C59FC75" w:rsidRDefault="229D4207" w14:paraId="63685C97" w14:textId="02116ED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4D75AFEB" w14:textId="344494B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T81.3: 1/23 (</w:t>
            </w:r>
            <w:r w:rsidRPr="2C59FC75" w:rsidR="5B8B8F3C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C59FC75" w:rsidRDefault="229D4207" w14:paraId="23318F65" w14:textId="38E82A8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0F99218B" w14:textId="36258CC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T81.30XA: 2/23 (8.7%)</w:t>
            </w:r>
          </w:p>
          <w:p w:rsidR="229D4207" w:rsidP="2C59FC75" w:rsidRDefault="229D4207" w14:paraId="6021934A" w14:textId="11989EB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1DFA1E27" w14:textId="5E8E168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T81.31XA: 2/23 (8.7%)</w:t>
            </w:r>
          </w:p>
          <w:p w:rsidR="229D4207" w:rsidP="2C59FC75" w:rsidRDefault="229D4207" w14:paraId="4D040206" w14:textId="11EE4A7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0A8D6CAF" w14:textId="68E1000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T81.32XA: 2/23 (8.7%)</w:t>
            </w:r>
          </w:p>
          <w:p w:rsidR="229D4207" w:rsidP="2C59FC75" w:rsidRDefault="229D4207" w14:paraId="2ACEBED7" w14:textId="3C3790D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2E93C899" w14:textId="5DEDA35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T81.89XA: 1/23 (</w:t>
            </w:r>
            <w:r w:rsidRPr="2C59FC75" w:rsidR="5B8B8F3C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C59FC75" w:rsidRDefault="229D4207" w14:paraId="5F2332CC" w14:textId="09ECA08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5F63E39A" w14:textId="453033C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T86.821: 1/23 (</w:t>
            </w:r>
            <w:r w:rsidRPr="2C59FC75" w:rsidR="5B8B8F3C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C59FC75" w:rsidRDefault="229D4207" w14:paraId="0EC17EFA" w14:textId="2711634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59C16C1F" w14:textId="2A0D5BF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Z04.8: 1/23 (</w:t>
            </w:r>
            <w:r w:rsidRPr="2C59FC75" w:rsidR="5B8B8F3C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C59FC75" w:rsidRDefault="229D4207" w14:paraId="462DDE22" w14:textId="739E7E2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C59FC75" w:rsidRDefault="229D4207" w14:paraId="0F56AF13" w14:textId="6D287EF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No response: 1/23 (</w:t>
            </w:r>
            <w:r w:rsidRPr="2C59FC75" w:rsidR="5B8B8F3C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4.3%</w:t>
            </w:r>
            <w:r w:rsidRPr="2C59FC75" w:rsidR="5B8B8F3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C59FC75" w:rsidRDefault="229D4207" w14:paraId="1EF45734" w14:textId="45C5270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29D4207" w:rsidRDefault="229D4207" w14:paraId="2D192308" w14:textId="4165F14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740" w:type="dxa"/>
            <w:tcMar/>
          </w:tcPr>
          <w:p w:rsidR="229D4207" w:rsidP="229D4207" w:rsidRDefault="229D4207" w14:paraId="7E4DD941" w14:textId="251FD03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3FAE8813">
        <w:trPr>
          <w:trHeight w:val="300"/>
        </w:trPr>
        <w:tc>
          <w:tcPr>
            <w:tcW w:w="1965" w:type="dxa"/>
            <w:tcMar/>
          </w:tcPr>
          <w:p w:rsidR="41AE386D" w:rsidP="229D4207" w:rsidRDefault="41AE386D" w14:paraId="19DD4399" w14:textId="670F09C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1AE386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Indication</w:t>
            </w:r>
            <w:r w:rsidRPr="229D4207" w:rsidR="41AE386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for reoperation</w:t>
            </w:r>
          </w:p>
          <w:p w:rsidR="41AE386D" w:rsidP="229D4207" w:rsidRDefault="41AE386D" w14:paraId="0ADD2802" w14:textId="15C6549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1AE386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(REOPORICD91)</w:t>
            </w:r>
            <w:r w:rsidRPr="229D4207" w:rsidR="30E2B5E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</w:t>
            </w:r>
          </w:p>
        </w:tc>
        <w:tc>
          <w:tcPr>
            <w:tcW w:w="1860" w:type="dxa"/>
            <w:tcMar/>
          </w:tcPr>
          <w:p w:rsidR="41AE386D" w:rsidP="229D4207" w:rsidRDefault="41AE386D" w14:paraId="6D8A38DC" w14:textId="40F343C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1AE386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0</w:t>
            </w:r>
          </w:p>
        </w:tc>
        <w:tc>
          <w:tcPr>
            <w:tcW w:w="1950" w:type="dxa"/>
            <w:tcMar/>
          </w:tcPr>
          <w:p w:rsidR="229D4207" w:rsidP="229D4207" w:rsidRDefault="229D4207" w14:paraId="04564FD8" w14:textId="0B7B38C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29D4207" w:rsidP="229D4207" w:rsidRDefault="229D4207" w14:paraId="5D1F9E7C" w14:textId="1765A17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3D26840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0</w:t>
            </w:r>
          </w:p>
        </w:tc>
        <w:tc>
          <w:tcPr>
            <w:tcW w:w="1740" w:type="dxa"/>
            <w:tcMar/>
          </w:tcPr>
          <w:p w:rsidR="229D4207" w:rsidP="229D4207" w:rsidRDefault="229D4207" w14:paraId="0D417543" w14:textId="3DE1A63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4778E062">
        <w:trPr>
          <w:trHeight w:val="300"/>
        </w:trPr>
        <w:tc>
          <w:tcPr>
            <w:tcW w:w="1965" w:type="dxa"/>
            <w:tcMar/>
          </w:tcPr>
          <w:p w:rsidR="77B17761" w:rsidP="229D4207" w:rsidRDefault="77B17761" w14:paraId="22728EF8" w14:textId="042A9B5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77B17761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noProof w:val="0"/>
                <w:color w:val="212121"/>
                <w:sz w:val="22"/>
                <w:szCs w:val="22"/>
                <w:lang w:val="en-US"/>
              </w:rPr>
              <w:t>Unplanned surgery (Reoperation</w:t>
            </w:r>
          </w:p>
          <w:p w:rsidR="77B17761" w:rsidP="229D4207" w:rsidRDefault="77B17761" w14:paraId="443296BA" w14:textId="3D5B090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77B17761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1C3FF419" w:rsidP="229D4207" w:rsidRDefault="1C3FF419" w14:paraId="26D817DE" w14:textId="03D1B5E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1C3FF41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(REOPERATION2</w:t>
            </w:r>
            <w:r w:rsidRPr="229D4207" w:rsidR="1CEEA50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):</w:t>
            </w:r>
          </w:p>
        </w:tc>
        <w:tc>
          <w:tcPr>
            <w:tcW w:w="1860" w:type="dxa"/>
            <w:tcMar/>
          </w:tcPr>
          <w:p w:rsidR="250666E2" w:rsidP="229D4207" w:rsidRDefault="250666E2" w14:paraId="326FE79D" w14:textId="69631A5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250666E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Yes: 4</w:t>
            </w:r>
          </w:p>
        </w:tc>
        <w:tc>
          <w:tcPr>
            <w:tcW w:w="1950" w:type="dxa"/>
            <w:tcMar/>
          </w:tcPr>
          <w:p w:rsidR="229D4207" w:rsidP="229D4207" w:rsidRDefault="229D4207" w14:paraId="22F74A6C" w14:textId="517D2AC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29D4207" w:rsidP="229D4207" w:rsidRDefault="229D4207" w14:paraId="68E77E72" w14:textId="78EC8B7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58C2D9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Yes: 4</w:t>
            </w:r>
          </w:p>
        </w:tc>
        <w:tc>
          <w:tcPr>
            <w:tcW w:w="1740" w:type="dxa"/>
            <w:tcMar/>
          </w:tcPr>
          <w:p w:rsidR="229D4207" w:rsidP="229D4207" w:rsidRDefault="229D4207" w14:paraId="33479F47" w14:textId="330D762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1BBA8CF6">
        <w:trPr>
          <w:trHeight w:val="300"/>
        </w:trPr>
        <w:tc>
          <w:tcPr>
            <w:tcW w:w="1965" w:type="dxa"/>
            <w:tcMar/>
          </w:tcPr>
          <w:p w:rsidR="1DD0120B" w:rsidP="229D4207" w:rsidRDefault="1DD0120B" w14:paraId="0C5C4676" w14:textId="0F1DED3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1DD0120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CPT for reoperation 2</w:t>
            </w:r>
          </w:p>
          <w:p w:rsidR="1DD0120B" w:rsidP="229D4207" w:rsidRDefault="1DD0120B" w14:paraId="30CA5F88" w14:textId="63A9113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1DD0120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(REOPOR2CPT1): </w:t>
            </w:r>
          </w:p>
        </w:tc>
        <w:tc>
          <w:tcPr>
            <w:tcW w:w="1860" w:type="dxa"/>
            <w:tcMar/>
          </w:tcPr>
          <w:p w:rsidR="5E0FDC5D" w:rsidP="229D4207" w:rsidRDefault="5E0FDC5D" w14:paraId="239A4E90" w14:textId="095D195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E0FDC5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11042: 1/4</w:t>
            </w:r>
            <w:r w:rsidRPr="229D4207" w:rsidR="2EB9BBA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</w:t>
            </w:r>
            <w:r w:rsidRPr="229D4207" w:rsidR="2EB9BBA2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(25%)</w:t>
            </w:r>
          </w:p>
          <w:p w:rsidR="229D4207" w:rsidP="229D4207" w:rsidRDefault="229D4207" w14:paraId="6D693D58" w14:textId="0C91E4E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5E0FDC5D" w:rsidP="229D4207" w:rsidRDefault="5E0FDC5D" w14:paraId="79B5D8E5" w14:textId="1B0D663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E0FDC5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51565: 1/4 </w:t>
            </w:r>
            <w:r w:rsidRPr="229D4207" w:rsidR="5E0FDC5D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(25%)</w:t>
            </w:r>
          </w:p>
          <w:p w:rsidR="229D4207" w:rsidP="229D4207" w:rsidRDefault="229D4207" w14:paraId="0989FF5C" w14:textId="191A8AA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5E0FDC5D" w:rsidP="229D4207" w:rsidRDefault="5E0FDC5D" w14:paraId="106A9CA7" w14:textId="22952E9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E0FDC5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57410: 1/4 </w:t>
            </w:r>
            <w:r w:rsidRPr="229D4207" w:rsidR="5E0FDC5D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(25%)</w:t>
            </w:r>
          </w:p>
          <w:p w:rsidR="229D4207" w:rsidP="229D4207" w:rsidRDefault="229D4207" w14:paraId="4B5C3227" w14:textId="2BD842B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5E0FDC5D" w:rsidP="229D4207" w:rsidRDefault="5E0FDC5D" w14:paraId="2AEFA7B9" w14:textId="2030072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E0FDC5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57415: 1/4 (25%)</w:t>
            </w:r>
          </w:p>
          <w:p w:rsidR="229D4207" w:rsidP="229D4207" w:rsidRDefault="229D4207" w14:paraId="02A9661A" w14:textId="4B296DE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950" w:type="dxa"/>
            <w:tcMar/>
          </w:tcPr>
          <w:p w:rsidR="229D4207" w:rsidP="229D4207" w:rsidRDefault="229D4207" w14:paraId="2C962540" w14:textId="48204D1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C59FC75" w:rsidP="2C59FC75" w:rsidRDefault="2C59FC75" w14:paraId="2EC704B1" w14:textId="39E2F1A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11042: 1/4 </w:t>
            </w:r>
            <w:r w:rsidRPr="2C59FC75" w:rsidR="2C59FC75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(25%)</w:t>
            </w:r>
          </w:p>
          <w:p w:rsidR="2C59FC75" w:rsidP="2C59FC75" w:rsidRDefault="2C59FC75" w14:paraId="6AEABE02" w14:textId="1B0D663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51565: 1/4 </w:t>
            </w:r>
            <w:r w:rsidRPr="2C59FC75" w:rsidR="2C59FC75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(25%)</w:t>
            </w:r>
          </w:p>
          <w:p w:rsidR="2C59FC75" w:rsidP="2C59FC75" w:rsidRDefault="2C59FC75" w14:paraId="36DC98EA" w14:textId="191A8AA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76D4B828" w14:textId="22952E9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57410: 1/4 </w:t>
            </w:r>
            <w:r w:rsidRPr="2C59FC75" w:rsidR="2C59FC75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(25%)</w:t>
            </w:r>
          </w:p>
          <w:p w:rsidR="2C59FC75" w:rsidP="2C59FC75" w:rsidRDefault="2C59FC75" w14:paraId="564C4F7F" w14:textId="2BD842B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064C8BBC" w14:textId="2030072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57415: 1/4 (25%)</w:t>
            </w:r>
          </w:p>
          <w:p w:rsidR="2C59FC75" w:rsidP="2C59FC75" w:rsidRDefault="2C59FC75" w14:paraId="216FBB50" w14:textId="4B296DE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740" w:type="dxa"/>
            <w:tcMar/>
          </w:tcPr>
          <w:p w:rsidR="229D4207" w:rsidP="229D4207" w:rsidRDefault="229D4207" w14:paraId="1F845FA6" w14:textId="427A983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3ED9CC14">
        <w:trPr>
          <w:trHeight w:val="300"/>
        </w:trPr>
        <w:tc>
          <w:tcPr>
            <w:tcW w:w="1965" w:type="dxa"/>
            <w:tcMar/>
          </w:tcPr>
          <w:p w:rsidR="7BCCD8E5" w:rsidP="229D4207" w:rsidRDefault="7BCCD8E5" w14:paraId="1C60465B" w14:textId="6151C91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7BCCD8E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Days for index to reoperation 2</w:t>
            </w:r>
          </w:p>
          <w:p w:rsidR="7BCCD8E5" w:rsidP="229D4207" w:rsidRDefault="7BCCD8E5" w14:paraId="10EB0018" w14:textId="7F16A67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7BCCD8E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(RETOR2PODAYS):</w:t>
            </w:r>
          </w:p>
        </w:tc>
        <w:tc>
          <w:tcPr>
            <w:tcW w:w="1860" w:type="dxa"/>
            <w:tcMar/>
          </w:tcPr>
          <w:p w:rsidR="28B6F469" w:rsidP="229D4207" w:rsidRDefault="28B6F469" w14:paraId="20FB6E7E" w14:textId="3CEE5F4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28B6F46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5 days:</w:t>
            </w:r>
            <w:r w:rsidRPr="229D4207" w:rsidR="6CAE302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</w:t>
            </w:r>
            <w:r w:rsidRPr="229D4207" w:rsidR="1BB5597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1/4 </w:t>
            </w:r>
            <w:r w:rsidRPr="229D4207" w:rsidR="1BB5597C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(25%)</w:t>
            </w:r>
          </w:p>
          <w:p w:rsidR="229D4207" w:rsidP="229D4207" w:rsidRDefault="229D4207" w14:paraId="2C8AA315" w14:textId="0529A7C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8B6F469" w:rsidP="229D4207" w:rsidRDefault="28B6F469" w14:paraId="1CF38042" w14:textId="5E0EE4C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28B6F46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7 days:</w:t>
            </w:r>
            <w:r w:rsidRPr="229D4207" w:rsidR="5497F75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1/4 </w:t>
            </w:r>
            <w:r w:rsidRPr="229D4207" w:rsidR="5497F753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(25%)</w:t>
            </w:r>
          </w:p>
          <w:p w:rsidR="229D4207" w:rsidP="229D4207" w:rsidRDefault="229D4207" w14:paraId="706BD4E0" w14:textId="3E1FAF9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29D4207" w:rsidRDefault="229D4207" w14:paraId="1F29B462" w14:textId="7497318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8B6F469" w:rsidP="229D4207" w:rsidRDefault="28B6F469" w14:paraId="2D7C6D5C" w14:textId="7EA0F51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bookmarkStart w:name="_Int_XOYzHOJE" w:id="428741504"/>
            <w:r w:rsidRPr="229D4207" w:rsidR="28B6F46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22 days</w:t>
            </w:r>
            <w:bookmarkEnd w:id="428741504"/>
            <w:r w:rsidRPr="229D4207" w:rsidR="28B6F46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</w:t>
            </w:r>
            <w:r w:rsidRPr="229D4207" w:rsidR="07DE29A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1/4 </w:t>
            </w:r>
            <w:r w:rsidRPr="229D4207" w:rsidR="07DE29A7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(25%)</w:t>
            </w:r>
          </w:p>
          <w:p w:rsidR="229D4207" w:rsidP="229D4207" w:rsidRDefault="229D4207" w14:paraId="45750AF8" w14:textId="029E316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29D4207" w:rsidP="229D4207" w:rsidRDefault="229D4207" w14:paraId="407B1F77" w14:textId="6E79C05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8B6F469" w:rsidP="229D4207" w:rsidRDefault="28B6F469" w14:paraId="7B652703" w14:textId="285384C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bookmarkStart w:name="_Int_Hx6CqLtr" w:id="1750711415"/>
            <w:r w:rsidRPr="229D4207" w:rsidR="28B6F46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24 days</w:t>
            </w:r>
            <w:bookmarkEnd w:id="1750711415"/>
            <w:r w:rsidRPr="229D4207" w:rsidR="28B6F46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</w:t>
            </w:r>
            <w:r w:rsidRPr="229D4207" w:rsidR="341C946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1/4 </w:t>
            </w:r>
            <w:r w:rsidRPr="229D4207" w:rsidR="341C946F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(25%)</w:t>
            </w:r>
          </w:p>
          <w:p w:rsidR="229D4207" w:rsidP="229D4207" w:rsidRDefault="229D4207" w14:paraId="246B4828" w14:textId="6EB7589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74DF7916" w:rsidP="229D4207" w:rsidRDefault="74DF7916" w14:paraId="1623F565" w14:textId="1DCCF9B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74DF791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(Mean: 14.5 days</w:t>
            </w:r>
          </w:p>
          <w:p w:rsidR="74DF7916" w:rsidP="229D4207" w:rsidRDefault="74DF7916" w14:paraId="4C44C570" w14:textId="4894749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74DF791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Std: 9.9 days</w:t>
            </w:r>
          </w:p>
          <w:p w:rsidR="74DF7916" w:rsidP="229D4207" w:rsidRDefault="74DF7916" w14:paraId="57B7A6B4" w14:textId="2ECB8BE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74DF791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Median: </w:t>
            </w:r>
            <w:r w:rsidRPr="229D4207" w:rsidR="593AF3E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14.5 days</w:t>
            </w:r>
          </w:p>
          <w:p w:rsidR="593AF3EA" w:rsidP="229D4207" w:rsidRDefault="593AF3EA" w14:paraId="531645E7" w14:textId="1CE1B4B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93AF3E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Min: 5 days</w:t>
            </w:r>
          </w:p>
          <w:p w:rsidR="593AF3EA" w:rsidP="229D4207" w:rsidRDefault="593AF3EA" w14:paraId="77D62B70" w14:textId="38711B4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93AF3E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Max: </w:t>
            </w:r>
            <w:r w:rsidRPr="229D4207" w:rsidR="593AF3E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24 days)</w:t>
            </w:r>
          </w:p>
          <w:p w:rsidR="229D4207" w:rsidP="229D4207" w:rsidRDefault="229D4207" w14:paraId="0AC61FF2" w14:textId="3D3FB9F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950" w:type="dxa"/>
            <w:tcMar/>
          </w:tcPr>
          <w:p w:rsidR="229D4207" w:rsidP="229D4207" w:rsidRDefault="229D4207" w14:paraId="4E235F78" w14:textId="1EB8D2E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C59FC75" w:rsidP="2C59FC75" w:rsidRDefault="2C59FC75" w14:paraId="2BDB57F0" w14:textId="3CEE5F4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5 days: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1/4 </w:t>
            </w:r>
            <w:r w:rsidRPr="2C59FC75" w:rsidR="2C59FC75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(25%)</w:t>
            </w:r>
          </w:p>
          <w:p w:rsidR="2C59FC75" w:rsidP="2C59FC75" w:rsidRDefault="2C59FC75" w14:paraId="3130495B" w14:textId="0529A7C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75872C1B" w14:textId="5E0EE4C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7 days: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1/4 </w:t>
            </w:r>
            <w:r w:rsidRPr="2C59FC75" w:rsidR="2C59FC75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(25%)</w:t>
            </w:r>
          </w:p>
          <w:p w:rsidR="2C59FC75" w:rsidP="2C59FC75" w:rsidRDefault="2C59FC75" w14:paraId="37BA80FC" w14:textId="3E1FAF9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25820CDC" w14:textId="7497318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790CC589" w14:textId="7EA0F51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22 days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1/4 </w:t>
            </w:r>
            <w:r w:rsidRPr="2C59FC75" w:rsidR="2C59FC75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(25%)</w:t>
            </w:r>
          </w:p>
          <w:p w:rsidR="2C59FC75" w:rsidP="2C59FC75" w:rsidRDefault="2C59FC75" w14:paraId="0E0205B9" w14:textId="029E316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00CCE78E" w14:textId="6E79C05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31B2CDB0" w14:textId="285384C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24 days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: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1/4 </w:t>
            </w:r>
            <w:r w:rsidRPr="2C59FC75" w:rsidR="2C59FC75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(25%)</w:t>
            </w:r>
          </w:p>
          <w:p w:rsidR="2C59FC75" w:rsidP="2C59FC75" w:rsidRDefault="2C59FC75" w14:paraId="541572AD" w14:textId="6EB7589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35091EB2" w14:textId="1DCCF9B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(Mean: 14.5 days</w:t>
            </w:r>
          </w:p>
          <w:p w:rsidR="2C59FC75" w:rsidP="2C59FC75" w:rsidRDefault="2C59FC75" w14:paraId="5FF1D295" w14:textId="4894749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Std: 9.9 days</w:t>
            </w:r>
          </w:p>
          <w:p w:rsidR="2C59FC75" w:rsidP="2C59FC75" w:rsidRDefault="2C59FC75" w14:paraId="65021857" w14:textId="2ECB8BE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Median: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14.5 days</w:t>
            </w:r>
          </w:p>
          <w:p w:rsidR="2C59FC75" w:rsidP="2C59FC75" w:rsidRDefault="2C59FC75" w14:paraId="191EB96C" w14:textId="1CE1B4B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Min: 5 days</w:t>
            </w:r>
          </w:p>
          <w:p w:rsidR="2C59FC75" w:rsidP="2C59FC75" w:rsidRDefault="2C59FC75" w14:paraId="0EEE8878" w14:textId="38711B4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Max: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24 days)</w:t>
            </w:r>
          </w:p>
          <w:p w:rsidR="2C59FC75" w:rsidP="2C59FC75" w:rsidRDefault="2C59FC75" w14:paraId="432A564C" w14:textId="3D3FB9F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740" w:type="dxa"/>
            <w:tcMar/>
          </w:tcPr>
          <w:p w:rsidR="229D4207" w:rsidP="229D4207" w:rsidRDefault="229D4207" w14:paraId="736E5356" w14:textId="3B8C2F2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0E589BD4">
        <w:trPr>
          <w:trHeight w:val="300"/>
        </w:trPr>
        <w:tc>
          <w:tcPr>
            <w:tcW w:w="1965" w:type="dxa"/>
            <w:tcMar/>
          </w:tcPr>
          <w:p w:rsidR="201D4C50" w:rsidP="229D4207" w:rsidRDefault="201D4C50" w14:paraId="7717DCEE" w14:textId="79D726B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201D4C5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Indication for reoperation 2</w:t>
            </w:r>
          </w:p>
          <w:p w:rsidR="201D4C50" w:rsidP="229D4207" w:rsidRDefault="201D4C50" w14:paraId="648CEDA2" w14:textId="4BEE24E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201D4C5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(REOPOR2ICD101):</w:t>
            </w:r>
          </w:p>
        </w:tc>
        <w:tc>
          <w:tcPr>
            <w:tcW w:w="1860" w:type="dxa"/>
            <w:tcMar/>
          </w:tcPr>
          <w:p w:rsidR="201D4C50" w:rsidP="229D4207" w:rsidRDefault="201D4C50" w14:paraId="047AA0AC" w14:textId="67B1B47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201D4C5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F64.0: 1/4 (</w:t>
            </w:r>
            <w:r w:rsidRPr="229D4207" w:rsidR="201D4C50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25%</w:t>
            </w:r>
            <w:r w:rsidRPr="229D4207" w:rsidR="201D4C5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29D4207" w:rsidP="229D4207" w:rsidRDefault="229D4207" w14:paraId="40F8C6A9" w14:textId="64667D2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01D4C50" w:rsidP="229D4207" w:rsidRDefault="201D4C50" w14:paraId="315937EB" w14:textId="171E4FA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201D4C5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S37.10XA: 1/4 </w:t>
            </w:r>
            <w:r w:rsidRPr="229D4207" w:rsidR="201D4C50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(25%)</w:t>
            </w:r>
          </w:p>
          <w:p w:rsidR="229D4207" w:rsidP="229D4207" w:rsidRDefault="229D4207" w14:paraId="73D0E96A" w14:textId="2941DD2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01D4C50" w:rsidP="229D4207" w:rsidRDefault="201D4C50" w14:paraId="7E917BC6" w14:textId="2B6D09D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201D4C5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T81.31XA: 2/4 </w:t>
            </w:r>
            <w:r w:rsidRPr="229D4207" w:rsidR="201D4C50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(50%)</w:t>
            </w:r>
          </w:p>
        </w:tc>
        <w:tc>
          <w:tcPr>
            <w:tcW w:w="1950" w:type="dxa"/>
            <w:tcMar/>
          </w:tcPr>
          <w:p w:rsidR="229D4207" w:rsidP="229D4207" w:rsidRDefault="229D4207" w14:paraId="5CED6B1D" w14:textId="20DF0F9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C59FC75" w:rsidP="2C59FC75" w:rsidRDefault="2C59FC75" w14:paraId="7D1CAEDE" w14:textId="67B1B47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F64.0: 1/4 (</w:t>
            </w:r>
            <w:r w:rsidRPr="2C59FC75" w:rsidR="2C59FC75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25%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2C59FC75" w:rsidP="2C59FC75" w:rsidRDefault="2C59FC75" w14:paraId="4FE5662D" w14:textId="64667D2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2ECBFE5A" w14:textId="171E4FA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S37.10XA: 1/4 </w:t>
            </w:r>
            <w:r w:rsidRPr="2C59FC75" w:rsidR="2C59FC75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(25%)</w:t>
            </w:r>
          </w:p>
          <w:p w:rsidR="2C59FC75" w:rsidP="2C59FC75" w:rsidRDefault="2C59FC75" w14:paraId="75C7836F" w14:textId="2941DD2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59A86348" w14:textId="2B6D09D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T81.31XA: 2/4 </w:t>
            </w:r>
            <w:r w:rsidRPr="2C59FC75" w:rsidR="2C59FC75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(50%)</w:t>
            </w:r>
          </w:p>
        </w:tc>
        <w:tc>
          <w:tcPr>
            <w:tcW w:w="1740" w:type="dxa"/>
            <w:tcMar/>
          </w:tcPr>
          <w:p w:rsidR="229D4207" w:rsidP="229D4207" w:rsidRDefault="229D4207" w14:paraId="3BFE3546" w14:textId="00BCDB7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0256FF2F">
        <w:trPr>
          <w:trHeight w:val="300"/>
        </w:trPr>
        <w:tc>
          <w:tcPr>
            <w:tcW w:w="1965" w:type="dxa"/>
            <w:tcMar/>
          </w:tcPr>
          <w:p w:rsidR="71242FF8" w:rsidP="229D4207" w:rsidRDefault="71242FF8" w14:paraId="106F5233" w14:textId="7B8CF81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71242FF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Indication</w:t>
            </w:r>
            <w:r w:rsidRPr="229D4207" w:rsidR="71242FF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for reoperation 2</w:t>
            </w:r>
          </w:p>
          <w:p w:rsidR="71242FF8" w:rsidP="229D4207" w:rsidRDefault="71242FF8" w14:paraId="71012906" w14:textId="794B72C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71242FF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(REOPOR2ICD91):</w:t>
            </w:r>
          </w:p>
        </w:tc>
        <w:tc>
          <w:tcPr>
            <w:tcW w:w="1860" w:type="dxa"/>
            <w:tcMar/>
          </w:tcPr>
          <w:p w:rsidR="71242FF8" w:rsidP="229D4207" w:rsidRDefault="71242FF8" w14:paraId="6F4AFB99" w14:textId="42AC5FD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71242FF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0</w:t>
            </w:r>
          </w:p>
        </w:tc>
        <w:tc>
          <w:tcPr>
            <w:tcW w:w="1950" w:type="dxa"/>
            <w:tcMar/>
          </w:tcPr>
          <w:p w:rsidR="229D4207" w:rsidP="229D4207" w:rsidRDefault="229D4207" w14:paraId="1689ED4E" w14:textId="71511F1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29D4207" w:rsidP="229D4207" w:rsidRDefault="229D4207" w14:paraId="234C6E3C" w14:textId="3837BBF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50C6DE4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0</w:t>
            </w:r>
          </w:p>
        </w:tc>
        <w:tc>
          <w:tcPr>
            <w:tcW w:w="1740" w:type="dxa"/>
            <w:tcMar/>
          </w:tcPr>
          <w:p w:rsidR="229D4207" w:rsidP="229D4207" w:rsidRDefault="229D4207" w14:paraId="3A6F9EA4" w14:textId="31C5D8A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562C283B">
        <w:trPr>
          <w:trHeight w:val="300"/>
        </w:trPr>
        <w:tc>
          <w:tcPr>
            <w:tcW w:w="1965" w:type="dxa"/>
            <w:tcMar/>
          </w:tcPr>
          <w:p w:rsidR="6D3DE463" w:rsidP="229D4207" w:rsidRDefault="6D3DE463" w14:paraId="492F3C2D" w14:textId="01C81CF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6D3DE46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Unplanned surgery (Reoperation</w:t>
            </w:r>
          </w:p>
          <w:p w:rsidR="6D3DE463" w:rsidP="229D4207" w:rsidRDefault="6D3DE463" w14:paraId="0C904645" w14:textId="002C9D1A">
            <w:pPr>
              <w:pStyle w:val="Normal"/>
            </w:pPr>
            <w:r w:rsidRPr="229D4207" w:rsidR="6D3DE46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</w:p>
          <w:p w:rsidR="6D3DE463" w:rsidP="229D4207" w:rsidRDefault="6D3DE463" w14:paraId="15CC1B38" w14:textId="79BF03C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6D3DE46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(REOPERATION3):</w:t>
            </w:r>
          </w:p>
        </w:tc>
        <w:tc>
          <w:tcPr>
            <w:tcW w:w="1860" w:type="dxa"/>
            <w:tcMar/>
          </w:tcPr>
          <w:p w:rsidR="2C7D3641" w:rsidP="229D4207" w:rsidRDefault="2C7D3641" w14:paraId="6593F0C7" w14:textId="6B1CE62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2C7D364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Yes: 1</w:t>
            </w:r>
          </w:p>
        </w:tc>
        <w:tc>
          <w:tcPr>
            <w:tcW w:w="1950" w:type="dxa"/>
            <w:tcMar/>
          </w:tcPr>
          <w:p w:rsidR="229D4207" w:rsidP="229D4207" w:rsidRDefault="229D4207" w14:paraId="6989BA1A" w14:textId="65A4003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29D4207" w:rsidP="229D4207" w:rsidRDefault="229D4207" w14:paraId="15952A19" w14:textId="7F6F66C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F2B3A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Yes: 1</w:t>
            </w:r>
          </w:p>
        </w:tc>
        <w:tc>
          <w:tcPr>
            <w:tcW w:w="1740" w:type="dxa"/>
            <w:tcMar/>
          </w:tcPr>
          <w:p w:rsidR="229D4207" w:rsidP="229D4207" w:rsidRDefault="229D4207" w14:paraId="2FA16614" w14:textId="0FDC77C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0341A8E0">
        <w:trPr>
          <w:trHeight w:val="300"/>
        </w:trPr>
        <w:tc>
          <w:tcPr>
            <w:tcW w:w="1965" w:type="dxa"/>
            <w:tcMar/>
          </w:tcPr>
          <w:p w:rsidR="6CE85A13" w:rsidP="229D4207" w:rsidRDefault="6CE85A13" w14:paraId="66D4DA1E" w14:textId="247DC30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6CE85A1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noProof w:val="0"/>
                <w:color w:val="212121"/>
                <w:sz w:val="22"/>
                <w:szCs w:val="22"/>
                <w:lang w:val="en-US"/>
              </w:rPr>
              <w:t xml:space="preserve">Major complications: </w:t>
            </w:r>
          </w:p>
        </w:tc>
        <w:tc>
          <w:tcPr>
            <w:tcW w:w="1860" w:type="dxa"/>
            <w:tcMar/>
          </w:tcPr>
          <w:p w:rsidR="6CE85A13" w:rsidP="229D4207" w:rsidRDefault="6CE85A13" w14:paraId="226E6A10" w14:textId="47191AD4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6CE85A1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CPT 57291 OR 57292 OR 55970 OR 57335</w:t>
            </w:r>
          </w:p>
          <w:p w:rsidR="229D4207" w:rsidP="229D4207" w:rsidRDefault="229D4207" w14:paraId="67092B77" w14:textId="6644893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950" w:type="dxa"/>
            <w:tcMar/>
          </w:tcPr>
          <w:p w:rsidR="6CE85A13" w:rsidP="229D4207" w:rsidRDefault="6CE85A13" w14:paraId="592E4E52" w14:textId="2FDCC600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6CE85A1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CPT 57291 OR 57292 OR 55970 OR 57335</w:t>
            </w:r>
          </w:p>
          <w:p w:rsidR="6CE85A13" w:rsidP="229D4207" w:rsidRDefault="6CE85A13" w14:paraId="2F6BF3D7" w14:textId="2B1BA988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6CE85A13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WITH </w:t>
            </w:r>
            <w:r w:rsidRPr="229D4207" w:rsidR="6CE85A1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49329</w:t>
            </w:r>
          </w:p>
          <w:p w:rsidR="6CE85A13" w:rsidP="229D4207" w:rsidRDefault="6CE85A13" w14:paraId="46A0A23D" w14:textId="681D40B1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6CE85A1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(“Vaginoplasty with peritoneal pull-through”</w:t>
            </w:r>
          </w:p>
          <w:p w:rsidR="229D4207" w:rsidP="229D4207" w:rsidRDefault="229D4207" w14:paraId="29FA2BBF" w14:textId="4E04FD6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6CE85A13" w:rsidP="229D4207" w:rsidRDefault="6CE85A13" w14:paraId="44CC5F36" w14:textId="6940C765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6CE85A1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CPT 57291 OR 57292 OR 55970 OR 57335</w:t>
            </w:r>
          </w:p>
          <w:p w:rsidR="6CE85A13" w:rsidP="229D4207" w:rsidRDefault="6CE85A13" w14:paraId="3FCD003D" w14:textId="4FF576E4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6CE85A13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without </w:t>
            </w:r>
            <w:r w:rsidRPr="229D4207" w:rsidR="6CE85A1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CPT 49329</w:t>
            </w:r>
          </w:p>
          <w:p w:rsidR="6CE85A13" w:rsidP="229D4207" w:rsidRDefault="6CE85A13" w14:paraId="282DC917" w14:textId="0931E1E3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6CE85A1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(“Vaginoplasty alone”)</w:t>
            </w:r>
          </w:p>
        </w:tc>
        <w:tc>
          <w:tcPr>
            <w:tcW w:w="1740" w:type="dxa"/>
            <w:tcMar/>
          </w:tcPr>
          <w:p w:rsidR="2DDEA5D4" w:rsidP="229D4207" w:rsidRDefault="2DDEA5D4" w14:paraId="1A08F978" w14:textId="6FF8639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2DDEA5D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NOTE:  </w:t>
            </w:r>
          </w:p>
          <w:p w:rsidR="2DDEA5D4" w:rsidP="229D4207" w:rsidRDefault="2DDEA5D4" w14:paraId="138B4269" w14:textId="2D776C48">
            <w:pPr>
              <w:pStyle w:val="Normal"/>
            </w:pPr>
            <w:r w:rsidRPr="229D4207" w:rsidR="2DDEA5D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All pts must have diagnosis of gender dysphoria </w:t>
            </w:r>
          </w:p>
          <w:p w:rsidR="2DDEA5D4" w:rsidP="229D4207" w:rsidRDefault="2DDEA5D4" w14:paraId="2453964B" w14:textId="2CD32F05">
            <w:pPr>
              <w:pStyle w:val="Normal"/>
            </w:pPr>
            <w:r w:rsidRPr="229D4207" w:rsidR="2DDEA5D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PODIAG10 F64.0, F64.1, F64.2, F64.3, F64.4, F64.5, F64.6, F64.7, F64.8, 64.9, and/or Z87.890</w:t>
            </w:r>
          </w:p>
          <w:p w:rsidR="229D4207" w:rsidP="229D4207" w:rsidRDefault="229D4207" w14:paraId="2C63FED6" w14:textId="3DA9A63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39A3428F">
        <w:trPr>
          <w:trHeight w:val="300"/>
        </w:trPr>
        <w:tc>
          <w:tcPr>
            <w:tcW w:w="1965" w:type="dxa"/>
            <w:tcMar/>
          </w:tcPr>
          <w:p w:rsidR="6CE85A13" w:rsidP="229D4207" w:rsidRDefault="6CE85A13" w14:paraId="5231316E" w14:textId="3CC2491C">
            <w:pPr>
              <w:pStyle w:val="Normal"/>
            </w:pPr>
            <w:r w:rsidRPr="229D4207" w:rsidR="6CE85A13">
              <w:rPr>
                <w:rFonts w:ascii="Arial" w:hAnsi="Arial" w:eastAsia="Arial" w:cs="Arial"/>
                <w:noProof w:val="0"/>
                <w:color w:val="212121"/>
                <w:sz w:val="22"/>
                <w:szCs w:val="22"/>
                <w:lang w:val="en-US"/>
              </w:rPr>
              <w:t>pulmonary embolism</w:t>
            </w:r>
          </w:p>
          <w:p w:rsidR="6CE85A13" w:rsidP="229D4207" w:rsidRDefault="6CE85A13" w14:paraId="512BA743" w14:textId="58CAF756">
            <w:pPr>
              <w:shd w:val="clear" w:color="auto" w:fill="FFFFFF" w:themeFill="background1"/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6CE85A1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(PULEMBOL):</w:t>
            </w:r>
          </w:p>
          <w:p w:rsidR="229D4207" w:rsidP="229D4207" w:rsidRDefault="229D4207" w14:paraId="2C082EB9" w14:textId="2A31C7B4">
            <w:pPr>
              <w:pStyle w:val="Normal"/>
              <w:rPr>
                <w:rFonts w:ascii="Arial" w:hAnsi="Arial" w:eastAsia="Arial" w:cs="Arial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60" w:type="dxa"/>
            <w:tcMar/>
          </w:tcPr>
          <w:p w:rsidR="6CE85A13" w:rsidP="229D4207" w:rsidRDefault="6CE85A13" w14:paraId="440E789D" w14:textId="32349A5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6CE85A1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No Complication: 412/413 (99.8%)</w:t>
            </w:r>
          </w:p>
          <w:p w:rsidR="229D4207" w:rsidP="229D4207" w:rsidRDefault="229D4207" w14:paraId="4AAA008A" w14:textId="6E3EE5F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6CE85A13" w:rsidP="229D4207" w:rsidRDefault="6CE85A13" w14:paraId="17097026" w14:textId="59575E2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6CE85A1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Pulmonary Embolism: 1/413 (0.2%)</w:t>
            </w:r>
          </w:p>
          <w:p w:rsidR="229D4207" w:rsidP="229D4207" w:rsidRDefault="229D4207" w14:paraId="718B3610" w14:textId="786DDF1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950" w:type="dxa"/>
            <w:tcMar/>
          </w:tcPr>
          <w:p w:rsidR="229D4207" w:rsidP="229D4207" w:rsidRDefault="229D4207" w14:paraId="21142CEA" w14:textId="11DAB2A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C59FC75" w:rsidP="2C59FC75" w:rsidRDefault="2C59FC75" w14:paraId="0E42D309" w14:textId="767AE3E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No Complication: 412/413 (99.8%)</w:t>
            </w:r>
          </w:p>
          <w:p w:rsidR="2C59FC75" w:rsidP="2C59FC75" w:rsidRDefault="2C59FC75" w14:paraId="58A15BF2" w14:textId="27D9C05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1E05D3D2" w14:textId="59575E2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Pulmonary Embolism: 1/413 (0.2%)</w:t>
            </w:r>
          </w:p>
          <w:p w:rsidR="2C59FC75" w:rsidP="2C59FC75" w:rsidRDefault="2C59FC75" w14:paraId="37814626" w14:textId="786DDF1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740" w:type="dxa"/>
            <w:tcMar/>
          </w:tcPr>
          <w:p w:rsidR="229D4207" w:rsidP="229D4207" w:rsidRDefault="229D4207" w14:paraId="6ACE5752" w14:textId="199A87B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1066AA19">
        <w:trPr>
          <w:trHeight w:val="300"/>
        </w:trPr>
        <w:tc>
          <w:tcPr>
            <w:tcW w:w="1965" w:type="dxa"/>
            <w:tcMar/>
          </w:tcPr>
          <w:p w:rsidR="51919966" w:rsidP="229D4207" w:rsidRDefault="51919966" w14:paraId="125590BF" w14:textId="1AD2FBF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191996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Ventilation support &gt; </w:t>
            </w:r>
            <w:bookmarkStart w:name="_Int_jEBLHqi0" w:id="1757285882"/>
            <w:r w:rsidRPr="229D4207" w:rsidR="5191996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48 hours</w:t>
            </w:r>
            <w:bookmarkEnd w:id="1757285882"/>
          </w:p>
          <w:p w:rsidR="51919966" w:rsidP="229D4207" w:rsidRDefault="51919966" w14:paraId="2BA5697D" w14:textId="7BC8A89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191996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(</w:t>
            </w:r>
            <w:r w:rsidRPr="229D4207" w:rsidR="5191996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FAILWEAN</w:t>
            </w:r>
            <w:r w:rsidRPr="229D4207" w:rsidR="5191996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):</w:t>
            </w:r>
          </w:p>
        </w:tc>
        <w:tc>
          <w:tcPr>
            <w:tcW w:w="1860" w:type="dxa"/>
            <w:tcMar/>
          </w:tcPr>
          <w:p w:rsidR="51919966" w:rsidP="229D4207" w:rsidRDefault="51919966" w14:paraId="0BDEC4A5" w14:textId="75F493B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191996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No Complication: 413/413</w:t>
            </w:r>
            <w:r w:rsidRPr="229D4207" w:rsidR="6304240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</w:t>
            </w:r>
            <w:r w:rsidRPr="229D4207" w:rsidR="6304240C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(100%)</w:t>
            </w:r>
          </w:p>
          <w:p w:rsidR="229D4207" w:rsidP="229D4207" w:rsidRDefault="229D4207" w14:paraId="515DF831" w14:textId="60911E0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950" w:type="dxa"/>
            <w:tcMar/>
          </w:tcPr>
          <w:p w:rsidR="229D4207" w:rsidP="229D4207" w:rsidRDefault="229D4207" w14:paraId="36AC6A5F" w14:textId="6B04633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C59FC75" w:rsidP="2C59FC75" w:rsidRDefault="2C59FC75" w14:paraId="3FD0DD92" w14:textId="75F493B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No Complication: 413/413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</w:t>
            </w:r>
            <w:r w:rsidRPr="2C59FC75" w:rsidR="2C59FC75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(100%)</w:t>
            </w:r>
          </w:p>
          <w:p w:rsidR="2C59FC75" w:rsidP="2C59FC75" w:rsidRDefault="2C59FC75" w14:paraId="1AEDD973" w14:textId="60911E0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740" w:type="dxa"/>
            <w:tcMar/>
          </w:tcPr>
          <w:p w:rsidR="229D4207" w:rsidP="229D4207" w:rsidRDefault="229D4207" w14:paraId="2EFF15CC" w14:textId="09960F1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3D59526B">
        <w:trPr>
          <w:trHeight w:val="300"/>
        </w:trPr>
        <w:tc>
          <w:tcPr>
            <w:tcW w:w="1965" w:type="dxa"/>
            <w:tcMar/>
          </w:tcPr>
          <w:p w:rsidR="51919966" w:rsidP="229D4207" w:rsidRDefault="51919966" w14:paraId="74B23D71" w14:textId="00DD253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191996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Re-intubation</w:t>
            </w:r>
          </w:p>
          <w:p w:rsidR="51919966" w:rsidP="229D4207" w:rsidRDefault="51919966" w14:paraId="5785B9F8" w14:textId="6279BB4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191996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(REINTUB):</w:t>
            </w:r>
          </w:p>
        </w:tc>
        <w:tc>
          <w:tcPr>
            <w:tcW w:w="1860" w:type="dxa"/>
            <w:tcMar/>
          </w:tcPr>
          <w:p w:rsidR="51919966" w:rsidP="229D4207" w:rsidRDefault="51919966" w14:paraId="6049739C" w14:textId="31C4ECF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191996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No Complication: 412/413 (99.8%)</w:t>
            </w:r>
          </w:p>
          <w:p w:rsidR="229D4207" w:rsidP="229D4207" w:rsidRDefault="229D4207" w14:paraId="71BFFBAF" w14:textId="061B7C0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51919966" w:rsidP="229D4207" w:rsidRDefault="51919966" w14:paraId="618EC611" w14:textId="6FEFA68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191996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Unplanned Intubation: 1/413 (0.2%)</w:t>
            </w:r>
          </w:p>
          <w:p w:rsidR="229D4207" w:rsidP="229D4207" w:rsidRDefault="229D4207" w14:paraId="2E6870D8" w14:textId="5BDA974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950" w:type="dxa"/>
            <w:tcMar/>
          </w:tcPr>
          <w:p w:rsidR="229D4207" w:rsidP="229D4207" w:rsidRDefault="229D4207" w14:paraId="5FAC61F2" w14:textId="6F0BED9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C59FC75" w:rsidP="2C59FC75" w:rsidRDefault="2C59FC75" w14:paraId="4CE27E1D" w14:textId="31C4ECF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No Complication: 412/413 (99.8%)</w:t>
            </w:r>
          </w:p>
          <w:p w:rsidR="2C59FC75" w:rsidP="2C59FC75" w:rsidRDefault="2C59FC75" w14:paraId="279720CB" w14:textId="061B7C0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281E5408" w14:textId="6FEFA68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Unplanned Intubation: 1/413 (0.2%)</w:t>
            </w:r>
          </w:p>
          <w:p w:rsidR="2C59FC75" w:rsidP="2C59FC75" w:rsidRDefault="2C59FC75" w14:paraId="0B52524F" w14:textId="5BDA974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740" w:type="dxa"/>
            <w:tcMar/>
          </w:tcPr>
          <w:p w:rsidR="229D4207" w:rsidP="229D4207" w:rsidRDefault="229D4207" w14:paraId="11DBCDBE" w14:textId="0BBF0EE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1959A546">
        <w:trPr>
          <w:trHeight w:val="300"/>
        </w:trPr>
        <w:tc>
          <w:tcPr>
            <w:tcW w:w="1965" w:type="dxa"/>
            <w:tcMar/>
          </w:tcPr>
          <w:p w:rsidR="51919966" w:rsidP="229D4207" w:rsidRDefault="51919966" w14:paraId="2820A4DA" w14:textId="7B069EB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191996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Acute renal failure</w:t>
            </w:r>
          </w:p>
          <w:p w:rsidR="51919966" w:rsidP="229D4207" w:rsidRDefault="51919966" w14:paraId="2FB46B40" w14:textId="3C8CF98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191996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(OPRENAFL):</w:t>
            </w:r>
          </w:p>
        </w:tc>
        <w:tc>
          <w:tcPr>
            <w:tcW w:w="1860" w:type="dxa"/>
            <w:tcMar/>
          </w:tcPr>
          <w:p w:rsidR="51919966" w:rsidP="229D4207" w:rsidRDefault="51919966" w14:paraId="76177DBD" w14:textId="631F7EAE">
            <w:pPr>
              <w:pStyle w:val="Normal"/>
            </w:pPr>
            <w:r w:rsidRPr="229D4207" w:rsidR="51919966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No Complication: 413/413</w:t>
            </w:r>
            <w:r w:rsidRPr="229D4207" w:rsidR="2B6A5612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 xml:space="preserve"> (100%)</w:t>
            </w:r>
          </w:p>
          <w:p w:rsidR="229D4207" w:rsidP="229D4207" w:rsidRDefault="229D4207" w14:paraId="1EF054A7" w14:textId="34A87BC3">
            <w:pPr>
              <w:pStyle w:val="Normal"/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950" w:type="dxa"/>
            <w:tcMar/>
          </w:tcPr>
          <w:p w:rsidR="229D4207" w:rsidP="229D4207" w:rsidRDefault="229D4207" w14:paraId="0108A15D" w14:textId="0745C1C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C59FC75" w:rsidP="2C59FC75" w:rsidRDefault="2C59FC75" w14:paraId="0D661C47" w14:textId="639592AC">
            <w:pPr>
              <w:pStyle w:val="Normal"/>
            </w:pPr>
            <w:r w:rsidRPr="2C59FC75" w:rsidR="2C59FC75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No Complication: 413/413 (100%)</w:t>
            </w:r>
          </w:p>
        </w:tc>
        <w:tc>
          <w:tcPr>
            <w:tcW w:w="1740" w:type="dxa"/>
            <w:tcMar/>
          </w:tcPr>
          <w:p w:rsidR="229D4207" w:rsidP="229D4207" w:rsidRDefault="229D4207" w14:paraId="40106CE2" w14:textId="6677043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3FA64DF6">
        <w:trPr>
          <w:trHeight w:val="300"/>
        </w:trPr>
        <w:tc>
          <w:tcPr>
            <w:tcW w:w="1965" w:type="dxa"/>
            <w:tcMar/>
          </w:tcPr>
          <w:p w:rsidR="51919966" w:rsidP="229D4207" w:rsidRDefault="51919966" w14:paraId="539648A0" w14:textId="46148DF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191996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Cardiac arrest requiring</w:t>
            </w:r>
          </w:p>
          <w:p w:rsidR="51919966" w:rsidP="229D4207" w:rsidRDefault="51919966" w14:paraId="6BA082A1" w14:textId="7829022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191996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(</w:t>
            </w:r>
            <w:r w:rsidRPr="229D4207" w:rsidR="1B62E2E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CDARREST</w:t>
            </w:r>
            <w:r w:rsidRPr="229D4207" w:rsidR="5191996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)</w:t>
            </w:r>
            <w:r w:rsidRPr="229D4207" w:rsidR="07E5348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: </w:t>
            </w:r>
          </w:p>
        </w:tc>
        <w:tc>
          <w:tcPr>
            <w:tcW w:w="1860" w:type="dxa"/>
            <w:tcMar/>
          </w:tcPr>
          <w:p w:rsidR="07E5348D" w:rsidP="229D4207" w:rsidRDefault="07E5348D" w14:paraId="2763C4FC" w14:textId="4A6A5C4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07E5348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No Complication: 413/413</w:t>
            </w:r>
            <w:r w:rsidRPr="229D4207" w:rsidR="79B1DD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</w:t>
            </w:r>
            <w:r w:rsidRPr="229D4207" w:rsidR="79B1DD75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(100%)</w:t>
            </w:r>
          </w:p>
          <w:p w:rsidR="229D4207" w:rsidP="229D4207" w:rsidRDefault="229D4207" w14:paraId="682240B2" w14:textId="3C33102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950" w:type="dxa"/>
            <w:tcMar/>
          </w:tcPr>
          <w:p w:rsidR="229D4207" w:rsidP="229D4207" w:rsidRDefault="229D4207" w14:paraId="58ACFE86" w14:textId="40254C3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C59FC75" w:rsidP="2C59FC75" w:rsidRDefault="2C59FC75" w14:paraId="4468E91A" w14:textId="4A6A5C4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No Complication: 413/413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</w:t>
            </w:r>
            <w:r w:rsidRPr="2C59FC75" w:rsidR="2C59FC75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(100%)</w:t>
            </w:r>
          </w:p>
          <w:p w:rsidR="2C59FC75" w:rsidP="2C59FC75" w:rsidRDefault="2C59FC75" w14:paraId="6D88F8D2" w14:textId="3C33102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740" w:type="dxa"/>
            <w:tcMar/>
          </w:tcPr>
          <w:p w:rsidR="229D4207" w:rsidP="229D4207" w:rsidRDefault="229D4207" w14:paraId="2D65CE0C" w14:textId="44C9B78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540D5EB3">
        <w:trPr>
          <w:trHeight w:val="300"/>
        </w:trPr>
        <w:tc>
          <w:tcPr>
            <w:tcW w:w="1965" w:type="dxa"/>
            <w:tcMar/>
          </w:tcPr>
          <w:p w:rsidR="07E5348D" w:rsidP="229D4207" w:rsidRDefault="07E5348D" w14:paraId="28311725" w14:textId="1B21795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07E5348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Myocardial infarction</w:t>
            </w:r>
          </w:p>
          <w:p w:rsidR="07E5348D" w:rsidP="229D4207" w:rsidRDefault="07E5348D" w14:paraId="76F41799" w14:textId="75EBDE2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07E5348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(CDMI):</w:t>
            </w:r>
          </w:p>
        </w:tc>
        <w:tc>
          <w:tcPr>
            <w:tcW w:w="1860" w:type="dxa"/>
            <w:tcMar/>
          </w:tcPr>
          <w:p w:rsidR="07E5348D" w:rsidP="229D4207" w:rsidRDefault="07E5348D" w14:paraId="14DF9B96" w14:textId="427EE8D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07E5348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No Complication: 413/413</w:t>
            </w:r>
            <w:r w:rsidRPr="229D4207" w:rsidR="4EE45DD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</w:t>
            </w:r>
            <w:r w:rsidRPr="229D4207" w:rsidR="4EE45DDC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(100%)</w:t>
            </w:r>
          </w:p>
          <w:p w:rsidR="229D4207" w:rsidP="229D4207" w:rsidRDefault="229D4207" w14:paraId="16F432B6" w14:textId="76DE739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950" w:type="dxa"/>
            <w:tcMar/>
          </w:tcPr>
          <w:p w:rsidR="229D4207" w:rsidP="229D4207" w:rsidRDefault="229D4207" w14:paraId="68A3330C" w14:textId="2E7B2E7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C59FC75" w:rsidP="2C59FC75" w:rsidRDefault="2C59FC75" w14:paraId="5F0ED4D8" w14:textId="427EE8D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No Complication: 413/413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</w:t>
            </w:r>
            <w:r w:rsidRPr="2C59FC75" w:rsidR="2C59FC75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(100%)</w:t>
            </w:r>
          </w:p>
          <w:p w:rsidR="2C59FC75" w:rsidP="2C59FC75" w:rsidRDefault="2C59FC75" w14:paraId="274DF9A4" w14:textId="76DE739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740" w:type="dxa"/>
            <w:tcMar/>
          </w:tcPr>
          <w:p w:rsidR="229D4207" w:rsidP="229D4207" w:rsidRDefault="229D4207" w14:paraId="57027256" w14:textId="0DFF360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4909B974">
        <w:trPr>
          <w:trHeight w:val="300"/>
        </w:trPr>
        <w:tc>
          <w:tcPr>
            <w:tcW w:w="1965" w:type="dxa"/>
            <w:tcMar/>
          </w:tcPr>
          <w:p w:rsidR="07E5348D" w:rsidP="229D4207" w:rsidRDefault="07E5348D" w14:paraId="4DF3192D" w14:textId="2C311BD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07E5348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Stroke/cerebral vascular accident with neurological deficit</w:t>
            </w:r>
          </w:p>
          <w:p w:rsidR="07E5348D" w:rsidP="229D4207" w:rsidRDefault="07E5348D" w14:paraId="303A14C7" w14:textId="171645B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07E5348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(CNSCVA):</w:t>
            </w:r>
          </w:p>
        </w:tc>
        <w:tc>
          <w:tcPr>
            <w:tcW w:w="1860" w:type="dxa"/>
            <w:tcMar/>
          </w:tcPr>
          <w:p w:rsidR="07E5348D" w:rsidP="229D4207" w:rsidRDefault="07E5348D" w14:paraId="1B3EF72C" w14:textId="6926F33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07E5348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No Complication: 413/413</w:t>
            </w:r>
            <w:r w:rsidRPr="229D4207" w:rsidR="0CCAEFB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(100%)</w:t>
            </w:r>
          </w:p>
        </w:tc>
        <w:tc>
          <w:tcPr>
            <w:tcW w:w="1950" w:type="dxa"/>
            <w:tcMar/>
          </w:tcPr>
          <w:p w:rsidR="229D4207" w:rsidP="229D4207" w:rsidRDefault="229D4207" w14:paraId="6BFF1127" w14:textId="68EA8F4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C59FC75" w:rsidP="2C59FC75" w:rsidRDefault="2C59FC75" w14:paraId="0FD53A88" w14:textId="6926F33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No Complication: 413/413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 (100%)</w:t>
            </w:r>
          </w:p>
        </w:tc>
        <w:tc>
          <w:tcPr>
            <w:tcW w:w="1740" w:type="dxa"/>
            <w:tcMar/>
          </w:tcPr>
          <w:p w:rsidR="229D4207" w:rsidP="229D4207" w:rsidRDefault="229D4207" w14:paraId="0182113A" w14:textId="2D368BC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6891AF2E">
        <w:trPr>
          <w:trHeight w:val="300"/>
        </w:trPr>
        <w:tc>
          <w:tcPr>
            <w:tcW w:w="1965" w:type="dxa"/>
            <w:tcMar/>
          </w:tcPr>
          <w:p w:rsidR="07E5348D" w:rsidP="229D4207" w:rsidRDefault="07E5348D" w14:paraId="15FBE994" w14:textId="1409E21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07E5348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Deep incisional or organ space surgical site infection</w:t>
            </w:r>
          </w:p>
          <w:p w:rsidR="07E5348D" w:rsidP="229D4207" w:rsidRDefault="07E5348D" w14:paraId="3A6C56A4" w14:textId="650D0AB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07E5348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(WNDINFD)</w:t>
            </w:r>
          </w:p>
        </w:tc>
        <w:tc>
          <w:tcPr>
            <w:tcW w:w="1860" w:type="dxa"/>
            <w:tcMar/>
          </w:tcPr>
          <w:p w:rsidR="051C4B60" w:rsidP="229D4207" w:rsidRDefault="051C4B60" w14:paraId="4C619517" w14:textId="62CCE8A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051C4B6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Deep Incisional SSI: 3/413 (0.7%)</w:t>
            </w:r>
            <w:r>
              <w:br/>
            </w:r>
          </w:p>
          <w:p w:rsidR="051C4B60" w:rsidP="229D4207" w:rsidRDefault="051C4B60" w14:paraId="65BD1582" w14:textId="2852BE1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051C4B6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No Complication: 410/413 (99.3%)</w:t>
            </w:r>
            <w:r>
              <w:br/>
            </w:r>
          </w:p>
        </w:tc>
        <w:tc>
          <w:tcPr>
            <w:tcW w:w="1950" w:type="dxa"/>
            <w:tcMar/>
          </w:tcPr>
          <w:p w:rsidR="229D4207" w:rsidP="229D4207" w:rsidRDefault="229D4207" w14:paraId="2316A333" w14:textId="74AB269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C59FC75" w:rsidP="2C59FC75" w:rsidRDefault="2C59FC75" w14:paraId="0ACA0D36" w14:textId="62CCE8A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Deep Incisional SSI: 3/413 (0.7%)</w:t>
            </w:r>
            <w:r>
              <w:br/>
            </w:r>
          </w:p>
          <w:p w:rsidR="2C59FC75" w:rsidP="2C59FC75" w:rsidRDefault="2C59FC75" w14:paraId="6A603492" w14:textId="2852BE1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No Complication: 410/413 (99.3%)</w:t>
            </w:r>
            <w:r>
              <w:br/>
            </w:r>
          </w:p>
        </w:tc>
        <w:tc>
          <w:tcPr>
            <w:tcW w:w="1740" w:type="dxa"/>
            <w:tcMar/>
          </w:tcPr>
          <w:p w:rsidR="229D4207" w:rsidP="229D4207" w:rsidRDefault="229D4207" w14:paraId="763F5750" w14:textId="4AA1645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16C0D8DC">
        <w:trPr>
          <w:trHeight w:val="300"/>
        </w:trPr>
        <w:tc>
          <w:tcPr>
            <w:tcW w:w="1965" w:type="dxa"/>
            <w:tcMar/>
          </w:tcPr>
          <w:p w:rsidR="051C4B60" w:rsidP="229D4207" w:rsidRDefault="051C4B60" w14:paraId="587D9AA4" w14:textId="794CF4C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051C4B6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Septic shock</w:t>
            </w:r>
          </w:p>
          <w:p w:rsidR="051C4B60" w:rsidP="229D4207" w:rsidRDefault="051C4B60" w14:paraId="5CE7BA2F" w14:textId="11B1514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051C4B6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(OTHSESHOCK):</w:t>
            </w:r>
          </w:p>
        </w:tc>
        <w:tc>
          <w:tcPr>
            <w:tcW w:w="1860" w:type="dxa"/>
            <w:tcMar/>
          </w:tcPr>
          <w:p w:rsidR="051C4B60" w:rsidP="229D4207" w:rsidRDefault="051C4B60" w14:paraId="4D9F0554" w14:textId="686F5D8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051C4B6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No Complication: 412/413 (99.8%)</w:t>
            </w:r>
          </w:p>
          <w:p w:rsidR="229D4207" w:rsidP="229D4207" w:rsidRDefault="229D4207" w14:paraId="5EFEC067" w14:textId="3CE083B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051C4B60" w:rsidP="229D4207" w:rsidRDefault="051C4B60" w14:paraId="357EB797" w14:textId="32A112B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051C4B6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Septic Shock: 1/413 (0.2%)</w:t>
            </w:r>
          </w:p>
          <w:p w:rsidR="229D4207" w:rsidP="229D4207" w:rsidRDefault="229D4207" w14:paraId="59BBEBCB" w14:textId="1DEC3A1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950" w:type="dxa"/>
            <w:tcMar/>
          </w:tcPr>
          <w:p w:rsidR="229D4207" w:rsidP="229D4207" w:rsidRDefault="229D4207" w14:paraId="09B3249D" w14:textId="56B1757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C59FC75" w:rsidP="2C59FC75" w:rsidRDefault="2C59FC75" w14:paraId="26458928" w14:textId="686F5D8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No Complication: 412/413 (99.8%)</w:t>
            </w:r>
          </w:p>
          <w:p w:rsidR="2C59FC75" w:rsidP="2C59FC75" w:rsidRDefault="2C59FC75" w14:paraId="58AC72B9" w14:textId="3CE083B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6A50B285" w14:textId="32A112B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Septic Shock: 1/413 (0.2%)</w:t>
            </w:r>
          </w:p>
          <w:p w:rsidR="2C59FC75" w:rsidP="2C59FC75" w:rsidRDefault="2C59FC75" w14:paraId="1C9EA960" w14:textId="1DEC3A1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740" w:type="dxa"/>
            <w:tcMar/>
          </w:tcPr>
          <w:p w:rsidR="229D4207" w:rsidP="229D4207" w:rsidRDefault="229D4207" w14:paraId="23ADBEFC" w14:textId="72BE0F7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5D8B866E">
        <w:trPr>
          <w:trHeight w:val="300"/>
        </w:trPr>
        <w:tc>
          <w:tcPr>
            <w:tcW w:w="1965" w:type="dxa"/>
            <w:tcMar/>
          </w:tcPr>
          <w:p w:rsidR="051C4B60" w:rsidP="229D4207" w:rsidRDefault="051C4B60" w14:paraId="7010239D" w14:textId="53B4EF3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051C4B60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noProof w:val="0"/>
                <w:color w:val="212121"/>
                <w:sz w:val="22"/>
                <w:szCs w:val="22"/>
                <w:lang w:val="en-US"/>
              </w:rPr>
              <w:t>Minor complications:</w:t>
            </w:r>
          </w:p>
        </w:tc>
        <w:tc>
          <w:tcPr>
            <w:tcW w:w="1860" w:type="dxa"/>
            <w:tcMar/>
          </w:tcPr>
          <w:p w:rsidR="17C70473" w:rsidP="229D4207" w:rsidRDefault="17C70473" w14:paraId="2D4FCB7D" w14:textId="47191AD4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17C7047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CPT 57291 OR 57292 OR 55970 OR 57335</w:t>
            </w:r>
          </w:p>
          <w:p w:rsidR="229D4207" w:rsidP="229D4207" w:rsidRDefault="229D4207" w14:paraId="7F98FC02" w14:textId="11B7A50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950" w:type="dxa"/>
            <w:tcMar/>
          </w:tcPr>
          <w:p w:rsidR="17C70473" w:rsidP="229D4207" w:rsidRDefault="17C70473" w14:paraId="1FBF79CE" w14:textId="2FDCC600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17C7047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CPT 57291 OR 57292 OR 55970 OR 57335</w:t>
            </w:r>
          </w:p>
          <w:p w:rsidR="17C70473" w:rsidP="229D4207" w:rsidRDefault="17C70473" w14:paraId="6991326F" w14:textId="2B1BA988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17C70473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WITH </w:t>
            </w:r>
            <w:r w:rsidRPr="229D4207" w:rsidR="17C7047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49329</w:t>
            </w:r>
          </w:p>
          <w:p w:rsidR="17C70473" w:rsidP="229D4207" w:rsidRDefault="17C70473" w14:paraId="0A4A5E31" w14:textId="681D40B1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17C7047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(“Vaginoplasty with peritoneal pull-through”</w:t>
            </w:r>
          </w:p>
          <w:p w:rsidR="229D4207" w:rsidP="229D4207" w:rsidRDefault="229D4207" w14:paraId="66A5025F" w14:textId="0411039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17C70473" w:rsidP="229D4207" w:rsidRDefault="17C70473" w14:paraId="03369CFF" w14:textId="6940C765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17C7047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CPT 57291 OR 57292 OR 55970 OR 57335</w:t>
            </w:r>
          </w:p>
          <w:p w:rsidR="17C70473" w:rsidP="229D4207" w:rsidRDefault="17C70473" w14:paraId="27994D45" w14:textId="4FF576E4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17C70473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without </w:t>
            </w:r>
            <w:r w:rsidRPr="229D4207" w:rsidR="17C7047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CPT 49329</w:t>
            </w:r>
          </w:p>
          <w:p w:rsidR="17C70473" w:rsidP="229D4207" w:rsidRDefault="17C70473" w14:paraId="62B97691" w14:textId="65A9EEEA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17C7047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(“Vaginoplasty alone”)</w:t>
            </w:r>
          </w:p>
        </w:tc>
        <w:tc>
          <w:tcPr>
            <w:tcW w:w="1740" w:type="dxa"/>
            <w:tcMar/>
          </w:tcPr>
          <w:p w:rsidR="17C70473" w:rsidP="229D4207" w:rsidRDefault="17C70473" w14:paraId="44EB44F6" w14:textId="6FF8639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17C7047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NOTE:  </w:t>
            </w:r>
          </w:p>
          <w:p w:rsidR="17C70473" w:rsidP="229D4207" w:rsidRDefault="17C70473" w14:paraId="7A5A5B7D" w14:textId="2D776C48">
            <w:pPr>
              <w:pStyle w:val="Normal"/>
            </w:pPr>
            <w:r w:rsidRPr="229D4207" w:rsidR="17C7047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All pts must have diagnosis of gender dysphoria </w:t>
            </w:r>
          </w:p>
          <w:p w:rsidR="17C70473" w:rsidP="229D4207" w:rsidRDefault="17C70473" w14:paraId="6EEBD86A" w14:textId="2CD32F05">
            <w:pPr>
              <w:pStyle w:val="Normal"/>
            </w:pPr>
            <w:r w:rsidRPr="229D4207" w:rsidR="17C7047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PODIAG10 F64.0, F64.1, F64.2, F64.3, F64.4, F64.5, F64.6, F64.7, F64.8, 64.9, and/or Z87.890</w:t>
            </w:r>
          </w:p>
          <w:p w:rsidR="229D4207" w:rsidP="229D4207" w:rsidRDefault="229D4207" w14:paraId="5C1D2792" w14:textId="4633212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687B65F8">
        <w:trPr>
          <w:trHeight w:val="300"/>
        </w:trPr>
        <w:tc>
          <w:tcPr>
            <w:tcW w:w="1965" w:type="dxa"/>
            <w:tcMar/>
          </w:tcPr>
          <w:p w:rsidR="17C70473" w:rsidP="229D4207" w:rsidRDefault="17C70473" w14:paraId="2E90939A" w14:textId="3008C98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17C7047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Superficial surgical site infection</w:t>
            </w:r>
          </w:p>
          <w:p w:rsidR="17C70473" w:rsidP="229D4207" w:rsidRDefault="17C70473" w14:paraId="2FEA3758" w14:textId="050657D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17C7047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(SUPINFEC):</w:t>
            </w:r>
          </w:p>
        </w:tc>
        <w:tc>
          <w:tcPr>
            <w:tcW w:w="1860" w:type="dxa"/>
            <w:tcMar/>
          </w:tcPr>
          <w:p w:rsidR="17C70473" w:rsidP="229D4207" w:rsidRDefault="17C70473" w14:paraId="5425E122" w14:textId="220B866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17C7047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No Complication: 406/413 (98.3%)</w:t>
            </w:r>
          </w:p>
          <w:p w:rsidR="229D4207" w:rsidP="229D4207" w:rsidRDefault="229D4207" w14:paraId="578CD288" w14:textId="50A9ABF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17C70473" w:rsidP="229D4207" w:rsidRDefault="17C70473" w14:paraId="6B92416F" w14:textId="73BD363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17C7047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Superficial Incisional SSI: 7/413(1.7%)</w:t>
            </w:r>
          </w:p>
        </w:tc>
        <w:tc>
          <w:tcPr>
            <w:tcW w:w="1950" w:type="dxa"/>
            <w:tcMar/>
          </w:tcPr>
          <w:p w:rsidR="229D4207" w:rsidP="229D4207" w:rsidRDefault="229D4207" w14:paraId="0D01E8C5" w14:textId="58568EB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C59FC75" w:rsidP="2C59FC75" w:rsidRDefault="2C59FC75" w14:paraId="68B3F2E6" w14:textId="006321E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No Complication: 406/413 (98.3%)</w:t>
            </w:r>
          </w:p>
          <w:p w:rsidR="2C59FC75" w:rsidP="2C59FC75" w:rsidRDefault="2C59FC75" w14:paraId="0E3420ED" w14:textId="0D48C8C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2C747B7C" w14:textId="73BD363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Superficial Incisional SSI: 7/413(1.7%)</w:t>
            </w:r>
          </w:p>
        </w:tc>
        <w:tc>
          <w:tcPr>
            <w:tcW w:w="1740" w:type="dxa"/>
            <w:tcMar/>
          </w:tcPr>
          <w:p w:rsidR="229D4207" w:rsidP="229D4207" w:rsidRDefault="229D4207" w14:paraId="5591E692" w14:textId="7985B0E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43722165">
        <w:trPr>
          <w:trHeight w:val="300"/>
        </w:trPr>
        <w:tc>
          <w:tcPr>
            <w:tcW w:w="1965" w:type="dxa"/>
            <w:tcMar/>
          </w:tcPr>
          <w:p w:rsidR="17C70473" w:rsidP="229D4207" w:rsidRDefault="17C70473" w14:paraId="038D6002" w14:textId="5E516B8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17C7047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Wound dehiscence</w:t>
            </w:r>
          </w:p>
          <w:p w:rsidR="17C70473" w:rsidP="229D4207" w:rsidRDefault="17C70473" w14:paraId="103DDFF5" w14:textId="4013DB2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17C7047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(DEHIS):</w:t>
            </w:r>
          </w:p>
        </w:tc>
        <w:tc>
          <w:tcPr>
            <w:tcW w:w="1860" w:type="dxa"/>
            <w:tcMar/>
          </w:tcPr>
          <w:p w:rsidR="17C70473" w:rsidP="229D4207" w:rsidRDefault="17C70473" w14:paraId="3D4547A1" w14:textId="452B6AB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17C7047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No Complication: 400/413 (96.9%)</w:t>
            </w:r>
          </w:p>
          <w:p w:rsidR="229D4207" w:rsidP="229D4207" w:rsidRDefault="229D4207" w14:paraId="0D9C6620" w14:textId="6FD74E5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17C70473" w:rsidP="229D4207" w:rsidRDefault="17C70473" w14:paraId="581BF4CD" w14:textId="50BB20A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17C7047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Wound Disruption: 13/413 (3.1%)</w:t>
            </w:r>
          </w:p>
          <w:p w:rsidR="229D4207" w:rsidP="229D4207" w:rsidRDefault="229D4207" w14:paraId="5980CC76" w14:textId="471A772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950" w:type="dxa"/>
            <w:tcMar/>
          </w:tcPr>
          <w:p w:rsidR="229D4207" w:rsidP="229D4207" w:rsidRDefault="229D4207" w14:paraId="557C532A" w14:textId="6C75C69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C59FC75" w:rsidP="2C59FC75" w:rsidRDefault="2C59FC75" w14:paraId="579989C1" w14:textId="452B6AB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No Complication: 400/413 (96.9%)</w:t>
            </w:r>
          </w:p>
          <w:p w:rsidR="2C59FC75" w:rsidP="2C59FC75" w:rsidRDefault="2C59FC75" w14:paraId="65B217C6" w14:textId="6FD74E5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4993B406" w14:textId="50BB20A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Wound Disruption: 13/413 (3.1%)</w:t>
            </w:r>
          </w:p>
          <w:p w:rsidR="2C59FC75" w:rsidP="2C59FC75" w:rsidRDefault="2C59FC75" w14:paraId="4CC30FD5" w14:textId="471A772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740" w:type="dxa"/>
            <w:tcMar/>
          </w:tcPr>
          <w:p w:rsidR="229D4207" w:rsidP="229D4207" w:rsidRDefault="229D4207" w14:paraId="75276A68" w14:textId="1A1338A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455E04F0">
        <w:trPr>
          <w:trHeight w:val="300"/>
        </w:trPr>
        <w:tc>
          <w:tcPr>
            <w:tcW w:w="1965" w:type="dxa"/>
            <w:tcMar/>
          </w:tcPr>
          <w:p w:rsidR="17C70473" w:rsidP="229D4207" w:rsidRDefault="17C70473" w14:paraId="5008B6F1" w14:textId="517C8EE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17C7047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Pneumonia</w:t>
            </w:r>
          </w:p>
          <w:p w:rsidR="17C70473" w:rsidP="229D4207" w:rsidRDefault="17C70473" w14:paraId="4EBE604C" w14:textId="68076B2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17C7047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(OUPNEUMO):</w:t>
            </w:r>
          </w:p>
        </w:tc>
        <w:tc>
          <w:tcPr>
            <w:tcW w:w="1860" w:type="dxa"/>
            <w:tcMar/>
          </w:tcPr>
          <w:p w:rsidR="17C70473" w:rsidP="229D4207" w:rsidRDefault="17C70473" w14:paraId="448D6F22" w14:textId="5DC604E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17C7047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No Complication: 413/413 (100%)</w:t>
            </w:r>
          </w:p>
        </w:tc>
        <w:tc>
          <w:tcPr>
            <w:tcW w:w="1950" w:type="dxa"/>
            <w:tcMar/>
          </w:tcPr>
          <w:p w:rsidR="229D4207" w:rsidP="229D4207" w:rsidRDefault="229D4207" w14:paraId="11B99C74" w14:textId="1CC8021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C59FC75" w:rsidP="2C59FC75" w:rsidRDefault="2C59FC75" w14:paraId="148C49D3" w14:textId="5DC604E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No Complication: 413/413 (100%)</w:t>
            </w:r>
          </w:p>
        </w:tc>
        <w:tc>
          <w:tcPr>
            <w:tcW w:w="1740" w:type="dxa"/>
            <w:tcMar/>
          </w:tcPr>
          <w:p w:rsidR="229D4207" w:rsidP="229D4207" w:rsidRDefault="229D4207" w14:paraId="33A6E5D3" w14:textId="7B8F902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24FCB8DD">
        <w:trPr>
          <w:trHeight w:val="300"/>
        </w:trPr>
        <w:tc>
          <w:tcPr>
            <w:tcW w:w="1965" w:type="dxa"/>
            <w:tcMar/>
          </w:tcPr>
          <w:p w:rsidR="46BA2FB4" w:rsidP="229D4207" w:rsidRDefault="46BA2FB4" w14:paraId="630C19BE" w14:textId="4F7CA2A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6BA2FB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Urinary tract infection</w:t>
            </w:r>
          </w:p>
          <w:p w:rsidR="46BA2FB4" w:rsidP="229D4207" w:rsidRDefault="46BA2FB4" w14:paraId="0CEE2A3A" w14:textId="436D29C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6BA2FB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(URNINFEC):</w:t>
            </w:r>
          </w:p>
        </w:tc>
        <w:tc>
          <w:tcPr>
            <w:tcW w:w="1860" w:type="dxa"/>
            <w:tcMar/>
          </w:tcPr>
          <w:p w:rsidR="46BA2FB4" w:rsidP="229D4207" w:rsidRDefault="46BA2FB4" w14:paraId="539B3274" w14:textId="54DBC7B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6BA2FB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No Complication: 403/413 (97.6%)</w:t>
            </w:r>
          </w:p>
          <w:p w:rsidR="229D4207" w:rsidP="229D4207" w:rsidRDefault="229D4207" w14:paraId="2CE8E443" w14:textId="563232C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46BA2FB4" w:rsidP="229D4207" w:rsidRDefault="46BA2FB4" w14:paraId="57DB852A" w14:textId="3218E6A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6BA2FB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Urinary Tract Infection: 10/413 (2.4%)</w:t>
            </w:r>
          </w:p>
        </w:tc>
        <w:tc>
          <w:tcPr>
            <w:tcW w:w="1950" w:type="dxa"/>
            <w:tcMar/>
          </w:tcPr>
          <w:p w:rsidR="229D4207" w:rsidP="229D4207" w:rsidRDefault="229D4207" w14:paraId="01400081" w14:textId="0B278C0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C59FC75" w:rsidP="2C59FC75" w:rsidRDefault="2C59FC75" w14:paraId="0A929083" w14:textId="54DBC7B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No Complication: 403/413 (97.6%)</w:t>
            </w:r>
          </w:p>
          <w:p w:rsidR="2C59FC75" w:rsidP="2C59FC75" w:rsidRDefault="2C59FC75" w14:paraId="509DD330" w14:textId="563232C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0F2C7427" w14:textId="3218E6A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Urinary Tract Infection: 10/413 (2.4%)</w:t>
            </w:r>
          </w:p>
        </w:tc>
        <w:tc>
          <w:tcPr>
            <w:tcW w:w="1740" w:type="dxa"/>
            <w:tcMar/>
          </w:tcPr>
          <w:p w:rsidR="229D4207" w:rsidP="229D4207" w:rsidRDefault="229D4207" w14:paraId="3606015E" w14:textId="0654B84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2FE1804F">
        <w:trPr>
          <w:trHeight w:val="300"/>
        </w:trPr>
        <w:tc>
          <w:tcPr>
            <w:tcW w:w="1965" w:type="dxa"/>
            <w:tcMar/>
          </w:tcPr>
          <w:p w:rsidR="46BA2FB4" w:rsidP="229D4207" w:rsidRDefault="46BA2FB4" w14:paraId="74A1ABC8" w14:textId="5EE7BF0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6BA2FB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Deep venous thrombosis/thrombophlebitis</w:t>
            </w:r>
          </w:p>
          <w:p w:rsidR="46BA2FB4" w:rsidP="229D4207" w:rsidRDefault="46BA2FB4" w14:paraId="6BE1C027" w14:textId="3DACA88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6BA2FB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(OTHDVT):</w:t>
            </w:r>
          </w:p>
        </w:tc>
        <w:tc>
          <w:tcPr>
            <w:tcW w:w="1860" w:type="dxa"/>
            <w:tcMar/>
          </w:tcPr>
          <w:p w:rsidR="46BA2FB4" w:rsidP="229D4207" w:rsidRDefault="46BA2FB4" w14:paraId="6F11CB84" w14:textId="5DC604E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6BA2FB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No Complication: 413/413 (100%)</w:t>
            </w:r>
          </w:p>
          <w:p w:rsidR="229D4207" w:rsidP="229D4207" w:rsidRDefault="229D4207" w14:paraId="4D3F363C" w14:textId="6E94B01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950" w:type="dxa"/>
            <w:tcMar/>
          </w:tcPr>
          <w:p w:rsidR="229D4207" w:rsidP="229D4207" w:rsidRDefault="229D4207" w14:paraId="1683C1B9" w14:textId="1F580C7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C59FC75" w:rsidP="2C59FC75" w:rsidRDefault="2C59FC75" w14:paraId="6C91436B" w14:textId="5DC604E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No Complication: 413/413 (100%)</w:t>
            </w:r>
          </w:p>
          <w:p w:rsidR="2C59FC75" w:rsidP="2C59FC75" w:rsidRDefault="2C59FC75" w14:paraId="7A60A9BD" w14:textId="6E94B01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740" w:type="dxa"/>
            <w:tcMar/>
          </w:tcPr>
          <w:p w:rsidR="229D4207" w:rsidP="229D4207" w:rsidRDefault="229D4207" w14:paraId="73A64C9E" w14:textId="75A33F7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4C5274AA">
        <w:trPr>
          <w:trHeight w:val="300"/>
        </w:trPr>
        <w:tc>
          <w:tcPr>
            <w:tcW w:w="1965" w:type="dxa"/>
            <w:tcMar/>
          </w:tcPr>
          <w:p w:rsidR="46BA2FB4" w:rsidP="229D4207" w:rsidRDefault="46BA2FB4" w14:paraId="35C4CAA0" w14:textId="11188B3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6BA2FB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Blood transfusions</w:t>
            </w:r>
          </w:p>
          <w:p w:rsidR="46BA2FB4" w:rsidP="229D4207" w:rsidRDefault="46BA2FB4" w14:paraId="5E5DA793" w14:textId="4DC34F3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46BA2FB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(OTHBLEED):</w:t>
            </w:r>
          </w:p>
        </w:tc>
        <w:tc>
          <w:tcPr>
            <w:tcW w:w="1860" w:type="dxa"/>
            <w:tcMar/>
          </w:tcPr>
          <w:p w:rsidR="3B3550DA" w:rsidP="229D4207" w:rsidRDefault="3B3550DA" w14:paraId="1FF08353" w14:textId="5EA41C1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3B3550DA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Blood Transfusion: 2/413 (0.5%)</w:t>
            </w:r>
          </w:p>
          <w:p w:rsidR="229D4207" w:rsidP="229D4207" w:rsidRDefault="229D4207" w14:paraId="0AC7BE28" w14:textId="01CD7DF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3B3550DA" w:rsidP="229D4207" w:rsidRDefault="3B3550DA" w14:paraId="2AE8D185" w14:textId="6807EAE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3B3550DA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No Complication: 397/413 (96.1%)</w:t>
            </w:r>
          </w:p>
          <w:p w:rsidR="229D4207" w:rsidP="229D4207" w:rsidRDefault="229D4207" w14:paraId="772C27F6" w14:textId="7FA9A7D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3B3550DA" w:rsidP="229D4207" w:rsidRDefault="3B3550DA" w14:paraId="1B19E7F2" w14:textId="4CDDB39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3B3550DA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Transfusions/</w:t>
            </w:r>
            <w:r w:rsidRPr="229D4207" w:rsidR="3B3550DA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Intraop</w:t>
            </w:r>
            <w:r w:rsidRPr="229D4207" w:rsidR="3B3550DA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/Postop: 14/413 (3.4%)</w:t>
            </w:r>
          </w:p>
          <w:p w:rsidR="229D4207" w:rsidP="229D4207" w:rsidRDefault="229D4207" w14:paraId="664B6D3C" w14:textId="68A389B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950" w:type="dxa"/>
            <w:tcMar/>
          </w:tcPr>
          <w:p w:rsidR="229D4207" w:rsidP="229D4207" w:rsidRDefault="229D4207" w14:paraId="72155045" w14:textId="13B6CFB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C59FC75" w:rsidP="2C59FC75" w:rsidRDefault="2C59FC75" w14:paraId="581AF1B1" w14:textId="5EA41C1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Blood Transfusion: 2/413 (0.5%)</w:t>
            </w:r>
          </w:p>
          <w:p w:rsidR="2C59FC75" w:rsidP="2C59FC75" w:rsidRDefault="2C59FC75" w14:paraId="14434ECC" w14:textId="01CD7DF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25A380EF" w14:textId="6807EAE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No Complication: 397/413 (96.1%)</w:t>
            </w:r>
          </w:p>
          <w:p w:rsidR="2C59FC75" w:rsidP="2C59FC75" w:rsidRDefault="2C59FC75" w14:paraId="5FCD93D4" w14:textId="7FA9A7D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2F6421BE" w14:textId="4CDDB39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Transfusions/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Intraop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/Postop: 14/413 (3.4%)</w:t>
            </w:r>
          </w:p>
          <w:p w:rsidR="2C59FC75" w:rsidP="2C59FC75" w:rsidRDefault="2C59FC75" w14:paraId="02BC8D99" w14:textId="68A389B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740" w:type="dxa"/>
            <w:tcMar/>
          </w:tcPr>
          <w:p w:rsidR="229D4207" w:rsidP="229D4207" w:rsidRDefault="229D4207" w14:paraId="01DB8A8A" w14:textId="65B1D36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02666B36">
        <w:trPr>
          <w:trHeight w:val="300"/>
        </w:trPr>
        <w:tc>
          <w:tcPr>
            <w:tcW w:w="1965" w:type="dxa"/>
            <w:tcMar/>
          </w:tcPr>
          <w:p w:rsidR="520E24E4" w:rsidP="229D4207" w:rsidRDefault="520E24E4" w14:paraId="6281F922" w14:textId="591D493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20E24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Post op total transfusion amount</w:t>
            </w:r>
          </w:p>
          <w:p w:rsidR="520E24E4" w:rsidP="229D4207" w:rsidRDefault="520E24E4" w14:paraId="3171809C" w14:textId="47ACD92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20E24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 xml:space="preserve">(BLEED_UNITS_TOT): </w:t>
            </w:r>
          </w:p>
        </w:tc>
        <w:tc>
          <w:tcPr>
            <w:tcW w:w="1860" w:type="dxa"/>
            <w:tcMar/>
          </w:tcPr>
          <w:p w:rsidR="4C343A63" w:rsidP="229D4207" w:rsidRDefault="4C343A63" w14:paraId="2826C444" w14:textId="256AB76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0D99010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1</w:t>
            </w:r>
            <w:r w:rsidRPr="2C59FC75" w:rsidR="461B46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.0</w:t>
            </w:r>
            <w:r w:rsidRPr="2C59FC75" w:rsidR="0D99010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: 7</w:t>
            </w:r>
            <w:r w:rsidRPr="2C59FC75" w:rsidR="548EF2A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 xml:space="preserve"> patients</w:t>
            </w:r>
          </w:p>
          <w:p w:rsidR="229D4207" w:rsidP="229D4207" w:rsidRDefault="229D4207" w14:paraId="21C9F8B7" w14:textId="5326E54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4C343A63" w:rsidP="229D4207" w:rsidRDefault="4C343A63" w14:paraId="4EA91103" w14:textId="77573F0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0D99010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2</w:t>
            </w:r>
            <w:r w:rsidRPr="2C59FC75" w:rsidR="14C3E54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.0</w:t>
            </w:r>
            <w:r w:rsidRPr="2C59FC75" w:rsidR="0D99010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: 6</w:t>
            </w:r>
            <w:r w:rsidRPr="2C59FC75" w:rsidR="05B0D7B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 xml:space="preserve"> </w:t>
            </w:r>
            <w:r w:rsidRPr="2C59FC75" w:rsidR="05B0D7B1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patients</w:t>
            </w:r>
          </w:p>
          <w:p w:rsidR="229D4207" w:rsidP="229D4207" w:rsidRDefault="229D4207" w14:paraId="6E585968" w14:textId="78352AF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3B83A0C3" w:rsidP="229D4207" w:rsidRDefault="3B83A0C3" w14:paraId="5D8B0E28" w14:textId="4A15802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3B83A0C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(Mean: 1.46</w:t>
            </w:r>
          </w:p>
          <w:p w:rsidR="3B83A0C3" w:rsidP="229D4207" w:rsidRDefault="3B83A0C3" w14:paraId="02786BD3" w14:textId="7B10604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3B83A0C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Std: 0.52</w:t>
            </w:r>
          </w:p>
          <w:p w:rsidR="3B83A0C3" w:rsidP="229D4207" w:rsidRDefault="3B83A0C3" w14:paraId="29ED2C8C" w14:textId="61C66ED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3B83A0C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Median: 1</w:t>
            </w:r>
          </w:p>
          <w:p w:rsidR="3B83A0C3" w:rsidP="229D4207" w:rsidRDefault="3B83A0C3" w14:paraId="57015CE3" w14:textId="4D2547F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3B83A0C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Min: 1</w:t>
            </w:r>
          </w:p>
          <w:p w:rsidR="3B83A0C3" w:rsidP="229D4207" w:rsidRDefault="3B83A0C3" w14:paraId="3BD117CE" w14:textId="2E9CDD7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3B83A0C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Max: 2)</w:t>
            </w:r>
          </w:p>
        </w:tc>
        <w:tc>
          <w:tcPr>
            <w:tcW w:w="1950" w:type="dxa"/>
            <w:tcMar/>
          </w:tcPr>
          <w:p w:rsidR="229D4207" w:rsidP="229D4207" w:rsidRDefault="229D4207" w14:paraId="3385A527" w14:textId="7D0C902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C59FC75" w:rsidP="2C59FC75" w:rsidRDefault="2C59FC75" w14:paraId="0A79833B" w14:textId="22710B9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1</w:t>
            </w:r>
            <w:r w:rsidRPr="2C59FC75" w:rsidR="3E78096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.0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: 7</w:t>
            </w:r>
            <w:r w:rsidRPr="2C59FC75" w:rsidR="6D947D8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 xml:space="preserve"> </w:t>
            </w:r>
            <w:r w:rsidRPr="2C59FC75" w:rsidR="6D947D82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patients</w:t>
            </w:r>
          </w:p>
          <w:p w:rsidR="2C59FC75" w:rsidP="2C59FC75" w:rsidRDefault="2C59FC75" w14:paraId="369B6DB5" w14:textId="5326E54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560D57DF" w14:textId="0294D7F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2</w:t>
            </w:r>
            <w:r w:rsidRPr="2C59FC75" w:rsidR="640F263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.0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: 6</w:t>
            </w:r>
            <w:r w:rsidRPr="2C59FC75" w:rsidR="6D947D8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 xml:space="preserve"> </w:t>
            </w:r>
            <w:r w:rsidRPr="2C59FC75" w:rsidR="6D947D82">
              <w:rPr>
                <w:rFonts w:ascii="Aptos" w:hAnsi="Aptos" w:eastAsia="Aptos" w:cs="Aptos"/>
                <w:noProof w:val="0"/>
                <w:color w:val="212121"/>
                <w:sz w:val="22"/>
                <w:szCs w:val="22"/>
                <w:lang w:val="en-US"/>
              </w:rPr>
              <w:t>patients</w:t>
            </w:r>
          </w:p>
          <w:p w:rsidR="2C59FC75" w:rsidP="2C59FC75" w:rsidRDefault="2C59FC75" w14:paraId="7033462D" w14:textId="78352AF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7BE396C2" w14:textId="4A15802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(Mean: 1.46</w:t>
            </w:r>
          </w:p>
          <w:p w:rsidR="2C59FC75" w:rsidP="2C59FC75" w:rsidRDefault="2C59FC75" w14:paraId="628F38B9" w14:textId="7B10604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Std: 0.52</w:t>
            </w:r>
          </w:p>
          <w:p w:rsidR="2C59FC75" w:rsidP="2C59FC75" w:rsidRDefault="2C59FC75" w14:paraId="6ECCAB31" w14:textId="61C66ED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Median: 1</w:t>
            </w:r>
          </w:p>
          <w:p w:rsidR="2C59FC75" w:rsidP="2C59FC75" w:rsidRDefault="2C59FC75" w14:paraId="0459EB58" w14:textId="4D2547F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Min: 1</w:t>
            </w:r>
          </w:p>
          <w:p w:rsidR="2C59FC75" w:rsidP="2C59FC75" w:rsidRDefault="2C59FC75" w14:paraId="037F8EF2" w14:textId="2E9CDD7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Max: 2)</w:t>
            </w:r>
          </w:p>
        </w:tc>
        <w:tc>
          <w:tcPr>
            <w:tcW w:w="1740" w:type="dxa"/>
            <w:tcMar/>
          </w:tcPr>
          <w:p w:rsidR="229D4207" w:rsidP="229D4207" w:rsidRDefault="229D4207" w14:paraId="0CCB4F89" w14:textId="18B4DE7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0EDD8308">
        <w:trPr>
          <w:trHeight w:val="300"/>
        </w:trPr>
        <w:tc>
          <w:tcPr>
            <w:tcW w:w="1965" w:type="dxa"/>
            <w:tcMar/>
          </w:tcPr>
          <w:p w:rsidR="1708AB04" w:rsidP="229D4207" w:rsidRDefault="1708AB04" w14:paraId="5092CFD3" w14:textId="7B0EFB9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1708AB0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Progressive renal insufficiency</w:t>
            </w:r>
          </w:p>
          <w:p w:rsidR="1708AB04" w:rsidP="229D4207" w:rsidRDefault="1708AB04" w14:paraId="16B5B170" w14:textId="46800C9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1708AB0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(RENAINSF):</w:t>
            </w:r>
          </w:p>
        </w:tc>
        <w:tc>
          <w:tcPr>
            <w:tcW w:w="1860" w:type="dxa"/>
            <w:tcMar/>
          </w:tcPr>
          <w:p w:rsidR="1708AB04" w:rsidP="229D4207" w:rsidRDefault="1708AB04" w14:paraId="6DD706FD" w14:textId="09BC17D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1708AB0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No Complication: 287/413 (69.5%)</w:t>
            </w:r>
          </w:p>
          <w:p w:rsidR="229D4207" w:rsidP="229D4207" w:rsidRDefault="229D4207" w14:paraId="2E486035" w14:textId="7A44CFD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1708AB04" w:rsidP="229D4207" w:rsidRDefault="1708AB04" w14:paraId="6DF4FA60" w14:textId="4FB7775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1708AB0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Postop Renal Insufficiency: 1/413 (0.2%)</w:t>
            </w:r>
          </w:p>
          <w:p w:rsidR="229D4207" w:rsidP="229D4207" w:rsidRDefault="229D4207" w14:paraId="51CA0E52" w14:textId="49003EE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1708AB04" w:rsidP="229D4207" w:rsidRDefault="1708AB04" w14:paraId="606747CD" w14:textId="5989F17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1708AB0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No Response: 125/413 (30.3%)</w:t>
            </w:r>
          </w:p>
          <w:p w:rsidR="229D4207" w:rsidP="229D4207" w:rsidRDefault="229D4207" w14:paraId="4388D0C7" w14:textId="7EAB280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950" w:type="dxa"/>
            <w:tcMar/>
          </w:tcPr>
          <w:p w:rsidR="229D4207" w:rsidP="229D4207" w:rsidRDefault="229D4207" w14:paraId="605F5861" w14:textId="091C429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C59FC75" w:rsidP="2C59FC75" w:rsidRDefault="2C59FC75" w14:paraId="7ED57C58" w14:textId="1431B7F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No Complication: 287/413 (69.5%)</w:t>
            </w:r>
          </w:p>
          <w:p w:rsidR="2C59FC75" w:rsidP="2C59FC75" w:rsidRDefault="2C59FC75" w14:paraId="781032C0" w14:textId="6D3ECE8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61ACE73B" w14:textId="4FB7775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Postop Renal Insufficiency: 1/413 (0.2%)</w:t>
            </w:r>
          </w:p>
          <w:p w:rsidR="2C59FC75" w:rsidP="2C59FC75" w:rsidRDefault="2C59FC75" w14:paraId="4F59E3EF" w14:textId="49003EE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  <w:p w:rsidR="2C59FC75" w:rsidP="2C59FC75" w:rsidRDefault="2C59FC75" w14:paraId="7CD91E8B" w14:textId="5989F17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No Response: 125/413 (30.3%)</w:t>
            </w:r>
          </w:p>
          <w:p w:rsidR="2C59FC75" w:rsidP="2C59FC75" w:rsidRDefault="2C59FC75" w14:paraId="46161C33" w14:textId="7EAB280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740" w:type="dxa"/>
            <w:tcMar/>
          </w:tcPr>
          <w:p w:rsidR="229D4207" w:rsidP="229D4207" w:rsidRDefault="229D4207" w14:paraId="4C9A4DE0" w14:textId="0BC84E6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1EF6DA9D">
        <w:trPr>
          <w:trHeight w:val="300"/>
        </w:trPr>
        <w:tc>
          <w:tcPr>
            <w:tcW w:w="1965" w:type="dxa"/>
            <w:tcMar/>
          </w:tcPr>
          <w:p w:rsidR="6CDDC9F7" w:rsidP="229D4207" w:rsidRDefault="6CDDC9F7" w14:paraId="4D5C35ED" w14:textId="37B1AE9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6CDDC9F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Death</w:t>
            </w:r>
          </w:p>
          <w:p w:rsidR="11CFE9F6" w:rsidP="229D4207" w:rsidRDefault="11CFE9F6" w14:paraId="17BE2393" w14:textId="1C530C9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11CFE9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(</w:t>
            </w:r>
            <w:r w:rsidRPr="229D4207" w:rsidR="05A1BB4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YRDEATH</w:t>
            </w:r>
            <w:r w:rsidRPr="229D4207" w:rsidR="11CFE9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)</w:t>
            </w:r>
            <w:r w:rsidRPr="229D4207" w:rsidR="5007DD7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color w:val="212121"/>
                <w:sz w:val="22"/>
                <w:szCs w:val="22"/>
                <w:lang w:val="en-US"/>
              </w:rPr>
              <w:t>:</w:t>
            </w:r>
          </w:p>
        </w:tc>
        <w:tc>
          <w:tcPr>
            <w:tcW w:w="1860" w:type="dxa"/>
            <w:tcMar/>
          </w:tcPr>
          <w:p w:rsidR="5007DD73" w:rsidP="229D4207" w:rsidRDefault="5007DD73" w14:paraId="2FE39D4F" w14:textId="624608C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007DD7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Patient alive at 30 days: 413</w:t>
            </w:r>
          </w:p>
          <w:p w:rsidR="5007DD73" w:rsidP="229D4207" w:rsidRDefault="5007DD73" w14:paraId="642F86E8" w14:textId="70DEA22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5007DD7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0 death</w:t>
            </w:r>
          </w:p>
        </w:tc>
        <w:tc>
          <w:tcPr>
            <w:tcW w:w="1950" w:type="dxa"/>
            <w:tcMar/>
          </w:tcPr>
          <w:p w:rsidR="229D4207" w:rsidP="229D4207" w:rsidRDefault="229D4207" w14:paraId="09EE9DEB" w14:textId="6B72666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45" w:type="dxa"/>
            <w:tcMar/>
          </w:tcPr>
          <w:p w:rsidR="2C59FC75" w:rsidP="2C59FC75" w:rsidRDefault="2C59FC75" w14:paraId="49098FAD" w14:textId="624608C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Patient alive at 30 days: 413</w:t>
            </w:r>
          </w:p>
          <w:p w:rsidR="2C59FC75" w:rsidP="2C59FC75" w:rsidRDefault="2C59FC75" w14:paraId="196374C2" w14:textId="70DEA22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0 death</w:t>
            </w:r>
          </w:p>
        </w:tc>
        <w:tc>
          <w:tcPr>
            <w:tcW w:w="1740" w:type="dxa"/>
            <w:tcMar/>
          </w:tcPr>
          <w:p w:rsidR="229D4207" w:rsidP="229D4207" w:rsidRDefault="229D4207" w14:paraId="24ED4902" w14:textId="109DD5C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</w:tbl>
    <w:p w:rsidR="229D4207" w:rsidRDefault="229D4207" w14:paraId="0F4F82CE" w14:textId="77235E86"/>
    <w:p w:rsidR="229D4207" w:rsidP="229D4207" w:rsidRDefault="229D4207" w14:paraId="64D16859" w14:textId="7BBE254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229D4207" w:rsidP="229D4207" w:rsidRDefault="229D4207" w14:paraId="746F9294" w14:textId="5FC17B5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14682DD7" w:rsidP="229D4207" w:rsidRDefault="14682DD7" w14:paraId="2BE801DE" w14:textId="7A5013A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229D4207" w:rsidR="14682DD7">
        <w:rPr>
          <w:rFonts w:ascii="Aptos" w:hAnsi="Aptos" w:eastAsia="Aptos" w:cs="Aptos" w:asciiTheme="minorAscii" w:hAnsiTheme="minorAscii" w:eastAsiaTheme="minorAscii" w:cstheme="minorAscii"/>
        </w:rPr>
        <w:t xml:space="preserve">Sample table 3: </w:t>
      </w:r>
      <w:r w:rsidRPr="229D4207" w:rsidR="14682D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strike w:val="0"/>
          <w:dstrike w:val="0"/>
          <w:noProof w:val="0"/>
          <w:sz w:val="22"/>
          <w:szCs w:val="22"/>
          <w:u w:val="none"/>
          <w:lang w:val="en-US"/>
        </w:rPr>
        <w:t>Major Medical Comorbidity (composite variable) with binary outcome (Y/N)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229D4207" w:rsidTr="2C59FC75" w14:paraId="345E95FE">
        <w:trPr>
          <w:trHeight w:val="300"/>
        </w:trPr>
        <w:tc>
          <w:tcPr>
            <w:tcW w:w="1872" w:type="dxa"/>
            <w:tcMar/>
          </w:tcPr>
          <w:p w:rsidR="250BCB52" w:rsidP="229D4207" w:rsidRDefault="250BCB52" w14:paraId="5A260EF8" w14:textId="2D4BAD4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250BCB5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Major Medical Comorbidity (composite variable) with binary outcome (Y/N)</w:t>
            </w:r>
          </w:p>
        </w:tc>
        <w:tc>
          <w:tcPr>
            <w:tcW w:w="1872" w:type="dxa"/>
            <w:tcMar/>
          </w:tcPr>
          <w:p w:rsidR="250BCB52" w:rsidP="229D4207" w:rsidRDefault="250BCB52" w14:paraId="3E134A7E" w14:textId="0F80ABD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250BCB5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ALL</w:t>
            </w:r>
          </w:p>
        </w:tc>
        <w:tc>
          <w:tcPr>
            <w:tcW w:w="1872" w:type="dxa"/>
            <w:tcMar/>
          </w:tcPr>
          <w:p w:rsidR="250BCB52" w:rsidP="229D4207" w:rsidRDefault="250BCB52" w14:paraId="799AF0CE" w14:textId="6D1ECE8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250BCB5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COHORT A</w:t>
            </w:r>
          </w:p>
        </w:tc>
        <w:tc>
          <w:tcPr>
            <w:tcW w:w="1872" w:type="dxa"/>
            <w:tcMar/>
          </w:tcPr>
          <w:p w:rsidR="250BCB52" w:rsidP="229D4207" w:rsidRDefault="250BCB52" w14:paraId="378040F7" w14:textId="7F95B3D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250BCB5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COHORT B</w:t>
            </w:r>
          </w:p>
        </w:tc>
        <w:tc>
          <w:tcPr>
            <w:tcW w:w="1872" w:type="dxa"/>
            <w:tcMar/>
          </w:tcPr>
          <w:p w:rsidR="250BCB52" w:rsidP="229D4207" w:rsidRDefault="250BCB52" w14:paraId="0D2581CB" w14:textId="53BFE40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250BCB5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p-value</w:t>
            </w:r>
          </w:p>
        </w:tc>
      </w:tr>
      <w:tr w:rsidR="229D4207" w:rsidTr="2C59FC75" w14:paraId="4072B69B">
        <w:trPr>
          <w:trHeight w:val="300"/>
        </w:trPr>
        <w:tc>
          <w:tcPr>
            <w:tcW w:w="1872" w:type="dxa"/>
            <w:tcMar/>
          </w:tcPr>
          <w:p w:rsidR="229D4207" w:rsidP="229D4207" w:rsidRDefault="229D4207" w14:paraId="0D4310AB" w14:textId="4C29CCF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229D4207" w:rsidP="229D4207" w:rsidRDefault="229D4207" w14:paraId="1C68EAFF" w14:textId="66E5E1D2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229D4207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CPT 57291 OR 57292 OR 55970 OR 57335</w:t>
            </w:r>
          </w:p>
        </w:tc>
        <w:tc>
          <w:tcPr>
            <w:tcW w:w="1872" w:type="dxa"/>
            <w:tcMar/>
          </w:tcPr>
          <w:p w:rsidR="229D4207" w:rsidP="229D4207" w:rsidRDefault="229D4207" w14:paraId="153043C9" w14:textId="2FDCC600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229D4207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CPT 57291 OR 57292 OR 55970 OR 57335</w:t>
            </w:r>
          </w:p>
          <w:p w:rsidR="229D4207" w:rsidP="229D4207" w:rsidRDefault="229D4207" w14:paraId="6DF474B7" w14:textId="2B1BA988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229D4207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WITH </w:t>
            </w:r>
            <w:r w:rsidRPr="229D4207" w:rsidR="229D4207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49329</w:t>
            </w:r>
          </w:p>
          <w:p w:rsidR="229D4207" w:rsidP="229D4207" w:rsidRDefault="229D4207" w14:paraId="057B79C4" w14:textId="681D40B1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229D4207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(“Vaginoplasty with peritoneal pull-through”</w:t>
            </w:r>
          </w:p>
          <w:p w:rsidR="229D4207" w:rsidP="229D4207" w:rsidRDefault="229D4207" w14:paraId="388BE29D" w14:textId="4E61E84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229D4207" w:rsidP="229D4207" w:rsidRDefault="229D4207" w14:paraId="285C1E04" w14:textId="6940C765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229D4207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CPT 57291 OR 57292 OR 55970 OR 57335</w:t>
            </w:r>
          </w:p>
          <w:p w:rsidR="229D4207" w:rsidP="229D4207" w:rsidRDefault="229D4207" w14:paraId="05EDFCA3" w14:textId="4FF576E4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229D4207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without </w:t>
            </w:r>
            <w:r w:rsidRPr="229D4207" w:rsidR="229D4207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CPT 49329</w:t>
            </w:r>
          </w:p>
          <w:p w:rsidR="229D4207" w:rsidP="229D4207" w:rsidRDefault="229D4207" w14:paraId="105BD15F" w14:textId="1D4C32FB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229D4207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(“Vaginoplasty alone”)</w:t>
            </w:r>
          </w:p>
        </w:tc>
        <w:tc>
          <w:tcPr>
            <w:tcW w:w="1872" w:type="dxa"/>
            <w:tcMar/>
          </w:tcPr>
          <w:p w:rsidR="229D4207" w:rsidP="229D4207" w:rsidRDefault="229D4207" w14:paraId="1D87CB31" w14:textId="40FC33A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229D420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NOTE:  </w:t>
            </w:r>
          </w:p>
          <w:p w:rsidR="229D4207" w:rsidP="229D4207" w:rsidRDefault="229D4207" w14:paraId="6DC2F611" w14:textId="4105A25D">
            <w:pPr>
              <w:pStyle w:val="Normal"/>
            </w:pPr>
            <w:r w:rsidRPr="229D4207" w:rsidR="229D420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All pts must have diagnosis of gender dysphoria </w:t>
            </w:r>
          </w:p>
          <w:p w:rsidR="229D4207" w:rsidP="229D4207" w:rsidRDefault="229D4207" w14:paraId="0C2750E9" w14:textId="1141C725">
            <w:pPr>
              <w:pStyle w:val="Normal"/>
            </w:pPr>
            <w:r w:rsidRPr="229D4207" w:rsidR="229D420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PODIAG10 F64.0, F64.1, F64.2, F64.3, F64.4, F64.5, F64.6, F64.7, F64.8, 64.9, and/or Z87.890</w:t>
            </w:r>
          </w:p>
          <w:p w:rsidR="229D4207" w:rsidP="229D4207" w:rsidRDefault="229D4207" w14:paraId="7B699350" w14:textId="25D4C94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3D4EC437">
        <w:trPr>
          <w:trHeight w:val="300"/>
        </w:trPr>
        <w:tc>
          <w:tcPr>
            <w:tcW w:w="1872" w:type="dxa"/>
            <w:tcMar/>
          </w:tcPr>
          <w:p w:rsidR="0D0D4351" w:rsidP="229D4207" w:rsidRDefault="0D0D4351" w14:paraId="0B9579AB" w14:textId="092555A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0D0D435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Heart failure (CHF) in 30 days before surgery</w:t>
            </w:r>
          </w:p>
          <w:p w:rsidR="0D0D4351" w:rsidP="229D4207" w:rsidRDefault="0D0D4351" w14:paraId="0E28E00C" w14:textId="19BBCF7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0D0D435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 xml:space="preserve">(HXCHF): </w:t>
            </w:r>
          </w:p>
        </w:tc>
        <w:tc>
          <w:tcPr>
            <w:tcW w:w="1872" w:type="dxa"/>
            <w:tcMar/>
          </w:tcPr>
          <w:p w:rsidR="4718A402" w:rsidP="229D4207" w:rsidRDefault="4718A402" w14:paraId="5F21BBC9" w14:textId="6C2F616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No: 413/413 (100%)</w:t>
            </w:r>
          </w:p>
        </w:tc>
        <w:tc>
          <w:tcPr>
            <w:tcW w:w="1872" w:type="dxa"/>
            <w:tcMar/>
          </w:tcPr>
          <w:p w:rsidR="229D4207" w:rsidP="229D4207" w:rsidRDefault="229D4207" w14:paraId="568EE60E" w14:textId="7816088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79E35D60" w14:textId="6C2F616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No: 413/413 (100%)</w:t>
            </w:r>
          </w:p>
        </w:tc>
        <w:tc>
          <w:tcPr>
            <w:tcW w:w="1872" w:type="dxa"/>
            <w:tcMar/>
          </w:tcPr>
          <w:p w:rsidR="229D4207" w:rsidP="229D4207" w:rsidRDefault="229D4207" w14:paraId="596ABFDC" w14:textId="7816088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</w:tr>
      <w:tr w:rsidR="229D4207" w:rsidTr="2C59FC75" w14:paraId="46D75C98">
        <w:trPr>
          <w:trHeight w:val="300"/>
        </w:trPr>
        <w:tc>
          <w:tcPr>
            <w:tcW w:w="1872" w:type="dxa"/>
            <w:tcMar/>
          </w:tcPr>
          <w:p w:rsidR="4718A402" w:rsidP="229D4207" w:rsidRDefault="4718A402" w14:paraId="668A63AF" w14:textId="12E765A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 xml:space="preserve">ASCITES: </w:t>
            </w:r>
          </w:p>
        </w:tc>
        <w:tc>
          <w:tcPr>
            <w:tcW w:w="1872" w:type="dxa"/>
            <w:tcMar/>
          </w:tcPr>
          <w:p w:rsidR="4718A402" w:rsidP="229D4207" w:rsidRDefault="4718A402" w14:paraId="686DE374" w14:textId="5D5993B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 xml:space="preserve">No: </w:t>
            </w:r>
            <w:r w:rsidRPr="229D4207" w:rsidR="4718A402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413/413 (100%)</w:t>
            </w:r>
          </w:p>
        </w:tc>
        <w:tc>
          <w:tcPr>
            <w:tcW w:w="1872" w:type="dxa"/>
            <w:tcMar/>
          </w:tcPr>
          <w:p w:rsidR="229D4207" w:rsidP="229D4207" w:rsidRDefault="229D4207" w14:paraId="331B21DD" w14:textId="7816088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6BA1A0CC" w14:textId="5D5993B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 xml:space="preserve">No: 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413/413 (100%)</w:t>
            </w:r>
          </w:p>
        </w:tc>
        <w:tc>
          <w:tcPr>
            <w:tcW w:w="1872" w:type="dxa"/>
            <w:tcMar/>
          </w:tcPr>
          <w:p w:rsidR="229D4207" w:rsidP="229D4207" w:rsidRDefault="229D4207" w14:paraId="477257C0" w14:textId="7816088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</w:tr>
      <w:tr w:rsidR="229D4207" w:rsidTr="2C59FC75" w14:paraId="465B8446">
        <w:trPr>
          <w:trHeight w:val="300"/>
        </w:trPr>
        <w:tc>
          <w:tcPr>
            <w:tcW w:w="1872" w:type="dxa"/>
            <w:tcMar/>
          </w:tcPr>
          <w:p w:rsidR="4718A402" w:rsidP="229D4207" w:rsidRDefault="4718A402" w14:paraId="389A431A" w14:textId="3FB7E8D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History of severe COPD</w:t>
            </w:r>
          </w:p>
          <w:p w:rsidR="4718A402" w:rsidP="229D4207" w:rsidRDefault="4718A402" w14:paraId="6ACE521F" w14:textId="4FE348B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(HXCOPD):</w:t>
            </w:r>
          </w:p>
        </w:tc>
        <w:tc>
          <w:tcPr>
            <w:tcW w:w="1872" w:type="dxa"/>
            <w:tcMar/>
          </w:tcPr>
          <w:p w:rsidR="4718A402" w:rsidP="229D4207" w:rsidRDefault="4718A402" w14:paraId="72F0B26F" w14:textId="0F5A466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 xml:space="preserve">No: </w:t>
            </w:r>
            <w:r w:rsidRPr="229D4207" w:rsidR="4718A402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413/413 (100%)</w:t>
            </w:r>
          </w:p>
        </w:tc>
        <w:tc>
          <w:tcPr>
            <w:tcW w:w="1872" w:type="dxa"/>
            <w:tcMar/>
          </w:tcPr>
          <w:p w:rsidR="229D4207" w:rsidP="229D4207" w:rsidRDefault="229D4207" w14:paraId="18791D70" w14:textId="7816088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7404A9F4" w14:textId="0F5A466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 xml:space="preserve">No: 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413/413 (100%)</w:t>
            </w:r>
          </w:p>
        </w:tc>
        <w:tc>
          <w:tcPr>
            <w:tcW w:w="1872" w:type="dxa"/>
            <w:tcMar/>
          </w:tcPr>
          <w:p w:rsidR="229D4207" w:rsidP="229D4207" w:rsidRDefault="229D4207" w14:paraId="5351A3A6" w14:textId="7816088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</w:tr>
      <w:tr w:rsidR="229D4207" w:rsidTr="2C59FC75" w14:paraId="033B8B80">
        <w:trPr>
          <w:trHeight w:val="300"/>
        </w:trPr>
        <w:tc>
          <w:tcPr>
            <w:tcW w:w="1872" w:type="dxa"/>
            <w:tcMar/>
          </w:tcPr>
          <w:p w:rsidR="4718A402" w:rsidP="229D4207" w:rsidRDefault="4718A402" w14:paraId="6C96857C" w14:textId="1CEA642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Ventilator dependent</w:t>
            </w:r>
          </w:p>
          <w:p w:rsidR="4718A402" w:rsidP="229D4207" w:rsidRDefault="4718A402" w14:paraId="19E11F37" w14:textId="73A5DB1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(VENTILAT):</w:t>
            </w:r>
          </w:p>
        </w:tc>
        <w:tc>
          <w:tcPr>
            <w:tcW w:w="1872" w:type="dxa"/>
            <w:tcMar/>
          </w:tcPr>
          <w:p w:rsidR="4718A402" w:rsidP="229D4207" w:rsidRDefault="4718A402" w14:paraId="47D4CD83" w14:textId="0F5A466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 xml:space="preserve">No: </w:t>
            </w:r>
            <w:r w:rsidRPr="229D4207" w:rsidR="4718A402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413/413 (100%)</w:t>
            </w:r>
          </w:p>
          <w:p w:rsidR="229D4207" w:rsidP="229D4207" w:rsidRDefault="229D4207" w14:paraId="15AA396D" w14:textId="2A6BE97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229D4207" w:rsidP="229D4207" w:rsidRDefault="229D4207" w14:paraId="7F8F58D8" w14:textId="7816088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576377A9" w14:textId="0F5A466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 xml:space="preserve">No: 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413/413 (100%)</w:t>
            </w:r>
          </w:p>
          <w:p w:rsidR="2C59FC75" w:rsidP="2C59FC75" w:rsidRDefault="2C59FC75" w14:paraId="67A7E1D7" w14:textId="2A6BE97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229D4207" w:rsidP="229D4207" w:rsidRDefault="229D4207" w14:paraId="6FFF86DF" w14:textId="7816088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</w:tr>
      <w:tr w:rsidR="229D4207" w:rsidTr="2C59FC75" w14:paraId="7A336945">
        <w:trPr>
          <w:trHeight w:val="300"/>
        </w:trPr>
        <w:tc>
          <w:tcPr>
            <w:tcW w:w="1872" w:type="dxa"/>
            <w:tcMar/>
          </w:tcPr>
          <w:p w:rsidR="4718A402" w:rsidP="229D4207" w:rsidRDefault="4718A402" w14:paraId="00ED59FF" w14:textId="0E8977F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Preop Acute Kidney Injury</w:t>
            </w:r>
          </w:p>
          <w:p w:rsidR="4718A402" w:rsidP="229D4207" w:rsidRDefault="4718A402" w14:paraId="3F53A9F4" w14:textId="50EED35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(RENAFAIL):</w:t>
            </w:r>
          </w:p>
        </w:tc>
        <w:tc>
          <w:tcPr>
            <w:tcW w:w="1872" w:type="dxa"/>
            <w:tcMar/>
          </w:tcPr>
          <w:p w:rsidR="4718A402" w:rsidP="229D4207" w:rsidRDefault="4718A402" w14:paraId="0B59EBD9" w14:textId="4CFE769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No: 288/413 (69.7%)</w:t>
            </w:r>
          </w:p>
          <w:p w:rsidR="229D4207" w:rsidP="229D4207" w:rsidRDefault="229D4207" w14:paraId="1754E512" w14:textId="4AAD659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  <w:p w:rsidR="4718A402" w:rsidP="229D4207" w:rsidRDefault="4718A402" w14:paraId="6001071D" w14:textId="4455CA2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No Response: 125/413(30.3%)</w:t>
            </w:r>
          </w:p>
        </w:tc>
        <w:tc>
          <w:tcPr>
            <w:tcW w:w="1872" w:type="dxa"/>
            <w:tcMar/>
          </w:tcPr>
          <w:p w:rsidR="229D4207" w:rsidP="229D4207" w:rsidRDefault="229D4207" w14:paraId="2578BC2B" w14:textId="7816088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1156143C" w14:textId="4CFE769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No: 288/413 (69.7%)</w:t>
            </w:r>
          </w:p>
          <w:p w:rsidR="2C59FC75" w:rsidP="2C59FC75" w:rsidRDefault="2C59FC75" w14:paraId="6C045114" w14:textId="4AAD659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  <w:p w:rsidR="2C59FC75" w:rsidP="2C59FC75" w:rsidRDefault="2C59FC75" w14:paraId="25186C45" w14:textId="4455CA2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No Response: 125/413(30.3%)</w:t>
            </w:r>
          </w:p>
        </w:tc>
        <w:tc>
          <w:tcPr>
            <w:tcW w:w="1872" w:type="dxa"/>
            <w:tcMar/>
          </w:tcPr>
          <w:p w:rsidR="229D4207" w:rsidP="229D4207" w:rsidRDefault="229D4207" w14:paraId="47D26DC2" w14:textId="7816088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</w:tr>
      <w:tr w:rsidR="229D4207" w:rsidTr="2C59FC75" w14:paraId="37A521A2">
        <w:trPr>
          <w:trHeight w:val="300"/>
        </w:trPr>
        <w:tc>
          <w:tcPr>
            <w:tcW w:w="1872" w:type="dxa"/>
            <w:tcMar/>
          </w:tcPr>
          <w:p w:rsidR="4718A402" w:rsidP="229D4207" w:rsidRDefault="4718A402" w14:paraId="1008C31E" w14:textId="286BF0A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Preop Dialysis</w:t>
            </w:r>
          </w:p>
          <w:p w:rsidR="4718A402" w:rsidP="229D4207" w:rsidRDefault="4718A402" w14:paraId="3777364D" w14:textId="103757A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(DIALYSIS):</w:t>
            </w:r>
          </w:p>
        </w:tc>
        <w:tc>
          <w:tcPr>
            <w:tcW w:w="1872" w:type="dxa"/>
            <w:tcMar/>
          </w:tcPr>
          <w:p w:rsidR="4718A402" w:rsidP="229D4207" w:rsidRDefault="4718A402" w14:paraId="67D83630" w14:textId="0F5A466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 xml:space="preserve">No: </w:t>
            </w:r>
            <w:r w:rsidRPr="229D4207" w:rsidR="4718A402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413/413 (100%)</w:t>
            </w:r>
          </w:p>
          <w:p w:rsidR="229D4207" w:rsidP="229D4207" w:rsidRDefault="229D4207" w14:paraId="31985516" w14:textId="70004F4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229D4207" w:rsidP="229D4207" w:rsidRDefault="229D4207" w14:paraId="1607850C" w14:textId="7816088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730213A7" w14:textId="0F5A466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 xml:space="preserve">No: 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413/413 (100%)</w:t>
            </w:r>
          </w:p>
          <w:p w:rsidR="2C59FC75" w:rsidP="2C59FC75" w:rsidRDefault="2C59FC75" w14:paraId="1EADAF8B" w14:textId="70004F4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229D4207" w:rsidP="229D4207" w:rsidRDefault="229D4207" w14:paraId="41347734" w14:textId="7816088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</w:tr>
      <w:tr w:rsidR="229D4207" w:rsidTr="2C59FC75" w14:paraId="074ACED5">
        <w:trPr>
          <w:trHeight w:val="300"/>
        </w:trPr>
        <w:tc>
          <w:tcPr>
            <w:tcW w:w="1872" w:type="dxa"/>
            <w:tcMar/>
          </w:tcPr>
          <w:p w:rsidR="4718A402" w:rsidP="229D4207" w:rsidRDefault="4718A402" w14:paraId="2D3318D6" w14:textId="23B7426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Immunosuppressive Therapy</w:t>
            </w:r>
          </w:p>
          <w:p w:rsidR="4718A402" w:rsidP="229D4207" w:rsidRDefault="4718A402" w14:paraId="7811F7AC" w14:textId="1CC0B9A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(STEROID):</w:t>
            </w:r>
          </w:p>
        </w:tc>
        <w:tc>
          <w:tcPr>
            <w:tcW w:w="1872" w:type="dxa"/>
            <w:tcMar/>
          </w:tcPr>
          <w:p w:rsidR="4718A402" w:rsidP="229D4207" w:rsidRDefault="4718A402" w14:paraId="1B1DB7BE" w14:textId="42085AA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No: 403/413 (97.6%)</w:t>
            </w:r>
          </w:p>
          <w:p w:rsidR="229D4207" w:rsidP="229D4207" w:rsidRDefault="229D4207" w14:paraId="73E271FD" w14:textId="1ED3DB2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  <w:p w:rsidR="4718A402" w:rsidP="229D4207" w:rsidRDefault="4718A402" w14:paraId="04852751" w14:textId="5C235F9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Yes: 10/413 (2.4%)</w:t>
            </w:r>
          </w:p>
        </w:tc>
        <w:tc>
          <w:tcPr>
            <w:tcW w:w="1872" w:type="dxa"/>
            <w:tcMar/>
          </w:tcPr>
          <w:p w:rsidR="229D4207" w:rsidP="229D4207" w:rsidRDefault="229D4207" w14:paraId="0641DDF2" w14:textId="12C1268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7FE65548" w14:textId="42085AA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No: 403/413 (97.6%)</w:t>
            </w:r>
          </w:p>
          <w:p w:rsidR="2C59FC75" w:rsidP="2C59FC75" w:rsidRDefault="2C59FC75" w14:paraId="6B68A564" w14:textId="1ED3DB2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  <w:p w:rsidR="2C59FC75" w:rsidP="2C59FC75" w:rsidRDefault="2C59FC75" w14:paraId="3E2103C2" w14:textId="5C235F9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Yes: 10/413 (2.4%)</w:t>
            </w:r>
          </w:p>
        </w:tc>
        <w:tc>
          <w:tcPr>
            <w:tcW w:w="1872" w:type="dxa"/>
            <w:tcMar/>
          </w:tcPr>
          <w:p w:rsidR="229D4207" w:rsidP="229D4207" w:rsidRDefault="229D4207" w14:paraId="07729642" w14:textId="31A19EB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</w:tr>
      <w:tr w:rsidR="229D4207" w:rsidTr="2C59FC75" w14:paraId="48800879">
        <w:trPr>
          <w:trHeight w:val="300"/>
        </w:trPr>
        <w:tc>
          <w:tcPr>
            <w:tcW w:w="1872" w:type="dxa"/>
            <w:tcMar/>
          </w:tcPr>
          <w:p w:rsidR="4718A402" w:rsidP="229D4207" w:rsidRDefault="4718A402" w14:paraId="23DAB456" w14:textId="33090EF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Bleeding disorders</w:t>
            </w:r>
          </w:p>
          <w:p w:rsidR="4718A402" w:rsidP="229D4207" w:rsidRDefault="4718A402" w14:paraId="4F1911E2" w14:textId="37A6C28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(BLEEDDIS):</w:t>
            </w:r>
          </w:p>
        </w:tc>
        <w:tc>
          <w:tcPr>
            <w:tcW w:w="1872" w:type="dxa"/>
            <w:tcMar/>
          </w:tcPr>
          <w:p w:rsidR="4718A402" w:rsidP="229D4207" w:rsidRDefault="4718A402" w14:paraId="36684370" w14:textId="5EEB83F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No: 411/413 (99.5%)</w:t>
            </w:r>
          </w:p>
          <w:p w:rsidR="229D4207" w:rsidP="229D4207" w:rsidRDefault="229D4207" w14:paraId="790D272E" w14:textId="58AA24A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  <w:p w:rsidR="4718A402" w:rsidP="229D4207" w:rsidRDefault="4718A402" w14:paraId="7A32F37C" w14:textId="3DA7336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Yes: 2/413 (0.5%)</w:t>
            </w:r>
          </w:p>
        </w:tc>
        <w:tc>
          <w:tcPr>
            <w:tcW w:w="1872" w:type="dxa"/>
            <w:tcMar/>
          </w:tcPr>
          <w:p w:rsidR="229D4207" w:rsidP="229D4207" w:rsidRDefault="229D4207" w14:paraId="1A61C695" w14:textId="3CE2178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37E573CD" w14:textId="5EEB83F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No: 411/413 (99.5%)</w:t>
            </w:r>
          </w:p>
          <w:p w:rsidR="2C59FC75" w:rsidP="2C59FC75" w:rsidRDefault="2C59FC75" w14:paraId="11B9113B" w14:textId="58AA24A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  <w:p w:rsidR="2C59FC75" w:rsidP="2C59FC75" w:rsidRDefault="2C59FC75" w14:paraId="636705F2" w14:textId="3DA7336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Yes: 2/413 (0.5%)</w:t>
            </w:r>
          </w:p>
        </w:tc>
        <w:tc>
          <w:tcPr>
            <w:tcW w:w="1872" w:type="dxa"/>
            <w:tcMar/>
          </w:tcPr>
          <w:p w:rsidR="229D4207" w:rsidP="229D4207" w:rsidRDefault="229D4207" w14:paraId="194339ED" w14:textId="71C042A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</w:tr>
      <w:tr w:rsidR="229D4207" w:rsidTr="2C59FC75" w14:paraId="4C8276FB">
        <w:trPr>
          <w:trHeight w:val="300"/>
        </w:trPr>
        <w:tc>
          <w:tcPr>
            <w:tcW w:w="1872" w:type="dxa"/>
            <w:tcMar/>
          </w:tcPr>
          <w:p w:rsidR="4718A402" w:rsidP="229D4207" w:rsidRDefault="4718A402" w14:paraId="07529E23" w14:textId="47BD003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Malnourishment</w:t>
            </w:r>
          </w:p>
          <w:p w:rsidR="4718A402" w:rsidP="229D4207" w:rsidRDefault="4718A402" w14:paraId="3D9337D3" w14:textId="57E0D60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(WTLOSS):</w:t>
            </w:r>
          </w:p>
        </w:tc>
        <w:tc>
          <w:tcPr>
            <w:tcW w:w="1872" w:type="dxa"/>
            <w:tcMar/>
          </w:tcPr>
          <w:p w:rsidR="4718A402" w:rsidP="229D4207" w:rsidRDefault="4718A402" w14:paraId="056C7CB7" w14:textId="18B9DA8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No: 154/413 (37.3%)</w:t>
            </w:r>
          </w:p>
          <w:p w:rsidR="229D4207" w:rsidP="229D4207" w:rsidRDefault="229D4207" w14:paraId="65E6CECE" w14:textId="04DDB3A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  <w:p w:rsidR="4718A402" w:rsidP="229D4207" w:rsidRDefault="4718A402" w14:paraId="1F628D3E" w14:textId="6DCACE8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No Response: (62.7%)</w:t>
            </w:r>
          </w:p>
        </w:tc>
        <w:tc>
          <w:tcPr>
            <w:tcW w:w="1872" w:type="dxa"/>
            <w:tcMar/>
          </w:tcPr>
          <w:p w:rsidR="229D4207" w:rsidP="229D4207" w:rsidRDefault="229D4207" w14:paraId="4C6C525E" w14:textId="110AC36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56D9444C" w14:textId="18B9DA8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No: 154/413 (37.3%)</w:t>
            </w:r>
          </w:p>
          <w:p w:rsidR="2C59FC75" w:rsidP="2C59FC75" w:rsidRDefault="2C59FC75" w14:paraId="7BF8D333" w14:textId="04DDB3A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  <w:p w:rsidR="2C59FC75" w:rsidP="2C59FC75" w:rsidRDefault="2C59FC75" w14:paraId="2354D212" w14:textId="6DCACE8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No Response: (62.7%)</w:t>
            </w:r>
          </w:p>
        </w:tc>
        <w:tc>
          <w:tcPr>
            <w:tcW w:w="1872" w:type="dxa"/>
            <w:tcMar/>
          </w:tcPr>
          <w:p w:rsidR="229D4207" w:rsidP="229D4207" w:rsidRDefault="229D4207" w14:paraId="5A39157A" w14:textId="4FB3551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</w:tr>
      <w:tr w:rsidR="229D4207" w:rsidTr="2C59FC75" w14:paraId="31132BF8">
        <w:trPr>
          <w:trHeight w:val="300"/>
        </w:trPr>
        <w:tc>
          <w:tcPr>
            <w:tcW w:w="1872" w:type="dxa"/>
            <w:tcMar/>
          </w:tcPr>
          <w:p w:rsidR="4718A402" w:rsidP="229D4207" w:rsidRDefault="4718A402" w14:paraId="516205D8" w14:textId="5629EE1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Hypertension requiring medication</w:t>
            </w:r>
          </w:p>
          <w:p w:rsidR="4718A402" w:rsidP="229D4207" w:rsidRDefault="4718A402" w14:paraId="170B680E" w14:textId="15B6620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(HYPERMED):</w:t>
            </w:r>
          </w:p>
        </w:tc>
        <w:tc>
          <w:tcPr>
            <w:tcW w:w="1872" w:type="dxa"/>
            <w:tcMar/>
          </w:tcPr>
          <w:p w:rsidR="4718A402" w:rsidP="229D4207" w:rsidRDefault="4718A402" w14:paraId="71E84277" w14:textId="535852D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No: 377/413 (91.3%)</w:t>
            </w:r>
          </w:p>
          <w:p w:rsidR="229D4207" w:rsidP="229D4207" w:rsidRDefault="229D4207" w14:paraId="4859C594" w14:textId="522385A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  <w:p w:rsidR="4718A402" w:rsidP="229D4207" w:rsidRDefault="4718A402" w14:paraId="56B44FC7" w14:textId="141AC71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Yes: 36/413 (8.7%)</w:t>
            </w:r>
          </w:p>
        </w:tc>
        <w:tc>
          <w:tcPr>
            <w:tcW w:w="1872" w:type="dxa"/>
            <w:tcMar/>
          </w:tcPr>
          <w:p w:rsidR="229D4207" w:rsidP="229D4207" w:rsidRDefault="229D4207" w14:paraId="1FB4442C" w14:textId="3A4BDC4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5DA56A6E" w14:textId="535852D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No: 377/413 (91.3%)</w:t>
            </w:r>
          </w:p>
          <w:p w:rsidR="2C59FC75" w:rsidP="2C59FC75" w:rsidRDefault="2C59FC75" w14:paraId="0C9AA8C1" w14:textId="522385A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  <w:p w:rsidR="2C59FC75" w:rsidP="2C59FC75" w:rsidRDefault="2C59FC75" w14:paraId="424DB366" w14:textId="141AC71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Yes: 36/413 (8.7%)</w:t>
            </w:r>
          </w:p>
        </w:tc>
        <w:tc>
          <w:tcPr>
            <w:tcW w:w="1872" w:type="dxa"/>
            <w:tcMar/>
          </w:tcPr>
          <w:p w:rsidR="229D4207" w:rsidP="229D4207" w:rsidRDefault="229D4207" w14:paraId="32B373DD" w14:textId="0D98773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</w:tr>
      <w:tr w:rsidR="229D4207" w:rsidTr="2C59FC75" w14:paraId="15E998B5">
        <w:trPr>
          <w:trHeight w:val="300"/>
        </w:trPr>
        <w:tc>
          <w:tcPr>
            <w:tcW w:w="1872" w:type="dxa"/>
            <w:tcMar/>
          </w:tcPr>
          <w:p w:rsidR="04DB2501" w:rsidP="229D4207" w:rsidRDefault="04DB2501" w14:paraId="76EA5D9E" w14:textId="1ECBCA6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04DB250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Diabetes Mellitus Requiring Therapy with Non-Insulin Agents or Insulin</w:t>
            </w:r>
          </w:p>
          <w:p w:rsidR="4718A402" w:rsidP="229D4207" w:rsidRDefault="4718A402" w14:paraId="79E5DAEA" w14:textId="754223C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(DIABETES):</w:t>
            </w:r>
          </w:p>
        </w:tc>
        <w:tc>
          <w:tcPr>
            <w:tcW w:w="1872" w:type="dxa"/>
            <w:tcMar/>
          </w:tcPr>
          <w:p w:rsidR="2DE5AF7B" w:rsidP="229D4207" w:rsidRDefault="2DE5AF7B" w14:paraId="4900DC7D" w14:textId="2A21BD0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2DE5AF7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INSULIN: 10/413 (2.4%)</w:t>
            </w:r>
          </w:p>
          <w:p w:rsidR="229D4207" w:rsidP="229D4207" w:rsidRDefault="229D4207" w14:paraId="7C56A0A8" w14:textId="54DBDEF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  <w:p w:rsidR="2DE5AF7B" w:rsidP="229D4207" w:rsidRDefault="2DE5AF7B" w14:paraId="110702CB" w14:textId="1817D3D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2DE5AF7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NO: 392/413 (94.9%)</w:t>
            </w:r>
          </w:p>
          <w:p w:rsidR="229D4207" w:rsidP="229D4207" w:rsidRDefault="229D4207" w14:paraId="56BE2ECD" w14:textId="7EAC873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  <w:p w:rsidR="2DE5AF7B" w:rsidP="229D4207" w:rsidRDefault="2DE5AF7B" w14:paraId="63912A54" w14:textId="0AA57FC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2DE5AF7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NON-INSULIN: 11/413 (2.7%)</w:t>
            </w:r>
          </w:p>
        </w:tc>
        <w:tc>
          <w:tcPr>
            <w:tcW w:w="1872" w:type="dxa"/>
            <w:tcMar/>
          </w:tcPr>
          <w:p w:rsidR="229D4207" w:rsidP="229D4207" w:rsidRDefault="229D4207" w14:paraId="274C8288" w14:textId="50AEAEC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1317D0DC" w14:textId="2A21BD0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INSULIN: 10/413 (2.4%)</w:t>
            </w:r>
          </w:p>
          <w:p w:rsidR="2C59FC75" w:rsidP="2C59FC75" w:rsidRDefault="2C59FC75" w14:paraId="215FD34F" w14:textId="54DBDEF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  <w:p w:rsidR="2C59FC75" w:rsidP="2C59FC75" w:rsidRDefault="2C59FC75" w14:paraId="6CA445B6" w14:textId="1817D3D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NO: 392/413 (94.9%)</w:t>
            </w:r>
          </w:p>
          <w:p w:rsidR="2C59FC75" w:rsidP="2C59FC75" w:rsidRDefault="2C59FC75" w14:paraId="2E1B3AF2" w14:textId="7EAC873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  <w:p w:rsidR="2C59FC75" w:rsidP="2C59FC75" w:rsidRDefault="2C59FC75" w14:paraId="52B83284" w14:textId="0AA57FC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NON-INSULIN: 11/413 (2.7%)</w:t>
            </w:r>
          </w:p>
        </w:tc>
        <w:tc>
          <w:tcPr>
            <w:tcW w:w="1872" w:type="dxa"/>
            <w:tcMar/>
          </w:tcPr>
          <w:p w:rsidR="229D4207" w:rsidP="229D4207" w:rsidRDefault="229D4207" w14:paraId="5412E4C5" w14:textId="1D2B5A8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</w:tr>
      <w:tr w:rsidR="229D4207" w:rsidTr="2C59FC75" w14:paraId="2619D883">
        <w:trPr>
          <w:trHeight w:val="300"/>
        </w:trPr>
        <w:tc>
          <w:tcPr>
            <w:tcW w:w="1872" w:type="dxa"/>
            <w:tcMar/>
          </w:tcPr>
          <w:p w:rsidR="2DE5AF7B" w:rsidP="229D4207" w:rsidRDefault="2DE5AF7B" w14:paraId="61BFA03D" w14:textId="25FA67A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2DE5AF7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Disseminated cancer</w:t>
            </w:r>
          </w:p>
          <w:p w:rsidR="4718A402" w:rsidP="229D4207" w:rsidRDefault="4718A402" w14:paraId="728908EC" w14:textId="334E624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4718A4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(DISCANCR):</w:t>
            </w:r>
          </w:p>
        </w:tc>
        <w:tc>
          <w:tcPr>
            <w:tcW w:w="1872" w:type="dxa"/>
            <w:tcMar/>
          </w:tcPr>
          <w:p w:rsidR="565A4FE8" w:rsidP="229D4207" w:rsidRDefault="565A4FE8" w14:paraId="750DDE7F" w14:textId="7622A1C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565A4FE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No: 413/413 (100%)</w:t>
            </w:r>
          </w:p>
        </w:tc>
        <w:tc>
          <w:tcPr>
            <w:tcW w:w="1872" w:type="dxa"/>
            <w:tcMar/>
          </w:tcPr>
          <w:p w:rsidR="229D4207" w:rsidP="229D4207" w:rsidRDefault="229D4207" w14:paraId="3C8A1C39" w14:textId="564A7D8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229D4207" w:rsidP="2C59FC75" w:rsidRDefault="229D4207" w14:paraId="52B91888" w14:textId="7622A1C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C59FC75" w:rsidR="572599C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No: 413/413 (100%)</w:t>
            </w:r>
          </w:p>
          <w:p w:rsidR="229D4207" w:rsidP="229D4207" w:rsidRDefault="229D4207" w14:paraId="4CDDEEC6" w14:textId="33C5713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229D4207" w:rsidP="229D4207" w:rsidRDefault="229D4207" w14:paraId="3AC11FF6" w14:textId="1982975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</w:tr>
    </w:tbl>
    <w:p w:rsidR="229D4207" w:rsidRDefault="229D4207" w14:paraId="5A0A9117" w14:textId="78F01D06"/>
    <w:p w:rsidR="229D4207" w:rsidRDefault="229D4207" w14:paraId="10BE5D14" w14:textId="3FC0A1CC"/>
    <w:p w:rsidR="565A4FE8" w:rsidRDefault="565A4FE8" w14:paraId="662386AF" w14:textId="1FAC59FD">
      <w:r w:rsidR="565A4FE8">
        <w:rPr/>
        <w:t xml:space="preserve">Sample table 4: </w:t>
      </w:r>
      <w:r w:rsidRPr="229D4207" w:rsidR="565A4FE8">
        <w:rPr>
          <w:b w:val="1"/>
          <w:bCs w:val="1"/>
        </w:rPr>
        <w:t>Operative variables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229D4207" w:rsidTr="2C59FC75" w14:paraId="2D81688E">
        <w:trPr>
          <w:trHeight w:val="300"/>
        </w:trPr>
        <w:tc>
          <w:tcPr>
            <w:tcW w:w="1872" w:type="dxa"/>
            <w:tcMar/>
          </w:tcPr>
          <w:p w:rsidR="565A4FE8" w:rsidP="229D4207" w:rsidRDefault="565A4FE8" w14:paraId="2FDC3D5B" w14:textId="2734AC5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565A4FE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Operative variables</w:t>
            </w:r>
          </w:p>
        </w:tc>
        <w:tc>
          <w:tcPr>
            <w:tcW w:w="1872" w:type="dxa"/>
            <w:tcMar/>
          </w:tcPr>
          <w:p w:rsidR="229D4207" w:rsidP="229D4207" w:rsidRDefault="229D4207" w14:paraId="5A3601FF" w14:textId="0F80ABD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229D420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ALL</w:t>
            </w:r>
          </w:p>
        </w:tc>
        <w:tc>
          <w:tcPr>
            <w:tcW w:w="1872" w:type="dxa"/>
            <w:tcMar/>
          </w:tcPr>
          <w:p w:rsidR="229D4207" w:rsidP="229D4207" w:rsidRDefault="229D4207" w14:paraId="3898CE8E" w14:textId="6D1ECE8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229D420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COHORT A</w:t>
            </w:r>
          </w:p>
        </w:tc>
        <w:tc>
          <w:tcPr>
            <w:tcW w:w="1872" w:type="dxa"/>
            <w:tcMar/>
          </w:tcPr>
          <w:p w:rsidR="229D4207" w:rsidP="229D4207" w:rsidRDefault="229D4207" w14:paraId="0BE04448" w14:textId="7F95B3D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229D420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COHORT B</w:t>
            </w:r>
          </w:p>
        </w:tc>
        <w:tc>
          <w:tcPr>
            <w:tcW w:w="1872" w:type="dxa"/>
            <w:tcMar/>
          </w:tcPr>
          <w:p w:rsidR="229D4207" w:rsidP="229D4207" w:rsidRDefault="229D4207" w14:paraId="49B6DCE5" w14:textId="53BFE40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229D420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p-value</w:t>
            </w:r>
          </w:p>
        </w:tc>
      </w:tr>
      <w:tr w:rsidR="229D4207" w:rsidTr="2C59FC75" w14:paraId="4ED091C1">
        <w:trPr>
          <w:trHeight w:val="300"/>
        </w:trPr>
        <w:tc>
          <w:tcPr>
            <w:tcW w:w="1872" w:type="dxa"/>
            <w:tcMar/>
          </w:tcPr>
          <w:p w:rsidR="229D4207" w:rsidP="229D4207" w:rsidRDefault="229D4207" w14:paraId="58A988C9" w14:textId="4C29CCF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229D4207" w:rsidP="229D4207" w:rsidRDefault="229D4207" w14:paraId="32F33732" w14:textId="66E5E1D2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229D4207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CPT 57291 OR 57292 OR 55970 OR 57335</w:t>
            </w:r>
          </w:p>
        </w:tc>
        <w:tc>
          <w:tcPr>
            <w:tcW w:w="1872" w:type="dxa"/>
            <w:tcMar/>
          </w:tcPr>
          <w:p w:rsidR="229D4207" w:rsidP="229D4207" w:rsidRDefault="229D4207" w14:paraId="0E20B69B" w14:textId="2FDCC600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229D4207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CPT 57291 OR 57292 OR 55970 OR 57335</w:t>
            </w:r>
          </w:p>
          <w:p w:rsidR="229D4207" w:rsidP="229D4207" w:rsidRDefault="229D4207" w14:paraId="23254333" w14:textId="2B1BA988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229D4207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WITH </w:t>
            </w:r>
            <w:r w:rsidRPr="229D4207" w:rsidR="229D4207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49329</w:t>
            </w:r>
          </w:p>
          <w:p w:rsidR="229D4207" w:rsidP="229D4207" w:rsidRDefault="229D4207" w14:paraId="46BDBF46" w14:textId="681D40B1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229D4207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(“Vaginoplasty with peritoneal pull-through”</w:t>
            </w:r>
          </w:p>
          <w:p w:rsidR="229D4207" w:rsidP="229D4207" w:rsidRDefault="229D4207" w14:paraId="22AC6795" w14:textId="4E61E84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229D4207" w:rsidP="229D4207" w:rsidRDefault="229D4207" w14:paraId="2500A180" w14:textId="6940C765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229D4207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CPT 57291 OR 57292 OR 55970 OR 57335</w:t>
            </w:r>
          </w:p>
          <w:p w:rsidR="229D4207" w:rsidP="229D4207" w:rsidRDefault="229D4207" w14:paraId="43A327BF" w14:textId="4FF576E4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229D4207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without </w:t>
            </w:r>
            <w:r w:rsidRPr="229D4207" w:rsidR="229D4207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CPT 49329</w:t>
            </w:r>
          </w:p>
          <w:p w:rsidR="229D4207" w:rsidP="229D4207" w:rsidRDefault="229D4207" w14:paraId="57AD4E9C" w14:textId="1D4C32FB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29D4207" w:rsidR="229D4207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(“Vaginoplasty alone”)</w:t>
            </w:r>
          </w:p>
        </w:tc>
        <w:tc>
          <w:tcPr>
            <w:tcW w:w="1872" w:type="dxa"/>
            <w:tcMar/>
          </w:tcPr>
          <w:p w:rsidR="229D4207" w:rsidP="229D4207" w:rsidRDefault="229D4207" w14:paraId="21DAA8E1" w14:textId="40FC33A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  <w:r w:rsidRPr="229D4207" w:rsidR="229D420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NOTE:  </w:t>
            </w:r>
          </w:p>
          <w:p w:rsidR="229D4207" w:rsidP="229D4207" w:rsidRDefault="229D4207" w14:paraId="622E422C" w14:textId="4105A25D">
            <w:pPr>
              <w:pStyle w:val="Normal"/>
            </w:pPr>
            <w:r w:rsidRPr="229D4207" w:rsidR="229D420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 xml:space="preserve">All pts must have diagnosis of gender dysphoria </w:t>
            </w:r>
          </w:p>
          <w:p w:rsidR="229D4207" w:rsidP="229D4207" w:rsidRDefault="229D4207" w14:paraId="7FA1AC1F" w14:textId="1141C725">
            <w:pPr>
              <w:pStyle w:val="Normal"/>
            </w:pPr>
            <w:r w:rsidRPr="229D4207" w:rsidR="229D420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  <w:t>PODIAG10 F64.0, F64.1, F64.2, F64.3, F64.4, F64.5, F64.6, F64.7, F64.8, 64.9, and/or Z87.890</w:t>
            </w:r>
          </w:p>
          <w:p w:rsidR="229D4207" w:rsidP="229D4207" w:rsidRDefault="229D4207" w14:paraId="3E195391" w14:textId="25D4C94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474BD575">
        <w:trPr>
          <w:trHeight w:val="300"/>
        </w:trPr>
        <w:tc>
          <w:tcPr>
            <w:tcW w:w="1872" w:type="dxa"/>
            <w:tcMar/>
          </w:tcPr>
          <w:p w:rsidR="2B4B019F" w:rsidP="229D4207" w:rsidRDefault="2B4B019F" w14:paraId="5AC9FD7F" w14:textId="16428DA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2B4B019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Year of operation</w:t>
            </w:r>
          </w:p>
          <w:p w:rsidR="2B4B019F" w:rsidP="229D4207" w:rsidRDefault="2B4B019F" w14:paraId="6BD9E9E6" w14:textId="73D22B4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2B4B019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(PUFYEAR):</w:t>
            </w:r>
          </w:p>
        </w:tc>
        <w:tc>
          <w:tcPr>
            <w:tcW w:w="1872" w:type="dxa"/>
            <w:tcMar/>
          </w:tcPr>
          <w:p w:rsidR="2B4B019F" w:rsidP="229D4207" w:rsidRDefault="2B4B019F" w14:paraId="39C4DEB0" w14:textId="2419E06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2B4B019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2019: 91/413 (22%)</w:t>
            </w:r>
          </w:p>
          <w:p w:rsidR="229D4207" w:rsidP="229D4207" w:rsidRDefault="229D4207" w14:paraId="53DCC1F9" w14:textId="3D66105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B4B019F" w:rsidP="229D4207" w:rsidRDefault="2B4B019F" w14:paraId="1F12E25D" w14:textId="127739E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2B4B019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2020: 63/413 (15.3%)</w:t>
            </w:r>
          </w:p>
          <w:p w:rsidR="229D4207" w:rsidP="229D4207" w:rsidRDefault="229D4207" w14:paraId="074BAED2" w14:textId="3E84ADF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B4B019F" w:rsidP="229D4207" w:rsidRDefault="2B4B019F" w14:paraId="1A1429C9" w14:textId="72CF336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2B4B019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2021: 125/413 (30.3%)</w:t>
            </w:r>
          </w:p>
          <w:p w:rsidR="229D4207" w:rsidP="229D4207" w:rsidRDefault="229D4207" w14:paraId="1A857490" w14:textId="3CEC3AD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B4B019F" w:rsidP="2C59FC75" w:rsidRDefault="2B4B019F" w14:paraId="794ACD7A" w14:textId="0DA15F4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78A2013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2022: 134/413 (32.4%)</w:t>
            </w:r>
          </w:p>
          <w:p w:rsidR="2B4B019F" w:rsidP="229D4207" w:rsidRDefault="2B4B019F" w14:paraId="4C198356" w14:textId="6006085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229D4207" w:rsidP="229D4207" w:rsidRDefault="229D4207" w14:paraId="3F62589E" w14:textId="5E00544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76B95ACC" w14:textId="6B11833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2019: 91/413 (22%)</w:t>
            </w:r>
          </w:p>
          <w:p w:rsidR="2C59FC75" w:rsidP="2C59FC75" w:rsidRDefault="2C59FC75" w14:paraId="2B1DDE66" w14:textId="60F4A0E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08B9F23F" w14:textId="127739E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2020: 63/413 (15.3%)</w:t>
            </w:r>
          </w:p>
          <w:p w:rsidR="2C59FC75" w:rsidP="2C59FC75" w:rsidRDefault="2C59FC75" w14:paraId="540D0046" w14:textId="3E84ADF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62191D1A" w14:textId="72CF336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2021: 125/413 (30.3%)</w:t>
            </w:r>
          </w:p>
          <w:p w:rsidR="2C59FC75" w:rsidP="2C59FC75" w:rsidRDefault="2C59FC75" w14:paraId="67D5AFBF" w14:textId="3CEC3AD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2CD39A84" w14:textId="44F5237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2022: 134/413 (32.4%)</w:t>
            </w:r>
          </w:p>
        </w:tc>
        <w:tc>
          <w:tcPr>
            <w:tcW w:w="1872" w:type="dxa"/>
            <w:tcMar/>
          </w:tcPr>
          <w:p w:rsidR="229D4207" w:rsidP="229D4207" w:rsidRDefault="229D4207" w14:paraId="1DD40B9F" w14:textId="6E2F667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59131929">
        <w:trPr>
          <w:trHeight w:val="300"/>
        </w:trPr>
        <w:tc>
          <w:tcPr>
            <w:tcW w:w="1872" w:type="dxa"/>
            <w:tcMar/>
          </w:tcPr>
          <w:p w:rsidR="2B4B019F" w:rsidP="229D4207" w:rsidRDefault="2B4B019F" w14:paraId="4FE77782" w14:textId="3CA2D99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2B4B019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Total operation time</w:t>
            </w:r>
          </w:p>
          <w:p w:rsidR="2B4B019F" w:rsidP="229D4207" w:rsidRDefault="2B4B019F" w14:paraId="4ED32818" w14:textId="42150B8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2B4B019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(OPTIME):</w:t>
            </w:r>
          </w:p>
        </w:tc>
        <w:tc>
          <w:tcPr>
            <w:tcW w:w="1872" w:type="dxa"/>
            <w:tcMar/>
          </w:tcPr>
          <w:p w:rsidR="2B4B019F" w:rsidP="229D4207" w:rsidRDefault="2B4B019F" w14:paraId="631606D5" w14:textId="546461C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2B4B019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Mean: </w:t>
            </w:r>
            <w:bookmarkStart w:name="_Int_Oy7nZqik" w:id="281689840"/>
            <w:r w:rsidRPr="229D4207" w:rsidR="3492FD3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273.6 minutes</w:t>
            </w:r>
            <w:bookmarkEnd w:id="281689840"/>
          </w:p>
          <w:p w:rsidR="229D4207" w:rsidP="229D4207" w:rsidRDefault="229D4207" w14:paraId="2FF3BC1F" w14:textId="44DB074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3492FD32" w:rsidP="229D4207" w:rsidRDefault="3492FD32" w14:paraId="061BBC27" w14:textId="55406DD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3492FD3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Std: </w:t>
            </w:r>
            <w:r w:rsidRPr="229D4207" w:rsidR="3492FD3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131.1 minutes</w:t>
            </w:r>
          </w:p>
          <w:p w:rsidR="229D4207" w:rsidP="229D4207" w:rsidRDefault="229D4207" w14:paraId="3004D857" w14:textId="2F0FF88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3492FD32" w:rsidP="229D4207" w:rsidRDefault="3492FD32" w14:paraId="48015820" w14:textId="5444147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3492FD3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Median: </w:t>
            </w:r>
            <w:bookmarkStart w:name="_Int_tARlBeKt" w:id="611756096"/>
            <w:r w:rsidRPr="229D4207" w:rsidR="3492FD3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252 minutes</w:t>
            </w:r>
            <w:bookmarkEnd w:id="611756096"/>
          </w:p>
          <w:p w:rsidR="229D4207" w:rsidP="229D4207" w:rsidRDefault="229D4207" w14:paraId="38096688" w14:textId="7ABCA24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3492FD32" w:rsidP="229D4207" w:rsidRDefault="3492FD32" w14:paraId="76FCCBC1" w14:textId="49BD78D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3492FD3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Min: 28 minutes</w:t>
            </w:r>
          </w:p>
          <w:p w:rsidR="3492FD32" w:rsidP="229D4207" w:rsidRDefault="3492FD32" w14:paraId="4EE7C370" w14:textId="02BEB57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3492FD3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Max: </w:t>
            </w:r>
            <w:r w:rsidRPr="229D4207" w:rsidR="3492FD3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689 minutes </w:t>
            </w:r>
          </w:p>
        </w:tc>
        <w:tc>
          <w:tcPr>
            <w:tcW w:w="1872" w:type="dxa"/>
            <w:tcMar/>
          </w:tcPr>
          <w:p w:rsidR="229D4207" w:rsidP="229D4207" w:rsidRDefault="229D4207" w14:paraId="5F05EF30" w14:textId="60CE8F7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6D4424CC" w14:textId="546461C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Mean: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273.6 minutes</w:t>
            </w:r>
          </w:p>
          <w:p w:rsidR="2C59FC75" w:rsidP="2C59FC75" w:rsidRDefault="2C59FC75" w14:paraId="0760664D" w14:textId="44DB074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21F846D5" w14:textId="55406DD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Std: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131.1 minutes</w:t>
            </w:r>
          </w:p>
          <w:p w:rsidR="2C59FC75" w:rsidP="2C59FC75" w:rsidRDefault="2C59FC75" w14:paraId="7BB83B74" w14:textId="2F0FF88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24810F94" w14:textId="5444147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Median: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252 minutes</w:t>
            </w:r>
          </w:p>
          <w:p w:rsidR="2C59FC75" w:rsidP="2C59FC75" w:rsidRDefault="2C59FC75" w14:paraId="2D9A475E" w14:textId="7ABCA24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6CAF5870" w14:textId="49BD78D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Min: 28 minutes</w:t>
            </w:r>
          </w:p>
          <w:p w:rsidR="2C59FC75" w:rsidP="2C59FC75" w:rsidRDefault="2C59FC75" w14:paraId="3B02B3CD" w14:textId="02BEB57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Max: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689 minutes </w:t>
            </w:r>
          </w:p>
        </w:tc>
        <w:tc>
          <w:tcPr>
            <w:tcW w:w="1872" w:type="dxa"/>
            <w:tcMar/>
          </w:tcPr>
          <w:p w:rsidR="229D4207" w:rsidP="229D4207" w:rsidRDefault="229D4207" w14:paraId="4881DFCD" w14:textId="654E367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4C766749">
        <w:trPr>
          <w:trHeight w:val="300"/>
        </w:trPr>
        <w:tc>
          <w:tcPr>
            <w:tcW w:w="1872" w:type="dxa"/>
            <w:tcMar/>
          </w:tcPr>
          <w:p w:rsidR="3492FD32" w:rsidP="229D4207" w:rsidRDefault="3492FD32" w14:paraId="02338A32" w14:textId="7884B64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3492FD3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Hospital discharge Year</w:t>
            </w:r>
          </w:p>
          <w:p w:rsidR="2B4B019F" w:rsidP="229D4207" w:rsidRDefault="2B4B019F" w14:paraId="40DA2F7B" w14:textId="0E3DA99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2B4B019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(</w:t>
            </w:r>
            <w:r w:rsidRPr="229D4207" w:rsidR="0604803A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HDISDT</w:t>
            </w:r>
            <w:r w:rsidRPr="229D4207" w:rsidR="2B4B019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):</w:t>
            </w:r>
          </w:p>
        </w:tc>
        <w:tc>
          <w:tcPr>
            <w:tcW w:w="1872" w:type="dxa"/>
            <w:tcMar/>
          </w:tcPr>
          <w:p w:rsidR="1461928D" w:rsidP="229D4207" w:rsidRDefault="1461928D" w14:paraId="215F9EEE" w14:textId="35181D1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1461928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2019: 90/413 (21.8%)</w:t>
            </w:r>
          </w:p>
          <w:p w:rsidR="229D4207" w:rsidP="229D4207" w:rsidRDefault="229D4207" w14:paraId="5B71894F" w14:textId="43124E2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1461928D" w:rsidP="229D4207" w:rsidRDefault="1461928D" w14:paraId="5F7E9D2E" w14:textId="28958A2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1461928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2020: 64/413 (15.5%)</w:t>
            </w:r>
          </w:p>
          <w:p w:rsidR="229D4207" w:rsidP="229D4207" w:rsidRDefault="229D4207" w14:paraId="0ECF019B" w14:textId="30B685D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1461928D" w:rsidP="229D4207" w:rsidRDefault="1461928D" w14:paraId="2F1155EE" w14:textId="2976270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1461928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2021: </w:t>
            </w:r>
            <w:r w:rsidRPr="229D4207" w:rsidR="6B6C3D0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124/413 (30%)</w:t>
            </w:r>
          </w:p>
          <w:p w:rsidR="229D4207" w:rsidP="229D4207" w:rsidRDefault="229D4207" w14:paraId="2051846B" w14:textId="4ADD6D1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6B6C3D00" w:rsidP="229D4207" w:rsidRDefault="6B6C3D00" w14:paraId="0E3F2B65" w14:textId="4610C0C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6B6C3D0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2022: 135/413 (32.7%)</w:t>
            </w:r>
          </w:p>
        </w:tc>
        <w:tc>
          <w:tcPr>
            <w:tcW w:w="1872" w:type="dxa"/>
            <w:tcMar/>
          </w:tcPr>
          <w:p w:rsidR="229D4207" w:rsidP="229D4207" w:rsidRDefault="229D4207" w14:paraId="27FBC9E9" w14:textId="3692042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236FA49F" w14:textId="164D1F4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2019: 90/413 (21.8%)</w:t>
            </w:r>
          </w:p>
          <w:p w:rsidR="2C59FC75" w:rsidP="2C59FC75" w:rsidRDefault="2C59FC75" w14:paraId="04A27FF2" w14:textId="56654B9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67092AF6" w14:textId="28958A2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2020: 64/413 (15.5%)</w:t>
            </w:r>
          </w:p>
          <w:p w:rsidR="2C59FC75" w:rsidP="2C59FC75" w:rsidRDefault="2C59FC75" w14:paraId="04611E6B" w14:textId="30B685D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74D8B158" w14:textId="2976270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2021: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124/413 (30%)</w:t>
            </w:r>
          </w:p>
          <w:p w:rsidR="2C59FC75" w:rsidP="2C59FC75" w:rsidRDefault="2C59FC75" w14:paraId="630E28A0" w14:textId="4ADD6D1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2D5641A9" w14:textId="4610C0C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2022: 135/413 (32.7%)</w:t>
            </w:r>
          </w:p>
        </w:tc>
        <w:tc>
          <w:tcPr>
            <w:tcW w:w="1872" w:type="dxa"/>
            <w:tcMar/>
          </w:tcPr>
          <w:p w:rsidR="229D4207" w:rsidP="229D4207" w:rsidRDefault="229D4207" w14:paraId="5A497E77" w14:textId="4B2BA45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14DE7E7C">
        <w:trPr>
          <w:trHeight w:val="300"/>
        </w:trPr>
        <w:tc>
          <w:tcPr>
            <w:tcW w:w="1872" w:type="dxa"/>
            <w:tcMar/>
          </w:tcPr>
          <w:p w:rsidR="6B6C3D00" w:rsidP="229D4207" w:rsidRDefault="6B6C3D00" w14:paraId="07A5B277" w14:textId="023C36A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6B6C3D00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Length of total hospital stay</w:t>
            </w:r>
          </w:p>
          <w:p w:rsidR="2B4B019F" w:rsidP="229D4207" w:rsidRDefault="2B4B019F" w14:paraId="73ABEB86" w14:textId="639B741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2B4B019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(</w:t>
            </w:r>
            <w:r w:rsidRPr="229D4207" w:rsidR="12C2E36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TOTHLOS</w:t>
            </w:r>
            <w:r w:rsidRPr="229D4207" w:rsidR="2B4B019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):</w:t>
            </w:r>
          </w:p>
        </w:tc>
        <w:tc>
          <w:tcPr>
            <w:tcW w:w="1872" w:type="dxa"/>
            <w:tcMar/>
          </w:tcPr>
          <w:p w:rsidR="594C5BA2" w:rsidP="229D4207" w:rsidRDefault="594C5BA2" w14:paraId="212C9E1C" w14:textId="3635819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594C5BA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Mean: 4.34 days</w:t>
            </w:r>
          </w:p>
          <w:p w:rsidR="44E44A2F" w:rsidP="229D4207" w:rsidRDefault="44E44A2F" w14:paraId="0D5B9121" w14:textId="336949B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44E44A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Std: 2.26 days</w:t>
            </w:r>
          </w:p>
          <w:p w:rsidR="44E44A2F" w:rsidP="229D4207" w:rsidRDefault="44E44A2F" w14:paraId="2DCB09FE" w14:textId="52479C1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44E44A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Median: 4 days</w:t>
            </w:r>
          </w:p>
          <w:p w:rsidR="44E44A2F" w:rsidP="229D4207" w:rsidRDefault="44E44A2F" w14:paraId="6E43509D" w14:textId="4059C0D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44E44A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Min: 0 day</w:t>
            </w:r>
          </w:p>
          <w:p w:rsidR="44E44A2F" w:rsidP="229D4207" w:rsidRDefault="44E44A2F" w14:paraId="4BBD3B02" w14:textId="42C398B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6802216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Max: 15 days</w:t>
            </w:r>
          </w:p>
        </w:tc>
        <w:tc>
          <w:tcPr>
            <w:tcW w:w="1872" w:type="dxa"/>
            <w:tcMar/>
          </w:tcPr>
          <w:p w:rsidR="229D4207" w:rsidP="229D4207" w:rsidRDefault="229D4207" w14:paraId="3EAE2E6A" w14:textId="056EEFB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7D4407AE" w14:textId="3635819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Mean: 4.34 days</w:t>
            </w:r>
          </w:p>
          <w:p w:rsidR="2C59FC75" w:rsidP="2C59FC75" w:rsidRDefault="2C59FC75" w14:paraId="27966A1B" w14:textId="336949B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Std: 2.26 days</w:t>
            </w:r>
          </w:p>
          <w:p w:rsidR="2C59FC75" w:rsidP="2C59FC75" w:rsidRDefault="2C59FC75" w14:paraId="04ED2F3B" w14:textId="52479C1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Median: 4 days</w:t>
            </w:r>
          </w:p>
          <w:p w:rsidR="2C59FC75" w:rsidP="2C59FC75" w:rsidRDefault="2C59FC75" w14:paraId="2E846413" w14:textId="4059C0D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Min: 0 day</w:t>
            </w:r>
          </w:p>
          <w:p w:rsidR="2C59FC75" w:rsidP="2C59FC75" w:rsidRDefault="2C59FC75" w14:paraId="68B82D61" w14:textId="2EDCBC4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Max: 15 days</w:t>
            </w:r>
          </w:p>
        </w:tc>
        <w:tc>
          <w:tcPr>
            <w:tcW w:w="1872" w:type="dxa"/>
            <w:tcMar/>
          </w:tcPr>
          <w:p w:rsidR="229D4207" w:rsidP="229D4207" w:rsidRDefault="229D4207" w14:paraId="62C1BEAC" w14:textId="7BE1660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6F994202">
        <w:trPr>
          <w:trHeight w:val="300"/>
        </w:trPr>
        <w:tc>
          <w:tcPr>
            <w:tcW w:w="1872" w:type="dxa"/>
            <w:tcMar/>
          </w:tcPr>
          <w:p w:rsidR="0319B9B1" w:rsidP="229D4207" w:rsidRDefault="0319B9B1" w14:paraId="11514053" w14:textId="5897841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0319B9B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Number of blood transfusions</w:t>
            </w:r>
          </w:p>
          <w:p w:rsidR="2B4B019F" w:rsidP="229D4207" w:rsidRDefault="2B4B019F" w14:paraId="1E3AEFFD" w14:textId="3B652CF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2B4B019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(</w:t>
            </w:r>
            <w:r w:rsidRPr="229D4207" w:rsidR="21D0947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NOTHBLEED</w:t>
            </w:r>
            <w:r w:rsidRPr="229D4207" w:rsidR="2B4B019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):</w:t>
            </w:r>
          </w:p>
        </w:tc>
        <w:tc>
          <w:tcPr>
            <w:tcW w:w="1872" w:type="dxa"/>
            <w:tcMar/>
          </w:tcPr>
          <w:p w:rsidR="5AC6A9EF" w:rsidP="229D4207" w:rsidRDefault="5AC6A9EF" w14:paraId="450A8664" w14:textId="7675870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5AC6A9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0: 397/413 (96.1%)</w:t>
            </w:r>
          </w:p>
          <w:p w:rsidR="229D4207" w:rsidP="229D4207" w:rsidRDefault="229D4207" w14:paraId="0B5FB4B6" w14:textId="00BCBDE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5AC6A9EF" w:rsidP="229D4207" w:rsidRDefault="5AC6A9EF" w14:paraId="53645088" w14:textId="1D2A1F0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5AC6A9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1: 16/413 (3.9%)</w:t>
            </w:r>
          </w:p>
        </w:tc>
        <w:tc>
          <w:tcPr>
            <w:tcW w:w="1872" w:type="dxa"/>
            <w:tcMar/>
          </w:tcPr>
          <w:p w:rsidR="229D4207" w:rsidP="229D4207" w:rsidRDefault="229D4207" w14:paraId="52D828F4" w14:textId="21F58ED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4C9C3E1C" w14:textId="7675870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0: 397/413 (96.1%)</w:t>
            </w:r>
          </w:p>
          <w:p w:rsidR="2C59FC75" w:rsidP="2C59FC75" w:rsidRDefault="2C59FC75" w14:paraId="63934C1F" w14:textId="00BCBDE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0E5AA216" w14:textId="1D2A1F0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1: 16/413 (3.9%)</w:t>
            </w:r>
          </w:p>
        </w:tc>
        <w:tc>
          <w:tcPr>
            <w:tcW w:w="1872" w:type="dxa"/>
            <w:tcMar/>
          </w:tcPr>
          <w:p w:rsidR="229D4207" w:rsidP="229D4207" w:rsidRDefault="229D4207" w14:paraId="50560CAA" w14:textId="7CEAC9E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09242B5A">
        <w:trPr>
          <w:trHeight w:val="300"/>
        </w:trPr>
        <w:tc>
          <w:tcPr>
            <w:tcW w:w="1872" w:type="dxa"/>
            <w:tcMar/>
          </w:tcPr>
          <w:p w:rsidR="5AC6A9EF" w:rsidP="229D4207" w:rsidRDefault="5AC6A9EF" w14:paraId="66E24EE4" w14:textId="5EC7CEB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5AC6A9E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 xml:space="preserve">Still in Hospital &gt; </w:t>
            </w:r>
            <w:bookmarkStart w:name="_Int_WOZLG3bO" w:id="1839616603"/>
            <w:r w:rsidRPr="229D4207" w:rsidR="5AC6A9E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30 days</w:t>
            </w:r>
            <w:bookmarkEnd w:id="1839616603"/>
          </w:p>
          <w:p w:rsidR="5AC6A9EF" w:rsidP="229D4207" w:rsidRDefault="5AC6A9EF" w14:paraId="714B79E5" w14:textId="2D5DDAB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5AC6A9E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(STILLINHOSP):</w:t>
            </w:r>
          </w:p>
        </w:tc>
        <w:tc>
          <w:tcPr>
            <w:tcW w:w="1872" w:type="dxa"/>
            <w:tcMar/>
          </w:tcPr>
          <w:p w:rsidR="5AC6A9EF" w:rsidP="229D4207" w:rsidRDefault="5AC6A9EF" w14:paraId="54621F74" w14:textId="4848237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5AC6A9E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No: 413/413(100%)</w:t>
            </w:r>
          </w:p>
        </w:tc>
        <w:tc>
          <w:tcPr>
            <w:tcW w:w="1872" w:type="dxa"/>
            <w:tcMar/>
          </w:tcPr>
          <w:p w:rsidR="229D4207" w:rsidP="229D4207" w:rsidRDefault="229D4207" w14:paraId="349421E6" w14:textId="648BCF0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368FA09F" w14:textId="4848237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No: 413/413(100%)</w:t>
            </w:r>
          </w:p>
        </w:tc>
        <w:tc>
          <w:tcPr>
            <w:tcW w:w="1872" w:type="dxa"/>
            <w:tcMar/>
          </w:tcPr>
          <w:p w:rsidR="229D4207" w:rsidP="229D4207" w:rsidRDefault="229D4207" w14:paraId="089778FD" w14:textId="20C638F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344DE907">
        <w:trPr>
          <w:trHeight w:val="300"/>
        </w:trPr>
        <w:tc>
          <w:tcPr>
            <w:tcW w:w="1872" w:type="dxa"/>
            <w:tcMar/>
          </w:tcPr>
          <w:p w:rsidR="5AC6A9EF" w:rsidP="229D4207" w:rsidRDefault="5AC6A9EF" w14:paraId="4AB05A97" w14:textId="704627B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5AC6A9EF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Concurrent procedures</w:t>
            </w:r>
          </w:p>
          <w:p w:rsidR="229D4207" w:rsidP="229D4207" w:rsidRDefault="229D4207" w14:paraId="345F20E8" w14:textId="40F4CC7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  <w:p w:rsidR="5AC6A9EF" w:rsidP="229D4207" w:rsidRDefault="5AC6A9EF" w14:paraId="2AD4C721" w14:textId="24CB59A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5AC6A9E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CONCURR1:</w:t>
            </w:r>
          </w:p>
          <w:p w:rsidR="5BA29324" w:rsidP="229D4207" w:rsidRDefault="5BA29324" w14:paraId="468B9291" w14:textId="39EA721C">
            <w:pPr>
              <w:pStyle w:val="Normal"/>
            </w:pPr>
            <w:r w:rsidRPr="229D4207" w:rsidR="5BA2932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CONCPT1:</w:t>
            </w:r>
          </w:p>
        </w:tc>
        <w:tc>
          <w:tcPr>
            <w:tcW w:w="1872" w:type="dxa"/>
            <w:tcMar/>
          </w:tcPr>
          <w:p w:rsidR="537C6086" w:rsidP="229D4207" w:rsidRDefault="537C6086" w14:paraId="6F28882F" w14:textId="23C7D64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537C608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AMPUTATION PENIS COMPLETE</w:t>
            </w:r>
            <w:r w:rsidRPr="229D4207" w:rsidR="2216CFA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</w:t>
            </w:r>
            <w:r w:rsidRPr="229D4207" w:rsidR="2216CFA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CPT</w:t>
            </w:r>
            <w:r w:rsidRPr="229D4207" w:rsidR="2216CFA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</w:t>
            </w:r>
            <w:r w:rsidRPr="229D4207" w:rsidR="2216CFA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54125)</w:t>
            </w:r>
            <w:r w:rsidRPr="229D4207" w:rsidR="537C608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12/62 (19.4%)</w:t>
            </w:r>
          </w:p>
          <w:p w:rsidR="229D4207" w:rsidP="229D4207" w:rsidRDefault="229D4207" w14:paraId="24B505B6" w14:textId="3580B24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537C6086" w:rsidP="229D4207" w:rsidRDefault="537C6086" w14:paraId="4A3E64D8" w14:textId="0833A8A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537C608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CYSTOURETHROSCOPY</w:t>
            </w:r>
            <w:r w:rsidRPr="229D4207" w:rsidR="1DC52DD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(CPT 52000)</w:t>
            </w:r>
            <w:r w:rsidRPr="229D4207" w:rsidR="537C608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1/62 (1.6%)</w:t>
            </w:r>
          </w:p>
          <w:p w:rsidR="229D4207" w:rsidP="229D4207" w:rsidRDefault="229D4207" w14:paraId="2FCBA9C8" w14:textId="135C6FB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0F76DEF7" w:rsidP="229D4207" w:rsidRDefault="0F76DEF7" w14:paraId="02B0F53B" w14:textId="20D723B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0F76DEF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EXPL RPR &amp; PRESACRAL DRG RECTAL INJURY</w:t>
            </w:r>
            <w:r w:rsidRPr="229D4207" w:rsidR="478802C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(CPT 45562)</w:t>
            </w:r>
            <w:r w:rsidRPr="229D4207" w:rsidR="0F76DEF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1/62 (1.6%)</w:t>
            </w:r>
          </w:p>
          <w:p w:rsidR="229D4207" w:rsidP="229D4207" w:rsidRDefault="229D4207" w14:paraId="70284A5B" w14:textId="353B76A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0F76DEF7" w:rsidP="229D4207" w:rsidRDefault="0F76DEF7" w14:paraId="13095FB3" w14:textId="5F83BA80">
            <w:pPr>
              <w:pStyle w:val="Normal"/>
            </w:pPr>
            <w:r w:rsidRPr="229D4207" w:rsidR="0F76DEF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INTERSEX SURG MALE FEMALE</w:t>
            </w:r>
            <w:r w:rsidRPr="229D4207" w:rsidR="1158E32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(CPT 55970)</w:t>
            </w:r>
            <w:r w:rsidRPr="229D4207" w:rsidR="0F76DEF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1/62 (1.6%)</w:t>
            </w:r>
          </w:p>
          <w:p w:rsidR="229D4207" w:rsidP="229D4207" w:rsidRDefault="229D4207" w14:paraId="099BB67F" w14:textId="0EEBF81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0F76DEF7" w:rsidP="229D4207" w:rsidRDefault="0F76DEF7" w14:paraId="220AEBF3" w14:textId="4762F35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229D4207" w:rsidR="0F76DEF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LAPS C</w:t>
            </w:r>
            <w:r w:rsidRPr="229D4207" w:rsidR="0F76DEF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>OLECTOMY PRTL W/COLOPXTSTMY LW ANAST</w:t>
            </w:r>
            <w:r w:rsidRPr="229D4207" w:rsidR="448D633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(CPT 44207)</w:t>
            </w:r>
            <w:r w:rsidRPr="229D4207" w:rsidR="0F76DEF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>: 2/62 (3.2%)</w:t>
            </w:r>
          </w:p>
          <w:p w:rsidR="229D4207" w:rsidP="229D4207" w:rsidRDefault="229D4207" w14:paraId="2FEC63A0" w14:textId="76A14DA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  <w:p w:rsidR="0F76DEF7" w:rsidP="229D4207" w:rsidRDefault="0F76DEF7" w14:paraId="082A8D42" w14:textId="7E85FF5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229D4207" w:rsidR="0F76DEF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LARYNGOPLASTY CRICOID SPLIT W/O GRAFT </w:t>
            </w:r>
            <w:r w:rsidRPr="229D4207" w:rsidR="0F76DEF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>PLACEMENT</w:t>
            </w:r>
            <w:r w:rsidRPr="229D4207" w:rsidR="7967E8C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(</w:t>
            </w:r>
            <w:r w:rsidRPr="229D4207" w:rsidR="7967E8C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>CPT 31587)</w:t>
            </w:r>
            <w:r w:rsidRPr="229D4207" w:rsidR="0F76DEF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>: 1/62 (1.6%)</w:t>
            </w:r>
          </w:p>
          <w:p w:rsidR="229D4207" w:rsidP="229D4207" w:rsidRDefault="229D4207" w14:paraId="362B7685" w14:textId="4AE467D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  <w:p w:rsidR="0F76DEF7" w:rsidP="229D4207" w:rsidRDefault="0F76DEF7" w14:paraId="606785DB" w14:textId="352D390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229D4207" w:rsidR="0F76DEF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>ORCHIECTOMY RADICAL TUMOR INGUINAL APPROACH</w:t>
            </w:r>
            <w:r w:rsidRPr="229D4207" w:rsidR="07D4AF2A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(CPT 54530)</w:t>
            </w:r>
            <w:r w:rsidRPr="229D4207" w:rsidR="0F76DEF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>: 2/62 (3.2%)</w:t>
            </w:r>
          </w:p>
          <w:p w:rsidR="229D4207" w:rsidP="229D4207" w:rsidRDefault="229D4207" w14:paraId="3930954A" w14:textId="0154A8A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  <w:p w:rsidR="0F76DEF7" w:rsidP="229D4207" w:rsidRDefault="0F76DEF7" w14:paraId="19E1205C" w14:textId="0B2DF7A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229D4207" w:rsidR="0F76DEF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>ORCHIECTOMY SIMPLE SCROTAL/INGUINAL APPROACH</w:t>
            </w:r>
            <w:r w:rsidRPr="229D4207" w:rsidR="7DCD978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(CPT 54520)</w:t>
            </w:r>
            <w:r w:rsidRPr="229D4207" w:rsidR="0F76DEF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>: 21/62 (33.9%)</w:t>
            </w:r>
          </w:p>
          <w:p w:rsidR="229D4207" w:rsidP="229D4207" w:rsidRDefault="229D4207" w14:paraId="2686C017" w14:textId="3E6FE21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  <w:p w:rsidR="0F76DEF7" w:rsidP="229D4207" w:rsidRDefault="0F76DEF7" w14:paraId="1BE7881C" w14:textId="258CBE8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229D4207" w:rsidR="0F76DEF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>PROCTOSGMDSC RGD DX W/WO COLLJ SPEC BR/WA SPX</w:t>
            </w:r>
            <w:r w:rsidRPr="229D4207" w:rsidR="63D717F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(CPT 45300)</w:t>
            </w:r>
            <w:r w:rsidRPr="229D4207" w:rsidR="0F76DEF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>: 1/62 (1.6%)</w:t>
            </w:r>
          </w:p>
          <w:p w:rsidR="229D4207" w:rsidP="229D4207" w:rsidRDefault="229D4207" w14:paraId="0A769447" w14:textId="05DF2DD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  <w:p w:rsidR="0F76DEF7" w:rsidP="229D4207" w:rsidRDefault="0F76DEF7" w14:paraId="3B887A4D" w14:textId="4A3D259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0F76DEF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fr-FR"/>
              </w:rPr>
              <w:t>SPLIT AGRFT F/S/N/H/F/G/M/D GT 1ST 100 CM/&lt;/1 %</w:t>
            </w:r>
            <w:r w:rsidRPr="229D4207" w:rsidR="4DB046E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 xml:space="preserve"> (CPT 15120)</w:t>
            </w:r>
            <w:r w:rsidRPr="229D4207" w:rsidR="0F76DEF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>: 1/62 (1.6%)</w:t>
            </w:r>
          </w:p>
          <w:p w:rsidR="229D4207" w:rsidP="229D4207" w:rsidRDefault="229D4207" w14:paraId="5266F3F8" w14:textId="0889E32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</w:p>
          <w:p w:rsidR="0F76DEF7" w:rsidP="229D4207" w:rsidRDefault="0F76DEF7" w14:paraId="6C4A09D8" w14:textId="7729930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229D4207" w:rsidR="0F76DEF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>SPLIT AGRFT T/A/L EA 100 CM/EA 1% BDY INFT/CHLD</w:t>
            </w:r>
            <w:r w:rsidRPr="229D4207" w:rsidR="29B2252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 xml:space="preserve"> (CPT 15101)</w:t>
            </w:r>
            <w:r w:rsidRPr="229D4207" w:rsidR="0F76DEF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>: 1/62 (1.6%)</w:t>
            </w:r>
          </w:p>
          <w:p w:rsidR="229D4207" w:rsidP="229D4207" w:rsidRDefault="229D4207" w14:paraId="236A6AF9" w14:textId="5902619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</w:p>
          <w:p w:rsidR="0F76DEF7" w:rsidP="229D4207" w:rsidRDefault="0F76DEF7" w14:paraId="2672044C" w14:textId="3EE91CA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229D4207" w:rsidR="0F76DEF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UNLISTED PROCEDURE URINARY </w:t>
            </w:r>
            <w:r w:rsidRPr="229D4207" w:rsidR="0F76DEF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SYSTEM</w:t>
            </w:r>
            <w:r w:rsidRPr="229D4207" w:rsidR="64C5198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</w:t>
            </w:r>
            <w:r w:rsidRPr="229D4207" w:rsidR="64C5198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CPT 53899)</w:t>
            </w:r>
            <w:r w:rsidRPr="229D4207" w:rsidR="0F76DEF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2/62 (3.2%)</w:t>
            </w:r>
          </w:p>
          <w:p w:rsidR="229D4207" w:rsidP="229D4207" w:rsidRDefault="229D4207" w14:paraId="5901B032" w14:textId="7EC19CA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</w:p>
          <w:p w:rsidR="0F76DEF7" w:rsidP="229D4207" w:rsidRDefault="0F76DEF7" w14:paraId="382537BD" w14:textId="56BC334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229D4207" w:rsidR="0F76DEF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URETHROPLASTY 1 STG RECNST MALE ANTERIOR URETHRA</w:t>
            </w:r>
            <w:r w:rsidRPr="229D4207" w:rsidR="0907A04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</w:t>
            </w:r>
            <w:r w:rsidRPr="229D4207" w:rsidR="0907A04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CPT</w:t>
            </w:r>
            <w:r w:rsidRPr="229D4207" w:rsidR="31255B5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53410</w:t>
            </w:r>
            <w:r w:rsidRPr="229D4207" w:rsidR="0907A04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)</w:t>
            </w:r>
            <w:r w:rsidRPr="229D4207" w:rsidR="0F76DEF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1/62 (1.6%)</w:t>
            </w:r>
          </w:p>
          <w:p w:rsidR="229D4207" w:rsidP="229D4207" w:rsidRDefault="229D4207" w14:paraId="639B8F00" w14:textId="0B0BDC1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</w:p>
          <w:p w:rsidR="0F76DEF7" w:rsidP="229D4207" w:rsidRDefault="0F76DEF7" w14:paraId="45F7F072" w14:textId="4DFF3DD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229D4207" w:rsidR="0F76DEF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URETHROPLASTY RCNSTJ FEMALE URETHRA</w:t>
            </w:r>
            <w:r w:rsidRPr="229D4207" w:rsidR="403F928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</w:t>
            </w:r>
            <w:r w:rsidRPr="229D4207" w:rsidR="5AD84DA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(CPT</w:t>
            </w:r>
            <w:r w:rsidRPr="229D4207" w:rsidR="42C0B23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53430</w:t>
            </w:r>
            <w:r w:rsidRPr="229D4207" w:rsidR="5AD84DA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)</w:t>
            </w:r>
            <w:r w:rsidRPr="229D4207" w:rsidR="0F76DEF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10/62 (16.1%)</w:t>
            </w:r>
          </w:p>
          <w:p w:rsidR="229D4207" w:rsidP="229D4207" w:rsidRDefault="229D4207" w14:paraId="6E85649D" w14:textId="5AB98D6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</w:p>
          <w:p w:rsidR="0F76DEF7" w:rsidP="229D4207" w:rsidRDefault="0F76DEF7" w14:paraId="4ED9D69D" w14:textId="328C234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229D4207" w:rsidR="0F76DEF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>URTP TRANSPUBIC/PRNL 1 STG RCNSTJ/RPR URT</w:t>
            </w:r>
            <w:r w:rsidRPr="229D4207" w:rsidR="2025402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 xml:space="preserve"> (CPT</w:t>
            </w:r>
            <w:r w:rsidRPr="229D4207" w:rsidR="6C19201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 xml:space="preserve"> 53415</w:t>
            </w:r>
            <w:r w:rsidRPr="229D4207" w:rsidR="2025402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>)</w:t>
            </w:r>
            <w:r w:rsidRPr="229D4207" w:rsidR="0F76DEF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>: 2/62 (3.2%)</w:t>
            </w:r>
          </w:p>
          <w:p w:rsidR="229D4207" w:rsidP="229D4207" w:rsidRDefault="229D4207" w14:paraId="3445E3AB" w14:textId="36B407A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</w:p>
          <w:p w:rsidR="0F76DEF7" w:rsidP="229D4207" w:rsidRDefault="0F76DEF7" w14:paraId="588EFA60" w14:textId="58E8CEA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229D4207" w:rsidR="0F76DEF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>VAGINOPLASTY INTERSEX STATE</w:t>
            </w:r>
            <w:r w:rsidRPr="229D4207" w:rsidR="4D79D1B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 xml:space="preserve"> (CPT</w:t>
            </w:r>
            <w:r w:rsidRPr="229D4207" w:rsidR="6F5D953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 xml:space="preserve"> 57335</w:t>
            </w:r>
            <w:r w:rsidRPr="229D4207" w:rsidR="4D79D1B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>)</w:t>
            </w:r>
            <w:r w:rsidRPr="229D4207" w:rsidR="0F76DEF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>:</w:t>
            </w:r>
            <w:r w:rsidRPr="229D4207" w:rsidR="0F76DEF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 xml:space="preserve"> 3/62 (4.8%)</w:t>
            </w:r>
          </w:p>
        </w:tc>
        <w:tc>
          <w:tcPr>
            <w:tcW w:w="1872" w:type="dxa"/>
            <w:tcMar/>
          </w:tcPr>
          <w:p w:rsidR="229D4207" w:rsidP="229D4207" w:rsidRDefault="229D4207" w14:paraId="63D36633" w14:textId="2C2ED24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2500D72B" w14:textId="23C7D64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AMPUTATION PENIS COMPLETE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CPT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54125)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12/62 (19.4%)</w:t>
            </w:r>
          </w:p>
          <w:p w:rsidR="2C59FC75" w:rsidP="2C59FC75" w:rsidRDefault="2C59FC75" w14:paraId="2AECF8C7" w14:textId="3580B24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461F2A96" w14:textId="0833A8A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CYSTOURETHROSCOPY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(CPT 52000)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1/62 (1.6%)</w:t>
            </w:r>
          </w:p>
          <w:p w:rsidR="2C59FC75" w:rsidP="2C59FC75" w:rsidRDefault="2C59FC75" w14:paraId="3E488F4A" w14:textId="135C6FB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65A359C0" w14:textId="20D723B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EXPL RPR &amp; PRESACRAL DRG RECTAL INJURY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(CPT 45562)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1/62 (1.6%)</w:t>
            </w:r>
          </w:p>
          <w:p w:rsidR="2C59FC75" w:rsidP="2C59FC75" w:rsidRDefault="2C59FC75" w14:paraId="7B44BE25" w14:textId="353B76A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473A7BED" w14:textId="5F83BA80">
            <w:pPr>
              <w:pStyle w:val="Normal"/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INTERSEX SURG MALE FEMALE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(CPT 55970)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1/62 (1.6%)</w:t>
            </w:r>
          </w:p>
          <w:p w:rsidR="2C59FC75" w:rsidP="2C59FC75" w:rsidRDefault="2C59FC75" w14:paraId="13860BF6" w14:textId="0EEBF81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5D31F613" w14:textId="4762F35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LAPS C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>OLECTOMY PRTL W/COLOPXTSTMY LW ANAST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(CPT 44207)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>: 2/62 (3.2%)</w:t>
            </w:r>
          </w:p>
          <w:p w:rsidR="2C59FC75" w:rsidP="2C59FC75" w:rsidRDefault="2C59FC75" w14:paraId="2B5E1E3B" w14:textId="76A14DA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67F7D795" w14:textId="7E85FF5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LARYNGOPLASTY CRICOID SPLIT W/O GRAFT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>PLACEMENT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(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>CPT 31587)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>: 1/62 (1.6%)</w:t>
            </w:r>
          </w:p>
          <w:p w:rsidR="2C59FC75" w:rsidP="2C59FC75" w:rsidRDefault="2C59FC75" w14:paraId="5EC691B8" w14:textId="4AE467D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44345CFC" w14:textId="352D390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>ORCHIECTOMY RADICAL TUMOR INGUINAL APPROACH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(CPT 54530)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>: 2/62 (3.2%)</w:t>
            </w:r>
          </w:p>
          <w:p w:rsidR="2C59FC75" w:rsidP="2C59FC75" w:rsidRDefault="2C59FC75" w14:paraId="13D6ABDC" w14:textId="0154A8A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6A032D35" w14:textId="0B2DF7A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>ORCHIECTOMY SIMPLE SCROTAL/INGUINAL APPROACH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(CPT 54520)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>: 21/62 (33.9%)</w:t>
            </w:r>
          </w:p>
          <w:p w:rsidR="2C59FC75" w:rsidP="2C59FC75" w:rsidRDefault="2C59FC75" w14:paraId="5749BE97" w14:textId="3E6FE21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6E4041CC" w14:textId="258CBE8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>PROCTOSGMDSC RGD DX W/WO COLLJ SPEC BR/WA SPX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(CPT 45300)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>: 1/62 (1.6%)</w:t>
            </w:r>
          </w:p>
          <w:p w:rsidR="2C59FC75" w:rsidP="2C59FC75" w:rsidRDefault="2C59FC75" w14:paraId="2DD57F68" w14:textId="05DF2DD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4F7CC42C" w14:textId="4A3D259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fr-FR"/>
              </w:rPr>
              <w:t>SPLIT AGRFT F/S/N/H/F/G/M/D GT 1ST 100 CM/&lt;/1 %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 xml:space="preserve"> (CPT 15120)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>: 1/62 (1.6%)</w:t>
            </w:r>
          </w:p>
          <w:p w:rsidR="2C59FC75" w:rsidP="2C59FC75" w:rsidRDefault="2C59FC75" w14:paraId="1E6E860C" w14:textId="0889E32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</w:p>
          <w:p w:rsidR="2C59FC75" w:rsidP="2C59FC75" w:rsidRDefault="2C59FC75" w14:paraId="3009C119" w14:textId="7729930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>SPLIT AGRFT T/A/L EA 100 CM/EA 1% BDY INFT/CHLD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 xml:space="preserve"> (CPT 15101)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>: 1/62 (1.6%)</w:t>
            </w:r>
          </w:p>
          <w:p w:rsidR="2C59FC75" w:rsidP="2C59FC75" w:rsidRDefault="2C59FC75" w14:paraId="0625569B" w14:textId="5902619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</w:p>
          <w:p w:rsidR="2C59FC75" w:rsidP="2C59FC75" w:rsidRDefault="2C59FC75" w14:paraId="78F3CA9C" w14:textId="3EE91CA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UNLISTED PROCEDURE URINARY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SYSTEM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CPT 53899)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2/62 (3.2%)</w:t>
            </w:r>
          </w:p>
          <w:p w:rsidR="2C59FC75" w:rsidP="2C59FC75" w:rsidRDefault="2C59FC75" w14:paraId="083064EE" w14:textId="7EC19CA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</w:p>
          <w:p w:rsidR="2C59FC75" w:rsidP="2C59FC75" w:rsidRDefault="2C59FC75" w14:paraId="092EAF65" w14:textId="56BC334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URETHROPLASTY 1 STG RECNST MALE ANTERIOR URETHRA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CPT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53410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)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1/62 (1.6%)</w:t>
            </w:r>
          </w:p>
          <w:p w:rsidR="2C59FC75" w:rsidP="2C59FC75" w:rsidRDefault="2C59FC75" w14:paraId="7452677A" w14:textId="0B0BDC1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</w:p>
          <w:p w:rsidR="2C59FC75" w:rsidP="2C59FC75" w:rsidRDefault="2C59FC75" w14:paraId="6EBB4E73" w14:textId="4DFF3DD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URETHROPLASTY RCNSTJ FEMALE URETHRA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(CPT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53430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)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10/62 (16.1%)</w:t>
            </w:r>
          </w:p>
          <w:p w:rsidR="2C59FC75" w:rsidP="2C59FC75" w:rsidRDefault="2C59FC75" w14:paraId="5BD77DE4" w14:textId="5AB98D6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</w:p>
          <w:p w:rsidR="2C59FC75" w:rsidP="2C59FC75" w:rsidRDefault="2C59FC75" w14:paraId="7686F5DE" w14:textId="328C234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>URTP TRANSPUBIC/PRNL 1 STG RCNSTJ/RPR URT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 xml:space="preserve"> (CPT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 xml:space="preserve"> 53415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>)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>: 2/62 (3.2%)</w:t>
            </w:r>
          </w:p>
          <w:p w:rsidR="2C59FC75" w:rsidP="2C59FC75" w:rsidRDefault="2C59FC75" w14:paraId="5A245015" w14:textId="36B407A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</w:p>
          <w:p w:rsidR="2C59FC75" w:rsidP="2C59FC75" w:rsidRDefault="2C59FC75" w14:paraId="5C49592A" w14:textId="58E8CEA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>VAGINOPLASTY INTERSEX STATE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 xml:space="preserve"> (CPT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 xml:space="preserve"> 57335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>)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>: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 xml:space="preserve"> 3/62 (4.8%)</w:t>
            </w:r>
          </w:p>
        </w:tc>
        <w:tc>
          <w:tcPr>
            <w:tcW w:w="1872" w:type="dxa"/>
            <w:tcMar/>
          </w:tcPr>
          <w:p w:rsidR="229D4207" w:rsidP="229D4207" w:rsidRDefault="229D4207" w14:paraId="77FC0B81" w14:textId="1188FB8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55152CE2">
        <w:trPr>
          <w:trHeight w:val="300"/>
        </w:trPr>
        <w:tc>
          <w:tcPr>
            <w:tcW w:w="1872" w:type="dxa"/>
            <w:tcMar/>
          </w:tcPr>
          <w:p w:rsidR="1EE8DB5B" w:rsidP="229D4207" w:rsidRDefault="1EE8DB5B" w14:paraId="55060F52" w14:textId="3458B79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1EE8DB5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 xml:space="preserve">CONCURR2: </w:t>
            </w:r>
          </w:p>
          <w:p w:rsidR="1EE8DB5B" w:rsidP="229D4207" w:rsidRDefault="1EE8DB5B" w14:paraId="1BE71F25" w14:textId="3B7E7913">
            <w:pPr>
              <w:pStyle w:val="Normal"/>
            </w:pPr>
            <w:r w:rsidRPr="229D4207" w:rsidR="1EE8DB5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CONCPT2:</w:t>
            </w:r>
          </w:p>
        </w:tc>
        <w:tc>
          <w:tcPr>
            <w:tcW w:w="1872" w:type="dxa"/>
            <w:tcMar/>
          </w:tcPr>
          <w:p w:rsidR="32CCB4CB" w:rsidP="229D4207" w:rsidRDefault="32CCB4CB" w14:paraId="3A88190C" w14:textId="79BABDE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32CCB4C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 STG PERINEAL HYPOSPADIAS RPR W/GRF&amp;/FLAP</w:t>
            </w:r>
            <w:r w:rsidRPr="229D4207" w:rsidR="57C13FC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(CPT 54336)</w:t>
            </w:r>
            <w:r w:rsidRPr="229D4207" w:rsidR="32CCB4C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1/40 (2.5%)</w:t>
            </w:r>
          </w:p>
          <w:p w:rsidR="229D4207" w:rsidP="229D4207" w:rsidRDefault="229D4207" w14:paraId="4F4278A8" w14:textId="024686C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09591CC5" w:rsidP="229D4207" w:rsidRDefault="09591CC5" w14:paraId="458ADB59" w14:textId="2432A68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09591CC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AMNIOCENTESIS DIAGNOSIC (CPT </w:t>
            </w:r>
            <w:r w:rsidRPr="229D4207" w:rsidR="146DBBE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59000</w:t>
            </w:r>
            <w:r w:rsidRPr="229D4207" w:rsidR="09591CC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)</w:t>
            </w:r>
            <w:r w:rsidRPr="229D4207" w:rsidR="413574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1/40 (2.5%)</w:t>
            </w:r>
          </w:p>
          <w:p w:rsidR="229D4207" w:rsidP="229D4207" w:rsidRDefault="229D4207" w14:paraId="07FCDD73" w14:textId="0736469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413574D3" w:rsidP="229D4207" w:rsidRDefault="413574D3" w14:paraId="72EFC8B2" w14:textId="0B1889C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413574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AMPUTATION PENIS COMPLETE (CPT 54125): </w:t>
            </w:r>
          </w:p>
          <w:p w:rsidR="413574D3" w:rsidP="229D4207" w:rsidRDefault="413574D3" w14:paraId="442B0093" w14:textId="571996B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413574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13/40 (32.5%)</w:t>
            </w:r>
          </w:p>
          <w:p w:rsidR="229D4207" w:rsidP="229D4207" w:rsidRDefault="229D4207" w14:paraId="4970BA58" w14:textId="35BF1C4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413574D3" w:rsidP="229D4207" w:rsidRDefault="413574D3" w14:paraId="424E775F" w14:textId="1896041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413574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CLITOROPLASTY INTERSEX STATE (CPT 56805): 1/40 (2.5%)</w:t>
            </w:r>
          </w:p>
          <w:p w:rsidR="229D4207" w:rsidP="229D4207" w:rsidRDefault="229D4207" w14:paraId="746E4E45" w14:textId="2D1A01F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704C1A16" w:rsidP="229D4207" w:rsidRDefault="704C1A16" w14:paraId="46607B91" w14:textId="673F9C8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704C1A1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COLECTOMY PARTIAL W/ANASTOMOSIS (CPT 44140): 1/40 (2.5%)</w:t>
            </w:r>
          </w:p>
          <w:p w:rsidR="229D4207" w:rsidP="229D4207" w:rsidRDefault="229D4207" w14:paraId="0723CABB" w14:textId="298FE44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704C1A16" w:rsidP="229D4207" w:rsidRDefault="704C1A16" w14:paraId="2738EA75" w14:textId="78A6EA6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704C1A1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COLPOSCOPY ENTIRE VAGINA W/CERVIX IF PRESENT (CPT 57420): 1/40 (2.5%)</w:t>
            </w:r>
          </w:p>
          <w:p w:rsidR="229D4207" w:rsidP="229D4207" w:rsidRDefault="229D4207" w14:paraId="028FEC4D" w14:textId="187BB77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704C1A16" w:rsidP="229D4207" w:rsidRDefault="704C1A16" w14:paraId="24F7742A" w14:textId="774FE15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704C1A1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CONSTRUCTION ARTIFICIAL VAGINA W/GRAFT (CPT 57292): 1/40 (2.5%)</w:t>
            </w:r>
          </w:p>
          <w:p w:rsidR="229D4207" w:rsidP="229D4207" w:rsidRDefault="229D4207" w14:paraId="379348AE" w14:textId="7FE877B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704C1A16" w:rsidP="229D4207" w:rsidRDefault="704C1A16" w14:paraId="4AF09812" w14:textId="681F6C9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704C1A1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ORCHIECTOMY SIMPLE SCROTAL/INGUINAL APPROACH (CPT 54520): 13/40 (32.5%)</w:t>
            </w:r>
          </w:p>
          <w:p w:rsidR="229D4207" w:rsidP="229D4207" w:rsidRDefault="229D4207" w14:paraId="6B913FBF" w14:textId="548B20A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704C1A16" w:rsidP="229D4207" w:rsidRDefault="704C1A16" w14:paraId="295E126F" w14:textId="7291C45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704C1A1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SPLIT AGRFT T/A/L 1ST 100 CM/&amp;/1% BDY INFT/CHLD (CPT 15100): 1/40 (2.5%)</w:t>
            </w:r>
          </w:p>
          <w:p w:rsidR="229D4207" w:rsidP="229D4207" w:rsidRDefault="229D4207" w14:paraId="408E2393" w14:textId="2AED4EA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704C1A16" w:rsidP="229D4207" w:rsidRDefault="704C1A16" w14:paraId="2250F318" w14:textId="7A1E88F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704C1A1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UNLISTED PROCEDURE URINARY SYSTEM (CPT 53899): 2/40 (5%)</w:t>
            </w:r>
          </w:p>
          <w:p w:rsidR="229D4207" w:rsidP="229D4207" w:rsidRDefault="229D4207" w14:paraId="7458D7C0" w14:textId="717C6DC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704C1A16" w:rsidP="229D4207" w:rsidRDefault="704C1A16" w14:paraId="180B7CAD" w14:textId="5877549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704C1A1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URETHROPLASTY 1 STG RECNST MALE ANTERIOR URETHRA (CPT 53410): 1/40 (2.5%)</w:t>
            </w:r>
          </w:p>
          <w:p w:rsidR="229D4207" w:rsidP="229D4207" w:rsidRDefault="229D4207" w14:paraId="081C2A5B" w14:textId="3F36EF5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704C1A16" w:rsidP="229D4207" w:rsidRDefault="704C1A16" w14:paraId="1E28CBD2" w14:textId="0937667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704C1A1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URETHROPLASTY RCNSTJ FEMALE URETHRA (CPT 53430): 2/40 (5%)</w:t>
            </w:r>
          </w:p>
          <w:p w:rsidR="229D4207" w:rsidP="229D4207" w:rsidRDefault="229D4207" w14:paraId="2A65D3BF" w14:textId="410B9C9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704C1A16" w:rsidP="229D4207" w:rsidRDefault="704C1A16" w14:paraId="26BD7CF1" w14:textId="41DB990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704C1A1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URETHROTOMY/URETHROSTOMY XT SPX PERINEAL URETHRA (CPT 53010): 1/40 (2.5%)</w:t>
            </w:r>
          </w:p>
          <w:p w:rsidR="229D4207" w:rsidP="229D4207" w:rsidRDefault="229D4207" w14:paraId="4784F6BA" w14:textId="2683605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704C1A16" w:rsidP="229D4207" w:rsidRDefault="704C1A16" w14:paraId="1FF805F4" w14:textId="46E234E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704C1A1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URTP TRANSPUBIC/PRNL 1 STG RCNSTJ/RPR URT (CPT 53415): 1/40 (2.5%)</w:t>
            </w:r>
          </w:p>
        </w:tc>
        <w:tc>
          <w:tcPr>
            <w:tcW w:w="1872" w:type="dxa"/>
            <w:tcMar/>
          </w:tcPr>
          <w:p w:rsidR="229D4207" w:rsidP="229D4207" w:rsidRDefault="229D4207" w14:paraId="08808525" w14:textId="466584B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2CFFC9A2" w14:textId="79BABDE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 STG PERINEAL HYPOSPADIAS RPR W/GRF&amp;/FLAP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(CPT 54336)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1/40 (2.5%)</w:t>
            </w:r>
          </w:p>
          <w:p w:rsidR="2C59FC75" w:rsidP="2C59FC75" w:rsidRDefault="2C59FC75" w14:paraId="321FA794" w14:textId="024686C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0F1FB9CD" w14:textId="2432A68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AMNIOCENTESIS DIAGNOSIC (CPT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59000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)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1/40 (2.5%)</w:t>
            </w:r>
          </w:p>
          <w:p w:rsidR="2C59FC75" w:rsidP="2C59FC75" w:rsidRDefault="2C59FC75" w14:paraId="4C36FEF3" w14:textId="0736469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7A2D6986" w14:textId="0B1889C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AMPUTATION PENIS COMPLETE (CPT 54125): </w:t>
            </w:r>
          </w:p>
          <w:p w:rsidR="2C59FC75" w:rsidP="2C59FC75" w:rsidRDefault="2C59FC75" w14:paraId="1C46CBE0" w14:textId="571996B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13/40 (32.5%)</w:t>
            </w:r>
          </w:p>
          <w:p w:rsidR="2C59FC75" w:rsidP="2C59FC75" w:rsidRDefault="2C59FC75" w14:paraId="6A3A66DB" w14:textId="35BF1C4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0464586A" w14:textId="1896041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CLITOROPLASTY INTERSEX STATE (CPT 56805): 1/40 (2.5%)</w:t>
            </w:r>
          </w:p>
          <w:p w:rsidR="2C59FC75" w:rsidP="2C59FC75" w:rsidRDefault="2C59FC75" w14:paraId="33CE9778" w14:textId="2D1A01F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67ADA19C" w14:textId="673F9C8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COLECTOMY PARTIAL W/ANASTOMOSIS (CPT 44140): 1/40 (2.5%)</w:t>
            </w:r>
          </w:p>
          <w:p w:rsidR="2C59FC75" w:rsidP="2C59FC75" w:rsidRDefault="2C59FC75" w14:paraId="16902ADF" w14:textId="298FE44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0F4C1F3C" w14:textId="78A6EA6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COLPOSCOPY ENTIRE VAGINA W/CERVIX IF PRESENT (CPT 57420): 1/40 (2.5%)</w:t>
            </w:r>
          </w:p>
          <w:p w:rsidR="2C59FC75" w:rsidP="2C59FC75" w:rsidRDefault="2C59FC75" w14:paraId="51512C86" w14:textId="187BB77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79A18744" w14:textId="774FE15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CONSTRUCTION ARTIFICIAL VAGINA W/GRAFT (CPT 57292): 1/40 (2.5%)</w:t>
            </w:r>
          </w:p>
          <w:p w:rsidR="2C59FC75" w:rsidP="2C59FC75" w:rsidRDefault="2C59FC75" w14:paraId="438F76D7" w14:textId="7FE877B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4F671723" w14:textId="681F6C9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ORCHIECTOMY SIMPLE SCROTAL/INGUINAL APPROACH (CPT 54520): 13/40 (32.5%)</w:t>
            </w:r>
          </w:p>
          <w:p w:rsidR="2C59FC75" w:rsidP="2C59FC75" w:rsidRDefault="2C59FC75" w14:paraId="784C054E" w14:textId="548B20A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416529F9" w14:textId="7291C45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SPLIT AGRFT T/A/L 1ST 100 CM/&amp;/1% BDY INFT/CHLD (CPT 15100): 1/40 (2.5%)</w:t>
            </w:r>
          </w:p>
          <w:p w:rsidR="2C59FC75" w:rsidP="2C59FC75" w:rsidRDefault="2C59FC75" w14:paraId="5A2D9B18" w14:textId="2AED4EA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4EAA0F18" w14:textId="7A1E88F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UNLISTED PROCEDURE URINARY SYSTEM (CPT 53899): 2/40 (5%)</w:t>
            </w:r>
          </w:p>
          <w:p w:rsidR="2C59FC75" w:rsidP="2C59FC75" w:rsidRDefault="2C59FC75" w14:paraId="6BD6B7ED" w14:textId="717C6DC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1E379A61" w14:textId="5877549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URETHROPLASTY 1 STG RECNST MALE ANTERIOR URETHRA (CPT 53410): 1/40 (2.5%)</w:t>
            </w:r>
          </w:p>
          <w:p w:rsidR="2C59FC75" w:rsidP="2C59FC75" w:rsidRDefault="2C59FC75" w14:paraId="4ABCD637" w14:textId="3F36EF5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30FC602C" w14:textId="0937667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URETHROPLASTY RCNSTJ FEMALE URETHRA (CPT 53430): 2/40 (5%)</w:t>
            </w:r>
          </w:p>
          <w:p w:rsidR="2C59FC75" w:rsidP="2C59FC75" w:rsidRDefault="2C59FC75" w14:paraId="0E58034B" w14:textId="410B9C9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34E0748D" w14:textId="41DB990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URETHROTOMY/URETHROSTOMY XT SPX PERINEAL URETHRA (CPT 53010): 1/40 (2.5%)</w:t>
            </w:r>
          </w:p>
          <w:p w:rsidR="2C59FC75" w:rsidP="2C59FC75" w:rsidRDefault="2C59FC75" w14:paraId="1EA8F23B" w14:textId="2683605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5F3A4C5C" w14:textId="46E234E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URTP TRANSPUBIC/PRNL 1 STG RCNSTJ/RPR URT (CPT 53415): 1/40 (2.5%)</w:t>
            </w:r>
          </w:p>
        </w:tc>
        <w:tc>
          <w:tcPr>
            <w:tcW w:w="1872" w:type="dxa"/>
            <w:tcMar/>
          </w:tcPr>
          <w:p w:rsidR="229D4207" w:rsidP="229D4207" w:rsidRDefault="229D4207" w14:paraId="168A03C7" w14:textId="0CDC11F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44872F0E">
        <w:trPr>
          <w:trHeight w:val="300"/>
        </w:trPr>
        <w:tc>
          <w:tcPr>
            <w:tcW w:w="1872" w:type="dxa"/>
            <w:tcMar/>
          </w:tcPr>
          <w:p w:rsidR="704C1A16" w:rsidP="229D4207" w:rsidRDefault="704C1A16" w14:paraId="097FFFA4" w14:textId="0AF163D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704C1A1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 xml:space="preserve">CONCURR3: </w:t>
            </w:r>
          </w:p>
          <w:p w:rsidR="704C1A16" w:rsidP="229D4207" w:rsidRDefault="704C1A16" w14:paraId="6C32E459" w14:textId="0569BBE8">
            <w:pPr>
              <w:pStyle w:val="Normal"/>
            </w:pPr>
            <w:r w:rsidRPr="229D4207" w:rsidR="704C1A1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CONCPT3:</w:t>
            </w:r>
          </w:p>
          <w:p w:rsidR="229D4207" w:rsidP="229D4207" w:rsidRDefault="229D4207" w14:paraId="0BB2D455" w14:textId="2BC3316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704C1A16" w:rsidP="229D4207" w:rsidRDefault="704C1A16" w14:paraId="34944C13" w14:textId="761E0B7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704C1A1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AMPUTATION PENIS COMPLETE (CPT 54125): 1/14 (7.1%)</w:t>
            </w:r>
          </w:p>
          <w:p w:rsidR="229D4207" w:rsidP="229D4207" w:rsidRDefault="229D4207" w14:paraId="31F4EF8D" w14:textId="1893AFB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704C1A16" w:rsidP="229D4207" w:rsidRDefault="704C1A16" w14:paraId="4BAE0393" w14:textId="14E2C08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704C1A1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CONSTRUCTION ARTIFICIAL VAGINA W/O GRAFT (CPT 57291): 1/14 (7.1%)</w:t>
            </w:r>
          </w:p>
          <w:p w:rsidR="229D4207" w:rsidP="229D4207" w:rsidRDefault="229D4207" w14:paraId="25452250" w14:textId="2B1CF15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704C1A16" w:rsidP="229D4207" w:rsidRDefault="704C1A16" w14:paraId="4BD62A35" w14:textId="341FF01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704C1A1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ORCHIECTOMY SIMPLE SCROTAL/INGUINAL APPROACH (CPT 54520): 4/14 (28.6%)</w:t>
            </w:r>
          </w:p>
          <w:p w:rsidR="229D4207" w:rsidP="229D4207" w:rsidRDefault="229D4207" w14:paraId="21CCDC27" w14:textId="2420FF1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704C1A16" w:rsidP="229D4207" w:rsidRDefault="704C1A16" w14:paraId="78E31B1D" w14:textId="35BDE6C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704C1A1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SCROTOPLASTY COMPLICATED (CPT 55180): 1/14 (7.1%)</w:t>
            </w:r>
          </w:p>
          <w:p w:rsidR="229D4207" w:rsidP="229D4207" w:rsidRDefault="229D4207" w14:paraId="7746B0C5" w14:textId="684D21C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704C1A16" w:rsidP="229D4207" w:rsidRDefault="704C1A16" w14:paraId="4F47D88F" w14:textId="265AE9B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704C1A1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URETHROPLASTY RCNSTJ FEMALE URETHRA (CPT 53430): 6/14 (42.9%)</w:t>
            </w:r>
          </w:p>
          <w:p w:rsidR="229D4207" w:rsidP="229D4207" w:rsidRDefault="229D4207" w14:paraId="65FED74C" w14:textId="1A63D4E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704C1A16" w:rsidP="229D4207" w:rsidRDefault="704C1A16" w14:paraId="1D5F4149" w14:textId="0AAB2BC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704C1A1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URTP TRANSPUBIC/PRNL 1 STG RCNSTJ/RPR URT (CPT 53415): 1/14(7.1%)</w:t>
            </w:r>
          </w:p>
          <w:p w:rsidR="229D4207" w:rsidP="229D4207" w:rsidRDefault="229D4207" w14:paraId="61F46652" w14:textId="760AFEA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229D4207" w:rsidP="229D4207" w:rsidRDefault="229D4207" w14:paraId="2D836704" w14:textId="3932AB8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7BCE8163" w14:textId="4F4B8B9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AMPUTATION PENIS COMPLETE (CPT 54125): 1/14 (7.1%)</w:t>
            </w:r>
          </w:p>
          <w:p w:rsidR="2C59FC75" w:rsidP="2C59FC75" w:rsidRDefault="2C59FC75" w14:paraId="1FAD98D4" w14:textId="419CE52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09056220" w14:textId="14E2C08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CONSTRUCTION ARTIFICIAL VAGINA W/O GRAFT (CPT 57291): 1/14 (7.1%)</w:t>
            </w:r>
          </w:p>
          <w:p w:rsidR="2C59FC75" w:rsidP="2C59FC75" w:rsidRDefault="2C59FC75" w14:paraId="0B79FFF5" w14:textId="2B1CF15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416A4744" w14:textId="341FF01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ORCHIECTOMY SIMPLE SCROTAL/INGUINAL APPROACH (CPT 54520): 4/14 (28.6%)</w:t>
            </w:r>
          </w:p>
          <w:p w:rsidR="2C59FC75" w:rsidP="2C59FC75" w:rsidRDefault="2C59FC75" w14:paraId="17B4957F" w14:textId="2420FF1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65218E70" w14:textId="35BDE6C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SCROTOPLASTY COMPLICATED (CPT 55180): 1/14 (7.1%)</w:t>
            </w:r>
          </w:p>
          <w:p w:rsidR="2C59FC75" w:rsidP="2C59FC75" w:rsidRDefault="2C59FC75" w14:paraId="22B0BED4" w14:textId="684D21C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670E6A8A" w14:textId="265AE9B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URETHROPLASTY RCNSTJ FEMALE URETHRA (CPT 53430): 6/14 (42.9%)</w:t>
            </w:r>
          </w:p>
          <w:p w:rsidR="2C59FC75" w:rsidP="2C59FC75" w:rsidRDefault="2C59FC75" w14:paraId="16340EF4" w14:textId="1A63D4E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61068BB8" w14:textId="0AAB2BC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URTP TRANSPUBIC/PRNL 1 STG RCNSTJ/RPR URT (CPT 53415): 1/14(7.1%)</w:t>
            </w:r>
          </w:p>
          <w:p w:rsidR="2C59FC75" w:rsidP="2C59FC75" w:rsidRDefault="2C59FC75" w14:paraId="4E500AA7" w14:textId="760AFEA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3C50F7C0" w14:textId="3932AB8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</w:tc>
      </w:tr>
      <w:tr w:rsidR="229D4207" w:rsidTr="2C59FC75" w14:paraId="33D3F6A6">
        <w:trPr>
          <w:trHeight w:val="300"/>
        </w:trPr>
        <w:tc>
          <w:tcPr>
            <w:tcW w:w="1872" w:type="dxa"/>
            <w:tcMar/>
          </w:tcPr>
          <w:p w:rsidR="57C33742" w:rsidP="229D4207" w:rsidRDefault="57C33742" w14:paraId="2E1519BD" w14:textId="3EF7559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57C3374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 xml:space="preserve">CONCURR4: </w:t>
            </w:r>
          </w:p>
          <w:p w:rsidR="57C33742" w:rsidP="229D4207" w:rsidRDefault="57C33742" w14:paraId="180CFD33" w14:textId="550CC97D">
            <w:pPr>
              <w:pStyle w:val="Normal"/>
            </w:pPr>
            <w:r w:rsidRPr="229D4207" w:rsidR="57C3374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CONCPT4:</w:t>
            </w:r>
          </w:p>
          <w:p w:rsidR="229D4207" w:rsidP="229D4207" w:rsidRDefault="229D4207" w14:paraId="756CC8DD" w14:textId="022BECB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57C33742" w:rsidP="229D4207" w:rsidRDefault="57C33742" w14:paraId="4A5F2CD0" w14:textId="62366DC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57C3374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AMPUTATION PENIS COMPLETE</w:t>
            </w:r>
            <w:r w:rsidRPr="229D4207" w:rsidR="0F8AE13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</w:t>
            </w:r>
            <w:r w:rsidRPr="229D4207" w:rsidR="0F8AE133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(CPT 54125)</w:t>
            </w:r>
            <w:r w:rsidRPr="229D4207" w:rsidR="57C3374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1/6 (16.7%)</w:t>
            </w:r>
          </w:p>
          <w:p w:rsidR="229D4207" w:rsidP="229D4207" w:rsidRDefault="229D4207" w14:paraId="454A2B41" w14:textId="620AA45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57C33742" w:rsidP="229D4207" w:rsidRDefault="57C33742" w14:paraId="2990F5DB" w14:textId="2A3DA85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57C3374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CLITOROPLASTY INTERSEX STATE</w:t>
            </w:r>
            <w:r w:rsidRPr="229D4207" w:rsidR="2A9B7C5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(CPT 56805)</w:t>
            </w:r>
            <w:r w:rsidRPr="229D4207" w:rsidR="57C3374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1/6 (16.7%)</w:t>
            </w:r>
          </w:p>
          <w:p w:rsidR="229D4207" w:rsidP="229D4207" w:rsidRDefault="229D4207" w14:paraId="2C35FE18" w14:textId="203E6DE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57C33742" w:rsidP="229D4207" w:rsidRDefault="57C33742" w14:paraId="641FEAD4" w14:textId="0BA83AE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57C3374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>FRMJ DIR/TUBE PEDCL W/WOTR FH/CH/CH/M/N/AX/G/H/F</w:t>
            </w:r>
            <w:r w:rsidRPr="229D4207" w:rsidR="0957708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 xml:space="preserve"> (CPT 15574)</w:t>
            </w:r>
            <w:r w:rsidRPr="229D4207" w:rsidR="57C3374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>: 1/6 (16.7%)</w:t>
            </w:r>
          </w:p>
          <w:p w:rsidR="229D4207" w:rsidP="229D4207" w:rsidRDefault="229D4207" w14:paraId="68D23EAB" w14:textId="022BDA5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</w:p>
          <w:p w:rsidR="57C33742" w:rsidP="229D4207" w:rsidRDefault="57C33742" w14:paraId="52B801C8" w14:textId="5ECBF14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229D4207" w:rsidR="57C3374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RPR NFLTBL URETHRAL/BLADDER NECK SPHINCTER</w:t>
            </w:r>
            <w:r w:rsidRPr="229D4207" w:rsidR="5CD8275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(CPT 53449)</w:t>
            </w:r>
            <w:r w:rsidRPr="229D4207" w:rsidR="57C3374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1/6 (16.7%)</w:t>
            </w:r>
          </w:p>
          <w:p w:rsidR="229D4207" w:rsidP="229D4207" w:rsidRDefault="229D4207" w14:paraId="04ABD405" w14:textId="4F4A2A8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</w:p>
          <w:p w:rsidR="57C33742" w:rsidP="229D4207" w:rsidRDefault="57C33742" w14:paraId="328089F6" w14:textId="1E94D94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229D4207" w:rsidR="57C3374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URETHROPLASTY 1 STG RECNST MALE ANTERIOR </w:t>
            </w:r>
            <w:r w:rsidRPr="229D4207" w:rsidR="57C3374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URETHRA</w:t>
            </w:r>
            <w:r w:rsidRPr="229D4207" w:rsidR="2CDF41C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</w:t>
            </w:r>
            <w:r w:rsidRPr="229D4207" w:rsidR="2CDF41C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CPT 53410)</w:t>
            </w:r>
            <w:r w:rsidRPr="229D4207" w:rsidR="57C3374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1/6 (16.7%)</w:t>
            </w:r>
          </w:p>
          <w:p w:rsidR="229D4207" w:rsidP="229D4207" w:rsidRDefault="229D4207" w14:paraId="6FD82400" w14:textId="5A8B3DE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</w:p>
          <w:p w:rsidR="57C33742" w:rsidP="229D4207" w:rsidRDefault="57C33742" w14:paraId="7711D1B6" w14:textId="30D156D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229D4207" w:rsidR="57C3374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URETHROPLASTY RCNSTJ FEMALE URETHRA</w:t>
            </w:r>
            <w:r w:rsidRPr="229D4207" w:rsidR="590048CE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(CPT 53430)</w:t>
            </w:r>
            <w:r w:rsidRPr="229D4207" w:rsidR="57C3374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</w:t>
            </w:r>
            <w:r w:rsidRPr="229D4207" w:rsidR="57C3374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1/6 (16.7%)</w:t>
            </w:r>
          </w:p>
          <w:p w:rsidR="229D4207" w:rsidP="229D4207" w:rsidRDefault="229D4207" w14:paraId="3329848D" w14:textId="6B52DE5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229D4207" w:rsidP="229D4207" w:rsidRDefault="229D4207" w14:paraId="6AB950D6" w14:textId="42768AC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3D5801E0" w14:textId="77E2E08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AMPUTATION PENIS COMPLETE 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(CPT 54125)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1/6 (16.7%)</w:t>
            </w:r>
          </w:p>
          <w:p w:rsidR="2C59FC75" w:rsidP="2C59FC75" w:rsidRDefault="2C59FC75" w14:paraId="7DD2EE4B" w14:textId="3D95272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3714E3E2" w14:textId="2A3DA85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CLITOROPLASTY INTERSEX STATE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(CPT 56805)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1/6 (16.7%)</w:t>
            </w:r>
          </w:p>
          <w:p w:rsidR="2C59FC75" w:rsidP="2C59FC75" w:rsidRDefault="2C59FC75" w14:paraId="34ED2FC2" w14:textId="203E6DE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4A24A14E" w14:textId="0BA83AE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>FRMJ DIR/TUBE PEDCL W/WOTR FH/CH/CH/M/N/AX/G/H/F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 xml:space="preserve"> (CPT 15574)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  <w:t>: 1/6 (16.7%)</w:t>
            </w:r>
          </w:p>
          <w:p w:rsidR="2C59FC75" w:rsidP="2C59FC75" w:rsidRDefault="2C59FC75" w14:paraId="3B22F3D0" w14:textId="022BDA5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</w:p>
          <w:p w:rsidR="2C59FC75" w:rsidP="2C59FC75" w:rsidRDefault="2C59FC75" w14:paraId="0BE4FDFC" w14:textId="5ECBF14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RPR NFLTBL URETHRAL/BLADDER NECK SPHINCTER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(CPT 53449)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1/6 (16.7%)</w:t>
            </w:r>
          </w:p>
          <w:p w:rsidR="2C59FC75" w:rsidP="2C59FC75" w:rsidRDefault="2C59FC75" w14:paraId="5239DE72" w14:textId="4F4A2A8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</w:p>
          <w:p w:rsidR="2C59FC75" w:rsidP="2C59FC75" w:rsidRDefault="2C59FC75" w14:paraId="5FDE6E2F" w14:textId="1E94D94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URETHROPLASTY 1 STG RECNST MALE ANTERIOR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URETHRA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CPT 53410)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1/6 (16.7%)</w:t>
            </w:r>
          </w:p>
          <w:p w:rsidR="2C59FC75" w:rsidP="2C59FC75" w:rsidRDefault="2C59FC75" w14:paraId="519A6185" w14:textId="5A8B3DE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</w:p>
          <w:p w:rsidR="2C59FC75" w:rsidP="2C59FC75" w:rsidRDefault="2C59FC75" w14:paraId="32D4DB3F" w14:textId="30D156D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URETHROPLASTY RCNSTJ FEMALE URETHRA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(CPT 53430)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1/6 (16.7%)</w:t>
            </w:r>
          </w:p>
          <w:p w:rsidR="2C59FC75" w:rsidP="2C59FC75" w:rsidRDefault="2C59FC75" w14:paraId="66776B44" w14:textId="6B52DE5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229D4207" w:rsidP="229D4207" w:rsidRDefault="229D4207" w14:paraId="5DDB6FEB" w14:textId="0A495D0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2BAFFA06">
        <w:trPr>
          <w:trHeight w:val="300"/>
        </w:trPr>
        <w:tc>
          <w:tcPr>
            <w:tcW w:w="1872" w:type="dxa"/>
            <w:tcMar/>
          </w:tcPr>
          <w:p w:rsidR="57C33742" w:rsidP="229D4207" w:rsidRDefault="57C33742" w14:paraId="6B84836F" w14:textId="32F43F8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57C3374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 xml:space="preserve">CONCURR5: </w:t>
            </w:r>
          </w:p>
          <w:p w:rsidR="57C33742" w:rsidP="229D4207" w:rsidRDefault="57C33742" w14:paraId="5D39BA15" w14:textId="2BA5213A">
            <w:pPr>
              <w:pStyle w:val="Normal"/>
            </w:pPr>
            <w:r w:rsidRPr="229D4207" w:rsidR="57C3374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CONCPT5:</w:t>
            </w:r>
          </w:p>
          <w:p w:rsidR="229D4207" w:rsidP="229D4207" w:rsidRDefault="229D4207" w14:paraId="6D83CE50" w14:textId="79AB9B9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57C33742" w:rsidP="229D4207" w:rsidRDefault="57C33742" w14:paraId="3CF3A741" w14:textId="6164A56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57C3374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CYSTOURETHROSCOPY</w:t>
            </w:r>
            <w:r w:rsidRPr="229D4207" w:rsidR="539EFFF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(CPT 52000)</w:t>
            </w:r>
            <w:r w:rsidRPr="229D4207" w:rsidR="57C3374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1/4 (25%)</w:t>
            </w:r>
          </w:p>
          <w:p w:rsidR="229D4207" w:rsidP="229D4207" w:rsidRDefault="229D4207" w14:paraId="26F04AFD" w14:textId="5B579CA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57C33742" w:rsidP="229D4207" w:rsidRDefault="57C33742" w14:paraId="3D67EE76" w14:textId="4C151BA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57C3374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UNLISTED PROCEDURE URINARY SYSTEM</w:t>
            </w:r>
            <w:r w:rsidRPr="229D4207" w:rsidR="2CFC430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(CPT 53899)</w:t>
            </w:r>
            <w:r w:rsidRPr="229D4207" w:rsidR="57C3374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1/4 (25%)</w:t>
            </w:r>
          </w:p>
          <w:p w:rsidR="229D4207" w:rsidP="229D4207" w:rsidRDefault="229D4207" w14:paraId="0BFAE010" w14:textId="0EA77D9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57C33742" w:rsidP="229D4207" w:rsidRDefault="57C33742" w14:paraId="63C04EDE" w14:textId="08631B8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57C3374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URETHROPLASTY RCNSTJ FEMALE URETHRA</w:t>
            </w:r>
            <w:r w:rsidRPr="229D4207" w:rsidR="44724AF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(CPT 53430)</w:t>
            </w:r>
            <w:r w:rsidRPr="229D4207" w:rsidR="57C3374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2/4 (50%)</w:t>
            </w:r>
          </w:p>
        </w:tc>
        <w:tc>
          <w:tcPr>
            <w:tcW w:w="1872" w:type="dxa"/>
            <w:tcMar/>
          </w:tcPr>
          <w:p w:rsidR="229D4207" w:rsidP="229D4207" w:rsidRDefault="229D4207" w14:paraId="3C1416A5" w14:textId="790283F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6BE558EE" w14:textId="6164A56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CYSTOURETHROSCOPY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(CPT 52000)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1/4 (25%)</w:t>
            </w:r>
          </w:p>
          <w:p w:rsidR="2C59FC75" w:rsidP="2C59FC75" w:rsidRDefault="2C59FC75" w14:paraId="63C4E05D" w14:textId="5B579CA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63A256C6" w14:textId="4C151BA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UNLISTED PROCEDURE URINARY SYSTEM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(CPT 53899)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1/4 (25%)</w:t>
            </w:r>
          </w:p>
          <w:p w:rsidR="2C59FC75" w:rsidP="2C59FC75" w:rsidRDefault="2C59FC75" w14:paraId="467E6619" w14:textId="0EA77D9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  <w:p w:rsidR="2C59FC75" w:rsidP="2C59FC75" w:rsidRDefault="2C59FC75" w14:paraId="053D6CCA" w14:textId="08631B8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URETHROPLASTY RCNSTJ FEMALE URETHRA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(CPT 53430)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2/4 (50%)</w:t>
            </w:r>
          </w:p>
        </w:tc>
        <w:tc>
          <w:tcPr>
            <w:tcW w:w="1872" w:type="dxa"/>
            <w:tcMar/>
          </w:tcPr>
          <w:p w:rsidR="229D4207" w:rsidP="229D4207" w:rsidRDefault="229D4207" w14:paraId="4D6C7C87" w14:textId="4597ABA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1BE17948">
        <w:trPr>
          <w:trHeight w:val="300"/>
        </w:trPr>
        <w:tc>
          <w:tcPr>
            <w:tcW w:w="1872" w:type="dxa"/>
            <w:tcMar/>
          </w:tcPr>
          <w:p w:rsidR="57C33742" w:rsidP="229D4207" w:rsidRDefault="57C33742" w14:paraId="5E8D7832" w14:textId="4D082FC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29D4207" w:rsidR="57C3374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 xml:space="preserve">CONCURR6:  </w:t>
            </w:r>
          </w:p>
          <w:p w:rsidR="57C33742" w:rsidP="229D4207" w:rsidRDefault="57C33742" w14:paraId="3C0B2382" w14:textId="1783ACA9">
            <w:pPr>
              <w:pStyle w:val="Normal"/>
            </w:pPr>
            <w:r w:rsidRPr="229D4207" w:rsidR="57C3374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CONCPT6:</w:t>
            </w:r>
          </w:p>
        </w:tc>
        <w:tc>
          <w:tcPr>
            <w:tcW w:w="1872" w:type="dxa"/>
            <w:tcMar/>
          </w:tcPr>
          <w:p w:rsidR="57C33742" w:rsidP="229D4207" w:rsidRDefault="57C33742" w14:paraId="625A599F" w14:textId="2DE9807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57C3374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CLITOROPLASTY INTERSEX STATE</w:t>
            </w:r>
            <w:r w:rsidRPr="229D4207" w:rsidR="34FA140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(CPT 56805)</w:t>
            </w:r>
            <w:r w:rsidRPr="229D4207" w:rsidR="57C3374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2/2 (100%)</w:t>
            </w:r>
          </w:p>
          <w:p w:rsidR="229D4207" w:rsidP="229D4207" w:rsidRDefault="229D4207" w14:paraId="07562AEA" w14:textId="09B72DC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229D4207" w:rsidP="229D4207" w:rsidRDefault="229D4207" w14:paraId="6FEA3E88" w14:textId="3C5A119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2ED2B854" w14:textId="2DE9807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CLITOROPLASTY INTERSEX STATE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(CPT 56805)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2/2 (100%)</w:t>
            </w:r>
          </w:p>
          <w:p w:rsidR="2C59FC75" w:rsidP="2C59FC75" w:rsidRDefault="2C59FC75" w14:paraId="04E60CBF" w14:textId="09B72DC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229D4207" w:rsidP="229D4207" w:rsidRDefault="229D4207" w14:paraId="5CF81CCD" w14:textId="4FFF855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  <w:tr w:rsidR="229D4207" w:rsidTr="2C59FC75" w14:paraId="54B92DFE">
        <w:trPr>
          <w:trHeight w:val="300"/>
        </w:trPr>
        <w:tc>
          <w:tcPr>
            <w:tcW w:w="1872" w:type="dxa"/>
            <w:tcMar/>
          </w:tcPr>
          <w:p w:rsidR="0E04A49D" w:rsidP="229D4207" w:rsidRDefault="0E04A49D" w14:paraId="0BDD0CAE" w14:textId="7A9040B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C59FC75" w:rsidR="65D557C8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 xml:space="preserve">All </w:t>
            </w:r>
            <w:r w:rsidRPr="2C59FC75" w:rsidR="65D557C8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Concurrent procedures</w:t>
            </w:r>
          </w:p>
          <w:p w:rsidR="4A1F54C4" w:rsidP="2C59FC75" w:rsidRDefault="4A1F54C4" w14:paraId="7AADE1BA" w14:textId="64E0F33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  <w:r w:rsidRPr="2C59FC75" w:rsidR="4A1F54C4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  <w:t>(CONCPT1, CONCPT2, CONCPT3, CONCPT4, CONCPT5, CONCPT6)</w:t>
            </w:r>
          </w:p>
          <w:p w:rsidR="229D4207" w:rsidP="229D4207" w:rsidRDefault="229D4207" w14:paraId="496E65DB" w14:textId="2A3EB01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37D7F379" w:rsidP="229D4207" w:rsidRDefault="37D7F379" w14:paraId="68F00F44" w14:textId="3937486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54520: 38/128</w:t>
            </w:r>
            <w:r w:rsidRPr="229D4207" w:rsidR="0D69026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(29.7%)</w:t>
            </w:r>
          </w:p>
          <w:p w:rsidR="37D7F379" w:rsidP="229D4207" w:rsidRDefault="37D7F379" w14:paraId="5C2A5C24" w14:textId="2E9978B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54125: 27/128</w:t>
            </w:r>
            <w:r w:rsidRPr="229D4207" w:rsidR="3B589C0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(21.1%)</w:t>
            </w:r>
          </w:p>
          <w:p w:rsidR="37D7F379" w:rsidP="229D4207" w:rsidRDefault="37D7F379" w14:paraId="76D577B3" w14:textId="2BD3131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53430: 21/128</w:t>
            </w:r>
            <w:r w:rsidRPr="229D4207" w:rsidR="179A027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(16.4%)</w:t>
            </w:r>
          </w:p>
          <w:p w:rsidR="37D7F379" w:rsidP="229D4207" w:rsidRDefault="37D7F379" w14:paraId="043AAA69" w14:textId="2AAF8C3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53899: 5/128</w:t>
            </w:r>
            <w:r w:rsidRPr="229D4207" w:rsidR="3D9D65D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(3.9%)</w:t>
            </w:r>
          </w:p>
          <w:p w:rsidR="37D7F379" w:rsidP="229D4207" w:rsidRDefault="37D7F379" w14:paraId="2CD7D1D8" w14:textId="3FE3BF8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53415: 4</w:t>
            </w:r>
            <w:r w:rsidRPr="229D4207" w:rsidR="1081905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/128</w:t>
            </w:r>
            <w:r w:rsidRPr="229D4207" w:rsidR="6119990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(3.1%)</w:t>
            </w:r>
          </w:p>
          <w:p w:rsidR="37D7F379" w:rsidP="229D4207" w:rsidRDefault="37D7F379" w14:paraId="39081219" w14:textId="74FF258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56805: 4</w:t>
            </w:r>
            <w:r w:rsidRPr="229D4207" w:rsidR="3867A3C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/128</w:t>
            </w:r>
            <w:r w:rsidRPr="229D4207" w:rsidR="22AF278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</w:t>
            </w:r>
            <w:r w:rsidRPr="229D4207" w:rsidR="22AF2781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(3.1%)</w:t>
            </w:r>
          </w:p>
          <w:p w:rsidR="37D7F379" w:rsidP="229D4207" w:rsidRDefault="37D7F379" w14:paraId="05308699" w14:textId="03ADBE6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53410: 3</w:t>
            </w:r>
            <w:r w:rsidRPr="229D4207" w:rsidR="0878CC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/128</w:t>
            </w:r>
            <w:r w:rsidRPr="229D4207" w:rsidR="4F4430F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(2.3%)</w:t>
            </w:r>
          </w:p>
          <w:p w:rsidR="37D7F379" w:rsidP="229D4207" w:rsidRDefault="37D7F379" w14:paraId="6297FCC4" w14:textId="6A64061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57335</w:t>
            </w:r>
            <w:r w:rsidRPr="229D4207" w:rsidR="08D9F5B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3</w:t>
            </w:r>
            <w:r w:rsidRPr="229D4207" w:rsidR="7A01F69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/128</w:t>
            </w:r>
            <w:r w:rsidRPr="229D4207" w:rsidR="722470B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(2.3%)</w:t>
            </w:r>
          </w:p>
          <w:p w:rsidR="37D7F379" w:rsidP="229D4207" w:rsidRDefault="37D7F379" w14:paraId="33C6AD56" w14:textId="39B5889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44207</w:t>
            </w:r>
            <w:r w:rsidRPr="229D4207" w:rsidR="037DDA5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2</w:t>
            </w:r>
            <w:r w:rsidRPr="229D4207" w:rsidR="7ABA3A0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/128</w:t>
            </w:r>
            <w:r w:rsidRPr="229D4207" w:rsidR="541992E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(1.6%)</w:t>
            </w:r>
          </w:p>
          <w:p w:rsidR="37D7F379" w:rsidP="229D4207" w:rsidRDefault="37D7F379" w14:paraId="76DE120A" w14:textId="07F8CD4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52000</w:t>
            </w:r>
            <w:r w:rsidRPr="229D4207" w:rsidR="26637AA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: </w:t>
            </w: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2</w:t>
            </w:r>
            <w:r w:rsidRPr="229D4207" w:rsidR="64B7BF6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/128</w:t>
            </w:r>
            <w:r w:rsidRPr="229D4207" w:rsidR="1F97A89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(1.6%)</w:t>
            </w:r>
          </w:p>
          <w:p w:rsidR="37D7F379" w:rsidP="229D4207" w:rsidRDefault="37D7F379" w14:paraId="50888377" w14:textId="32D54CB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54530</w:t>
            </w:r>
            <w:r w:rsidRPr="229D4207" w:rsidR="30DC55B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2</w:t>
            </w:r>
            <w:r w:rsidRPr="229D4207" w:rsidR="2E50910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/128</w:t>
            </w:r>
            <w:r w:rsidRPr="229D4207" w:rsidR="3D5AC52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(1.6%)</w:t>
            </w:r>
          </w:p>
          <w:p w:rsidR="37D7F379" w:rsidP="229D4207" w:rsidRDefault="37D7F379" w14:paraId="29EA364D" w14:textId="42DA249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53449</w:t>
            </w:r>
            <w:r w:rsidRPr="229D4207" w:rsidR="4770979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</w:t>
            </w:r>
            <w:r w:rsidRPr="229D4207" w:rsidR="2071E46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/128</w:t>
            </w:r>
            <w:r w:rsidRPr="229D4207" w:rsidR="3D74B16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(0.8%)</w:t>
            </w:r>
          </w:p>
          <w:p w:rsidR="37D7F379" w:rsidP="229D4207" w:rsidRDefault="37D7F379" w14:paraId="45C2E1E9" w14:textId="3D14EBD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55180</w:t>
            </w:r>
            <w:r w:rsidRPr="229D4207" w:rsidR="396E3A6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</w:t>
            </w:r>
            <w:r w:rsidRPr="229D4207" w:rsidR="0D3D629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/128</w:t>
            </w:r>
            <w:r w:rsidRPr="229D4207" w:rsidR="2111582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</w:t>
            </w:r>
            <w:r w:rsidRPr="229D4207" w:rsidR="21115820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(0.8%)</w:t>
            </w:r>
          </w:p>
          <w:p w:rsidR="37D7F379" w:rsidP="229D4207" w:rsidRDefault="37D7F379" w14:paraId="5638680F" w14:textId="204BFCE8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54336</w:t>
            </w:r>
            <w:r w:rsidRPr="229D4207" w:rsidR="3696F75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</w:t>
            </w:r>
            <w:r w:rsidRPr="229D4207" w:rsidR="3E56669E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/128</w:t>
            </w:r>
            <w:r w:rsidRPr="229D4207" w:rsidR="38E2EDC1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(0.8%)</w:t>
            </w:r>
          </w:p>
          <w:p w:rsidR="37D7F379" w:rsidP="229D4207" w:rsidRDefault="37D7F379" w14:paraId="22824288" w14:textId="06D242A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57291</w:t>
            </w:r>
            <w:r w:rsidRPr="229D4207" w:rsidR="3FF7F45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</w:t>
            </w:r>
            <w:r w:rsidRPr="229D4207" w:rsidR="3E56669E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/128</w:t>
            </w:r>
            <w:r w:rsidRPr="229D4207" w:rsidR="009CC0E6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(0.8%)</w:t>
            </w:r>
          </w:p>
          <w:p w:rsidR="37D7F379" w:rsidP="229D4207" w:rsidRDefault="37D7F379" w14:paraId="6E8FC017" w14:textId="41FD68E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57292</w:t>
            </w:r>
            <w:r w:rsidRPr="229D4207" w:rsidR="79D1FE9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</w:t>
            </w:r>
            <w:r w:rsidRPr="229D4207" w:rsidR="2FCE7500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/128</w:t>
            </w:r>
            <w:r w:rsidRPr="229D4207" w:rsidR="49E77B5E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(0.8%)</w:t>
            </w:r>
          </w:p>
          <w:p w:rsidR="37D7F379" w:rsidP="229D4207" w:rsidRDefault="37D7F379" w14:paraId="4C124ED9" w14:textId="38DFA40A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53010</w:t>
            </w:r>
            <w:r w:rsidRPr="229D4207" w:rsidR="5A4EE58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1</w:t>
            </w:r>
            <w:r w:rsidRPr="229D4207" w:rsidR="2FCE7500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/128</w:t>
            </w:r>
            <w:r w:rsidRPr="229D4207" w:rsidR="4F7DFF7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(0.8%)</w:t>
            </w:r>
          </w:p>
          <w:p w:rsidR="37D7F379" w:rsidP="229D4207" w:rsidRDefault="37D7F379" w14:paraId="7E523E57" w14:textId="47CFD77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59000</w:t>
            </w:r>
            <w:r w:rsidRPr="229D4207" w:rsidR="51F827C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</w:t>
            </w:r>
            <w:r w:rsidRPr="229D4207" w:rsidR="30DC0BE1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/128</w:t>
            </w:r>
            <w:r w:rsidRPr="229D4207" w:rsidR="43BD2561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(0.8%)</w:t>
            </w:r>
          </w:p>
          <w:p w:rsidR="37D7F379" w:rsidP="229D4207" w:rsidRDefault="37D7F379" w14:paraId="5B36D69C" w14:textId="14EF379D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15120</w:t>
            </w:r>
            <w:r w:rsidRPr="229D4207" w:rsidR="5B93B9B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</w:t>
            </w:r>
            <w:r w:rsidRPr="229D4207" w:rsidR="30DC0BE1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/128</w:t>
            </w:r>
            <w:r w:rsidRPr="229D4207" w:rsidR="0418D683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(0.8%)</w:t>
            </w:r>
          </w:p>
          <w:p w:rsidR="37D7F379" w:rsidP="229D4207" w:rsidRDefault="37D7F379" w14:paraId="69AC0ECF" w14:textId="7CCE94D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15100</w:t>
            </w:r>
            <w:r w:rsidRPr="229D4207" w:rsidR="24F81D1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</w:t>
            </w:r>
            <w:r w:rsidRPr="229D4207" w:rsidR="27D686B2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/128</w:t>
            </w:r>
            <w:r w:rsidRPr="229D4207" w:rsidR="4A08B273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(0.8%)</w:t>
            </w:r>
          </w:p>
          <w:p w:rsidR="37D7F379" w:rsidP="229D4207" w:rsidRDefault="37D7F379" w14:paraId="163FD7C5" w14:textId="0916542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44140</w:t>
            </w:r>
            <w:r w:rsidRPr="229D4207" w:rsidR="05F55D5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</w:t>
            </w:r>
            <w:r w:rsidRPr="229D4207" w:rsidR="27D686B2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/128</w:t>
            </w:r>
            <w:r w:rsidRPr="229D4207" w:rsidR="420F54DF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(0.8%)</w:t>
            </w:r>
          </w:p>
          <w:p w:rsidR="37D7F379" w:rsidP="229D4207" w:rsidRDefault="37D7F379" w14:paraId="4F3842AD" w14:textId="3173D59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57420</w:t>
            </w:r>
            <w:r w:rsidRPr="229D4207" w:rsidR="193F580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</w:t>
            </w:r>
            <w:r w:rsidRPr="229D4207" w:rsidR="2E896C60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/128</w:t>
            </w:r>
            <w:r w:rsidRPr="229D4207" w:rsidR="3F42DF9A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(0.8%)</w:t>
            </w:r>
          </w:p>
          <w:p w:rsidR="37D7F379" w:rsidP="229D4207" w:rsidRDefault="37D7F379" w14:paraId="71554A07" w14:textId="76962F8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31587</w:t>
            </w:r>
            <w:r w:rsidRPr="229D4207" w:rsidR="05AEA24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</w:t>
            </w:r>
            <w:r w:rsidRPr="229D4207" w:rsidR="2E896C60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/128</w:t>
            </w:r>
            <w:r w:rsidRPr="229D4207" w:rsidR="3F42DF9A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(0.8%)</w:t>
            </w:r>
          </w:p>
          <w:p w:rsidR="37D7F379" w:rsidP="229D4207" w:rsidRDefault="37D7F379" w14:paraId="30A64154" w14:textId="7E3A8D4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45300</w:t>
            </w:r>
            <w:r w:rsidRPr="229D4207" w:rsidR="4258B9E6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</w:t>
            </w:r>
            <w:r w:rsidRPr="229D4207" w:rsidR="2E896C60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/128</w:t>
            </w:r>
            <w:r w:rsidRPr="229D4207" w:rsidR="080A0B6D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(0.8%)</w:t>
            </w:r>
          </w:p>
          <w:p w:rsidR="37D7F379" w:rsidP="229D4207" w:rsidRDefault="37D7F379" w14:paraId="41F7D562" w14:textId="4FD0AAB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45562</w:t>
            </w:r>
            <w:r w:rsidRPr="229D4207" w:rsidR="0E746E0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</w:t>
            </w:r>
            <w:r w:rsidRPr="229D4207" w:rsidR="3E43DFA8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/128</w:t>
            </w:r>
            <w:r w:rsidRPr="229D4207" w:rsidR="3DFF885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(0.8%)</w:t>
            </w:r>
          </w:p>
          <w:p w:rsidR="37D7F379" w:rsidP="229D4207" w:rsidRDefault="37D7F379" w14:paraId="3CB043AF" w14:textId="657ABBE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15101</w:t>
            </w:r>
            <w:r w:rsidRPr="229D4207" w:rsidR="10F94C7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</w:t>
            </w:r>
            <w:r w:rsidRPr="229D4207" w:rsidR="3E43DFA8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/128</w:t>
            </w:r>
            <w:r w:rsidRPr="229D4207" w:rsidR="1F7446E3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(0.8%)</w:t>
            </w:r>
          </w:p>
          <w:p w:rsidR="37D7F379" w:rsidP="229D4207" w:rsidRDefault="37D7F379" w14:paraId="28625919" w14:textId="580BFF48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55970</w:t>
            </w:r>
            <w:r w:rsidRPr="229D4207" w:rsidR="705C632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29D4207" w:rsidR="37D7F37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</w:t>
            </w:r>
            <w:r w:rsidRPr="229D4207" w:rsidR="27245862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/128</w:t>
            </w:r>
            <w:r w:rsidRPr="229D4207" w:rsidR="63C6BCFD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(0.8%)</w:t>
            </w:r>
          </w:p>
          <w:p w:rsidR="229D4207" w:rsidP="229D4207" w:rsidRDefault="229D4207" w14:paraId="602778E3" w14:textId="04D72CB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33AD191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15574</w:t>
            </w:r>
            <w:r w:rsidRPr="2C59FC75" w:rsidR="0A21FD2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C59FC75" w:rsidR="33AD191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</w:t>
            </w:r>
            <w:r w:rsidRPr="2C59FC75" w:rsidR="12AA82ED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/128</w:t>
            </w:r>
            <w:r w:rsidRPr="2C59FC75" w:rsidR="4A4E228B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(0.8%)</w:t>
            </w:r>
          </w:p>
        </w:tc>
        <w:tc>
          <w:tcPr>
            <w:tcW w:w="1872" w:type="dxa"/>
            <w:tcMar/>
          </w:tcPr>
          <w:p w:rsidR="229D4207" w:rsidP="229D4207" w:rsidRDefault="229D4207" w14:paraId="63698299" w14:textId="3F05358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2C59FC75" w:rsidP="2C59FC75" w:rsidRDefault="2C59FC75" w14:paraId="6BEA58BD" w14:textId="3937486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54520: 38/128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(29.7%)</w:t>
            </w:r>
          </w:p>
          <w:p w:rsidR="2C59FC75" w:rsidP="2C59FC75" w:rsidRDefault="2C59FC75" w14:paraId="7A12E34A" w14:textId="2E9978B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54125: 27/128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(21.1%)</w:t>
            </w:r>
          </w:p>
          <w:p w:rsidR="2C59FC75" w:rsidP="2C59FC75" w:rsidRDefault="2C59FC75" w14:paraId="75620AF4" w14:textId="2BD3131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53430: 21/128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(16.4%)</w:t>
            </w:r>
          </w:p>
          <w:p w:rsidR="2C59FC75" w:rsidP="2C59FC75" w:rsidRDefault="2C59FC75" w14:paraId="399AE832" w14:textId="2AAF8C3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53899: 5/128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(3.9%)</w:t>
            </w:r>
          </w:p>
          <w:p w:rsidR="2C59FC75" w:rsidP="2C59FC75" w:rsidRDefault="2C59FC75" w14:paraId="50DB569C" w14:textId="3FE3BF8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53415: 4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/128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(3.1%)</w:t>
            </w:r>
          </w:p>
          <w:p w:rsidR="2C59FC75" w:rsidP="2C59FC75" w:rsidRDefault="2C59FC75" w14:paraId="66FC666E" w14:textId="74FF258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56805: 4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/128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(3.1%)</w:t>
            </w:r>
          </w:p>
          <w:p w:rsidR="2C59FC75" w:rsidP="2C59FC75" w:rsidRDefault="2C59FC75" w14:paraId="43E2F1B5" w14:textId="03ADBE6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53410: 3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/128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(2.3%)</w:t>
            </w:r>
          </w:p>
          <w:p w:rsidR="2C59FC75" w:rsidP="2C59FC75" w:rsidRDefault="2C59FC75" w14:paraId="3B850328" w14:textId="6A64061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57335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3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/128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(2.3%)</w:t>
            </w:r>
          </w:p>
          <w:p w:rsidR="2C59FC75" w:rsidP="2C59FC75" w:rsidRDefault="2C59FC75" w14:paraId="639A938D" w14:textId="39B5889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44207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2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/128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(1.6%)</w:t>
            </w:r>
          </w:p>
          <w:p w:rsidR="2C59FC75" w:rsidP="2C59FC75" w:rsidRDefault="2C59FC75" w14:paraId="2D0B21F5" w14:textId="07F8CD4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52000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: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2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/128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(1.6%)</w:t>
            </w:r>
          </w:p>
          <w:p w:rsidR="2C59FC75" w:rsidP="2C59FC75" w:rsidRDefault="2C59FC75" w14:paraId="4BAA0757" w14:textId="32D54CB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54530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2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/128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(1.6%)</w:t>
            </w:r>
          </w:p>
          <w:p w:rsidR="2C59FC75" w:rsidP="2C59FC75" w:rsidRDefault="2C59FC75" w14:paraId="53436880" w14:textId="42DA249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53449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/128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(0.8%)</w:t>
            </w:r>
          </w:p>
          <w:p w:rsidR="2C59FC75" w:rsidP="2C59FC75" w:rsidRDefault="2C59FC75" w14:paraId="7BD10F78" w14:textId="3D14EBD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55180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/128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(0.8%)</w:t>
            </w:r>
          </w:p>
          <w:p w:rsidR="2C59FC75" w:rsidP="2C59FC75" w:rsidRDefault="2C59FC75" w14:paraId="4A1FFE64" w14:textId="204BFCE8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54336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/128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(0.8%)</w:t>
            </w:r>
          </w:p>
          <w:p w:rsidR="2C59FC75" w:rsidP="2C59FC75" w:rsidRDefault="2C59FC75" w14:paraId="695FD9E3" w14:textId="06D242A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57291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/128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(0.8%)</w:t>
            </w:r>
          </w:p>
          <w:p w:rsidR="2C59FC75" w:rsidP="2C59FC75" w:rsidRDefault="2C59FC75" w14:paraId="5E4AA93C" w14:textId="41FD68E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57292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/128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(0.8%)</w:t>
            </w:r>
          </w:p>
          <w:p w:rsidR="2C59FC75" w:rsidP="2C59FC75" w:rsidRDefault="2C59FC75" w14:paraId="429F201B" w14:textId="38DFA40A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53010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: 1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/128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(0.8%)</w:t>
            </w:r>
          </w:p>
          <w:p w:rsidR="2C59FC75" w:rsidP="2C59FC75" w:rsidRDefault="2C59FC75" w14:paraId="35493D2D" w14:textId="47CFD77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59000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/128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(0.8%)</w:t>
            </w:r>
          </w:p>
          <w:p w:rsidR="2C59FC75" w:rsidP="2C59FC75" w:rsidRDefault="2C59FC75" w14:paraId="17BF0687" w14:textId="14EF379D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15120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/128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(0.8%)</w:t>
            </w:r>
          </w:p>
          <w:p w:rsidR="2C59FC75" w:rsidP="2C59FC75" w:rsidRDefault="2C59FC75" w14:paraId="199CE7CA" w14:textId="7CCE94D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15100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/128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(0.8%)</w:t>
            </w:r>
          </w:p>
          <w:p w:rsidR="2C59FC75" w:rsidP="2C59FC75" w:rsidRDefault="2C59FC75" w14:paraId="6267D689" w14:textId="0916542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44140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/128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(0.8%)</w:t>
            </w:r>
          </w:p>
          <w:p w:rsidR="2C59FC75" w:rsidP="2C59FC75" w:rsidRDefault="2C59FC75" w14:paraId="23EA999F" w14:textId="3173D59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57420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/128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(0.8%)</w:t>
            </w:r>
          </w:p>
          <w:p w:rsidR="2C59FC75" w:rsidP="2C59FC75" w:rsidRDefault="2C59FC75" w14:paraId="4FCAA429" w14:textId="76962F8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31587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/128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(0.8%)</w:t>
            </w:r>
          </w:p>
          <w:p w:rsidR="2C59FC75" w:rsidP="2C59FC75" w:rsidRDefault="2C59FC75" w14:paraId="77BA9617" w14:textId="7E3A8D4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45300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/128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(0.8%)</w:t>
            </w:r>
          </w:p>
          <w:p w:rsidR="2C59FC75" w:rsidP="2C59FC75" w:rsidRDefault="2C59FC75" w14:paraId="14DC30BE" w14:textId="4FD0AAB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45562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/128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(0.8%)</w:t>
            </w:r>
          </w:p>
          <w:p w:rsidR="2C59FC75" w:rsidP="2C59FC75" w:rsidRDefault="2C59FC75" w14:paraId="5786B846" w14:textId="657ABBE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15101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/128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(0.8%)</w:t>
            </w:r>
          </w:p>
          <w:p w:rsidR="2C59FC75" w:rsidP="2C59FC75" w:rsidRDefault="2C59FC75" w14:paraId="3354B317" w14:textId="580BFF48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55970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: </w:t>
            </w: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/128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(0.8%)</w:t>
            </w:r>
          </w:p>
          <w:p w:rsidR="2C59FC75" w:rsidP="2C59FC75" w:rsidRDefault="2C59FC75" w14:paraId="06B67362" w14:textId="59FEC2A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C59FC75" w:rsidR="2C59FC7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15574: 1</w:t>
            </w:r>
            <w:r w:rsidRPr="2C59FC75" w:rsidR="2C59FC7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/128 (0.8%)</w:t>
            </w:r>
          </w:p>
        </w:tc>
        <w:tc>
          <w:tcPr>
            <w:tcW w:w="1872" w:type="dxa"/>
            <w:tcMar/>
          </w:tcPr>
          <w:p w:rsidR="229D4207" w:rsidP="229D4207" w:rsidRDefault="229D4207" w14:paraId="5701A9A8" w14:textId="7A93B48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12121"/>
                <w:sz w:val="22"/>
                <w:szCs w:val="22"/>
                <w:lang w:val="en-US"/>
              </w:rPr>
            </w:pPr>
          </w:p>
        </w:tc>
      </w:tr>
    </w:tbl>
    <w:p w:rsidR="229D4207" w:rsidRDefault="229D4207" w14:paraId="153E0D55" w14:textId="5092DE45"/>
    <w:p w:rsidR="229D4207" w:rsidP="229D4207" w:rsidRDefault="229D4207" w14:paraId="1F179C53" w14:textId="742BF7A9">
      <w:pPr>
        <w:pStyle w:val="Normal"/>
        <w:rPr>
          <w:b w:val="1"/>
          <w:bCs w:val="1"/>
        </w:rPr>
      </w:pPr>
    </w:p>
    <w:p w:rsidR="229D4207" w:rsidRDefault="229D4207" w14:paraId="7B81E04F" w14:textId="11409823"/>
    <w:p w:rsidR="229D4207" w:rsidRDefault="229D4207" w14:paraId="4CAC6268" w14:textId="1CC91F5D"/>
    <w:p w:rsidR="229D4207" w:rsidRDefault="229D4207" w14:paraId="160B1A5D" w14:textId="314728AA"/>
    <w:p w:rsidR="49BE0072" w:rsidP="49BE0072" w:rsidRDefault="49BE0072" w14:paraId="78BF4631" w14:textId="675D6A49">
      <w:pPr>
        <w:jc w:val="left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YTXnViiYT6I9b" int2:id="t5YFnkzZ">
      <int2:state int2:type="AugLoop_Text_Critique" int2:value="Rejected"/>
    </int2:textHash>
    <int2:textHash int2:hashCode="mmid2ifFehZbrv" int2:id="hfBl5TB1">
      <int2:state int2:type="AugLoop_Text_Critique" int2:value="Rejected"/>
    </int2:textHash>
    <int2:textHash int2:hashCode="hWL6g5mct+xLKu" int2:id="h4VA5Btf">
      <int2:state int2:type="AugLoop_Text_Critique" int2:value="Rejected"/>
    </int2:textHash>
    <int2:bookmark int2:bookmarkName="_Int_WOZLG3bO" int2:invalidationBookmarkName="" int2:hashCode="fUJ4qHWQD/1/Yh" int2:id="81dDdqS3">
      <int2:state int2:type="AugLoop_Text_Critique" int2:value="Rejected"/>
    </int2:bookmark>
    <int2:bookmark int2:bookmarkName="_Int_Oy7nZqik" int2:invalidationBookmarkName="" int2:hashCode="G5pdKFT9XyLLtp" int2:id="GkZutGCY">
      <int2:state int2:type="AugLoop_Text_Critique" int2:value="Rejected"/>
    </int2:bookmark>
    <int2:bookmark int2:bookmarkName="_Int_tARlBeKt" int2:invalidationBookmarkName="" int2:hashCode="zA4sXGooaGN3Ln" int2:id="OH0Vvx9d">
      <int2:state int2:type="AugLoop_Text_Critique" int2:value="Rejected"/>
    </int2:bookmark>
    <int2:bookmark int2:bookmarkName="_Int_meAGwud1" int2:invalidationBookmarkName="" int2:hashCode="F25ZWgi0+Qn/Ny" int2:id="djKJPv32">
      <int2:state int2:type="AugLoop_Text_Critique" int2:value="Rejected"/>
    </int2:bookmark>
    <int2:bookmark int2:bookmarkName="_Int_pvAzaROX" int2:invalidationBookmarkName="" int2:hashCode="D+ZnACU04YvN+Y" int2:id="mgDWuDj2">
      <int2:state int2:type="AugLoop_Text_Critique" int2:value="Rejected"/>
    </int2:bookmark>
    <int2:bookmark int2:bookmarkName="_Int_agMWrUOP" int2:invalidationBookmarkName="" int2:hashCode="zbFwgREpDsQ96I" int2:id="17OP8ytD">
      <int2:state int2:type="AugLoop_Text_Critique" int2:value="Rejected"/>
    </int2:bookmark>
    <int2:bookmark int2:bookmarkName="_Int_58DQezB3" int2:invalidationBookmarkName="" int2:hashCode="H66Cjz76G1eBoh" int2:id="NEu4WmRs">
      <int2:state int2:type="AugLoop_Text_Critique" int2:value="Rejected"/>
    </int2:bookmark>
    <int2:bookmark int2:bookmarkName="_Int_58DQezB3" int2:invalidationBookmarkName="" int2:hashCode="2iIDbInaMdLZsE" int2:id="SKF01s6s">
      <int2:state int2:type="AugLoop_Text_Critique" int2:value="Rejected"/>
    </int2:bookmark>
    <int2:bookmark int2:bookmarkName="_Int_C2WuABic" int2:invalidationBookmarkName="" int2:hashCode="NeCXDmdgsPCd+v" int2:id="YXKXmGSn">
      <int2:state int2:type="AugLoop_Text_Critique" int2:value="Rejected"/>
    </int2:bookmark>
    <int2:bookmark int2:bookmarkName="_Int_agMWrUOP" int2:invalidationBookmarkName="" int2:hashCode="uPQkdDpb9pU1aK" int2:id="sS5WXPtR">
      <int2:state int2:type="AugLoop_Text_Critique" int2:value="Rejected"/>
    </int2:bookmark>
    <int2:bookmark int2:bookmarkName="_Int_jEBLHqi0" int2:invalidationBookmarkName="" int2:hashCode="sOMNokJDVJOJxR" int2:id="AiQA1sWH">
      <int2:state int2:type="AugLoop_Text_Critique" int2:value="Rejected"/>
    </int2:bookmark>
    <int2:bookmark int2:bookmarkName="_Int_Hx6CqLtr" int2:invalidationBookmarkName="" int2:hashCode="YowSBAb+rhUqSV" int2:id="Rqce1Xxp">
      <int2:state int2:type="AugLoop_Text_Critique" int2:value="Rejected"/>
    </int2:bookmark>
    <int2:bookmark int2:bookmarkName="_Int_XOYzHOJE" int2:invalidationBookmarkName="" int2:hashCode="MRp3nnJOiA5+Yj" int2:id="hcXulYOJ">
      <int2:state int2:type="AugLoop_Text_Critique" int2:value="Rejected"/>
    </int2:bookmark>
    <int2:bookmark int2:bookmarkName="_Int_25erudZq" int2:invalidationBookmarkName="" int2:hashCode="+PMfByU5Gco0ts" int2:id="j7BUGpWd">
      <int2:state int2:type="AugLoop_Text_Critique" int2:value="Rejected"/>
    </int2:bookmark>
    <int2:bookmark int2:bookmarkName="_Int_KhIZq3zd" int2:invalidationBookmarkName="" int2:hashCode="Z13PNW+4vsGtHJ" int2:id="0JN3jGrk">
      <int2:state int2:type="AugLoop_Text_Critique" int2:value="Rejected"/>
    </int2:bookmark>
    <int2:bookmark int2:bookmarkName="_Int_EiPyMkRc" int2:invalidationBookmarkName="" int2:hashCode="WymQGk4BUZcGe6" int2:id="PHvsV0ah">
      <int2:state int2:type="AugLoop_Text_Critique" int2:value="Rejected"/>
    </int2:bookmark>
    <int2:bookmark int2:bookmarkName="_Int_sscJHViP" int2:invalidationBookmarkName="" int2:hashCode="8FBbWsMuCQnScG" int2:id="1o2wmKF3">
      <int2:state int2:type="AugLoop_Text_Critique" int2:value="Rejected"/>
    </int2:bookmark>
    <int2:bookmark int2:bookmarkName="_Int_kzNR6MpW" int2:invalidationBookmarkName="" int2:hashCode="NyvcJpun9OBLAA" int2:id="y8NbcFMI">
      <int2:state int2:type="AugLoop_Text_Critique" int2:value="Rejected"/>
    </int2:bookmark>
    <int2:bookmark int2:bookmarkName="_Int_B0CYDdnt" int2:invalidationBookmarkName="" int2:hashCode="pKKP4v4i9oQOFv" int2:id="cvA6cYWA">
      <int2:state int2:type="AugLoop_Text_Critique" int2:value="Rejected"/>
    </int2:bookmark>
    <int2:bookmark int2:bookmarkName="_Int_y6wWocEu" int2:invalidationBookmarkName="" int2:hashCode="2yxab9MqZ0ew0/" int2:id="PsvBsNTw">
      <int2:state int2:type="AugLoop_Text_Critique" int2:value="Rejected"/>
    </int2:bookmark>
    <int2:bookmark int2:bookmarkName="_Int_Pra9gFsS" int2:invalidationBookmarkName="" int2:hashCode="TdBxjiVcNMUDRX" int2:id="F4N0ZOMN">
      <int2:state int2:type="AugLoop_Text_Critique" int2:value="Rejected"/>
    </int2:bookmark>
    <int2:bookmark int2:bookmarkName="_Int_HwCxXz7x" int2:invalidationBookmarkName="" int2:hashCode="F25ZWgi0+Qn/Ny" int2:id="PbaMXyc7">
      <int2:state int2:type="AugLoop_Text_Critique" int2:value="Rejected"/>
    </int2:bookmark>
    <int2:bookmark int2:bookmarkName="_Int_zpk8KXTo" int2:invalidationBookmarkName="" int2:hashCode="omIMvBD1GY3QPj" int2:id="Q8gvzAkl">
      <int2:state int2:type="AugLoop_Text_Critique" int2:value="Rejected"/>
    </int2:bookmark>
    <int2:bookmark int2:bookmarkName="_Int_hhhqDSJt" int2:invalidationBookmarkName="" int2:hashCode="NeCXDmdgsPCd+v" int2:id="53c35kB0">
      <int2:state int2:type="AugLoop_Text_Critique" int2:value="Rejected"/>
    </int2:bookmark>
    <int2:bookmark int2:bookmarkName="_Int_9NphJxOq" int2:invalidationBookmarkName="" int2:hashCode="lZk79ZNUpH3T/l" int2:id="mFooZWd3">
      <int2:state int2:type="AugLoop_Text_Critique" int2:value="Rejected"/>
    </int2:bookmark>
    <int2:bookmark int2:bookmarkName="_Int_3qSkYe4n" int2:invalidationBookmarkName="" int2:hashCode="SI2KpTvyNQFjEk" int2:id="PHGwe4OY">
      <int2:state int2:type="AugLoop_Text_Critique" int2:value="Rejected"/>
    </int2:bookmark>
    <int2:bookmark int2:bookmarkName="_Int_kvrvaWeh" int2:invalidationBookmarkName="" int2:hashCode="XnXrOYKEUsGVhV" int2:id="yLJNZpBG">
      <int2:state int2:type="AugLoop_Text_Critique" int2:value="Rejected"/>
    </int2:bookmark>
    <int2:bookmark int2:bookmarkName="_Int_huMrmUSM" int2:invalidationBookmarkName="" int2:hashCode="OQEapAfnx0FWLi" int2:id="vkftqJIF">
      <int2:state int2:type="AugLoop_Text_Critique" int2:value="Rejected"/>
    </int2:bookmark>
    <int2:bookmark int2:bookmarkName="_Int_uPlIblQS" int2:invalidationBookmarkName="" int2:hashCode="C7cWx8xazpXTea" int2:id="WU2CLRrm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A3CAF8"/>
    <w:rsid w:val="0051351F"/>
    <w:rsid w:val="006E2358"/>
    <w:rsid w:val="0072D685"/>
    <w:rsid w:val="009B7110"/>
    <w:rsid w:val="009CC0E6"/>
    <w:rsid w:val="00CCFEBC"/>
    <w:rsid w:val="00DDA111"/>
    <w:rsid w:val="0106FD8A"/>
    <w:rsid w:val="013EC9BB"/>
    <w:rsid w:val="0147AEC9"/>
    <w:rsid w:val="01B07A03"/>
    <w:rsid w:val="01BC5F33"/>
    <w:rsid w:val="01CD9623"/>
    <w:rsid w:val="01EDB177"/>
    <w:rsid w:val="0206B61C"/>
    <w:rsid w:val="02740B61"/>
    <w:rsid w:val="02BD7FE7"/>
    <w:rsid w:val="030E988B"/>
    <w:rsid w:val="0319B9B1"/>
    <w:rsid w:val="03286F82"/>
    <w:rsid w:val="0331A618"/>
    <w:rsid w:val="0361D583"/>
    <w:rsid w:val="03622091"/>
    <w:rsid w:val="037DDA53"/>
    <w:rsid w:val="037F138B"/>
    <w:rsid w:val="03E2BC32"/>
    <w:rsid w:val="03E782C3"/>
    <w:rsid w:val="03F687D4"/>
    <w:rsid w:val="0418D683"/>
    <w:rsid w:val="0452AE7A"/>
    <w:rsid w:val="0452AE7A"/>
    <w:rsid w:val="04C1BD8E"/>
    <w:rsid w:val="04DB2501"/>
    <w:rsid w:val="05006664"/>
    <w:rsid w:val="050BB3CD"/>
    <w:rsid w:val="051C4B60"/>
    <w:rsid w:val="0525490E"/>
    <w:rsid w:val="054CE0B5"/>
    <w:rsid w:val="054CE0B5"/>
    <w:rsid w:val="05A1BB42"/>
    <w:rsid w:val="05AEA24F"/>
    <w:rsid w:val="05B0D7B1"/>
    <w:rsid w:val="05B7CBC7"/>
    <w:rsid w:val="05F55D5C"/>
    <w:rsid w:val="05F8E1E3"/>
    <w:rsid w:val="0604803A"/>
    <w:rsid w:val="061463BA"/>
    <w:rsid w:val="06391CE3"/>
    <w:rsid w:val="0659E772"/>
    <w:rsid w:val="0674F589"/>
    <w:rsid w:val="068F4A1A"/>
    <w:rsid w:val="06A84B44"/>
    <w:rsid w:val="06B8EE3B"/>
    <w:rsid w:val="06BCFE0C"/>
    <w:rsid w:val="073CFFA1"/>
    <w:rsid w:val="07560C6A"/>
    <w:rsid w:val="07738860"/>
    <w:rsid w:val="077DA91D"/>
    <w:rsid w:val="07C590E5"/>
    <w:rsid w:val="07D4AF2A"/>
    <w:rsid w:val="07D79606"/>
    <w:rsid w:val="07DE29A7"/>
    <w:rsid w:val="07E5348D"/>
    <w:rsid w:val="07F91972"/>
    <w:rsid w:val="080A0B6D"/>
    <w:rsid w:val="08251F26"/>
    <w:rsid w:val="0878CC83"/>
    <w:rsid w:val="08881AC9"/>
    <w:rsid w:val="08B1734C"/>
    <w:rsid w:val="08BD6F9F"/>
    <w:rsid w:val="08D9F5B3"/>
    <w:rsid w:val="08F58152"/>
    <w:rsid w:val="0907A045"/>
    <w:rsid w:val="09111166"/>
    <w:rsid w:val="0957708A"/>
    <w:rsid w:val="09591CC5"/>
    <w:rsid w:val="0967B1ED"/>
    <w:rsid w:val="09C16548"/>
    <w:rsid w:val="09C7EB85"/>
    <w:rsid w:val="09D9E793"/>
    <w:rsid w:val="0A21FD2B"/>
    <w:rsid w:val="0A43FC94"/>
    <w:rsid w:val="0A4F82AF"/>
    <w:rsid w:val="0AB07C51"/>
    <w:rsid w:val="0ABAB7A1"/>
    <w:rsid w:val="0ADE623D"/>
    <w:rsid w:val="0B05867E"/>
    <w:rsid w:val="0B25C21A"/>
    <w:rsid w:val="0B8E2364"/>
    <w:rsid w:val="0BC00E96"/>
    <w:rsid w:val="0BD50913"/>
    <w:rsid w:val="0BF5A4CE"/>
    <w:rsid w:val="0BFC3404"/>
    <w:rsid w:val="0C0A9D33"/>
    <w:rsid w:val="0C313D1D"/>
    <w:rsid w:val="0C3E8ED8"/>
    <w:rsid w:val="0C40CAED"/>
    <w:rsid w:val="0C43082B"/>
    <w:rsid w:val="0C60E4E3"/>
    <w:rsid w:val="0C60E4E3"/>
    <w:rsid w:val="0C6A30B0"/>
    <w:rsid w:val="0C6A30FF"/>
    <w:rsid w:val="0C7EBDF4"/>
    <w:rsid w:val="0CCA697A"/>
    <w:rsid w:val="0CCAEFB3"/>
    <w:rsid w:val="0CD10F41"/>
    <w:rsid w:val="0CFDC5E7"/>
    <w:rsid w:val="0D0D4351"/>
    <w:rsid w:val="0D3D6292"/>
    <w:rsid w:val="0D4FA268"/>
    <w:rsid w:val="0D690266"/>
    <w:rsid w:val="0D7B380B"/>
    <w:rsid w:val="0D8EE004"/>
    <w:rsid w:val="0D990108"/>
    <w:rsid w:val="0DE2FB49"/>
    <w:rsid w:val="0E04A49D"/>
    <w:rsid w:val="0E746E01"/>
    <w:rsid w:val="0E877641"/>
    <w:rsid w:val="0EA7CDA7"/>
    <w:rsid w:val="0EC5C0AA"/>
    <w:rsid w:val="0EC962A7"/>
    <w:rsid w:val="0ED8CDA4"/>
    <w:rsid w:val="0F0A9987"/>
    <w:rsid w:val="0F55085A"/>
    <w:rsid w:val="0F76DEF7"/>
    <w:rsid w:val="0F8AE133"/>
    <w:rsid w:val="0FAB46F1"/>
    <w:rsid w:val="0FEC8B98"/>
    <w:rsid w:val="107A6A11"/>
    <w:rsid w:val="10819056"/>
    <w:rsid w:val="108356A4"/>
    <w:rsid w:val="10865BF1"/>
    <w:rsid w:val="10F8FA8B"/>
    <w:rsid w:val="10F94C74"/>
    <w:rsid w:val="11043A5D"/>
    <w:rsid w:val="1117705C"/>
    <w:rsid w:val="1158E329"/>
    <w:rsid w:val="11CFE9F6"/>
    <w:rsid w:val="11E7FF81"/>
    <w:rsid w:val="122E3ACD"/>
    <w:rsid w:val="1249F481"/>
    <w:rsid w:val="125EC175"/>
    <w:rsid w:val="12A48C0A"/>
    <w:rsid w:val="12AA82ED"/>
    <w:rsid w:val="12C2E367"/>
    <w:rsid w:val="13037FA7"/>
    <w:rsid w:val="13037FA7"/>
    <w:rsid w:val="132977C9"/>
    <w:rsid w:val="1335BC63"/>
    <w:rsid w:val="1355EC9E"/>
    <w:rsid w:val="1357B758"/>
    <w:rsid w:val="13CAE880"/>
    <w:rsid w:val="1461928D"/>
    <w:rsid w:val="14682DD7"/>
    <w:rsid w:val="146DBBEC"/>
    <w:rsid w:val="148EBC2C"/>
    <w:rsid w:val="14B53192"/>
    <w:rsid w:val="14B53192"/>
    <w:rsid w:val="14C3E545"/>
    <w:rsid w:val="14C88BF5"/>
    <w:rsid w:val="14F4C0AC"/>
    <w:rsid w:val="15660115"/>
    <w:rsid w:val="159DC544"/>
    <w:rsid w:val="15A5334B"/>
    <w:rsid w:val="15F3FC69"/>
    <w:rsid w:val="1647BD1B"/>
    <w:rsid w:val="166445AA"/>
    <w:rsid w:val="166FCCAC"/>
    <w:rsid w:val="16918C78"/>
    <w:rsid w:val="16CFB7D8"/>
    <w:rsid w:val="16D62AE1"/>
    <w:rsid w:val="1708AB04"/>
    <w:rsid w:val="171C3E32"/>
    <w:rsid w:val="17445118"/>
    <w:rsid w:val="17558628"/>
    <w:rsid w:val="175F284C"/>
    <w:rsid w:val="1767A6AC"/>
    <w:rsid w:val="177A52A3"/>
    <w:rsid w:val="177AF249"/>
    <w:rsid w:val="1795A141"/>
    <w:rsid w:val="179A0278"/>
    <w:rsid w:val="17A77CB2"/>
    <w:rsid w:val="17C70473"/>
    <w:rsid w:val="17CB004D"/>
    <w:rsid w:val="17CB004D"/>
    <w:rsid w:val="182BDB9F"/>
    <w:rsid w:val="183982D5"/>
    <w:rsid w:val="18568105"/>
    <w:rsid w:val="18973F8E"/>
    <w:rsid w:val="189FC833"/>
    <w:rsid w:val="18B4D555"/>
    <w:rsid w:val="18E95061"/>
    <w:rsid w:val="18F3BF3F"/>
    <w:rsid w:val="193F5809"/>
    <w:rsid w:val="194AF5A1"/>
    <w:rsid w:val="19ABE3A5"/>
    <w:rsid w:val="19DA90EF"/>
    <w:rsid w:val="19ECC101"/>
    <w:rsid w:val="1A36673E"/>
    <w:rsid w:val="1A549BF0"/>
    <w:rsid w:val="1A5C6EDF"/>
    <w:rsid w:val="1A705569"/>
    <w:rsid w:val="1A758C11"/>
    <w:rsid w:val="1ADEFDF2"/>
    <w:rsid w:val="1B038A12"/>
    <w:rsid w:val="1B4F68A0"/>
    <w:rsid w:val="1B62E2ED"/>
    <w:rsid w:val="1B8BFC72"/>
    <w:rsid w:val="1BAA4F4F"/>
    <w:rsid w:val="1BB5597C"/>
    <w:rsid w:val="1BC8E67A"/>
    <w:rsid w:val="1BE5C916"/>
    <w:rsid w:val="1C0C9919"/>
    <w:rsid w:val="1C3FF419"/>
    <w:rsid w:val="1C46A25C"/>
    <w:rsid w:val="1C541595"/>
    <w:rsid w:val="1C8D9F37"/>
    <w:rsid w:val="1CA5CDD7"/>
    <w:rsid w:val="1CC3CB09"/>
    <w:rsid w:val="1CD16D4C"/>
    <w:rsid w:val="1CDEE81A"/>
    <w:rsid w:val="1CEEA509"/>
    <w:rsid w:val="1D6FBCFD"/>
    <w:rsid w:val="1D6FBCFD"/>
    <w:rsid w:val="1D7C0ACB"/>
    <w:rsid w:val="1D82CE21"/>
    <w:rsid w:val="1D8C4932"/>
    <w:rsid w:val="1D8D992C"/>
    <w:rsid w:val="1D922CB2"/>
    <w:rsid w:val="1D98BAA1"/>
    <w:rsid w:val="1DAB3040"/>
    <w:rsid w:val="1DAB3040"/>
    <w:rsid w:val="1DC52DD7"/>
    <w:rsid w:val="1DD0120B"/>
    <w:rsid w:val="1E0BBF8B"/>
    <w:rsid w:val="1E113C18"/>
    <w:rsid w:val="1E512F37"/>
    <w:rsid w:val="1E75AB4D"/>
    <w:rsid w:val="1EA0C12F"/>
    <w:rsid w:val="1EA9E808"/>
    <w:rsid w:val="1EB86A56"/>
    <w:rsid w:val="1EC5FA1D"/>
    <w:rsid w:val="1EE8DB5B"/>
    <w:rsid w:val="1EEFA64B"/>
    <w:rsid w:val="1EF01B04"/>
    <w:rsid w:val="1F01FBE7"/>
    <w:rsid w:val="1F7446E3"/>
    <w:rsid w:val="1F8C260A"/>
    <w:rsid w:val="1F97A89D"/>
    <w:rsid w:val="2004AA20"/>
    <w:rsid w:val="201D4C50"/>
    <w:rsid w:val="2025402D"/>
    <w:rsid w:val="2028569B"/>
    <w:rsid w:val="20477456"/>
    <w:rsid w:val="204CF41E"/>
    <w:rsid w:val="204D5BB4"/>
    <w:rsid w:val="206E58D7"/>
    <w:rsid w:val="2071579A"/>
    <w:rsid w:val="2071E464"/>
    <w:rsid w:val="2073258C"/>
    <w:rsid w:val="2095D36E"/>
    <w:rsid w:val="20F2B09F"/>
    <w:rsid w:val="21115820"/>
    <w:rsid w:val="216024D7"/>
    <w:rsid w:val="2194DBD1"/>
    <w:rsid w:val="21965321"/>
    <w:rsid w:val="21A1226A"/>
    <w:rsid w:val="21B844B2"/>
    <w:rsid w:val="21D09479"/>
    <w:rsid w:val="21D962A0"/>
    <w:rsid w:val="21E99A9A"/>
    <w:rsid w:val="21FA1DD1"/>
    <w:rsid w:val="22020EF5"/>
    <w:rsid w:val="22020EF5"/>
    <w:rsid w:val="2216CFAD"/>
    <w:rsid w:val="224C2EA3"/>
    <w:rsid w:val="2275532A"/>
    <w:rsid w:val="229D4207"/>
    <w:rsid w:val="22A0A66F"/>
    <w:rsid w:val="22AF2781"/>
    <w:rsid w:val="22F2E556"/>
    <w:rsid w:val="22FFC8A4"/>
    <w:rsid w:val="23191413"/>
    <w:rsid w:val="23267546"/>
    <w:rsid w:val="2336E49F"/>
    <w:rsid w:val="2350B6B3"/>
    <w:rsid w:val="236C5744"/>
    <w:rsid w:val="2398B6DA"/>
    <w:rsid w:val="23DA7647"/>
    <w:rsid w:val="23DBD307"/>
    <w:rsid w:val="243CBBEF"/>
    <w:rsid w:val="24922535"/>
    <w:rsid w:val="24F81D13"/>
    <w:rsid w:val="250666E2"/>
    <w:rsid w:val="250BCB52"/>
    <w:rsid w:val="2528443B"/>
    <w:rsid w:val="253D3173"/>
    <w:rsid w:val="2547ACBA"/>
    <w:rsid w:val="255A7980"/>
    <w:rsid w:val="257738E8"/>
    <w:rsid w:val="258C2D92"/>
    <w:rsid w:val="25AA2574"/>
    <w:rsid w:val="25B50DAF"/>
    <w:rsid w:val="25B50DAF"/>
    <w:rsid w:val="263121D0"/>
    <w:rsid w:val="26637AA4"/>
    <w:rsid w:val="26E2F2E4"/>
    <w:rsid w:val="26E9CAA1"/>
    <w:rsid w:val="26F0144C"/>
    <w:rsid w:val="271BE34A"/>
    <w:rsid w:val="27245862"/>
    <w:rsid w:val="272734C4"/>
    <w:rsid w:val="272D0E6F"/>
    <w:rsid w:val="272EAEA2"/>
    <w:rsid w:val="27660FBE"/>
    <w:rsid w:val="279DD22C"/>
    <w:rsid w:val="27D5C984"/>
    <w:rsid w:val="27D686B2"/>
    <w:rsid w:val="2845502D"/>
    <w:rsid w:val="288E41AA"/>
    <w:rsid w:val="288E41AA"/>
    <w:rsid w:val="28A0F85C"/>
    <w:rsid w:val="28AE62A9"/>
    <w:rsid w:val="28B122BB"/>
    <w:rsid w:val="28B6F469"/>
    <w:rsid w:val="28D51FD0"/>
    <w:rsid w:val="28D51FD0"/>
    <w:rsid w:val="28FB1942"/>
    <w:rsid w:val="29257714"/>
    <w:rsid w:val="2942F5C8"/>
    <w:rsid w:val="295D7CC4"/>
    <w:rsid w:val="295D7CC4"/>
    <w:rsid w:val="296940D7"/>
    <w:rsid w:val="29ADE579"/>
    <w:rsid w:val="29B22527"/>
    <w:rsid w:val="29C6768D"/>
    <w:rsid w:val="2A9B7C52"/>
    <w:rsid w:val="2AD4AEE9"/>
    <w:rsid w:val="2AD903E6"/>
    <w:rsid w:val="2AEB24F0"/>
    <w:rsid w:val="2B01BB0A"/>
    <w:rsid w:val="2B2D52BE"/>
    <w:rsid w:val="2B4B019F"/>
    <w:rsid w:val="2B5FD318"/>
    <w:rsid w:val="2B6463A0"/>
    <w:rsid w:val="2B6463A0"/>
    <w:rsid w:val="2B69699E"/>
    <w:rsid w:val="2B6A5612"/>
    <w:rsid w:val="2BA5D685"/>
    <w:rsid w:val="2BAC1050"/>
    <w:rsid w:val="2BD7BF28"/>
    <w:rsid w:val="2C08DFC9"/>
    <w:rsid w:val="2C2EB786"/>
    <w:rsid w:val="2C59FC75"/>
    <w:rsid w:val="2C682F54"/>
    <w:rsid w:val="2C7686D3"/>
    <w:rsid w:val="2C7D3641"/>
    <w:rsid w:val="2C883E68"/>
    <w:rsid w:val="2CA9CA2A"/>
    <w:rsid w:val="2CB6E3BB"/>
    <w:rsid w:val="2CDF41C4"/>
    <w:rsid w:val="2CF2B3A4"/>
    <w:rsid w:val="2CFC4306"/>
    <w:rsid w:val="2D1696D3"/>
    <w:rsid w:val="2D55261A"/>
    <w:rsid w:val="2D623467"/>
    <w:rsid w:val="2DB781A4"/>
    <w:rsid w:val="2DDEA5D4"/>
    <w:rsid w:val="2DE5AF7B"/>
    <w:rsid w:val="2DEE8A7C"/>
    <w:rsid w:val="2E3725A8"/>
    <w:rsid w:val="2E392A04"/>
    <w:rsid w:val="2E50910B"/>
    <w:rsid w:val="2E52A54D"/>
    <w:rsid w:val="2E65F8AA"/>
    <w:rsid w:val="2E896C60"/>
    <w:rsid w:val="2E8C078D"/>
    <w:rsid w:val="2E93C6F1"/>
    <w:rsid w:val="2EB9BBA2"/>
    <w:rsid w:val="2EDD42B4"/>
    <w:rsid w:val="2F00D241"/>
    <w:rsid w:val="2F329599"/>
    <w:rsid w:val="2FA11774"/>
    <w:rsid w:val="2FA834C1"/>
    <w:rsid w:val="2FCE7500"/>
    <w:rsid w:val="3011836F"/>
    <w:rsid w:val="30319CD5"/>
    <w:rsid w:val="30468EC2"/>
    <w:rsid w:val="30468EC2"/>
    <w:rsid w:val="306E7B3A"/>
    <w:rsid w:val="30A0A70B"/>
    <w:rsid w:val="30DC0BE1"/>
    <w:rsid w:val="30DC55BA"/>
    <w:rsid w:val="30E2B5E2"/>
    <w:rsid w:val="31255B54"/>
    <w:rsid w:val="312A559A"/>
    <w:rsid w:val="314B1E99"/>
    <w:rsid w:val="315159F9"/>
    <w:rsid w:val="316513A3"/>
    <w:rsid w:val="31AC727C"/>
    <w:rsid w:val="31AC727C"/>
    <w:rsid w:val="324CF715"/>
    <w:rsid w:val="327EFC07"/>
    <w:rsid w:val="32817AA1"/>
    <w:rsid w:val="32A318A9"/>
    <w:rsid w:val="32ABE393"/>
    <w:rsid w:val="32CCB4CB"/>
    <w:rsid w:val="32FD0F05"/>
    <w:rsid w:val="3327D3AC"/>
    <w:rsid w:val="33339056"/>
    <w:rsid w:val="33483DA0"/>
    <w:rsid w:val="335A1125"/>
    <w:rsid w:val="3365A28F"/>
    <w:rsid w:val="339BD726"/>
    <w:rsid w:val="33AD1915"/>
    <w:rsid w:val="34152631"/>
    <w:rsid w:val="341C946F"/>
    <w:rsid w:val="344499D2"/>
    <w:rsid w:val="34461B01"/>
    <w:rsid w:val="34818675"/>
    <w:rsid w:val="3492FD32"/>
    <w:rsid w:val="34967C71"/>
    <w:rsid w:val="34A450A5"/>
    <w:rsid w:val="34EF9758"/>
    <w:rsid w:val="34FA1409"/>
    <w:rsid w:val="3505F99D"/>
    <w:rsid w:val="350E1271"/>
    <w:rsid w:val="352B94EA"/>
    <w:rsid w:val="3540FABA"/>
    <w:rsid w:val="3583A82C"/>
    <w:rsid w:val="35A298AC"/>
    <w:rsid w:val="35B5DBB1"/>
    <w:rsid w:val="35C46547"/>
    <w:rsid w:val="35D0B680"/>
    <w:rsid w:val="35D3F43F"/>
    <w:rsid w:val="36088110"/>
    <w:rsid w:val="36140E12"/>
    <w:rsid w:val="362B173E"/>
    <w:rsid w:val="3632EC94"/>
    <w:rsid w:val="364E93E3"/>
    <w:rsid w:val="3696F751"/>
    <w:rsid w:val="36DB8051"/>
    <w:rsid w:val="36FE88DC"/>
    <w:rsid w:val="370D815D"/>
    <w:rsid w:val="37306BBA"/>
    <w:rsid w:val="37306BBA"/>
    <w:rsid w:val="37491644"/>
    <w:rsid w:val="3754DFA4"/>
    <w:rsid w:val="379657EA"/>
    <w:rsid w:val="379CA55A"/>
    <w:rsid w:val="37BEE972"/>
    <w:rsid w:val="37D03AA7"/>
    <w:rsid w:val="37D7F379"/>
    <w:rsid w:val="37E8A7B9"/>
    <w:rsid w:val="383A77B4"/>
    <w:rsid w:val="384312EA"/>
    <w:rsid w:val="3867A3CC"/>
    <w:rsid w:val="387A36BE"/>
    <w:rsid w:val="38863927"/>
    <w:rsid w:val="38AF28F0"/>
    <w:rsid w:val="38E2EDC1"/>
    <w:rsid w:val="38F7D881"/>
    <w:rsid w:val="3958FD0D"/>
    <w:rsid w:val="396E3A64"/>
    <w:rsid w:val="397D1889"/>
    <w:rsid w:val="3983A3C3"/>
    <w:rsid w:val="39CDA46C"/>
    <w:rsid w:val="39DD2184"/>
    <w:rsid w:val="39E8A2B3"/>
    <w:rsid w:val="3A69B857"/>
    <w:rsid w:val="3AB38660"/>
    <w:rsid w:val="3ABB3D1A"/>
    <w:rsid w:val="3ABC994C"/>
    <w:rsid w:val="3AE4820A"/>
    <w:rsid w:val="3B3550DA"/>
    <w:rsid w:val="3B589C07"/>
    <w:rsid w:val="3B83A0C3"/>
    <w:rsid w:val="3B97A74A"/>
    <w:rsid w:val="3BE0B4ED"/>
    <w:rsid w:val="3BE89AF4"/>
    <w:rsid w:val="3BEAB6D6"/>
    <w:rsid w:val="3C0FF2B3"/>
    <w:rsid w:val="3C2E8638"/>
    <w:rsid w:val="3C3C3F42"/>
    <w:rsid w:val="3C71AD71"/>
    <w:rsid w:val="3C777F5E"/>
    <w:rsid w:val="3C926A53"/>
    <w:rsid w:val="3C93C9B4"/>
    <w:rsid w:val="3CADE2AF"/>
    <w:rsid w:val="3CE9072D"/>
    <w:rsid w:val="3D174EB9"/>
    <w:rsid w:val="3D268405"/>
    <w:rsid w:val="3D294840"/>
    <w:rsid w:val="3D470A07"/>
    <w:rsid w:val="3D5AC529"/>
    <w:rsid w:val="3D644689"/>
    <w:rsid w:val="3D74B16F"/>
    <w:rsid w:val="3D8EFC7C"/>
    <w:rsid w:val="3D9D65D1"/>
    <w:rsid w:val="3DB750CC"/>
    <w:rsid w:val="3DC01C29"/>
    <w:rsid w:val="3DC4DB4A"/>
    <w:rsid w:val="3DFF8854"/>
    <w:rsid w:val="3E21EBAB"/>
    <w:rsid w:val="3E43DFA8"/>
    <w:rsid w:val="3E56669E"/>
    <w:rsid w:val="3E6875F4"/>
    <w:rsid w:val="3E718557"/>
    <w:rsid w:val="3E78096D"/>
    <w:rsid w:val="3E8A5A3F"/>
    <w:rsid w:val="3E955B8E"/>
    <w:rsid w:val="3EB8DA4D"/>
    <w:rsid w:val="3F0F7331"/>
    <w:rsid w:val="3F410850"/>
    <w:rsid w:val="3F42DF9A"/>
    <w:rsid w:val="3F641981"/>
    <w:rsid w:val="3F818CF9"/>
    <w:rsid w:val="3FB6DAA2"/>
    <w:rsid w:val="3FBAD2DE"/>
    <w:rsid w:val="3FF7F457"/>
    <w:rsid w:val="403F9282"/>
    <w:rsid w:val="4075D044"/>
    <w:rsid w:val="40B05661"/>
    <w:rsid w:val="40EE66C1"/>
    <w:rsid w:val="4105A1A4"/>
    <w:rsid w:val="413574D3"/>
    <w:rsid w:val="414FB55D"/>
    <w:rsid w:val="41ACD7D2"/>
    <w:rsid w:val="41AD6C76"/>
    <w:rsid w:val="41AE386D"/>
    <w:rsid w:val="420F54DF"/>
    <w:rsid w:val="42201CBB"/>
    <w:rsid w:val="42227B2F"/>
    <w:rsid w:val="423E91BA"/>
    <w:rsid w:val="4258B9E6"/>
    <w:rsid w:val="427075F0"/>
    <w:rsid w:val="428DBCE4"/>
    <w:rsid w:val="42913965"/>
    <w:rsid w:val="42A6B0A9"/>
    <w:rsid w:val="42BC543B"/>
    <w:rsid w:val="42C01F55"/>
    <w:rsid w:val="42C0B236"/>
    <w:rsid w:val="43797C42"/>
    <w:rsid w:val="43BD2561"/>
    <w:rsid w:val="441E1834"/>
    <w:rsid w:val="44608246"/>
    <w:rsid w:val="44724AF2"/>
    <w:rsid w:val="4481AC81"/>
    <w:rsid w:val="448D6339"/>
    <w:rsid w:val="44AB4A58"/>
    <w:rsid w:val="44B4AC4C"/>
    <w:rsid w:val="44BD9483"/>
    <w:rsid w:val="44D4B8CB"/>
    <w:rsid w:val="44E0F732"/>
    <w:rsid w:val="44E0F732"/>
    <w:rsid w:val="44E44A2F"/>
    <w:rsid w:val="450315FF"/>
    <w:rsid w:val="4518112C"/>
    <w:rsid w:val="4542001A"/>
    <w:rsid w:val="4542001A"/>
    <w:rsid w:val="4558609D"/>
    <w:rsid w:val="456D9DEB"/>
    <w:rsid w:val="458A5C92"/>
    <w:rsid w:val="45EB2DBA"/>
    <w:rsid w:val="4605D02F"/>
    <w:rsid w:val="460807EB"/>
    <w:rsid w:val="461B4677"/>
    <w:rsid w:val="4629380F"/>
    <w:rsid w:val="462E3985"/>
    <w:rsid w:val="462FDD67"/>
    <w:rsid w:val="46335A15"/>
    <w:rsid w:val="466B432C"/>
    <w:rsid w:val="46BA2FB4"/>
    <w:rsid w:val="46D1CC54"/>
    <w:rsid w:val="46D365E9"/>
    <w:rsid w:val="46D90C13"/>
    <w:rsid w:val="46F51940"/>
    <w:rsid w:val="470C4B15"/>
    <w:rsid w:val="4718A402"/>
    <w:rsid w:val="474F846C"/>
    <w:rsid w:val="47709797"/>
    <w:rsid w:val="47725FF3"/>
    <w:rsid w:val="478802C9"/>
    <w:rsid w:val="47957CC8"/>
    <w:rsid w:val="47AA3AD7"/>
    <w:rsid w:val="47D9FB24"/>
    <w:rsid w:val="47E93DE1"/>
    <w:rsid w:val="483BCAAB"/>
    <w:rsid w:val="4859FA9B"/>
    <w:rsid w:val="48766985"/>
    <w:rsid w:val="48F8D410"/>
    <w:rsid w:val="49356F2C"/>
    <w:rsid w:val="497343EF"/>
    <w:rsid w:val="499BDBB6"/>
    <w:rsid w:val="49A3CAF8"/>
    <w:rsid w:val="49BE0072"/>
    <w:rsid w:val="49CEB548"/>
    <w:rsid w:val="49E77B5E"/>
    <w:rsid w:val="4A08B273"/>
    <w:rsid w:val="4A0A6DD0"/>
    <w:rsid w:val="4A0B2B72"/>
    <w:rsid w:val="4A1F54C4"/>
    <w:rsid w:val="4A3C0B12"/>
    <w:rsid w:val="4A4D98C1"/>
    <w:rsid w:val="4A4E228B"/>
    <w:rsid w:val="4A5E8E62"/>
    <w:rsid w:val="4A9FF791"/>
    <w:rsid w:val="4ADC987B"/>
    <w:rsid w:val="4AE81FD5"/>
    <w:rsid w:val="4B1CA195"/>
    <w:rsid w:val="4B62E170"/>
    <w:rsid w:val="4B7A190E"/>
    <w:rsid w:val="4BB0BDAF"/>
    <w:rsid w:val="4C0C1157"/>
    <w:rsid w:val="4C343A63"/>
    <w:rsid w:val="4C6A0719"/>
    <w:rsid w:val="4C810311"/>
    <w:rsid w:val="4CE0BD59"/>
    <w:rsid w:val="4D331B2A"/>
    <w:rsid w:val="4D34BE5A"/>
    <w:rsid w:val="4D4CF219"/>
    <w:rsid w:val="4D64A9DE"/>
    <w:rsid w:val="4D79D1B7"/>
    <w:rsid w:val="4D7C92BA"/>
    <w:rsid w:val="4D7DCE0D"/>
    <w:rsid w:val="4D89FAEF"/>
    <w:rsid w:val="4DB046E0"/>
    <w:rsid w:val="4DBA251B"/>
    <w:rsid w:val="4DDE4A78"/>
    <w:rsid w:val="4DEC9DE2"/>
    <w:rsid w:val="4E3AC819"/>
    <w:rsid w:val="4E59C8EF"/>
    <w:rsid w:val="4E8CC40C"/>
    <w:rsid w:val="4EC6D773"/>
    <w:rsid w:val="4EC76E44"/>
    <w:rsid w:val="4EDE8F47"/>
    <w:rsid w:val="4EDE8F47"/>
    <w:rsid w:val="4EE448BE"/>
    <w:rsid w:val="4EE45DDC"/>
    <w:rsid w:val="4EF612E0"/>
    <w:rsid w:val="4F4430F6"/>
    <w:rsid w:val="4F7DFF74"/>
    <w:rsid w:val="4FC45CB4"/>
    <w:rsid w:val="50004ADA"/>
    <w:rsid w:val="5007DD73"/>
    <w:rsid w:val="501208A5"/>
    <w:rsid w:val="5025DD51"/>
    <w:rsid w:val="507AB837"/>
    <w:rsid w:val="50A164A2"/>
    <w:rsid w:val="50B31873"/>
    <w:rsid w:val="50C6DE49"/>
    <w:rsid w:val="50DD3DDE"/>
    <w:rsid w:val="5105F2A6"/>
    <w:rsid w:val="510EA99C"/>
    <w:rsid w:val="5118BB50"/>
    <w:rsid w:val="512145E6"/>
    <w:rsid w:val="51291D23"/>
    <w:rsid w:val="513A2F33"/>
    <w:rsid w:val="517335C4"/>
    <w:rsid w:val="517E07D4"/>
    <w:rsid w:val="517E07D4"/>
    <w:rsid w:val="51877385"/>
    <w:rsid w:val="51919966"/>
    <w:rsid w:val="51F827C2"/>
    <w:rsid w:val="520E24E4"/>
    <w:rsid w:val="525809FF"/>
    <w:rsid w:val="5293B1F9"/>
    <w:rsid w:val="52A6C0E5"/>
    <w:rsid w:val="52AA871E"/>
    <w:rsid w:val="52AB24A7"/>
    <w:rsid w:val="5309164B"/>
    <w:rsid w:val="5355133D"/>
    <w:rsid w:val="53767028"/>
    <w:rsid w:val="537C6086"/>
    <w:rsid w:val="538DD37C"/>
    <w:rsid w:val="539EFFF3"/>
    <w:rsid w:val="541992E2"/>
    <w:rsid w:val="5425D593"/>
    <w:rsid w:val="545C0FDB"/>
    <w:rsid w:val="545C0FDB"/>
    <w:rsid w:val="5487CC7B"/>
    <w:rsid w:val="548EF2A2"/>
    <w:rsid w:val="5497F753"/>
    <w:rsid w:val="54A6D1F2"/>
    <w:rsid w:val="54ACC1FB"/>
    <w:rsid w:val="54D4447A"/>
    <w:rsid w:val="54FA79D6"/>
    <w:rsid w:val="5532A1EF"/>
    <w:rsid w:val="5542187C"/>
    <w:rsid w:val="559826DB"/>
    <w:rsid w:val="55984A8E"/>
    <w:rsid w:val="55E4087C"/>
    <w:rsid w:val="55E5D2BE"/>
    <w:rsid w:val="562574BF"/>
    <w:rsid w:val="563EE98C"/>
    <w:rsid w:val="565A4FE8"/>
    <w:rsid w:val="56B58305"/>
    <w:rsid w:val="56F4EFCD"/>
    <w:rsid w:val="56F97BA4"/>
    <w:rsid w:val="56F97BA4"/>
    <w:rsid w:val="56FC9AF4"/>
    <w:rsid w:val="5714FAA9"/>
    <w:rsid w:val="5714FAA9"/>
    <w:rsid w:val="572599C8"/>
    <w:rsid w:val="573722E8"/>
    <w:rsid w:val="577D978D"/>
    <w:rsid w:val="57A5ADD8"/>
    <w:rsid w:val="57C09851"/>
    <w:rsid w:val="57C13FC6"/>
    <w:rsid w:val="57C33742"/>
    <w:rsid w:val="57D3D47E"/>
    <w:rsid w:val="580A9777"/>
    <w:rsid w:val="58271DE7"/>
    <w:rsid w:val="582B852B"/>
    <w:rsid w:val="58563D3D"/>
    <w:rsid w:val="585A53A3"/>
    <w:rsid w:val="5880176E"/>
    <w:rsid w:val="58F3DA07"/>
    <w:rsid w:val="58FCA6D5"/>
    <w:rsid w:val="590048CE"/>
    <w:rsid w:val="59189C76"/>
    <w:rsid w:val="592178EC"/>
    <w:rsid w:val="59301159"/>
    <w:rsid w:val="593AF3EA"/>
    <w:rsid w:val="593F43B9"/>
    <w:rsid w:val="593FF840"/>
    <w:rsid w:val="594C5BA2"/>
    <w:rsid w:val="5974FE86"/>
    <w:rsid w:val="597AD00A"/>
    <w:rsid w:val="5A4EE582"/>
    <w:rsid w:val="5A9A80A6"/>
    <w:rsid w:val="5AA37230"/>
    <w:rsid w:val="5AC064FD"/>
    <w:rsid w:val="5AC6A9EF"/>
    <w:rsid w:val="5AD3F6CD"/>
    <w:rsid w:val="5AD84DA1"/>
    <w:rsid w:val="5B2CAEF2"/>
    <w:rsid w:val="5B2DFB40"/>
    <w:rsid w:val="5B5F2E3B"/>
    <w:rsid w:val="5B6A7574"/>
    <w:rsid w:val="5B8B8F3C"/>
    <w:rsid w:val="5B93B9BB"/>
    <w:rsid w:val="5BA29324"/>
    <w:rsid w:val="5BA79670"/>
    <w:rsid w:val="5BA79670"/>
    <w:rsid w:val="5BA91391"/>
    <w:rsid w:val="5C95B2C5"/>
    <w:rsid w:val="5C95B2C5"/>
    <w:rsid w:val="5CA24E6A"/>
    <w:rsid w:val="5CA24E6A"/>
    <w:rsid w:val="5CD82759"/>
    <w:rsid w:val="5D59C70F"/>
    <w:rsid w:val="5DC23AA2"/>
    <w:rsid w:val="5DC261F7"/>
    <w:rsid w:val="5DC7DD59"/>
    <w:rsid w:val="5DD9DDE4"/>
    <w:rsid w:val="5DDD82CF"/>
    <w:rsid w:val="5E0CC7CB"/>
    <w:rsid w:val="5E0FDC5D"/>
    <w:rsid w:val="5E184B24"/>
    <w:rsid w:val="5E1B9C09"/>
    <w:rsid w:val="5E1B9C09"/>
    <w:rsid w:val="5E73C2E5"/>
    <w:rsid w:val="5E9F5D8C"/>
    <w:rsid w:val="5EB75971"/>
    <w:rsid w:val="5EEE7AC3"/>
    <w:rsid w:val="5F301A63"/>
    <w:rsid w:val="5F386C5A"/>
    <w:rsid w:val="5F916DA4"/>
    <w:rsid w:val="5F94CDC9"/>
    <w:rsid w:val="5FD0F3E1"/>
    <w:rsid w:val="6027F8C8"/>
    <w:rsid w:val="602E8F8D"/>
    <w:rsid w:val="60A08FDC"/>
    <w:rsid w:val="60AAF649"/>
    <w:rsid w:val="61199908"/>
    <w:rsid w:val="61828E11"/>
    <w:rsid w:val="61954875"/>
    <w:rsid w:val="61B35536"/>
    <w:rsid w:val="61C1B3E4"/>
    <w:rsid w:val="61D9C148"/>
    <w:rsid w:val="62052A5C"/>
    <w:rsid w:val="6227A719"/>
    <w:rsid w:val="624B3034"/>
    <w:rsid w:val="6260491B"/>
    <w:rsid w:val="6286D770"/>
    <w:rsid w:val="628A77BF"/>
    <w:rsid w:val="629A8A40"/>
    <w:rsid w:val="62C1D12B"/>
    <w:rsid w:val="62C76B39"/>
    <w:rsid w:val="62C9CDB8"/>
    <w:rsid w:val="62F8B139"/>
    <w:rsid w:val="6304240C"/>
    <w:rsid w:val="630F4DBD"/>
    <w:rsid w:val="63221BFE"/>
    <w:rsid w:val="63A95E0C"/>
    <w:rsid w:val="63B454A6"/>
    <w:rsid w:val="63C6BCFD"/>
    <w:rsid w:val="63D717FC"/>
    <w:rsid w:val="63DE2A2B"/>
    <w:rsid w:val="63EA31DA"/>
    <w:rsid w:val="640F263E"/>
    <w:rsid w:val="641B1175"/>
    <w:rsid w:val="641CC4B4"/>
    <w:rsid w:val="642D74E3"/>
    <w:rsid w:val="64616FC3"/>
    <w:rsid w:val="647EEFC4"/>
    <w:rsid w:val="648F33C4"/>
    <w:rsid w:val="649E0A14"/>
    <w:rsid w:val="64AC15BF"/>
    <w:rsid w:val="64B7BF63"/>
    <w:rsid w:val="64C5198F"/>
    <w:rsid w:val="6500CBAA"/>
    <w:rsid w:val="65355E30"/>
    <w:rsid w:val="65375CBB"/>
    <w:rsid w:val="65827DDE"/>
    <w:rsid w:val="658FCC9D"/>
    <w:rsid w:val="65D1A377"/>
    <w:rsid w:val="65D557C8"/>
    <w:rsid w:val="65E1E096"/>
    <w:rsid w:val="6609A03C"/>
    <w:rsid w:val="66311214"/>
    <w:rsid w:val="6674705D"/>
    <w:rsid w:val="6677B1DC"/>
    <w:rsid w:val="66C770B6"/>
    <w:rsid w:val="66CF16D0"/>
    <w:rsid w:val="678425C4"/>
    <w:rsid w:val="6788C29F"/>
    <w:rsid w:val="678A2712"/>
    <w:rsid w:val="679A760D"/>
    <w:rsid w:val="67AC2C71"/>
    <w:rsid w:val="67B872D7"/>
    <w:rsid w:val="67CA2710"/>
    <w:rsid w:val="67EFBE46"/>
    <w:rsid w:val="6802216F"/>
    <w:rsid w:val="689628F8"/>
    <w:rsid w:val="689D28E9"/>
    <w:rsid w:val="68BA1D5E"/>
    <w:rsid w:val="68BE667C"/>
    <w:rsid w:val="68CD179A"/>
    <w:rsid w:val="69429D0F"/>
    <w:rsid w:val="6952AF3E"/>
    <w:rsid w:val="696FC690"/>
    <w:rsid w:val="6993A876"/>
    <w:rsid w:val="6993A876"/>
    <w:rsid w:val="69E23A9B"/>
    <w:rsid w:val="6A4567CF"/>
    <w:rsid w:val="6A5694CA"/>
    <w:rsid w:val="6A70B68F"/>
    <w:rsid w:val="6A73FCAD"/>
    <w:rsid w:val="6A7AEFC5"/>
    <w:rsid w:val="6A8D0779"/>
    <w:rsid w:val="6AC30DC8"/>
    <w:rsid w:val="6B6C3D00"/>
    <w:rsid w:val="6B818748"/>
    <w:rsid w:val="6BBDEA96"/>
    <w:rsid w:val="6C12B5FE"/>
    <w:rsid w:val="6C192018"/>
    <w:rsid w:val="6C20F515"/>
    <w:rsid w:val="6C29ADFF"/>
    <w:rsid w:val="6C66C02B"/>
    <w:rsid w:val="6C897277"/>
    <w:rsid w:val="6CAE3021"/>
    <w:rsid w:val="6CC01B76"/>
    <w:rsid w:val="6CDA9623"/>
    <w:rsid w:val="6CDDC9F7"/>
    <w:rsid w:val="6CE85A13"/>
    <w:rsid w:val="6CED0A17"/>
    <w:rsid w:val="6D3DE463"/>
    <w:rsid w:val="6D6E8448"/>
    <w:rsid w:val="6D7CEFD6"/>
    <w:rsid w:val="6D7DC51A"/>
    <w:rsid w:val="6D86CDD0"/>
    <w:rsid w:val="6D947D82"/>
    <w:rsid w:val="6DC3C0A4"/>
    <w:rsid w:val="6E809A74"/>
    <w:rsid w:val="6F17FACF"/>
    <w:rsid w:val="6F5D9531"/>
    <w:rsid w:val="6F795508"/>
    <w:rsid w:val="6FF10D8C"/>
    <w:rsid w:val="6FF79975"/>
    <w:rsid w:val="7003C7CF"/>
    <w:rsid w:val="701FAA18"/>
    <w:rsid w:val="702ED360"/>
    <w:rsid w:val="704C1A16"/>
    <w:rsid w:val="705C632A"/>
    <w:rsid w:val="7084D0F7"/>
    <w:rsid w:val="70BC1AA9"/>
    <w:rsid w:val="70CC755F"/>
    <w:rsid w:val="70CC755F"/>
    <w:rsid w:val="71242FF8"/>
    <w:rsid w:val="71264D30"/>
    <w:rsid w:val="716E23CE"/>
    <w:rsid w:val="717BD383"/>
    <w:rsid w:val="71A6D64B"/>
    <w:rsid w:val="71C8ED05"/>
    <w:rsid w:val="71DE352E"/>
    <w:rsid w:val="722470B8"/>
    <w:rsid w:val="72443C89"/>
    <w:rsid w:val="724A14D8"/>
    <w:rsid w:val="725BC43B"/>
    <w:rsid w:val="72747F79"/>
    <w:rsid w:val="72A29843"/>
    <w:rsid w:val="72E15EB2"/>
    <w:rsid w:val="72E3EE16"/>
    <w:rsid w:val="733C4B92"/>
    <w:rsid w:val="73B3DA4C"/>
    <w:rsid w:val="73BEF5EC"/>
    <w:rsid w:val="73D8F1E1"/>
    <w:rsid w:val="74159E73"/>
    <w:rsid w:val="741A474D"/>
    <w:rsid w:val="744C272E"/>
    <w:rsid w:val="745ED6CE"/>
    <w:rsid w:val="747BE817"/>
    <w:rsid w:val="747DD357"/>
    <w:rsid w:val="7485E43C"/>
    <w:rsid w:val="74A9363F"/>
    <w:rsid w:val="74DF7916"/>
    <w:rsid w:val="74E5D4B5"/>
    <w:rsid w:val="74FBE1F4"/>
    <w:rsid w:val="750412C5"/>
    <w:rsid w:val="75042FD1"/>
    <w:rsid w:val="75417AD7"/>
    <w:rsid w:val="7571B2BB"/>
    <w:rsid w:val="759083D2"/>
    <w:rsid w:val="75B357FE"/>
    <w:rsid w:val="75C4863D"/>
    <w:rsid w:val="760B4941"/>
    <w:rsid w:val="760B4941"/>
    <w:rsid w:val="76337560"/>
    <w:rsid w:val="76526681"/>
    <w:rsid w:val="767FA966"/>
    <w:rsid w:val="767FA966"/>
    <w:rsid w:val="76D2E042"/>
    <w:rsid w:val="76D2E042"/>
    <w:rsid w:val="76DBBCEB"/>
    <w:rsid w:val="76DCE247"/>
    <w:rsid w:val="76E23BB0"/>
    <w:rsid w:val="76EB2B49"/>
    <w:rsid w:val="77314D1A"/>
    <w:rsid w:val="77314D1A"/>
    <w:rsid w:val="7745BD0B"/>
    <w:rsid w:val="7745BD0B"/>
    <w:rsid w:val="778A13E8"/>
    <w:rsid w:val="778D4FCB"/>
    <w:rsid w:val="77A6051B"/>
    <w:rsid w:val="77B17761"/>
    <w:rsid w:val="77D3261E"/>
    <w:rsid w:val="77E57BDA"/>
    <w:rsid w:val="77F2BD11"/>
    <w:rsid w:val="7808B6FC"/>
    <w:rsid w:val="781C7B65"/>
    <w:rsid w:val="783B1167"/>
    <w:rsid w:val="783DFF0E"/>
    <w:rsid w:val="784DFFFA"/>
    <w:rsid w:val="78A20137"/>
    <w:rsid w:val="78DA76F8"/>
    <w:rsid w:val="791F606E"/>
    <w:rsid w:val="7939A745"/>
    <w:rsid w:val="7940682D"/>
    <w:rsid w:val="7949161A"/>
    <w:rsid w:val="7951CC0D"/>
    <w:rsid w:val="7967E8C9"/>
    <w:rsid w:val="797611EC"/>
    <w:rsid w:val="7981C249"/>
    <w:rsid w:val="79994F29"/>
    <w:rsid w:val="79B1DD75"/>
    <w:rsid w:val="79B38BCB"/>
    <w:rsid w:val="79D1FE98"/>
    <w:rsid w:val="79D43A5F"/>
    <w:rsid w:val="7A01F69B"/>
    <w:rsid w:val="7A0E215D"/>
    <w:rsid w:val="7A163122"/>
    <w:rsid w:val="7A163122"/>
    <w:rsid w:val="7A18D609"/>
    <w:rsid w:val="7A2F32F9"/>
    <w:rsid w:val="7AA2021B"/>
    <w:rsid w:val="7AB09A57"/>
    <w:rsid w:val="7ABA3A06"/>
    <w:rsid w:val="7AF0BE97"/>
    <w:rsid w:val="7B714883"/>
    <w:rsid w:val="7BCCD8E5"/>
    <w:rsid w:val="7BE4191F"/>
    <w:rsid w:val="7C01B587"/>
    <w:rsid w:val="7C088411"/>
    <w:rsid w:val="7C24F2AC"/>
    <w:rsid w:val="7C2B8C49"/>
    <w:rsid w:val="7C30006F"/>
    <w:rsid w:val="7C3285BE"/>
    <w:rsid w:val="7C3FDCD1"/>
    <w:rsid w:val="7C61242A"/>
    <w:rsid w:val="7C6C8407"/>
    <w:rsid w:val="7CBAA499"/>
    <w:rsid w:val="7CEC2A15"/>
    <w:rsid w:val="7CF0B84B"/>
    <w:rsid w:val="7CF5A3EB"/>
    <w:rsid w:val="7D0C65C8"/>
    <w:rsid w:val="7D6497ED"/>
    <w:rsid w:val="7D6497ED"/>
    <w:rsid w:val="7D6A9261"/>
    <w:rsid w:val="7D6D8B06"/>
    <w:rsid w:val="7D847B9A"/>
    <w:rsid w:val="7DCC51CD"/>
    <w:rsid w:val="7DCD9789"/>
    <w:rsid w:val="7DF3F48F"/>
    <w:rsid w:val="7E13D858"/>
    <w:rsid w:val="7E30E3B4"/>
    <w:rsid w:val="7E344C53"/>
    <w:rsid w:val="7E3A9DE7"/>
    <w:rsid w:val="7E44A788"/>
    <w:rsid w:val="7E459FEA"/>
    <w:rsid w:val="7E4C0206"/>
    <w:rsid w:val="7E4C0206"/>
    <w:rsid w:val="7E7BAF32"/>
    <w:rsid w:val="7E855233"/>
    <w:rsid w:val="7EA62A7C"/>
    <w:rsid w:val="7EB9F18F"/>
    <w:rsid w:val="7EF91F6E"/>
    <w:rsid w:val="7EFE1BE6"/>
    <w:rsid w:val="7F2DF1AF"/>
    <w:rsid w:val="7F48F31F"/>
    <w:rsid w:val="7F4D05DA"/>
    <w:rsid w:val="7F594126"/>
    <w:rsid w:val="7F654429"/>
    <w:rsid w:val="7F9AC525"/>
    <w:rsid w:val="7FC605E3"/>
    <w:rsid w:val="7FC605E3"/>
    <w:rsid w:val="7FEB8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CAF8"/>
  <w15:chartTrackingRefBased/>
  <w15:docId w15:val="{A96FAD04-1338-45A8-9454-1D1E8E6DBD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dfdb38e8aa541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2024-08-03T22:50:57.3047030Z</dcterms:created>
  <dcterms:modified xsi:type="dcterms:W3CDTF">2024-08-06T03:37:00.6304231Z</dcterms:modified>
  <dc:creator>Chuqi Wang</dc:creator>
  <lastModifiedBy>Chuqi Wang</lastModifiedBy>
</coreProperties>
</file>