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1736" w14:textId="4FC523DF" w:rsidR="00857EFB" w:rsidRDefault="00F16620" w:rsidP="00857EFB">
      <w:pPr>
        <w:jc w:val="center"/>
        <w:rPr>
          <w:rFonts w:eastAsiaTheme="majorEastAsia" w:cstheme="majorBidi"/>
          <w:b/>
          <w:spacing w:val="-10"/>
          <w:kern w:val="28"/>
          <w:sz w:val="56"/>
          <w:szCs w:val="56"/>
        </w:rPr>
      </w:pPr>
      <w:r>
        <w:rPr>
          <w:rFonts w:eastAsiaTheme="majorEastAsia" w:cstheme="majorBidi"/>
          <w:b/>
          <w:noProof/>
          <w:spacing w:val="-10"/>
          <w:kern w:val="28"/>
          <w:sz w:val="56"/>
          <w:szCs w:val="56"/>
        </w:rPr>
        <w:drawing>
          <wp:anchor distT="0" distB="0" distL="114300" distR="114300" simplePos="0" relativeHeight="251658240" behindDoc="1" locked="0" layoutInCell="1" allowOverlap="1" wp14:anchorId="318D0B74" wp14:editId="1536DED8">
            <wp:simplePos x="0" y="0"/>
            <wp:positionH relativeFrom="column">
              <wp:posOffset>-908050</wp:posOffset>
            </wp:positionH>
            <wp:positionV relativeFrom="paragraph">
              <wp:posOffset>-908050</wp:posOffset>
            </wp:positionV>
            <wp:extent cx="7547610" cy="10668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rcRect t="38" b="38"/>
                    <a:stretch>
                      <a:fillRect/>
                    </a:stretch>
                  </pic:blipFill>
                  <pic:spPr bwMode="auto">
                    <a:xfrm>
                      <a:off x="0" y="0"/>
                      <a:ext cx="7547610" cy="1066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7F23">
        <w:rPr>
          <w:rFonts w:eastAsiaTheme="majorEastAsia" w:cstheme="majorBidi"/>
          <w:b/>
          <w:noProof/>
          <w:spacing w:val="-10"/>
          <w:kern w:val="28"/>
          <w:sz w:val="56"/>
          <w:szCs w:val="56"/>
        </w:rPr>
        <w:t xml:space="preserve"> </w:t>
      </w:r>
    </w:p>
    <w:p w14:paraId="67DD5A97" w14:textId="0141C004" w:rsidR="00857EFB" w:rsidRDefault="00857EFB" w:rsidP="00857EFB">
      <w:pPr>
        <w:jc w:val="center"/>
        <w:rPr>
          <w:rFonts w:eastAsiaTheme="majorEastAsia" w:cstheme="majorBidi"/>
          <w:b/>
          <w:spacing w:val="-10"/>
          <w:kern w:val="28"/>
          <w:sz w:val="56"/>
          <w:szCs w:val="56"/>
        </w:rPr>
      </w:pPr>
    </w:p>
    <w:p w14:paraId="5A0B32D5" w14:textId="4BBFB2D6" w:rsidR="00857EFB" w:rsidRDefault="00857EFB" w:rsidP="00857EFB">
      <w:pPr>
        <w:jc w:val="center"/>
        <w:rPr>
          <w:rFonts w:eastAsiaTheme="majorEastAsia" w:cstheme="majorBidi"/>
          <w:b/>
          <w:spacing w:val="-10"/>
          <w:kern w:val="28"/>
          <w:sz w:val="56"/>
          <w:szCs w:val="56"/>
        </w:rPr>
      </w:pPr>
    </w:p>
    <w:p w14:paraId="68A656D6" w14:textId="241FE005" w:rsidR="00857EFB" w:rsidRDefault="00857EFB" w:rsidP="00857EFB">
      <w:pPr>
        <w:jc w:val="center"/>
        <w:rPr>
          <w:rFonts w:eastAsiaTheme="majorEastAsia" w:cstheme="majorBidi"/>
          <w:b/>
          <w:spacing w:val="-10"/>
          <w:kern w:val="28"/>
          <w:sz w:val="56"/>
          <w:szCs w:val="56"/>
        </w:rPr>
      </w:pPr>
    </w:p>
    <w:p w14:paraId="4939F61C" w14:textId="72F3D3CC" w:rsidR="00857EFB" w:rsidRDefault="00857EFB" w:rsidP="00857EFB">
      <w:pPr>
        <w:jc w:val="center"/>
        <w:rPr>
          <w:rFonts w:eastAsiaTheme="majorEastAsia" w:cstheme="majorBidi"/>
          <w:b/>
          <w:spacing w:val="-10"/>
          <w:kern w:val="28"/>
          <w:sz w:val="56"/>
          <w:szCs w:val="56"/>
        </w:rPr>
      </w:pPr>
    </w:p>
    <w:p w14:paraId="4A0193F4" w14:textId="19668556" w:rsidR="00857EFB" w:rsidRDefault="00857EFB" w:rsidP="00857EFB">
      <w:pPr>
        <w:jc w:val="center"/>
        <w:rPr>
          <w:rFonts w:eastAsiaTheme="majorEastAsia" w:cstheme="majorBidi"/>
          <w:b/>
          <w:spacing w:val="-10"/>
          <w:kern w:val="28"/>
          <w:sz w:val="56"/>
          <w:szCs w:val="56"/>
        </w:rPr>
      </w:pPr>
    </w:p>
    <w:p w14:paraId="42A97214" w14:textId="214ED898" w:rsidR="00040124" w:rsidRDefault="00040124" w:rsidP="00857EFB">
      <w:pPr>
        <w:jc w:val="center"/>
        <w:rPr>
          <w:rFonts w:eastAsiaTheme="majorEastAsia" w:cstheme="majorBidi"/>
          <w:b/>
          <w:spacing w:val="-10"/>
          <w:kern w:val="28"/>
          <w:sz w:val="56"/>
          <w:szCs w:val="56"/>
        </w:rPr>
      </w:pPr>
    </w:p>
    <w:p w14:paraId="47711DAA" w14:textId="0788EF62" w:rsidR="00040124" w:rsidRDefault="00040124" w:rsidP="00857EFB">
      <w:pPr>
        <w:jc w:val="center"/>
        <w:rPr>
          <w:rFonts w:eastAsiaTheme="majorEastAsia" w:cstheme="majorBidi"/>
          <w:b/>
          <w:spacing w:val="-10"/>
          <w:kern w:val="28"/>
          <w:sz w:val="56"/>
          <w:szCs w:val="56"/>
        </w:rPr>
      </w:pPr>
    </w:p>
    <w:p w14:paraId="6367449A" w14:textId="5E24A51C" w:rsidR="00040124" w:rsidRDefault="00040124" w:rsidP="00857EFB">
      <w:pPr>
        <w:jc w:val="center"/>
        <w:rPr>
          <w:rFonts w:eastAsiaTheme="majorEastAsia" w:cstheme="majorBidi"/>
          <w:b/>
          <w:spacing w:val="-10"/>
          <w:kern w:val="28"/>
          <w:sz w:val="56"/>
          <w:szCs w:val="56"/>
        </w:rPr>
      </w:pPr>
    </w:p>
    <w:p w14:paraId="51EDAAD8" w14:textId="428EE3F5" w:rsidR="00040124" w:rsidRDefault="00040124" w:rsidP="00857EFB">
      <w:pPr>
        <w:jc w:val="center"/>
        <w:rPr>
          <w:rFonts w:eastAsiaTheme="majorEastAsia" w:cstheme="majorBidi"/>
          <w:b/>
          <w:spacing w:val="-10"/>
          <w:kern w:val="28"/>
          <w:sz w:val="56"/>
          <w:szCs w:val="56"/>
        </w:rPr>
      </w:pPr>
    </w:p>
    <w:p w14:paraId="7185FDD3" w14:textId="1976001A" w:rsidR="00040124" w:rsidRDefault="00040124" w:rsidP="00040124">
      <w:pPr>
        <w:jc w:val="center"/>
        <w:rPr>
          <w:rFonts w:eastAsiaTheme="majorEastAsia" w:cstheme="majorBidi"/>
          <w:b/>
          <w:spacing w:val="-10"/>
          <w:kern w:val="28"/>
          <w:sz w:val="56"/>
          <w:szCs w:val="56"/>
        </w:rPr>
      </w:pPr>
    </w:p>
    <w:p w14:paraId="68136E10" w14:textId="5EEEB1F2" w:rsidR="00040124" w:rsidRPr="00F16620" w:rsidRDefault="00C05028" w:rsidP="00040124">
      <w:pPr>
        <w:jc w:val="center"/>
        <w:rPr>
          <w:rFonts w:eastAsiaTheme="majorEastAsia" w:cstheme="majorBidi"/>
          <w:b/>
          <w:color w:val="FFFFFF"/>
          <w:spacing w:val="-10"/>
          <w:kern w:val="28"/>
          <w:sz w:val="56"/>
          <w:szCs w:val="56"/>
        </w:rPr>
      </w:pPr>
      <w:r>
        <w:rPr>
          <w:b/>
          <w:noProof/>
        </w:rPr>
        <w:drawing>
          <wp:anchor distT="0" distB="0" distL="114300" distR="114300" simplePos="0" relativeHeight="251658241" behindDoc="0" locked="0" layoutInCell="1" allowOverlap="1" wp14:anchorId="4D08EE28" wp14:editId="18F757AD">
            <wp:simplePos x="0" y="0"/>
            <wp:positionH relativeFrom="margin">
              <wp:align>center</wp:align>
            </wp:positionH>
            <wp:positionV relativeFrom="paragraph">
              <wp:posOffset>68580</wp:posOffset>
            </wp:positionV>
            <wp:extent cx="2063750" cy="63108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3750" cy="631081"/>
                    </a:xfrm>
                    <a:prstGeom prst="rect">
                      <a:avLst/>
                    </a:prstGeom>
                  </pic:spPr>
                </pic:pic>
              </a:graphicData>
            </a:graphic>
            <wp14:sizeRelH relativeFrom="margin">
              <wp14:pctWidth>0</wp14:pctWidth>
            </wp14:sizeRelH>
            <wp14:sizeRelV relativeFrom="margin">
              <wp14:pctHeight>0</wp14:pctHeight>
            </wp14:sizeRelV>
          </wp:anchor>
        </w:drawing>
      </w:r>
    </w:p>
    <w:p w14:paraId="60893468" w14:textId="77777777" w:rsidR="00F16620" w:rsidRDefault="00F16620" w:rsidP="00F16620">
      <w:pPr>
        <w:jc w:val="center"/>
        <w:rPr>
          <w:rFonts w:eastAsiaTheme="majorEastAsia" w:cstheme="majorBidi"/>
          <w:b/>
          <w:color w:val="FFFFFF"/>
          <w:spacing w:val="-10"/>
          <w:kern w:val="28"/>
          <w:sz w:val="56"/>
          <w:szCs w:val="56"/>
        </w:rPr>
      </w:pPr>
    </w:p>
    <w:p w14:paraId="7673B5E4" w14:textId="786F3D8F" w:rsidR="00040124" w:rsidRPr="00F16620" w:rsidRDefault="00142F8D" w:rsidP="00F16620">
      <w:pPr>
        <w:jc w:val="center"/>
        <w:rPr>
          <w:rFonts w:eastAsiaTheme="majorEastAsia" w:cstheme="majorBidi"/>
          <w:b/>
          <w:color w:val="FFFFFF"/>
          <w:spacing w:val="-10"/>
          <w:kern w:val="28"/>
          <w:sz w:val="56"/>
          <w:szCs w:val="56"/>
        </w:rPr>
      </w:pPr>
      <w:r>
        <w:rPr>
          <w:rFonts w:eastAsiaTheme="majorEastAsia" w:cstheme="majorBidi"/>
          <w:b/>
          <w:color w:val="FFFFFF"/>
          <w:spacing w:val="-10"/>
          <w:kern w:val="28"/>
          <w:sz w:val="56"/>
          <w:szCs w:val="56"/>
        </w:rPr>
        <w:t>Cheltenham</w:t>
      </w:r>
      <w:r w:rsidR="00857EFB" w:rsidRPr="00F16620">
        <w:rPr>
          <w:rFonts w:eastAsiaTheme="majorEastAsia" w:cstheme="majorBidi"/>
          <w:b/>
          <w:color w:val="FFFFFF"/>
          <w:spacing w:val="-10"/>
          <w:kern w:val="28"/>
          <w:sz w:val="56"/>
          <w:szCs w:val="56"/>
        </w:rPr>
        <w:t xml:space="preserve">, </w:t>
      </w:r>
      <w:r w:rsidR="00AF133C">
        <w:rPr>
          <w:rFonts w:eastAsiaTheme="majorEastAsia" w:cstheme="majorBidi"/>
          <w:b/>
          <w:color w:val="FFFFFF"/>
          <w:spacing w:val="-10"/>
          <w:kern w:val="28"/>
          <w:sz w:val="56"/>
          <w:szCs w:val="56"/>
        </w:rPr>
        <w:t>Dean Close School</w:t>
      </w:r>
    </w:p>
    <w:p w14:paraId="63AA4F1B" w14:textId="77777777" w:rsidR="00040124" w:rsidRPr="00F16620" w:rsidRDefault="00857EFB" w:rsidP="00040124">
      <w:pPr>
        <w:jc w:val="center"/>
        <w:rPr>
          <w:rFonts w:eastAsiaTheme="majorEastAsia" w:cstheme="majorBidi"/>
          <w:bCs/>
          <w:color w:val="FFFFFF"/>
          <w:spacing w:val="-10"/>
          <w:kern w:val="28"/>
          <w:sz w:val="56"/>
          <w:szCs w:val="56"/>
        </w:rPr>
      </w:pPr>
      <w:r w:rsidRPr="00F16620">
        <w:rPr>
          <w:rFonts w:eastAsiaTheme="majorEastAsia" w:cstheme="majorBidi"/>
          <w:bCs/>
          <w:color w:val="FFFFFF"/>
          <w:spacing w:val="-10"/>
          <w:kern w:val="28"/>
          <w:sz w:val="56"/>
          <w:szCs w:val="56"/>
        </w:rPr>
        <w:t>Centre Handbook</w:t>
      </w:r>
    </w:p>
    <w:p w14:paraId="0D71CCAA" w14:textId="3024071D" w:rsidR="00040124" w:rsidRPr="00DE237E" w:rsidRDefault="004D6B43" w:rsidP="00040124">
      <w:pPr>
        <w:jc w:val="center"/>
        <w:rPr>
          <w:rFonts w:eastAsiaTheme="majorEastAsia" w:cstheme="majorBidi"/>
          <w:bCs/>
          <w:color w:val="E31B2E" w:themeColor="accent1"/>
          <w:spacing w:val="-10"/>
          <w:kern w:val="28"/>
          <w:sz w:val="56"/>
          <w:szCs w:val="56"/>
        </w:rPr>
      </w:pPr>
      <w:r>
        <w:rPr>
          <w:rFonts w:eastAsiaTheme="majorEastAsia" w:cstheme="majorBidi"/>
          <w:bCs/>
          <w:color w:val="E31B2E" w:themeColor="accent1"/>
          <w:spacing w:val="-10"/>
          <w:kern w:val="28"/>
          <w:sz w:val="56"/>
          <w:szCs w:val="56"/>
        </w:rPr>
        <w:t>2026</w:t>
      </w:r>
      <w:r w:rsidR="00857EFB" w:rsidRPr="00DE237E">
        <w:rPr>
          <w:rFonts w:eastAsiaTheme="majorEastAsia" w:cstheme="majorBidi"/>
          <w:bCs/>
          <w:color w:val="E31B2E" w:themeColor="accent1"/>
          <w:spacing w:val="-10"/>
          <w:kern w:val="28"/>
          <w:sz w:val="56"/>
          <w:szCs w:val="56"/>
        </w:rPr>
        <w:t xml:space="preserve"> </w:t>
      </w:r>
    </w:p>
    <w:p w14:paraId="4C58867D" w14:textId="77777777" w:rsidR="00912512" w:rsidRPr="00F16620" w:rsidRDefault="00912512">
      <w:pPr>
        <w:spacing w:after="200"/>
        <w:rPr>
          <w:b/>
          <w:bCs/>
          <w:color w:val="FFFFFF"/>
        </w:rPr>
      </w:pPr>
      <w:r w:rsidRPr="00F16620">
        <w:rPr>
          <w:b/>
          <w:bCs/>
          <w:color w:val="FFFFFF"/>
        </w:rPr>
        <w:br w:type="page"/>
      </w:r>
    </w:p>
    <w:p w14:paraId="06EAD044" w14:textId="23BFE0DE" w:rsidR="00912512" w:rsidRPr="004F62A4" w:rsidRDefault="00912512" w:rsidP="00912512">
      <w:pPr>
        <w:pStyle w:val="Title"/>
      </w:pPr>
      <w:bookmarkStart w:id="0" w:name="_Toc125011690"/>
      <w:bookmarkStart w:id="1" w:name="_Toc132378638"/>
      <w:r w:rsidRPr="004F62A4">
        <w:lastRenderedPageBreak/>
        <w:t>Contents</w:t>
      </w:r>
      <w:bookmarkEnd w:id="0"/>
      <w:bookmarkEnd w:id="1"/>
      <w:r w:rsidR="00F44B97" w:rsidRPr="004F62A4">
        <w:t xml:space="preserve"> </w:t>
      </w:r>
    </w:p>
    <w:p w14:paraId="2311B4C4" w14:textId="77777777" w:rsidR="00912512" w:rsidRPr="004F62A4" w:rsidRDefault="00912512" w:rsidP="00912512"/>
    <w:p w14:paraId="210DB522" w14:textId="270A841C" w:rsidR="00CF287F" w:rsidRPr="004F62A4" w:rsidRDefault="00912512">
      <w:pPr>
        <w:pStyle w:val="TOC1"/>
        <w:rPr>
          <w:rFonts w:asciiTheme="minorHAnsi" w:eastAsiaTheme="minorEastAsia" w:hAnsiTheme="minorHAnsi"/>
          <w:b w:val="0"/>
          <w:bCs w:val="0"/>
          <w:sz w:val="22"/>
          <w:lang w:val="en-GB" w:eastAsia="en-GB"/>
        </w:rPr>
      </w:pPr>
      <w:r w:rsidRPr="004F62A4">
        <w:fldChar w:fldCharType="begin"/>
      </w:r>
      <w:r w:rsidRPr="004F62A4">
        <w:instrText xml:space="preserve"> TOC \h \z \t "Heading 1,2,Title,1" </w:instrText>
      </w:r>
      <w:r w:rsidRPr="004F62A4">
        <w:fldChar w:fldCharType="separate"/>
      </w:r>
      <w:hyperlink w:anchor="_Toc132378638" w:history="1">
        <w:r w:rsidR="00CF287F" w:rsidRPr="004F62A4">
          <w:rPr>
            <w:rStyle w:val="Hyperlink"/>
            <w:color w:val="253148"/>
          </w:rPr>
          <w:t>Contents</w:t>
        </w:r>
        <w:r w:rsidR="00CF287F" w:rsidRPr="004F62A4">
          <w:rPr>
            <w:webHidden/>
          </w:rPr>
          <w:tab/>
        </w:r>
        <w:r w:rsidR="00CF287F" w:rsidRPr="004F62A4">
          <w:rPr>
            <w:webHidden/>
          </w:rPr>
          <w:fldChar w:fldCharType="begin"/>
        </w:r>
        <w:r w:rsidR="00CF287F" w:rsidRPr="004F62A4">
          <w:rPr>
            <w:webHidden/>
          </w:rPr>
          <w:instrText xml:space="preserve"> PAGEREF _Toc132378638 \h </w:instrText>
        </w:r>
        <w:r w:rsidR="00CF287F" w:rsidRPr="004F62A4">
          <w:rPr>
            <w:webHidden/>
          </w:rPr>
        </w:r>
        <w:r w:rsidR="00CF287F" w:rsidRPr="004F62A4">
          <w:rPr>
            <w:webHidden/>
          </w:rPr>
          <w:fldChar w:fldCharType="separate"/>
        </w:r>
        <w:r w:rsidR="005A7DAF">
          <w:rPr>
            <w:webHidden/>
          </w:rPr>
          <w:t>2</w:t>
        </w:r>
        <w:r w:rsidR="00CF287F" w:rsidRPr="004F62A4">
          <w:rPr>
            <w:webHidden/>
          </w:rPr>
          <w:fldChar w:fldCharType="end"/>
        </w:r>
      </w:hyperlink>
    </w:p>
    <w:p w14:paraId="25EAA269" w14:textId="691C871B" w:rsidR="00CF287F" w:rsidRPr="004F62A4" w:rsidRDefault="00CF287F">
      <w:pPr>
        <w:pStyle w:val="TOC1"/>
        <w:rPr>
          <w:rFonts w:asciiTheme="minorHAnsi" w:eastAsiaTheme="minorEastAsia" w:hAnsiTheme="minorHAnsi"/>
          <w:b w:val="0"/>
          <w:bCs w:val="0"/>
          <w:sz w:val="22"/>
          <w:lang w:val="en-GB" w:eastAsia="en-GB"/>
        </w:rPr>
      </w:pPr>
      <w:hyperlink w:anchor="_Toc132378639" w:history="1">
        <w:r w:rsidRPr="004F62A4">
          <w:rPr>
            <w:rStyle w:val="Hyperlink"/>
            <w:color w:val="253148"/>
          </w:rPr>
          <w:t>Summary</w:t>
        </w:r>
        <w:r w:rsidRPr="004F62A4">
          <w:rPr>
            <w:webHidden/>
          </w:rPr>
          <w:tab/>
        </w:r>
        <w:r w:rsidRPr="004F62A4">
          <w:rPr>
            <w:webHidden/>
          </w:rPr>
          <w:fldChar w:fldCharType="begin"/>
        </w:r>
        <w:r w:rsidRPr="004F62A4">
          <w:rPr>
            <w:webHidden/>
          </w:rPr>
          <w:instrText xml:space="preserve"> PAGEREF _Toc132378639 \h </w:instrText>
        </w:r>
        <w:r w:rsidRPr="004F62A4">
          <w:rPr>
            <w:webHidden/>
          </w:rPr>
        </w:r>
        <w:r w:rsidRPr="004F62A4">
          <w:rPr>
            <w:webHidden/>
          </w:rPr>
          <w:fldChar w:fldCharType="separate"/>
        </w:r>
        <w:r w:rsidR="005A7DAF">
          <w:rPr>
            <w:webHidden/>
          </w:rPr>
          <w:t>3</w:t>
        </w:r>
        <w:r w:rsidRPr="004F62A4">
          <w:rPr>
            <w:webHidden/>
          </w:rPr>
          <w:fldChar w:fldCharType="end"/>
        </w:r>
      </w:hyperlink>
    </w:p>
    <w:p w14:paraId="35654D71" w14:textId="4323F8CB" w:rsidR="00CF287F" w:rsidRPr="004F62A4" w:rsidRDefault="00CF287F">
      <w:pPr>
        <w:pStyle w:val="TOC1"/>
        <w:rPr>
          <w:rFonts w:asciiTheme="minorHAnsi" w:eastAsiaTheme="minorEastAsia" w:hAnsiTheme="minorHAnsi"/>
          <w:b w:val="0"/>
          <w:bCs w:val="0"/>
          <w:sz w:val="22"/>
          <w:lang w:val="en-GB" w:eastAsia="en-GB"/>
        </w:rPr>
      </w:pPr>
      <w:hyperlink w:anchor="_Toc132378640" w:history="1">
        <w:r w:rsidRPr="004F62A4">
          <w:rPr>
            <w:rStyle w:val="Hyperlink"/>
            <w:color w:val="253148"/>
          </w:rPr>
          <w:t>The Centre</w:t>
        </w:r>
        <w:r w:rsidRPr="004F62A4">
          <w:rPr>
            <w:webHidden/>
          </w:rPr>
          <w:tab/>
        </w:r>
        <w:r w:rsidRPr="004F62A4">
          <w:rPr>
            <w:webHidden/>
          </w:rPr>
          <w:fldChar w:fldCharType="begin"/>
        </w:r>
        <w:r w:rsidRPr="004F62A4">
          <w:rPr>
            <w:webHidden/>
          </w:rPr>
          <w:instrText xml:space="preserve"> PAGEREF _Toc132378640 \h </w:instrText>
        </w:r>
        <w:r w:rsidRPr="004F62A4">
          <w:rPr>
            <w:webHidden/>
          </w:rPr>
        </w:r>
        <w:r w:rsidRPr="004F62A4">
          <w:rPr>
            <w:webHidden/>
          </w:rPr>
          <w:fldChar w:fldCharType="separate"/>
        </w:r>
        <w:r w:rsidR="005A7DAF">
          <w:rPr>
            <w:webHidden/>
          </w:rPr>
          <w:t>4</w:t>
        </w:r>
        <w:r w:rsidRPr="004F62A4">
          <w:rPr>
            <w:webHidden/>
          </w:rPr>
          <w:fldChar w:fldCharType="end"/>
        </w:r>
      </w:hyperlink>
    </w:p>
    <w:p w14:paraId="0A58C3D7" w14:textId="3582DD3D" w:rsidR="00CF287F" w:rsidRPr="004F62A4" w:rsidRDefault="00CF287F">
      <w:pPr>
        <w:pStyle w:val="TOC1"/>
        <w:rPr>
          <w:rFonts w:asciiTheme="minorHAnsi" w:eastAsiaTheme="minorEastAsia" w:hAnsiTheme="minorHAnsi"/>
          <w:b w:val="0"/>
          <w:bCs w:val="0"/>
          <w:sz w:val="22"/>
          <w:lang w:val="en-GB" w:eastAsia="en-GB"/>
        </w:rPr>
      </w:pPr>
      <w:hyperlink w:anchor="_Toc132378641" w:history="1">
        <w:r w:rsidRPr="004F62A4">
          <w:rPr>
            <w:rStyle w:val="Hyperlink"/>
            <w:color w:val="253148"/>
          </w:rPr>
          <w:t>Location</w:t>
        </w:r>
        <w:r w:rsidRPr="004F62A4">
          <w:rPr>
            <w:webHidden/>
          </w:rPr>
          <w:tab/>
        </w:r>
        <w:r w:rsidRPr="004F62A4">
          <w:rPr>
            <w:webHidden/>
          </w:rPr>
          <w:fldChar w:fldCharType="begin"/>
        </w:r>
        <w:r w:rsidRPr="004F62A4">
          <w:rPr>
            <w:webHidden/>
          </w:rPr>
          <w:instrText xml:space="preserve"> PAGEREF _Toc132378641 \h </w:instrText>
        </w:r>
        <w:r w:rsidRPr="004F62A4">
          <w:rPr>
            <w:webHidden/>
          </w:rPr>
        </w:r>
        <w:r w:rsidRPr="004F62A4">
          <w:rPr>
            <w:webHidden/>
          </w:rPr>
          <w:fldChar w:fldCharType="separate"/>
        </w:r>
        <w:r w:rsidR="005A7DAF">
          <w:rPr>
            <w:webHidden/>
          </w:rPr>
          <w:t>5</w:t>
        </w:r>
        <w:r w:rsidRPr="004F62A4">
          <w:rPr>
            <w:webHidden/>
          </w:rPr>
          <w:fldChar w:fldCharType="end"/>
        </w:r>
      </w:hyperlink>
    </w:p>
    <w:p w14:paraId="0A5DD624" w14:textId="3A50350B" w:rsidR="00CF287F" w:rsidRPr="004F62A4" w:rsidRDefault="00CF287F">
      <w:pPr>
        <w:pStyle w:val="TOC2"/>
        <w:tabs>
          <w:tab w:val="right" w:leader="dot" w:pos="9016"/>
        </w:tabs>
        <w:rPr>
          <w:rFonts w:asciiTheme="minorHAnsi" w:eastAsiaTheme="minorEastAsia" w:hAnsiTheme="minorHAnsi"/>
          <w:noProof/>
          <w:sz w:val="22"/>
          <w:lang w:eastAsia="en-GB"/>
        </w:rPr>
      </w:pPr>
      <w:hyperlink w:anchor="_Toc132378642" w:history="1">
        <w:r w:rsidRPr="004F62A4">
          <w:rPr>
            <w:rStyle w:val="Hyperlink"/>
            <w:noProof/>
            <w:color w:val="253148"/>
          </w:rPr>
          <w:t>Airport Transfers:</w:t>
        </w:r>
        <w:r w:rsidRPr="004F62A4">
          <w:rPr>
            <w:noProof/>
            <w:webHidden/>
          </w:rPr>
          <w:tab/>
        </w:r>
        <w:r w:rsidRPr="004F62A4">
          <w:rPr>
            <w:noProof/>
            <w:webHidden/>
          </w:rPr>
          <w:fldChar w:fldCharType="begin"/>
        </w:r>
        <w:r w:rsidRPr="004F62A4">
          <w:rPr>
            <w:noProof/>
            <w:webHidden/>
          </w:rPr>
          <w:instrText xml:space="preserve"> PAGEREF _Toc132378642 \h </w:instrText>
        </w:r>
        <w:r w:rsidRPr="004F62A4">
          <w:rPr>
            <w:noProof/>
            <w:webHidden/>
          </w:rPr>
        </w:r>
        <w:r w:rsidRPr="004F62A4">
          <w:rPr>
            <w:noProof/>
            <w:webHidden/>
          </w:rPr>
          <w:fldChar w:fldCharType="separate"/>
        </w:r>
        <w:r w:rsidR="005A7DAF">
          <w:rPr>
            <w:noProof/>
            <w:webHidden/>
          </w:rPr>
          <w:t>5</w:t>
        </w:r>
        <w:r w:rsidRPr="004F62A4">
          <w:rPr>
            <w:noProof/>
            <w:webHidden/>
          </w:rPr>
          <w:fldChar w:fldCharType="end"/>
        </w:r>
      </w:hyperlink>
    </w:p>
    <w:p w14:paraId="4CECDE0C" w14:textId="1F65FA70" w:rsidR="00CF287F" w:rsidRPr="004F62A4" w:rsidRDefault="00CF287F">
      <w:pPr>
        <w:pStyle w:val="TOC1"/>
        <w:rPr>
          <w:rFonts w:asciiTheme="minorHAnsi" w:eastAsiaTheme="minorEastAsia" w:hAnsiTheme="minorHAnsi"/>
          <w:b w:val="0"/>
          <w:bCs w:val="0"/>
          <w:sz w:val="22"/>
          <w:lang w:val="en-GB" w:eastAsia="en-GB"/>
        </w:rPr>
      </w:pPr>
      <w:hyperlink w:anchor="_Toc132378643" w:history="1">
        <w:r w:rsidRPr="004F62A4">
          <w:rPr>
            <w:rStyle w:val="Hyperlink"/>
            <w:color w:val="253148"/>
          </w:rPr>
          <w:t>Local Amenities</w:t>
        </w:r>
        <w:r w:rsidRPr="004F62A4">
          <w:rPr>
            <w:webHidden/>
          </w:rPr>
          <w:tab/>
        </w:r>
        <w:r w:rsidRPr="004F62A4">
          <w:rPr>
            <w:webHidden/>
          </w:rPr>
          <w:fldChar w:fldCharType="begin"/>
        </w:r>
        <w:r w:rsidRPr="004F62A4">
          <w:rPr>
            <w:webHidden/>
          </w:rPr>
          <w:instrText xml:space="preserve"> PAGEREF _Toc132378643 \h </w:instrText>
        </w:r>
        <w:r w:rsidRPr="004F62A4">
          <w:rPr>
            <w:webHidden/>
          </w:rPr>
        </w:r>
        <w:r w:rsidRPr="004F62A4">
          <w:rPr>
            <w:webHidden/>
          </w:rPr>
          <w:fldChar w:fldCharType="separate"/>
        </w:r>
        <w:r w:rsidR="005A7DAF">
          <w:rPr>
            <w:webHidden/>
          </w:rPr>
          <w:t>7</w:t>
        </w:r>
        <w:r w:rsidRPr="004F62A4">
          <w:rPr>
            <w:webHidden/>
          </w:rPr>
          <w:fldChar w:fldCharType="end"/>
        </w:r>
      </w:hyperlink>
    </w:p>
    <w:p w14:paraId="03A33570" w14:textId="4C756BB0" w:rsidR="00CF287F" w:rsidRPr="004F62A4" w:rsidRDefault="00CF287F" w:rsidP="004634BA">
      <w:pPr>
        <w:pStyle w:val="TOC1"/>
        <w:rPr>
          <w:rFonts w:asciiTheme="minorHAnsi" w:eastAsiaTheme="minorEastAsia" w:hAnsiTheme="minorHAnsi"/>
          <w:sz w:val="22"/>
          <w:lang w:eastAsia="en-GB"/>
        </w:rPr>
      </w:pPr>
      <w:hyperlink w:anchor="_Toc132378644" w:history="1">
        <w:r w:rsidRPr="004F62A4">
          <w:rPr>
            <w:rStyle w:val="Hyperlink"/>
            <w:color w:val="253148"/>
          </w:rPr>
          <w:t>Accommodation</w:t>
        </w:r>
        <w:r w:rsidRPr="004F62A4">
          <w:rPr>
            <w:webHidden/>
          </w:rPr>
          <w:tab/>
        </w:r>
        <w:r w:rsidRPr="004F62A4">
          <w:rPr>
            <w:webHidden/>
          </w:rPr>
          <w:fldChar w:fldCharType="begin"/>
        </w:r>
        <w:r w:rsidRPr="004F62A4">
          <w:rPr>
            <w:webHidden/>
          </w:rPr>
          <w:instrText xml:space="preserve"> PAGEREF _Toc132378644 \h </w:instrText>
        </w:r>
        <w:r w:rsidRPr="004F62A4">
          <w:rPr>
            <w:webHidden/>
          </w:rPr>
        </w:r>
        <w:r w:rsidRPr="004F62A4">
          <w:rPr>
            <w:webHidden/>
          </w:rPr>
          <w:fldChar w:fldCharType="separate"/>
        </w:r>
        <w:r w:rsidR="005A7DAF">
          <w:rPr>
            <w:webHidden/>
          </w:rPr>
          <w:t>9</w:t>
        </w:r>
        <w:r w:rsidRPr="004F62A4">
          <w:rPr>
            <w:webHidden/>
          </w:rPr>
          <w:fldChar w:fldCharType="end"/>
        </w:r>
      </w:hyperlink>
    </w:p>
    <w:p w14:paraId="2745B0A7" w14:textId="57E81DC6" w:rsidR="00CF287F" w:rsidRPr="004F62A4" w:rsidRDefault="00CF287F">
      <w:pPr>
        <w:pStyle w:val="TOC2"/>
        <w:tabs>
          <w:tab w:val="right" w:leader="dot" w:pos="9016"/>
        </w:tabs>
        <w:rPr>
          <w:rFonts w:asciiTheme="minorHAnsi" w:eastAsiaTheme="minorEastAsia" w:hAnsiTheme="minorHAnsi"/>
          <w:noProof/>
          <w:sz w:val="22"/>
          <w:lang w:eastAsia="en-GB"/>
        </w:rPr>
      </w:pPr>
      <w:hyperlink w:anchor="_Toc132378646" w:history="1">
        <w:r w:rsidRPr="004F62A4">
          <w:rPr>
            <w:rStyle w:val="Hyperlink"/>
            <w:noProof/>
            <w:color w:val="253148"/>
          </w:rPr>
          <w:t>Room Allocation</w:t>
        </w:r>
        <w:r w:rsidRPr="004F62A4">
          <w:rPr>
            <w:noProof/>
            <w:webHidden/>
          </w:rPr>
          <w:tab/>
        </w:r>
        <w:r w:rsidRPr="004F62A4">
          <w:rPr>
            <w:noProof/>
            <w:webHidden/>
          </w:rPr>
          <w:fldChar w:fldCharType="begin"/>
        </w:r>
        <w:r w:rsidRPr="004F62A4">
          <w:rPr>
            <w:noProof/>
            <w:webHidden/>
          </w:rPr>
          <w:instrText xml:space="preserve"> PAGEREF _Toc132378646 \h </w:instrText>
        </w:r>
        <w:r w:rsidRPr="004F62A4">
          <w:rPr>
            <w:noProof/>
            <w:webHidden/>
          </w:rPr>
        </w:r>
        <w:r w:rsidRPr="004F62A4">
          <w:rPr>
            <w:noProof/>
            <w:webHidden/>
          </w:rPr>
          <w:fldChar w:fldCharType="separate"/>
        </w:r>
        <w:r w:rsidR="005A7DAF">
          <w:rPr>
            <w:noProof/>
            <w:webHidden/>
          </w:rPr>
          <w:t>9</w:t>
        </w:r>
        <w:r w:rsidRPr="004F62A4">
          <w:rPr>
            <w:noProof/>
            <w:webHidden/>
          </w:rPr>
          <w:fldChar w:fldCharType="end"/>
        </w:r>
      </w:hyperlink>
    </w:p>
    <w:p w14:paraId="3796BB87" w14:textId="51D6CCA6" w:rsidR="00CF287F" w:rsidRPr="004F62A4" w:rsidRDefault="00CF287F">
      <w:pPr>
        <w:pStyle w:val="TOC2"/>
        <w:tabs>
          <w:tab w:val="right" w:leader="dot" w:pos="9016"/>
        </w:tabs>
        <w:rPr>
          <w:rFonts w:asciiTheme="minorHAnsi" w:eastAsiaTheme="minorEastAsia" w:hAnsiTheme="minorHAnsi"/>
          <w:noProof/>
          <w:sz w:val="22"/>
          <w:lang w:eastAsia="en-GB"/>
        </w:rPr>
      </w:pPr>
      <w:hyperlink w:anchor="_Toc132378647" w:history="1">
        <w:r w:rsidRPr="004F62A4">
          <w:rPr>
            <w:rStyle w:val="Hyperlink"/>
            <w:noProof/>
            <w:color w:val="253148"/>
          </w:rPr>
          <w:t>Housekeeping</w:t>
        </w:r>
        <w:r w:rsidRPr="004F62A4">
          <w:rPr>
            <w:noProof/>
            <w:webHidden/>
          </w:rPr>
          <w:tab/>
        </w:r>
        <w:r w:rsidRPr="004F62A4">
          <w:rPr>
            <w:noProof/>
            <w:webHidden/>
          </w:rPr>
          <w:fldChar w:fldCharType="begin"/>
        </w:r>
        <w:r w:rsidRPr="004F62A4">
          <w:rPr>
            <w:noProof/>
            <w:webHidden/>
          </w:rPr>
          <w:instrText xml:space="preserve"> PAGEREF _Toc132378647 \h </w:instrText>
        </w:r>
        <w:r w:rsidRPr="004F62A4">
          <w:rPr>
            <w:noProof/>
            <w:webHidden/>
          </w:rPr>
        </w:r>
        <w:r w:rsidRPr="004F62A4">
          <w:rPr>
            <w:noProof/>
            <w:webHidden/>
          </w:rPr>
          <w:fldChar w:fldCharType="separate"/>
        </w:r>
        <w:r w:rsidR="005A7DAF">
          <w:rPr>
            <w:noProof/>
            <w:webHidden/>
          </w:rPr>
          <w:t>9</w:t>
        </w:r>
        <w:r w:rsidRPr="004F62A4">
          <w:rPr>
            <w:noProof/>
            <w:webHidden/>
          </w:rPr>
          <w:fldChar w:fldCharType="end"/>
        </w:r>
      </w:hyperlink>
    </w:p>
    <w:p w14:paraId="2CA5011C" w14:textId="1B32204A" w:rsidR="00CF287F" w:rsidRPr="004F62A4" w:rsidRDefault="00CF287F">
      <w:pPr>
        <w:pStyle w:val="TOC2"/>
        <w:tabs>
          <w:tab w:val="right" w:leader="dot" w:pos="9016"/>
        </w:tabs>
        <w:rPr>
          <w:rFonts w:asciiTheme="minorHAnsi" w:eastAsiaTheme="minorEastAsia" w:hAnsiTheme="minorHAnsi"/>
          <w:noProof/>
          <w:sz w:val="22"/>
          <w:lang w:eastAsia="en-GB"/>
        </w:rPr>
      </w:pPr>
      <w:hyperlink w:anchor="_Toc132378648" w:history="1">
        <w:r w:rsidRPr="004F62A4">
          <w:rPr>
            <w:rStyle w:val="Hyperlink"/>
            <w:noProof/>
            <w:color w:val="253148"/>
          </w:rPr>
          <w:t>Key Loss</w:t>
        </w:r>
        <w:r w:rsidRPr="004F62A4">
          <w:rPr>
            <w:noProof/>
            <w:webHidden/>
          </w:rPr>
          <w:tab/>
        </w:r>
        <w:r w:rsidRPr="004F62A4">
          <w:rPr>
            <w:noProof/>
            <w:webHidden/>
          </w:rPr>
          <w:fldChar w:fldCharType="begin"/>
        </w:r>
        <w:r w:rsidRPr="004F62A4">
          <w:rPr>
            <w:noProof/>
            <w:webHidden/>
          </w:rPr>
          <w:instrText xml:space="preserve"> PAGEREF _Toc132378648 \h </w:instrText>
        </w:r>
        <w:r w:rsidRPr="004F62A4">
          <w:rPr>
            <w:noProof/>
            <w:webHidden/>
          </w:rPr>
        </w:r>
        <w:r w:rsidRPr="004F62A4">
          <w:rPr>
            <w:noProof/>
            <w:webHidden/>
          </w:rPr>
          <w:fldChar w:fldCharType="separate"/>
        </w:r>
        <w:r w:rsidR="005A7DAF">
          <w:rPr>
            <w:noProof/>
            <w:webHidden/>
          </w:rPr>
          <w:t>9</w:t>
        </w:r>
        <w:r w:rsidRPr="004F62A4">
          <w:rPr>
            <w:noProof/>
            <w:webHidden/>
          </w:rPr>
          <w:fldChar w:fldCharType="end"/>
        </w:r>
      </w:hyperlink>
    </w:p>
    <w:p w14:paraId="51286B8F" w14:textId="3859CA37" w:rsidR="00CF287F" w:rsidRPr="004F62A4" w:rsidRDefault="00CF287F">
      <w:pPr>
        <w:pStyle w:val="TOC2"/>
        <w:tabs>
          <w:tab w:val="right" w:leader="dot" w:pos="9016"/>
        </w:tabs>
        <w:rPr>
          <w:rFonts w:asciiTheme="minorHAnsi" w:eastAsiaTheme="minorEastAsia" w:hAnsiTheme="minorHAnsi"/>
          <w:noProof/>
          <w:sz w:val="22"/>
          <w:lang w:eastAsia="en-GB"/>
        </w:rPr>
      </w:pPr>
      <w:hyperlink w:anchor="_Toc132378649" w:history="1">
        <w:r w:rsidRPr="004F62A4">
          <w:rPr>
            <w:rStyle w:val="Hyperlink"/>
            <w:noProof/>
            <w:color w:val="253148"/>
          </w:rPr>
          <w:t>Deposits</w:t>
        </w:r>
        <w:r w:rsidRPr="004F62A4">
          <w:rPr>
            <w:noProof/>
            <w:webHidden/>
          </w:rPr>
          <w:tab/>
        </w:r>
        <w:r w:rsidRPr="004F62A4">
          <w:rPr>
            <w:noProof/>
            <w:webHidden/>
          </w:rPr>
          <w:fldChar w:fldCharType="begin"/>
        </w:r>
        <w:r w:rsidRPr="004F62A4">
          <w:rPr>
            <w:noProof/>
            <w:webHidden/>
          </w:rPr>
          <w:instrText xml:space="preserve"> PAGEREF _Toc132378649 \h </w:instrText>
        </w:r>
        <w:r w:rsidRPr="004F62A4">
          <w:rPr>
            <w:noProof/>
            <w:webHidden/>
          </w:rPr>
        </w:r>
        <w:r w:rsidRPr="004F62A4">
          <w:rPr>
            <w:noProof/>
            <w:webHidden/>
          </w:rPr>
          <w:fldChar w:fldCharType="separate"/>
        </w:r>
        <w:r w:rsidR="005A7DAF">
          <w:rPr>
            <w:noProof/>
            <w:webHidden/>
          </w:rPr>
          <w:t>9</w:t>
        </w:r>
        <w:r w:rsidRPr="004F62A4">
          <w:rPr>
            <w:noProof/>
            <w:webHidden/>
          </w:rPr>
          <w:fldChar w:fldCharType="end"/>
        </w:r>
      </w:hyperlink>
    </w:p>
    <w:p w14:paraId="16B3255E" w14:textId="4DE1ED00" w:rsidR="00CF287F" w:rsidRPr="004F62A4" w:rsidRDefault="00CF287F">
      <w:pPr>
        <w:pStyle w:val="TOC1"/>
        <w:rPr>
          <w:rFonts w:asciiTheme="minorHAnsi" w:eastAsiaTheme="minorEastAsia" w:hAnsiTheme="minorHAnsi"/>
          <w:b w:val="0"/>
          <w:bCs w:val="0"/>
          <w:sz w:val="22"/>
          <w:lang w:val="en-GB" w:eastAsia="en-GB"/>
        </w:rPr>
      </w:pPr>
      <w:hyperlink w:anchor="_Toc132378650" w:history="1">
        <w:r w:rsidRPr="004F62A4">
          <w:rPr>
            <w:rStyle w:val="Hyperlink"/>
            <w:color w:val="253148"/>
          </w:rPr>
          <w:t>Meals</w:t>
        </w:r>
        <w:r w:rsidRPr="004F62A4">
          <w:rPr>
            <w:webHidden/>
          </w:rPr>
          <w:tab/>
        </w:r>
        <w:r w:rsidRPr="004F62A4">
          <w:rPr>
            <w:webHidden/>
          </w:rPr>
          <w:fldChar w:fldCharType="begin"/>
        </w:r>
        <w:r w:rsidRPr="004F62A4">
          <w:rPr>
            <w:webHidden/>
          </w:rPr>
          <w:instrText xml:space="preserve"> PAGEREF _Toc132378650 \h </w:instrText>
        </w:r>
        <w:r w:rsidRPr="004F62A4">
          <w:rPr>
            <w:webHidden/>
          </w:rPr>
        </w:r>
        <w:r w:rsidRPr="004F62A4">
          <w:rPr>
            <w:webHidden/>
          </w:rPr>
          <w:fldChar w:fldCharType="separate"/>
        </w:r>
        <w:r w:rsidR="005A7DAF">
          <w:rPr>
            <w:webHidden/>
          </w:rPr>
          <w:t>10</w:t>
        </w:r>
        <w:r w:rsidRPr="004F62A4">
          <w:rPr>
            <w:webHidden/>
          </w:rPr>
          <w:fldChar w:fldCharType="end"/>
        </w:r>
      </w:hyperlink>
    </w:p>
    <w:p w14:paraId="71AD4782" w14:textId="1DBD2485" w:rsidR="00CF287F" w:rsidRPr="004F62A4" w:rsidRDefault="00CF287F">
      <w:pPr>
        <w:pStyle w:val="TOC2"/>
        <w:tabs>
          <w:tab w:val="right" w:leader="dot" w:pos="9016"/>
        </w:tabs>
        <w:rPr>
          <w:rFonts w:asciiTheme="minorHAnsi" w:eastAsiaTheme="minorEastAsia" w:hAnsiTheme="minorHAnsi"/>
          <w:noProof/>
          <w:sz w:val="22"/>
          <w:lang w:eastAsia="en-GB"/>
        </w:rPr>
      </w:pPr>
      <w:hyperlink w:anchor="_Toc132378651" w:history="1">
        <w:r w:rsidRPr="004F62A4">
          <w:rPr>
            <w:rStyle w:val="Hyperlink"/>
            <w:noProof/>
            <w:color w:val="253148"/>
          </w:rPr>
          <w:t>Meal times</w:t>
        </w:r>
        <w:r w:rsidRPr="004F62A4">
          <w:rPr>
            <w:noProof/>
            <w:webHidden/>
          </w:rPr>
          <w:tab/>
        </w:r>
        <w:r w:rsidRPr="004F62A4">
          <w:rPr>
            <w:noProof/>
            <w:webHidden/>
          </w:rPr>
          <w:fldChar w:fldCharType="begin"/>
        </w:r>
        <w:r w:rsidRPr="004F62A4">
          <w:rPr>
            <w:noProof/>
            <w:webHidden/>
          </w:rPr>
          <w:instrText xml:space="preserve"> PAGEREF _Toc132378651 \h </w:instrText>
        </w:r>
        <w:r w:rsidRPr="004F62A4">
          <w:rPr>
            <w:noProof/>
            <w:webHidden/>
          </w:rPr>
        </w:r>
        <w:r w:rsidRPr="004F62A4">
          <w:rPr>
            <w:noProof/>
            <w:webHidden/>
          </w:rPr>
          <w:fldChar w:fldCharType="separate"/>
        </w:r>
        <w:r w:rsidR="005A7DAF">
          <w:rPr>
            <w:noProof/>
            <w:webHidden/>
          </w:rPr>
          <w:t>10</w:t>
        </w:r>
        <w:r w:rsidRPr="004F62A4">
          <w:rPr>
            <w:noProof/>
            <w:webHidden/>
          </w:rPr>
          <w:fldChar w:fldCharType="end"/>
        </w:r>
      </w:hyperlink>
    </w:p>
    <w:p w14:paraId="1F9D478E" w14:textId="0473CFE6" w:rsidR="00CF287F" w:rsidRPr="004F62A4" w:rsidRDefault="00C25C54">
      <w:pPr>
        <w:pStyle w:val="TOC2"/>
        <w:tabs>
          <w:tab w:val="right" w:leader="dot" w:pos="9016"/>
        </w:tabs>
        <w:rPr>
          <w:rFonts w:asciiTheme="minorHAnsi" w:eastAsiaTheme="minorEastAsia" w:hAnsiTheme="minorHAnsi"/>
          <w:noProof/>
          <w:sz w:val="22"/>
          <w:lang w:eastAsia="en-GB"/>
        </w:rPr>
      </w:pPr>
      <w:hyperlink w:anchor="_Toc132378652" w:history="1">
        <w:r w:rsidRPr="004F62A4">
          <w:rPr>
            <w:rStyle w:val="Hyperlink"/>
            <w:noProof/>
            <w:color w:val="253148"/>
          </w:rPr>
          <w:t>Dean Close School, Cheltenham</w:t>
        </w:r>
        <w:r w:rsidR="00CF287F" w:rsidRPr="004F62A4">
          <w:rPr>
            <w:rStyle w:val="Hyperlink"/>
            <w:noProof/>
            <w:color w:val="253148"/>
          </w:rPr>
          <w:t xml:space="preserve"> - Sample Men</w:t>
        </w:r>
        <w:r w:rsidR="004F62A4">
          <w:rPr>
            <w:rStyle w:val="Hyperlink"/>
            <w:noProof/>
            <w:color w:val="253148"/>
          </w:rPr>
          <w:t>u</w:t>
        </w:r>
        <w:r w:rsidR="00CF287F" w:rsidRPr="004F62A4">
          <w:rPr>
            <w:noProof/>
            <w:webHidden/>
          </w:rPr>
          <w:tab/>
        </w:r>
      </w:hyperlink>
      <w:r w:rsidR="004F62A4">
        <w:rPr>
          <w:noProof/>
        </w:rPr>
        <w:t>10</w:t>
      </w:r>
    </w:p>
    <w:p w14:paraId="6FCED9D7" w14:textId="28CCE9BA" w:rsidR="00CF287F" w:rsidRPr="004F62A4" w:rsidRDefault="00CF287F">
      <w:pPr>
        <w:pStyle w:val="TOC1"/>
        <w:rPr>
          <w:rFonts w:asciiTheme="minorHAnsi" w:eastAsiaTheme="minorEastAsia" w:hAnsiTheme="minorHAnsi"/>
          <w:b w:val="0"/>
          <w:bCs w:val="0"/>
          <w:sz w:val="22"/>
          <w:lang w:val="en-GB" w:eastAsia="en-GB"/>
        </w:rPr>
      </w:pPr>
      <w:hyperlink w:anchor="_Toc132378653" w:history="1">
        <w:r w:rsidRPr="004F62A4">
          <w:rPr>
            <w:rStyle w:val="Hyperlink"/>
            <w:color w:val="253148"/>
          </w:rPr>
          <w:t>Technology</w:t>
        </w:r>
        <w:r w:rsidRPr="004F62A4">
          <w:rPr>
            <w:webHidden/>
          </w:rPr>
          <w:tab/>
        </w:r>
        <w:r w:rsidRPr="004F62A4">
          <w:rPr>
            <w:webHidden/>
          </w:rPr>
          <w:fldChar w:fldCharType="begin"/>
        </w:r>
        <w:r w:rsidRPr="004F62A4">
          <w:rPr>
            <w:webHidden/>
          </w:rPr>
          <w:instrText xml:space="preserve"> PAGEREF _Toc132378653 \h </w:instrText>
        </w:r>
        <w:r w:rsidRPr="004F62A4">
          <w:rPr>
            <w:webHidden/>
          </w:rPr>
        </w:r>
        <w:r w:rsidRPr="004F62A4">
          <w:rPr>
            <w:webHidden/>
          </w:rPr>
          <w:fldChar w:fldCharType="separate"/>
        </w:r>
        <w:r w:rsidR="005A7DAF">
          <w:rPr>
            <w:webHidden/>
          </w:rPr>
          <w:t>11</w:t>
        </w:r>
        <w:r w:rsidRPr="004F62A4">
          <w:rPr>
            <w:webHidden/>
          </w:rPr>
          <w:fldChar w:fldCharType="end"/>
        </w:r>
      </w:hyperlink>
    </w:p>
    <w:p w14:paraId="6D880357" w14:textId="2B2640C0" w:rsidR="00CF287F" w:rsidRPr="004F62A4" w:rsidRDefault="00CF287F">
      <w:pPr>
        <w:pStyle w:val="TOC1"/>
        <w:rPr>
          <w:rFonts w:asciiTheme="minorHAnsi" w:eastAsiaTheme="minorEastAsia" w:hAnsiTheme="minorHAnsi"/>
          <w:b w:val="0"/>
          <w:bCs w:val="0"/>
          <w:sz w:val="22"/>
          <w:lang w:val="en-GB" w:eastAsia="en-GB"/>
        </w:rPr>
      </w:pPr>
      <w:hyperlink w:anchor="_Toc132378654" w:history="1">
        <w:r w:rsidRPr="004F62A4">
          <w:rPr>
            <w:rStyle w:val="Hyperlink"/>
            <w:color w:val="253148"/>
          </w:rPr>
          <w:t>Security</w:t>
        </w:r>
        <w:r w:rsidRPr="004F62A4">
          <w:rPr>
            <w:webHidden/>
          </w:rPr>
          <w:tab/>
        </w:r>
        <w:r w:rsidRPr="004F62A4">
          <w:rPr>
            <w:webHidden/>
          </w:rPr>
          <w:fldChar w:fldCharType="begin"/>
        </w:r>
        <w:r w:rsidRPr="004F62A4">
          <w:rPr>
            <w:webHidden/>
          </w:rPr>
          <w:instrText xml:space="preserve"> PAGEREF _Toc132378654 \h </w:instrText>
        </w:r>
        <w:r w:rsidRPr="004F62A4">
          <w:rPr>
            <w:webHidden/>
          </w:rPr>
        </w:r>
        <w:r w:rsidRPr="004F62A4">
          <w:rPr>
            <w:webHidden/>
          </w:rPr>
          <w:fldChar w:fldCharType="separate"/>
        </w:r>
        <w:r w:rsidR="005A7DAF">
          <w:rPr>
            <w:webHidden/>
          </w:rPr>
          <w:t>11</w:t>
        </w:r>
        <w:r w:rsidRPr="004F62A4">
          <w:rPr>
            <w:webHidden/>
          </w:rPr>
          <w:fldChar w:fldCharType="end"/>
        </w:r>
      </w:hyperlink>
    </w:p>
    <w:p w14:paraId="15F512B9" w14:textId="0397C761" w:rsidR="00CF287F" w:rsidRPr="004F62A4" w:rsidRDefault="00CF287F">
      <w:pPr>
        <w:pStyle w:val="TOC1"/>
        <w:rPr>
          <w:rFonts w:asciiTheme="minorHAnsi" w:eastAsiaTheme="minorEastAsia" w:hAnsiTheme="minorHAnsi"/>
          <w:b w:val="0"/>
          <w:bCs w:val="0"/>
          <w:sz w:val="22"/>
          <w:lang w:val="en-GB" w:eastAsia="en-GB"/>
        </w:rPr>
      </w:pPr>
      <w:hyperlink w:anchor="_Toc132378655" w:history="1">
        <w:r w:rsidRPr="004F62A4">
          <w:rPr>
            <w:rStyle w:val="Hyperlink"/>
            <w:color w:val="253148"/>
          </w:rPr>
          <w:t>Safety</w:t>
        </w:r>
        <w:r w:rsidRPr="004F62A4">
          <w:rPr>
            <w:webHidden/>
          </w:rPr>
          <w:tab/>
        </w:r>
        <w:r w:rsidRPr="004F62A4">
          <w:rPr>
            <w:webHidden/>
          </w:rPr>
          <w:fldChar w:fldCharType="begin"/>
        </w:r>
        <w:r w:rsidRPr="004F62A4">
          <w:rPr>
            <w:webHidden/>
          </w:rPr>
          <w:instrText xml:space="preserve"> PAGEREF _Toc132378655 \h </w:instrText>
        </w:r>
        <w:r w:rsidRPr="004F62A4">
          <w:rPr>
            <w:webHidden/>
          </w:rPr>
        </w:r>
        <w:r w:rsidRPr="004F62A4">
          <w:rPr>
            <w:webHidden/>
          </w:rPr>
          <w:fldChar w:fldCharType="separate"/>
        </w:r>
        <w:r w:rsidR="005A7DAF">
          <w:rPr>
            <w:webHidden/>
          </w:rPr>
          <w:t>11</w:t>
        </w:r>
        <w:r w:rsidRPr="004F62A4">
          <w:rPr>
            <w:webHidden/>
          </w:rPr>
          <w:fldChar w:fldCharType="end"/>
        </w:r>
      </w:hyperlink>
    </w:p>
    <w:p w14:paraId="75DC0F42" w14:textId="56F75591" w:rsidR="00CF287F" w:rsidRPr="004F62A4" w:rsidRDefault="00CF287F">
      <w:pPr>
        <w:pStyle w:val="TOC1"/>
        <w:rPr>
          <w:rFonts w:asciiTheme="minorHAnsi" w:eastAsiaTheme="minorEastAsia" w:hAnsiTheme="minorHAnsi"/>
          <w:b w:val="0"/>
          <w:bCs w:val="0"/>
          <w:sz w:val="22"/>
          <w:lang w:val="en-GB" w:eastAsia="en-GB"/>
        </w:rPr>
      </w:pPr>
      <w:hyperlink w:anchor="_Toc132378656" w:history="1">
        <w:r w:rsidRPr="004F62A4">
          <w:rPr>
            <w:rStyle w:val="Hyperlink"/>
            <w:color w:val="253148"/>
          </w:rPr>
          <w:t>Teaching</w:t>
        </w:r>
        <w:r w:rsidRPr="004F62A4">
          <w:rPr>
            <w:webHidden/>
          </w:rPr>
          <w:tab/>
        </w:r>
        <w:r w:rsidRPr="004F62A4">
          <w:rPr>
            <w:webHidden/>
          </w:rPr>
          <w:fldChar w:fldCharType="begin"/>
        </w:r>
        <w:r w:rsidRPr="004F62A4">
          <w:rPr>
            <w:webHidden/>
          </w:rPr>
          <w:instrText xml:space="preserve"> PAGEREF _Toc132378656 \h </w:instrText>
        </w:r>
        <w:r w:rsidRPr="004F62A4">
          <w:rPr>
            <w:webHidden/>
          </w:rPr>
        </w:r>
        <w:r w:rsidRPr="004F62A4">
          <w:rPr>
            <w:webHidden/>
          </w:rPr>
          <w:fldChar w:fldCharType="separate"/>
        </w:r>
        <w:r w:rsidR="005A7DAF">
          <w:rPr>
            <w:webHidden/>
          </w:rPr>
          <w:t>12</w:t>
        </w:r>
        <w:r w:rsidRPr="004F62A4">
          <w:rPr>
            <w:webHidden/>
          </w:rPr>
          <w:fldChar w:fldCharType="end"/>
        </w:r>
      </w:hyperlink>
    </w:p>
    <w:p w14:paraId="16423ED4" w14:textId="204D86D0" w:rsidR="00CF287F" w:rsidRPr="004F62A4" w:rsidRDefault="00CF287F">
      <w:pPr>
        <w:pStyle w:val="TOC2"/>
        <w:tabs>
          <w:tab w:val="right" w:leader="dot" w:pos="9016"/>
        </w:tabs>
        <w:rPr>
          <w:rFonts w:asciiTheme="minorHAnsi" w:eastAsiaTheme="minorEastAsia" w:hAnsiTheme="minorHAnsi"/>
          <w:noProof/>
          <w:sz w:val="22"/>
          <w:lang w:eastAsia="en-GB"/>
        </w:rPr>
      </w:pPr>
      <w:hyperlink w:anchor="_Toc132378657" w:history="1">
        <w:r w:rsidRPr="004F62A4">
          <w:rPr>
            <w:rStyle w:val="Hyperlink"/>
            <w:noProof/>
            <w:color w:val="253148"/>
          </w:rPr>
          <w:t>Placement tests</w:t>
        </w:r>
        <w:r w:rsidRPr="004F62A4">
          <w:rPr>
            <w:noProof/>
            <w:webHidden/>
          </w:rPr>
          <w:tab/>
        </w:r>
        <w:r w:rsidRPr="004F62A4">
          <w:rPr>
            <w:noProof/>
            <w:webHidden/>
          </w:rPr>
          <w:fldChar w:fldCharType="begin"/>
        </w:r>
        <w:r w:rsidRPr="004F62A4">
          <w:rPr>
            <w:noProof/>
            <w:webHidden/>
          </w:rPr>
          <w:instrText xml:space="preserve"> PAGEREF _Toc132378657 \h </w:instrText>
        </w:r>
        <w:r w:rsidRPr="004F62A4">
          <w:rPr>
            <w:noProof/>
            <w:webHidden/>
          </w:rPr>
        </w:r>
        <w:r w:rsidRPr="004F62A4">
          <w:rPr>
            <w:noProof/>
            <w:webHidden/>
          </w:rPr>
          <w:fldChar w:fldCharType="separate"/>
        </w:r>
        <w:r w:rsidR="005A7DAF">
          <w:rPr>
            <w:b/>
            <w:bCs/>
            <w:noProof/>
            <w:webHidden/>
            <w:lang w:val="en-US"/>
          </w:rPr>
          <w:t>Error! Bookmark not defined.</w:t>
        </w:r>
        <w:r w:rsidRPr="004F62A4">
          <w:rPr>
            <w:noProof/>
            <w:webHidden/>
          </w:rPr>
          <w:fldChar w:fldCharType="end"/>
        </w:r>
      </w:hyperlink>
    </w:p>
    <w:p w14:paraId="06711B91" w14:textId="11B0759E" w:rsidR="00CF287F" w:rsidRPr="004F62A4" w:rsidRDefault="00CF287F">
      <w:pPr>
        <w:pStyle w:val="TOC1"/>
        <w:rPr>
          <w:rFonts w:asciiTheme="minorHAnsi" w:eastAsiaTheme="minorEastAsia" w:hAnsiTheme="minorHAnsi"/>
          <w:b w:val="0"/>
          <w:bCs w:val="0"/>
          <w:sz w:val="22"/>
          <w:lang w:val="en-GB" w:eastAsia="en-GB"/>
        </w:rPr>
      </w:pPr>
      <w:hyperlink w:anchor="_Toc132378658" w:history="1">
        <w:r w:rsidRPr="004F62A4">
          <w:rPr>
            <w:rStyle w:val="Hyperlink"/>
            <w:color w:val="253148"/>
          </w:rPr>
          <w:t>Programme</w:t>
        </w:r>
        <w:r w:rsidRPr="004F62A4">
          <w:rPr>
            <w:webHidden/>
          </w:rPr>
          <w:tab/>
        </w:r>
        <w:r w:rsidRPr="004F62A4">
          <w:rPr>
            <w:webHidden/>
          </w:rPr>
          <w:fldChar w:fldCharType="begin"/>
        </w:r>
        <w:r w:rsidRPr="004F62A4">
          <w:rPr>
            <w:webHidden/>
          </w:rPr>
          <w:instrText xml:space="preserve"> PAGEREF _Toc132378658 \h </w:instrText>
        </w:r>
        <w:r w:rsidRPr="004F62A4">
          <w:rPr>
            <w:webHidden/>
          </w:rPr>
        </w:r>
        <w:r w:rsidRPr="004F62A4">
          <w:rPr>
            <w:webHidden/>
          </w:rPr>
          <w:fldChar w:fldCharType="separate"/>
        </w:r>
        <w:r w:rsidR="005A7DAF">
          <w:rPr>
            <w:webHidden/>
          </w:rPr>
          <w:t>14</w:t>
        </w:r>
        <w:r w:rsidRPr="004F62A4">
          <w:rPr>
            <w:webHidden/>
          </w:rPr>
          <w:fldChar w:fldCharType="end"/>
        </w:r>
      </w:hyperlink>
    </w:p>
    <w:p w14:paraId="3C3B4744" w14:textId="516CED3D" w:rsidR="00CF287F" w:rsidRPr="004F62A4" w:rsidRDefault="00CF287F">
      <w:pPr>
        <w:pStyle w:val="TOC1"/>
        <w:rPr>
          <w:rFonts w:asciiTheme="minorHAnsi" w:eastAsiaTheme="minorEastAsia" w:hAnsiTheme="minorHAnsi"/>
          <w:b w:val="0"/>
          <w:bCs w:val="0"/>
          <w:sz w:val="22"/>
          <w:lang w:val="en-GB" w:eastAsia="en-GB"/>
        </w:rPr>
      </w:pPr>
      <w:hyperlink w:anchor="_Toc132378659" w:history="1">
        <w:r w:rsidRPr="004F62A4">
          <w:rPr>
            <w:rStyle w:val="Hyperlink"/>
            <w:color w:val="253148"/>
          </w:rPr>
          <w:t>A typical day for students</w:t>
        </w:r>
        <w:r w:rsidRPr="004F62A4">
          <w:rPr>
            <w:webHidden/>
          </w:rPr>
          <w:tab/>
        </w:r>
        <w:r w:rsidRPr="004F62A4">
          <w:rPr>
            <w:webHidden/>
          </w:rPr>
          <w:fldChar w:fldCharType="begin"/>
        </w:r>
        <w:r w:rsidRPr="004F62A4">
          <w:rPr>
            <w:webHidden/>
          </w:rPr>
          <w:instrText xml:space="preserve"> PAGEREF _Toc132378659 \h </w:instrText>
        </w:r>
        <w:r w:rsidRPr="004F62A4">
          <w:rPr>
            <w:webHidden/>
          </w:rPr>
        </w:r>
        <w:r w:rsidRPr="004F62A4">
          <w:rPr>
            <w:webHidden/>
          </w:rPr>
          <w:fldChar w:fldCharType="separate"/>
        </w:r>
        <w:r w:rsidR="005A7DAF">
          <w:rPr>
            <w:webHidden/>
          </w:rPr>
          <w:t>14</w:t>
        </w:r>
        <w:r w:rsidRPr="004F62A4">
          <w:rPr>
            <w:webHidden/>
          </w:rPr>
          <w:fldChar w:fldCharType="end"/>
        </w:r>
      </w:hyperlink>
    </w:p>
    <w:p w14:paraId="4929E161" w14:textId="61ECB04B" w:rsidR="00CF287F" w:rsidRPr="004F62A4" w:rsidRDefault="00CF287F">
      <w:pPr>
        <w:pStyle w:val="TOC1"/>
        <w:rPr>
          <w:rFonts w:asciiTheme="minorHAnsi" w:eastAsiaTheme="minorEastAsia" w:hAnsiTheme="minorHAnsi"/>
          <w:b w:val="0"/>
          <w:bCs w:val="0"/>
          <w:sz w:val="22"/>
          <w:lang w:val="en-GB" w:eastAsia="en-GB"/>
        </w:rPr>
      </w:pPr>
      <w:hyperlink w:anchor="_Toc132378660" w:history="1">
        <w:r w:rsidRPr="004F62A4">
          <w:rPr>
            <w:rStyle w:val="Hyperlink"/>
            <w:color w:val="253148"/>
          </w:rPr>
          <w:t xml:space="preserve">Dean Close School, Cheltenham Sample Programme - Summer </w:t>
        </w:r>
        <w:r w:rsidR="004D6B43">
          <w:rPr>
            <w:rStyle w:val="Hyperlink"/>
            <w:color w:val="253148"/>
          </w:rPr>
          <w:t>2026</w:t>
        </w:r>
        <w:r w:rsidRPr="004F62A4">
          <w:rPr>
            <w:webHidden/>
          </w:rPr>
          <w:tab/>
        </w:r>
        <w:r w:rsidRPr="004F62A4">
          <w:rPr>
            <w:webHidden/>
          </w:rPr>
          <w:fldChar w:fldCharType="begin"/>
        </w:r>
        <w:r w:rsidRPr="004F62A4">
          <w:rPr>
            <w:webHidden/>
          </w:rPr>
          <w:instrText xml:space="preserve"> PAGEREF _Toc132378660 \h </w:instrText>
        </w:r>
        <w:r w:rsidRPr="004F62A4">
          <w:rPr>
            <w:webHidden/>
          </w:rPr>
        </w:r>
        <w:r w:rsidRPr="004F62A4">
          <w:rPr>
            <w:webHidden/>
          </w:rPr>
          <w:fldChar w:fldCharType="separate"/>
        </w:r>
        <w:r w:rsidR="005A7DAF">
          <w:rPr>
            <w:webHidden/>
          </w:rPr>
          <w:t>15</w:t>
        </w:r>
        <w:r w:rsidRPr="004F62A4">
          <w:rPr>
            <w:webHidden/>
          </w:rPr>
          <w:fldChar w:fldCharType="end"/>
        </w:r>
      </w:hyperlink>
    </w:p>
    <w:p w14:paraId="437F30BC" w14:textId="76FAE8EB" w:rsidR="00CF287F" w:rsidRPr="004F62A4" w:rsidRDefault="00CF287F" w:rsidP="004634BA">
      <w:pPr>
        <w:pStyle w:val="TOC1"/>
        <w:rPr>
          <w:rFonts w:asciiTheme="minorHAnsi" w:eastAsiaTheme="minorEastAsia" w:hAnsiTheme="minorHAnsi"/>
          <w:b w:val="0"/>
          <w:bCs w:val="0"/>
          <w:sz w:val="22"/>
          <w:lang w:val="en-GB" w:eastAsia="en-GB"/>
        </w:rPr>
      </w:pPr>
      <w:hyperlink w:anchor="_Toc132378661" w:history="1">
        <w:r w:rsidRPr="004F62A4">
          <w:rPr>
            <w:rStyle w:val="Hyperlink"/>
            <w:color w:val="253148"/>
          </w:rPr>
          <w:t>Facilities</w:t>
        </w:r>
        <w:r w:rsidRPr="004F62A4">
          <w:rPr>
            <w:webHidden/>
          </w:rPr>
          <w:tab/>
        </w:r>
        <w:r w:rsidRPr="004F62A4">
          <w:rPr>
            <w:webHidden/>
          </w:rPr>
          <w:fldChar w:fldCharType="begin"/>
        </w:r>
        <w:r w:rsidRPr="004F62A4">
          <w:rPr>
            <w:webHidden/>
          </w:rPr>
          <w:instrText xml:space="preserve"> PAGEREF _Toc132378661 \h </w:instrText>
        </w:r>
        <w:r w:rsidRPr="004F62A4">
          <w:rPr>
            <w:webHidden/>
          </w:rPr>
        </w:r>
        <w:r w:rsidRPr="004F62A4">
          <w:rPr>
            <w:webHidden/>
          </w:rPr>
          <w:fldChar w:fldCharType="separate"/>
        </w:r>
        <w:r w:rsidR="005A7DAF">
          <w:rPr>
            <w:webHidden/>
          </w:rPr>
          <w:t>17</w:t>
        </w:r>
        <w:r w:rsidRPr="004F62A4">
          <w:rPr>
            <w:webHidden/>
          </w:rPr>
          <w:fldChar w:fldCharType="end"/>
        </w:r>
      </w:hyperlink>
    </w:p>
    <w:p w14:paraId="017D7F5B" w14:textId="6543EEB3" w:rsidR="00CF287F" w:rsidRPr="004F62A4" w:rsidRDefault="00CF287F">
      <w:pPr>
        <w:pStyle w:val="TOC1"/>
        <w:rPr>
          <w:rFonts w:asciiTheme="minorHAnsi" w:eastAsiaTheme="minorEastAsia" w:hAnsiTheme="minorHAnsi"/>
          <w:b w:val="0"/>
          <w:bCs w:val="0"/>
          <w:sz w:val="22"/>
          <w:lang w:val="en-GB" w:eastAsia="en-GB"/>
        </w:rPr>
      </w:pPr>
      <w:hyperlink w:anchor="_Toc132378663" w:history="1">
        <w:r w:rsidRPr="004F62A4">
          <w:rPr>
            <w:rStyle w:val="Hyperlink"/>
            <w:color w:val="253148"/>
          </w:rPr>
          <w:t>Evening entertainment</w:t>
        </w:r>
        <w:r w:rsidRPr="004F62A4">
          <w:rPr>
            <w:webHidden/>
          </w:rPr>
          <w:tab/>
        </w:r>
        <w:r w:rsidRPr="004F62A4">
          <w:rPr>
            <w:webHidden/>
          </w:rPr>
          <w:fldChar w:fldCharType="begin"/>
        </w:r>
        <w:r w:rsidRPr="004F62A4">
          <w:rPr>
            <w:webHidden/>
          </w:rPr>
          <w:instrText xml:space="preserve"> PAGEREF _Toc132378663 \h </w:instrText>
        </w:r>
        <w:r w:rsidRPr="004F62A4">
          <w:rPr>
            <w:webHidden/>
          </w:rPr>
        </w:r>
        <w:r w:rsidRPr="004F62A4">
          <w:rPr>
            <w:webHidden/>
          </w:rPr>
          <w:fldChar w:fldCharType="separate"/>
        </w:r>
        <w:r w:rsidR="005A7DAF">
          <w:rPr>
            <w:webHidden/>
          </w:rPr>
          <w:t>17</w:t>
        </w:r>
        <w:r w:rsidRPr="004F62A4">
          <w:rPr>
            <w:webHidden/>
          </w:rPr>
          <w:fldChar w:fldCharType="end"/>
        </w:r>
      </w:hyperlink>
    </w:p>
    <w:p w14:paraId="2BB4D8F0" w14:textId="77777777" w:rsidR="00E671C3" w:rsidRPr="004F62A4" w:rsidRDefault="00E671C3">
      <w:pPr>
        <w:spacing w:after="200"/>
        <w:rPr>
          <w:b/>
          <w:bCs/>
        </w:rPr>
      </w:pPr>
    </w:p>
    <w:p w14:paraId="757539D6" w14:textId="77777777" w:rsidR="001B5071" w:rsidRPr="004F62A4" w:rsidRDefault="001B5071">
      <w:pPr>
        <w:spacing w:after="200"/>
        <w:rPr>
          <w:b/>
          <w:bCs/>
        </w:rPr>
      </w:pPr>
    </w:p>
    <w:p w14:paraId="346CA959" w14:textId="110A3242" w:rsidR="00AB43E4" w:rsidRPr="004F62A4" w:rsidRDefault="00912512" w:rsidP="00EF597A">
      <w:pPr>
        <w:spacing w:after="200"/>
        <w:jc w:val="center"/>
        <w:rPr>
          <w:b/>
          <w:bCs/>
        </w:rPr>
      </w:pPr>
      <w:r w:rsidRPr="004F62A4">
        <w:rPr>
          <w:b/>
          <w:bCs/>
        </w:rPr>
        <w:fldChar w:fldCharType="end"/>
      </w:r>
      <w:r w:rsidR="00AB43E4" w:rsidRPr="004F62A4">
        <w:rPr>
          <w:b/>
          <w:bCs/>
        </w:rPr>
        <w:t>Thank you very much for your interest in our centre in Cheltenham, Dean Close School.  We hope you find everything you need in the following pages but if you have any questions or specific requests then please get in touch with us at Head Office on 0044 1244 577995.</w:t>
      </w:r>
    </w:p>
    <w:p w14:paraId="47A978FF" w14:textId="77777777" w:rsidR="00AB43E4" w:rsidRDefault="00AB43E4" w:rsidP="00AB43E4">
      <w:pPr>
        <w:jc w:val="center"/>
        <w:rPr>
          <w:b/>
          <w:bCs/>
        </w:rPr>
      </w:pPr>
    </w:p>
    <w:p w14:paraId="48A49C51" w14:textId="77777777" w:rsidR="003F4B22" w:rsidRPr="000D4E8B" w:rsidRDefault="003F4B22" w:rsidP="003F4B22">
      <w:pPr>
        <w:spacing w:after="205" w:line="267" w:lineRule="auto"/>
        <w:ind w:left="-5" w:hanging="10"/>
        <w:jc w:val="center"/>
      </w:pPr>
      <w:r>
        <w:rPr>
          <w:b/>
        </w:rPr>
        <w:t>The contents of this handbook are updated regularly. The latest version will be sent before your arrival.</w:t>
      </w:r>
    </w:p>
    <w:p w14:paraId="29EEC913" w14:textId="77777777" w:rsidR="003F4B22" w:rsidRPr="004F62A4" w:rsidRDefault="003F4B22" w:rsidP="00AB43E4">
      <w:pPr>
        <w:jc w:val="center"/>
        <w:rPr>
          <w:b/>
          <w:bCs/>
        </w:rPr>
      </w:pPr>
    </w:p>
    <w:p w14:paraId="7C71D126" w14:textId="350CB1FA" w:rsidR="00B67F23" w:rsidRPr="003F4B22" w:rsidRDefault="00AB43E4" w:rsidP="003F4B22">
      <w:pPr>
        <w:jc w:val="center"/>
        <w:rPr>
          <w:rStyle w:val="Strong"/>
          <w:sz w:val="18"/>
        </w:rPr>
      </w:pPr>
      <w:r w:rsidRPr="004F62A4">
        <w:rPr>
          <w:b/>
          <w:bCs/>
        </w:rPr>
        <w:t xml:space="preserve">We look forward to a successful summer </w:t>
      </w:r>
      <w:r w:rsidR="004D6B43">
        <w:rPr>
          <w:b/>
          <w:bCs/>
        </w:rPr>
        <w:t>2026</w:t>
      </w:r>
      <w:r w:rsidRPr="004F62A4">
        <w:rPr>
          <w:b/>
          <w:bCs/>
        </w:rPr>
        <w:t xml:space="preserve"> at Dean Close School.</w:t>
      </w:r>
    </w:p>
    <w:p w14:paraId="24177345" w14:textId="5E931C8C" w:rsidR="00B67F23" w:rsidRPr="004F62A4" w:rsidRDefault="00912512" w:rsidP="00912512">
      <w:pPr>
        <w:pStyle w:val="Title"/>
        <w:rPr>
          <w:rFonts w:eastAsia="Calibri"/>
          <w:lang w:val="en-US"/>
        </w:rPr>
      </w:pPr>
      <w:bookmarkStart w:id="2" w:name="_Toc132378639"/>
      <w:r w:rsidRPr="004F62A4">
        <w:rPr>
          <w:rFonts w:eastAsia="Calibri"/>
          <w:lang w:val="en-US"/>
        </w:rPr>
        <w:lastRenderedPageBreak/>
        <w:t>Summary</w:t>
      </w:r>
      <w:bookmarkEnd w:id="2"/>
    </w:p>
    <w:p w14:paraId="3D0BE3AA" w14:textId="1F98F561" w:rsidR="00B67F23" w:rsidRPr="004F62A4" w:rsidRDefault="00B67F23" w:rsidP="00B67F23">
      <w:pPr>
        <w:rPr>
          <w:lang w:val="en-US"/>
        </w:rPr>
      </w:pPr>
    </w:p>
    <w:p w14:paraId="3A98DDE4" w14:textId="7770EE14" w:rsidR="00B67F23" w:rsidRPr="004F62A4" w:rsidRDefault="00F560D5" w:rsidP="00F560D5">
      <w:pPr>
        <w:spacing w:line="720" w:lineRule="auto"/>
        <w:rPr>
          <w:b/>
          <w:bCs/>
          <w:lang w:val="en-US"/>
        </w:rPr>
      </w:pPr>
      <w:r w:rsidRPr="004F62A4">
        <w:rPr>
          <w:noProof/>
          <w:lang w:val="en-US"/>
        </w:rPr>
        <w:drawing>
          <wp:anchor distT="0" distB="0" distL="114300" distR="114300" simplePos="0" relativeHeight="251658242" behindDoc="0" locked="0" layoutInCell="1" allowOverlap="1" wp14:anchorId="38FE6339" wp14:editId="56911FCF">
            <wp:simplePos x="0" y="0"/>
            <wp:positionH relativeFrom="margin">
              <wp:posOffset>0</wp:posOffset>
            </wp:positionH>
            <wp:positionV relativeFrom="paragraph">
              <wp:posOffset>381000</wp:posOffset>
            </wp:positionV>
            <wp:extent cx="311150" cy="311150"/>
            <wp:effectExtent l="0" t="0" r="0" b="0"/>
            <wp:wrapSquare wrapText="bothSides"/>
            <wp:docPr id="24" name="Graphic 24" descr="Graduation ca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24" descr="Graduation cap outlin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flipH="1">
                      <a:off x="0" y="0"/>
                      <a:ext cx="311150" cy="311150"/>
                    </a:xfrm>
                    <a:prstGeom prst="rect">
                      <a:avLst/>
                    </a:prstGeom>
                  </pic:spPr>
                </pic:pic>
              </a:graphicData>
            </a:graphic>
          </wp:anchor>
        </w:drawing>
      </w:r>
    </w:p>
    <w:p w14:paraId="300982F1" w14:textId="3BB2E473" w:rsidR="00B67F23" w:rsidRPr="004F62A4" w:rsidRDefault="00F560D5" w:rsidP="00F560D5">
      <w:pPr>
        <w:spacing w:line="720" w:lineRule="auto"/>
        <w:rPr>
          <w:b/>
          <w:bCs/>
          <w:lang w:val="en-US"/>
        </w:rPr>
      </w:pPr>
      <w:r w:rsidRPr="004F62A4">
        <w:rPr>
          <w:noProof/>
          <w:lang w:val="en-US"/>
        </w:rPr>
        <w:drawing>
          <wp:anchor distT="0" distB="0" distL="114300" distR="114300" simplePos="0" relativeHeight="251658243" behindDoc="0" locked="0" layoutInCell="1" allowOverlap="1" wp14:anchorId="778589D3" wp14:editId="043CFB50">
            <wp:simplePos x="0" y="0"/>
            <wp:positionH relativeFrom="margin">
              <wp:posOffset>0</wp:posOffset>
            </wp:positionH>
            <wp:positionV relativeFrom="paragraph">
              <wp:posOffset>377825</wp:posOffset>
            </wp:positionV>
            <wp:extent cx="311150" cy="311150"/>
            <wp:effectExtent l="0" t="0" r="0" b="0"/>
            <wp:wrapSquare wrapText="bothSides"/>
            <wp:docPr id="27" name="Graphic 27" descr="Swimm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Swimming outlin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1150" cy="311150"/>
                    </a:xfrm>
                    <a:prstGeom prst="rect">
                      <a:avLst/>
                    </a:prstGeom>
                  </pic:spPr>
                </pic:pic>
              </a:graphicData>
            </a:graphic>
          </wp:anchor>
        </w:drawing>
      </w:r>
      <w:r w:rsidR="005C6A17">
        <w:rPr>
          <w:b/>
          <w:bCs/>
          <w:lang w:val="en-US"/>
        </w:rPr>
        <w:t>Boarding School</w:t>
      </w:r>
    </w:p>
    <w:p w14:paraId="799CE396" w14:textId="1A5C8DF4" w:rsidR="00B67F23" w:rsidRPr="004F62A4" w:rsidRDefault="00F560D5" w:rsidP="00F560D5">
      <w:pPr>
        <w:spacing w:line="720" w:lineRule="auto"/>
        <w:rPr>
          <w:b/>
          <w:bCs/>
          <w:lang w:val="en-US"/>
        </w:rPr>
      </w:pPr>
      <w:r w:rsidRPr="004F62A4">
        <w:rPr>
          <w:noProof/>
          <w:lang w:val="en-US"/>
        </w:rPr>
        <w:drawing>
          <wp:anchor distT="0" distB="0" distL="114300" distR="114300" simplePos="0" relativeHeight="251658244" behindDoc="0" locked="0" layoutInCell="1" allowOverlap="1" wp14:anchorId="358FDCE0" wp14:editId="3281E263">
            <wp:simplePos x="0" y="0"/>
            <wp:positionH relativeFrom="margin">
              <wp:posOffset>0</wp:posOffset>
            </wp:positionH>
            <wp:positionV relativeFrom="paragraph">
              <wp:posOffset>391795</wp:posOffset>
            </wp:positionV>
            <wp:extent cx="311150" cy="311150"/>
            <wp:effectExtent l="0" t="0" r="0" b="0"/>
            <wp:wrapSquare wrapText="bothSides"/>
            <wp:docPr id="28" name="Graphic 28"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descr="Open book outline"/>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11150" cy="311150"/>
                    </a:xfrm>
                    <a:prstGeom prst="rect">
                      <a:avLst/>
                    </a:prstGeom>
                  </pic:spPr>
                </pic:pic>
              </a:graphicData>
            </a:graphic>
          </wp:anchor>
        </w:drawing>
      </w:r>
      <w:r w:rsidR="00B67F23" w:rsidRPr="004F62A4">
        <w:rPr>
          <w:b/>
          <w:bCs/>
          <w:lang w:val="en-US"/>
        </w:rPr>
        <w:t>Swimming Pool</w:t>
      </w:r>
    </w:p>
    <w:p w14:paraId="01B22825" w14:textId="4839CA8E" w:rsidR="00B67F23" w:rsidRPr="004F62A4" w:rsidRDefault="00F560D5" w:rsidP="00F560D5">
      <w:pPr>
        <w:spacing w:line="720" w:lineRule="auto"/>
        <w:rPr>
          <w:b/>
          <w:bCs/>
          <w:lang w:val="en-US"/>
        </w:rPr>
      </w:pPr>
      <w:r w:rsidRPr="004F62A4">
        <w:rPr>
          <w:noProof/>
          <w:lang w:val="en-US"/>
        </w:rPr>
        <w:drawing>
          <wp:anchor distT="0" distB="0" distL="114300" distR="114300" simplePos="0" relativeHeight="251658245" behindDoc="0" locked="0" layoutInCell="1" allowOverlap="1" wp14:anchorId="5DCA0366" wp14:editId="3BD6BDE4">
            <wp:simplePos x="0" y="0"/>
            <wp:positionH relativeFrom="margin">
              <wp:posOffset>0</wp:posOffset>
            </wp:positionH>
            <wp:positionV relativeFrom="paragraph">
              <wp:posOffset>386715</wp:posOffset>
            </wp:positionV>
            <wp:extent cx="311150" cy="311150"/>
            <wp:effectExtent l="0" t="0" r="0" b="0"/>
            <wp:wrapSquare wrapText="bothSides"/>
            <wp:docPr id="29" name="Graphic 29" descr="Drama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 29" descr="Drama outlin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11150" cy="311150"/>
                    </a:xfrm>
                    <a:prstGeom prst="rect">
                      <a:avLst/>
                    </a:prstGeom>
                  </pic:spPr>
                </pic:pic>
              </a:graphicData>
            </a:graphic>
          </wp:anchor>
        </w:drawing>
      </w:r>
      <w:r w:rsidR="00B67F23" w:rsidRPr="004F62A4">
        <w:rPr>
          <w:b/>
          <w:bCs/>
          <w:lang w:val="en-US"/>
        </w:rPr>
        <w:t>Intensive English</w:t>
      </w:r>
    </w:p>
    <w:p w14:paraId="10C66B99" w14:textId="424767BD" w:rsidR="00DC26DA" w:rsidRPr="004F62A4" w:rsidRDefault="004D6B43" w:rsidP="00F560D5">
      <w:pPr>
        <w:spacing w:line="720" w:lineRule="auto"/>
        <w:rPr>
          <w:b/>
          <w:bCs/>
          <w:lang w:val="en-US"/>
        </w:rPr>
      </w:pPr>
      <w:r>
        <w:rPr>
          <w:b/>
          <w:bCs/>
          <w:lang w:val="en-US"/>
        </w:rPr>
        <w:t>Performing Arts</w:t>
      </w:r>
      <w:r w:rsidR="00F560D5" w:rsidRPr="004F62A4">
        <w:rPr>
          <w:noProof/>
          <w:lang w:val="en-US"/>
        </w:rPr>
        <w:drawing>
          <wp:anchor distT="0" distB="0" distL="114300" distR="114300" simplePos="0" relativeHeight="251658248" behindDoc="0" locked="0" layoutInCell="1" allowOverlap="1" wp14:anchorId="3F2F6E79" wp14:editId="3F6C4C62">
            <wp:simplePos x="0" y="0"/>
            <wp:positionH relativeFrom="margin">
              <wp:posOffset>0</wp:posOffset>
            </wp:positionH>
            <wp:positionV relativeFrom="paragraph">
              <wp:posOffset>389890</wp:posOffset>
            </wp:positionV>
            <wp:extent cx="311150" cy="311150"/>
            <wp:effectExtent l="0" t="0" r="0" b="0"/>
            <wp:wrapSquare wrapText="bothSides"/>
            <wp:docPr id="32" name="Graphic 32" descr="Soccer ball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phic 32" descr="Soccer ball outlin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311150" cy="311150"/>
                    </a:xfrm>
                    <a:prstGeom prst="rect">
                      <a:avLst/>
                    </a:prstGeom>
                  </pic:spPr>
                </pic:pic>
              </a:graphicData>
            </a:graphic>
          </wp:anchor>
        </w:drawing>
      </w:r>
    </w:p>
    <w:p w14:paraId="41659AAA" w14:textId="089B397E" w:rsidR="00B67F23" w:rsidRPr="004F62A4" w:rsidRDefault="00F560D5" w:rsidP="00F560D5">
      <w:pPr>
        <w:spacing w:line="720" w:lineRule="auto"/>
        <w:rPr>
          <w:b/>
          <w:bCs/>
          <w:lang w:val="en-US"/>
        </w:rPr>
      </w:pPr>
      <w:r w:rsidRPr="004F62A4">
        <w:rPr>
          <w:noProof/>
          <w:lang w:val="en-US"/>
        </w:rPr>
        <w:drawing>
          <wp:anchor distT="0" distB="0" distL="114300" distR="114300" simplePos="0" relativeHeight="251658249" behindDoc="0" locked="0" layoutInCell="1" allowOverlap="1" wp14:anchorId="6F73285B" wp14:editId="38BB2E48">
            <wp:simplePos x="0" y="0"/>
            <wp:positionH relativeFrom="margin">
              <wp:posOffset>0</wp:posOffset>
            </wp:positionH>
            <wp:positionV relativeFrom="paragraph">
              <wp:posOffset>378460</wp:posOffset>
            </wp:positionV>
            <wp:extent cx="311150" cy="311150"/>
            <wp:effectExtent l="0" t="0" r="0" b="0"/>
            <wp:wrapSquare wrapText="bothSides"/>
            <wp:docPr id="33" name="Graphic 33" descr="Airpla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phic 33" descr="Airplane outline"/>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311150" cy="311150"/>
                    </a:xfrm>
                    <a:prstGeom prst="rect">
                      <a:avLst/>
                    </a:prstGeom>
                  </pic:spPr>
                </pic:pic>
              </a:graphicData>
            </a:graphic>
          </wp:anchor>
        </w:drawing>
      </w:r>
      <w:r w:rsidR="00B67F23" w:rsidRPr="004F62A4">
        <w:rPr>
          <w:b/>
          <w:bCs/>
          <w:lang w:val="en-US"/>
        </w:rPr>
        <w:t>Football</w:t>
      </w:r>
    </w:p>
    <w:p w14:paraId="64F7ECBE" w14:textId="3AF5F3EA" w:rsidR="00B67F23" w:rsidRPr="004F62A4" w:rsidRDefault="00B67F23" w:rsidP="00F560D5">
      <w:pPr>
        <w:spacing w:line="720" w:lineRule="auto"/>
        <w:rPr>
          <w:b/>
          <w:bCs/>
          <w:lang w:val="en-US"/>
        </w:rPr>
      </w:pPr>
      <w:r w:rsidRPr="004F62A4">
        <w:rPr>
          <w:b/>
          <w:bCs/>
          <w:lang w:val="en-US"/>
        </w:rPr>
        <w:t>Short Transfers</w:t>
      </w:r>
    </w:p>
    <w:p w14:paraId="6119567A" w14:textId="411FFB96" w:rsidR="00F560D5" w:rsidRPr="004F62A4" w:rsidRDefault="00F560D5">
      <w:pPr>
        <w:spacing w:after="200"/>
        <w:rPr>
          <w:rStyle w:val="Strong"/>
          <w:rFonts w:eastAsiaTheme="majorEastAsia" w:cstheme="majorBidi"/>
          <w:b w:val="0"/>
          <w:spacing w:val="-10"/>
          <w:kern w:val="28"/>
          <w:sz w:val="56"/>
          <w:szCs w:val="56"/>
        </w:rPr>
      </w:pPr>
      <w:r w:rsidRPr="004F62A4">
        <w:rPr>
          <w:rStyle w:val="Strong"/>
          <w:rFonts w:eastAsiaTheme="majorEastAsia" w:cstheme="majorBidi"/>
          <w:b w:val="0"/>
          <w:spacing w:val="-10"/>
          <w:kern w:val="28"/>
          <w:sz w:val="56"/>
          <w:szCs w:val="56"/>
        </w:rPr>
        <w:br w:type="page"/>
      </w:r>
    </w:p>
    <w:p w14:paraId="75ACAEF5" w14:textId="18E19B62" w:rsidR="00F560D5" w:rsidRPr="004F62A4" w:rsidRDefault="00F560D5" w:rsidP="00F560D5">
      <w:pPr>
        <w:pStyle w:val="Title"/>
      </w:pPr>
      <w:bookmarkStart w:id="3" w:name="_Toc132378640"/>
      <w:r w:rsidRPr="004F62A4">
        <w:lastRenderedPageBreak/>
        <w:t>The Centre</w:t>
      </w:r>
      <w:bookmarkEnd w:id="3"/>
    </w:p>
    <w:p w14:paraId="7CC0D693" w14:textId="77777777" w:rsidR="00F560D5" w:rsidRPr="004F62A4" w:rsidRDefault="00F560D5" w:rsidP="00F560D5"/>
    <w:p w14:paraId="641EF2E2" w14:textId="77777777" w:rsidR="00C2074C" w:rsidRPr="004F62A4" w:rsidRDefault="00C2074C" w:rsidP="30ECF440">
      <w:pPr>
        <w:rPr>
          <w:lang w:val="en-US"/>
        </w:rPr>
      </w:pPr>
      <w:bookmarkStart w:id="4" w:name="_Hlk491266238"/>
      <w:r w:rsidRPr="30ECF440">
        <w:rPr>
          <w:lang w:val="en-US"/>
        </w:rPr>
        <w:t>Dean Close School was founded in 1886 and has many traditional and beautiful buildings on its grounds. Situated on the edge of the town, it is easy walking distance to the centre so students can enjoy everything that Cheltenham has to offer.</w:t>
      </w:r>
    </w:p>
    <w:p w14:paraId="1258AB16" w14:textId="77777777" w:rsidR="00C2074C" w:rsidRPr="004F62A4" w:rsidRDefault="00C2074C" w:rsidP="00C2074C">
      <w:pPr>
        <w:rPr>
          <w:lang w:val="en-US"/>
        </w:rPr>
      </w:pPr>
    </w:p>
    <w:p w14:paraId="6EA81C71" w14:textId="58AC95CA" w:rsidR="00C2074C" w:rsidRPr="004F62A4" w:rsidRDefault="00C2074C" w:rsidP="00C2074C">
      <w:pPr>
        <w:rPr>
          <w:lang w:val="en-US"/>
        </w:rPr>
      </w:pPr>
      <w:r w:rsidRPr="004F62A4">
        <w:rPr>
          <w:lang w:val="en-US"/>
        </w:rPr>
        <w:t xml:space="preserve">It is a closed site with high security; there is CCTV on campus and the buildings have </w:t>
      </w:r>
      <w:r w:rsidR="005A4E5D" w:rsidRPr="004F62A4">
        <w:rPr>
          <w:lang w:val="en-US"/>
        </w:rPr>
        <w:t xml:space="preserve">key </w:t>
      </w:r>
      <w:r w:rsidRPr="004F62A4">
        <w:rPr>
          <w:lang w:val="en-US"/>
        </w:rPr>
        <w:t>coded doors for access, the entrance gate is locked overnight.</w:t>
      </w:r>
    </w:p>
    <w:p w14:paraId="425816C2" w14:textId="77777777" w:rsidR="00C2074C" w:rsidRPr="004F62A4" w:rsidRDefault="00C2074C" w:rsidP="00C2074C">
      <w:pPr>
        <w:rPr>
          <w:b/>
        </w:rPr>
      </w:pPr>
    </w:p>
    <w:p w14:paraId="486DE61F" w14:textId="2BD2E903" w:rsidR="00C2074C" w:rsidRPr="004F62A4" w:rsidRDefault="00C2074C" w:rsidP="00C2074C">
      <w:r w:rsidRPr="004F62A4">
        <w:t xml:space="preserve">Student accommodation is divided between </w:t>
      </w:r>
      <w:r w:rsidR="00C20D04">
        <w:t xml:space="preserve">4 main </w:t>
      </w:r>
      <w:r w:rsidRPr="004F62A4">
        <w:t>boarding houses: Shelburne House</w:t>
      </w:r>
      <w:r w:rsidR="00B61C7F" w:rsidRPr="004F62A4">
        <w:t>,</w:t>
      </w:r>
      <w:r w:rsidR="0035672E" w:rsidRPr="004F62A4">
        <w:t xml:space="preserve"> Gate, Tower</w:t>
      </w:r>
      <w:r w:rsidRPr="004F62A4">
        <w:t>. In each house, there is a common room and at least one kitchen that can be accessed by our groups.</w:t>
      </w:r>
    </w:p>
    <w:p w14:paraId="3B21FE57" w14:textId="77777777" w:rsidR="00C2074C" w:rsidRPr="004F62A4" w:rsidRDefault="00C2074C" w:rsidP="00C2074C"/>
    <w:p w14:paraId="20E0BB3C" w14:textId="72CA36D8" w:rsidR="00C2074C" w:rsidRPr="004F62A4" w:rsidRDefault="00C2074C" w:rsidP="00C2074C">
      <w:r w:rsidRPr="004F62A4">
        <w:t>We divide the students up according to their age, sex and group where possible. We take into consideration any specific requests, e.g. friends who want to share. Group leaders will stay in the same house as their students. Room allocation is normally done on arrival. If you would like any further information on this, please contact us</w:t>
      </w:r>
      <w:r w:rsidR="00C25C54" w:rsidRPr="004F62A4">
        <w:t>.</w:t>
      </w:r>
    </w:p>
    <w:p w14:paraId="687BB181" w14:textId="77777777" w:rsidR="00C2074C" w:rsidRPr="004F62A4" w:rsidRDefault="00C2074C" w:rsidP="00C2074C"/>
    <w:p w14:paraId="6C55915B" w14:textId="574245FF" w:rsidR="00C2074C" w:rsidRPr="004F62A4" w:rsidRDefault="00C2074C" w:rsidP="00C2074C">
      <w:r w:rsidRPr="004F62A4">
        <w:t>The school is set in 50 acres of parkland, so there are many grass</w:t>
      </w:r>
      <w:r w:rsidR="000D6BB2" w:rsidRPr="004F62A4">
        <w:t>y</w:t>
      </w:r>
      <w:r w:rsidRPr="004F62A4">
        <w:t xml:space="preserve"> areas where students can relax or take part in sports and activities. </w:t>
      </w:r>
    </w:p>
    <w:p w14:paraId="7FCD8E7D" w14:textId="1FA87D23" w:rsidR="0094085B" w:rsidRPr="004F62A4" w:rsidRDefault="0094085B" w:rsidP="00F560D5"/>
    <w:p w14:paraId="1803738D" w14:textId="2501A7A6" w:rsidR="0094085B" w:rsidRPr="004F62A4" w:rsidRDefault="0094085B" w:rsidP="00F560D5"/>
    <w:bookmarkEnd w:id="4"/>
    <w:p w14:paraId="03037C24" w14:textId="38402D03" w:rsidR="00B67F23" w:rsidRPr="004F62A4" w:rsidRDefault="00F10C66" w:rsidP="00F560D5">
      <w:pPr>
        <w:rPr>
          <w:rStyle w:val="Strong"/>
          <w:rFonts w:eastAsiaTheme="majorEastAsia" w:cstheme="majorBidi"/>
          <w:b w:val="0"/>
          <w:spacing w:val="-10"/>
          <w:kern w:val="28"/>
          <w:sz w:val="56"/>
          <w:szCs w:val="56"/>
        </w:rPr>
      </w:pPr>
      <w:r w:rsidRPr="004F62A4">
        <w:rPr>
          <w:rFonts w:ascii="Times New Roman" w:eastAsia="Calibri" w:hAnsi="Times New Roman" w:cs="Times New Roman"/>
          <w:noProof/>
          <w:sz w:val="24"/>
          <w:szCs w:val="24"/>
        </w:rPr>
        <w:drawing>
          <wp:anchor distT="36576" distB="36576" distL="36576" distR="36576" simplePos="0" relativeHeight="251658254" behindDoc="0" locked="0" layoutInCell="1" allowOverlap="1" wp14:anchorId="5E84DCE6" wp14:editId="097EB841">
            <wp:simplePos x="0" y="0"/>
            <wp:positionH relativeFrom="margin">
              <wp:posOffset>0</wp:posOffset>
            </wp:positionH>
            <wp:positionV relativeFrom="paragraph">
              <wp:posOffset>227965</wp:posOffset>
            </wp:positionV>
            <wp:extent cx="5760720" cy="3034540"/>
            <wp:effectExtent l="0" t="0" r="0" b="0"/>
            <wp:wrapNone/>
            <wp:docPr id="6" name="Picture 6" descr="A large building with trees in front of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arge building with trees in front of it&#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03454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260095" w:rsidRPr="004F62A4">
        <w:rPr>
          <w:noProof/>
        </w:rPr>
        <w:drawing>
          <wp:anchor distT="0" distB="0" distL="114300" distR="114300" simplePos="0" relativeHeight="251658252" behindDoc="0" locked="0" layoutInCell="1" allowOverlap="1" wp14:anchorId="2CF67234" wp14:editId="06E0CD86">
            <wp:simplePos x="0" y="0"/>
            <wp:positionH relativeFrom="margin">
              <wp:align>left</wp:align>
            </wp:positionH>
            <wp:positionV relativeFrom="paragraph">
              <wp:posOffset>229870</wp:posOffset>
            </wp:positionV>
            <wp:extent cx="5797550" cy="3293457"/>
            <wp:effectExtent l="0" t="0" r="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rotWithShape="1">
                    <a:blip r:embed="rId26" cstate="print">
                      <a:extLst>
                        <a:ext uri="{28A0092B-C50C-407E-A947-70E740481C1C}">
                          <a14:useLocalDpi xmlns:a14="http://schemas.microsoft.com/office/drawing/2010/main" val="0"/>
                        </a:ext>
                      </a:extLst>
                    </a:blip>
                    <a:srcRect l="17360" r="395"/>
                    <a:stretch/>
                  </pic:blipFill>
                  <pic:spPr bwMode="auto">
                    <a:xfrm>
                      <a:off x="0" y="0"/>
                      <a:ext cx="5797550" cy="3293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F1D97B" w14:textId="6A843710" w:rsidR="00C855E7" w:rsidRPr="004F62A4" w:rsidRDefault="00C855E7">
      <w:pPr>
        <w:spacing w:after="200"/>
      </w:pPr>
    </w:p>
    <w:p w14:paraId="76FF37BA" w14:textId="7D4E5C7C" w:rsidR="0094085B" w:rsidRPr="004F62A4" w:rsidRDefault="0094085B">
      <w:pPr>
        <w:spacing w:after="200"/>
        <w:rPr>
          <w:rFonts w:eastAsiaTheme="majorEastAsia" w:cstheme="majorBidi"/>
          <w:b/>
          <w:spacing w:val="-10"/>
          <w:kern w:val="28"/>
          <w:sz w:val="56"/>
          <w:szCs w:val="56"/>
        </w:rPr>
      </w:pPr>
      <w:r w:rsidRPr="004F62A4">
        <w:br w:type="page"/>
      </w:r>
    </w:p>
    <w:p w14:paraId="6EA516D2" w14:textId="4BF0FBF8" w:rsidR="00F560D5" w:rsidRPr="004F62A4" w:rsidRDefault="00F560D5" w:rsidP="00F560D5">
      <w:pPr>
        <w:pStyle w:val="Title"/>
      </w:pPr>
      <w:bookmarkStart w:id="5" w:name="_Toc132378641"/>
      <w:r w:rsidRPr="004F62A4">
        <w:lastRenderedPageBreak/>
        <w:t>Location</w:t>
      </w:r>
      <w:bookmarkEnd w:id="5"/>
    </w:p>
    <w:p w14:paraId="158ADC36" w14:textId="77777777" w:rsidR="00F560D5" w:rsidRPr="004F62A4" w:rsidRDefault="00F560D5" w:rsidP="00F560D5"/>
    <w:p w14:paraId="2FF9A97F" w14:textId="77777777" w:rsidR="003F39D5" w:rsidRPr="004F62A4" w:rsidRDefault="003F39D5" w:rsidP="003F39D5">
      <w:pPr>
        <w:rPr>
          <w:b/>
          <w:bCs/>
        </w:rPr>
      </w:pPr>
      <w:r w:rsidRPr="004F62A4">
        <w:rPr>
          <w:b/>
          <w:bCs/>
        </w:rPr>
        <w:t xml:space="preserve">Dean Close School, Shelburne Road, Cheltenham GL51 6HE </w:t>
      </w:r>
    </w:p>
    <w:p w14:paraId="19198117" w14:textId="77777777" w:rsidR="003F39D5" w:rsidRPr="004F62A4" w:rsidRDefault="003F39D5" w:rsidP="003F39D5">
      <w:pPr>
        <w:rPr>
          <w:b/>
          <w:bCs/>
        </w:rPr>
      </w:pPr>
    </w:p>
    <w:p w14:paraId="17E83692" w14:textId="4145429E" w:rsidR="003F39D5" w:rsidRPr="004F62A4" w:rsidRDefault="003F39D5" w:rsidP="003F39D5">
      <w:pPr>
        <w:rPr>
          <w:b/>
          <w:bCs/>
        </w:rPr>
      </w:pPr>
      <w:r w:rsidRPr="004F62A4">
        <w:rPr>
          <w:b/>
          <w:bCs/>
        </w:rPr>
        <w:t>Telephone Number - 01242 258000</w:t>
      </w:r>
    </w:p>
    <w:p w14:paraId="203B3AFD" w14:textId="77777777" w:rsidR="003F39D5" w:rsidRPr="004F62A4" w:rsidRDefault="003F39D5" w:rsidP="003F39D5">
      <w:pPr>
        <w:rPr>
          <w:b/>
          <w:bCs/>
        </w:rPr>
      </w:pPr>
    </w:p>
    <w:p w14:paraId="428232D1" w14:textId="5B999025" w:rsidR="003F39D5" w:rsidRPr="004F62A4" w:rsidRDefault="003F39D5" w:rsidP="003F39D5">
      <w:pPr>
        <w:rPr>
          <w:b/>
          <w:bCs/>
        </w:rPr>
      </w:pPr>
      <w:r w:rsidRPr="004F62A4">
        <w:rPr>
          <w:b/>
          <w:bCs/>
        </w:rPr>
        <w:t xml:space="preserve">Population of Cheltenham - </w:t>
      </w:r>
      <w:r w:rsidR="00685095" w:rsidRPr="004F62A4">
        <w:rPr>
          <w:b/>
          <w:bCs/>
        </w:rPr>
        <w:t>116.45K</w:t>
      </w:r>
    </w:p>
    <w:p w14:paraId="5204C4C3" w14:textId="77777777" w:rsidR="003F39D5" w:rsidRPr="004F62A4" w:rsidRDefault="003F39D5" w:rsidP="003F39D5">
      <w:pPr>
        <w:rPr>
          <w:b/>
          <w:bCs/>
        </w:rPr>
      </w:pPr>
    </w:p>
    <w:p w14:paraId="17E4431C" w14:textId="1B52C964" w:rsidR="003F39D5" w:rsidRPr="004F62A4" w:rsidRDefault="003F39D5" w:rsidP="003F39D5">
      <w:pPr>
        <w:rPr>
          <w:b/>
          <w:bCs/>
        </w:rPr>
      </w:pPr>
      <w:r w:rsidRPr="004F62A4">
        <w:rPr>
          <w:b/>
          <w:bCs/>
        </w:rPr>
        <w:t>It is a short distance to the city centre from Dean Close School - approximately 1.2 miles (20 minutes’ walk)</w:t>
      </w:r>
    </w:p>
    <w:p w14:paraId="4E828FB6" w14:textId="44FCC03C" w:rsidR="00F560D5" w:rsidRPr="004F62A4" w:rsidRDefault="00F560D5" w:rsidP="00F560D5">
      <w:pPr>
        <w:rPr>
          <w:sz w:val="26"/>
        </w:rPr>
      </w:pPr>
    </w:p>
    <w:p w14:paraId="5ABA1FD4" w14:textId="41E99A86" w:rsidR="00DE2BBB" w:rsidRPr="004F62A4" w:rsidRDefault="00DE2BBB" w:rsidP="00DE2BBB">
      <w:r w:rsidRPr="004F62A4">
        <w:t xml:space="preserve">Situated in the beautiful Cotswolds, Cheltenham is full of history and culture. It’s the most complete Regency town in the UK. The Regency period lasted from 1811 to 1820 and is well known for </w:t>
      </w:r>
      <w:proofErr w:type="spellStart"/>
      <w:r w:rsidRPr="004F62A4">
        <w:t>it’s</w:t>
      </w:r>
      <w:proofErr w:type="spellEnd"/>
      <w:r w:rsidRPr="004F62A4">
        <w:t xml:space="preserve"> stunning architecture which you can see scattered all around the town. Students can enjoy the many things to do in Cheltenham, as well as exploring the </w:t>
      </w:r>
      <w:r w:rsidR="009F3104" w:rsidRPr="004F62A4">
        <w:t xml:space="preserve">surrounding </w:t>
      </w:r>
      <w:r w:rsidRPr="004F62A4">
        <w:t>local area</w:t>
      </w:r>
      <w:r w:rsidR="00037AFF" w:rsidRPr="004F62A4">
        <w:t>;</w:t>
      </w:r>
      <w:r w:rsidRPr="004F62A4">
        <w:t xml:space="preserve"> famous for </w:t>
      </w:r>
      <w:proofErr w:type="spellStart"/>
      <w:r w:rsidRPr="004F62A4">
        <w:t>it’s</w:t>
      </w:r>
      <w:proofErr w:type="spellEnd"/>
      <w:r w:rsidRPr="004F62A4">
        <w:t xml:space="preserve"> countryside, nature and historical sites and cities.</w:t>
      </w:r>
    </w:p>
    <w:p w14:paraId="01D01642" w14:textId="77777777" w:rsidR="00F560D5" w:rsidRPr="004F62A4" w:rsidRDefault="00F560D5" w:rsidP="00F560D5">
      <w:pPr>
        <w:pStyle w:val="Heading1"/>
      </w:pPr>
      <w:bookmarkStart w:id="6" w:name="_Toc132378642"/>
      <w:r w:rsidRPr="004F62A4">
        <w:t>Airport Transfers:</w:t>
      </w:r>
      <w:bookmarkEnd w:id="6"/>
    </w:p>
    <w:p w14:paraId="26F28CFD" w14:textId="7CEBDBC1" w:rsidR="00F560D5" w:rsidRPr="004F62A4" w:rsidRDefault="00A32030" w:rsidP="00F560D5">
      <w:r w:rsidRPr="004F62A4">
        <w:t>Bristol</w:t>
      </w:r>
      <w:r w:rsidR="00F560D5" w:rsidRPr="004F62A4">
        <w:t xml:space="preserve">: </w:t>
      </w:r>
      <w:r w:rsidR="008B44AA" w:rsidRPr="004F62A4">
        <w:t>1 hour</w:t>
      </w:r>
    </w:p>
    <w:p w14:paraId="4217836E" w14:textId="49807368" w:rsidR="00F560D5" w:rsidRPr="004F62A4" w:rsidRDefault="001150AF" w:rsidP="00F560D5">
      <w:r w:rsidRPr="004F62A4">
        <w:t>Birmingham International</w:t>
      </w:r>
      <w:r w:rsidR="00F560D5" w:rsidRPr="004F62A4">
        <w:t xml:space="preserve">: </w:t>
      </w:r>
      <w:r w:rsidRPr="004F62A4">
        <w:t>1 hour 20 minutes</w:t>
      </w:r>
    </w:p>
    <w:p w14:paraId="717C05C1" w14:textId="4B270AC0" w:rsidR="00F560D5" w:rsidRPr="004F62A4" w:rsidRDefault="00F560D5" w:rsidP="00F560D5">
      <w:r w:rsidRPr="004F62A4">
        <w:t xml:space="preserve">London Heathrow: </w:t>
      </w:r>
      <w:r w:rsidR="002E6831" w:rsidRPr="004F62A4">
        <w:t xml:space="preserve">1 hour </w:t>
      </w:r>
      <w:r w:rsidR="003E5031" w:rsidRPr="004F62A4">
        <w:t xml:space="preserve">50 minutes </w:t>
      </w:r>
    </w:p>
    <w:p w14:paraId="1E147E20" w14:textId="3A73F17D" w:rsidR="0094085B" w:rsidRPr="004F62A4" w:rsidRDefault="00AF133C">
      <w:pPr>
        <w:spacing w:after="200"/>
        <w:rPr>
          <w:rStyle w:val="Strong"/>
          <w:rFonts w:eastAsiaTheme="majorEastAsia" w:cstheme="majorBidi"/>
          <w:b w:val="0"/>
          <w:spacing w:val="-10"/>
          <w:kern w:val="28"/>
          <w:sz w:val="56"/>
          <w:szCs w:val="56"/>
        </w:rPr>
      </w:pPr>
      <w:r w:rsidRPr="004F62A4">
        <w:rPr>
          <w:noProof/>
        </w:rPr>
        <w:drawing>
          <wp:anchor distT="0" distB="0" distL="114300" distR="114300" simplePos="0" relativeHeight="251658253" behindDoc="0" locked="0" layoutInCell="1" allowOverlap="1" wp14:anchorId="40669E14" wp14:editId="16C02BFC">
            <wp:simplePos x="0" y="0"/>
            <wp:positionH relativeFrom="margin">
              <wp:align>right</wp:align>
            </wp:positionH>
            <wp:positionV relativeFrom="paragraph">
              <wp:posOffset>201295</wp:posOffset>
            </wp:positionV>
            <wp:extent cx="5731510" cy="4542155"/>
            <wp:effectExtent l="0" t="0" r="2540" b="0"/>
            <wp:wrapNone/>
            <wp:docPr id="3" name="Picture 3" descr="Diagram,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map&#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4542155"/>
                    </a:xfrm>
                    <a:prstGeom prst="rect">
                      <a:avLst/>
                    </a:prstGeom>
                  </pic:spPr>
                </pic:pic>
              </a:graphicData>
            </a:graphic>
          </wp:anchor>
        </w:drawing>
      </w:r>
      <w:r w:rsidR="0094085B" w:rsidRPr="004F62A4">
        <w:rPr>
          <w:rStyle w:val="Strong"/>
          <w:rFonts w:eastAsiaTheme="majorEastAsia" w:cstheme="majorBidi"/>
          <w:b w:val="0"/>
          <w:spacing w:val="-10"/>
          <w:kern w:val="28"/>
          <w:sz w:val="56"/>
          <w:szCs w:val="56"/>
        </w:rPr>
        <w:br w:type="page"/>
      </w:r>
    </w:p>
    <w:p w14:paraId="3C903CAE" w14:textId="42B1362B" w:rsidR="0094085B" w:rsidRPr="004F62A4" w:rsidRDefault="0094085B">
      <w:pPr>
        <w:spacing w:after="200"/>
        <w:rPr>
          <w:rStyle w:val="Strong"/>
          <w:rFonts w:eastAsiaTheme="majorEastAsia" w:cstheme="majorBidi"/>
          <w:b w:val="0"/>
          <w:spacing w:val="-10"/>
          <w:kern w:val="28"/>
          <w:sz w:val="56"/>
          <w:szCs w:val="56"/>
        </w:rPr>
      </w:pPr>
      <w:r w:rsidRPr="004F62A4">
        <w:rPr>
          <w:noProof/>
        </w:rPr>
        <w:lastRenderedPageBreak/>
        <w:drawing>
          <wp:anchor distT="0" distB="0" distL="114300" distR="114300" simplePos="0" relativeHeight="251658250" behindDoc="0" locked="0" layoutInCell="1" allowOverlap="1" wp14:anchorId="76078AEE" wp14:editId="4DEB2C64">
            <wp:simplePos x="0" y="0"/>
            <wp:positionH relativeFrom="page">
              <wp:posOffset>-31750</wp:posOffset>
            </wp:positionH>
            <wp:positionV relativeFrom="paragraph">
              <wp:posOffset>577691</wp:posOffset>
            </wp:positionV>
            <wp:extent cx="7589260" cy="7734618"/>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8">
                      <a:extLst>
                        <a:ext uri="{28A0092B-C50C-407E-A947-70E740481C1C}">
                          <a14:useLocalDpi xmlns:a14="http://schemas.microsoft.com/office/drawing/2010/main" val="0"/>
                        </a:ext>
                      </a:extLst>
                    </a:blip>
                    <a:stretch>
                      <a:fillRect/>
                    </a:stretch>
                  </pic:blipFill>
                  <pic:spPr>
                    <a:xfrm>
                      <a:off x="0" y="0"/>
                      <a:ext cx="7589260" cy="7734618"/>
                    </a:xfrm>
                    <a:prstGeom prst="rect">
                      <a:avLst/>
                    </a:prstGeom>
                  </pic:spPr>
                </pic:pic>
              </a:graphicData>
            </a:graphic>
            <wp14:sizeRelH relativeFrom="margin">
              <wp14:pctWidth>0</wp14:pctWidth>
            </wp14:sizeRelH>
            <wp14:sizeRelV relativeFrom="margin">
              <wp14:pctHeight>0</wp14:pctHeight>
            </wp14:sizeRelV>
          </wp:anchor>
        </w:drawing>
      </w:r>
      <w:r w:rsidRPr="004F62A4">
        <w:rPr>
          <w:rStyle w:val="Strong"/>
          <w:rFonts w:eastAsiaTheme="majorEastAsia" w:cstheme="majorBidi"/>
          <w:b w:val="0"/>
          <w:spacing w:val="-10"/>
          <w:kern w:val="28"/>
          <w:sz w:val="56"/>
          <w:szCs w:val="56"/>
        </w:rPr>
        <w:br w:type="page"/>
      </w:r>
    </w:p>
    <w:p w14:paraId="514F86C8" w14:textId="2A3AEF5C" w:rsidR="0094085B" w:rsidRPr="004F62A4" w:rsidRDefault="0094085B" w:rsidP="0094085B">
      <w:pPr>
        <w:pStyle w:val="Title"/>
      </w:pPr>
      <w:bookmarkStart w:id="7" w:name="_Toc132378643"/>
      <w:r w:rsidRPr="004F62A4">
        <w:lastRenderedPageBreak/>
        <w:t>Local Amenities</w:t>
      </w:r>
      <w:bookmarkEnd w:id="7"/>
      <w:r w:rsidRPr="004F62A4">
        <w:t xml:space="preserve"> </w:t>
      </w:r>
    </w:p>
    <w:p w14:paraId="72F27CE6" w14:textId="77777777" w:rsidR="0094085B" w:rsidRPr="004F62A4" w:rsidRDefault="0094085B" w:rsidP="0094085B"/>
    <w:p w14:paraId="2D98C190" w14:textId="77777777" w:rsidR="0094085B" w:rsidRPr="004F62A4" w:rsidRDefault="0094085B" w:rsidP="0094085B">
      <w:pPr>
        <w:rPr>
          <w:b/>
          <w:bCs/>
          <w:u w:color="001F5F"/>
        </w:rPr>
        <w:sectPr w:rsidR="0094085B" w:rsidRPr="004F62A4" w:rsidSect="00FA7E8B">
          <w:footerReference w:type="default" r:id="rId29"/>
          <w:pgSz w:w="11906" w:h="16838"/>
          <w:pgMar w:top="1440" w:right="1440" w:bottom="1440" w:left="1440" w:header="1984" w:footer="721" w:gutter="0"/>
          <w:cols w:space="708"/>
          <w:titlePg/>
          <w:docGrid w:linePitch="360"/>
        </w:sectPr>
      </w:pPr>
    </w:p>
    <w:p w14:paraId="5BAE6B7B" w14:textId="77777777" w:rsidR="0094085B" w:rsidRPr="004F62A4" w:rsidRDefault="0094085B" w:rsidP="0094085B">
      <w:pPr>
        <w:rPr>
          <w:b/>
          <w:bCs/>
        </w:rPr>
      </w:pPr>
      <w:r w:rsidRPr="004F62A4">
        <w:rPr>
          <w:b/>
          <w:bCs/>
          <w:u w:color="001F5F"/>
        </w:rPr>
        <w:t xml:space="preserve">Post Office </w:t>
      </w:r>
    </w:p>
    <w:p w14:paraId="18DA855E" w14:textId="77777777" w:rsidR="000311C0" w:rsidRPr="004F62A4" w:rsidRDefault="000311C0" w:rsidP="000311C0">
      <w:pPr>
        <w:rPr>
          <w:i/>
        </w:rPr>
      </w:pPr>
      <w:r w:rsidRPr="004F62A4">
        <w:rPr>
          <w:i/>
        </w:rPr>
        <w:t>Up Hatherley Post Office</w:t>
      </w:r>
    </w:p>
    <w:p w14:paraId="123B1B9A" w14:textId="77777777" w:rsidR="000311C0" w:rsidRPr="004F62A4" w:rsidRDefault="000311C0" w:rsidP="000311C0">
      <w:r w:rsidRPr="004F62A4">
        <w:t>Address: 238 Hatherley Rd, Cheltenham GL51 6HB (0.7 miles / 13 minutes’ walk)</w:t>
      </w:r>
    </w:p>
    <w:p w14:paraId="2FC3157E" w14:textId="77777777" w:rsidR="0094085B" w:rsidRPr="004F62A4" w:rsidRDefault="0094085B" w:rsidP="0094085B"/>
    <w:p w14:paraId="6A1C4695" w14:textId="77777777" w:rsidR="0094085B" w:rsidRPr="004F62A4" w:rsidRDefault="0094085B" w:rsidP="0094085B">
      <w:pPr>
        <w:rPr>
          <w:b/>
          <w:bCs/>
        </w:rPr>
      </w:pPr>
      <w:r w:rsidRPr="004F62A4">
        <w:rPr>
          <w:b/>
          <w:bCs/>
        </w:rPr>
        <w:t>Supermarket</w:t>
      </w:r>
    </w:p>
    <w:p w14:paraId="491C6A63" w14:textId="77777777" w:rsidR="00B47127" w:rsidRPr="004F62A4" w:rsidRDefault="00B47127" w:rsidP="00B47127">
      <w:pPr>
        <w:rPr>
          <w:i/>
        </w:rPr>
      </w:pPr>
      <w:r w:rsidRPr="004F62A4">
        <w:rPr>
          <w:i/>
        </w:rPr>
        <w:t>Tesco Express</w:t>
      </w:r>
    </w:p>
    <w:p w14:paraId="622A44D5" w14:textId="77777777" w:rsidR="00B47127" w:rsidRPr="004F62A4" w:rsidRDefault="00B47127" w:rsidP="00B47127">
      <w:pPr>
        <w:rPr>
          <w:i/>
        </w:rPr>
      </w:pPr>
      <w:r w:rsidRPr="004F62A4">
        <w:rPr>
          <w:i/>
        </w:rPr>
        <w:t>Address: Tesco Express, Queen's Rd, Cheltenham GL50 2NH (0.6 miles / 13-minute walk)</w:t>
      </w:r>
    </w:p>
    <w:p w14:paraId="2827BF64" w14:textId="77777777" w:rsidR="0094085B" w:rsidRPr="004F62A4" w:rsidRDefault="0094085B" w:rsidP="0094085B">
      <w:pPr>
        <w:rPr>
          <w:u w:color="001F5F"/>
        </w:rPr>
      </w:pPr>
    </w:p>
    <w:p w14:paraId="17E627F0" w14:textId="77777777" w:rsidR="0094085B" w:rsidRPr="004F62A4" w:rsidRDefault="0094085B" w:rsidP="0094085B">
      <w:pPr>
        <w:rPr>
          <w:b/>
          <w:bCs/>
        </w:rPr>
      </w:pPr>
      <w:r w:rsidRPr="004F62A4">
        <w:rPr>
          <w:b/>
          <w:bCs/>
          <w:u w:color="001F5F"/>
        </w:rPr>
        <w:t xml:space="preserve">ATM </w:t>
      </w:r>
    </w:p>
    <w:p w14:paraId="642D6CA4" w14:textId="77777777" w:rsidR="00E87F55" w:rsidRPr="004F62A4" w:rsidRDefault="00E87F55" w:rsidP="00E87F55">
      <w:pPr>
        <w:rPr>
          <w:i/>
        </w:rPr>
      </w:pPr>
      <w:r w:rsidRPr="004F62A4">
        <w:rPr>
          <w:i/>
        </w:rPr>
        <w:t>Shell Garage</w:t>
      </w:r>
    </w:p>
    <w:p w14:paraId="3DADB9E7" w14:textId="77777777" w:rsidR="00E87F55" w:rsidRPr="004F62A4" w:rsidRDefault="00E87F55" w:rsidP="00E87F55">
      <w:r w:rsidRPr="004F62A4">
        <w:t>Address: 352-356 Gloucester Rd, Cheltenham GL51 7AY (0.3 miles / 6-minute walk)</w:t>
      </w:r>
    </w:p>
    <w:p w14:paraId="7C9E0BC8" w14:textId="77777777" w:rsidR="0094085B" w:rsidRPr="004F62A4" w:rsidRDefault="0094085B" w:rsidP="0094085B">
      <w:pPr>
        <w:rPr>
          <w:u w:color="001F5F"/>
        </w:rPr>
      </w:pPr>
    </w:p>
    <w:p w14:paraId="5636E2E1" w14:textId="77777777" w:rsidR="0094085B" w:rsidRPr="004F62A4" w:rsidRDefault="0094085B" w:rsidP="0094085B">
      <w:pPr>
        <w:rPr>
          <w:b/>
          <w:bCs/>
        </w:rPr>
      </w:pPr>
      <w:r w:rsidRPr="004F62A4">
        <w:rPr>
          <w:b/>
          <w:bCs/>
          <w:u w:color="001F5F"/>
        </w:rPr>
        <w:t xml:space="preserve">Chemist </w:t>
      </w:r>
    </w:p>
    <w:p w14:paraId="57499F83" w14:textId="70592032" w:rsidR="00D67F80" w:rsidRPr="004F62A4" w:rsidRDefault="00D67F80" w:rsidP="00D67F80">
      <w:pPr>
        <w:rPr>
          <w:i/>
        </w:rPr>
      </w:pPr>
      <w:r w:rsidRPr="004F62A4">
        <w:rPr>
          <w:i/>
        </w:rPr>
        <w:t>The Spa Pharmacy</w:t>
      </w:r>
    </w:p>
    <w:p w14:paraId="3E7947F2" w14:textId="77777777" w:rsidR="00D67F80" w:rsidRPr="004F62A4" w:rsidRDefault="00D67F80" w:rsidP="00D67F80">
      <w:pPr>
        <w:rPr>
          <w:iCs/>
        </w:rPr>
      </w:pPr>
      <w:r w:rsidRPr="004F62A4">
        <w:rPr>
          <w:iCs/>
        </w:rPr>
        <w:t>Address: 12 Montpellier St, Cheltenham GL50 1SW (1.2 miles / 25 minutes’ walk)</w:t>
      </w:r>
    </w:p>
    <w:p w14:paraId="6406A403" w14:textId="77777777" w:rsidR="0094085B" w:rsidRPr="004F62A4" w:rsidRDefault="0094085B" w:rsidP="0094085B">
      <w:pPr>
        <w:rPr>
          <w:u w:color="001F5F"/>
        </w:rPr>
      </w:pPr>
    </w:p>
    <w:p w14:paraId="6DCEEE30" w14:textId="77777777" w:rsidR="0094085B" w:rsidRPr="004F62A4" w:rsidRDefault="0094085B" w:rsidP="0094085B">
      <w:pPr>
        <w:rPr>
          <w:b/>
          <w:bCs/>
        </w:rPr>
      </w:pPr>
      <w:r w:rsidRPr="004F62A4">
        <w:rPr>
          <w:b/>
          <w:bCs/>
          <w:u w:color="001F5F"/>
        </w:rPr>
        <w:t>Hospital</w:t>
      </w:r>
    </w:p>
    <w:p w14:paraId="4D390202" w14:textId="77777777" w:rsidR="00EB7610" w:rsidRPr="004F62A4" w:rsidRDefault="00EB7610" w:rsidP="00EB7610">
      <w:pPr>
        <w:rPr>
          <w:i/>
        </w:rPr>
      </w:pPr>
      <w:r w:rsidRPr="004F62A4">
        <w:rPr>
          <w:i/>
        </w:rPr>
        <w:t>Cheltenham General Hospital</w:t>
      </w:r>
    </w:p>
    <w:p w14:paraId="1F0EF0C1" w14:textId="55353F13" w:rsidR="00EB7610" w:rsidRPr="004F62A4" w:rsidRDefault="00EB7610" w:rsidP="00EB7610">
      <w:pPr>
        <w:rPr>
          <w:iCs/>
        </w:rPr>
      </w:pPr>
      <w:r w:rsidRPr="004F62A4">
        <w:rPr>
          <w:iCs/>
        </w:rPr>
        <w:t>Address: Sandford Rd, Cheltenham GL53 7AN (1.6 miles / 30 minutes’ walk</w:t>
      </w:r>
      <w:r w:rsidR="005B267B" w:rsidRPr="004F62A4">
        <w:rPr>
          <w:iCs/>
        </w:rPr>
        <w:t xml:space="preserve"> / 7 minutes’ drive</w:t>
      </w:r>
      <w:r w:rsidRPr="004F62A4">
        <w:rPr>
          <w:iCs/>
        </w:rPr>
        <w:t xml:space="preserve">) </w:t>
      </w:r>
    </w:p>
    <w:p w14:paraId="6EE1E402" w14:textId="77777777" w:rsidR="0094085B" w:rsidRPr="004F62A4" w:rsidRDefault="0094085B" w:rsidP="0094085B"/>
    <w:p w14:paraId="54DB4BCC" w14:textId="059C4038" w:rsidR="0094085B" w:rsidRPr="004F62A4" w:rsidRDefault="0094085B" w:rsidP="0094085B">
      <w:pPr>
        <w:rPr>
          <w:b/>
          <w:bCs/>
          <w:u w:color="001F5F"/>
        </w:rPr>
      </w:pPr>
      <w:r w:rsidRPr="004F62A4">
        <w:rPr>
          <w:b/>
          <w:bCs/>
          <w:u w:color="001F5F"/>
        </w:rPr>
        <w:t xml:space="preserve">Doctors </w:t>
      </w:r>
    </w:p>
    <w:p w14:paraId="7BF7C5EB" w14:textId="7FEE375F" w:rsidR="0094085B" w:rsidRPr="004F62A4" w:rsidRDefault="0094085B" w:rsidP="0094085B">
      <w:r w:rsidRPr="004F62A4">
        <w:t xml:space="preserve">Address: </w:t>
      </w:r>
      <w:r w:rsidR="00FB27AD" w:rsidRPr="004F62A4">
        <w:rPr>
          <w:i/>
          <w:iCs/>
        </w:rPr>
        <w:t>Underwood Surgery</w:t>
      </w:r>
      <w:r w:rsidR="00ED7F2F" w:rsidRPr="004F62A4">
        <w:t>, 139 St George's Rd, Cheltenham GL50 3EQ</w:t>
      </w:r>
      <w:r w:rsidRPr="004F62A4">
        <w:t xml:space="preserve"> (</w:t>
      </w:r>
      <w:r w:rsidR="00207068" w:rsidRPr="004F62A4">
        <w:t>1.1</w:t>
      </w:r>
      <w:r w:rsidRPr="004F62A4">
        <w:t xml:space="preserve"> miles / </w:t>
      </w:r>
      <w:r w:rsidR="00A95ED5" w:rsidRPr="004F62A4">
        <w:t>22</w:t>
      </w:r>
      <w:r w:rsidRPr="004F62A4">
        <w:t xml:space="preserve"> minutes’ walk)</w:t>
      </w:r>
    </w:p>
    <w:p w14:paraId="6B70CF64" w14:textId="51CB8310" w:rsidR="0094085B" w:rsidRPr="004F62A4" w:rsidRDefault="0094085B" w:rsidP="0094085B">
      <w:pPr>
        <w:rPr>
          <w:i/>
          <w:sz w:val="16"/>
          <w:szCs w:val="16"/>
        </w:rPr>
      </w:pPr>
      <w:r w:rsidRPr="004F62A4">
        <w:rPr>
          <w:i/>
          <w:sz w:val="16"/>
          <w:szCs w:val="16"/>
        </w:rPr>
        <w:t xml:space="preserve">*N.B. If a student is ill and requires a doctor, then a Group Leader and a UKLC staff member will take the student to the NHS medical centre at </w:t>
      </w:r>
      <w:r w:rsidR="003B2221" w:rsidRPr="003B2221">
        <w:rPr>
          <w:i/>
          <w:sz w:val="16"/>
          <w:szCs w:val="16"/>
        </w:rPr>
        <w:t>Cheltenham General Hospital</w:t>
      </w:r>
      <w:r w:rsidRPr="004F62A4">
        <w:rPr>
          <w:i/>
          <w:sz w:val="16"/>
          <w:szCs w:val="16"/>
        </w:rPr>
        <w:t>. The student will be required to fill out a temporary patient form and will be seen on the same day.*</w:t>
      </w:r>
    </w:p>
    <w:p w14:paraId="61D11574" w14:textId="77777777" w:rsidR="0094085B" w:rsidRPr="004F62A4" w:rsidRDefault="0094085B" w:rsidP="0094085B">
      <w:pPr>
        <w:rPr>
          <w:szCs w:val="14"/>
        </w:rPr>
      </w:pPr>
    </w:p>
    <w:p w14:paraId="2D30F329" w14:textId="77777777" w:rsidR="0094085B" w:rsidRPr="004F62A4" w:rsidRDefault="0094085B" w:rsidP="0094085B">
      <w:pPr>
        <w:rPr>
          <w:b/>
          <w:bCs/>
          <w:u w:color="001F5F"/>
        </w:rPr>
      </w:pPr>
      <w:r w:rsidRPr="004F62A4">
        <w:rPr>
          <w:b/>
          <w:bCs/>
          <w:u w:color="001F5F"/>
        </w:rPr>
        <w:t>Dentist</w:t>
      </w:r>
    </w:p>
    <w:p w14:paraId="49ED3493" w14:textId="2326F1B9" w:rsidR="0094085B" w:rsidRPr="004F62A4" w:rsidRDefault="00672A39" w:rsidP="0094085B">
      <w:r w:rsidRPr="004F62A4">
        <w:rPr>
          <w:iCs/>
        </w:rPr>
        <w:t xml:space="preserve">Address: </w:t>
      </w:r>
      <w:r w:rsidR="00FB27AD" w:rsidRPr="004F62A4">
        <w:rPr>
          <w:i/>
        </w:rPr>
        <w:t xml:space="preserve">Gratton House Dental Surgery, </w:t>
      </w:r>
      <w:r w:rsidR="00FB27AD" w:rsidRPr="004F62A4">
        <w:rPr>
          <w:iCs/>
        </w:rPr>
        <w:t>Gratton Street, Cheltenham GL50 2AS</w:t>
      </w:r>
      <w:r w:rsidR="00FB27AD" w:rsidRPr="004F62A4">
        <w:rPr>
          <w:i/>
        </w:rPr>
        <w:t xml:space="preserve"> </w:t>
      </w:r>
      <w:r w:rsidR="0094085B" w:rsidRPr="004F62A4">
        <w:t>(</w:t>
      </w:r>
      <w:r w:rsidRPr="004F62A4">
        <w:t>1.3 miles</w:t>
      </w:r>
      <w:r w:rsidR="0094085B" w:rsidRPr="004F62A4">
        <w:t xml:space="preserve">/ </w:t>
      </w:r>
      <w:r w:rsidRPr="004F62A4">
        <w:t xml:space="preserve">26 </w:t>
      </w:r>
      <w:r w:rsidR="0094085B" w:rsidRPr="004F62A4">
        <w:t>minutes’ walk)</w:t>
      </w:r>
    </w:p>
    <w:p w14:paraId="2C06CC96" w14:textId="77777777" w:rsidR="0094085B" w:rsidRPr="004F62A4" w:rsidRDefault="0094085B" w:rsidP="0094085B"/>
    <w:p w14:paraId="1BE36086" w14:textId="77777777" w:rsidR="0094085B" w:rsidRPr="004F62A4" w:rsidRDefault="0094085B" w:rsidP="0094085B">
      <w:pPr>
        <w:rPr>
          <w:b/>
          <w:bCs/>
          <w:u w:color="001F5F"/>
        </w:rPr>
      </w:pPr>
      <w:r w:rsidRPr="004F62A4">
        <w:rPr>
          <w:b/>
          <w:bCs/>
          <w:u w:color="001F5F"/>
        </w:rPr>
        <w:t>Bus Stops</w:t>
      </w:r>
    </w:p>
    <w:p w14:paraId="34AE8988" w14:textId="77777777" w:rsidR="000F5BEA" w:rsidRPr="004F62A4" w:rsidRDefault="000F5BEA" w:rsidP="000F5BEA">
      <w:r w:rsidRPr="004F62A4">
        <w:t xml:space="preserve">In front of the school they are approximately 60 meters away. There are frequent buses that run to the city centre and neighbouring towns. </w:t>
      </w:r>
    </w:p>
    <w:p w14:paraId="252ED3CA" w14:textId="77777777" w:rsidR="0094085B" w:rsidRPr="004F62A4" w:rsidRDefault="0094085B" w:rsidP="0094085B"/>
    <w:p w14:paraId="6B89BAA0" w14:textId="77777777" w:rsidR="0094085B" w:rsidRPr="004F62A4" w:rsidRDefault="0094085B" w:rsidP="0094085B">
      <w:pPr>
        <w:rPr>
          <w:b/>
          <w:bCs/>
        </w:rPr>
      </w:pPr>
      <w:r w:rsidRPr="004F62A4">
        <w:rPr>
          <w:b/>
          <w:bCs/>
          <w:u w:color="001F5F"/>
        </w:rPr>
        <w:t xml:space="preserve">Train Stations </w:t>
      </w:r>
    </w:p>
    <w:p w14:paraId="0E04C9BD" w14:textId="77777777" w:rsidR="00D6638D" w:rsidRPr="004F62A4" w:rsidRDefault="00D6638D" w:rsidP="00D6638D">
      <w:pPr>
        <w:rPr>
          <w:i/>
        </w:rPr>
      </w:pPr>
      <w:r w:rsidRPr="004F62A4">
        <w:rPr>
          <w:i/>
          <w:iCs/>
        </w:rPr>
        <w:t>Cheltenham Spa Railway Station</w:t>
      </w:r>
    </w:p>
    <w:p w14:paraId="68BC0C7C" w14:textId="2FA6B935" w:rsidR="00D6638D" w:rsidRPr="004F62A4" w:rsidRDefault="00D6638D" w:rsidP="00D6638D">
      <w:pPr>
        <w:rPr>
          <w:iCs/>
        </w:rPr>
      </w:pPr>
      <w:r w:rsidRPr="004F62A4">
        <w:rPr>
          <w:iCs/>
        </w:rPr>
        <w:t xml:space="preserve">Address: Cheltenham GL51 8NP </w:t>
      </w:r>
      <w:r w:rsidR="00AB4932" w:rsidRPr="004F62A4">
        <w:rPr>
          <w:iCs/>
        </w:rPr>
        <w:t>(</w:t>
      </w:r>
      <w:r w:rsidRPr="004F62A4">
        <w:rPr>
          <w:iCs/>
        </w:rPr>
        <w:t>0.</w:t>
      </w:r>
      <w:r w:rsidR="00840816" w:rsidRPr="004F62A4">
        <w:rPr>
          <w:iCs/>
        </w:rPr>
        <w:t xml:space="preserve">5 </w:t>
      </w:r>
      <w:r w:rsidRPr="004F62A4">
        <w:rPr>
          <w:iCs/>
        </w:rPr>
        <w:t>miles</w:t>
      </w:r>
      <w:r w:rsidR="00AB4932" w:rsidRPr="004F62A4">
        <w:rPr>
          <w:iCs/>
        </w:rPr>
        <w:t xml:space="preserve"> / </w:t>
      </w:r>
      <w:r w:rsidRPr="004F62A4">
        <w:rPr>
          <w:iCs/>
        </w:rPr>
        <w:t>1</w:t>
      </w:r>
      <w:r w:rsidR="00AB4932" w:rsidRPr="004F62A4">
        <w:rPr>
          <w:iCs/>
        </w:rPr>
        <w:t>1</w:t>
      </w:r>
      <w:r w:rsidRPr="004F62A4">
        <w:rPr>
          <w:iCs/>
        </w:rPr>
        <w:t xml:space="preserve"> minutes’ walk)</w:t>
      </w:r>
    </w:p>
    <w:p w14:paraId="40077AE6" w14:textId="77777777" w:rsidR="0094085B" w:rsidRPr="004F62A4" w:rsidRDefault="0094085B" w:rsidP="0094085B">
      <w:pPr>
        <w:rPr>
          <w:b/>
          <w:bCs/>
          <w:u w:color="001F5F"/>
        </w:rPr>
      </w:pPr>
    </w:p>
    <w:p w14:paraId="7D9E900F" w14:textId="79475151" w:rsidR="0094085B" w:rsidRPr="004F62A4" w:rsidRDefault="0094085B" w:rsidP="0094085B">
      <w:pPr>
        <w:rPr>
          <w:b/>
          <w:bCs/>
          <w:u w:color="001F5F"/>
        </w:rPr>
      </w:pPr>
      <w:r w:rsidRPr="004F62A4">
        <w:rPr>
          <w:b/>
          <w:bCs/>
          <w:u w:color="001F5F"/>
        </w:rPr>
        <w:t xml:space="preserve">Coffee Shops </w:t>
      </w:r>
    </w:p>
    <w:p w14:paraId="55F927D5" w14:textId="179009D8" w:rsidR="00520840" w:rsidRPr="004F62A4" w:rsidRDefault="00520840" w:rsidP="0094085B">
      <w:pPr>
        <w:rPr>
          <w:i/>
          <w:iCs/>
          <w:u w:color="001F5F"/>
        </w:rPr>
      </w:pPr>
      <w:r w:rsidRPr="004F62A4">
        <w:rPr>
          <w:i/>
          <w:iCs/>
          <w:u w:color="001F5F"/>
        </w:rPr>
        <w:t xml:space="preserve">The Butterfly Box </w:t>
      </w:r>
    </w:p>
    <w:p w14:paraId="79F43788" w14:textId="540C5AA8" w:rsidR="00B75502" w:rsidRPr="004F62A4" w:rsidRDefault="00B75502" w:rsidP="00B75502">
      <w:pPr>
        <w:rPr>
          <w:u w:color="001F5F"/>
        </w:rPr>
      </w:pPr>
      <w:r w:rsidRPr="004F62A4">
        <w:rPr>
          <w:u w:color="001F5F"/>
        </w:rPr>
        <w:t>The Butterfly Box is the first ever coffee shop situated in the incredible grounds of Hatherley Park.</w:t>
      </w:r>
      <w:r w:rsidR="00402448" w:rsidRPr="004F62A4">
        <w:rPr>
          <w:u w:color="001F5F"/>
        </w:rPr>
        <w:t xml:space="preserve"> </w:t>
      </w:r>
      <w:r w:rsidR="00771D76" w:rsidRPr="004F62A4">
        <w:rPr>
          <w:u w:color="001F5F"/>
        </w:rPr>
        <w:t>S</w:t>
      </w:r>
      <w:r w:rsidRPr="004F62A4">
        <w:rPr>
          <w:u w:color="001F5F"/>
        </w:rPr>
        <w:t>top by daily to enjoy a delicious barista style coffee or grab a freshly baked cake or one of Ruby's Cookies. You will find a mass of alternative milks to suit your requirements.</w:t>
      </w:r>
    </w:p>
    <w:p w14:paraId="62E9A7EF" w14:textId="6ED7C3F1" w:rsidR="006E38B8" w:rsidRPr="004F62A4" w:rsidRDefault="006E38B8" w:rsidP="00B75502">
      <w:pPr>
        <w:rPr>
          <w:u w:color="001F5F"/>
        </w:rPr>
      </w:pPr>
      <w:r w:rsidRPr="004F62A4">
        <w:rPr>
          <w:u w:color="001F5F"/>
        </w:rPr>
        <w:t xml:space="preserve">Address: </w:t>
      </w:r>
      <w:r w:rsidR="00107FEE" w:rsidRPr="004F62A4">
        <w:rPr>
          <w:u w:color="001F5F"/>
        </w:rPr>
        <w:t>Hatherley Park, Cheltenham GL51 3AL</w:t>
      </w:r>
    </w:p>
    <w:p w14:paraId="4592BCF4" w14:textId="2100BDEB" w:rsidR="00520840" w:rsidRPr="004F62A4" w:rsidRDefault="00107FEE" w:rsidP="0094085B">
      <w:pPr>
        <w:rPr>
          <w:u w:color="001F5F"/>
        </w:rPr>
      </w:pPr>
      <w:r w:rsidRPr="004F62A4">
        <w:rPr>
          <w:u w:color="001F5F"/>
        </w:rPr>
        <w:t>Walking distance</w:t>
      </w:r>
      <w:r w:rsidR="00E34345" w:rsidRPr="004F62A4">
        <w:rPr>
          <w:u w:color="001F5F"/>
        </w:rPr>
        <w:t xml:space="preserve"> from Dean Close School</w:t>
      </w:r>
      <w:r w:rsidRPr="004F62A4">
        <w:rPr>
          <w:u w:color="001F5F"/>
        </w:rPr>
        <w:t xml:space="preserve">: </w:t>
      </w:r>
      <w:r w:rsidR="003F6679" w:rsidRPr="004F62A4">
        <w:rPr>
          <w:u w:color="001F5F"/>
        </w:rPr>
        <w:t>0.6 miles (11 minute</w:t>
      </w:r>
      <w:r w:rsidR="00CF29B1" w:rsidRPr="004F62A4">
        <w:rPr>
          <w:u w:color="001F5F"/>
        </w:rPr>
        <w:t>s’ walk</w:t>
      </w:r>
      <w:r w:rsidR="001B5071" w:rsidRPr="004F62A4">
        <w:rPr>
          <w:u w:color="001F5F"/>
        </w:rPr>
        <w:t xml:space="preserve"> </w:t>
      </w:r>
    </w:p>
    <w:p w14:paraId="0812FDEA" w14:textId="77777777" w:rsidR="00520840" w:rsidRPr="004F62A4" w:rsidRDefault="00520840" w:rsidP="0094085B">
      <w:pPr>
        <w:rPr>
          <w:b/>
          <w:bCs/>
          <w:u w:color="001F5F"/>
        </w:rPr>
      </w:pPr>
    </w:p>
    <w:p w14:paraId="7E3EA3C2" w14:textId="77777777" w:rsidR="004F62A4" w:rsidRDefault="004F62A4" w:rsidP="0094085B">
      <w:pPr>
        <w:rPr>
          <w:i/>
        </w:rPr>
      </w:pPr>
    </w:p>
    <w:p w14:paraId="31E8723C" w14:textId="77777777" w:rsidR="004F62A4" w:rsidRDefault="004F62A4" w:rsidP="0094085B">
      <w:pPr>
        <w:rPr>
          <w:i/>
        </w:rPr>
      </w:pPr>
    </w:p>
    <w:p w14:paraId="58761228" w14:textId="441D44E2" w:rsidR="000B207C" w:rsidRPr="004F62A4" w:rsidRDefault="00EB6A99" w:rsidP="0094085B">
      <w:pPr>
        <w:rPr>
          <w:i/>
        </w:rPr>
      </w:pPr>
      <w:r w:rsidRPr="004F62A4">
        <w:rPr>
          <w:i/>
        </w:rPr>
        <w:lastRenderedPageBreak/>
        <w:t>The Coffee Dispensary</w:t>
      </w:r>
    </w:p>
    <w:p w14:paraId="0BF5E673" w14:textId="49E9D9AC" w:rsidR="00E41AB0" w:rsidRPr="004F62A4" w:rsidRDefault="000B207C" w:rsidP="0094085B">
      <w:pPr>
        <w:rPr>
          <w:i/>
        </w:rPr>
      </w:pPr>
      <w:r w:rsidRPr="004F62A4">
        <w:rPr>
          <w:iCs/>
        </w:rPr>
        <w:t>The Coffee Dispensary is a friendly local coffee shop that love nothing more than giving customers coffee advice, as well as brewing, drinking and talking about all things coffee related. They also really love to showcase local musicians and photographers with frequent music nights and photographic exhibitions.</w:t>
      </w:r>
    </w:p>
    <w:p w14:paraId="0A27CEA7" w14:textId="0D07690A" w:rsidR="0094085B" w:rsidRPr="004F62A4" w:rsidRDefault="0094085B" w:rsidP="0094085B">
      <w:r w:rsidRPr="004F62A4">
        <w:t xml:space="preserve">Address: </w:t>
      </w:r>
      <w:r w:rsidR="00EB6A99" w:rsidRPr="004F62A4">
        <w:t>18 Regent St, Cheltenham GL50 1HE</w:t>
      </w:r>
    </w:p>
    <w:p w14:paraId="342F9923" w14:textId="1D68A770" w:rsidR="0094085B" w:rsidRPr="004F62A4" w:rsidRDefault="0094085B" w:rsidP="0094085B">
      <w:r w:rsidRPr="004F62A4">
        <w:t>Walking distance from</w:t>
      </w:r>
      <w:r w:rsidR="00EB6A99" w:rsidRPr="004F62A4">
        <w:t xml:space="preserve"> Dean Close School</w:t>
      </w:r>
      <w:r w:rsidRPr="004F62A4">
        <w:t xml:space="preserve">: </w:t>
      </w:r>
      <w:r w:rsidR="00E23DBD" w:rsidRPr="004F62A4">
        <w:t>1.6</w:t>
      </w:r>
      <w:r w:rsidRPr="004F62A4">
        <w:t xml:space="preserve"> miles (</w:t>
      </w:r>
      <w:r w:rsidR="00E23DBD" w:rsidRPr="004F62A4">
        <w:t>33</w:t>
      </w:r>
      <w:r w:rsidRPr="004F62A4">
        <w:t xml:space="preserve"> minutes’ walk)</w:t>
      </w:r>
    </w:p>
    <w:p w14:paraId="7A893E64" w14:textId="77777777" w:rsidR="0094085B" w:rsidRPr="004F62A4" w:rsidRDefault="0094085B" w:rsidP="0094085B">
      <w:pPr>
        <w:rPr>
          <w:sz w:val="31"/>
        </w:rPr>
      </w:pPr>
    </w:p>
    <w:p w14:paraId="7E2B7A36" w14:textId="77777777" w:rsidR="0094085B" w:rsidRPr="004F62A4" w:rsidRDefault="0094085B" w:rsidP="0094085B">
      <w:pPr>
        <w:rPr>
          <w:b/>
          <w:bCs/>
          <w:u w:color="001F5F"/>
        </w:rPr>
      </w:pPr>
      <w:r w:rsidRPr="004F62A4">
        <w:rPr>
          <w:b/>
          <w:bCs/>
          <w:u w:color="001F5F"/>
        </w:rPr>
        <w:t xml:space="preserve">Restaurants </w:t>
      </w:r>
    </w:p>
    <w:p w14:paraId="70765067" w14:textId="520BC796" w:rsidR="00670843" w:rsidRPr="004F62A4" w:rsidRDefault="00670843" w:rsidP="00670843">
      <w:pPr>
        <w:rPr>
          <w:i/>
          <w:u w:color="001F5F"/>
        </w:rPr>
      </w:pPr>
      <w:r w:rsidRPr="004F62A4">
        <w:rPr>
          <w:i/>
          <w:u w:color="001F5F"/>
        </w:rPr>
        <w:t>T</w:t>
      </w:r>
      <w:r w:rsidR="00AB783C" w:rsidRPr="004F62A4">
        <w:rPr>
          <w:i/>
          <w:u w:color="001F5F"/>
        </w:rPr>
        <w:t>GI Fridays</w:t>
      </w:r>
    </w:p>
    <w:p w14:paraId="05F76134" w14:textId="23A16928" w:rsidR="00670843" w:rsidRPr="004F62A4" w:rsidRDefault="00C134A4" w:rsidP="00670843">
      <w:pPr>
        <w:rPr>
          <w:u w:color="001F5F"/>
        </w:rPr>
      </w:pPr>
      <w:r w:rsidRPr="004F62A4">
        <w:rPr>
          <w:u w:color="001F5F"/>
        </w:rPr>
        <w:t xml:space="preserve">Make every day seem like Friday! Along with </w:t>
      </w:r>
      <w:proofErr w:type="spellStart"/>
      <w:r w:rsidRPr="004F62A4">
        <w:rPr>
          <w:u w:color="001F5F"/>
        </w:rPr>
        <w:t>mouth watering</w:t>
      </w:r>
      <w:proofErr w:type="spellEnd"/>
      <w:r w:rsidRPr="004F62A4">
        <w:rPr>
          <w:u w:color="001F5F"/>
        </w:rPr>
        <w:t xml:space="preserve"> food and tempting drinks, TGI Fridays brings fun, friendliness and an </w:t>
      </w:r>
      <w:proofErr w:type="spellStart"/>
      <w:r w:rsidRPr="004F62A4">
        <w:rPr>
          <w:u w:color="001F5F"/>
        </w:rPr>
        <w:t>extra large</w:t>
      </w:r>
      <w:proofErr w:type="spellEnd"/>
      <w:r w:rsidRPr="004F62A4">
        <w:rPr>
          <w:u w:color="001F5F"/>
        </w:rPr>
        <w:t xml:space="preserve"> helping of good vibes to the table!</w:t>
      </w:r>
    </w:p>
    <w:p w14:paraId="7E58BD03" w14:textId="21656186" w:rsidR="00670843" w:rsidRPr="004F62A4" w:rsidRDefault="00670843" w:rsidP="00670843">
      <w:pPr>
        <w:rPr>
          <w:u w:color="001F5F"/>
        </w:rPr>
      </w:pPr>
      <w:r w:rsidRPr="004F62A4">
        <w:rPr>
          <w:u w:color="001F5F"/>
        </w:rPr>
        <w:t xml:space="preserve">Address: </w:t>
      </w:r>
      <w:r w:rsidR="00805205" w:rsidRPr="004F62A4">
        <w:rPr>
          <w:u w:color="001F5F"/>
        </w:rPr>
        <w:t>374 Gloucester Rd, St Mark's, Cheltenham GL51 7AY</w:t>
      </w:r>
    </w:p>
    <w:p w14:paraId="1E5D6F9A" w14:textId="184AB10B" w:rsidR="00670843" w:rsidRPr="004F62A4" w:rsidRDefault="00670843" w:rsidP="00670843">
      <w:pPr>
        <w:rPr>
          <w:u w:color="001F5F"/>
        </w:rPr>
      </w:pPr>
      <w:r w:rsidRPr="004F62A4">
        <w:rPr>
          <w:u w:color="001F5F"/>
        </w:rPr>
        <w:t xml:space="preserve">Walking distance from </w:t>
      </w:r>
      <w:r w:rsidR="00805205" w:rsidRPr="004F62A4">
        <w:rPr>
          <w:u w:color="001F5F"/>
        </w:rPr>
        <w:t>Dean Close School</w:t>
      </w:r>
      <w:r w:rsidRPr="004F62A4">
        <w:rPr>
          <w:u w:color="001F5F"/>
        </w:rPr>
        <w:t xml:space="preserve">: </w:t>
      </w:r>
      <w:r w:rsidR="00407EC4" w:rsidRPr="004F62A4">
        <w:rPr>
          <w:u w:color="001F5F"/>
        </w:rPr>
        <w:t>0.3</w:t>
      </w:r>
      <w:r w:rsidRPr="004F62A4">
        <w:rPr>
          <w:u w:color="001F5F"/>
        </w:rPr>
        <w:t xml:space="preserve"> miles (</w:t>
      </w:r>
      <w:r w:rsidR="00407EC4" w:rsidRPr="004F62A4">
        <w:rPr>
          <w:u w:color="001F5F"/>
        </w:rPr>
        <w:t>7</w:t>
      </w:r>
      <w:r w:rsidRPr="004F62A4">
        <w:rPr>
          <w:u w:color="001F5F"/>
        </w:rPr>
        <w:t xml:space="preserve"> minutes’ walk</w:t>
      </w:r>
      <w:r w:rsidR="00407EC4" w:rsidRPr="004F62A4">
        <w:rPr>
          <w:u w:color="001F5F"/>
        </w:rPr>
        <w:t>)</w:t>
      </w:r>
    </w:p>
    <w:p w14:paraId="50723EDD" w14:textId="77777777" w:rsidR="00670843" w:rsidRPr="004F62A4" w:rsidRDefault="00670843" w:rsidP="0094085B">
      <w:pPr>
        <w:rPr>
          <w:b/>
          <w:bCs/>
          <w:u w:color="001F5F"/>
        </w:rPr>
      </w:pPr>
    </w:p>
    <w:p w14:paraId="64FC5B6E" w14:textId="134CA63A" w:rsidR="0094085B" w:rsidRPr="004F62A4" w:rsidRDefault="0094085B" w:rsidP="0094085B">
      <w:pPr>
        <w:rPr>
          <w:i/>
        </w:rPr>
      </w:pPr>
      <w:r w:rsidRPr="004F62A4">
        <w:rPr>
          <w:i/>
        </w:rPr>
        <w:t>T</w:t>
      </w:r>
      <w:r w:rsidR="00F3561D" w:rsidRPr="004F62A4">
        <w:rPr>
          <w:i/>
        </w:rPr>
        <w:t xml:space="preserve">he Lansdown </w:t>
      </w:r>
    </w:p>
    <w:p w14:paraId="404C87DE" w14:textId="20B5124C" w:rsidR="0094085B" w:rsidRPr="004F62A4" w:rsidRDefault="0094085B" w:rsidP="0094085B">
      <w:r w:rsidRPr="004F62A4">
        <w:t xml:space="preserve">A </w:t>
      </w:r>
      <w:r w:rsidR="006E1EAA" w:rsidRPr="004F62A4">
        <w:t xml:space="preserve">charming British pub </w:t>
      </w:r>
      <w:r w:rsidRPr="004F62A4">
        <w:t xml:space="preserve">and restaurant hosting live music </w:t>
      </w:r>
      <w:r w:rsidR="006E1EAA" w:rsidRPr="004F62A4">
        <w:t>and</w:t>
      </w:r>
      <w:r w:rsidRPr="004F62A4">
        <w:t xml:space="preserve"> serving real ales and pub grub.</w:t>
      </w:r>
    </w:p>
    <w:p w14:paraId="5305219F" w14:textId="0C062A88" w:rsidR="0094085B" w:rsidRPr="004F62A4" w:rsidRDefault="0094085B" w:rsidP="0094085B">
      <w:r w:rsidRPr="004F62A4">
        <w:t xml:space="preserve">Address: </w:t>
      </w:r>
      <w:r w:rsidR="005936C2" w:rsidRPr="004F62A4">
        <w:t xml:space="preserve">Lansdown road, </w:t>
      </w:r>
      <w:r w:rsidR="004E6158" w:rsidRPr="004F62A4">
        <w:t xml:space="preserve">Cheltenham, </w:t>
      </w:r>
      <w:r w:rsidR="00E34345" w:rsidRPr="004F62A4">
        <w:t>GL50 2LG</w:t>
      </w:r>
    </w:p>
    <w:p w14:paraId="06E79FAA" w14:textId="6DE2A58A" w:rsidR="0094085B" w:rsidRPr="004F62A4" w:rsidRDefault="0094085B" w:rsidP="0094085B">
      <w:r w:rsidRPr="004F62A4">
        <w:t xml:space="preserve">Walking distance from </w:t>
      </w:r>
      <w:r w:rsidR="00E34345" w:rsidRPr="004F62A4">
        <w:t>Dean Close School</w:t>
      </w:r>
      <w:r w:rsidRPr="004F62A4">
        <w:t>: 0.</w:t>
      </w:r>
      <w:r w:rsidR="00670843" w:rsidRPr="004F62A4">
        <w:t>8</w:t>
      </w:r>
      <w:r w:rsidRPr="004F62A4">
        <w:t xml:space="preserve"> miles (</w:t>
      </w:r>
      <w:r w:rsidR="00670843" w:rsidRPr="004F62A4">
        <w:t>16</w:t>
      </w:r>
      <w:r w:rsidRPr="004F62A4">
        <w:t xml:space="preserve"> minutes’ walk)</w:t>
      </w:r>
    </w:p>
    <w:p w14:paraId="3E888AF0" w14:textId="77777777" w:rsidR="0094085B" w:rsidRPr="004F62A4" w:rsidRDefault="0094085B" w:rsidP="0094085B"/>
    <w:p w14:paraId="1746EAA3" w14:textId="3C7560D4" w:rsidR="0094085B" w:rsidRPr="004F62A4" w:rsidRDefault="00AF291C" w:rsidP="0094085B">
      <w:pPr>
        <w:rPr>
          <w:i/>
        </w:rPr>
      </w:pPr>
      <w:r w:rsidRPr="004F62A4">
        <w:rPr>
          <w:i/>
        </w:rPr>
        <w:t>The Daffodil</w:t>
      </w:r>
    </w:p>
    <w:p w14:paraId="46BE2A3A" w14:textId="4A17FCB1" w:rsidR="00AF291C" w:rsidRPr="004F62A4" w:rsidRDefault="00CC4716" w:rsidP="0094085B">
      <w:pPr>
        <w:rPr>
          <w:iCs/>
        </w:rPr>
      </w:pPr>
      <w:r w:rsidRPr="004F62A4">
        <w:rPr>
          <w:iCs/>
        </w:rPr>
        <w:t>The Daffodil restaurant is a renovated 1920’s Art Deco cinema located in the Suffolk Parade area of Cheltenham</w:t>
      </w:r>
      <w:r w:rsidRPr="004F62A4">
        <w:rPr>
          <w:i/>
        </w:rPr>
        <w:t xml:space="preserve">. </w:t>
      </w:r>
      <w:r w:rsidR="002F0CCA" w:rsidRPr="004F62A4">
        <w:rPr>
          <w:iCs/>
        </w:rPr>
        <w:t>Serving British cuisine with a strong focus on vegetarian options.</w:t>
      </w:r>
    </w:p>
    <w:p w14:paraId="3460349E" w14:textId="45CBF6D2" w:rsidR="0094085B" w:rsidRPr="004F62A4" w:rsidRDefault="0094085B" w:rsidP="0094085B">
      <w:r w:rsidRPr="004F62A4">
        <w:t xml:space="preserve">Address: </w:t>
      </w:r>
      <w:r w:rsidR="006E2306" w:rsidRPr="004F62A4">
        <w:t>18-20 Suffolk Parade, Cheltenham GL50 2AE</w:t>
      </w:r>
    </w:p>
    <w:p w14:paraId="69CF5C06" w14:textId="27A39570" w:rsidR="0094085B" w:rsidRPr="004F62A4" w:rsidRDefault="0094085B" w:rsidP="0094085B">
      <w:r w:rsidRPr="004F62A4">
        <w:t>Walking distance f</w:t>
      </w:r>
      <w:r w:rsidR="006E2306" w:rsidRPr="004F62A4">
        <w:t>rom Dean Close School</w:t>
      </w:r>
      <w:r w:rsidRPr="004F62A4">
        <w:t xml:space="preserve">: </w:t>
      </w:r>
      <w:r w:rsidR="00C93E50" w:rsidRPr="004F62A4">
        <w:t>1.3 miles</w:t>
      </w:r>
      <w:r w:rsidRPr="004F62A4">
        <w:t xml:space="preserve"> (</w:t>
      </w:r>
      <w:r w:rsidR="00C93E50" w:rsidRPr="004F62A4">
        <w:t>26</w:t>
      </w:r>
      <w:r w:rsidRPr="004F62A4">
        <w:t xml:space="preserve"> minutes’ walk)</w:t>
      </w:r>
    </w:p>
    <w:p w14:paraId="0B0ABEFD" w14:textId="7A02A7BD" w:rsidR="0094085B" w:rsidRPr="004F62A4" w:rsidRDefault="0094085B">
      <w:pPr>
        <w:spacing w:after="200"/>
        <w:rPr>
          <w:rStyle w:val="Strong"/>
          <w:rFonts w:eastAsiaTheme="majorEastAsia" w:cstheme="majorBidi"/>
          <w:b w:val="0"/>
          <w:spacing w:val="-10"/>
          <w:kern w:val="28"/>
          <w:sz w:val="56"/>
          <w:szCs w:val="56"/>
        </w:rPr>
      </w:pPr>
      <w:r w:rsidRPr="004F62A4">
        <w:rPr>
          <w:rStyle w:val="Strong"/>
          <w:rFonts w:eastAsiaTheme="majorEastAsia" w:cstheme="majorBidi"/>
          <w:b w:val="0"/>
          <w:spacing w:val="-10"/>
          <w:kern w:val="28"/>
          <w:sz w:val="56"/>
          <w:szCs w:val="56"/>
        </w:rPr>
        <w:br w:type="page"/>
      </w:r>
    </w:p>
    <w:p w14:paraId="6CD9B62F" w14:textId="49EC5791" w:rsidR="0094085B" w:rsidRPr="004F62A4" w:rsidRDefault="0094085B" w:rsidP="00D83C08">
      <w:pPr>
        <w:pStyle w:val="Title"/>
      </w:pPr>
      <w:bookmarkStart w:id="8" w:name="_Toc132378644"/>
      <w:r w:rsidRPr="004F62A4">
        <w:lastRenderedPageBreak/>
        <w:t>Accommodation</w:t>
      </w:r>
      <w:bookmarkEnd w:id="8"/>
    </w:p>
    <w:p w14:paraId="708AC467" w14:textId="1C94652B" w:rsidR="00A83C6C" w:rsidRDefault="00A83C6C" w:rsidP="00A83C6C">
      <w:pPr>
        <w:pStyle w:val="Heading1"/>
        <w:rPr>
          <w:sz w:val="18"/>
          <w:szCs w:val="18"/>
          <w:lang w:val="en-US"/>
        </w:rPr>
      </w:pPr>
      <w:bookmarkStart w:id="9" w:name="_Toc132378645"/>
      <w:r w:rsidRPr="004F62A4">
        <w:rPr>
          <w:sz w:val="18"/>
          <w:szCs w:val="18"/>
          <w:lang w:val="en-US"/>
        </w:rPr>
        <w:t xml:space="preserve">The school has </w:t>
      </w:r>
      <w:r w:rsidR="00050F1C" w:rsidRPr="004F62A4">
        <w:rPr>
          <w:sz w:val="18"/>
          <w:szCs w:val="18"/>
          <w:lang w:val="en-US"/>
        </w:rPr>
        <w:t>s</w:t>
      </w:r>
      <w:r w:rsidR="006E500E">
        <w:rPr>
          <w:sz w:val="18"/>
          <w:szCs w:val="18"/>
          <w:lang w:val="en-US"/>
        </w:rPr>
        <w:t xml:space="preserve">ix </w:t>
      </w:r>
      <w:r w:rsidRPr="004F62A4">
        <w:rPr>
          <w:sz w:val="18"/>
          <w:szCs w:val="18"/>
          <w:lang w:val="en-US"/>
        </w:rPr>
        <w:t>residential houses with single, twin, triple and multi-bedded rooms and shared shower and toilet facilities. Some of the single rooms have an adjacent bathroom which is also accessible by the bedroom next door – two students therefore share a bathroom. Each house has its own common room with TV. The houses are called Shelburne</w:t>
      </w:r>
      <w:r w:rsidR="004640D7" w:rsidRPr="004F62A4">
        <w:rPr>
          <w:sz w:val="18"/>
          <w:szCs w:val="18"/>
          <w:lang w:val="en-US"/>
        </w:rPr>
        <w:t>,</w:t>
      </w:r>
      <w:r w:rsidRPr="004F62A4">
        <w:rPr>
          <w:sz w:val="18"/>
          <w:szCs w:val="18"/>
          <w:lang w:val="en-US"/>
        </w:rPr>
        <w:t xml:space="preserve"> Brook Court</w:t>
      </w:r>
      <w:bookmarkEnd w:id="9"/>
      <w:r w:rsidR="004640D7" w:rsidRPr="004F62A4">
        <w:rPr>
          <w:sz w:val="18"/>
          <w:szCs w:val="18"/>
          <w:lang w:val="en-US"/>
        </w:rPr>
        <w:t xml:space="preserve">, </w:t>
      </w:r>
      <w:r w:rsidR="0095098A" w:rsidRPr="004F62A4">
        <w:rPr>
          <w:sz w:val="18"/>
          <w:szCs w:val="18"/>
          <w:lang w:val="en-US"/>
        </w:rPr>
        <w:t>Tower</w:t>
      </w:r>
      <w:r w:rsidR="00642272">
        <w:rPr>
          <w:sz w:val="18"/>
          <w:szCs w:val="18"/>
          <w:lang w:val="en-US"/>
        </w:rPr>
        <w:t xml:space="preserve"> and </w:t>
      </w:r>
      <w:r w:rsidR="0095098A" w:rsidRPr="004F62A4">
        <w:rPr>
          <w:sz w:val="18"/>
          <w:szCs w:val="18"/>
          <w:lang w:val="en-US"/>
        </w:rPr>
        <w:t>Fawley</w:t>
      </w:r>
      <w:r w:rsidR="00642272">
        <w:rPr>
          <w:sz w:val="18"/>
          <w:szCs w:val="18"/>
          <w:lang w:val="en-US"/>
        </w:rPr>
        <w:t>.</w:t>
      </w:r>
    </w:p>
    <w:p w14:paraId="11D86698" w14:textId="77777777" w:rsidR="006E500E" w:rsidRDefault="006E500E" w:rsidP="006E500E">
      <w:pPr>
        <w:rPr>
          <w:lang w:val="en-US"/>
        </w:rPr>
      </w:pPr>
    </w:p>
    <w:p w14:paraId="2FC6B04E" w14:textId="02E5537B" w:rsidR="00C64ACE" w:rsidRDefault="006E500E" w:rsidP="006E500E">
      <w:pPr>
        <w:rPr>
          <w:lang w:val="en-US"/>
        </w:rPr>
      </w:pPr>
      <w:r>
        <w:rPr>
          <w:lang w:val="en-US"/>
        </w:rPr>
        <w:t xml:space="preserve">Shelburne is made up of single and double, Jack and Jill </w:t>
      </w:r>
      <w:r w:rsidR="00850C77">
        <w:rPr>
          <w:lang w:val="en-US"/>
        </w:rPr>
        <w:t>bed</w:t>
      </w:r>
      <w:r>
        <w:rPr>
          <w:lang w:val="en-US"/>
        </w:rPr>
        <w:t xml:space="preserve">rooms </w:t>
      </w:r>
      <w:r w:rsidR="00C64ACE">
        <w:rPr>
          <w:lang w:val="en-US"/>
        </w:rPr>
        <w:t xml:space="preserve">(two </w:t>
      </w:r>
      <w:r w:rsidR="00850C77">
        <w:rPr>
          <w:lang w:val="en-US"/>
        </w:rPr>
        <w:t>bed</w:t>
      </w:r>
      <w:r w:rsidR="00C64ACE">
        <w:rPr>
          <w:lang w:val="en-US"/>
        </w:rPr>
        <w:t>rooms with an adjoining bathroom</w:t>
      </w:r>
      <w:r w:rsidR="00EA0D8E">
        <w:rPr>
          <w:lang w:val="en-US"/>
        </w:rPr>
        <w:t>)</w:t>
      </w:r>
      <w:r w:rsidR="00C64ACE">
        <w:rPr>
          <w:lang w:val="en-US"/>
        </w:rPr>
        <w:t xml:space="preserve">. There is </w:t>
      </w:r>
      <w:r w:rsidR="001D52BB">
        <w:rPr>
          <w:lang w:val="en-US"/>
        </w:rPr>
        <w:t>one large common room</w:t>
      </w:r>
      <w:r w:rsidR="00C64ACE">
        <w:rPr>
          <w:lang w:val="en-US"/>
        </w:rPr>
        <w:t xml:space="preserve"> and kitchen. </w:t>
      </w:r>
    </w:p>
    <w:p w14:paraId="10EBEBE2" w14:textId="77777777" w:rsidR="00EA0D8E" w:rsidRDefault="00EA0D8E" w:rsidP="006E500E">
      <w:pPr>
        <w:rPr>
          <w:lang w:val="en-US"/>
        </w:rPr>
      </w:pPr>
    </w:p>
    <w:p w14:paraId="31BB1381" w14:textId="0DCD7805" w:rsidR="00EA0D8E" w:rsidRDefault="00EA0D8E" w:rsidP="006E500E">
      <w:pPr>
        <w:rPr>
          <w:lang w:val="en-US"/>
        </w:rPr>
      </w:pPr>
      <w:r>
        <w:rPr>
          <w:lang w:val="en-US"/>
        </w:rPr>
        <w:t>Brook Court is made up of single, double, triple</w:t>
      </w:r>
      <w:r w:rsidR="00850C77">
        <w:rPr>
          <w:lang w:val="en-US"/>
        </w:rPr>
        <w:t xml:space="preserve"> and quad bedrooms, with a bathroom ratio of 1:5. There are also some single Jack and Jill bedrooms (two bedrooms with an adjoining bathroom). There is one large common room. </w:t>
      </w:r>
    </w:p>
    <w:p w14:paraId="7FA73A84" w14:textId="77777777" w:rsidR="00850C77" w:rsidRDefault="00850C77" w:rsidP="006E500E">
      <w:pPr>
        <w:rPr>
          <w:lang w:val="en-US"/>
        </w:rPr>
      </w:pPr>
    </w:p>
    <w:p w14:paraId="49120A8E" w14:textId="53A2CE89" w:rsidR="00850C77" w:rsidRDefault="00850C77" w:rsidP="006E500E">
      <w:pPr>
        <w:rPr>
          <w:lang w:val="en-US"/>
        </w:rPr>
      </w:pPr>
      <w:r>
        <w:rPr>
          <w:lang w:val="en-US"/>
        </w:rPr>
        <w:t xml:space="preserve">Tower is made up of single, double, triple and sext </w:t>
      </w:r>
      <w:r w:rsidR="0022297F">
        <w:rPr>
          <w:lang w:val="en-US"/>
        </w:rPr>
        <w:t xml:space="preserve">bedrooms, with a bathroom ratio of 1:5. </w:t>
      </w:r>
      <w:r w:rsidR="002B3A53">
        <w:rPr>
          <w:lang w:val="en-US"/>
        </w:rPr>
        <w:t xml:space="preserve">There is one large common room. </w:t>
      </w:r>
    </w:p>
    <w:p w14:paraId="78AB57D1" w14:textId="77777777" w:rsidR="002B3A53" w:rsidRDefault="002B3A53" w:rsidP="006E500E">
      <w:pPr>
        <w:rPr>
          <w:lang w:val="en-US"/>
        </w:rPr>
      </w:pPr>
    </w:p>
    <w:p w14:paraId="3350D139" w14:textId="4B3EC01A" w:rsidR="002B3A53" w:rsidRDefault="002B3A53" w:rsidP="006E500E">
      <w:pPr>
        <w:rPr>
          <w:lang w:val="en-US"/>
        </w:rPr>
      </w:pPr>
      <w:r>
        <w:rPr>
          <w:lang w:val="en-US"/>
        </w:rPr>
        <w:t xml:space="preserve">Fawley is made up of single, double, triple, quint and sext bedrooms, with </w:t>
      </w:r>
      <w:r w:rsidR="0092430B">
        <w:rPr>
          <w:lang w:val="en-US"/>
        </w:rPr>
        <w:t xml:space="preserve">a </w:t>
      </w:r>
      <w:r>
        <w:rPr>
          <w:lang w:val="en-US"/>
        </w:rPr>
        <w:t xml:space="preserve">bathroom ratio of 1:5. There is one common room. </w:t>
      </w:r>
    </w:p>
    <w:p w14:paraId="7EFAE91E" w14:textId="77777777" w:rsidR="006E500E" w:rsidRPr="006E500E" w:rsidRDefault="006E500E" w:rsidP="006E500E">
      <w:pPr>
        <w:rPr>
          <w:lang w:val="en-US"/>
        </w:rPr>
      </w:pPr>
    </w:p>
    <w:p w14:paraId="6F75BC1F" w14:textId="1AB50F83" w:rsidR="0094085B" w:rsidRPr="004F62A4" w:rsidRDefault="0094085B" w:rsidP="005F5C92">
      <w:pPr>
        <w:pStyle w:val="Heading1"/>
      </w:pPr>
      <w:bookmarkStart w:id="10" w:name="_Toc132378646"/>
      <w:r w:rsidRPr="004F62A4">
        <w:t>Room Allocation</w:t>
      </w:r>
      <w:bookmarkEnd w:id="10"/>
    </w:p>
    <w:p w14:paraId="764CF72F" w14:textId="77777777" w:rsidR="00DC7CCC" w:rsidRPr="004F62A4" w:rsidRDefault="00DC7CCC" w:rsidP="00DC7CCC">
      <w:pPr>
        <w:rPr>
          <w:szCs w:val="18"/>
          <w:lang w:val="en-US"/>
        </w:rPr>
      </w:pPr>
      <w:r w:rsidRPr="004F62A4">
        <w:rPr>
          <w:szCs w:val="18"/>
          <w:lang w:val="en-US"/>
        </w:rPr>
        <w:t>We divide the students up according to their age, gender and group. We take into consideration any specific requests, e.g. friends who want to share. Group Leaders will stay in the same house as their students. Room allocation is normally done on arrival. If you would like any further information on this, please contact us.</w:t>
      </w:r>
    </w:p>
    <w:p w14:paraId="14714AC2" w14:textId="77777777" w:rsidR="000F1E16" w:rsidRPr="004F62A4" w:rsidRDefault="000F1E16" w:rsidP="0094085B">
      <w:pPr>
        <w:rPr>
          <w:szCs w:val="18"/>
          <w:lang w:val="en-US"/>
        </w:rPr>
      </w:pPr>
    </w:p>
    <w:p w14:paraId="62B687EC" w14:textId="7793218F" w:rsidR="005F5C92" w:rsidRPr="004F62A4" w:rsidRDefault="0094085B" w:rsidP="002302DB">
      <w:pPr>
        <w:pStyle w:val="Heading1"/>
      </w:pPr>
      <w:bookmarkStart w:id="11" w:name="_Toc132378647"/>
      <w:r w:rsidRPr="004F62A4">
        <w:t>Housekeeping</w:t>
      </w:r>
      <w:bookmarkEnd w:id="11"/>
    </w:p>
    <w:p w14:paraId="5984069B" w14:textId="0DBAF7CA" w:rsidR="008D01B6" w:rsidRPr="004F62A4" w:rsidRDefault="005B0DFF" w:rsidP="008D01B6">
      <w:pPr>
        <w:rPr>
          <w:szCs w:val="18"/>
          <w:lang w:val="en-US"/>
        </w:rPr>
      </w:pPr>
      <w:r>
        <w:rPr>
          <w:szCs w:val="18"/>
        </w:rPr>
        <w:t xml:space="preserve">Bedrooms are cleaned </w:t>
      </w:r>
      <w:r w:rsidR="00EF0D2C">
        <w:rPr>
          <w:szCs w:val="18"/>
        </w:rPr>
        <w:t xml:space="preserve">5 days a week. </w:t>
      </w:r>
      <w:r w:rsidR="00311AE3" w:rsidRPr="004F62A4">
        <w:rPr>
          <w:szCs w:val="18"/>
        </w:rPr>
        <w:t xml:space="preserve">Bedding is changed once a week. </w:t>
      </w:r>
      <w:r w:rsidR="00553402">
        <w:rPr>
          <w:szCs w:val="18"/>
        </w:rPr>
        <w:t>B</w:t>
      </w:r>
      <w:r w:rsidR="00311AE3" w:rsidRPr="004F62A4">
        <w:rPr>
          <w:szCs w:val="18"/>
        </w:rPr>
        <w:t xml:space="preserve">edding is provided but </w:t>
      </w:r>
      <w:r w:rsidR="00642272" w:rsidRPr="00642272">
        <w:rPr>
          <w:bCs/>
          <w:szCs w:val="18"/>
        </w:rPr>
        <w:t xml:space="preserve">all participants </w:t>
      </w:r>
      <w:r w:rsidR="00311AE3" w:rsidRPr="00642272">
        <w:rPr>
          <w:bCs/>
          <w:szCs w:val="18"/>
        </w:rPr>
        <w:t>need to bring their own towels.</w:t>
      </w:r>
      <w:r w:rsidR="008D01B6" w:rsidRPr="008D01B6">
        <w:rPr>
          <w:szCs w:val="18"/>
        </w:rPr>
        <w:t xml:space="preserve"> </w:t>
      </w:r>
      <w:r w:rsidR="008D01B6">
        <w:rPr>
          <w:szCs w:val="18"/>
        </w:rPr>
        <w:t>House kitchens are available to use and are to be kept clean by students, Group Leaders and UKLC team.</w:t>
      </w:r>
    </w:p>
    <w:p w14:paraId="6296B151" w14:textId="77777777" w:rsidR="00311AE3" w:rsidRPr="004F62A4" w:rsidRDefault="00311AE3" w:rsidP="00311AE3">
      <w:pPr>
        <w:rPr>
          <w:szCs w:val="18"/>
        </w:rPr>
      </w:pPr>
    </w:p>
    <w:p w14:paraId="4A1D4A1D" w14:textId="79A9F6F1" w:rsidR="00311AE3" w:rsidRDefault="00311AE3" w:rsidP="00311AE3">
      <w:pPr>
        <w:rPr>
          <w:szCs w:val="18"/>
          <w:lang w:val="en-US"/>
        </w:rPr>
      </w:pPr>
      <w:r w:rsidRPr="004F62A4">
        <w:rPr>
          <w:szCs w:val="18"/>
          <w:lang w:val="en-US"/>
        </w:rPr>
        <w:t>There are washing machine and tumble dry facilities located in the boarding houses</w:t>
      </w:r>
      <w:r w:rsidR="00A84F9F">
        <w:rPr>
          <w:szCs w:val="18"/>
          <w:lang w:val="en-US"/>
        </w:rPr>
        <w:t xml:space="preserve"> and are free of charge. </w:t>
      </w:r>
      <w:r w:rsidRPr="004F62A4">
        <w:rPr>
          <w:szCs w:val="18"/>
          <w:lang w:val="en-US"/>
        </w:rPr>
        <w:t xml:space="preserve">Students must provide their own washing powder. </w:t>
      </w:r>
    </w:p>
    <w:p w14:paraId="04E21190" w14:textId="77777777" w:rsidR="000F1E16" w:rsidRPr="004F62A4" w:rsidRDefault="000F1E16" w:rsidP="0094085B">
      <w:pPr>
        <w:rPr>
          <w:szCs w:val="18"/>
        </w:rPr>
      </w:pPr>
    </w:p>
    <w:p w14:paraId="5AD5FB76" w14:textId="3EB1723A" w:rsidR="005F5C92" w:rsidRPr="004F62A4" w:rsidRDefault="0094085B" w:rsidP="002302DB">
      <w:pPr>
        <w:pStyle w:val="Heading1"/>
      </w:pPr>
      <w:bookmarkStart w:id="12" w:name="_Toc132378648"/>
      <w:r w:rsidRPr="004F62A4">
        <w:t>Key Loss</w:t>
      </w:r>
      <w:bookmarkEnd w:id="12"/>
      <w:r w:rsidRPr="004F62A4">
        <w:t xml:space="preserve"> </w:t>
      </w:r>
    </w:p>
    <w:p w14:paraId="78BA856B" w14:textId="4DC0ACDA" w:rsidR="0094085B" w:rsidRPr="004F62A4" w:rsidRDefault="00A84F9F" w:rsidP="0094085B">
      <w:pPr>
        <w:rPr>
          <w:szCs w:val="18"/>
        </w:rPr>
      </w:pPr>
      <w:r>
        <w:rPr>
          <w:szCs w:val="18"/>
        </w:rPr>
        <w:t xml:space="preserve">Room keys are not given at this centre (can be arranged upon request for Group Leaders). </w:t>
      </w:r>
      <w:r w:rsidRPr="003E1B32">
        <w:rPr>
          <w:szCs w:val="18"/>
        </w:rPr>
        <w:t>If any</w:t>
      </w:r>
      <w:r>
        <w:rPr>
          <w:szCs w:val="18"/>
        </w:rPr>
        <w:t xml:space="preserve"> </w:t>
      </w:r>
      <w:r w:rsidRPr="003E1B32">
        <w:rPr>
          <w:szCs w:val="18"/>
        </w:rPr>
        <w:t>key card is lost during the stay, there will be a £25 fee for a replacement.</w:t>
      </w:r>
    </w:p>
    <w:p w14:paraId="0F83E3A3" w14:textId="1C9B94B8" w:rsidR="005F5C92" w:rsidRPr="004F62A4" w:rsidRDefault="0094085B" w:rsidP="002302DB">
      <w:pPr>
        <w:pStyle w:val="Heading1"/>
      </w:pPr>
      <w:bookmarkStart w:id="13" w:name="_Toc132378649"/>
      <w:r w:rsidRPr="004F62A4">
        <w:t>Deposits</w:t>
      </w:r>
      <w:bookmarkEnd w:id="13"/>
      <w:r w:rsidRPr="004F62A4">
        <w:t xml:space="preserve"> </w:t>
      </w:r>
    </w:p>
    <w:p w14:paraId="507FA654" w14:textId="5E31B117" w:rsidR="005F5C92" w:rsidRDefault="0094085B" w:rsidP="00D83C08">
      <w:pPr>
        <w:rPr>
          <w:noProof/>
          <w:szCs w:val="18"/>
        </w:rPr>
      </w:pPr>
      <w:r w:rsidRPr="004F62A4">
        <w:rPr>
          <w:szCs w:val="18"/>
        </w:rPr>
        <w:t>We will ask each student for a deposit of €25/£25 on arrival. We will check their rooms before they arrive and before they leave and return the money if everything is in order. If there is damage to the houses and nobody admits fault, we will ask everyone in the house to share the cost.</w:t>
      </w:r>
      <w:r w:rsidRPr="004F62A4">
        <w:rPr>
          <w:noProof/>
          <w:szCs w:val="18"/>
        </w:rPr>
        <w:t xml:space="preserve"> </w:t>
      </w:r>
    </w:p>
    <w:p w14:paraId="10AC9A60" w14:textId="77777777" w:rsidR="00642272" w:rsidRDefault="00642272" w:rsidP="00D83C08">
      <w:pPr>
        <w:rPr>
          <w:noProof/>
          <w:szCs w:val="18"/>
        </w:rPr>
      </w:pPr>
    </w:p>
    <w:p w14:paraId="67BF1016" w14:textId="77777777" w:rsidR="00642272" w:rsidRPr="004F62A4" w:rsidRDefault="00642272" w:rsidP="00D83C08">
      <w:pPr>
        <w:rPr>
          <w:noProof/>
          <w:szCs w:val="18"/>
        </w:rPr>
      </w:pPr>
    </w:p>
    <w:p w14:paraId="3EBE446F" w14:textId="0FC5031B" w:rsidR="0094085B" w:rsidRDefault="0094085B" w:rsidP="003946A0">
      <w:pPr>
        <w:pStyle w:val="Title"/>
      </w:pPr>
      <w:bookmarkStart w:id="14" w:name="_Toc132378650"/>
      <w:r w:rsidRPr="004F62A4">
        <w:lastRenderedPageBreak/>
        <w:t>Meals</w:t>
      </w:r>
      <w:bookmarkEnd w:id="14"/>
    </w:p>
    <w:p w14:paraId="0BD7AC54" w14:textId="77777777" w:rsidR="00642272" w:rsidRPr="00642272" w:rsidRDefault="00642272" w:rsidP="00642272"/>
    <w:p w14:paraId="24543B41" w14:textId="77777777" w:rsidR="0094085B" w:rsidRPr="004F62A4" w:rsidRDefault="0094085B" w:rsidP="0094085B">
      <w:pPr>
        <w:rPr>
          <w:szCs w:val="18"/>
        </w:rPr>
      </w:pPr>
      <w:r w:rsidRPr="004F62A4">
        <w:rPr>
          <w:szCs w:val="18"/>
        </w:rPr>
        <w:t>When the students are on campus, they will eat their meals in the dining hall on site. When they are out on full day excursions, they will be provided with packed lunches.</w:t>
      </w:r>
    </w:p>
    <w:p w14:paraId="000E4D71" w14:textId="77777777" w:rsidR="003946A0" w:rsidRPr="004F62A4" w:rsidRDefault="0094085B" w:rsidP="003946A0">
      <w:pPr>
        <w:rPr>
          <w:szCs w:val="18"/>
        </w:rPr>
      </w:pPr>
      <w:r w:rsidRPr="004F62A4">
        <w:rPr>
          <w:szCs w:val="18"/>
        </w:rPr>
        <w:t xml:space="preserve">Cooked breakfast is supplied </w:t>
      </w:r>
      <w:r w:rsidR="00F62217" w:rsidRPr="004F62A4">
        <w:rPr>
          <w:szCs w:val="18"/>
        </w:rPr>
        <w:t>three times</w:t>
      </w:r>
      <w:r w:rsidRPr="004F62A4">
        <w:rPr>
          <w:szCs w:val="18"/>
        </w:rPr>
        <w:t xml:space="preserve"> a week</w:t>
      </w:r>
      <w:r w:rsidR="00F62217" w:rsidRPr="004F62A4">
        <w:rPr>
          <w:szCs w:val="18"/>
        </w:rPr>
        <w:t>, and the rest will be continental</w:t>
      </w:r>
      <w:r w:rsidR="00F75FEF" w:rsidRPr="004F62A4">
        <w:rPr>
          <w:szCs w:val="18"/>
        </w:rPr>
        <w:t>.</w:t>
      </w:r>
      <w:bookmarkStart w:id="15" w:name="_Toc132378651"/>
      <w:bookmarkStart w:id="16" w:name="_Hlk522868892"/>
    </w:p>
    <w:p w14:paraId="058897AC" w14:textId="1414E127" w:rsidR="0094085B" w:rsidRPr="004F62A4" w:rsidRDefault="0094085B" w:rsidP="003946A0">
      <w:pPr>
        <w:rPr>
          <w:b/>
          <w:bCs/>
          <w:sz w:val="22"/>
        </w:rPr>
      </w:pPr>
      <w:r w:rsidRPr="004F62A4">
        <w:rPr>
          <w:b/>
          <w:bCs/>
          <w:sz w:val="22"/>
        </w:rPr>
        <w:t>Meal times</w:t>
      </w:r>
      <w:bookmarkEnd w:id="15"/>
    </w:p>
    <w:p w14:paraId="642F5A6E" w14:textId="7F885642" w:rsidR="0094085B" w:rsidRPr="004F62A4" w:rsidRDefault="0094085B" w:rsidP="0094085B">
      <w:pPr>
        <w:rPr>
          <w:szCs w:val="18"/>
        </w:rPr>
      </w:pPr>
      <w:r w:rsidRPr="004F62A4">
        <w:rPr>
          <w:szCs w:val="18"/>
        </w:rPr>
        <w:t xml:space="preserve">Breakfast: </w:t>
      </w:r>
      <w:r w:rsidR="005F5C92" w:rsidRPr="004F62A4">
        <w:rPr>
          <w:szCs w:val="18"/>
        </w:rPr>
        <w:tab/>
      </w:r>
      <w:r w:rsidRPr="004F62A4">
        <w:rPr>
          <w:szCs w:val="18"/>
        </w:rPr>
        <w:t>08:00 – 0</w:t>
      </w:r>
      <w:r w:rsidR="00157FE9" w:rsidRPr="004F62A4">
        <w:rPr>
          <w:szCs w:val="18"/>
        </w:rPr>
        <w:t>8:45</w:t>
      </w:r>
    </w:p>
    <w:p w14:paraId="07AD099A" w14:textId="4ED01420" w:rsidR="0094085B" w:rsidRPr="004F62A4" w:rsidRDefault="0094085B" w:rsidP="0094085B">
      <w:pPr>
        <w:rPr>
          <w:szCs w:val="18"/>
        </w:rPr>
      </w:pPr>
      <w:r w:rsidRPr="004F62A4">
        <w:rPr>
          <w:szCs w:val="18"/>
        </w:rPr>
        <w:t xml:space="preserve">Lunch: </w:t>
      </w:r>
      <w:r w:rsidR="005F5C92" w:rsidRPr="004F62A4">
        <w:rPr>
          <w:szCs w:val="18"/>
        </w:rPr>
        <w:tab/>
      </w:r>
      <w:r w:rsidR="005F5C92" w:rsidRPr="004F62A4">
        <w:rPr>
          <w:szCs w:val="18"/>
        </w:rPr>
        <w:tab/>
      </w:r>
      <w:r w:rsidRPr="004F62A4">
        <w:rPr>
          <w:szCs w:val="18"/>
        </w:rPr>
        <w:t>12:30 - 13:30</w:t>
      </w:r>
    </w:p>
    <w:p w14:paraId="1456120B" w14:textId="7EED57F5" w:rsidR="0094085B" w:rsidRPr="004F62A4" w:rsidRDefault="0094085B" w:rsidP="0094085B">
      <w:pPr>
        <w:rPr>
          <w:szCs w:val="18"/>
        </w:rPr>
      </w:pPr>
      <w:r w:rsidRPr="004F62A4">
        <w:rPr>
          <w:szCs w:val="18"/>
        </w:rPr>
        <w:t xml:space="preserve">Dinner: </w:t>
      </w:r>
      <w:r w:rsidR="005F5C92" w:rsidRPr="004F62A4">
        <w:rPr>
          <w:szCs w:val="18"/>
        </w:rPr>
        <w:tab/>
      </w:r>
      <w:r w:rsidR="005F5C92" w:rsidRPr="004F62A4">
        <w:rPr>
          <w:szCs w:val="18"/>
        </w:rPr>
        <w:tab/>
      </w:r>
      <w:r w:rsidRPr="004F62A4">
        <w:rPr>
          <w:szCs w:val="18"/>
        </w:rPr>
        <w:t>18:</w:t>
      </w:r>
      <w:r w:rsidR="009048DD" w:rsidRPr="004F62A4">
        <w:rPr>
          <w:szCs w:val="18"/>
        </w:rPr>
        <w:t>00</w:t>
      </w:r>
      <w:r w:rsidRPr="004F62A4">
        <w:rPr>
          <w:szCs w:val="18"/>
        </w:rPr>
        <w:t xml:space="preserve"> </w:t>
      </w:r>
      <w:r w:rsidR="00A41B1A" w:rsidRPr="004F62A4">
        <w:rPr>
          <w:szCs w:val="18"/>
        </w:rPr>
        <w:t>–</w:t>
      </w:r>
      <w:r w:rsidRPr="004F62A4">
        <w:rPr>
          <w:szCs w:val="18"/>
        </w:rPr>
        <w:t xml:space="preserve"> 1</w:t>
      </w:r>
      <w:r w:rsidR="00A41B1A" w:rsidRPr="004F62A4">
        <w:rPr>
          <w:szCs w:val="18"/>
        </w:rPr>
        <w:t>8:45</w:t>
      </w:r>
    </w:p>
    <w:bookmarkEnd w:id="16"/>
    <w:p w14:paraId="7A22DB92" w14:textId="77777777" w:rsidR="003946A0" w:rsidRPr="004F62A4" w:rsidRDefault="003946A0" w:rsidP="0094085B">
      <w:pPr>
        <w:rPr>
          <w:szCs w:val="18"/>
        </w:rPr>
      </w:pPr>
    </w:p>
    <w:p w14:paraId="03C50F79" w14:textId="28706015" w:rsidR="0094085B" w:rsidRPr="004F62A4" w:rsidRDefault="0094085B" w:rsidP="0094085B">
      <w:pPr>
        <w:rPr>
          <w:szCs w:val="18"/>
        </w:rPr>
      </w:pPr>
      <w:r w:rsidRPr="004F62A4">
        <w:rPr>
          <w:szCs w:val="18"/>
        </w:rPr>
        <w:t>If we are aware in advance, we can advise the catering staff of any dietary requirements or allergies and the canteen staff can cater to these.</w:t>
      </w:r>
    </w:p>
    <w:p w14:paraId="11D68347" w14:textId="36B1AEDB" w:rsidR="003946A0" w:rsidRPr="004F62A4" w:rsidRDefault="0094085B" w:rsidP="00553402">
      <w:pPr>
        <w:rPr>
          <w:szCs w:val="18"/>
        </w:rPr>
      </w:pPr>
      <w:r w:rsidRPr="004F62A4">
        <w:rPr>
          <w:szCs w:val="18"/>
        </w:rPr>
        <w:t>*Mealtimes are subject to change</w:t>
      </w:r>
    </w:p>
    <w:p w14:paraId="266C17EE" w14:textId="2AB24B49" w:rsidR="003946A0" w:rsidRPr="004F62A4" w:rsidRDefault="003946A0" w:rsidP="003946A0">
      <w:pPr>
        <w:jc w:val="center"/>
        <w:rPr>
          <w:b/>
          <w:bCs/>
          <w:sz w:val="28"/>
          <w:szCs w:val="28"/>
          <w:u w:val="single"/>
        </w:rPr>
      </w:pPr>
      <w:r w:rsidRPr="004F62A4">
        <w:rPr>
          <w:b/>
          <w:bCs/>
          <w:sz w:val="28"/>
          <w:szCs w:val="28"/>
          <w:u w:val="single"/>
        </w:rPr>
        <w:t>Dean Close - Sample Menu</w:t>
      </w:r>
    </w:p>
    <w:p w14:paraId="352F01AC" w14:textId="77777777" w:rsidR="003946A0" w:rsidRPr="004F62A4" w:rsidRDefault="003946A0" w:rsidP="003946A0">
      <w:pPr>
        <w:rPr>
          <w:szCs w:val="18"/>
        </w:rPr>
      </w:pPr>
    </w:p>
    <w:tbl>
      <w:tblPr>
        <w:tblStyle w:val="PlainTable2"/>
        <w:tblpPr w:leftFromText="180" w:rightFromText="180" w:vertAnchor="page" w:horzAnchor="margin" w:tblpY="6337"/>
        <w:tblW w:w="0" w:type="auto"/>
        <w:tblLayout w:type="fixed"/>
        <w:tblCellMar>
          <w:left w:w="57" w:type="dxa"/>
          <w:right w:w="57" w:type="dxa"/>
        </w:tblCellMar>
        <w:tblLook w:val="01E0" w:firstRow="1" w:lastRow="1" w:firstColumn="1" w:lastColumn="1" w:noHBand="0" w:noVBand="0"/>
      </w:tblPr>
      <w:tblGrid>
        <w:gridCol w:w="949"/>
        <w:gridCol w:w="1164"/>
        <w:gridCol w:w="1163"/>
        <w:gridCol w:w="1215"/>
        <w:gridCol w:w="1163"/>
        <w:gridCol w:w="1163"/>
        <w:gridCol w:w="1051"/>
        <w:gridCol w:w="1158"/>
      </w:tblGrid>
      <w:tr w:rsidR="004F62A4" w:rsidRPr="00BC5A30" w14:paraId="4B8FB3CE" w14:textId="77777777" w:rsidTr="003946A0">
        <w:trPr>
          <w:cnfStyle w:val="100000000000" w:firstRow="1" w:lastRow="0" w:firstColumn="0" w:lastColumn="0" w:oddVBand="0" w:evenVBand="0" w:oddHBand="0" w:evenHBand="0" w:firstRowFirstColumn="0" w:firstRowLastColumn="0" w:lastRowFirstColumn="0" w:lastRowLastColumn="0"/>
          <w:cantSplit/>
          <w:trHeight w:hRule="exact" w:val="426"/>
        </w:trPr>
        <w:tc>
          <w:tcPr>
            <w:cnfStyle w:val="001000000000" w:firstRow="0" w:lastRow="0" w:firstColumn="1" w:lastColumn="0" w:oddVBand="0" w:evenVBand="0" w:oddHBand="0" w:evenHBand="0" w:firstRowFirstColumn="0" w:firstRowLastColumn="0" w:lastRowFirstColumn="0" w:lastRowLastColumn="0"/>
            <w:tcW w:w="949" w:type="dxa"/>
            <w:tcBorders>
              <w:top w:val="nil"/>
              <w:bottom w:val="single" w:sz="4" w:space="0" w:color="EFEA78" w:themeColor="accent2"/>
              <w:right w:val="nil"/>
            </w:tcBorders>
          </w:tcPr>
          <w:p w14:paraId="015D21CA" w14:textId="77777777" w:rsidR="003946A0" w:rsidRPr="00BC5A30" w:rsidRDefault="003946A0" w:rsidP="003946A0">
            <w:pPr>
              <w:rPr>
                <w:rFonts w:cs="Segoe UI"/>
                <w:b w:val="0"/>
                <w:bCs w:val="0"/>
              </w:rPr>
            </w:pPr>
          </w:p>
          <w:p w14:paraId="6CE5F2DC" w14:textId="77777777" w:rsidR="003946A0" w:rsidRPr="00BC5A30" w:rsidRDefault="003946A0" w:rsidP="003946A0">
            <w:pPr>
              <w:rPr>
                <w:rFonts w:cs="Segoe UI"/>
              </w:rPr>
            </w:pPr>
          </w:p>
        </w:tc>
        <w:tc>
          <w:tcPr>
            <w:cnfStyle w:val="000010000000" w:firstRow="0" w:lastRow="0" w:firstColumn="0" w:lastColumn="0" w:oddVBand="1" w:evenVBand="0" w:oddHBand="0" w:evenHBand="0" w:firstRowFirstColumn="0" w:firstRowLastColumn="0" w:lastRowFirstColumn="0" w:lastRowLastColumn="0"/>
            <w:tcW w:w="1164" w:type="dxa"/>
            <w:tcBorders>
              <w:top w:val="nil"/>
              <w:left w:val="nil"/>
              <w:bottom w:val="single" w:sz="4" w:space="0" w:color="EFEA78" w:themeColor="accent2"/>
              <w:right w:val="nil"/>
            </w:tcBorders>
            <w:vAlign w:val="center"/>
          </w:tcPr>
          <w:p w14:paraId="4CA2CFC4" w14:textId="77777777" w:rsidR="003946A0" w:rsidRPr="00BC5A30" w:rsidRDefault="003946A0" w:rsidP="003946A0">
            <w:pPr>
              <w:rPr>
                <w:rFonts w:cs="Segoe UI"/>
                <w:b w:val="0"/>
                <w:sz w:val="16"/>
              </w:rPr>
            </w:pPr>
            <w:r w:rsidRPr="00BC5A30">
              <w:rPr>
                <w:rFonts w:cs="Segoe UI"/>
                <w:sz w:val="16"/>
              </w:rPr>
              <w:t xml:space="preserve">     Monday</w:t>
            </w:r>
          </w:p>
        </w:tc>
        <w:tc>
          <w:tcPr>
            <w:cnfStyle w:val="000001000000" w:firstRow="0" w:lastRow="0" w:firstColumn="0" w:lastColumn="0" w:oddVBand="0" w:evenVBand="1" w:oddHBand="0" w:evenHBand="0" w:firstRowFirstColumn="0" w:firstRowLastColumn="0" w:lastRowFirstColumn="0" w:lastRowLastColumn="0"/>
            <w:tcW w:w="1163" w:type="dxa"/>
            <w:tcBorders>
              <w:top w:val="nil"/>
              <w:left w:val="nil"/>
              <w:bottom w:val="single" w:sz="4" w:space="0" w:color="EFEA78" w:themeColor="accent2"/>
              <w:right w:val="nil"/>
            </w:tcBorders>
            <w:vAlign w:val="center"/>
          </w:tcPr>
          <w:p w14:paraId="1D098286" w14:textId="77777777" w:rsidR="003946A0" w:rsidRPr="00BC5A30" w:rsidRDefault="003946A0" w:rsidP="003946A0">
            <w:pPr>
              <w:rPr>
                <w:rFonts w:cs="Segoe UI"/>
                <w:b w:val="0"/>
                <w:sz w:val="16"/>
              </w:rPr>
            </w:pPr>
            <w:r w:rsidRPr="00BC5A30">
              <w:rPr>
                <w:rFonts w:cs="Segoe UI"/>
                <w:sz w:val="16"/>
              </w:rPr>
              <w:t xml:space="preserve">     Tuesday</w:t>
            </w:r>
          </w:p>
        </w:tc>
        <w:tc>
          <w:tcPr>
            <w:cnfStyle w:val="000010000000" w:firstRow="0" w:lastRow="0" w:firstColumn="0" w:lastColumn="0" w:oddVBand="1" w:evenVBand="0" w:oddHBand="0" w:evenHBand="0" w:firstRowFirstColumn="0" w:firstRowLastColumn="0" w:lastRowFirstColumn="0" w:lastRowLastColumn="0"/>
            <w:tcW w:w="1215" w:type="dxa"/>
            <w:tcBorders>
              <w:top w:val="nil"/>
              <w:left w:val="nil"/>
              <w:bottom w:val="single" w:sz="4" w:space="0" w:color="EFEA78" w:themeColor="accent2"/>
              <w:right w:val="nil"/>
            </w:tcBorders>
            <w:vAlign w:val="center"/>
          </w:tcPr>
          <w:p w14:paraId="10E10CE0" w14:textId="77777777" w:rsidR="003946A0" w:rsidRPr="00BC5A30" w:rsidRDefault="003946A0" w:rsidP="003946A0">
            <w:pPr>
              <w:rPr>
                <w:rFonts w:cs="Segoe UI"/>
                <w:b w:val="0"/>
                <w:sz w:val="16"/>
              </w:rPr>
            </w:pPr>
            <w:r w:rsidRPr="00BC5A30">
              <w:rPr>
                <w:rFonts w:cs="Segoe UI"/>
                <w:sz w:val="16"/>
              </w:rPr>
              <w:t xml:space="preserve">  Wednesday</w:t>
            </w:r>
          </w:p>
        </w:tc>
        <w:tc>
          <w:tcPr>
            <w:cnfStyle w:val="000001000000" w:firstRow="0" w:lastRow="0" w:firstColumn="0" w:lastColumn="0" w:oddVBand="0" w:evenVBand="1" w:oddHBand="0" w:evenHBand="0" w:firstRowFirstColumn="0" w:firstRowLastColumn="0" w:lastRowFirstColumn="0" w:lastRowLastColumn="0"/>
            <w:tcW w:w="1163" w:type="dxa"/>
            <w:tcBorders>
              <w:top w:val="nil"/>
              <w:left w:val="nil"/>
              <w:bottom w:val="single" w:sz="4" w:space="0" w:color="EFEA78" w:themeColor="accent2"/>
              <w:right w:val="nil"/>
            </w:tcBorders>
            <w:vAlign w:val="center"/>
          </w:tcPr>
          <w:p w14:paraId="24B797B6" w14:textId="77777777" w:rsidR="003946A0" w:rsidRPr="00BC5A30" w:rsidRDefault="003946A0" w:rsidP="003946A0">
            <w:pPr>
              <w:rPr>
                <w:rFonts w:cs="Segoe UI"/>
                <w:b w:val="0"/>
                <w:sz w:val="16"/>
              </w:rPr>
            </w:pPr>
            <w:r w:rsidRPr="00BC5A30">
              <w:rPr>
                <w:rFonts w:cs="Segoe UI"/>
                <w:sz w:val="16"/>
              </w:rPr>
              <w:t xml:space="preserve">   Thursday</w:t>
            </w:r>
          </w:p>
        </w:tc>
        <w:tc>
          <w:tcPr>
            <w:cnfStyle w:val="000010000000" w:firstRow="0" w:lastRow="0" w:firstColumn="0" w:lastColumn="0" w:oddVBand="1" w:evenVBand="0" w:oddHBand="0" w:evenHBand="0" w:firstRowFirstColumn="0" w:firstRowLastColumn="0" w:lastRowFirstColumn="0" w:lastRowLastColumn="0"/>
            <w:tcW w:w="1163" w:type="dxa"/>
            <w:tcBorders>
              <w:top w:val="nil"/>
              <w:left w:val="nil"/>
              <w:bottom w:val="single" w:sz="4" w:space="0" w:color="EFEA78" w:themeColor="accent2"/>
              <w:right w:val="nil"/>
            </w:tcBorders>
            <w:vAlign w:val="center"/>
          </w:tcPr>
          <w:p w14:paraId="3243ECA5" w14:textId="77777777" w:rsidR="003946A0" w:rsidRPr="00BC5A30" w:rsidRDefault="003946A0" w:rsidP="003946A0">
            <w:pPr>
              <w:rPr>
                <w:rFonts w:cs="Segoe UI"/>
                <w:b w:val="0"/>
                <w:sz w:val="16"/>
              </w:rPr>
            </w:pPr>
            <w:r w:rsidRPr="00BC5A30">
              <w:rPr>
                <w:rFonts w:cs="Segoe UI"/>
                <w:sz w:val="16"/>
              </w:rPr>
              <w:t xml:space="preserve">      Friday</w:t>
            </w:r>
          </w:p>
        </w:tc>
        <w:tc>
          <w:tcPr>
            <w:cnfStyle w:val="000001000000" w:firstRow="0" w:lastRow="0" w:firstColumn="0" w:lastColumn="0" w:oddVBand="0" w:evenVBand="1" w:oddHBand="0" w:evenHBand="0" w:firstRowFirstColumn="0" w:firstRowLastColumn="0" w:lastRowFirstColumn="0" w:lastRowLastColumn="0"/>
            <w:tcW w:w="1051" w:type="dxa"/>
            <w:tcBorders>
              <w:top w:val="nil"/>
              <w:left w:val="nil"/>
              <w:bottom w:val="single" w:sz="4" w:space="0" w:color="EFEA78" w:themeColor="accent2"/>
              <w:right w:val="nil"/>
            </w:tcBorders>
            <w:vAlign w:val="center"/>
          </w:tcPr>
          <w:p w14:paraId="72DA5360" w14:textId="77777777" w:rsidR="003946A0" w:rsidRPr="00BC5A30" w:rsidRDefault="003946A0" w:rsidP="003946A0">
            <w:pPr>
              <w:rPr>
                <w:rFonts w:cs="Segoe UI"/>
                <w:b w:val="0"/>
                <w:sz w:val="16"/>
              </w:rPr>
            </w:pPr>
            <w:r w:rsidRPr="00BC5A30">
              <w:rPr>
                <w:rFonts w:cs="Segoe UI"/>
                <w:sz w:val="16"/>
              </w:rPr>
              <w:t xml:space="preserve">   Saturday</w:t>
            </w:r>
          </w:p>
        </w:tc>
        <w:tc>
          <w:tcPr>
            <w:cnfStyle w:val="000100000000" w:firstRow="0" w:lastRow="0" w:firstColumn="0" w:lastColumn="1" w:oddVBand="0" w:evenVBand="0" w:oddHBand="0" w:evenHBand="0" w:firstRowFirstColumn="0" w:firstRowLastColumn="0" w:lastRowFirstColumn="0" w:lastRowLastColumn="0"/>
            <w:tcW w:w="1158" w:type="dxa"/>
            <w:tcBorders>
              <w:top w:val="nil"/>
              <w:left w:val="nil"/>
              <w:bottom w:val="single" w:sz="4" w:space="0" w:color="EFEA78" w:themeColor="accent2"/>
            </w:tcBorders>
            <w:vAlign w:val="center"/>
          </w:tcPr>
          <w:p w14:paraId="3CBD771F" w14:textId="77777777" w:rsidR="003946A0" w:rsidRPr="00BC5A30" w:rsidRDefault="003946A0" w:rsidP="003946A0">
            <w:pPr>
              <w:rPr>
                <w:rFonts w:cs="Segoe UI"/>
                <w:b w:val="0"/>
                <w:sz w:val="16"/>
              </w:rPr>
            </w:pPr>
            <w:r w:rsidRPr="00BC5A30">
              <w:rPr>
                <w:rFonts w:cs="Segoe UI"/>
                <w:sz w:val="16"/>
              </w:rPr>
              <w:t xml:space="preserve">     Sunday</w:t>
            </w:r>
          </w:p>
        </w:tc>
      </w:tr>
      <w:tr w:rsidR="004F62A4" w:rsidRPr="00BC5A30" w14:paraId="24BE71C9" w14:textId="77777777" w:rsidTr="003946A0">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94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2F1D3FB" w14:textId="77777777" w:rsidR="003946A0" w:rsidRPr="00BC5A30" w:rsidRDefault="003946A0" w:rsidP="003946A0">
            <w:pPr>
              <w:rPr>
                <w:rFonts w:cs="Segoe UI"/>
                <w:b w:val="0"/>
                <w:sz w:val="16"/>
              </w:rPr>
            </w:pPr>
            <w:r w:rsidRPr="00BC5A30">
              <w:rPr>
                <w:rFonts w:cs="Segoe UI"/>
                <w:sz w:val="16"/>
              </w:rPr>
              <w:t>Breakfast</w:t>
            </w:r>
          </w:p>
        </w:tc>
        <w:tc>
          <w:tcPr>
            <w:cnfStyle w:val="000010000000" w:firstRow="0" w:lastRow="0" w:firstColumn="0" w:lastColumn="0" w:oddVBand="1" w:evenVBand="0" w:oddHBand="0" w:evenHBand="0" w:firstRowFirstColumn="0" w:firstRowLastColumn="0" w:lastRowFirstColumn="0" w:lastRowLastColumn="0"/>
            <w:tcW w:w="116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25E1E78" w14:textId="77777777" w:rsidR="003946A0" w:rsidRPr="00BC5A30" w:rsidRDefault="003946A0" w:rsidP="003946A0">
            <w:pPr>
              <w:jc w:val="center"/>
              <w:rPr>
                <w:rFonts w:cs="Segoe UI"/>
                <w:sz w:val="16"/>
              </w:rPr>
            </w:pPr>
            <w:r w:rsidRPr="00BC5A30">
              <w:rPr>
                <w:rFonts w:cs="Segoe UI"/>
                <w:sz w:val="16"/>
              </w:rPr>
              <w:t>Cereal Selection</w:t>
            </w:r>
          </w:p>
          <w:p w14:paraId="1FC3DD14" w14:textId="77777777" w:rsidR="003946A0" w:rsidRPr="00BC5A30" w:rsidRDefault="003946A0" w:rsidP="003946A0">
            <w:pPr>
              <w:jc w:val="center"/>
              <w:rPr>
                <w:rFonts w:cs="Segoe UI"/>
                <w:sz w:val="16"/>
              </w:rPr>
            </w:pPr>
            <w:r w:rsidRPr="00BC5A30">
              <w:rPr>
                <w:rFonts w:cs="Segoe UI"/>
                <w:sz w:val="16"/>
              </w:rPr>
              <w:t>Grilled Bacon</w:t>
            </w:r>
          </w:p>
          <w:p w14:paraId="380508EE" w14:textId="77777777" w:rsidR="003946A0" w:rsidRPr="00BC5A30" w:rsidRDefault="003946A0" w:rsidP="003946A0">
            <w:pPr>
              <w:jc w:val="center"/>
              <w:rPr>
                <w:rFonts w:cs="Segoe UI"/>
                <w:sz w:val="16"/>
              </w:rPr>
            </w:pPr>
            <w:r w:rsidRPr="00BC5A30">
              <w:rPr>
                <w:rFonts w:cs="Segoe UI"/>
                <w:sz w:val="16"/>
              </w:rPr>
              <w:t>Scrambled Eggs</w:t>
            </w:r>
          </w:p>
          <w:p w14:paraId="343462EF" w14:textId="77777777" w:rsidR="003946A0" w:rsidRPr="00BC5A30" w:rsidRDefault="003946A0" w:rsidP="003946A0">
            <w:pPr>
              <w:jc w:val="center"/>
              <w:rPr>
                <w:rFonts w:cs="Segoe UI"/>
                <w:sz w:val="16"/>
              </w:rPr>
            </w:pPr>
            <w:r w:rsidRPr="00BC5A30">
              <w:rPr>
                <w:rFonts w:cs="Segoe UI"/>
                <w:sz w:val="16"/>
              </w:rPr>
              <w:t>Grilled Tomato</w:t>
            </w:r>
          </w:p>
          <w:p w14:paraId="58C447CF" w14:textId="77777777" w:rsidR="003946A0" w:rsidRPr="00BC5A30" w:rsidRDefault="003946A0" w:rsidP="003946A0">
            <w:pPr>
              <w:jc w:val="center"/>
              <w:rPr>
                <w:rFonts w:cs="Segoe UI"/>
                <w:sz w:val="16"/>
              </w:rPr>
            </w:pPr>
            <w:r w:rsidRPr="00BC5A30">
              <w:rPr>
                <w:rFonts w:cs="Segoe UI"/>
                <w:sz w:val="16"/>
              </w:rPr>
              <w:t>Mushrooms</w:t>
            </w:r>
          </w:p>
          <w:p w14:paraId="7D03B9FF" w14:textId="77777777" w:rsidR="003946A0" w:rsidRPr="00BC5A30" w:rsidRDefault="003946A0" w:rsidP="003946A0">
            <w:pPr>
              <w:jc w:val="center"/>
              <w:rPr>
                <w:rFonts w:cs="Segoe UI"/>
                <w:sz w:val="16"/>
              </w:rPr>
            </w:pPr>
            <w:r w:rsidRPr="00BC5A30">
              <w:rPr>
                <w:rFonts w:cs="Segoe UI"/>
                <w:sz w:val="16"/>
              </w:rPr>
              <w:t>Baked Beans</w:t>
            </w:r>
          </w:p>
          <w:p w14:paraId="130357C3" w14:textId="77777777" w:rsidR="003946A0" w:rsidRPr="00BC5A30" w:rsidRDefault="003946A0" w:rsidP="003946A0">
            <w:pPr>
              <w:jc w:val="center"/>
              <w:rPr>
                <w:rFonts w:cs="Segoe UI"/>
                <w:sz w:val="16"/>
              </w:rPr>
            </w:pPr>
            <w:r w:rsidRPr="00BC5A30">
              <w:rPr>
                <w:rFonts w:cs="Segoe UI"/>
                <w:sz w:val="16"/>
              </w:rPr>
              <w:t>Pain au Chocolat</w:t>
            </w:r>
          </w:p>
          <w:p w14:paraId="024A8B84" w14:textId="77777777" w:rsidR="003946A0" w:rsidRPr="00BC5A30" w:rsidRDefault="003946A0" w:rsidP="003946A0">
            <w:pPr>
              <w:jc w:val="center"/>
              <w:rPr>
                <w:rFonts w:cs="Segoe UI"/>
                <w:sz w:val="16"/>
                <w:szCs w:val="16"/>
              </w:rPr>
            </w:pPr>
            <w:r w:rsidRPr="00BC5A30">
              <w:rPr>
                <w:rFonts w:cs="Segoe UI"/>
                <w:sz w:val="16"/>
                <w:szCs w:val="16"/>
              </w:rPr>
              <w:t>Fresh Fruit</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00D6F8DC" w14:textId="77777777" w:rsidR="003946A0" w:rsidRPr="00BC5A30" w:rsidRDefault="003946A0" w:rsidP="003946A0">
            <w:pPr>
              <w:jc w:val="center"/>
              <w:rPr>
                <w:rFonts w:cs="Segoe UI"/>
                <w:sz w:val="16"/>
              </w:rPr>
            </w:pPr>
            <w:r w:rsidRPr="00BC5A30">
              <w:rPr>
                <w:rFonts w:cs="Segoe UI"/>
                <w:sz w:val="16"/>
              </w:rPr>
              <w:t>Cereal Selection</w:t>
            </w:r>
          </w:p>
          <w:p w14:paraId="5215C25A" w14:textId="77777777" w:rsidR="003946A0" w:rsidRPr="00BC5A30" w:rsidRDefault="003946A0" w:rsidP="003946A0">
            <w:pPr>
              <w:jc w:val="center"/>
              <w:rPr>
                <w:rFonts w:cs="Segoe UI"/>
                <w:sz w:val="16"/>
              </w:rPr>
            </w:pPr>
            <w:r w:rsidRPr="00BC5A30">
              <w:rPr>
                <w:rFonts w:cs="Segoe UI"/>
                <w:sz w:val="16"/>
              </w:rPr>
              <w:t>Sliced Ham</w:t>
            </w:r>
          </w:p>
          <w:p w14:paraId="27CDCA89" w14:textId="77777777" w:rsidR="003946A0" w:rsidRPr="00BC5A30" w:rsidRDefault="003946A0" w:rsidP="003946A0">
            <w:pPr>
              <w:jc w:val="center"/>
              <w:rPr>
                <w:rFonts w:cs="Segoe UI"/>
                <w:sz w:val="16"/>
              </w:rPr>
            </w:pPr>
            <w:r w:rsidRPr="00BC5A30">
              <w:rPr>
                <w:rFonts w:cs="Segoe UI"/>
                <w:sz w:val="16"/>
              </w:rPr>
              <w:t>Sliced Cheese</w:t>
            </w:r>
          </w:p>
          <w:p w14:paraId="1CDFBA52" w14:textId="77777777" w:rsidR="003946A0" w:rsidRPr="00BC5A30" w:rsidRDefault="003946A0" w:rsidP="003946A0">
            <w:pPr>
              <w:jc w:val="center"/>
              <w:rPr>
                <w:rFonts w:cs="Segoe UI"/>
                <w:sz w:val="16"/>
              </w:rPr>
            </w:pPr>
            <w:r w:rsidRPr="00BC5A30">
              <w:rPr>
                <w:rFonts w:cs="Segoe UI"/>
                <w:sz w:val="16"/>
              </w:rPr>
              <w:t>Sliced Tomato</w:t>
            </w:r>
          </w:p>
          <w:p w14:paraId="4DFB9961" w14:textId="77777777" w:rsidR="003946A0" w:rsidRPr="00BC5A30" w:rsidRDefault="003946A0" w:rsidP="003946A0">
            <w:pPr>
              <w:jc w:val="center"/>
              <w:rPr>
                <w:rFonts w:cs="Segoe UI"/>
                <w:sz w:val="16"/>
              </w:rPr>
            </w:pPr>
            <w:r w:rsidRPr="00BC5A30">
              <w:rPr>
                <w:rFonts w:cs="Segoe UI"/>
                <w:sz w:val="16"/>
              </w:rPr>
              <w:t>Toast &amp; Preserves</w:t>
            </w:r>
          </w:p>
          <w:p w14:paraId="483803EA" w14:textId="77777777" w:rsidR="003946A0" w:rsidRPr="00BC5A30" w:rsidRDefault="003946A0" w:rsidP="003946A0">
            <w:pPr>
              <w:jc w:val="center"/>
              <w:rPr>
                <w:rFonts w:cs="Segoe UI"/>
                <w:sz w:val="16"/>
              </w:rPr>
            </w:pPr>
            <w:r w:rsidRPr="00BC5A30">
              <w:rPr>
                <w:rFonts w:cs="Segoe UI"/>
                <w:sz w:val="16"/>
              </w:rPr>
              <w:t>Croissant</w:t>
            </w:r>
          </w:p>
          <w:p w14:paraId="27FB1481" w14:textId="77777777" w:rsidR="003946A0" w:rsidRPr="00BC5A30" w:rsidRDefault="003946A0" w:rsidP="003946A0">
            <w:pPr>
              <w:jc w:val="center"/>
              <w:rPr>
                <w:rFonts w:cs="Segoe UI"/>
                <w:sz w:val="16"/>
                <w:szCs w:val="16"/>
              </w:rPr>
            </w:pPr>
            <w:r w:rsidRPr="00BC5A30">
              <w:rPr>
                <w:rFonts w:cs="Segoe UI"/>
                <w:sz w:val="16"/>
                <w:szCs w:val="16"/>
              </w:rPr>
              <w:t>Fresh Fruit</w:t>
            </w:r>
          </w:p>
        </w:tc>
        <w:tc>
          <w:tcPr>
            <w:cnfStyle w:val="000010000000" w:firstRow="0" w:lastRow="0" w:firstColumn="0" w:lastColumn="0" w:oddVBand="1" w:evenVBand="0" w:oddHBand="0" w:evenHBand="0" w:firstRowFirstColumn="0" w:firstRowLastColumn="0" w:lastRowFirstColumn="0" w:lastRowLastColumn="0"/>
            <w:tcW w:w="121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64E734D" w14:textId="77777777" w:rsidR="003946A0" w:rsidRPr="00BC5A30" w:rsidRDefault="003946A0" w:rsidP="003946A0">
            <w:pPr>
              <w:jc w:val="center"/>
              <w:rPr>
                <w:rFonts w:cs="Segoe UI"/>
                <w:sz w:val="16"/>
              </w:rPr>
            </w:pPr>
            <w:r w:rsidRPr="00BC5A30">
              <w:rPr>
                <w:rFonts w:cs="Segoe UI"/>
                <w:sz w:val="16"/>
              </w:rPr>
              <w:t>Cereal Selection</w:t>
            </w:r>
          </w:p>
          <w:p w14:paraId="6AAA3407" w14:textId="77777777" w:rsidR="003946A0" w:rsidRPr="00BC5A30" w:rsidRDefault="003946A0" w:rsidP="003946A0">
            <w:pPr>
              <w:jc w:val="center"/>
              <w:rPr>
                <w:rFonts w:cs="Segoe UI"/>
                <w:sz w:val="16"/>
              </w:rPr>
            </w:pPr>
            <w:r w:rsidRPr="00BC5A30">
              <w:rPr>
                <w:rFonts w:cs="Segoe UI"/>
                <w:sz w:val="16"/>
              </w:rPr>
              <w:t>Local Pork Sausages</w:t>
            </w:r>
          </w:p>
          <w:p w14:paraId="1E9ACF54" w14:textId="77777777" w:rsidR="003946A0" w:rsidRPr="00BC5A30" w:rsidRDefault="003946A0" w:rsidP="003946A0">
            <w:pPr>
              <w:jc w:val="center"/>
              <w:rPr>
                <w:rFonts w:cs="Segoe UI"/>
                <w:sz w:val="16"/>
              </w:rPr>
            </w:pPr>
            <w:r w:rsidRPr="00BC5A30">
              <w:rPr>
                <w:rFonts w:cs="Segoe UI"/>
                <w:sz w:val="16"/>
              </w:rPr>
              <w:t>Vegetarian Sausages</w:t>
            </w:r>
          </w:p>
          <w:p w14:paraId="34109ABD" w14:textId="77777777" w:rsidR="003946A0" w:rsidRPr="00BC5A30" w:rsidRDefault="003946A0" w:rsidP="003946A0">
            <w:pPr>
              <w:jc w:val="center"/>
              <w:rPr>
                <w:rFonts w:cs="Segoe UI"/>
                <w:sz w:val="16"/>
              </w:rPr>
            </w:pPr>
            <w:r w:rsidRPr="00BC5A30">
              <w:rPr>
                <w:rFonts w:cs="Segoe UI"/>
                <w:sz w:val="16"/>
              </w:rPr>
              <w:t>Poached Eggs</w:t>
            </w:r>
          </w:p>
          <w:p w14:paraId="7C0D1A99" w14:textId="77777777" w:rsidR="003946A0" w:rsidRPr="00BC5A30" w:rsidRDefault="003946A0" w:rsidP="003946A0">
            <w:pPr>
              <w:jc w:val="center"/>
              <w:rPr>
                <w:rFonts w:cs="Segoe UI"/>
                <w:sz w:val="16"/>
              </w:rPr>
            </w:pPr>
            <w:r w:rsidRPr="00BC5A30">
              <w:rPr>
                <w:rFonts w:cs="Segoe UI"/>
                <w:sz w:val="16"/>
              </w:rPr>
              <w:t>Plum Tomatoes</w:t>
            </w:r>
          </w:p>
          <w:p w14:paraId="1DC26CE6" w14:textId="77777777" w:rsidR="003946A0" w:rsidRPr="00BC5A30" w:rsidRDefault="003946A0" w:rsidP="003946A0">
            <w:pPr>
              <w:jc w:val="center"/>
              <w:rPr>
                <w:rFonts w:cs="Segoe UI"/>
                <w:sz w:val="16"/>
              </w:rPr>
            </w:pPr>
            <w:r w:rsidRPr="00BC5A30">
              <w:rPr>
                <w:rFonts w:cs="Segoe UI"/>
                <w:sz w:val="16"/>
              </w:rPr>
              <w:t>Baked Beans</w:t>
            </w:r>
          </w:p>
          <w:p w14:paraId="46D87D36" w14:textId="77777777" w:rsidR="003946A0" w:rsidRPr="00BC5A30" w:rsidRDefault="003946A0" w:rsidP="003946A0">
            <w:pPr>
              <w:jc w:val="center"/>
              <w:rPr>
                <w:rFonts w:cs="Segoe UI"/>
                <w:sz w:val="16"/>
              </w:rPr>
            </w:pPr>
            <w:r w:rsidRPr="00BC5A30">
              <w:rPr>
                <w:rFonts w:cs="Segoe UI"/>
                <w:sz w:val="16"/>
              </w:rPr>
              <w:t>Pain au Chocolat</w:t>
            </w:r>
          </w:p>
          <w:p w14:paraId="7A48494B" w14:textId="77777777" w:rsidR="003946A0" w:rsidRPr="00BC5A30" w:rsidRDefault="003946A0" w:rsidP="003946A0">
            <w:pPr>
              <w:jc w:val="center"/>
              <w:rPr>
                <w:rFonts w:cs="Segoe UI"/>
                <w:sz w:val="16"/>
                <w:szCs w:val="16"/>
              </w:rPr>
            </w:pPr>
            <w:r w:rsidRPr="00BC5A30">
              <w:rPr>
                <w:rFonts w:cs="Segoe UI"/>
                <w:sz w:val="16"/>
                <w:szCs w:val="16"/>
              </w:rPr>
              <w:t>Fresh Fruit</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230C9CB" w14:textId="77777777" w:rsidR="003946A0" w:rsidRPr="00BC5A30" w:rsidRDefault="003946A0" w:rsidP="003946A0">
            <w:pPr>
              <w:jc w:val="center"/>
              <w:rPr>
                <w:rFonts w:cs="Segoe UI"/>
                <w:sz w:val="16"/>
              </w:rPr>
            </w:pPr>
            <w:r w:rsidRPr="00BC5A30">
              <w:rPr>
                <w:rFonts w:cs="Segoe UI"/>
                <w:sz w:val="16"/>
              </w:rPr>
              <w:t>Cereal Selection</w:t>
            </w:r>
          </w:p>
          <w:p w14:paraId="64BA3AD9" w14:textId="77777777" w:rsidR="003946A0" w:rsidRPr="00BC5A30" w:rsidRDefault="003946A0" w:rsidP="003946A0">
            <w:pPr>
              <w:jc w:val="center"/>
              <w:rPr>
                <w:rFonts w:cs="Segoe UI"/>
                <w:sz w:val="16"/>
              </w:rPr>
            </w:pPr>
            <w:r w:rsidRPr="00BC5A30">
              <w:rPr>
                <w:rFonts w:cs="Segoe UI"/>
                <w:sz w:val="16"/>
              </w:rPr>
              <w:t>Sliced Ham</w:t>
            </w:r>
          </w:p>
          <w:p w14:paraId="57708952" w14:textId="77777777" w:rsidR="003946A0" w:rsidRPr="00BC5A30" w:rsidRDefault="003946A0" w:rsidP="003946A0">
            <w:pPr>
              <w:jc w:val="center"/>
              <w:rPr>
                <w:rFonts w:cs="Segoe UI"/>
                <w:sz w:val="16"/>
              </w:rPr>
            </w:pPr>
            <w:r w:rsidRPr="00BC5A30">
              <w:rPr>
                <w:rFonts w:cs="Segoe UI"/>
                <w:sz w:val="16"/>
              </w:rPr>
              <w:t>Sliced Cheese</w:t>
            </w:r>
          </w:p>
          <w:p w14:paraId="1350FD9C" w14:textId="77777777" w:rsidR="003946A0" w:rsidRPr="00BC5A30" w:rsidRDefault="003946A0" w:rsidP="003946A0">
            <w:pPr>
              <w:jc w:val="center"/>
              <w:rPr>
                <w:rFonts w:cs="Segoe UI"/>
                <w:sz w:val="16"/>
              </w:rPr>
            </w:pPr>
            <w:r w:rsidRPr="00BC5A30">
              <w:rPr>
                <w:rFonts w:cs="Segoe UI"/>
                <w:sz w:val="16"/>
              </w:rPr>
              <w:t>Sliced Tomato</w:t>
            </w:r>
          </w:p>
          <w:p w14:paraId="251E15F3" w14:textId="77777777" w:rsidR="003946A0" w:rsidRPr="00BC5A30" w:rsidRDefault="003946A0" w:rsidP="003946A0">
            <w:pPr>
              <w:jc w:val="center"/>
              <w:rPr>
                <w:rFonts w:cs="Segoe UI"/>
                <w:sz w:val="16"/>
              </w:rPr>
            </w:pPr>
            <w:r w:rsidRPr="00BC5A30">
              <w:rPr>
                <w:rFonts w:cs="Segoe UI"/>
                <w:sz w:val="16"/>
              </w:rPr>
              <w:t>Toast &amp; Preserves</w:t>
            </w:r>
          </w:p>
          <w:p w14:paraId="0E3CE1AC" w14:textId="77777777" w:rsidR="003946A0" w:rsidRPr="00BC5A30" w:rsidRDefault="003946A0" w:rsidP="003946A0">
            <w:pPr>
              <w:jc w:val="center"/>
              <w:rPr>
                <w:rFonts w:cs="Segoe UI"/>
                <w:sz w:val="16"/>
              </w:rPr>
            </w:pPr>
            <w:r w:rsidRPr="00BC5A30">
              <w:rPr>
                <w:rFonts w:cs="Segoe UI"/>
                <w:sz w:val="16"/>
              </w:rPr>
              <w:t>Croissant</w:t>
            </w:r>
          </w:p>
          <w:p w14:paraId="50AA4785" w14:textId="77777777" w:rsidR="003946A0" w:rsidRPr="00BC5A30" w:rsidRDefault="003946A0" w:rsidP="003946A0">
            <w:pPr>
              <w:jc w:val="center"/>
              <w:rPr>
                <w:rFonts w:cs="Segoe UI"/>
                <w:sz w:val="16"/>
                <w:szCs w:val="16"/>
              </w:rPr>
            </w:pPr>
            <w:r w:rsidRPr="00BC5A30">
              <w:rPr>
                <w:rFonts w:cs="Segoe UI"/>
                <w:sz w:val="16"/>
                <w:szCs w:val="16"/>
              </w:rPr>
              <w:t>Fresh Fruit</w:t>
            </w:r>
          </w:p>
        </w:tc>
        <w:tc>
          <w:tcPr>
            <w:cnfStyle w:val="000010000000" w:firstRow="0" w:lastRow="0" w:firstColumn="0" w:lastColumn="0" w:oddVBand="1" w:evenVBand="0"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2F869076" w14:textId="77777777" w:rsidR="003946A0" w:rsidRPr="00BC5A30" w:rsidRDefault="003946A0" w:rsidP="003946A0">
            <w:pPr>
              <w:jc w:val="center"/>
              <w:rPr>
                <w:rFonts w:cs="Segoe UI"/>
                <w:sz w:val="16"/>
              </w:rPr>
            </w:pPr>
            <w:r w:rsidRPr="00BC5A30">
              <w:rPr>
                <w:rFonts w:cs="Segoe UI"/>
                <w:sz w:val="16"/>
              </w:rPr>
              <w:t>Cereal Selection</w:t>
            </w:r>
          </w:p>
          <w:p w14:paraId="5860BBDC" w14:textId="77777777" w:rsidR="003946A0" w:rsidRPr="00BC5A30" w:rsidRDefault="003946A0" w:rsidP="003946A0">
            <w:pPr>
              <w:jc w:val="center"/>
              <w:rPr>
                <w:rFonts w:cs="Segoe UI"/>
                <w:sz w:val="16"/>
              </w:rPr>
            </w:pPr>
            <w:r w:rsidRPr="00BC5A30">
              <w:rPr>
                <w:rFonts w:cs="Segoe UI"/>
                <w:sz w:val="16"/>
              </w:rPr>
              <w:t>Grilled Bacon</w:t>
            </w:r>
          </w:p>
          <w:p w14:paraId="1213BB38" w14:textId="77777777" w:rsidR="003946A0" w:rsidRPr="00BC5A30" w:rsidRDefault="003946A0" w:rsidP="003946A0">
            <w:pPr>
              <w:jc w:val="center"/>
              <w:rPr>
                <w:rFonts w:cs="Segoe UI"/>
                <w:sz w:val="16"/>
              </w:rPr>
            </w:pPr>
            <w:r w:rsidRPr="00BC5A30">
              <w:rPr>
                <w:rFonts w:cs="Segoe UI"/>
                <w:sz w:val="16"/>
              </w:rPr>
              <w:t>Scrambled Eggs</w:t>
            </w:r>
          </w:p>
          <w:p w14:paraId="1A021416" w14:textId="77777777" w:rsidR="003946A0" w:rsidRPr="00BC5A30" w:rsidRDefault="003946A0" w:rsidP="003946A0">
            <w:pPr>
              <w:jc w:val="center"/>
              <w:rPr>
                <w:rFonts w:cs="Segoe UI"/>
                <w:sz w:val="16"/>
              </w:rPr>
            </w:pPr>
            <w:r w:rsidRPr="00BC5A30">
              <w:rPr>
                <w:rFonts w:cs="Segoe UI"/>
                <w:sz w:val="16"/>
              </w:rPr>
              <w:t>Grilled Tomato</w:t>
            </w:r>
          </w:p>
          <w:p w14:paraId="5CC94112" w14:textId="77777777" w:rsidR="003946A0" w:rsidRPr="00BC5A30" w:rsidRDefault="003946A0" w:rsidP="003946A0">
            <w:pPr>
              <w:jc w:val="center"/>
              <w:rPr>
                <w:rFonts w:cs="Segoe UI"/>
                <w:sz w:val="16"/>
              </w:rPr>
            </w:pPr>
            <w:r w:rsidRPr="00BC5A30">
              <w:rPr>
                <w:rFonts w:cs="Segoe UI"/>
                <w:sz w:val="16"/>
              </w:rPr>
              <w:t>Mushrooms</w:t>
            </w:r>
          </w:p>
          <w:p w14:paraId="2FD22868" w14:textId="77777777" w:rsidR="003946A0" w:rsidRPr="00BC5A30" w:rsidRDefault="003946A0" w:rsidP="003946A0">
            <w:pPr>
              <w:jc w:val="center"/>
              <w:rPr>
                <w:rFonts w:cs="Segoe UI"/>
                <w:sz w:val="16"/>
              </w:rPr>
            </w:pPr>
            <w:r w:rsidRPr="00BC5A30">
              <w:rPr>
                <w:rFonts w:cs="Segoe UI"/>
                <w:sz w:val="16"/>
              </w:rPr>
              <w:t>Baked Beans</w:t>
            </w:r>
          </w:p>
          <w:p w14:paraId="2C64E198" w14:textId="77777777" w:rsidR="003946A0" w:rsidRPr="00BC5A30" w:rsidRDefault="003946A0" w:rsidP="003946A0">
            <w:pPr>
              <w:jc w:val="center"/>
              <w:rPr>
                <w:rFonts w:cs="Segoe UI"/>
                <w:sz w:val="16"/>
              </w:rPr>
            </w:pPr>
            <w:r w:rsidRPr="00BC5A30">
              <w:rPr>
                <w:rFonts w:cs="Segoe UI"/>
                <w:sz w:val="16"/>
              </w:rPr>
              <w:t>Pain au Chocolat</w:t>
            </w:r>
          </w:p>
          <w:p w14:paraId="352F4675" w14:textId="77777777" w:rsidR="003946A0" w:rsidRPr="00BC5A30" w:rsidRDefault="003946A0" w:rsidP="003946A0">
            <w:pPr>
              <w:jc w:val="center"/>
              <w:rPr>
                <w:rFonts w:cs="Segoe UI"/>
                <w:sz w:val="16"/>
                <w:szCs w:val="16"/>
              </w:rPr>
            </w:pPr>
            <w:r w:rsidRPr="00BC5A30">
              <w:rPr>
                <w:rFonts w:cs="Segoe UI"/>
                <w:sz w:val="16"/>
                <w:szCs w:val="16"/>
              </w:rPr>
              <w:t>Fresh Fruit</w:t>
            </w:r>
          </w:p>
        </w:tc>
        <w:tc>
          <w:tcPr>
            <w:cnfStyle w:val="000001000000" w:firstRow="0" w:lastRow="0" w:firstColumn="0" w:lastColumn="0" w:oddVBand="0" w:evenVBand="1" w:oddHBand="0" w:evenHBand="0" w:firstRowFirstColumn="0" w:firstRowLastColumn="0" w:lastRowFirstColumn="0" w:lastRowLastColumn="0"/>
            <w:tcW w:w="1051"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1AEBFDB" w14:textId="77777777" w:rsidR="003946A0" w:rsidRPr="00BC5A30" w:rsidRDefault="003946A0" w:rsidP="003946A0">
            <w:pPr>
              <w:jc w:val="center"/>
              <w:rPr>
                <w:rFonts w:cs="Segoe UI"/>
                <w:sz w:val="16"/>
              </w:rPr>
            </w:pPr>
            <w:r w:rsidRPr="00BC5A30">
              <w:rPr>
                <w:rFonts w:cs="Segoe UI"/>
                <w:sz w:val="16"/>
              </w:rPr>
              <w:t>Cereal Selection</w:t>
            </w:r>
          </w:p>
          <w:p w14:paraId="58032E17" w14:textId="77777777" w:rsidR="003946A0" w:rsidRPr="00BC5A30" w:rsidRDefault="003946A0" w:rsidP="003946A0">
            <w:pPr>
              <w:jc w:val="center"/>
              <w:rPr>
                <w:rFonts w:cs="Segoe UI"/>
                <w:sz w:val="16"/>
              </w:rPr>
            </w:pPr>
            <w:r w:rsidRPr="00BC5A30">
              <w:rPr>
                <w:rFonts w:cs="Segoe UI"/>
                <w:sz w:val="16"/>
              </w:rPr>
              <w:t>Sliced Ham</w:t>
            </w:r>
          </w:p>
          <w:p w14:paraId="0D0C1A2D" w14:textId="77777777" w:rsidR="003946A0" w:rsidRPr="00BC5A30" w:rsidRDefault="003946A0" w:rsidP="003946A0">
            <w:pPr>
              <w:jc w:val="center"/>
              <w:rPr>
                <w:rFonts w:cs="Segoe UI"/>
                <w:sz w:val="16"/>
              </w:rPr>
            </w:pPr>
            <w:r w:rsidRPr="00BC5A30">
              <w:rPr>
                <w:rFonts w:cs="Segoe UI"/>
                <w:sz w:val="16"/>
              </w:rPr>
              <w:t>Sliced Cheese</w:t>
            </w:r>
          </w:p>
          <w:p w14:paraId="2454E074" w14:textId="77777777" w:rsidR="003946A0" w:rsidRPr="00BC5A30" w:rsidRDefault="003946A0" w:rsidP="003946A0">
            <w:pPr>
              <w:jc w:val="center"/>
              <w:rPr>
                <w:rFonts w:cs="Segoe UI"/>
                <w:sz w:val="16"/>
              </w:rPr>
            </w:pPr>
            <w:r w:rsidRPr="00BC5A30">
              <w:rPr>
                <w:rFonts w:cs="Segoe UI"/>
                <w:sz w:val="16"/>
              </w:rPr>
              <w:t>Sliced Tomato</w:t>
            </w:r>
          </w:p>
          <w:p w14:paraId="67338D24" w14:textId="77777777" w:rsidR="003946A0" w:rsidRPr="00BC5A30" w:rsidRDefault="003946A0" w:rsidP="003946A0">
            <w:pPr>
              <w:jc w:val="center"/>
              <w:rPr>
                <w:rFonts w:cs="Segoe UI"/>
                <w:sz w:val="16"/>
              </w:rPr>
            </w:pPr>
            <w:r w:rsidRPr="00BC5A30">
              <w:rPr>
                <w:rFonts w:cs="Segoe UI"/>
                <w:sz w:val="16"/>
              </w:rPr>
              <w:t>Toast &amp; Preserves</w:t>
            </w:r>
          </w:p>
          <w:p w14:paraId="3FBA9776" w14:textId="77777777" w:rsidR="003946A0" w:rsidRPr="00BC5A30" w:rsidRDefault="003946A0" w:rsidP="003946A0">
            <w:pPr>
              <w:jc w:val="center"/>
              <w:rPr>
                <w:rFonts w:cs="Segoe UI"/>
                <w:sz w:val="16"/>
              </w:rPr>
            </w:pPr>
            <w:r w:rsidRPr="00BC5A30">
              <w:rPr>
                <w:rFonts w:cs="Segoe UI"/>
                <w:sz w:val="16"/>
              </w:rPr>
              <w:t>Croissant</w:t>
            </w:r>
          </w:p>
          <w:p w14:paraId="74516D98" w14:textId="77777777" w:rsidR="003946A0" w:rsidRPr="00BC5A30" w:rsidRDefault="003946A0" w:rsidP="003946A0">
            <w:pPr>
              <w:jc w:val="center"/>
              <w:rPr>
                <w:rFonts w:cs="Segoe UI"/>
                <w:sz w:val="16"/>
                <w:szCs w:val="16"/>
              </w:rPr>
            </w:pPr>
            <w:r w:rsidRPr="00BC5A30">
              <w:rPr>
                <w:rFonts w:cs="Segoe UI"/>
                <w:sz w:val="16"/>
                <w:szCs w:val="16"/>
              </w:rPr>
              <w:t>Fresh Fruit</w:t>
            </w:r>
          </w:p>
        </w:tc>
        <w:tc>
          <w:tcPr>
            <w:cnfStyle w:val="000100000000" w:firstRow="0" w:lastRow="0" w:firstColumn="0" w:lastColumn="1" w:oddVBand="0" w:evenVBand="0" w:oddHBand="0" w:evenHBand="0" w:firstRowFirstColumn="0" w:firstRowLastColumn="0" w:lastRowFirstColumn="0" w:lastRowLastColumn="0"/>
            <w:tcW w:w="115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2E6575A" w14:textId="77777777" w:rsidR="003946A0" w:rsidRPr="00BC5A30" w:rsidRDefault="003946A0" w:rsidP="003946A0">
            <w:pPr>
              <w:jc w:val="center"/>
              <w:rPr>
                <w:rFonts w:cs="Segoe UI"/>
                <w:b w:val="0"/>
                <w:bCs w:val="0"/>
                <w:sz w:val="16"/>
              </w:rPr>
            </w:pPr>
            <w:r w:rsidRPr="00BC5A30">
              <w:rPr>
                <w:rFonts w:cs="Segoe UI"/>
                <w:b w:val="0"/>
                <w:bCs w:val="0"/>
                <w:sz w:val="16"/>
              </w:rPr>
              <w:t>Cereal Selection</w:t>
            </w:r>
          </w:p>
          <w:p w14:paraId="09B210B5" w14:textId="77777777" w:rsidR="003946A0" w:rsidRPr="00BC5A30" w:rsidRDefault="003946A0" w:rsidP="003946A0">
            <w:pPr>
              <w:jc w:val="center"/>
              <w:rPr>
                <w:rFonts w:cs="Segoe UI"/>
                <w:b w:val="0"/>
                <w:bCs w:val="0"/>
                <w:sz w:val="16"/>
              </w:rPr>
            </w:pPr>
            <w:r w:rsidRPr="00BC5A30">
              <w:rPr>
                <w:rFonts w:cs="Segoe UI"/>
                <w:b w:val="0"/>
                <w:bCs w:val="0"/>
                <w:sz w:val="16"/>
              </w:rPr>
              <w:t>Sliced Ham</w:t>
            </w:r>
          </w:p>
          <w:p w14:paraId="0F37B0B8" w14:textId="77777777" w:rsidR="003946A0" w:rsidRPr="00BC5A30" w:rsidRDefault="003946A0" w:rsidP="003946A0">
            <w:pPr>
              <w:jc w:val="center"/>
              <w:rPr>
                <w:rFonts w:cs="Segoe UI"/>
                <w:b w:val="0"/>
                <w:bCs w:val="0"/>
                <w:sz w:val="16"/>
              </w:rPr>
            </w:pPr>
            <w:r w:rsidRPr="00BC5A30">
              <w:rPr>
                <w:rFonts w:cs="Segoe UI"/>
                <w:b w:val="0"/>
                <w:bCs w:val="0"/>
                <w:sz w:val="16"/>
              </w:rPr>
              <w:t>Sliced Cheese</w:t>
            </w:r>
          </w:p>
          <w:p w14:paraId="668348D3" w14:textId="77777777" w:rsidR="003946A0" w:rsidRPr="00BC5A30" w:rsidRDefault="003946A0" w:rsidP="003946A0">
            <w:pPr>
              <w:jc w:val="center"/>
              <w:rPr>
                <w:rFonts w:cs="Segoe UI"/>
                <w:b w:val="0"/>
                <w:bCs w:val="0"/>
                <w:sz w:val="16"/>
              </w:rPr>
            </w:pPr>
            <w:r w:rsidRPr="00BC5A30">
              <w:rPr>
                <w:rFonts w:cs="Segoe UI"/>
                <w:b w:val="0"/>
                <w:bCs w:val="0"/>
                <w:sz w:val="16"/>
              </w:rPr>
              <w:t>Sliced Tomato</w:t>
            </w:r>
          </w:p>
          <w:p w14:paraId="558DB984" w14:textId="77777777" w:rsidR="003946A0" w:rsidRPr="00BC5A30" w:rsidRDefault="003946A0" w:rsidP="003946A0">
            <w:pPr>
              <w:jc w:val="center"/>
              <w:rPr>
                <w:rFonts w:cs="Segoe UI"/>
                <w:b w:val="0"/>
                <w:bCs w:val="0"/>
                <w:sz w:val="16"/>
              </w:rPr>
            </w:pPr>
            <w:r w:rsidRPr="00BC5A30">
              <w:rPr>
                <w:rFonts w:cs="Segoe UI"/>
                <w:b w:val="0"/>
                <w:bCs w:val="0"/>
                <w:sz w:val="16"/>
              </w:rPr>
              <w:t>Toast &amp; Preserves</w:t>
            </w:r>
          </w:p>
          <w:p w14:paraId="3912E840" w14:textId="77777777" w:rsidR="003946A0" w:rsidRPr="00BC5A30" w:rsidRDefault="003946A0" w:rsidP="003946A0">
            <w:pPr>
              <w:jc w:val="center"/>
              <w:rPr>
                <w:rFonts w:cs="Segoe UI"/>
                <w:b w:val="0"/>
                <w:bCs w:val="0"/>
                <w:sz w:val="16"/>
              </w:rPr>
            </w:pPr>
            <w:r w:rsidRPr="00BC5A30">
              <w:rPr>
                <w:rFonts w:cs="Segoe UI"/>
                <w:b w:val="0"/>
                <w:bCs w:val="0"/>
                <w:sz w:val="16"/>
              </w:rPr>
              <w:t>Croissant</w:t>
            </w:r>
          </w:p>
          <w:p w14:paraId="2564BD49" w14:textId="77777777" w:rsidR="003946A0" w:rsidRPr="00BC5A30" w:rsidRDefault="003946A0" w:rsidP="003946A0">
            <w:pPr>
              <w:jc w:val="center"/>
              <w:rPr>
                <w:rFonts w:cs="Segoe UI"/>
                <w:b w:val="0"/>
                <w:bCs w:val="0"/>
                <w:sz w:val="16"/>
                <w:szCs w:val="16"/>
              </w:rPr>
            </w:pPr>
          </w:p>
        </w:tc>
      </w:tr>
      <w:tr w:rsidR="004F62A4" w:rsidRPr="00BC5A30" w14:paraId="58FFD5B2" w14:textId="77777777" w:rsidTr="003946A0">
        <w:trPr>
          <w:cantSplit/>
          <w:trHeight w:val="1134"/>
        </w:trPr>
        <w:tc>
          <w:tcPr>
            <w:cnfStyle w:val="001000000000" w:firstRow="0" w:lastRow="0" w:firstColumn="1" w:lastColumn="0" w:oddVBand="0" w:evenVBand="0" w:oddHBand="0" w:evenHBand="0" w:firstRowFirstColumn="0" w:firstRowLastColumn="0" w:lastRowFirstColumn="0" w:lastRowLastColumn="0"/>
            <w:tcW w:w="94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392004CF" w14:textId="77777777" w:rsidR="003946A0" w:rsidRPr="00BC5A30" w:rsidRDefault="003946A0" w:rsidP="003946A0">
            <w:pPr>
              <w:rPr>
                <w:rFonts w:cs="Segoe UI"/>
                <w:b w:val="0"/>
                <w:sz w:val="16"/>
              </w:rPr>
            </w:pPr>
            <w:r w:rsidRPr="00BC5A30">
              <w:rPr>
                <w:rFonts w:cs="Segoe UI"/>
                <w:sz w:val="16"/>
              </w:rPr>
              <w:t>Lunch</w:t>
            </w:r>
          </w:p>
          <w:p w14:paraId="1C655C68" w14:textId="77777777" w:rsidR="003946A0" w:rsidRPr="00BC5A30" w:rsidRDefault="003946A0" w:rsidP="003946A0">
            <w:pPr>
              <w:rPr>
                <w:rFonts w:cs="Segoe UI"/>
                <w:sz w:val="16"/>
              </w:rPr>
            </w:pPr>
          </w:p>
        </w:tc>
        <w:tc>
          <w:tcPr>
            <w:cnfStyle w:val="000010000000" w:firstRow="0" w:lastRow="0" w:firstColumn="0" w:lastColumn="0" w:oddVBand="1" w:evenVBand="0" w:oddHBand="0" w:evenHBand="0" w:firstRowFirstColumn="0" w:firstRowLastColumn="0" w:lastRowFirstColumn="0" w:lastRowLastColumn="0"/>
            <w:tcW w:w="116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796C823" w14:textId="77777777" w:rsidR="003946A0" w:rsidRPr="00BC5A30" w:rsidRDefault="003946A0" w:rsidP="003946A0">
            <w:pPr>
              <w:jc w:val="center"/>
              <w:rPr>
                <w:rFonts w:cs="Segoe UI"/>
                <w:sz w:val="16"/>
              </w:rPr>
            </w:pPr>
            <w:r w:rsidRPr="00BC5A30">
              <w:rPr>
                <w:rFonts w:cs="Segoe UI"/>
                <w:sz w:val="16"/>
              </w:rPr>
              <w:t>Homemade Pizzas</w:t>
            </w:r>
          </w:p>
          <w:p w14:paraId="6E88D60E" w14:textId="77777777" w:rsidR="003946A0" w:rsidRPr="00BC5A30" w:rsidRDefault="003946A0" w:rsidP="003946A0">
            <w:pPr>
              <w:jc w:val="center"/>
              <w:rPr>
                <w:rFonts w:cs="Segoe UI"/>
                <w:sz w:val="16"/>
              </w:rPr>
            </w:pPr>
          </w:p>
          <w:p w14:paraId="1288D44B" w14:textId="77777777" w:rsidR="003946A0" w:rsidRPr="00BC5A30" w:rsidRDefault="003946A0" w:rsidP="003946A0">
            <w:pPr>
              <w:jc w:val="center"/>
              <w:rPr>
                <w:rFonts w:cs="Segoe UI"/>
                <w:sz w:val="16"/>
              </w:rPr>
            </w:pPr>
            <w:r w:rsidRPr="00BC5A30">
              <w:rPr>
                <w:rFonts w:cs="Segoe UI"/>
                <w:sz w:val="16"/>
              </w:rPr>
              <w:t>Sautéed Potatoes</w:t>
            </w:r>
          </w:p>
          <w:p w14:paraId="264508CE" w14:textId="77777777" w:rsidR="003946A0" w:rsidRPr="00BC5A30" w:rsidRDefault="003946A0" w:rsidP="003946A0">
            <w:pPr>
              <w:jc w:val="center"/>
              <w:rPr>
                <w:rFonts w:cs="Segoe UI"/>
                <w:sz w:val="16"/>
              </w:rPr>
            </w:pPr>
            <w:r w:rsidRPr="00BC5A30">
              <w:rPr>
                <w:rFonts w:cs="Segoe UI"/>
                <w:sz w:val="16"/>
              </w:rPr>
              <w:t>Broccoli</w:t>
            </w:r>
          </w:p>
          <w:p w14:paraId="416F8C38" w14:textId="77777777" w:rsidR="003946A0" w:rsidRPr="00BC5A30" w:rsidRDefault="003946A0" w:rsidP="003946A0">
            <w:pPr>
              <w:jc w:val="center"/>
              <w:rPr>
                <w:rFonts w:cs="Segoe UI"/>
                <w:sz w:val="16"/>
              </w:rPr>
            </w:pPr>
            <w:r w:rsidRPr="00BC5A30">
              <w:rPr>
                <w:rFonts w:cs="Segoe UI"/>
                <w:sz w:val="16"/>
              </w:rPr>
              <w:t>Sweetcorn</w:t>
            </w:r>
          </w:p>
          <w:p w14:paraId="6F6321D3" w14:textId="77777777" w:rsidR="003946A0" w:rsidRPr="00BC5A30" w:rsidRDefault="003946A0" w:rsidP="003946A0">
            <w:pPr>
              <w:jc w:val="cente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915818E" w14:textId="77777777" w:rsidR="003946A0" w:rsidRPr="00BC5A30" w:rsidRDefault="003946A0" w:rsidP="003946A0">
            <w:pPr>
              <w:jc w:val="center"/>
              <w:rPr>
                <w:rFonts w:cs="Segoe UI"/>
                <w:sz w:val="16"/>
              </w:rPr>
            </w:pPr>
            <w:r w:rsidRPr="00BC5A30">
              <w:rPr>
                <w:rFonts w:cs="Segoe UI"/>
                <w:sz w:val="16"/>
              </w:rPr>
              <w:t>Beef Chilli Con Carne</w:t>
            </w:r>
          </w:p>
          <w:p w14:paraId="5917FF9F" w14:textId="77777777" w:rsidR="003946A0" w:rsidRPr="00BC5A30" w:rsidRDefault="003946A0" w:rsidP="003946A0">
            <w:pPr>
              <w:jc w:val="center"/>
              <w:rPr>
                <w:rFonts w:cs="Segoe UI"/>
                <w:sz w:val="16"/>
              </w:rPr>
            </w:pPr>
          </w:p>
          <w:p w14:paraId="08B66B34" w14:textId="77777777" w:rsidR="003946A0" w:rsidRPr="00BC5A30" w:rsidRDefault="003946A0" w:rsidP="003946A0">
            <w:pPr>
              <w:jc w:val="center"/>
              <w:rPr>
                <w:rFonts w:cs="Segoe UI"/>
                <w:sz w:val="16"/>
              </w:rPr>
            </w:pPr>
            <w:r w:rsidRPr="00BC5A30">
              <w:rPr>
                <w:rFonts w:cs="Segoe UI"/>
                <w:sz w:val="16"/>
              </w:rPr>
              <w:t>Bean &amp; Vegetable Chilli</w:t>
            </w:r>
          </w:p>
          <w:p w14:paraId="593B67B5" w14:textId="77777777" w:rsidR="003946A0" w:rsidRPr="00BC5A30" w:rsidRDefault="003946A0" w:rsidP="003946A0">
            <w:pPr>
              <w:jc w:val="center"/>
              <w:rPr>
                <w:rFonts w:cs="Segoe UI"/>
                <w:sz w:val="16"/>
              </w:rPr>
            </w:pPr>
          </w:p>
          <w:p w14:paraId="57065EF9" w14:textId="77777777" w:rsidR="003946A0" w:rsidRPr="00BC5A30" w:rsidRDefault="003946A0" w:rsidP="003946A0">
            <w:pPr>
              <w:jc w:val="center"/>
              <w:rPr>
                <w:rFonts w:cs="Segoe UI"/>
                <w:sz w:val="16"/>
              </w:rPr>
            </w:pPr>
            <w:r w:rsidRPr="00BC5A30">
              <w:rPr>
                <w:rFonts w:cs="Segoe UI"/>
                <w:sz w:val="16"/>
              </w:rPr>
              <w:t>Rice</w:t>
            </w:r>
          </w:p>
          <w:p w14:paraId="2A765697" w14:textId="77777777" w:rsidR="003946A0" w:rsidRPr="00BC5A30" w:rsidRDefault="003946A0" w:rsidP="003946A0">
            <w:pPr>
              <w:jc w:val="center"/>
              <w:rPr>
                <w:rFonts w:cs="Segoe UI"/>
                <w:sz w:val="16"/>
              </w:rPr>
            </w:pPr>
            <w:r w:rsidRPr="00BC5A30">
              <w:rPr>
                <w:rFonts w:cs="Segoe UI"/>
                <w:sz w:val="16"/>
              </w:rPr>
              <w:t>Fine Beans</w:t>
            </w:r>
          </w:p>
          <w:p w14:paraId="18E4BA6C" w14:textId="77777777" w:rsidR="003946A0" w:rsidRPr="00BC5A30" w:rsidRDefault="003946A0" w:rsidP="003946A0">
            <w:pPr>
              <w:jc w:val="center"/>
              <w:rPr>
                <w:rFonts w:cs="Segoe UI"/>
                <w:sz w:val="16"/>
              </w:rPr>
            </w:pPr>
            <w:r w:rsidRPr="00BC5A30">
              <w:rPr>
                <w:rFonts w:cs="Segoe UI"/>
                <w:sz w:val="16"/>
              </w:rPr>
              <w:t>Sliced Carrots</w:t>
            </w:r>
          </w:p>
          <w:p w14:paraId="19D0735D" w14:textId="77777777" w:rsidR="003946A0" w:rsidRPr="00BC5A30" w:rsidRDefault="003946A0" w:rsidP="003946A0">
            <w:pPr>
              <w:jc w:val="center"/>
              <w:rPr>
                <w:rFonts w:cs="Segoe UI"/>
                <w:sz w:val="16"/>
              </w:rPr>
            </w:pPr>
            <w:r w:rsidRPr="00BC5A30">
              <w:rPr>
                <w:rFonts w:cs="Segoe UI"/>
                <w:sz w:val="16"/>
              </w:rPr>
              <w:t>Tortilla Chips</w:t>
            </w:r>
          </w:p>
          <w:p w14:paraId="6CE67E1D" w14:textId="77777777" w:rsidR="003946A0" w:rsidRPr="00BC5A30" w:rsidRDefault="003946A0" w:rsidP="003946A0">
            <w:pPr>
              <w:jc w:val="center"/>
              <w:rPr>
                <w:rFonts w:cs="Segoe UI"/>
                <w:sz w:val="16"/>
                <w:szCs w:val="16"/>
              </w:rPr>
            </w:pPr>
            <w:r w:rsidRPr="00BC5A30">
              <w:rPr>
                <w:rFonts w:cs="Segoe UI"/>
                <w:sz w:val="16"/>
                <w:szCs w:val="16"/>
              </w:rPr>
              <w:t>Sour Cream</w:t>
            </w:r>
          </w:p>
        </w:tc>
        <w:tc>
          <w:tcPr>
            <w:cnfStyle w:val="000010000000" w:firstRow="0" w:lastRow="0" w:firstColumn="0" w:lastColumn="0" w:oddVBand="1" w:evenVBand="0" w:oddHBand="0" w:evenHBand="0" w:firstRowFirstColumn="0" w:firstRowLastColumn="0" w:lastRowFirstColumn="0" w:lastRowLastColumn="0"/>
            <w:tcW w:w="121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1811BBD" w14:textId="77777777" w:rsidR="003946A0" w:rsidRPr="00BC5A30" w:rsidRDefault="003946A0" w:rsidP="003946A0">
            <w:pPr>
              <w:jc w:val="center"/>
              <w:rPr>
                <w:rFonts w:cs="Segoe UI"/>
                <w:sz w:val="16"/>
              </w:rPr>
            </w:pPr>
            <w:r w:rsidRPr="00BC5A30">
              <w:rPr>
                <w:rFonts w:cs="Segoe UI"/>
                <w:sz w:val="16"/>
              </w:rPr>
              <w:t>Roast Turkey</w:t>
            </w:r>
          </w:p>
          <w:p w14:paraId="31120F95" w14:textId="77777777" w:rsidR="003946A0" w:rsidRPr="00BC5A30" w:rsidRDefault="003946A0" w:rsidP="003946A0">
            <w:pPr>
              <w:jc w:val="center"/>
              <w:rPr>
                <w:rFonts w:cs="Segoe UI"/>
                <w:sz w:val="16"/>
              </w:rPr>
            </w:pPr>
          </w:p>
          <w:p w14:paraId="1CEC8C84" w14:textId="77777777" w:rsidR="003946A0" w:rsidRPr="00BC5A30" w:rsidRDefault="003946A0" w:rsidP="003946A0">
            <w:pPr>
              <w:jc w:val="center"/>
              <w:rPr>
                <w:rFonts w:cs="Segoe UI"/>
                <w:sz w:val="16"/>
              </w:rPr>
            </w:pPr>
            <w:r w:rsidRPr="00BC5A30">
              <w:rPr>
                <w:rFonts w:cs="Segoe UI"/>
                <w:sz w:val="16"/>
              </w:rPr>
              <w:t>Lentil &amp; Veg Seeded Loaf</w:t>
            </w:r>
          </w:p>
          <w:p w14:paraId="39D75F12" w14:textId="77777777" w:rsidR="003946A0" w:rsidRPr="00BC5A30" w:rsidRDefault="003946A0" w:rsidP="003946A0">
            <w:pPr>
              <w:jc w:val="center"/>
              <w:rPr>
                <w:rFonts w:cs="Segoe UI"/>
                <w:sz w:val="16"/>
              </w:rPr>
            </w:pPr>
          </w:p>
          <w:p w14:paraId="16671B72" w14:textId="77777777" w:rsidR="003946A0" w:rsidRPr="00BC5A30" w:rsidRDefault="003946A0" w:rsidP="003946A0">
            <w:pPr>
              <w:jc w:val="center"/>
              <w:rPr>
                <w:rFonts w:cs="Segoe UI"/>
                <w:sz w:val="16"/>
              </w:rPr>
            </w:pPr>
            <w:r w:rsidRPr="00BC5A30">
              <w:rPr>
                <w:rFonts w:cs="Segoe UI"/>
                <w:sz w:val="16"/>
              </w:rPr>
              <w:t>Roast Potatoes</w:t>
            </w:r>
          </w:p>
          <w:p w14:paraId="0C949918" w14:textId="77777777" w:rsidR="003946A0" w:rsidRPr="00BC5A30" w:rsidRDefault="003946A0" w:rsidP="003946A0">
            <w:pPr>
              <w:jc w:val="center"/>
              <w:rPr>
                <w:rFonts w:cs="Segoe UI"/>
                <w:sz w:val="16"/>
              </w:rPr>
            </w:pPr>
            <w:r w:rsidRPr="00BC5A30">
              <w:rPr>
                <w:rFonts w:cs="Segoe UI"/>
                <w:sz w:val="16"/>
              </w:rPr>
              <w:t>Peas</w:t>
            </w:r>
          </w:p>
          <w:p w14:paraId="3BC1D56E" w14:textId="77777777" w:rsidR="003946A0" w:rsidRPr="00BC5A30" w:rsidRDefault="003946A0" w:rsidP="003946A0">
            <w:pPr>
              <w:jc w:val="center"/>
              <w:rPr>
                <w:rFonts w:cs="Segoe UI"/>
                <w:sz w:val="16"/>
              </w:rPr>
            </w:pPr>
            <w:r w:rsidRPr="00BC5A30">
              <w:rPr>
                <w:rFonts w:cs="Segoe UI"/>
                <w:sz w:val="16"/>
              </w:rPr>
              <w:t>Honey Roast Parsnips</w:t>
            </w:r>
          </w:p>
          <w:p w14:paraId="1625C125" w14:textId="77777777" w:rsidR="003946A0" w:rsidRPr="00BC5A30" w:rsidRDefault="003946A0" w:rsidP="003946A0">
            <w:pPr>
              <w:jc w:val="center"/>
              <w:rPr>
                <w:rFonts w:cs="Segoe UI"/>
                <w:sz w:val="16"/>
              </w:rPr>
            </w:pPr>
            <w:r w:rsidRPr="00BC5A30">
              <w:rPr>
                <w:rFonts w:cs="Segoe UI"/>
                <w:sz w:val="16"/>
              </w:rPr>
              <w:t>Gravy</w:t>
            </w:r>
          </w:p>
          <w:p w14:paraId="416F564C" w14:textId="77777777" w:rsidR="003946A0" w:rsidRPr="00BC5A30" w:rsidRDefault="003946A0" w:rsidP="003946A0">
            <w:pPr>
              <w:jc w:val="cente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74E81BE" w14:textId="77777777" w:rsidR="003946A0" w:rsidRPr="00BC5A30" w:rsidRDefault="003946A0" w:rsidP="003946A0">
            <w:pPr>
              <w:jc w:val="center"/>
              <w:rPr>
                <w:rFonts w:cs="Segoe UI"/>
                <w:sz w:val="16"/>
              </w:rPr>
            </w:pPr>
            <w:r w:rsidRPr="00BC5A30">
              <w:rPr>
                <w:rFonts w:cs="Segoe UI"/>
                <w:sz w:val="16"/>
              </w:rPr>
              <w:t>Sweet &amp; Sour Chicken</w:t>
            </w:r>
          </w:p>
          <w:p w14:paraId="49D43196" w14:textId="77777777" w:rsidR="003946A0" w:rsidRPr="00BC5A30" w:rsidRDefault="003946A0" w:rsidP="003946A0">
            <w:pPr>
              <w:jc w:val="center"/>
              <w:rPr>
                <w:rFonts w:cs="Segoe UI"/>
                <w:sz w:val="16"/>
              </w:rPr>
            </w:pPr>
          </w:p>
          <w:p w14:paraId="6C7F1FFB" w14:textId="77777777" w:rsidR="003946A0" w:rsidRPr="00BC5A30" w:rsidRDefault="003946A0" w:rsidP="003946A0">
            <w:pPr>
              <w:jc w:val="center"/>
              <w:rPr>
                <w:rFonts w:cs="Segoe UI"/>
                <w:sz w:val="16"/>
              </w:rPr>
            </w:pPr>
            <w:r w:rsidRPr="00BC5A30">
              <w:rPr>
                <w:rFonts w:cs="Segoe UI"/>
                <w:sz w:val="16"/>
              </w:rPr>
              <w:t>Sweet &amp; Sour Tofu &amp; Veg</w:t>
            </w:r>
          </w:p>
          <w:p w14:paraId="63FACDE0" w14:textId="77777777" w:rsidR="003946A0" w:rsidRPr="00BC5A30" w:rsidRDefault="003946A0" w:rsidP="003946A0">
            <w:pPr>
              <w:jc w:val="center"/>
              <w:rPr>
                <w:rFonts w:cs="Segoe UI"/>
                <w:sz w:val="16"/>
              </w:rPr>
            </w:pPr>
          </w:p>
          <w:p w14:paraId="27B90795" w14:textId="77777777" w:rsidR="003946A0" w:rsidRPr="00BC5A30" w:rsidRDefault="003946A0" w:rsidP="003946A0">
            <w:pPr>
              <w:jc w:val="center"/>
              <w:rPr>
                <w:rFonts w:cs="Segoe UI"/>
                <w:sz w:val="16"/>
              </w:rPr>
            </w:pPr>
            <w:r w:rsidRPr="00BC5A30">
              <w:rPr>
                <w:rFonts w:cs="Segoe UI"/>
                <w:sz w:val="16"/>
              </w:rPr>
              <w:t>Rice</w:t>
            </w:r>
          </w:p>
          <w:p w14:paraId="0064A69D" w14:textId="77777777" w:rsidR="003946A0" w:rsidRPr="00BC5A30" w:rsidRDefault="003946A0" w:rsidP="003946A0">
            <w:pPr>
              <w:jc w:val="center"/>
              <w:rPr>
                <w:rFonts w:cs="Segoe UI"/>
                <w:sz w:val="16"/>
              </w:rPr>
            </w:pPr>
            <w:r w:rsidRPr="00BC5A30">
              <w:rPr>
                <w:rFonts w:cs="Segoe UI"/>
                <w:sz w:val="16"/>
              </w:rPr>
              <w:t>Broccoli</w:t>
            </w:r>
          </w:p>
          <w:p w14:paraId="30589374" w14:textId="77777777" w:rsidR="003946A0" w:rsidRPr="00BC5A30" w:rsidRDefault="003946A0" w:rsidP="003946A0">
            <w:pPr>
              <w:jc w:val="center"/>
              <w:rPr>
                <w:rFonts w:cs="Segoe UI"/>
                <w:sz w:val="16"/>
              </w:rPr>
            </w:pPr>
            <w:r w:rsidRPr="00BC5A30">
              <w:rPr>
                <w:rFonts w:cs="Segoe UI"/>
                <w:sz w:val="16"/>
              </w:rPr>
              <w:t>Prawn Crackers</w:t>
            </w:r>
          </w:p>
          <w:p w14:paraId="511D8861" w14:textId="77777777" w:rsidR="003946A0" w:rsidRPr="00BC5A30" w:rsidRDefault="003946A0" w:rsidP="003946A0">
            <w:pPr>
              <w:jc w:val="center"/>
              <w:rPr>
                <w:rFonts w:cs="Segoe UI"/>
                <w:sz w:val="16"/>
                <w:szCs w:val="16"/>
              </w:rPr>
            </w:pPr>
          </w:p>
        </w:tc>
        <w:tc>
          <w:tcPr>
            <w:cnfStyle w:val="000010000000" w:firstRow="0" w:lastRow="0" w:firstColumn="0" w:lastColumn="0" w:oddVBand="1" w:evenVBand="0"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505E526" w14:textId="77777777" w:rsidR="003946A0" w:rsidRPr="00BC5A30" w:rsidRDefault="003946A0" w:rsidP="003946A0">
            <w:pPr>
              <w:jc w:val="center"/>
              <w:rPr>
                <w:rFonts w:cs="Segoe UI"/>
                <w:sz w:val="16"/>
              </w:rPr>
            </w:pPr>
            <w:r w:rsidRPr="00BC5A30">
              <w:rPr>
                <w:rFonts w:cs="Segoe UI"/>
                <w:sz w:val="16"/>
              </w:rPr>
              <w:t>Battered Cod</w:t>
            </w:r>
          </w:p>
          <w:p w14:paraId="7E34E2EE" w14:textId="77777777" w:rsidR="003946A0" w:rsidRPr="00BC5A30" w:rsidRDefault="003946A0" w:rsidP="003946A0">
            <w:pPr>
              <w:jc w:val="center"/>
              <w:rPr>
                <w:rFonts w:cs="Segoe UI"/>
                <w:sz w:val="16"/>
              </w:rPr>
            </w:pPr>
          </w:p>
          <w:p w14:paraId="4DF2B5AD" w14:textId="77777777" w:rsidR="003946A0" w:rsidRPr="00BC5A30" w:rsidRDefault="003946A0" w:rsidP="003946A0">
            <w:pPr>
              <w:jc w:val="center"/>
              <w:rPr>
                <w:rFonts w:cs="Segoe UI"/>
                <w:sz w:val="16"/>
              </w:rPr>
            </w:pPr>
            <w:r w:rsidRPr="00BC5A30">
              <w:rPr>
                <w:rFonts w:cs="Segoe UI"/>
                <w:sz w:val="16"/>
              </w:rPr>
              <w:t>Mushroom Risotto</w:t>
            </w:r>
          </w:p>
          <w:p w14:paraId="7330995E" w14:textId="77777777" w:rsidR="003946A0" w:rsidRPr="00BC5A30" w:rsidRDefault="003946A0" w:rsidP="003946A0">
            <w:pPr>
              <w:jc w:val="center"/>
              <w:rPr>
                <w:rFonts w:cs="Segoe UI"/>
                <w:sz w:val="16"/>
              </w:rPr>
            </w:pPr>
          </w:p>
          <w:p w14:paraId="2A789E17" w14:textId="77777777" w:rsidR="003946A0" w:rsidRPr="00BC5A30" w:rsidRDefault="003946A0" w:rsidP="003946A0">
            <w:pPr>
              <w:jc w:val="center"/>
              <w:rPr>
                <w:rFonts w:cs="Segoe UI"/>
                <w:sz w:val="16"/>
              </w:rPr>
            </w:pPr>
            <w:r w:rsidRPr="00BC5A30">
              <w:rPr>
                <w:rFonts w:cs="Segoe UI"/>
                <w:sz w:val="16"/>
              </w:rPr>
              <w:t xml:space="preserve">Chips </w:t>
            </w:r>
          </w:p>
          <w:p w14:paraId="7055A468" w14:textId="77777777" w:rsidR="003946A0" w:rsidRPr="00BC5A30" w:rsidRDefault="003946A0" w:rsidP="003946A0">
            <w:pPr>
              <w:jc w:val="center"/>
              <w:rPr>
                <w:rFonts w:cs="Segoe UI"/>
                <w:sz w:val="16"/>
              </w:rPr>
            </w:pPr>
            <w:r w:rsidRPr="00BC5A30">
              <w:rPr>
                <w:rFonts w:cs="Segoe UI"/>
                <w:sz w:val="16"/>
              </w:rPr>
              <w:t>Baked Beans</w:t>
            </w:r>
          </w:p>
          <w:p w14:paraId="209111A2" w14:textId="77777777" w:rsidR="003946A0" w:rsidRPr="00BC5A30" w:rsidRDefault="003946A0" w:rsidP="003946A0">
            <w:pPr>
              <w:jc w:val="center"/>
              <w:rPr>
                <w:rFonts w:cs="Segoe UI"/>
                <w:sz w:val="16"/>
              </w:rPr>
            </w:pPr>
            <w:r w:rsidRPr="00BC5A30">
              <w:rPr>
                <w:rFonts w:cs="Segoe UI"/>
                <w:sz w:val="16"/>
              </w:rPr>
              <w:t>Peas</w:t>
            </w:r>
          </w:p>
          <w:p w14:paraId="785E4465" w14:textId="77777777" w:rsidR="003946A0" w:rsidRPr="00BC5A30" w:rsidRDefault="003946A0" w:rsidP="003946A0">
            <w:pPr>
              <w:jc w:val="cente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051"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5372E102" w14:textId="77777777" w:rsidR="003946A0" w:rsidRPr="00BC5A30" w:rsidRDefault="003946A0" w:rsidP="003946A0">
            <w:pPr>
              <w:jc w:val="center"/>
              <w:rPr>
                <w:rFonts w:cs="Segoe UI"/>
                <w:sz w:val="16"/>
              </w:rPr>
            </w:pPr>
            <w:r w:rsidRPr="00BC5A30">
              <w:rPr>
                <w:rFonts w:cs="Segoe UI"/>
                <w:sz w:val="16"/>
              </w:rPr>
              <w:t>Tandoori Chicken Legs</w:t>
            </w:r>
          </w:p>
          <w:p w14:paraId="792EEF8D" w14:textId="77777777" w:rsidR="003946A0" w:rsidRPr="00BC5A30" w:rsidRDefault="003946A0" w:rsidP="003946A0">
            <w:pPr>
              <w:jc w:val="center"/>
              <w:rPr>
                <w:rFonts w:cs="Segoe UI"/>
                <w:sz w:val="16"/>
              </w:rPr>
            </w:pPr>
          </w:p>
          <w:p w14:paraId="18A8EEA9" w14:textId="77777777" w:rsidR="003946A0" w:rsidRPr="00BC5A30" w:rsidRDefault="003946A0" w:rsidP="003946A0">
            <w:pPr>
              <w:jc w:val="center"/>
              <w:rPr>
                <w:rFonts w:cs="Segoe UI"/>
                <w:sz w:val="16"/>
              </w:rPr>
            </w:pPr>
            <w:r w:rsidRPr="00BC5A30">
              <w:rPr>
                <w:rFonts w:cs="Segoe UI"/>
                <w:sz w:val="16"/>
              </w:rPr>
              <w:t>Vegetable Pulao</w:t>
            </w:r>
          </w:p>
          <w:p w14:paraId="23D87561" w14:textId="77777777" w:rsidR="003946A0" w:rsidRPr="00BC5A30" w:rsidRDefault="003946A0" w:rsidP="003946A0">
            <w:pPr>
              <w:jc w:val="center"/>
              <w:rPr>
                <w:rFonts w:cs="Segoe UI"/>
                <w:sz w:val="16"/>
              </w:rPr>
            </w:pPr>
          </w:p>
          <w:p w14:paraId="421BD59E" w14:textId="77777777" w:rsidR="003946A0" w:rsidRPr="00BC5A30" w:rsidRDefault="003946A0" w:rsidP="003946A0">
            <w:pPr>
              <w:jc w:val="center"/>
              <w:rPr>
                <w:rFonts w:cs="Segoe UI"/>
                <w:sz w:val="16"/>
              </w:rPr>
            </w:pPr>
            <w:r w:rsidRPr="00BC5A30">
              <w:rPr>
                <w:rFonts w:cs="Segoe UI"/>
                <w:sz w:val="16"/>
              </w:rPr>
              <w:t>Bombay Potatoes</w:t>
            </w:r>
          </w:p>
          <w:p w14:paraId="40DEDDE6" w14:textId="77777777" w:rsidR="003946A0" w:rsidRPr="00BC5A30" w:rsidRDefault="003946A0" w:rsidP="003946A0">
            <w:pPr>
              <w:jc w:val="center"/>
              <w:rPr>
                <w:rFonts w:cs="Segoe UI"/>
                <w:sz w:val="16"/>
              </w:rPr>
            </w:pPr>
            <w:r w:rsidRPr="00BC5A30">
              <w:rPr>
                <w:rFonts w:cs="Segoe UI"/>
                <w:sz w:val="16"/>
              </w:rPr>
              <w:t>Sliced Carrots</w:t>
            </w:r>
          </w:p>
          <w:p w14:paraId="40F38FAE" w14:textId="77777777" w:rsidR="003946A0" w:rsidRPr="00BC5A30" w:rsidRDefault="003946A0" w:rsidP="003946A0">
            <w:pPr>
              <w:jc w:val="center"/>
              <w:rPr>
                <w:rFonts w:cs="Segoe UI"/>
                <w:sz w:val="16"/>
              </w:rPr>
            </w:pPr>
            <w:r w:rsidRPr="00BC5A30">
              <w:rPr>
                <w:rFonts w:cs="Segoe UI"/>
                <w:sz w:val="16"/>
              </w:rPr>
              <w:t>Naan Bread</w:t>
            </w:r>
          </w:p>
          <w:p w14:paraId="5ADBD8DB" w14:textId="77777777" w:rsidR="003946A0" w:rsidRPr="00BC5A30" w:rsidRDefault="003946A0" w:rsidP="003946A0">
            <w:pPr>
              <w:jc w:val="center"/>
              <w:rPr>
                <w:rFonts w:cs="Segoe UI"/>
                <w:sz w:val="16"/>
              </w:rPr>
            </w:pPr>
            <w:r w:rsidRPr="00BC5A30">
              <w:rPr>
                <w:rFonts w:cs="Segoe UI"/>
                <w:sz w:val="16"/>
              </w:rPr>
              <w:t>Mango Chutney</w:t>
            </w:r>
          </w:p>
          <w:p w14:paraId="3F1B30CF" w14:textId="77777777" w:rsidR="003946A0" w:rsidRPr="00BC5A30" w:rsidRDefault="003946A0" w:rsidP="003946A0">
            <w:pPr>
              <w:jc w:val="center"/>
              <w:rPr>
                <w:rFonts w:cs="Segoe UI"/>
                <w:sz w:val="16"/>
              </w:rPr>
            </w:pPr>
            <w:r w:rsidRPr="00BC5A30">
              <w:rPr>
                <w:rFonts w:cs="Segoe UI"/>
                <w:sz w:val="16"/>
              </w:rPr>
              <w:t>Roasted Coconut</w:t>
            </w:r>
          </w:p>
          <w:p w14:paraId="112C5A95" w14:textId="77777777" w:rsidR="003946A0" w:rsidRPr="00BC5A30" w:rsidRDefault="003946A0" w:rsidP="003946A0">
            <w:pPr>
              <w:jc w:val="center"/>
              <w:rPr>
                <w:rFonts w:cs="Segoe UI"/>
                <w:sz w:val="16"/>
                <w:szCs w:val="16"/>
              </w:rPr>
            </w:pPr>
          </w:p>
        </w:tc>
        <w:tc>
          <w:tcPr>
            <w:cnfStyle w:val="000100000000" w:firstRow="0" w:lastRow="0" w:firstColumn="0" w:lastColumn="1" w:oddVBand="0" w:evenVBand="0" w:oddHBand="0" w:evenHBand="0" w:firstRowFirstColumn="0" w:firstRowLastColumn="0" w:lastRowFirstColumn="0" w:lastRowLastColumn="0"/>
            <w:tcW w:w="115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D9BB063" w14:textId="77777777" w:rsidR="003946A0" w:rsidRPr="00BC5A30" w:rsidRDefault="003946A0" w:rsidP="003946A0">
            <w:pPr>
              <w:jc w:val="center"/>
              <w:rPr>
                <w:rFonts w:cs="Segoe UI"/>
                <w:b w:val="0"/>
                <w:bCs w:val="0"/>
                <w:sz w:val="16"/>
              </w:rPr>
            </w:pPr>
            <w:r w:rsidRPr="00BC5A30">
              <w:rPr>
                <w:rFonts w:cs="Segoe UI"/>
                <w:b w:val="0"/>
                <w:bCs w:val="0"/>
                <w:sz w:val="16"/>
              </w:rPr>
              <w:t>Roast Pork</w:t>
            </w:r>
          </w:p>
          <w:p w14:paraId="08CAB0E4" w14:textId="77777777" w:rsidR="003946A0" w:rsidRPr="00BC5A30" w:rsidRDefault="003946A0" w:rsidP="003946A0">
            <w:pPr>
              <w:jc w:val="center"/>
              <w:rPr>
                <w:rFonts w:cs="Segoe UI"/>
                <w:b w:val="0"/>
                <w:bCs w:val="0"/>
                <w:sz w:val="16"/>
              </w:rPr>
            </w:pPr>
          </w:p>
          <w:p w14:paraId="62F0D618" w14:textId="77777777" w:rsidR="003946A0" w:rsidRPr="00BC5A30" w:rsidRDefault="003946A0" w:rsidP="003946A0">
            <w:pPr>
              <w:jc w:val="center"/>
              <w:rPr>
                <w:rFonts w:cs="Segoe UI"/>
                <w:b w:val="0"/>
                <w:bCs w:val="0"/>
                <w:sz w:val="16"/>
              </w:rPr>
            </w:pPr>
            <w:r w:rsidRPr="00BC5A30">
              <w:rPr>
                <w:rFonts w:cs="Segoe UI"/>
                <w:b w:val="0"/>
                <w:bCs w:val="0"/>
                <w:sz w:val="16"/>
              </w:rPr>
              <w:t xml:space="preserve">Lentil &amp; Vegetable </w:t>
            </w:r>
          </w:p>
          <w:p w14:paraId="4C524A8F" w14:textId="77777777" w:rsidR="003946A0" w:rsidRPr="00BC5A30" w:rsidRDefault="003946A0" w:rsidP="003946A0">
            <w:pPr>
              <w:jc w:val="center"/>
              <w:rPr>
                <w:rFonts w:cs="Segoe UI"/>
                <w:b w:val="0"/>
                <w:bCs w:val="0"/>
                <w:sz w:val="16"/>
              </w:rPr>
            </w:pPr>
            <w:r w:rsidRPr="00BC5A30">
              <w:rPr>
                <w:rFonts w:cs="Segoe UI"/>
                <w:b w:val="0"/>
                <w:bCs w:val="0"/>
                <w:sz w:val="16"/>
              </w:rPr>
              <w:t>Sweet Potato Cottage Pie</w:t>
            </w:r>
          </w:p>
          <w:p w14:paraId="0C0322C0" w14:textId="77777777" w:rsidR="003946A0" w:rsidRPr="00BC5A30" w:rsidRDefault="003946A0" w:rsidP="003946A0">
            <w:pPr>
              <w:jc w:val="center"/>
              <w:rPr>
                <w:rFonts w:cs="Segoe UI"/>
                <w:b w:val="0"/>
                <w:bCs w:val="0"/>
                <w:sz w:val="16"/>
              </w:rPr>
            </w:pPr>
          </w:p>
          <w:p w14:paraId="6F58C835" w14:textId="77777777" w:rsidR="003946A0" w:rsidRPr="00BC5A30" w:rsidRDefault="003946A0" w:rsidP="003946A0">
            <w:pPr>
              <w:jc w:val="center"/>
              <w:rPr>
                <w:rFonts w:cs="Segoe UI"/>
                <w:b w:val="0"/>
                <w:bCs w:val="0"/>
                <w:sz w:val="16"/>
              </w:rPr>
            </w:pPr>
            <w:r w:rsidRPr="00BC5A30">
              <w:rPr>
                <w:rFonts w:cs="Segoe UI"/>
                <w:b w:val="0"/>
                <w:bCs w:val="0"/>
                <w:sz w:val="16"/>
              </w:rPr>
              <w:t>Roast Potatoes</w:t>
            </w:r>
          </w:p>
          <w:p w14:paraId="3C059CC1" w14:textId="77777777" w:rsidR="003946A0" w:rsidRPr="00BC5A30" w:rsidRDefault="003946A0" w:rsidP="003946A0">
            <w:pPr>
              <w:jc w:val="center"/>
              <w:rPr>
                <w:rFonts w:cs="Segoe UI"/>
                <w:b w:val="0"/>
                <w:bCs w:val="0"/>
                <w:sz w:val="16"/>
              </w:rPr>
            </w:pPr>
            <w:r w:rsidRPr="00BC5A30">
              <w:rPr>
                <w:rFonts w:cs="Segoe UI"/>
                <w:b w:val="0"/>
                <w:bCs w:val="0"/>
                <w:sz w:val="16"/>
              </w:rPr>
              <w:t>Peas</w:t>
            </w:r>
          </w:p>
          <w:p w14:paraId="3E5B6990" w14:textId="77777777" w:rsidR="003946A0" w:rsidRPr="00BC5A30" w:rsidRDefault="003946A0" w:rsidP="003946A0">
            <w:pPr>
              <w:jc w:val="center"/>
              <w:rPr>
                <w:rFonts w:cs="Segoe UI"/>
                <w:b w:val="0"/>
                <w:bCs w:val="0"/>
                <w:sz w:val="16"/>
              </w:rPr>
            </w:pPr>
            <w:r w:rsidRPr="00BC5A30">
              <w:rPr>
                <w:rFonts w:cs="Segoe UI"/>
                <w:b w:val="0"/>
                <w:bCs w:val="0"/>
                <w:sz w:val="16"/>
              </w:rPr>
              <w:t>Honey Roast Parsnips</w:t>
            </w:r>
          </w:p>
          <w:p w14:paraId="53ED7DCC" w14:textId="77777777" w:rsidR="003946A0" w:rsidRPr="00BC5A30" w:rsidRDefault="003946A0" w:rsidP="003946A0">
            <w:pPr>
              <w:jc w:val="center"/>
              <w:rPr>
                <w:rFonts w:cs="Segoe UI"/>
                <w:b w:val="0"/>
                <w:bCs w:val="0"/>
                <w:sz w:val="16"/>
                <w:szCs w:val="16"/>
              </w:rPr>
            </w:pPr>
            <w:r w:rsidRPr="00BC5A30">
              <w:rPr>
                <w:rFonts w:cs="Segoe UI"/>
                <w:b w:val="0"/>
                <w:bCs w:val="0"/>
                <w:sz w:val="16"/>
                <w:szCs w:val="16"/>
              </w:rPr>
              <w:t>Gravy</w:t>
            </w:r>
          </w:p>
        </w:tc>
      </w:tr>
      <w:tr w:rsidR="004F62A4" w:rsidRPr="00BC5A30" w14:paraId="2F7EB0EC" w14:textId="77777777" w:rsidTr="003946A0">
        <w:trPr>
          <w:cnfStyle w:val="010000000000" w:firstRow="0" w:lastRow="1" w:firstColumn="0" w:lastColumn="0" w:oddVBand="0" w:evenVBand="0" w:oddHBand="0"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94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9B5FEA7" w14:textId="77777777" w:rsidR="003946A0" w:rsidRPr="00BC5A30" w:rsidRDefault="003946A0" w:rsidP="003946A0">
            <w:pPr>
              <w:rPr>
                <w:rFonts w:cs="Segoe UI"/>
                <w:b w:val="0"/>
                <w:sz w:val="16"/>
              </w:rPr>
            </w:pPr>
            <w:r w:rsidRPr="00BC5A30">
              <w:rPr>
                <w:rFonts w:cs="Segoe UI"/>
                <w:sz w:val="16"/>
              </w:rPr>
              <w:t>Dinner</w:t>
            </w:r>
          </w:p>
          <w:p w14:paraId="05F74994" w14:textId="77777777" w:rsidR="003946A0" w:rsidRPr="00BC5A30" w:rsidRDefault="003946A0" w:rsidP="003946A0">
            <w:pPr>
              <w:rPr>
                <w:rFonts w:cs="Segoe UI"/>
                <w:sz w:val="16"/>
              </w:rPr>
            </w:pPr>
          </w:p>
        </w:tc>
        <w:tc>
          <w:tcPr>
            <w:cnfStyle w:val="000010000000" w:firstRow="0" w:lastRow="0" w:firstColumn="0" w:lastColumn="0" w:oddVBand="1" w:evenVBand="0" w:oddHBand="0" w:evenHBand="0" w:firstRowFirstColumn="0" w:firstRowLastColumn="0" w:lastRowFirstColumn="0" w:lastRowLastColumn="0"/>
            <w:tcW w:w="116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ACE5E5F" w14:textId="77777777" w:rsidR="003946A0" w:rsidRPr="00BC5A30" w:rsidRDefault="003946A0" w:rsidP="003946A0">
            <w:pPr>
              <w:jc w:val="center"/>
              <w:rPr>
                <w:rFonts w:cs="Segoe UI"/>
                <w:b w:val="0"/>
                <w:bCs w:val="0"/>
                <w:sz w:val="16"/>
              </w:rPr>
            </w:pPr>
            <w:r w:rsidRPr="00BC5A30">
              <w:rPr>
                <w:rFonts w:cs="Segoe UI"/>
                <w:b w:val="0"/>
                <w:bCs w:val="0"/>
                <w:sz w:val="16"/>
              </w:rPr>
              <w:t>Pasta Carbonara</w:t>
            </w:r>
          </w:p>
          <w:p w14:paraId="5A0757C6" w14:textId="77777777" w:rsidR="003946A0" w:rsidRPr="00BC5A30" w:rsidRDefault="003946A0" w:rsidP="003946A0">
            <w:pPr>
              <w:jc w:val="center"/>
              <w:rPr>
                <w:rFonts w:cs="Segoe UI"/>
                <w:b w:val="0"/>
                <w:bCs w:val="0"/>
                <w:sz w:val="16"/>
              </w:rPr>
            </w:pPr>
          </w:p>
          <w:p w14:paraId="66BF2B1B" w14:textId="77777777" w:rsidR="003946A0" w:rsidRPr="00BC5A30" w:rsidRDefault="003946A0" w:rsidP="003946A0">
            <w:pPr>
              <w:jc w:val="center"/>
              <w:rPr>
                <w:rFonts w:cs="Segoe UI"/>
                <w:b w:val="0"/>
                <w:bCs w:val="0"/>
                <w:sz w:val="16"/>
              </w:rPr>
            </w:pPr>
            <w:r w:rsidRPr="00BC5A30">
              <w:rPr>
                <w:rFonts w:cs="Segoe UI"/>
                <w:b w:val="0"/>
                <w:bCs w:val="0"/>
                <w:sz w:val="16"/>
              </w:rPr>
              <w:t>Roast Vegetable, Tomato &amp; Basil Pasta</w:t>
            </w:r>
          </w:p>
          <w:p w14:paraId="476B460B" w14:textId="77777777" w:rsidR="003946A0" w:rsidRPr="00BC5A30" w:rsidRDefault="003946A0" w:rsidP="003946A0">
            <w:pPr>
              <w:rPr>
                <w:rFonts w:cs="Segoe UI"/>
                <w:sz w:val="16"/>
              </w:rPr>
            </w:pPr>
          </w:p>
          <w:p w14:paraId="6E616B73" w14:textId="23BA8ED3" w:rsidR="003946A0" w:rsidRPr="00BC5A30" w:rsidRDefault="003946A0" w:rsidP="003946A0">
            <w:pPr>
              <w:jc w:val="center"/>
              <w:rPr>
                <w:rFonts w:cs="Segoe UI"/>
                <w:b w:val="0"/>
                <w:bCs w:val="0"/>
                <w:sz w:val="16"/>
              </w:rPr>
            </w:pPr>
            <w:r w:rsidRPr="00BC5A30">
              <w:rPr>
                <w:rFonts w:cs="Segoe UI"/>
                <w:b w:val="0"/>
                <w:bCs w:val="0"/>
                <w:sz w:val="16"/>
              </w:rPr>
              <w:t>Homemade Garlic &amp; Rosemary Focaccia</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2A640879" w14:textId="77777777" w:rsidR="003946A0" w:rsidRPr="00BC5A30" w:rsidRDefault="003946A0" w:rsidP="003946A0">
            <w:pPr>
              <w:jc w:val="center"/>
              <w:rPr>
                <w:rFonts w:cs="Segoe UI"/>
                <w:b w:val="0"/>
                <w:bCs w:val="0"/>
                <w:sz w:val="16"/>
              </w:rPr>
            </w:pPr>
            <w:r w:rsidRPr="00BC5A30">
              <w:rPr>
                <w:rFonts w:cs="Segoe UI"/>
                <w:b w:val="0"/>
                <w:bCs w:val="0"/>
                <w:sz w:val="16"/>
              </w:rPr>
              <w:t>Stir Fry Chicken Noodles</w:t>
            </w:r>
          </w:p>
          <w:p w14:paraId="5AA5E0CC" w14:textId="77777777" w:rsidR="003946A0" w:rsidRPr="00BC5A30" w:rsidRDefault="003946A0" w:rsidP="003946A0">
            <w:pPr>
              <w:jc w:val="center"/>
              <w:rPr>
                <w:rFonts w:cs="Segoe UI"/>
                <w:b w:val="0"/>
                <w:bCs w:val="0"/>
                <w:sz w:val="16"/>
              </w:rPr>
            </w:pPr>
          </w:p>
          <w:p w14:paraId="28ADDFF5" w14:textId="77777777" w:rsidR="003946A0" w:rsidRPr="00BC5A30" w:rsidRDefault="003946A0" w:rsidP="003946A0">
            <w:pPr>
              <w:jc w:val="center"/>
              <w:rPr>
                <w:rFonts w:cs="Segoe UI"/>
                <w:b w:val="0"/>
                <w:bCs w:val="0"/>
                <w:sz w:val="16"/>
              </w:rPr>
            </w:pPr>
            <w:r w:rsidRPr="00BC5A30">
              <w:rPr>
                <w:rFonts w:cs="Segoe UI"/>
                <w:b w:val="0"/>
                <w:bCs w:val="0"/>
                <w:sz w:val="16"/>
              </w:rPr>
              <w:t>Stir Fry Tofu Noodles</w:t>
            </w:r>
          </w:p>
          <w:p w14:paraId="3175786C" w14:textId="77777777" w:rsidR="003946A0" w:rsidRPr="00BC5A30" w:rsidRDefault="003946A0" w:rsidP="003946A0">
            <w:pPr>
              <w:jc w:val="center"/>
              <w:rPr>
                <w:rFonts w:cs="Segoe UI"/>
                <w:b w:val="0"/>
                <w:bCs w:val="0"/>
                <w:sz w:val="16"/>
              </w:rPr>
            </w:pPr>
          </w:p>
          <w:p w14:paraId="0299867A" w14:textId="77777777" w:rsidR="003946A0" w:rsidRPr="00BC5A30" w:rsidRDefault="003946A0" w:rsidP="003946A0">
            <w:pPr>
              <w:jc w:val="center"/>
              <w:rPr>
                <w:rFonts w:cs="Segoe UI"/>
                <w:b w:val="0"/>
                <w:bCs w:val="0"/>
                <w:sz w:val="16"/>
              </w:rPr>
            </w:pPr>
            <w:r w:rsidRPr="00BC5A30">
              <w:rPr>
                <w:rFonts w:cs="Segoe UI"/>
                <w:b w:val="0"/>
                <w:bCs w:val="0"/>
                <w:sz w:val="16"/>
              </w:rPr>
              <w:t>Baby Corn</w:t>
            </w:r>
          </w:p>
          <w:p w14:paraId="56C8B57C" w14:textId="77777777" w:rsidR="003946A0" w:rsidRPr="00BC5A30" w:rsidRDefault="003946A0" w:rsidP="003946A0">
            <w:pPr>
              <w:jc w:val="center"/>
              <w:rPr>
                <w:rFonts w:cs="Segoe UI"/>
                <w:b w:val="0"/>
                <w:bCs w:val="0"/>
                <w:sz w:val="16"/>
              </w:rPr>
            </w:pPr>
          </w:p>
          <w:p w14:paraId="6CE7349B" w14:textId="77777777" w:rsidR="003946A0" w:rsidRPr="00BC5A30" w:rsidRDefault="003946A0" w:rsidP="003946A0">
            <w:pPr>
              <w:jc w:val="center"/>
              <w:rPr>
                <w:rFonts w:cs="Segoe UI"/>
                <w:b w:val="0"/>
                <w:bCs w:val="0"/>
                <w:sz w:val="16"/>
              </w:rPr>
            </w:pPr>
            <w:r w:rsidRPr="00BC5A30">
              <w:rPr>
                <w:rFonts w:cs="Segoe UI"/>
                <w:b w:val="0"/>
                <w:bCs w:val="0"/>
                <w:sz w:val="16"/>
              </w:rPr>
              <w:t>Prawn Crackers</w:t>
            </w:r>
          </w:p>
          <w:p w14:paraId="7CDA17FD" w14:textId="77777777" w:rsidR="003946A0" w:rsidRPr="00BC5A30" w:rsidRDefault="003946A0" w:rsidP="003946A0">
            <w:pPr>
              <w:jc w:val="center"/>
              <w:rPr>
                <w:rFonts w:cs="Segoe UI"/>
                <w:sz w:val="16"/>
                <w:szCs w:val="16"/>
              </w:rPr>
            </w:pPr>
          </w:p>
        </w:tc>
        <w:tc>
          <w:tcPr>
            <w:cnfStyle w:val="000010000000" w:firstRow="0" w:lastRow="0" w:firstColumn="0" w:lastColumn="0" w:oddVBand="1" w:evenVBand="0" w:oddHBand="0" w:evenHBand="0" w:firstRowFirstColumn="0" w:firstRowLastColumn="0" w:lastRowFirstColumn="0" w:lastRowLastColumn="0"/>
            <w:tcW w:w="121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55D74483" w14:textId="77777777" w:rsidR="003946A0" w:rsidRPr="00BC5A30" w:rsidRDefault="003946A0" w:rsidP="003946A0">
            <w:pPr>
              <w:jc w:val="center"/>
              <w:rPr>
                <w:rFonts w:cs="Segoe UI"/>
                <w:b w:val="0"/>
                <w:bCs w:val="0"/>
                <w:sz w:val="16"/>
              </w:rPr>
            </w:pPr>
            <w:r w:rsidRPr="00BC5A30">
              <w:rPr>
                <w:rFonts w:cs="Segoe UI"/>
                <w:b w:val="0"/>
                <w:bCs w:val="0"/>
                <w:sz w:val="16"/>
              </w:rPr>
              <w:t>Beef Burgers</w:t>
            </w:r>
          </w:p>
          <w:p w14:paraId="3E6C3C51" w14:textId="77777777" w:rsidR="003946A0" w:rsidRPr="00BC5A30" w:rsidRDefault="003946A0" w:rsidP="003946A0">
            <w:pPr>
              <w:jc w:val="center"/>
              <w:rPr>
                <w:rFonts w:cs="Segoe UI"/>
                <w:b w:val="0"/>
                <w:bCs w:val="0"/>
                <w:sz w:val="16"/>
              </w:rPr>
            </w:pPr>
          </w:p>
          <w:p w14:paraId="5952CA63" w14:textId="77777777" w:rsidR="003946A0" w:rsidRPr="00BC5A30" w:rsidRDefault="003946A0" w:rsidP="003946A0">
            <w:pPr>
              <w:jc w:val="center"/>
              <w:rPr>
                <w:rFonts w:cs="Segoe UI"/>
                <w:b w:val="0"/>
                <w:bCs w:val="0"/>
                <w:sz w:val="16"/>
              </w:rPr>
            </w:pPr>
            <w:r w:rsidRPr="00BC5A30">
              <w:rPr>
                <w:rFonts w:cs="Segoe UI"/>
                <w:b w:val="0"/>
                <w:bCs w:val="0"/>
                <w:sz w:val="16"/>
              </w:rPr>
              <w:t>Hot Dogs</w:t>
            </w:r>
          </w:p>
          <w:p w14:paraId="582B256F" w14:textId="77777777" w:rsidR="003946A0" w:rsidRPr="00BC5A30" w:rsidRDefault="003946A0" w:rsidP="003946A0">
            <w:pPr>
              <w:jc w:val="center"/>
              <w:rPr>
                <w:rFonts w:cs="Segoe UI"/>
                <w:b w:val="0"/>
                <w:bCs w:val="0"/>
                <w:sz w:val="16"/>
              </w:rPr>
            </w:pPr>
          </w:p>
          <w:p w14:paraId="0A47FBA1" w14:textId="77777777" w:rsidR="003946A0" w:rsidRPr="00BC5A30" w:rsidRDefault="003946A0" w:rsidP="003946A0">
            <w:pPr>
              <w:jc w:val="center"/>
              <w:rPr>
                <w:rFonts w:cs="Segoe UI"/>
                <w:b w:val="0"/>
                <w:bCs w:val="0"/>
                <w:sz w:val="16"/>
              </w:rPr>
            </w:pPr>
            <w:r w:rsidRPr="00BC5A30">
              <w:rPr>
                <w:rFonts w:cs="Segoe UI"/>
                <w:b w:val="0"/>
                <w:bCs w:val="0"/>
                <w:sz w:val="16"/>
              </w:rPr>
              <w:t>Vegan Hot Dogs</w:t>
            </w:r>
          </w:p>
          <w:p w14:paraId="068CFCF9" w14:textId="77777777" w:rsidR="003946A0" w:rsidRPr="00BC5A30" w:rsidRDefault="003946A0" w:rsidP="003946A0">
            <w:pPr>
              <w:jc w:val="center"/>
              <w:rPr>
                <w:rFonts w:cs="Segoe UI"/>
                <w:b w:val="0"/>
                <w:bCs w:val="0"/>
                <w:sz w:val="16"/>
              </w:rPr>
            </w:pPr>
          </w:p>
          <w:p w14:paraId="69D199BF" w14:textId="77777777" w:rsidR="003946A0" w:rsidRPr="00BC5A30" w:rsidRDefault="003946A0" w:rsidP="003946A0">
            <w:pPr>
              <w:jc w:val="center"/>
              <w:rPr>
                <w:rFonts w:cs="Segoe UI"/>
                <w:b w:val="0"/>
                <w:bCs w:val="0"/>
                <w:sz w:val="16"/>
              </w:rPr>
            </w:pPr>
            <w:r w:rsidRPr="00BC5A30">
              <w:rPr>
                <w:rFonts w:cs="Segoe UI"/>
                <w:b w:val="0"/>
                <w:bCs w:val="0"/>
                <w:sz w:val="16"/>
              </w:rPr>
              <w:t>Homemade Potato Wedges</w:t>
            </w:r>
          </w:p>
          <w:p w14:paraId="2904248E" w14:textId="77777777" w:rsidR="003946A0" w:rsidRPr="00BC5A30" w:rsidRDefault="003946A0" w:rsidP="003946A0">
            <w:pPr>
              <w:jc w:val="center"/>
              <w:rPr>
                <w:rFonts w:cs="Segoe UI"/>
                <w:b w:val="0"/>
                <w:bCs w:val="0"/>
                <w:sz w:val="16"/>
              </w:rPr>
            </w:pPr>
          </w:p>
          <w:p w14:paraId="1EFB3235" w14:textId="77777777" w:rsidR="003946A0" w:rsidRPr="00BC5A30" w:rsidRDefault="003946A0" w:rsidP="003946A0">
            <w:pPr>
              <w:jc w:val="center"/>
              <w:rPr>
                <w:rFonts w:cs="Segoe UI"/>
                <w:sz w:val="16"/>
                <w:szCs w:val="16"/>
              </w:rPr>
            </w:pPr>
            <w:r w:rsidRPr="00BC5A30">
              <w:rPr>
                <w:rFonts w:cs="Segoe UI"/>
                <w:b w:val="0"/>
                <w:bCs w:val="0"/>
                <w:sz w:val="16"/>
                <w:szCs w:val="16"/>
              </w:rPr>
              <w:t>Corn on the Cobs</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25C1CDD5" w14:textId="77777777" w:rsidR="003946A0" w:rsidRPr="00BC5A30" w:rsidRDefault="003946A0" w:rsidP="003946A0">
            <w:pPr>
              <w:jc w:val="center"/>
              <w:rPr>
                <w:rFonts w:cs="Segoe UI"/>
                <w:b w:val="0"/>
                <w:bCs w:val="0"/>
                <w:sz w:val="16"/>
              </w:rPr>
            </w:pPr>
            <w:r w:rsidRPr="00BC5A30">
              <w:rPr>
                <w:rFonts w:cs="Segoe UI"/>
                <w:b w:val="0"/>
                <w:bCs w:val="0"/>
                <w:sz w:val="16"/>
              </w:rPr>
              <w:t>Chinese Style Pork Rib Eye</w:t>
            </w:r>
          </w:p>
          <w:p w14:paraId="17022F29" w14:textId="77777777" w:rsidR="003946A0" w:rsidRPr="00BC5A30" w:rsidRDefault="003946A0" w:rsidP="003946A0">
            <w:pPr>
              <w:jc w:val="center"/>
              <w:rPr>
                <w:rFonts w:cs="Segoe UI"/>
                <w:b w:val="0"/>
                <w:bCs w:val="0"/>
                <w:sz w:val="16"/>
              </w:rPr>
            </w:pPr>
          </w:p>
          <w:p w14:paraId="49D7F603" w14:textId="77777777" w:rsidR="003946A0" w:rsidRPr="00BC5A30" w:rsidRDefault="003946A0" w:rsidP="003946A0">
            <w:pPr>
              <w:jc w:val="center"/>
              <w:rPr>
                <w:rFonts w:cs="Segoe UI"/>
                <w:b w:val="0"/>
                <w:bCs w:val="0"/>
                <w:sz w:val="16"/>
              </w:rPr>
            </w:pPr>
            <w:r w:rsidRPr="00BC5A30">
              <w:rPr>
                <w:rFonts w:cs="Segoe UI"/>
                <w:b w:val="0"/>
                <w:bCs w:val="0"/>
                <w:sz w:val="16"/>
              </w:rPr>
              <w:t>Chinese Style Jackfruit &amp; Veg</w:t>
            </w:r>
          </w:p>
          <w:p w14:paraId="7D059AD1" w14:textId="77777777" w:rsidR="003946A0" w:rsidRPr="00BC5A30" w:rsidRDefault="003946A0" w:rsidP="003946A0">
            <w:pPr>
              <w:jc w:val="center"/>
              <w:rPr>
                <w:rFonts w:cs="Segoe UI"/>
                <w:b w:val="0"/>
                <w:bCs w:val="0"/>
                <w:sz w:val="16"/>
              </w:rPr>
            </w:pPr>
          </w:p>
          <w:p w14:paraId="5B1139F0" w14:textId="77777777" w:rsidR="003946A0" w:rsidRPr="00BC5A30" w:rsidRDefault="003946A0" w:rsidP="003946A0">
            <w:pPr>
              <w:jc w:val="center"/>
              <w:rPr>
                <w:rFonts w:cs="Segoe UI"/>
                <w:b w:val="0"/>
                <w:bCs w:val="0"/>
                <w:sz w:val="16"/>
              </w:rPr>
            </w:pPr>
            <w:r w:rsidRPr="00BC5A30">
              <w:rPr>
                <w:rFonts w:cs="Segoe UI"/>
                <w:b w:val="0"/>
                <w:bCs w:val="0"/>
                <w:sz w:val="16"/>
              </w:rPr>
              <w:t>Egg Noodles</w:t>
            </w:r>
          </w:p>
          <w:p w14:paraId="3EE88953" w14:textId="77777777" w:rsidR="003946A0" w:rsidRPr="00BC5A30" w:rsidRDefault="003946A0" w:rsidP="003946A0">
            <w:pPr>
              <w:jc w:val="center"/>
              <w:rPr>
                <w:rFonts w:cs="Segoe UI"/>
                <w:b w:val="0"/>
                <w:bCs w:val="0"/>
                <w:sz w:val="16"/>
              </w:rPr>
            </w:pPr>
          </w:p>
          <w:p w14:paraId="79E90685" w14:textId="77777777" w:rsidR="003946A0" w:rsidRPr="00BC5A30" w:rsidRDefault="003946A0" w:rsidP="003946A0">
            <w:pPr>
              <w:jc w:val="center"/>
              <w:rPr>
                <w:rFonts w:cs="Segoe UI"/>
                <w:b w:val="0"/>
                <w:bCs w:val="0"/>
                <w:sz w:val="16"/>
              </w:rPr>
            </w:pPr>
            <w:r w:rsidRPr="00BC5A30">
              <w:rPr>
                <w:rFonts w:cs="Segoe UI"/>
                <w:b w:val="0"/>
                <w:bCs w:val="0"/>
                <w:sz w:val="16"/>
              </w:rPr>
              <w:t>Stir Fry Vegetables</w:t>
            </w:r>
          </w:p>
          <w:p w14:paraId="7BAC268E" w14:textId="77777777" w:rsidR="003946A0" w:rsidRPr="00BC5A30" w:rsidRDefault="003946A0" w:rsidP="003946A0">
            <w:pPr>
              <w:jc w:val="center"/>
              <w:rPr>
                <w:rFonts w:cs="Segoe UI"/>
                <w:sz w:val="16"/>
                <w:szCs w:val="16"/>
              </w:rPr>
            </w:pPr>
          </w:p>
        </w:tc>
        <w:tc>
          <w:tcPr>
            <w:cnfStyle w:val="000010000000" w:firstRow="0" w:lastRow="0" w:firstColumn="0" w:lastColumn="0" w:oddVBand="1" w:evenVBand="0"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16501ABD" w14:textId="77777777" w:rsidR="003946A0" w:rsidRPr="00BC5A30" w:rsidRDefault="003946A0" w:rsidP="003946A0">
            <w:pPr>
              <w:jc w:val="center"/>
              <w:rPr>
                <w:rFonts w:cs="Segoe UI"/>
                <w:b w:val="0"/>
                <w:bCs w:val="0"/>
                <w:sz w:val="16"/>
              </w:rPr>
            </w:pPr>
            <w:r w:rsidRPr="00BC5A30">
              <w:rPr>
                <w:rFonts w:cs="Segoe UI"/>
                <w:b w:val="0"/>
                <w:bCs w:val="0"/>
                <w:sz w:val="16"/>
              </w:rPr>
              <w:t>Homemade Lasagne</w:t>
            </w:r>
          </w:p>
          <w:p w14:paraId="1A1E6F99" w14:textId="77777777" w:rsidR="003946A0" w:rsidRPr="00BC5A30" w:rsidRDefault="003946A0" w:rsidP="003946A0">
            <w:pPr>
              <w:jc w:val="center"/>
              <w:rPr>
                <w:rFonts w:cs="Segoe UI"/>
                <w:b w:val="0"/>
                <w:bCs w:val="0"/>
                <w:sz w:val="16"/>
              </w:rPr>
            </w:pPr>
          </w:p>
          <w:p w14:paraId="1CABF722" w14:textId="77777777" w:rsidR="003946A0" w:rsidRPr="00BC5A30" w:rsidRDefault="003946A0" w:rsidP="003946A0">
            <w:pPr>
              <w:jc w:val="center"/>
              <w:rPr>
                <w:rFonts w:cs="Segoe UI"/>
                <w:b w:val="0"/>
                <w:bCs w:val="0"/>
                <w:sz w:val="16"/>
              </w:rPr>
            </w:pPr>
            <w:r w:rsidRPr="00BC5A30">
              <w:rPr>
                <w:rFonts w:cs="Segoe UI"/>
                <w:b w:val="0"/>
                <w:bCs w:val="0"/>
                <w:sz w:val="16"/>
              </w:rPr>
              <w:t>Lentil &amp; Veg Lasagne</w:t>
            </w:r>
          </w:p>
          <w:p w14:paraId="0C348FD2" w14:textId="77777777" w:rsidR="003946A0" w:rsidRPr="00BC5A30" w:rsidRDefault="003946A0" w:rsidP="003946A0">
            <w:pPr>
              <w:jc w:val="center"/>
              <w:rPr>
                <w:rFonts w:cs="Segoe UI"/>
                <w:b w:val="0"/>
                <w:bCs w:val="0"/>
                <w:sz w:val="16"/>
              </w:rPr>
            </w:pPr>
          </w:p>
          <w:p w14:paraId="577E352B" w14:textId="77777777" w:rsidR="003946A0" w:rsidRPr="00BC5A30" w:rsidRDefault="003946A0" w:rsidP="003946A0">
            <w:pPr>
              <w:jc w:val="center"/>
              <w:rPr>
                <w:rFonts w:cs="Segoe UI"/>
                <w:b w:val="0"/>
                <w:bCs w:val="0"/>
                <w:sz w:val="16"/>
              </w:rPr>
            </w:pPr>
            <w:r w:rsidRPr="00BC5A30">
              <w:rPr>
                <w:rFonts w:cs="Segoe UI"/>
                <w:b w:val="0"/>
                <w:bCs w:val="0"/>
                <w:sz w:val="16"/>
              </w:rPr>
              <w:t>Garlic Bread</w:t>
            </w:r>
          </w:p>
          <w:p w14:paraId="1FCA9035" w14:textId="77777777" w:rsidR="003946A0" w:rsidRPr="00BC5A30" w:rsidRDefault="003946A0" w:rsidP="003946A0">
            <w:pPr>
              <w:jc w:val="center"/>
              <w:rPr>
                <w:rFonts w:cs="Segoe UI"/>
                <w:b w:val="0"/>
                <w:bCs w:val="0"/>
                <w:sz w:val="16"/>
              </w:rPr>
            </w:pPr>
          </w:p>
          <w:p w14:paraId="390B1613" w14:textId="77777777" w:rsidR="003946A0" w:rsidRPr="00BC5A30" w:rsidRDefault="003946A0" w:rsidP="003946A0">
            <w:pPr>
              <w:jc w:val="center"/>
              <w:rPr>
                <w:rFonts w:cs="Segoe UI"/>
                <w:sz w:val="16"/>
                <w:szCs w:val="16"/>
              </w:rPr>
            </w:pPr>
            <w:r w:rsidRPr="00BC5A30">
              <w:rPr>
                <w:rFonts w:cs="Segoe UI"/>
                <w:b w:val="0"/>
                <w:bCs w:val="0"/>
                <w:sz w:val="16"/>
                <w:szCs w:val="16"/>
              </w:rPr>
              <w:t>Sweetcorn</w:t>
            </w:r>
          </w:p>
        </w:tc>
        <w:tc>
          <w:tcPr>
            <w:cnfStyle w:val="000001000000" w:firstRow="0" w:lastRow="0" w:firstColumn="0" w:lastColumn="0" w:oddVBand="0" w:evenVBand="1" w:oddHBand="0" w:evenHBand="0" w:firstRowFirstColumn="0" w:firstRowLastColumn="0" w:lastRowFirstColumn="0" w:lastRowLastColumn="0"/>
            <w:tcW w:w="1051"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95AA20D" w14:textId="77777777" w:rsidR="003946A0" w:rsidRPr="00BC5A30" w:rsidRDefault="003946A0" w:rsidP="003946A0">
            <w:pPr>
              <w:jc w:val="center"/>
              <w:rPr>
                <w:rFonts w:cs="Segoe UI"/>
                <w:b w:val="0"/>
                <w:bCs w:val="0"/>
                <w:sz w:val="16"/>
              </w:rPr>
            </w:pPr>
            <w:r w:rsidRPr="00BC5A30">
              <w:rPr>
                <w:rFonts w:cs="Segoe UI"/>
                <w:b w:val="0"/>
                <w:bCs w:val="0"/>
                <w:sz w:val="16"/>
              </w:rPr>
              <w:t xml:space="preserve">Turkey &amp; Chorizo Risotto </w:t>
            </w:r>
          </w:p>
          <w:p w14:paraId="2507D40C" w14:textId="77777777" w:rsidR="003946A0" w:rsidRPr="00BC5A30" w:rsidRDefault="003946A0" w:rsidP="003946A0">
            <w:pPr>
              <w:jc w:val="center"/>
              <w:rPr>
                <w:rFonts w:cs="Segoe UI"/>
                <w:b w:val="0"/>
                <w:bCs w:val="0"/>
                <w:sz w:val="16"/>
              </w:rPr>
            </w:pPr>
          </w:p>
          <w:p w14:paraId="385E85A2" w14:textId="77777777" w:rsidR="003946A0" w:rsidRPr="00BC5A30" w:rsidRDefault="003946A0" w:rsidP="003946A0">
            <w:pPr>
              <w:jc w:val="center"/>
              <w:rPr>
                <w:rFonts w:cs="Segoe UI"/>
                <w:b w:val="0"/>
                <w:bCs w:val="0"/>
                <w:sz w:val="16"/>
              </w:rPr>
            </w:pPr>
            <w:r w:rsidRPr="00BC5A30">
              <w:rPr>
                <w:rFonts w:cs="Segoe UI"/>
                <w:b w:val="0"/>
                <w:bCs w:val="0"/>
                <w:sz w:val="16"/>
              </w:rPr>
              <w:t>Bean &amp; Courgette Risotto</w:t>
            </w:r>
          </w:p>
          <w:p w14:paraId="1D397750" w14:textId="77777777" w:rsidR="003946A0" w:rsidRPr="00BC5A30" w:rsidRDefault="003946A0" w:rsidP="003946A0">
            <w:pPr>
              <w:jc w:val="center"/>
              <w:rPr>
                <w:rFonts w:cs="Segoe UI"/>
                <w:b w:val="0"/>
                <w:bCs w:val="0"/>
                <w:sz w:val="16"/>
              </w:rPr>
            </w:pPr>
          </w:p>
          <w:p w14:paraId="40A2FB46" w14:textId="77777777" w:rsidR="003946A0" w:rsidRPr="00BC5A30" w:rsidRDefault="003946A0" w:rsidP="003946A0">
            <w:pPr>
              <w:jc w:val="center"/>
              <w:rPr>
                <w:rFonts w:cs="Segoe UI"/>
                <w:b w:val="0"/>
                <w:bCs w:val="0"/>
                <w:sz w:val="16"/>
              </w:rPr>
            </w:pPr>
            <w:r w:rsidRPr="00BC5A30">
              <w:rPr>
                <w:rFonts w:cs="Segoe UI"/>
                <w:b w:val="0"/>
                <w:bCs w:val="0"/>
                <w:sz w:val="16"/>
              </w:rPr>
              <w:t>Fine Beans</w:t>
            </w:r>
          </w:p>
          <w:p w14:paraId="478E83A5" w14:textId="77777777" w:rsidR="003946A0" w:rsidRPr="00BC5A30" w:rsidRDefault="003946A0" w:rsidP="003946A0">
            <w:pPr>
              <w:jc w:val="center"/>
              <w:rPr>
                <w:rFonts w:cs="Segoe UI"/>
                <w:sz w:val="16"/>
                <w:szCs w:val="16"/>
              </w:rPr>
            </w:pPr>
          </w:p>
        </w:tc>
        <w:tc>
          <w:tcPr>
            <w:cnfStyle w:val="000100000000" w:firstRow="0" w:lastRow="0" w:firstColumn="0" w:lastColumn="1" w:oddVBand="0" w:evenVBand="0" w:oddHBand="0" w:evenHBand="0" w:firstRowFirstColumn="0" w:firstRowLastColumn="0" w:lastRowFirstColumn="0" w:lastRowLastColumn="0"/>
            <w:tcW w:w="115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15D3B44" w14:textId="77777777" w:rsidR="003946A0" w:rsidRPr="00BC5A30" w:rsidRDefault="003946A0" w:rsidP="003946A0">
            <w:pPr>
              <w:jc w:val="center"/>
              <w:rPr>
                <w:rFonts w:cs="Segoe UI"/>
                <w:b w:val="0"/>
                <w:bCs w:val="0"/>
                <w:sz w:val="16"/>
              </w:rPr>
            </w:pPr>
            <w:r w:rsidRPr="00BC5A30">
              <w:rPr>
                <w:rFonts w:cs="Segoe UI"/>
                <w:b w:val="0"/>
                <w:bCs w:val="0"/>
                <w:sz w:val="16"/>
              </w:rPr>
              <w:t>Chicken Stroganoff</w:t>
            </w:r>
          </w:p>
          <w:p w14:paraId="30B76FE1" w14:textId="77777777" w:rsidR="003946A0" w:rsidRPr="00BC5A30" w:rsidRDefault="003946A0" w:rsidP="003946A0">
            <w:pPr>
              <w:jc w:val="center"/>
              <w:rPr>
                <w:rFonts w:cs="Segoe UI"/>
                <w:b w:val="0"/>
                <w:bCs w:val="0"/>
                <w:sz w:val="16"/>
              </w:rPr>
            </w:pPr>
          </w:p>
          <w:p w14:paraId="084BCBDB" w14:textId="77777777" w:rsidR="003946A0" w:rsidRPr="00BC5A30" w:rsidRDefault="003946A0" w:rsidP="003946A0">
            <w:pPr>
              <w:jc w:val="center"/>
              <w:rPr>
                <w:rFonts w:cs="Segoe UI"/>
                <w:b w:val="0"/>
                <w:bCs w:val="0"/>
                <w:sz w:val="16"/>
              </w:rPr>
            </w:pPr>
            <w:r w:rsidRPr="00BC5A30">
              <w:rPr>
                <w:rFonts w:cs="Segoe UI"/>
                <w:b w:val="0"/>
                <w:bCs w:val="0"/>
                <w:sz w:val="16"/>
              </w:rPr>
              <w:t xml:space="preserve">Mushroom, Pepper &amp; </w:t>
            </w:r>
          </w:p>
          <w:p w14:paraId="5ED83E1D" w14:textId="77777777" w:rsidR="003946A0" w:rsidRPr="00BC5A30" w:rsidRDefault="003946A0" w:rsidP="003946A0">
            <w:pPr>
              <w:jc w:val="center"/>
              <w:rPr>
                <w:rFonts w:cs="Segoe UI"/>
                <w:b w:val="0"/>
                <w:bCs w:val="0"/>
                <w:sz w:val="16"/>
              </w:rPr>
            </w:pPr>
            <w:r w:rsidRPr="00BC5A30">
              <w:rPr>
                <w:rFonts w:cs="Segoe UI"/>
                <w:b w:val="0"/>
                <w:bCs w:val="0"/>
                <w:sz w:val="16"/>
              </w:rPr>
              <w:t>Vegetable Stroganoff</w:t>
            </w:r>
          </w:p>
          <w:p w14:paraId="28D3C929" w14:textId="77777777" w:rsidR="003946A0" w:rsidRPr="00BC5A30" w:rsidRDefault="003946A0" w:rsidP="003946A0">
            <w:pPr>
              <w:jc w:val="center"/>
              <w:rPr>
                <w:rFonts w:cs="Segoe UI"/>
                <w:b w:val="0"/>
                <w:bCs w:val="0"/>
                <w:sz w:val="16"/>
              </w:rPr>
            </w:pPr>
          </w:p>
          <w:p w14:paraId="5FD8EF94" w14:textId="77777777" w:rsidR="003946A0" w:rsidRPr="00BC5A30" w:rsidRDefault="003946A0" w:rsidP="003946A0">
            <w:pPr>
              <w:jc w:val="center"/>
              <w:rPr>
                <w:rFonts w:cs="Segoe UI"/>
                <w:b w:val="0"/>
                <w:bCs w:val="0"/>
                <w:sz w:val="16"/>
              </w:rPr>
            </w:pPr>
            <w:r w:rsidRPr="00BC5A30">
              <w:rPr>
                <w:rFonts w:cs="Segoe UI"/>
                <w:b w:val="0"/>
                <w:bCs w:val="0"/>
                <w:sz w:val="16"/>
              </w:rPr>
              <w:t>Rice</w:t>
            </w:r>
          </w:p>
          <w:p w14:paraId="206BD7C2" w14:textId="77777777" w:rsidR="003946A0" w:rsidRPr="00BC5A30" w:rsidRDefault="003946A0" w:rsidP="003946A0">
            <w:pPr>
              <w:jc w:val="center"/>
              <w:rPr>
                <w:rFonts w:cs="Segoe UI"/>
                <w:b w:val="0"/>
                <w:bCs w:val="0"/>
                <w:sz w:val="16"/>
              </w:rPr>
            </w:pPr>
          </w:p>
          <w:p w14:paraId="644102E5" w14:textId="77777777" w:rsidR="003946A0" w:rsidRPr="00BC5A30" w:rsidRDefault="003946A0" w:rsidP="003946A0">
            <w:pPr>
              <w:jc w:val="center"/>
              <w:rPr>
                <w:rFonts w:cs="Segoe UI"/>
                <w:b w:val="0"/>
                <w:bCs w:val="0"/>
                <w:sz w:val="16"/>
              </w:rPr>
            </w:pPr>
            <w:r w:rsidRPr="00BC5A30">
              <w:rPr>
                <w:rFonts w:cs="Segoe UI"/>
                <w:b w:val="0"/>
                <w:bCs w:val="0"/>
                <w:sz w:val="16"/>
              </w:rPr>
              <w:t>Red Cabbage</w:t>
            </w:r>
          </w:p>
          <w:p w14:paraId="2D18E7BB" w14:textId="77777777" w:rsidR="003946A0" w:rsidRPr="00BC5A30" w:rsidRDefault="003946A0" w:rsidP="003946A0">
            <w:pPr>
              <w:jc w:val="center"/>
              <w:rPr>
                <w:rFonts w:cs="Segoe UI"/>
                <w:b w:val="0"/>
                <w:bCs w:val="0"/>
                <w:sz w:val="16"/>
                <w:szCs w:val="16"/>
              </w:rPr>
            </w:pPr>
          </w:p>
        </w:tc>
      </w:tr>
    </w:tbl>
    <w:p w14:paraId="046DC25F" w14:textId="7EA7389B" w:rsidR="001D3A75" w:rsidRPr="004F62A4" w:rsidRDefault="006C4195" w:rsidP="001B5071">
      <w:pPr>
        <w:spacing w:after="200"/>
        <w:rPr>
          <w:b/>
          <w:bCs/>
          <w:sz w:val="40"/>
          <w:szCs w:val="40"/>
        </w:rPr>
      </w:pPr>
      <w:r w:rsidRPr="004F62A4">
        <w:br w:type="page"/>
      </w:r>
      <w:bookmarkStart w:id="17" w:name="_Toc132378653"/>
      <w:r w:rsidR="001D3A75" w:rsidRPr="004F62A4">
        <w:rPr>
          <w:b/>
          <w:bCs/>
          <w:sz w:val="56"/>
          <w:szCs w:val="56"/>
        </w:rPr>
        <w:lastRenderedPageBreak/>
        <w:t>Technology</w:t>
      </w:r>
      <w:bookmarkEnd w:id="17"/>
    </w:p>
    <w:p w14:paraId="07F2F0CB" w14:textId="3E173271" w:rsidR="003F0D8E" w:rsidRPr="004F62A4" w:rsidRDefault="003F0D8E" w:rsidP="003F0D8E">
      <w:pPr>
        <w:rPr>
          <w:lang w:val="en-US"/>
        </w:rPr>
      </w:pPr>
      <w:r w:rsidRPr="004F62A4">
        <w:rPr>
          <w:lang w:val="en-US"/>
        </w:rPr>
        <w:t xml:space="preserve">Wi-fi is available campus wide and is password protected. </w:t>
      </w:r>
      <w:r w:rsidR="00F311C2">
        <w:rPr>
          <w:lang w:val="en-US"/>
        </w:rPr>
        <w:t xml:space="preserve">Each individual will be given a Wi-fi access code. </w:t>
      </w:r>
      <w:r w:rsidRPr="004F62A4">
        <w:rPr>
          <w:lang w:val="en-US"/>
        </w:rPr>
        <w:t>Being a private boarding school, the internet access is firewalled as per the boarding school regulations. However, it is at the Group Leader’s discretion whether they give these details to their students. Wi-fi will be switched off between</w:t>
      </w:r>
      <w:r w:rsidR="00F311C2">
        <w:rPr>
          <w:lang w:val="en-US"/>
        </w:rPr>
        <w:t xml:space="preserve"> 23</w:t>
      </w:r>
      <w:r w:rsidRPr="004F62A4">
        <w:rPr>
          <w:lang w:val="en-US"/>
        </w:rPr>
        <w:t>:</w:t>
      </w:r>
      <w:r w:rsidR="00F311C2">
        <w:rPr>
          <w:lang w:val="en-US"/>
        </w:rPr>
        <w:t>3</w:t>
      </w:r>
      <w:r w:rsidRPr="004F62A4">
        <w:rPr>
          <w:lang w:val="en-US"/>
        </w:rPr>
        <w:t>0 and 0</w:t>
      </w:r>
      <w:r w:rsidR="00F311C2">
        <w:rPr>
          <w:lang w:val="en-US"/>
        </w:rPr>
        <w:t>6</w:t>
      </w:r>
      <w:r w:rsidRPr="004F62A4">
        <w:rPr>
          <w:lang w:val="en-US"/>
        </w:rPr>
        <w:t>:00.</w:t>
      </w:r>
    </w:p>
    <w:p w14:paraId="53858FC2" w14:textId="77777777" w:rsidR="003F0D8E" w:rsidRPr="004F62A4" w:rsidRDefault="003F0D8E" w:rsidP="003F0D8E">
      <w:pPr>
        <w:rPr>
          <w:lang w:val="en-US"/>
        </w:rPr>
      </w:pPr>
    </w:p>
    <w:p w14:paraId="45E8F844" w14:textId="20BE9EE6" w:rsidR="003F0D8E" w:rsidRPr="004F62A4" w:rsidRDefault="003F0D8E" w:rsidP="003F0D8E">
      <w:pPr>
        <w:rPr>
          <w:lang w:val="en-US"/>
        </w:rPr>
      </w:pPr>
      <w:r w:rsidRPr="004F62A4">
        <w:rPr>
          <w:lang w:val="en-US"/>
        </w:rPr>
        <w:t xml:space="preserve">There are no public phones on site. The nearest are in Cheltenham </w:t>
      </w:r>
      <w:r w:rsidR="0006781B" w:rsidRPr="004F62A4">
        <w:rPr>
          <w:lang w:val="en-US"/>
        </w:rPr>
        <w:t>town</w:t>
      </w:r>
      <w:r w:rsidRPr="004F62A4">
        <w:rPr>
          <w:lang w:val="en-US"/>
        </w:rPr>
        <w:t xml:space="preserve"> centre.</w:t>
      </w:r>
    </w:p>
    <w:p w14:paraId="45BE9360" w14:textId="77777777" w:rsidR="001D3A75" w:rsidRPr="004F62A4" w:rsidRDefault="001D3A75" w:rsidP="001D3A75">
      <w:pPr>
        <w:rPr>
          <w:lang w:val="en-US"/>
        </w:rPr>
      </w:pPr>
    </w:p>
    <w:p w14:paraId="3B289F25" w14:textId="4E9313C1" w:rsidR="001D3A75" w:rsidRPr="004F62A4" w:rsidRDefault="00D93768" w:rsidP="00D93768">
      <w:pPr>
        <w:pStyle w:val="Title"/>
      </w:pPr>
      <w:bookmarkStart w:id="18" w:name="_Toc132378654"/>
      <w:r w:rsidRPr="004F62A4">
        <w:t>Security</w:t>
      </w:r>
      <w:bookmarkEnd w:id="18"/>
    </w:p>
    <w:p w14:paraId="69B758F7" w14:textId="77777777" w:rsidR="00343318" w:rsidRPr="004F62A4" w:rsidRDefault="00343318" w:rsidP="001D3A75"/>
    <w:p w14:paraId="206E1D0B" w14:textId="7919B165" w:rsidR="001D3A75" w:rsidRPr="004F62A4" w:rsidRDefault="001D3A75" w:rsidP="001D3A75">
      <w:r w:rsidRPr="004F62A4">
        <w:t>There is CCTV coverage on campus and 24/7 duty security/wardens. The main gate is locked at midnight.</w:t>
      </w:r>
    </w:p>
    <w:p w14:paraId="3B5CF73A" w14:textId="77777777" w:rsidR="001D3A75" w:rsidRPr="004F62A4" w:rsidRDefault="001D3A75" w:rsidP="001D3A75"/>
    <w:p w14:paraId="788549CD" w14:textId="77777777" w:rsidR="001D3A75" w:rsidRPr="004F62A4" w:rsidRDefault="001D3A75" w:rsidP="001D3A75">
      <w:bookmarkStart w:id="19" w:name="_Hlk522864763"/>
      <w:r w:rsidRPr="004F62A4">
        <w:t>Emergency contacts: Each student will be given a wristband when they arrive, and this will have   the   following   emergency   telephone   number   printed   on   it:   00   44   1244   567695.  If you need to contact the centre in the event of an emergency please call this number and follow the</w:t>
      </w:r>
      <w:r w:rsidRPr="004F62A4">
        <w:rPr>
          <w:spacing w:val="-5"/>
        </w:rPr>
        <w:t xml:space="preserve"> </w:t>
      </w:r>
      <w:r w:rsidRPr="004F62A4">
        <w:t>options</w:t>
      </w:r>
      <w:r w:rsidRPr="004F62A4">
        <w:rPr>
          <w:spacing w:val="-3"/>
        </w:rPr>
        <w:t xml:space="preserve"> </w:t>
      </w:r>
      <w:r w:rsidRPr="004F62A4">
        <w:t>for</w:t>
      </w:r>
      <w:r w:rsidRPr="004F62A4">
        <w:rPr>
          <w:spacing w:val="-4"/>
        </w:rPr>
        <w:t xml:space="preserve"> </w:t>
      </w:r>
      <w:r w:rsidRPr="004F62A4">
        <w:t>the</w:t>
      </w:r>
      <w:r w:rsidRPr="004F62A4">
        <w:rPr>
          <w:spacing w:val="-5"/>
        </w:rPr>
        <w:t xml:space="preserve"> </w:t>
      </w:r>
      <w:r w:rsidRPr="004F62A4">
        <w:t>relevant</w:t>
      </w:r>
      <w:r w:rsidRPr="004F62A4">
        <w:rPr>
          <w:spacing w:val="-2"/>
        </w:rPr>
        <w:t xml:space="preserve"> </w:t>
      </w:r>
      <w:r w:rsidRPr="004F62A4">
        <w:t>centre,</w:t>
      </w:r>
      <w:r w:rsidRPr="004F62A4">
        <w:rPr>
          <w:spacing w:val="-4"/>
        </w:rPr>
        <w:t xml:space="preserve"> </w:t>
      </w:r>
      <w:r w:rsidRPr="004F62A4">
        <w:t>this</w:t>
      </w:r>
      <w:r w:rsidRPr="004F62A4">
        <w:rPr>
          <w:spacing w:val="-3"/>
        </w:rPr>
        <w:t xml:space="preserve"> </w:t>
      </w:r>
      <w:r w:rsidRPr="004F62A4">
        <w:t>will</w:t>
      </w:r>
      <w:r w:rsidRPr="004F62A4">
        <w:rPr>
          <w:spacing w:val="-5"/>
        </w:rPr>
        <w:t xml:space="preserve"> </w:t>
      </w:r>
      <w:r w:rsidRPr="004F62A4">
        <w:t>then</w:t>
      </w:r>
      <w:r w:rsidRPr="004F62A4">
        <w:rPr>
          <w:spacing w:val="-6"/>
        </w:rPr>
        <w:t xml:space="preserve"> </w:t>
      </w:r>
      <w:r w:rsidRPr="004F62A4">
        <w:t>put</w:t>
      </w:r>
      <w:r w:rsidRPr="004F62A4">
        <w:rPr>
          <w:spacing w:val="-4"/>
        </w:rPr>
        <w:t xml:space="preserve"> </w:t>
      </w:r>
      <w:r w:rsidRPr="004F62A4">
        <w:t>you</w:t>
      </w:r>
      <w:r w:rsidRPr="004F62A4">
        <w:rPr>
          <w:spacing w:val="-4"/>
        </w:rPr>
        <w:t xml:space="preserve"> </w:t>
      </w:r>
      <w:r w:rsidRPr="004F62A4">
        <w:t>through</w:t>
      </w:r>
      <w:r w:rsidRPr="004F62A4">
        <w:rPr>
          <w:spacing w:val="-4"/>
        </w:rPr>
        <w:t xml:space="preserve"> </w:t>
      </w:r>
      <w:r w:rsidRPr="004F62A4">
        <w:t>to</w:t>
      </w:r>
      <w:r w:rsidRPr="004F62A4">
        <w:rPr>
          <w:spacing w:val="-4"/>
        </w:rPr>
        <w:t xml:space="preserve"> </w:t>
      </w:r>
      <w:r w:rsidRPr="004F62A4">
        <w:t>the</w:t>
      </w:r>
      <w:r w:rsidRPr="004F62A4">
        <w:rPr>
          <w:spacing w:val="-2"/>
        </w:rPr>
        <w:t xml:space="preserve"> </w:t>
      </w:r>
      <w:r w:rsidRPr="004F62A4">
        <w:t>person</w:t>
      </w:r>
      <w:r w:rsidRPr="004F62A4">
        <w:rPr>
          <w:spacing w:val="-4"/>
        </w:rPr>
        <w:t xml:space="preserve"> </w:t>
      </w:r>
      <w:r w:rsidRPr="004F62A4">
        <w:t>on</w:t>
      </w:r>
      <w:r w:rsidRPr="004F62A4">
        <w:rPr>
          <w:spacing w:val="-3"/>
        </w:rPr>
        <w:t xml:space="preserve"> </w:t>
      </w:r>
      <w:r w:rsidRPr="004F62A4">
        <w:t>duty.</w:t>
      </w:r>
    </w:p>
    <w:p w14:paraId="2C6D4698" w14:textId="77777777" w:rsidR="001D3A75" w:rsidRPr="004F62A4" w:rsidRDefault="001D3A75" w:rsidP="001D3A75"/>
    <w:p w14:paraId="05F6AB71" w14:textId="2CD8974B" w:rsidR="001D3A75" w:rsidRPr="004F62A4" w:rsidRDefault="001D3A75" w:rsidP="001D3A75">
      <w:bookmarkStart w:id="20" w:name="_Hlk522804041"/>
      <w:r w:rsidRPr="004F62A4">
        <w:t xml:space="preserve">Certain basic guidelines are common to all centres and students. Students should: </w:t>
      </w:r>
    </w:p>
    <w:p w14:paraId="631BB40A" w14:textId="0F8D51CA" w:rsidR="001D3A75" w:rsidRPr="004F62A4" w:rsidRDefault="001D3A75" w:rsidP="00D93768">
      <w:pPr>
        <w:pStyle w:val="ListParagraph"/>
        <w:numPr>
          <w:ilvl w:val="0"/>
          <w:numId w:val="6"/>
        </w:numPr>
      </w:pPr>
      <w:r w:rsidRPr="004F62A4">
        <w:t>Never walk away alone!</w:t>
      </w:r>
    </w:p>
    <w:p w14:paraId="38D6C0FF" w14:textId="0B2F8DD9" w:rsidR="001D3A75" w:rsidRPr="004F62A4" w:rsidRDefault="001D3A75" w:rsidP="00D93768">
      <w:pPr>
        <w:pStyle w:val="ListParagraph"/>
        <w:numPr>
          <w:ilvl w:val="0"/>
          <w:numId w:val="6"/>
        </w:numPr>
      </w:pPr>
      <w:r w:rsidRPr="004F62A4">
        <w:t>Never leave the residence without permission in the evening!</w:t>
      </w:r>
    </w:p>
    <w:p w14:paraId="21B6B68D" w14:textId="4592A8E6" w:rsidR="001D3A75" w:rsidRPr="004F62A4" w:rsidRDefault="001D3A75" w:rsidP="00D93768">
      <w:pPr>
        <w:pStyle w:val="ListParagraph"/>
        <w:numPr>
          <w:ilvl w:val="0"/>
          <w:numId w:val="6"/>
        </w:numPr>
      </w:pPr>
      <w:r w:rsidRPr="004F62A4">
        <w:t xml:space="preserve">Always make sure they have understood when and where the meeting point is whilst  </w:t>
      </w:r>
    </w:p>
    <w:p w14:paraId="798616BC" w14:textId="5CD52FD0" w:rsidR="001D3A75" w:rsidRPr="004F62A4" w:rsidRDefault="001D3A75" w:rsidP="00FF321B">
      <w:pPr>
        <w:pStyle w:val="ListParagraph"/>
      </w:pPr>
      <w:r w:rsidRPr="004F62A4">
        <w:t>out on excursions!</w:t>
      </w:r>
    </w:p>
    <w:p w14:paraId="2823307F" w14:textId="3C9EAD31" w:rsidR="001D3A75" w:rsidRPr="004F62A4" w:rsidRDefault="001D3A75" w:rsidP="00D93768">
      <w:pPr>
        <w:pStyle w:val="ListParagraph"/>
        <w:numPr>
          <w:ilvl w:val="0"/>
          <w:numId w:val="6"/>
        </w:numPr>
      </w:pPr>
      <w:r w:rsidRPr="004F62A4">
        <w:t xml:space="preserve">Always wear their identification lanyard and their UKLC wristband! *   </w:t>
      </w:r>
    </w:p>
    <w:p w14:paraId="690837E6" w14:textId="3B1E66CC" w:rsidR="001D3A75" w:rsidRPr="004F62A4" w:rsidRDefault="001D3A75" w:rsidP="00FF321B">
      <w:pPr>
        <w:ind w:firstLine="720"/>
        <w:rPr>
          <w:sz w:val="16"/>
          <w:szCs w:val="20"/>
        </w:rPr>
      </w:pPr>
      <w:r w:rsidRPr="004F62A4">
        <w:rPr>
          <w:sz w:val="16"/>
          <w:szCs w:val="20"/>
        </w:rPr>
        <w:t>*students found not wearing their lanyard or wristband will be fined £1</w:t>
      </w:r>
    </w:p>
    <w:bookmarkEnd w:id="20"/>
    <w:p w14:paraId="7B55627F" w14:textId="77777777" w:rsidR="001D3A75" w:rsidRPr="004F62A4" w:rsidRDefault="001D3A75" w:rsidP="001D3A75"/>
    <w:p w14:paraId="15B08A37" w14:textId="3B8E1196" w:rsidR="001D3A75" w:rsidRPr="004F62A4" w:rsidRDefault="00960E51" w:rsidP="00960E51">
      <w:pPr>
        <w:pStyle w:val="Title"/>
      </w:pPr>
      <w:bookmarkStart w:id="21" w:name="_Toc132378655"/>
      <w:r w:rsidRPr="004F62A4">
        <w:t>Safety</w:t>
      </w:r>
      <w:bookmarkEnd w:id="21"/>
    </w:p>
    <w:p w14:paraId="1A05C4EB" w14:textId="77777777" w:rsidR="00343318" w:rsidRPr="004F62A4" w:rsidRDefault="00343318" w:rsidP="00343318"/>
    <w:p w14:paraId="30B31EFF" w14:textId="7217E6FF" w:rsidR="001D3A75" w:rsidRPr="004F62A4" w:rsidRDefault="00960E51" w:rsidP="00836BD6">
      <w:pPr>
        <w:pStyle w:val="ListParagraph"/>
        <w:numPr>
          <w:ilvl w:val="0"/>
          <w:numId w:val="6"/>
        </w:numPr>
      </w:pPr>
      <w:r w:rsidRPr="004F62A4">
        <w:t>Remember t</w:t>
      </w:r>
      <w:r w:rsidR="001D3A75" w:rsidRPr="004F62A4">
        <w:t xml:space="preserve">hat there is a 24-hour emergency telephone number on the wristband </w:t>
      </w:r>
      <w:r w:rsidR="001D3A75" w:rsidRPr="004F62A4">
        <w:rPr>
          <w:b/>
          <w:bCs/>
        </w:rPr>
        <w:t>(0044 1244 567695)</w:t>
      </w:r>
      <w:r w:rsidR="001D3A75" w:rsidRPr="004F62A4">
        <w:t xml:space="preserve"> and that the number for the emergency services (Ambulance/Police/Fire) in England is </w:t>
      </w:r>
      <w:r w:rsidR="001D3A75" w:rsidRPr="004F62A4">
        <w:rPr>
          <w:b/>
          <w:bCs/>
        </w:rPr>
        <w:t>999</w:t>
      </w:r>
      <w:r w:rsidR="001D3A75" w:rsidRPr="004F62A4">
        <w:t xml:space="preserve">, or the single emergency number for the EU including the UK is </w:t>
      </w:r>
      <w:r w:rsidR="001D3A75" w:rsidRPr="004F62A4">
        <w:rPr>
          <w:b/>
          <w:bCs/>
        </w:rPr>
        <w:t>112</w:t>
      </w:r>
      <w:r w:rsidR="001D3A75" w:rsidRPr="004F62A4">
        <w:t xml:space="preserve"> or you can call </w:t>
      </w:r>
      <w:r w:rsidR="001D3A75" w:rsidRPr="004F62A4">
        <w:rPr>
          <w:b/>
          <w:bCs/>
        </w:rPr>
        <w:t>101</w:t>
      </w:r>
      <w:r w:rsidR="001D3A75" w:rsidRPr="004F62A4">
        <w:t xml:space="preserve"> to report a crime where you do not need an emergency response</w:t>
      </w:r>
    </w:p>
    <w:p w14:paraId="35DF5634" w14:textId="7AADCDD7" w:rsidR="00836BD6" w:rsidRPr="004F62A4" w:rsidRDefault="00960E51" w:rsidP="00836BD6">
      <w:pPr>
        <w:pStyle w:val="ListParagraph"/>
        <w:numPr>
          <w:ilvl w:val="0"/>
          <w:numId w:val="6"/>
        </w:numPr>
      </w:pPr>
      <w:r w:rsidRPr="004F62A4">
        <w:t>The</w:t>
      </w:r>
      <w:r w:rsidR="001D3A75" w:rsidRPr="004F62A4">
        <w:t xml:space="preserve"> police are there to help and protect and can be asked for assistance!</w:t>
      </w:r>
    </w:p>
    <w:p w14:paraId="6B72E7E6" w14:textId="78BE9941" w:rsidR="001D3A75" w:rsidRPr="004F62A4" w:rsidRDefault="001D3A75" w:rsidP="00836BD6">
      <w:pPr>
        <w:pStyle w:val="ListParagraph"/>
        <w:numPr>
          <w:ilvl w:val="0"/>
          <w:numId w:val="6"/>
        </w:numPr>
      </w:pPr>
      <w:r w:rsidRPr="004F62A4">
        <w:t>Never respond to someone if you feel threatened, simply walk away!</w:t>
      </w:r>
    </w:p>
    <w:p w14:paraId="3237441D" w14:textId="41FEDF0F" w:rsidR="001D3A75" w:rsidRPr="004F62A4" w:rsidRDefault="00343318" w:rsidP="00836BD6">
      <w:pPr>
        <w:pStyle w:val="ListParagraph"/>
        <w:numPr>
          <w:ilvl w:val="0"/>
          <w:numId w:val="6"/>
        </w:numPr>
      </w:pPr>
      <w:r w:rsidRPr="004F62A4">
        <w:t>Always g</w:t>
      </w:r>
      <w:r w:rsidR="00960E51" w:rsidRPr="004F62A4">
        <w:t>ive</w:t>
      </w:r>
      <w:r w:rsidR="001D3A75" w:rsidRPr="004F62A4">
        <w:t xml:space="preserve"> your money to the UKLC management team to put in the safe and never to carry large amounts of cash around!</w:t>
      </w:r>
    </w:p>
    <w:p w14:paraId="0D3CD332" w14:textId="3992445B" w:rsidR="001D3A75" w:rsidRPr="004F62A4" w:rsidRDefault="00343318" w:rsidP="00836BD6">
      <w:pPr>
        <w:pStyle w:val="ListParagraph"/>
        <w:numPr>
          <w:ilvl w:val="0"/>
          <w:numId w:val="6"/>
        </w:numPr>
      </w:pPr>
      <w:r w:rsidRPr="004F62A4">
        <w:t>Be</w:t>
      </w:r>
      <w:r w:rsidR="001D3A75" w:rsidRPr="004F62A4">
        <w:t xml:space="preserve"> careful crossing the road. Remember that in the UK we drive on the left!</w:t>
      </w:r>
    </w:p>
    <w:p w14:paraId="717EE3A7" w14:textId="21029BCB" w:rsidR="001D3A75" w:rsidRPr="004F62A4" w:rsidRDefault="001D3A75" w:rsidP="00836BD6">
      <w:pPr>
        <w:pStyle w:val="ListParagraph"/>
        <w:numPr>
          <w:ilvl w:val="0"/>
          <w:numId w:val="6"/>
        </w:numPr>
      </w:pPr>
      <w:r w:rsidRPr="004F62A4">
        <w:t>If you are ill or need a doctor, tell a member of UKLC staff immediately!</w:t>
      </w:r>
    </w:p>
    <w:p w14:paraId="3B46ACF2" w14:textId="4F1209C1" w:rsidR="00343318" w:rsidRPr="004F62A4" w:rsidRDefault="00343318" w:rsidP="00343318">
      <w:pPr>
        <w:pStyle w:val="ListParagraph"/>
        <w:numPr>
          <w:ilvl w:val="0"/>
          <w:numId w:val="6"/>
        </w:numPr>
      </w:pPr>
      <w:r w:rsidRPr="004F62A4">
        <w:t>Keep</w:t>
      </w:r>
      <w:r w:rsidR="001D3A75" w:rsidRPr="004F62A4">
        <w:t xml:space="preserve"> all windows closed when not in your bedrooms!</w:t>
      </w:r>
      <w:r w:rsidR="00843B93" w:rsidRPr="004F62A4">
        <w:br/>
      </w:r>
    </w:p>
    <w:p w14:paraId="4FFE83EC" w14:textId="6E3F05BC" w:rsidR="00343318" w:rsidRPr="004F62A4" w:rsidRDefault="001D3A75" w:rsidP="001D3A75">
      <w:pPr>
        <w:rPr>
          <w:b/>
          <w:bCs/>
        </w:rPr>
      </w:pPr>
      <w:r w:rsidRPr="004F62A4">
        <w:rPr>
          <w:b/>
          <w:bCs/>
        </w:rPr>
        <w:t>Insurance and valuables</w:t>
      </w:r>
    </w:p>
    <w:p w14:paraId="51389940" w14:textId="61645535" w:rsidR="00343318" w:rsidRPr="004F62A4" w:rsidRDefault="001D3A75" w:rsidP="001D3A75">
      <w:r w:rsidRPr="004F62A4">
        <w:t>Although all houses will be accessed via swipe cards, it is suggested that students try to avoid bringing very expensive items with them. If they are bringing valuables with them, it essential that they have sufficient insurance to cover any loss of damage as neither the centre nor the company can be held responsible if anything goes missing.  The Centre Manager will have access to a safe if it is required</w:t>
      </w:r>
      <w:bookmarkEnd w:id="19"/>
      <w:r w:rsidRPr="004F62A4">
        <w:t>.</w:t>
      </w:r>
    </w:p>
    <w:p w14:paraId="552F3DB8" w14:textId="461140E0" w:rsidR="001D3A75" w:rsidRPr="004F62A4" w:rsidRDefault="00343318" w:rsidP="00343318">
      <w:pPr>
        <w:pStyle w:val="Title"/>
      </w:pPr>
      <w:bookmarkStart w:id="22" w:name="_Toc132378656"/>
      <w:r>
        <w:lastRenderedPageBreak/>
        <w:t>Teaching</w:t>
      </w:r>
      <w:bookmarkEnd w:id="22"/>
    </w:p>
    <w:p w14:paraId="3C02D0F0" w14:textId="5AD7D3D3" w:rsidR="001D3A75" w:rsidRPr="004F62A4" w:rsidRDefault="001D3A75" w:rsidP="30ECF440">
      <w:pPr>
        <w:spacing w:after="160" w:line="257" w:lineRule="auto"/>
        <w:rPr>
          <w:rFonts w:eastAsia="Segoe UI" w:cs="Segoe UI"/>
          <w:color w:val="253148" w:themeColor="text2"/>
          <w:szCs w:val="18"/>
          <w:lang w:val="en-IE"/>
        </w:rPr>
      </w:pPr>
    </w:p>
    <w:p w14:paraId="6CF7B61A" w14:textId="4C9E6796" w:rsidR="001D3A75" w:rsidRPr="004F62A4" w:rsidRDefault="55B46243" w:rsidP="30ECF440">
      <w:pPr>
        <w:spacing w:after="160" w:line="257" w:lineRule="auto"/>
        <w:rPr>
          <w:rFonts w:eastAsia="Segoe UI" w:cs="Segoe UI"/>
          <w:color w:val="253148" w:themeColor="text2"/>
          <w:szCs w:val="18"/>
          <w:lang w:val="en-US"/>
        </w:rPr>
      </w:pPr>
      <w:r w:rsidRPr="30ECF440">
        <w:rPr>
          <w:rFonts w:eastAsia="Segoe UI" w:cs="Segoe UI"/>
          <w:color w:val="253148" w:themeColor="text2"/>
          <w:szCs w:val="18"/>
          <w:lang w:val="en-IE"/>
        </w:rPr>
        <w:t>We know how important it is for each individual student to find their own path in language learning. We use a wide range of methods to engage and stimulate our students. This is why we have created a curriculum based on the students’ age, level and needs, structured into four different programmes:</w:t>
      </w:r>
    </w:p>
    <w:p w14:paraId="48551F41" w14:textId="073F729A" w:rsidR="001D3A75" w:rsidRPr="004F62A4" w:rsidRDefault="55B46243" w:rsidP="30ECF440">
      <w:pPr>
        <w:spacing w:after="160" w:line="257" w:lineRule="auto"/>
        <w:rPr>
          <w:rFonts w:eastAsia="Segoe UI" w:cs="Segoe UI"/>
          <w:color w:val="253148" w:themeColor="text2"/>
          <w:szCs w:val="18"/>
          <w:lang w:val="en-US"/>
        </w:rPr>
      </w:pPr>
      <w:r w:rsidRPr="30ECF440">
        <w:rPr>
          <w:rFonts w:eastAsia="Segoe UI" w:cs="Segoe UI"/>
          <w:b/>
          <w:bCs/>
          <w:color w:val="253148" w:themeColor="text2"/>
          <w:szCs w:val="18"/>
          <w:lang w:val="en-IE"/>
        </w:rPr>
        <w:t>FUN (ages 8-10)</w:t>
      </w:r>
    </w:p>
    <w:p w14:paraId="6B95EFE1" w14:textId="745D7626" w:rsidR="001D3A75" w:rsidRPr="004F62A4" w:rsidRDefault="55B46243" w:rsidP="30ECF440">
      <w:pPr>
        <w:spacing w:after="160" w:line="257" w:lineRule="auto"/>
        <w:rPr>
          <w:rFonts w:eastAsia="Segoe UI" w:cs="Segoe UI"/>
          <w:color w:val="253148" w:themeColor="text2"/>
          <w:szCs w:val="18"/>
          <w:lang w:val="en-US"/>
        </w:rPr>
      </w:pPr>
      <w:r w:rsidRPr="30ECF440">
        <w:rPr>
          <w:rFonts w:eastAsia="Segoe UI" w:cs="Segoe UI"/>
          <w:color w:val="253148" w:themeColor="text2"/>
          <w:szCs w:val="18"/>
          <w:lang w:val="en-IE"/>
        </w:rPr>
        <w:t>Engaging lessons that offer a wide range of materials and activities specific for our young learners, making games into lessons and lessons into games. Available in levels A1-B1.</w:t>
      </w:r>
    </w:p>
    <w:p w14:paraId="5C37AC40" w14:textId="5A6420B3" w:rsidR="001D3A75" w:rsidRPr="004F62A4" w:rsidRDefault="001D3A75" w:rsidP="30ECF440">
      <w:pPr>
        <w:spacing w:after="160" w:line="257" w:lineRule="auto"/>
        <w:rPr>
          <w:rFonts w:eastAsia="Segoe UI" w:cs="Segoe UI"/>
          <w:color w:val="253148" w:themeColor="text2"/>
          <w:szCs w:val="18"/>
          <w:lang w:val="en-US"/>
        </w:rPr>
      </w:pPr>
    </w:p>
    <w:p w14:paraId="1078A65B" w14:textId="0AAFF6CE" w:rsidR="001D3A75" w:rsidRPr="004F62A4" w:rsidRDefault="55B46243" w:rsidP="30ECF440">
      <w:pPr>
        <w:spacing w:after="160" w:line="257" w:lineRule="auto"/>
        <w:rPr>
          <w:rFonts w:eastAsia="Segoe UI" w:cs="Segoe UI"/>
          <w:color w:val="253148" w:themeColor="text2"/>
          <w:szCs w:val="18"/>
          <w:lang w:val="en-US"/>
        </w:rPr>
      </w:pPr>
      <w:r w:rsidRPr="30ECF440">
        <w:rPr>
          <w:rFonts w:eastAsia="Segoe UI" w:cs="Segoe UI"/>
          <w:b/>
          <w:bCs/>
          <w:color w:val="253148" w:themeColor="text2"/>
          <w:szCs w:val="18"/>
          <w:lang w:val="en-IE"/>
        </w:rPr>
        <w:t>CONNECTION (ages 10-13)</w:t>
      </w:r>
    </w:p>
    <w:p w14:paraId="374F08C6" w14:textId="73006FC4" w:rsidR="001D3A75" w:rsidRPr="004F62A4" w:rsidRDefault="55B46243" w:rsidP="30ECF440">
      <w:pPr>
        <w:spacing w:after="160" w:line="257" w:lineRule="auto"/>
        <w:rPr>
          <w:rFonts w:eastAsia="Segoe UI" w:cs="Segoe UI"/>
          <w:color w:val="253148" w:themeColor="text2"/>
          <w:szCs w:val="18"/>
          <w:lang w:val="en-US"/>
        </w:rPr>
      </w:pPr>
      <w:r w:rsidRPr="30ECF440">
        <w:rPr>
          <w:rFonts w:eastAsia="Segoe UI" w:cs="Segoe UI"/>
          <w:color w:val="253148" w:themeColor="text2"/>
          <w:szCs w:val="18"/>
          <w:lang w:val="en-IE"/>
        </w:rPr>
        <w:t xml:space="preserve">Dynamic lessons covering a variety of topics and media, designed to engage students using tools native to the fast-paced world they are growing up in. </w:t>
      </w:r>
      <w:r w:rsidRPr="005A7DAF">
        <w:rPr>
          <w:rFonts w:eastAsia="Segoe UI" w:cs="Segoe UI"/>
          <w:color w:val="253148" w:themeColor="text2"/>
          <w:szCs w:val="18"/>
        </w:rPr>
        <w:t>Available in levels A1-C1.</w:t>
      </w:r>
    </w:p>
    <w:p w14:paraId="3A49262E" w14:textId="783A0123" w:rsidR="001D3A75" w:rsidRPr="004F62A4" w:rsidRDefault="001D3A75" w:rsidP="30ECF440">
      <w:pPr>
        <w:spacing w:after="160" w:line="257" w:lineRule="auto"/>
        <w:rPr>
          <w:rFonts w:eastAsia="Segoe UI" w:cs="Segoe UI"/>
          <w:color w:val="253148" w:themeColor="text2"/>
          <w:szCs w:val="18"/>
          <w:lang w:val="en-US"/>
        </w:rPr>
      </w:pPr>
    </w:p>
    <w:p w14:paraId="678CF4D1" w14:textId="3110C6D3" w:rsidR="001D3A75" w:rsidRPr="004F62A4" w:rsidRDefault="001D3A75" w:rsidP="30ECF440">
      <w:pPr>
        <w:spacing w:after="160" w:line="257" w:lineRule="auto"/>
        <w:rPr>
          <w:rFonts w:eastAsia="Segoe UI" w:cs="Segoe UI"/>
          <w:color w:val="253148" w:themeColor="text2"/>
          <w:szCs w:val="18"/>
          <w:lang w:val="en-US"/>
        </w:rPr>
      </w:pPr>
    </w:p>
    <w:p w14:paraId="27E122BB" w14:textId="764D0348" w:rsidR="001D3A75" w:rsidRPr="004F62A4" w:rsidRDefault="55B46243" w:rsidP="30ECF440">
      <w:pPr>
        <w:spacing w:after="160" w:line="257" w:lineRule="auto"/>
        <w:rPr>
          <w:rFonts w:eastAsia="Segoe UI" w:cs="Segoe UI"/>
          <w:color w:val="253148" w:themeColor="text2"/>
          <w:szCs w:val="18"/>
          <w:lang w:val="en-US"/>
        </w:rPr>
      </w:pPr>
      <w:r w:rsidRPr="30ECF440">
        <w:rPr>
          <w:rFonts w:eastAsia="Segoe UI" w:cs="Segoe UI"/>
          <w:b/>
          <w:bCs/>
          <w:color w:val="253148" w:themeColor="text2"/>
          <w:szCs w:val="18"/>
          <w:lang w:val="en-IE"/>
        </w:rPr>
        <w:t>ACTION (ages 13-16)</w:t>
      </w:r>
    </w:p>
    <w:p w14:paraId="243CF042" w14:textId="64ADFE80" w:rsidR="001D3A75" w:rsidRPr="004F62A4" w:rsidRDefault="55B46243" w:rsidP="30ECF440">
      <w:pPr>
        <w:spacing w:after="160" w:line="257" w:lineRule="auto"/>
        <w:rPr>
          <w:rFonts w:eastAsia="Segoe UI" w:cs="Segoe UI"/>
          <w:color w:val="253148" w:themeColor="text2"/>
          <w:szCs w:val="18"/>
          <w:lang w:val="en-US"/>
        </w:rPr>
      </w:pPr>
      <w:r w:rsidRPr="30ECF440">
        <w:rPr>
          <w:rFonts w:eastAsia="Segoe UI" w:cs="Segoe UI"/>
          <w:color w:val="253148" w:themeColor="text2"/>
          <w:szCs w:val="18"/>
          <w:lang w:val="en-IE"/>
        </w:rPr>
        <w:t xml:space="preserve">Lessons tailored for learners stepping into their teenage years. This programme focuses on activating students’ knowledge and competencies to balance developing a personal voice while contributing effectively to a team. </w:t>
      </w:r>
      <w:r w:rsidRPr="005A7DAF">
        <w:rPr>
          <w:rFonts w:eastAsia="Segoe UI" w:cs="Segoe UI"/>
          <w:color w:val="253148" w:themeColor="text2"/>
          <w:szCs w:val="18"/>
        </w:rPr>
        <w:t>Available in levels A1-C1.</w:t>
      </w:r>
    </w:p>
    <w:p w14:paraId="297A7465" w14:textId="2925BF95" w:rsidR="001D3A75" w:rsidRPr="004F62A4" w:rsidRDefault="001D3A75" w:rsidP="30ECF440">
      <w:pPr>
        <w:spacing w:after="160" w:line="257" w:lineRule="auto"/>
        <w:rPr>
          <w:rFonts w:eastAsia="Segoe UI" w:cs="Segoe UI"/>
          <w:color w:val="253148" w:themeColor="text2"/>
          <w:szCs w:val="18"/>
          <w:lang w:val="en-US"/>
        </w:rPr>
      </w:pPr>
    </w:p>
    <w:p w14:paraId="4D4240B8" w14:textId="4402E825" w:rsidR="001D3A75" w:rsidRPr="004F62A4" w:rsidRDefault="55B46243" w:rsidP="30ECF440">
      <w:pPr>
        <w:rPr>
          <w:rFonts w:eastAsia="Segoe UI" w:cs="Segoe UI"/>
          <w:color w:val="253148" w:themeColor="text2"/>
          <w:szCs w:val="18"/>
          <w:lang w:val="en-US"/>
        </w:rPr>
      </w:pPr>
      <w:r w:rsidRPr="30ECF440">
        <w:rPr>
          <w:rFonts w:eastAsia="Segoe UI" w:cs="Segoe UI"/>
          <w:b/>
          <w:bCs/>
          <w:color w:val="253148" w:themeColor="text2"/>
          <w:szCs w:val="18"/>
          <w:lang w:val="en-IE"/>
        </w:rPr>
        <w:t>PURPOSE (ages 16-18)</w:t>
      </w:r>
    </w:p>
    <w:p w14:paraId="1196DEDB" w14:textId="7FDED66C" w:rsidR="001D3A75" w:rsidRPr="004F62A4" w:rsidRDefault="55B46243" w:rsidP="30ECF440">
      <w:pPr>
        <w:rPr>
          <w:rFonts w:eastAsia="Segoe UI" w:cs="Segoe UI"/>
          <w:color w:val="253148" w:themeColor="text2"/>
          <w:szCs w:val="18"/>
          <w:lang w:val="en-US"/>
        </w:rPr>
      </w:pPr>
      <w:r w:rsidRPr="30ECF440">
        <w:rPr>
          <w:rFonts w:eastAsia="Segoe UI" w:cs="Segoe UI"/>
          <w:color w:val="253148" w:themeColor="text2"/>
          <w:szCs w:val="18"/>
          <w:lang w:val="en-IE"/>
        </w:rPr>
        <w:t xml:space="preserve"> </w:t>
      </w:r>
    </w:p>
    <w:p w14:paraId="2711E5B0" w14:textId="11E30122" w:rsidR="001D3A75" w:rsidRPr="004F62A4" w:rsidRDefault="55B46243" w:rsidP="30ECF440">
      <w:pPr>
        <w:spacing w:after="160" w:line="257" w:lineRule="auto"/>
        <w:rPr>
          <w:rFonts w:eastAsia="Segoe UI" w:cs="Segoe UI"/>
          <w:color w:val="253148" w:themeColor="text2"/>
          <w:szCs w:val="18"/>
          <w:lang w:val="en-US"/>
        </w:rPr>
      </w:pPr>
      <w:r w:rsidRPr="30ECF440">
        <w:rPr>
          <w:rFonts w:eastAsia="Segoe UI" w:cs="Segoe UI"/>
          <w:color w:val="253148" w:themeColor="text2"/>
          <w:szCs w:val="18"/>
          <w:lang w:val="en-IE"/>
        </w:rPr>
        <w:t xml:space="preserve">Lessons tailored for our students approaching adulthood, designed to kickstart their lives not only as maturing youths but also as forward-thinking global citizens. </w:t>
      </w:r>
      <w:r w:rsidRPr="005A7DAF">
        <w:rPr>
          <w:rFonts w:eastAsia="Segoe UI" w:cs="Segoe UI"/>
          <w:color w:val="253148" w:themeColor="text2"/>
          <w:szCs w:val="18"/>
        </w:rPr>
        <w:t>Available in levels A1-C2.</w:t>
      </w:r>
    </w:p>
    <w:p w14:paraId="01B7C79A" w14:textId="674D49CE" w:rsidR="001D3A75" w:rsidRPr="004F62A4" w:rsidRDefault="001D3A75" w:rsidP="30ECF440">
      <w:pPr>
        <w:spacing w:after="160" w:line="257" w:lineRule="auto"/>
        <w:rPr>
          <w:rFonts w:eastAsia="Segoe UI" w:cs="Segoe UI"/>
          <w:color w:val="253148" w:themeColor="text2"/>
          <w:szCs w:val="18"/>
          <w:lang w:val="en-US"/>
        </w:rPr>
      </w:pPr>
    </w:p>
    <w:p w14:paraId="64142DC5" w14:textId="5EBEFD25" w:rsidR="001D3A75" w:rsidRPr="004F62A4" w:rsidRDefault="55B46243" w:rsidP="30ECF440">
      <w:pPr>
        <w:rPr>
          <w:rFonts w:eastAsia="Segoe UI" w:cs="Segoe UI"/>
          <w:color w:val="253148" w:themeColor="text2"/>
          <w:szCs w:val="18"/>
          <w:lang w:val="en-US"/>
        </w:rPr>
      </w:pPr>
      <w:r w:rsidRPr="30ECF440">
        <w:rPr>
          <w:rFonts w:eastAsia="Segoe UI" w:cs="Segoe UI"/>
          <w:color w:val="253148" w:themeColor="text2"/>
          <w:szCs w:val="18"/>
          <w:lang w:val="en-IE"/>
        </w:rPr>
        <w:t>The Connection, Action, and Purpose programmes consist of three different lessons a day:</w:t>
      </w:r>
    </w:p>
    <w:p w14:paraId="5987F18F" w14:textId="37E36487" w:rsidR="001D3A75" w:rsidRPr="004F62A4" w:rsidRDefault="55B46243" w:rsidP="30ECF440">
      <w:pPr>
        <w:rPr>
          <w:rFonts w:eastAsia="Segoe UI" w:cs="Segoe UI"/>
          <w:color w:val="253148" w:themeColor="text2"/>
          <w:szCs w:val="18"/>
          <w:lang w:val="en-US"/>
        </w:rPr>
      </w:pPr>
      <w:r w:rsidRPr="30ECF440">
        <w:rPr>
          <w:rFonts w:eastAsia="Segoe UI" w:cs="Segoe UI"/>
          <w:color w:val="253148" w:themeColor="text2"/>
          <w:szCs w:val="18"/>
          <w:lang w:val="en-IE"/>
        </w:rPr>
        <w:t xml:space="preserve"> </w:t>
      </w:r>
    </w:p>
    <w:p w14:paraId="7A2AEBB4" w14:textId="3E7E78EB" w:rsidR="001D3A75" w:rsidRPr="004F62A4" w:rsidRDefault="55B46243" w:rsidP="30ECF440">
      <w:pPr>
        <w:rPr>
          <w:rFonts w:eastAsia="Segoe UI" w:cs="Segoe UI"/>
          <w:color w:val="253148" w:themeColor="text2"/>
          <w:szCs w:val="18"/>
          <w:lang w:val="en-US"/>
        </w:rPr>
      </w:pPr>
      <w:r w:rsidRPr="30ECF440">
        <w:rPr>
          <w:rFonts w:eastAsia="Segoe UI" w:cs="Segoe UI"/>
          <w:b/>
          <w:bCs/>
          <w:color w:val="253148" w:themeColor="text2"/>
          <w:szCs w:val="18"/>
          <w:lang w:val="en-IE"/>
        </w:rPr>
        <w:t>FOCUS ON LANGUAGE</w:t>
      </w:r>
    </w:p>
    <w:p w14:paraId="237AF1DD" w14:textId="265AEFF6" w:rsidR="001D3A75" w:rsidRPr="004F62A4" w:rsidRDefault="55B46243" w:rsidP="30ECF440">
      <w:pPr>
        <w:rPr>
          <w:rFonts w:eastAsia="Segoe UI" w:cs="Segoe UI"/>
          <w:color w:val="253148" w:themeColor="text2"/>
          <w:szCs w:val="18"/>
          <w:lang w:val="en-US"/>
        </w:rPr>
      </w:pPr>
      <w:r w:rsidRPr="30ECF440">
        <w:rPr>
          <w:rFonts w:eastAsia="Segoe UI" w:cs="Segoe UI"/>
          <w:color w:val="253148" w:themeColor="text2"/>
          <w:szCs w:val="18"/>
          <w:lang w:val="en-IE"/>
        </w:rPr>
        <w:t xml:space="preserve"> </w:t>
      </w:r>
    </w:p>
    <w:p w14:paraId="45A1E333" w14:textId="456368F4" w:rsidR="001D3A75" w:rsidRPr="004F62A4" w:rsidRDefault="55B46243" w:rsidP="30ECF440">
      <w:pPr>
        <w:rPr>
          <w:rFonts w:eastAsia="Segoe UI" w:cs="Segoe UI"/>
          <w:color w:val="253148" w:themeColor="text2"/>
          <w:szCs w:val="18"/>
          <w:lang w:val="en-US"/>
        </w:rPr>
      </w:pPr>
      <w:r w:rsidRPr="30ECF440">
        <w:rPr>
          <w:rFonts w:eastAsia="Segoe UI" w:cs="Segoe UI"/>
          <w:color w:val="253148" w:themeColor="text2"/>
          <w:szCs w:val="18"/>
          <w:lang w:val="en-IE"/>
        </w:rPr>
        <w:t>These lessons aim to empower our students’ linguistic awareness and capabilities by working on all language skills (reading, writing, listening, speaking) and systems (grammar, phonology, lexis, discourse), as well as using materials relevant to exam preparation (KET, PET, FCE, CAE, TOEFL, IELTS, GESE).</w:t>
      </w:r>
    </w:p>
    <w:p w14:paraId="31FD1641" w14:textId="2A74C98E" w:rsidR="001D3A75" w:rsidRPr="004F62A4" w:rsidRDefault="55B46243" w:rsidP="30ECF440">
      <w:pPr>
        <w:rPr>
          <w:rFonts w:eastAsia="Segoe UI" w:cs="Segoe UI"/>
          <w:color w:val="253148" w:themeColor="text2"/>
          <w:szCs w:val="18"/>
          <w:lang w:val="en-US"/>
        </w:rPr>
      </w:pPr>
      <w:r w:rsidRPr="30ECF440">
        <w:rPr>
          <w:rFonts w:eastAsia="Segoe UI" w:cs="Segoe UI"/>
          <w:b/>
          <w:bCs/>
          <w:color w:val="253148" w:themeColor="text2"/>
          <w:szCs w:val="18"/>
          <w:lang w:val="en-IE"/>
        </w:rPr>
        <w:t xml:space="preserve"> </w:t>
      </w:r>
    </w:p>
    <w:p w14:paraId="3A9E4F97" w14:textId="07276A0A" w:rsidR="001D3A75" w:rsidRPr="004F62A4" w:rsidRDefault="55B46243" w:rsidP="30ECF440">
      <w:pPr>
        <w:rPr>
          <w:rFonts w:eastAsia="Segoe UI" w:cs="Segoe UI"/>
          <w:color w:val="253148" w:themeColor="text2"/>
          <w:szCs w:val="18"/>
          <w:lang w:val="en-US"/>
        </w:rPr>
      </w:pPr>
      <w:r w:rsidRPr="30ECF440">
        <w:rPr>
          <w:rFonts w:eastAsia="Segoe UI" w:cs="Segoe UI"/>
          <w:b/>
          <w:bCs/>
          <w:color w:val="253148" w:themeColor="text2"/>
          <w:szCs w:val="18"/>
          <w:lang w:val="en-IE"/>
        </w:rPr>
        <w:t>FOCUS ON LEADERSHIP</w:t>
      </w:r>
    </w:p>
    <w:p w14:paraId="5CE490E2" w14:textId="574F843F" w:rsidR="001D3A75" w:rsidRPr="004F62A4" w:rsidRDefault="55B46243" w:rsidP="30ECF440">
      <w:pPr>
        <w:rPr>
          <w:rFonts w:eastAsia="Segoe UI" w:cs="Segoe UI"/>
          <w:color w:val="253148" w:themeColor="text2"/>
          <w:szCs w:val="18"/>
          <w:lang w:val="en-US"/>
        </w:rPr>
      </w:pPr>
      <w:r w:rsidRPr="30ECF440">
        <w:rPr>
          <w:rFonts w:eastAsia="Segoe UI" w:cs="Segoe UI"/>
          <w:color w:val="253148" w:themeColor="text2"/>
          <w:szCs w:val="18"/>
          <w:lang w:val="en-IE"/>
        </w:rPr>
        <w:t xml:space="preserve"> </w:t>
      </w:r>
    </w:p>
    <w:p w14:paraId="710DF2B3" w14:textId="3D731831" w:rsidR="001D3A75" w:rsidRPr="004F62A4" w:rsidRDefault="55B46243" w:rsidP="30ECF440">
      <w:pPr>
        <w:rPr>
          <w:rFonts w:eastAsia="Segoe UI" w:cs="Segoe UI"/>
          <w:color w:val="253148" w:themeColor="text2"/>
          <w:szCs w:val="18"/>
          <w:lang w:val="en-US"/>
        </w:rPr>
      </w:pPr>
      <w:r w:rsidRPr="30ECF440">
        <w:rPr>
          <w:rFonts w:eastAsia="Segoe UI" w:cs="Segoe UI"/>
          <w:color w:val="253148" w:themeColor="text2"/>
          <w:szCs w:val="18"/>
          <w:lang w:val="en-IE"/>
        </w:rPr>
        <w:t>This programme is designed to equip students with essential 21st-century skills, focusing on leadership development, communication and teamwork. Students build the confidence and competencies needed to grow into empowered young adults.</w:t>
      </w:r>
    </w:p>
    <w:p w14:paraId="03873A96" w14:textId="63FFD749" w:rsidR="001D3A75" w:rsidRPr="004F62A4" w:rsidRDefault="55B46243" w:rsidP="30ECF440">
      <w:pPr>
        <w:rPr>
          <w:rFonts w:eastAsia="Segoe UI" w:cs="Segoe UI"/>
          <w:color w:val="253148" w:themeColor="text2"/>
          <w:szCs w:val="18"/>
          <w:lang w:val="en-US"/>
        </w:rPr>
      </w:pPr>
      <w:r w:rsidRPr="30ECF440">
        <w:rPr>
          <w:rFonts w:eastAsia="Segoe UI" w:cs="Segoe UI"/>
          <w:color w:val="253148" w:themeColor="text2"/>
          <w:szCs w:val="18"/>
          <w:lang w:val="en-IE"/>
        </w:rPr>
        <w:t xml:space="preserve"> </w:t>
      </w:r>
    </w:p>
    <w:p w14:paraId="5F8EDD4F" w14:textId="2BA3412C" w:rsidR="001D3A75" w:rsidRPr="004F62A4" w:rsidRDefault="55B46243" w:rsidP="30ECF440">
      <w:pPr>
        <w:spacing w:after="160" w:line="257" w:lineRule="auto"/>
        <w:rPr>
          <w:rFonts w:eastAsia="Segoe UI" w:cs="Segoe UI"/>
          <w:color w:val="253148" w:themeColor="text2"/>
          <w:szCs w:val="18"/>
          <w:lang w:val="en-US"/>
        </w:rPr>
      </w:pPr>
      <w:r w:rsidRPr="30ECF440">
        <w:rPr>
          <w:rFonts w:eastAsia="Segoe UI" w:cs="Segoe UI"/>
          <w:b/>
          <w:bCs/>
          <w:color w:val="253148" w:themeColor="text2"/>
          <w:szCs w:val="18"/>
          <w:lang w:val="en-IE"/>
        </w:rPr>
        <w:t>FOCUS ON CULTURE</w:t>
      </w:r>
    </w:p>
    <w:p w14:paraId="3CD81D9F" w14:textId="7CDC06D3" w:rsidR="001D3A75" w:rsidRPr="004F62A4" w:rsidRDefault="55B46243" w:rsidP="30ECF440">
      <w:pPr>
        <w:rPr>
          <w:rFonts w:eastAsia="Segoe UI" w:cs="Segoe UI"/>
          <w:color w:val="253148" w:themeColor="text2"/>
          <w:szCs w:val="18"/>
          <w:lang w:val="en-US"/>
        </w:rPr>
      </w:pPr>
      <w:r w:rsidRPr="30ECF440">
        <w:rPr>
          <w:rFonts w:eastAsia="Segoe UI" w:cs="Segoe UI"/>
          <w:color w:val="253148" w:themeColor="text2"/>
          <w:szCs w:val="18"/>
          <w:lang w:val="en-IE"/>
        </w:rPr>
        <w:t>These lessons combine CLIL and British culture, allowing students to use English to explore a range of disciplines, including art, literature, natural sciences, as well as the history and geography of the UK.</w:t>
      </w:r>
    </w:p>
    <w:p w14:paraId="6DF9ECC2" w14:textId="72551908" w:rsidR="001D3A75" w:rsidRPr="004F62A4" w:rsidRDefault="001D3A75" w:rsidP="30ECF440">
      <w:pPr>
        <w:spacing w:after="160" w:line="257" w:lineRule="auto"/>
        <w:rPr>
          <w:rFonts w:eastAsia="Segoe UI" w:cs="Segoe UI"/>
          <w:color w:val="253148" w:themeColor="text2"/>
          <w:szCs w:val="18"/>
          <w:lang w:val="en-US"/>
        </w:rPr>
      </w:pPr>
    </w:p>
    <w:p w14:paraId="1F6F8CEB" w14:textId="0106D0BF" w:rsidR="001D3A75" w:rsidRPr="004F62A4" w:rsidRDefault="001D3A75" w:rsidP="30ECF440">
      <w:pPr>
        <w:rPr>
          <w:rFonts w:eastAsia="Segoe UI" w:cs="Segoe UI"/>
          <w:color w:val="EE0000"/>
          <w:szCs w:val="18"/>
          <w:lang w:val="en-US"/>
        </w:rPr>
      </w:pPr>
    </w:p>
    <w:p w14:paraId="1CD1818A" w14:textId="53652590" w:rsidR="001D3A75" w:rsidRPr="004F62A4" w:rsidRDefault="001D3A75" w:rsidP="30ECF440">
      <w:pPr>
        <w:rPr>
          <w:rFonts w:eastAsia="Segoe UI" w:cs="Segoe UI"/>
          <w:color w:val="253148" w:themeColor="text2"/>
          <w:szCs w:val="18"/>
        </w:rPr>
      </w:pPr>
    </w:p>
    <w:p w14:paraId="29A9E895" w14:textId="1CF4FAA0" w:rsidR="001D3A75" w:rsidRPr="004F62A4" w:rsidRDefault="55B46243" w:rsidP="30ECF440">
      <w:pPr>
        <w:pStyle w:val="Heading1"/>
        <w:rPr>
          <w:rFonts w:eastAsia="Segoe UI" w:cs="Segoe UI"/>
          <w:color w:val="253148" w:themeColor="text2"/>
        </w:rPr>
      </w:pPr>
      <w:r w:rsidRPr="30ECF440">
        <w:rPr>
          <w:rFonts w:eastAsia="Segoe UI" w:cs="Segoe UI"/>
          <w:color w:val="253148" w:themeColor="text2"/>
        </w:rPr>
        <w:t xml:space="preserve">Placement tests  </w:t>
      </w:r>
    </w:p>
    <w:p w14:paraId="2938E00E" w14:textId="15C769D3" w:rsidR="001D3A75" w:rsidRPr="004F62A4" w:rsidRDefault="55B46243" w:rsidP="30ECF440">
      <w:pPr>
        <w:rPr>
          <w:rFonts w:eastAsia="Segoe UI" w:cs="Segoe UI"/>
          <w:color w:val="253148" w:themeColor="text2"/>
          <w:szCs w:val="18"/>
        </w:rPr>
      </w:pPr>
      <w:r w:rsidRPr="30ECF440">
        <w:rPr>
          <w:rFonts w:eastAsia="Segoe UI" w:cs="Segoe UI"/>
          <w:color w:val="253148" w:themeColor="text2"/>
          <w:szCs w:val="18"/>
        </w:rPr>
        <w:t xml:space="preserve">We offer classes at four levels, from elementary to advanced. Students take a placement test on their first day of classes to ensure they are placed at the correct level. </w:t>
      </w:r>
    </w:p>
    <w:p w14:paraId="3A818E21" w14:textId="0C8CF875" w:rsidR="001D3A75" w:rsidRPr="004F62A4" w:rsidRDefault="001D3A75" w:rsidP="30ECF440">
      <w:pPr>
        <w:rPr>
          <w:rFonts w:eastAsia="Segoe UI" w:cs="Segoe UI"/>
          <w:color w:val="253148" w:themeColor="text2"/>
          <w:szCs w:val="18"/>
          <w:lang w:val="en-US"/>
        </w:rPr>
      </w:pPr>
    </w:p>
    <w:p w14:paraId="44D3AB58" w14:textId="4618B657" w:rsidR="001D3A75" w:rsidRPr="004F62A4" w:rsidRDefault="55B46243" w:rsidP="30ECF440">
      <w:pPr>
        <w:rPr>
          <w:rFonts w:eastAsia="Segoe UI" w:cs="Segoe UI"/>
          <w:color w:val="253148" w:themeColor="text2"/>
          <w:szCs w:val="18"/>
        </w:rPr>
      </w:pPr>
      <w:r w:rsidRPr="30ECF440">
        <w:rPr>
          <w:rFonts w:eastAsia="Segoe UI" w:cs="Segoe UI"/>
          <w:color w:val="253148" w:themeColor="text2"/>
          <w:szCs w:val="18"/>
        </w:rPr>
        <w:t xml:space="preserve">Once the tests have been marked, students won’t be told their score unless they specifically ask for it but will be placed into a class based on these results. </w:t>
      </w:r>
    </w:p>
    <w:p w14:paraId="5F822ED1" w14:textId="41AB51CB" w:rsidR="001D3A75" w:rsidRPr="004F62A4" w:rsidRDefault="001D3A75" w:rsidP="30ECF440">
      <w:pPr>
        <w:rPr>
          <w:rFonts w:eastAsia="Segoe UI" w:cs="Segoe UI"/>
          <w:color w:val="253148" w:themeColor="text2"/>
          <w:szCs w:val="18"/>
          <w:lang w:val="en-US"/>
        </w:rPr>
      </w:pPr>
    </w:p>
    <w:p w14:paraId="53C553EB" w14:textId="20FF2D16" w:rsidR="001D3A75" w:rsidRPr="004F62A4" w:rsidRDefault="55B46243" w:rsidP="30ECF440">
      <w:pPr>
        <w:rPr>
          <w:rFonts w:eastAsia="Segoe UI" w:cs="Segoe UI"/>
          <w:color w:val="253148" w:themeColor="text2"/>
          <w:szCs w:val="18"/>
        </w:rPr>
      </w:pPr>
      <w:r w:rsidRPr="30ECF440">
        <w:rPr>
          <w:rFonts w:eastAsia="Segoe UI" w:cs="Segoe UI"/>
          <w:color w:val="253148" w:themeColor="text2"/>
          <w:szCs w:val="18"/>
        </w:rPr>
        <w:t>If students are not happy with their level, they can speak with the Course Director who will decide if it is necessary for the student to change levels.</w:t>
      </w:r>
    </w:p>
    <w:p w14:paraId="7036E0DF" w14:textId="20A38B4E" w:rsidR="001D3A75" w:rsidRPr="004F62A4" w:rsidRDefault="001D3A75" w:rsidP="30ECF440">
      <w:pPr>
        <w:rPr>
          <w:rFonts w:eastAsia="Segoe UI" w:cs="Segoe UI"/>
          <w:color w:val="253148" w:themeColor="text2"/>
          <w:szCs w:val="18"/>
          <w:lang w:val="en-US"/>
        </w:rPr>
      </w:pPr>
    </w:p>
    <w:p w14:paraId="6CFC1C56" w14:textId="2351471F" w:rsidR="001D3A75" w:rsidRPr="004F62A4" w:rsidRDefault="55B46243" w:rsidP="30ECF440">
      <w:pPr>
        <w:rPr>
          <w:rFonts w:eastAsia="Segoe UI" w:cs="Segoe UI"/>
          <w:color w:val="253148" w:themeColor="text2"/>
          <w:szCs w:val="18"/>
        </w:rPr>
      </w:pPr>
      <w:r w:rsidRPr="30ECF440">
        <w:rPr>
          <w:rFonts w:eastAsia="Segoe UI" w:cs="Segoe UI"/>
          <w:color w:val="253148" w:themeColor="text2"/>
          <w:szCs w:val="18"/>
        </w:rPr>
        <w:t xml:space="preserve">We always try to split groups into different classes to mix nationalities, but this does depend on their levels and the numbers of students that we have on site. </w:t>
      </w:r>
    </w:p>
    <w:p w14:paraId="43E72FDA" w14:textId="61440729" w:rsidR="001D3A75" w:rsidRPr="004F62A4" w:rsidRDefault="001D3A75" w:rsidP="30ECF440">
      <w:pPr>
        <w:rPr>
          <w:rFonts w:eastAsia="Segoe UI" w:cs="Segoe UI"/>
          <w:color w:val="253148" w:themeColor="text2"/>
          <w:szCs w:val="18"/>
        </w:rPr>
      </w:pPr>
    </w:p>
    <w:p w14:paraId="2130D238" w14:textId="56332FAB" w:rsidR="001D3A75" w:rsidRPr="004F62A4" w:rsidRDefault="55B46243" w:rsidP="30ECF440">
      <w:pPr>
        <w:rPr>
          <w:rFonts w:eastAsia="Segoe UI" w:cs="Segoe UI"/>
          <w:color w:val="253148" w:themeColor="text2"/>
          <w:szCs w:val="18"/>
        </w:rPr>
      </w:pPr>
      <w:r w:rsidRPr="30ECF440">
        <w:rPr>
          <w:rFonts w:eastAsia="Segoe UI" w:cs="Segoe UI"/>
          <w:color w:val="253148" w:themeColor="text2"/>
          <w:szCs w:val="18"/>
        </w:rPr>
        <w:t>We will provide all course materials including a journal and a pen.</w:t>
      </w:r>
    </w:p>
    <w:p w14:paraId="3D51623D" w14:textId="7D937DEB" w:rsidR="001D3A75" w:rsidRPr="004F62A4" w:rsidRDefault="001D3A75" w:rsidP="30ECF440">
      <w:pPr>
        <w:rPr>
          <w:rFonts w:eastAsia="Segoe UI" w:cs="Segoe UI"/>
          <w:color w:val="253148" w:themeColor="text2"/>
          <w:szCs w:val="18"/>
        </w:rPr>
      </w:pPr>
    </w:p>
    <w:p w14:paraId="3916214F" w14:textId="5B51FA7C" w:rsidR="001D3A75" w:rsidRPr="004F62A4" w:rsidRDefault="55B46243" w:rsidP="30ECF440">
      <w:pPr>
        <w:rPr>
          <w:rFonts w:eastAsia="Segoe UI" w:cs="Segoe UI"/>
          <w:color w:val="253148" w:themeColor="text2"/>
          <w:szCs w:val="18"/>
        </w:rPr>
      </w:pPr>
      <w:r w:rsidRPr="30ECF440">
        <w:rPr>
          <w:rFonts w:eastAsia="Segoe UI" w:cs="Segoe UI"/>
          <w:color w:val="253148" w:themeColor="text2"/>
          <w:szCs w:val="18"/>
        </w:rPr>
        <w:t>Students are taught in class sizes up to 16.</w:t>
      </w:r>
    </w:p>
    <w:p w14:paraId="386D1324" w14:textId="6CA3FF9F" w:rsidR="001D3A75" w:rsidRPr="004F62A4" w:rsidRDefault="001D3A75" w:rsidP="30ECF440">
      <w:pPr>
        <w:rPr>
          <w:rFonts w:eastAsia="Segoe UI" w:cs="Segoe UI"/>
          <w:color w:val="253148" w:themeColor="text2"/>
          <w:szCs w:val="18"/>
        </w:rPr>
      </w:pPr>
    </w:p>
    <w:p w14:paraId="6E45032D" w14:textId="642BAA90" w:rsidR="001D3A75" w:rsidRPr="004F62A4" w:rsidRDefault="55B46243" w:rsidP="30ECF440">
      <w:pPr>
        <w:pStyle w:val="Title"/>
        <w:rPr>
          <w:rFonts w:eastAsia="Segoe UI" w:cs="Segoe UI"/>
          <w:bCs/>
          <w:color w:val="253148" w:themeColor="text2"/>
        </w:rPr>
      </w:pPr>
      <w:r w:rsidRPr="30ECF440">
        <w:rPr>
          <w:rFonts w:eastAsia="Segoe UI" w:cs="Segoe UI"/>
          <w:bCs/>
          <w:color w:val="253148" w:themeColor="text2"/>
        </w:rPr>
        <w:t>Programme</w:t>
      </w:r>
    </w:p>
    <w:p w14:paraId="30338870" w14:textId="267F5F20" w:rsidR="001D3A75" w:rsidRPr="004F62A4" w:rsidRDefault="001D3A75" w:rsidP="30ECF440">
      <w:pPr>
        <w:rPr>
          <w:rFonts w:eastAsia="Segoe UI" w:cs="Segoe UI"/>
          <w:color w:val="253148" w:themeColor="text2"/>
          <w:szCs w:val="18"/>
        </w:rPr>
      </w:pPr>
    </w:p>
    <w:p w14:paraId="4727FEE3" w14:textId="31EFEA75" w:rsidR="001D3A75" w:rsidRPr="004F62A4" w:rsidRDefault="55B46243" w:rsidP="30ECF440">
      <w:pPr>
        <w:rPr>
          <w:rFonts w:eastAsia="Segoe UI" w:cs="Segoe UI"/>
          <w:color w:val="253148" w:themeColor="text2"/>
          <w:szCs w:val="18"/>
        </w:rPr>
      </w:pPr>
      <w:r w:rsidRPr="30ECF440">
        <w:rPr>
          <w:rFonts w:eastAsia="Segoe UI" w:cs="Segoe UI"/>
          <w:color w:val="253148" w:themeColor="text2"/>
          <w:szCs w:val="18"/>
        </w:rPr>
        <w:t>All UKLC summer programmes include:</w:t>
      </w:r>
    </w:p>
    <w:p w14:paraId="13FFBDAA" w14:textId="69B81544" w:rsidR="001D3A75" w:rsidRPr="004F62A4" w:rsidRDefault="001D3A75" w:rsidP="30ECF440">
      <w:pPr>
        <w:rPr>
          <w:rFonts w:eastAsia="Segoe UI" w:cs="Segoe UI"/>
          <w:color w:val="253148" w:themeColor="text2"/>
          <w:szCs w:val="18"/>
        </w:rPr>
      </w:pPr>
    </w:p>
    <w:p w14:paraId="5BE45886" w14:textId="1A85AB1C" w:rsidR="001D3A75" w:rsidRPr="004F62A4" w:rsidRDefault="55B46243" w:rsidP="30ECF440">
      <w:pPr>
        <w:pStyle w:val="ListParagraph"/>
        <w:numPr>
          <w:ilvl w:val="0"/>
          <w:numId w:val="1"/>
        </w:numPr>
        <w:rPr>
          <w:rFonts w:eastAsia="Segoe UI" w:cs="Segoe UI"/>
          <w:color w:val="253148" w:themeColor="text2"/>
          <w:szCs w:val="18"/>
        </w:rPr>
      </w:pPr>
      <w:r w:rsidRPr="30ECF440">
        <w:rPr>
          <w:rFonts w:eastAsia="Segoe UI" w:cs="Segoe UI"/>
          <w:color w:val="253148" w:themeColor="text2"/>
          <w:szCs w:val="18"/>
        </w:rPr>
        <w:t>15 hours of English lessons</w:t>
      </w:r>
    </w:p>
    <w:p w14:paraId="271C6562" w14:textId="1CCEFD1F" w:rsidR="001D3A75" w:rsidRPr="004F62A4" w:rsidRDefault="55B46243" w:rsidP="30ECF440">
      <w:pPr>
        <w:pStyle w:val="ListParagraph"/>
        <w:numPr>
          <w:ilvl w:val="0"/>
          <w:numId w:val="1"/>
        </w:numPr>
        <w:rPr>
          <w:rFonts w:eastAsia="Segoe UI" w:cs="Segoe UI"/>
          <w:color w:val="253148" w:themeColor="text2"/>
          <w:szCs w:val="18"/>
        </w:rPr>
      </w:pPr>
      <w:r w:rsidRPr="30ECF440">
        <w:rPr>
          <w:rFonts w:eastAsia="Segoe UI" w:cs="Segoe UI"/>
          <w:color w:val="253148" w:themeColor="text2"/>
          <w:szCs w:val="18"/>
        </w:rPr>
        <w:t xml:space="preserve">Full board accommodation in residence </w:t>
      </w:r>
    </w:p>
    <w:p w14:paraId="50DA40ED" w14:textId="47DCD9B2" w:rsidR="001D3A75" w:rsidRPr="004F62A4" w:rsidRDefault="55B46243" w:rsidP="30ECF440">
      <w:pPr>
        <w:pStyle w:val="ListParagraph"/>
        <w:numPr>
          <w:ilvl w:val="0"/>
          <w:numId w:val="1"/>
        </w:numPr>
        <w:rPr>
          <w:rFonts w:eastAsia="Segoe UI" w:cs="Segoe UI"/>
          <w:color w:val="253148" w:themeColor="text2"/>
          <w:szCs w:val="18"/>
        </w:rPr>
      </w:pPr>
      <w:r w:rsidRPr="30ECF440">
        <w:rPr>
          <w:rFonts w:eastAsia="Segoe UI" w:cs="Segoe UI"/>
          <w:color w:val="253148" w:themeColor="text2"/>
          <w:szCs w:val="18"/>
        </w:rPr>
        <w:t>Full programme of excursions, activities and evening entertainment</w:t>
      </w:r>
    </w:p>
    <w:p w14:paraId="6E476A5D" w14:textId="68223504" w:rsidR="001D3A75" w:rsidRPr="004F62A4" w:rsidRDefault="55B46243" w:rsidP="30ECF440">
      <w:pPr>
        <w:pStyle w:val="ListParagraph"/>
        <w:numPr>
          <w:ilvl w:val="0"/>
          <w:numId w:val="1"/>
        </w:numPr>
        <w:rPr>
          <w:rFonts w:eastAsia="Segoe UI" w:cs="Segoe UI"/>
          <w:color w:val="253148" w:themeColor="text2"/>
          <w:szCs w:val="18"/>
        </w:rPr>
      </w:pPr>
      <w:r w:rsidRPr="30ECF440">
        <w:rPr>
          <w:rFonts w:eastAsia="Segoe UI" w:cs="Segoe UI"/>
          <w:color w:val="253148" w:themeColor="text2"/>
          <w:szCs w:val="18"/>
        </w:rPr>
        <w:t>1 free leader for 15 students</w:t>
      </w:r>
    </w:p>
    <w:p w14:paraId="30342F71" w14:textId="16D514F8" w:rsidR="001D3A75" w:rsidRPr="004F62A4" w:rsidRDefault="55B46243" w:rsidP="30ECF440">
      <w:pPr>
        <w:pStyle w:val="ListParagraph"/>
        <w:numPr>
          <w:ilvl w:val="0"/>
          <w:numId w:val="1"/>
        </w:numPr>
        <w:rPr>
          <w:rFonts w:eastAsia="Segoe UI" w:cs="Segoe UI"/>
          <w:color w:val="253148" w:themeColor="text2"/>
          <w:szCs w:val="18"/>
        </w:rPr>
      </w:pPr>
      <w:r w:rsidRPr="30ECF440">
        <w:rPr>
          <w:rFonts w:eastAsia="Segoe UI" w:cs="Segoe UI"/>
          <w:color w:val="253148" w:themeColor="text2"/>
          <w:szCs w:val="18"/>
        </w:rPr>
        <w:t>Placement test on arrival and End of Course Certificate</w:t>
      </w:r>
    </w:p>
    <w:p w14:paraId="79F81007" w14:textId="7EC1CB58" w:rsidR="001D3A75" w:rsidRPr="004F62A4" w:rsidRDefault="001D3A75" w:rsidP="30ECF440">
      <w:pPr>
        <w:rPr>
          <w:rFonts w:eastAsia="Segoe UI" w:cs="Segoe UI"/>
          <w:color w:val="253148" w:themeColor="text2"/>
          <w:szCs w:val="18"/>
        </w:rPr>
      </w:pPr>
    </w:p>
    <w:p w14:paraId="7FCB7706" w14:textId="00A557E4" w:rsidR="001D3A75" w:rsidRPr="004F62A4" w:rsidRDefault="55B46243" w:rsidP="30ECF440">
      <w:pPr>
        <w:rPr>
          <w:rFonts w:eastAsia="Segoe UI" w:cs="Segoe UI"/>
          <w:color w:val="253148" w:themeColor="text2"/>
          <w:szCs w:val="18"/>
        </w:rPr>
      </w:pPr>
      <w:r w:rsidRPr="30ECF440">
        <w:rPr>
          <w:rFonts w:eastAsia="Segoe UI" w:cs="Segoe UI"/>
          <w:color w:val="253148" w:themeColor="text2"/>
          <w:szCs w:val="18"/>
        </w:rPr>
        <w:t>These are summaries of UKLC English Plus programmes** for Summer 2026 at Clifton College, Bristol:</w:t>
      </w:r>
    </w:p>
    <w:p w14:paraId="2F911D02" w14:textId="5C096629" w:rsidR="001D3A75" w:rsidRPr="004F62A4" w:rsidRDefault="001D3A75" w:rsidP="30ECF440">
      <w:pPr>
        <w:rPr>
          <w:rFonts w:eastAsia="Segoe UI" w:cs="Segoe UI"/>
          <w:color w:val="253148" w:themeColor="text2"/>
          <w:szCs w:val="18"/>
        </w:rPr>
      </w:pPr>
    </w:p>
    <w:p w14:paraId="5DAE0B1C" w14:textId="52A97DE5" w:rsidR="001D3A75" w:rsidRPr="004F62A4" w:rsidRDefault="55B46243" w:rsidP="30ECF440">
      <w:pPr>
        <w:rPr>
          <w:rFonts w:eastAsia="Segoe UI" w:cs="Segoe UI"/>
          <w:color w:val="253148" w:themeColor="text2"/>
          <w:szCs w:val="18"/>
        </w:rPr>
      </w:pPr>
      <w:r w:rsidRPr="30ECF440">
        <w:rPr>
          <w:rFonts w:eastAsia="Segoe UI" w:cs="Segoe UI"/>
          <w:b/>
          <w:bCs/>
          <w:color w:val="253148" w:themeColor="text2"/>
          <w:szCs w:val="18"/>
        </w:rPr>
        <w:t>English Plus Multi-Activity</w:t>
      </w:r>
    </w:p>
    <w:p w14:paraId="38699461" w14:textId="18E2708B" w:rsidR="001D3A75" w:rsidRPr="004F62A4" w:rsidRDefault="55B46243" w:rsidP="30ECF440">
      <w:pPr>
        <w:rPr>
          <w:rFonts w:eastAsia="Segoe UI" w:cs="Segoe UI"/>
          <w:color w:val="253148" w:themeColor="text2"/>
          <w:szCs w:val="18"/>
        </w:rPr>
      </w:pPr>
      <w:r w:rsidRPr="30ECF440">
        <w:rPr>
          <w:rFonts w:eastAsia="Segoe UI" w:cs="Segoe UI"/>
          <w:color w:val="253148" w:themeColor="text2"/>
          <w:szCs w:val="18"/>
        </w:rPr>
        <w:t>The “typical” summer programme consisting of a wide variety of activities and sports. Sessions are structured and are coached by specialist staff. Sessions can include tennis, basketball, volleyball, swimming, photography workshops, dance, football, and drama etc. Students are moved through two or three activities on rotation in each session.</w:t>
      </w:r>
    </w:p>
    <w:p w14:paraId="13CFD447" w14:textId="73367E5E" w:rsidR="001D3A75" w:rsidRPr="004F62A4" w:rsidRDefault="001D3A75" w:rsidP="30ECF440">
      <w:pPr>
        <w:rPr>
          <w:rFonts w:eastAsia="Segoe UI" w:cs="Segoe UI"/>
          <w:color w:val="253148" w:themeColor="text2"/>
          <w:szCs w:val="18"/>
        </w:rPr>
      </w:pPr>
    </w:p>
    <w:p w14:paraId="2665C230" w14:textId="717F10E0" w:rsidR="001D3A75" w:rsidRPr="004F62A4" w:rsidRDefault="55B46243" w:rsidP="30ECF440">
      <w:pPr>
        <w:spacing w:after="10"/>
        <w:ind w:left="-5"/>
        <w:jc w:val="both"/>
        <w:rPr>
          <w:rFonts w:eastAsia="Segoe UI" w:cs="Segoe UI"/>
          <w:color w:val="253148" w:themeColor="text2"/>
          <w:szCs w:val="18"/>
        </w:rPr>
      </w:pPr>
      <w:r w:rsidRPr="30ECF440">
        <w:rPr>
          <w:rFonts w:eastAsia="Segoe UI" w:cs="Segoe UI"/>
          <w:b/>
          <w:bCs/>
          <w:color w:val="253148" w:themeColor="text2"/>
          <w:szCs w:val="18"/>
        </w:rPr>
        <w:t xml:space="preserve">English Plus Performing Arts* </w:t>
      </w:r>
    </w:p>
    <w:p w14:paraId="3C394779" w14:textId="792223E7" w:rsidR="001D3A75" w:rsidRPr="004F62A4" w:rsidRDefault="55B46243" w:rsidP="30ECF440">
      <w:pPr>
        <w:spacing w:after="16" w:line="259" w:lineRule="auto"/>
        <w:jc w:val="both"/>
        <w:rPr>
          <w:rFonts w:eastAsia="Segoe UI" w:cs="Segoe UI"/>
          <w:color w:val="253148" w:themeColor="text2"/>
          <w:szCs w:val="18"/>
        </w:rPr>
      </w:pPr>
      <w:r w:rsidRPr="30ECF440">
        <w:rPr>
          <w:rFonts w:eastAsia="Segoe UI" w:cs="Segoe UI"/>
          <w:color w:val="253148" w:themeColor="text2"/>
          <w:szCs w:val="18"/>
        </w:rPr>
        <w:t>During these sessions, students passionate about dancing, acting, or singing will immerse themselves in hands-on training designed to unleash their creative potential on any kind of stage. They will not only develop their talents but also experience the thrill of live performance, collaboration, and artistic expression.</w:t>
      </w:r>
    </w:p>
    <w:p w14:paraId="6904694C" w14:textId="2AF31D85" w:rsidR="001D3A75" w:rsidRPr="004F62A4" w:rsidRDefault="001D3A75" w:rsidP="30ECF440">
      <w:pPr>
        <w:rPr>
          <w:rFonts w:eastAsia="Segoe UI" w:cs="Segoe UI"/>
          <w:color w:val="253148" w:themeColor="text2"/>
          <w:szCs w:val="18"/>
        </w:rPr>
      </w:pPr>
    </w:p>
    <w:p w14:paraId="5F7F7246" w14:textId="0B29A34F" w:rsidR="001D3A75" w:rsidRPr="004F62A4" w:rsidRDefault="55B46243" w:rsidP="30ECF440">
      <w:pPr>
        <w:rPr>
          <w:rFonts w:eastAsia="Segoe UI" w:cs="Segoe UI"/>
          <w:color w:val="253148" w:themeColor="text2"/>
          <w:szCs w:val="18"/>
        </w:rPr>
      </w:pPr>
      <w:r w:rsidRPr="30ECF440">
        <w:rPr>
          <w:rFonts w:eastAsia="Segoe UI" w:cs="Segoe UI"/>
          <w:b/>
          <w:bCs/>
          <w:color w:val="253148" w:themeColor="text2"/>
          <w:szCs w:val="18"/>
        </w:rPr>
        <w:t>English Plus Intensive English &amp; Community Building*</w:t>
      </w:r>
    </w:p>
    <w:p w14:paraId="1B70BE5F" w14:textId="593AD147" w:rsidR="001D3A75" w:rsidRPr="004F62A4" w:rsidRDefault="55B46243" w:rsidP="30ECF440">
      <w:pPr>
        <w:rPr>
          <w:rFonts w:eastAsia="Segoe UI" w:cs="Segoe UI"/>
          <w:color w:val="253148" w:themeColor="text2"/>
          <w:szCs w:val="18"/>
        </w:rPr>
      </w:pPr>
      <w:r w:rsidRPr="30ECF440">
        <w:rPr>
          <w:rFonts w:eastAsia="Segoe UI" w:cs="Segoe UI"/>
          <w:color w:val="253148" w:themeColor="text2"/>
          <w:szCs w:val="18"/>
        </w:rPr>
        <w:t xml:space="preserve">Additional English lessons for those who really want to maximise their language learning during their stay in the UK. </w:t>
      </w:r>
      <w:r w:rsidRPr="30ECF440">
        <w:rPr>
          <w:rFonts w:eastAsia="Segoe UI" w:cs="Segoe UI"/>
          <w:color w:val="253148" w:themeColor="text2"/>
          <w:szCs w:val="18"/>
          <w:lang w:val="en-IE"/>
        </w:rPr>
        <w:t xml:space="preserve">Based on UKLC's integral community-building approach, these additional lessons aim to help students develop an active role in the school as a thriving community, with its challenges, complexities and opportunity for </w:t>
      </w:r>
      <w:r w:rsidRPr="30ECF440">
        <w:rPr>
          <w:rFonts w:eastAsia="Segoe UI" w:cs="Segoe UI"/>
          <w:color w:val="253148" w:themeColor="text2"/>
          <w:szCs w:val="18"/>
          <w:lang w:val="en-IE"/>
        </w:rPr>
        <w:lastRenderedPageBreak/>
        <w:t>collective growth. The Community Building lessons focus on how to empower students to work together to find possible solutions to these needs and issues by communicating with people on campus. Students create these projects that they are responsible for in order to improve these issues on campus.</w:t>
      </w:r>
    </w:p>
    <w:p w14:paraId="214A3709" w14:textId="6DFB7153" w:rsidR="001D3A75" w:rsidRPr="004F62A4" w:rsidRDefault="001D3A75" w:rsidP="30ECF440">
      <w:pPr>
        <w:rPr>
          <w:rFonts w:eastAsia="Segoe UI" w:cs="Segoe UI"/>
          <w:color w:val="EE0000"/>
          <w:szCs w:val="18"/>
          <w:lang w:val="en-US"/>
        </w:rPr>
      </w:pPr>
    </w:p>
    <w:p w14:paraId="770C5CD0" w14:textId="4BBF41BD" w:rsidR="001D3A75" w:rsidRPr="004F62A4" w:rsidRDefault="001D3A75" w:rsidP="30ECF440">
      <w:pPr>
        <w:rPr>
          <w:rFonts w:eastAsia="Segoe UI" w:cs="Segoe UI"/>
          <w:color w:val="253148" w:themeColor="text2"/>
          <w:szCs w:val="18"/>
        </w:rPr>
      </w:pPr>
    </w:p>
    <w:p w14:paraId="66AE3802" w14:textId="66585288" w:rsidR="001D3A75" w:rsidRPr="004F62A4" w:rsidRDefault="55B46243" w:rsidP="30ECF440">
      <w:pPr>
        <w:rPr>
          <w:rFonts w:eastAsia="Segoe UI" w:cs="Segoe UI"/>
          <w:color w:val="253148" w:themeColor="text2"/>
          <w:sz w:val="16"/>
          <w:szCs w:val="16"/>
        </w:rPr>
      </w:pPr>
      <w:r w:rsidRPr="30ECF440">
        <w:rPr>
          <w:rFonts w:eastAsia="Segoe UI" w:cs="Segoe UI"/>
          <w:color w:val="253148" w:themeColor="text2"/>
          <w:sz w:val="16"/>
          <w:szCs w:val="16"/>
        </w:rPr>
        <w:t>*Students aged between 11 and 17 who are enrolled on Multi-Activity or English Plus courses will be divided by age for activities where numbers allow. Students can choose whether to enrol on the Multi-Activity or an English Plus course.</w:t>
      </w:r>
    </w:p>
    <w:p w14:paraId="45076E07" w14:textId="1C83C6CF" w:rsidR="001D3A75" w:rsidRPr="004F62A4" w:rsidRDefault="55B46243" w:rsidP="30ECF440">
      <w:pPr>
        <w:spacing w:after="5" w:line="271" w:lineRule="auto"/>
        <w:ind w:left="-5"/>
        <w:rPr>
          <w:rFonts w:eastAsia="Segoe UI" w:cs="Segoe UI"/>
          <w:color w:val="253148" w:themeColor="text2"/>
          <w:sz w:val="16"/>
          <w:szCs w:val="16"/>
        </w:rPr>
      </w:pPr>
      <w:r w:rsidRPr="30ECF440">
        <w:rPr>
          <w:rFonts w:eastAsia="Segoe UI" w:cs="Segoe UI"/>
          <w:color w:val="253148" w:themeColor="text2"/>
          <w:sz w:val="16"/>
          <w:szCs w:val="16"/>
        </w:rPr>
        <w:t xml:space="preserve">All students aged between 8 and 10 will be automatically enrolled on the multi activity programme. </w:t>
      </w:r>
    </w:p>
    <w:p w14:paraId="7ECC9946" w14:textId="33CBC702" w:rsidR="001D3A75" w:rsidRPr="004F62A4" w:rsidRDefault="001D3A75" w:rsidP="30ECF440">
      <w:pPr>
        <w:rPr>
          <w:rFonts w:eastAsia="Segoe UI" w:cs="Segoe UI"/>
          <w:color w:val="253148" w:themeColor="text2"/>
          <w:sz w:val="16"/>
          <w:szCs w:val="16"/>
        </w:rPr>
      </w:pPr>
    </w:p>
    <w:p w14:paraId="2BC59D14" w14:textId="53E71B68" w:rsidR="001D3A75" w:rsidRPr="004F62A4" w:rsidRDefault="55B46243" w:rsidP="30ECF440">
      <w:pPr>
        <w:rPr>
          <w:rFonts w:eastAsia="Segoe UI" w:cs="Segoe UI"/>
          <w:color w:val="253148" w:themeColor="text2"/>
          <w:sz w:val="16"/>
          <w:szCs w:val="16"/>
        </w:rPr>
      </w:pPr>
      <w:r w:rsidRPr="30ECF440">
        <w:rPr>
          <w:rFonts w:eastAsia="Segoe UI" w:cs="Segoe UI"/>
          <w:color w:val="253148" w:themeColor="text2"/>
          <w:sz w:val="16"/>
          <w:szCs w:val="16"/>
        </w:rPr>
        <w:t>**These programmes vary at each centre. A minimum of 10 students applies to each programme and each student will be asked to select a 1</w:t>
      </w:r>
      <w:r w:rsidRPr="30ECF440">
        <w:rPr>
          <w:rFonts w:eastAsia="Segoe UI" w:cs="Segoe UI"/>
          <w:color w:val="253148" w:themeColor="text2"/>
          <w:sz w:val="16"/>
          <w:szCs w:val="16"/>
          <w:vertAlign w:val="superscript"/>
        </w:rPr>
        <w:t>st</w:t>
      </w:r>
      <w:r w:rsidRPr="30ECF440">
        <w:rPr>
          <w:rFonts w:eastAsia="Segoe UI" w:cs="Segoe UI"/>
          <w:color w:val="253148" w:themeColor="text2"/>
          <w:sz w:val="16"/>
          <w:szCs w:val="16"/>
        </w:rPr>
        <w:t xml:space="preserve"> and 2</w:t>
      </w:r>
      <w:r w:rsidRPr="30ECF440">
        <w:rPr>
          <w:rFonts w:eastAsia="Segoe UI" w:cs="Segoe UI"/>
          <w:color w:val="253148" w:themeColor="text2"/>
          <w:sz w:val="16"/>
          <w:szCs w:val="16"/>
          <w:vertAlign w:val="superscript"/>
        </w:rPr>
        <w:t>nd</w:t>
      </w:r>
      <w:r w:rsidRPr="30ECF440">
        <w:rPr>
          <w:rFonts w:eastAsia="Segoe UI" w:cs="Segoe UI"/>
          <w:color w:val="253148" w:themeColor="text2"/>
          <w:sz w:val="16"/>
          <w:szCs w:val="16"/>
        </w:rPr>
        <w:t xml:space="preserve"> option before arrival which they will join for the duration for their stay.  Students who do not choose in advance will join the standard English Plus Multi-Activity.</w:t>
      </w:r>
    </w:p>
    <w:p w14:paraId="5F350575" w14:textId="70980527" w:rsidR="001D3A75" w:rsidRPr="004F62A4" w:rsidRDefault="001D3A75" w:rsidP="30ECF440">
      <w:pPr>
        <w:rPr>
          <w:rFonts w:eastAsia="Segoe UI" w:cs="Segoe UI"/>
          <w:color w:val="253148" w:themeColor="text2"/>
          <w:szCs w:val="18"/>
        </w:rPr>
      </w:pPr>
    </w:p>
    <w:p w14:paraId="105FB049" w14:textId="3001E7A5" w:rsidR="001D3A75" w:rsidRPr="004F62A4" w:rsidRDefault="001D3A75" w:rsidP="001D3A75"/>
    <w:p w14:paraId="2D7EB4C8" w14:textId="77777777" w:rsidR="00DC26DA" w:rsidRDefault="00DC26DA" w:rsidP="001D3A75">
      <w:pPr>
        <w:rPr>
          <w:sz w:val="16"/>
          <w:szCs w:val="16"/>
        </w:rPr>
      </w:pPr>
      <w:bookmarkStart w:id="23" w:name="_Toc132378658"/>
      <w:bookmarkStart w:id="24" w:name="_Hlk479762973"/>
      <w:bookmarkStart w:id="25" w:name="_Hlk522801870"/>
      <w:bookmarkStart w:id="26" w:name="_Hlk522719361"/>
      <w:bookmarkStart w:id="27" w:name="_Hlk522864919"/>
      <w:bookmarkEnd w:id="23"/>
      <w:bookmarkEnd w:id="24"/>
      <w:bookmarkEnd w:id="25"/>
      <w:bookmarkEnd w:id="26"/>
    </w:p>
    <w:p w14:paraId="3E54FC9D" w14:textId="77777777" w:rsidR="00DC26DA" w:rsidRDefault="00DC26DA" w:rsidP="001D3A75">
      <w:pPr>
        <w:rPr>
          <w:sz w:val="16"/>
          <w:szCs w:val="16"/>
        </w:rPr>
      </w:pPr>
    </w:p>
    <w:p w14:paraId="782ED53F" w14:textId="77777777" w:rsidR="00DC26DA" w:rsidRDefault="00DC26DA" w:rsidP="001D3A75">
      <w:pPr>
        <w:rPr>
          <w:sz w:val="16"/>
          <w:szCs w:val="16"/>
        </w:rPr>
      </w:pPr>
    </w:p>
    <w:p w14:paraId="3D553E46" w14:textId="77777777" w:rsidR="00DC26DA" w:rsidRDefault="00DC26DA" w:rsidP="001D3A75">
      <w:pPr>
        <w:rPr>
          <w:sz w:val="16"/>
          <w:szCs w:val="16"/>
        </w:rPr>
      </w:pPr>
    </w:p>
    <w:p w14:paraId="46729CC3" w14:textId="77777777" w:rsidR="00DC26DA" w:rsidRDefault="00DC26DA" w:rsidP="001D3A75">
      <w:pPr>
        <w:rPr>
          <w:sz w:val="16"/>
          <w:szCs w:val="16"/>
        </w:rPr>
      </w:pPr>
    </w:p>
    <w:p w14:paraId="06E5F306" w14:textId="77777777" w:rsidR="00DC26DA" w:rsidRPr="007D6096" w:rsidRDefault="00DC26DA" w:rsidP="001D3A75">
      <w:pPr>
        <w:rPr>
          <w:rFonts w:eastAsia="Times New Roman"/>
          <w:sz w:val="16"/>
          <w:szCs w:val="16"/>
          <w:lang w:eastAsia="en-GB"/>
        </w:rPr>
      </w:pPr>
    </w:p>
    <w:bookmarkEnd w:id="27"/>
    <w:p w14:paraId="6BCA17D1" w14:textId="77777777" w:rsidR="001D3A75" w:rsidRPr="007D6096" w:rsidRDefault="001D3A75" w:rsidP="001D3A75">
      <w:pPr>
        <w:rPr>
          <w:rFonts w:eastAsia="Times New Roman"/>
          <w:sz w:val="16"/>
          <w:szCs w:val="16"/>
          <w:lang w:eastAsia="en-GB"/>
        </w:rPr>
      </w:pPr>
    </w:p>
    <w:p w14:paraId="6C348048" w14:textId="61346CC8" w:rsidR="00E05E6E" w:rsidRPr="004F62A4" w:rsidRDefault="00E05E6E" w:rsidP="00CD574A">
      <w:pPr>
        <w:pStyle w:val="Title"/>
      </w:pPr>
      <w:bookmarkStart w:id="28" w:name="_Toc132378659"/>
      <w:r w:rsidRPr="004F62A4">
        <w:t>A typical day for students</w:t>
      </w:r>
      <w:bookmarkEnd w:id="28"/>
      <w:r w:rsidR="00497E9E" w:rsidRPr="004F62A4">
        <w:t xml:space="preserve"> </w:t>
      </w:r>
    </w:p>
    <w:p w14:paraId="6581A7B8" w14:textId="77777777" w:rsidR="00CD574A" w:rsidRPr="004F62A4" w:rsidRDefault="00CD574A" w:rsidP="00CD574A"/>
    <w:p w14:paraId="352A46EA" w14:textId="77777777" w:rsidR="00E05E6E" w:rsidRPr="004F62A4" w:rsidRDefault="00E05E6E" w:rsidP="00E05E6E">
      <w:pPr>
        <w:rPr>
          <w:rFonts w:ascii="Calibri" w:hAnsi="Calibri" w:cs="Arial"/>
        </w:rPr>
      </w:pPr>
    </w:p>
    <w:p w14:paraId="31EF431E" w14:textId="77777777" w:rsidR="00E05E6E" w:rsidRPr="004F62A4" w:rsidRDefault="00E05E6E" w:rsidP="00E05E6E">
      <w:r w:rsidRPr="004F62A4">
        <w:t xml:space="preserve">08:00 – 09:00 </w:t>
      </w:r>
      <w:r w:rsidRPr="004F62A4">
        <w:tab/>
      </w:r>
      <w:r w:rsidRPr="004F62A4">
        <w:rPr>
          <w:b/>
          <w:bCs/>
        </w:rPr>
        <w:t>Breakfast</w:t>
      </w:r>
      <w:r w:rsidRPr="004F62A4">
        <w:t xml:space="preserve"> </w:t>
      </w:r>
    </w:p>
    <w:p w14:paraId="42EEB402" w14:textId="77777777" w:rsidR="00E05E6E" w:rsidRPr="004F62A4" w:rsidRDefault="00E05E6E" w:rsidP="00E05E6E"/>
    <w:p w14:paraId="5A7C8FF6" w14:textId="231C32D4" w:rsidR="00E05E6E" w:rsidRPr="004F62A4" w:rsidRDefault="00E05E6E" w:rsidP="00E05E6E">
      <w:pPr>
        <w:rPr>
          <w:b/>
        </w:rPr>
      </w:pPr>
      <w:r w:rsidRPr="004F62A4">
        <w:t xml:space="preserve">09:00 – 10:00 </w:t>
      </w:r>
      <w:r w:rsidRPr="004F62A4">
        <w:tab/>
      </w:r>
      <w:r w:rsidRPr="004F62A4">
        <w:rPr>
          <w:b/>
          <w:bCs/>
        </w:rPr>
        <w:t>Lesson 1</w:t>
      </w:r>
      <w:r w:rsidRPr="004F62A4">
        <w:rPr>
          <w:b/>
        </w:rPr>
        <w:t xml:space="preserve"> </w:t>
      </w:r>
      <w:r w:rsidR="00214B9E" w:rsidRPr="004F62A4">
        <w:rPr>
          <w:b/>
        </w:rPr>
        <w:t xml:space="preserve">or </w:t>
      </w:r>
      <w:r w:rsidR="00D76D25" w:rsidRPr="004F62A4">
        <w:rPr>
          <w:b/>
        </w:rPr>
        <w:t xml:space="preserve">Sports/activities or chosen programme </w:t>
      </w:r>
    </w:p>
    <w:p w14:paraId="77ABA508" w14:textId="77777777" w:rsidR="00E05E6E" w:rsidRPr="004F62A4" w:rsidRDefault="00E05E6E" w:rsidP="00E05E6E">
      <w:pPr>
        <w:rPr>
          <w:b/>
        </w:rPr>
      </w:pPr>
    </w:p>
    <w:p w14:paraId="0EE72DDA" w14:textId="77777777" w:rsidR="00E05E6E" w:rsidRPr="004F62A4" w:rsidRDefault="00E05E6E" w:rsidP="00E05E6E">
      <w:r w:rsidRPr="004F62A4">
        <w:t>10:00 – 10:15</w:t>
      </w:r>
      <w:r w:rsidRPr="004F62A4">
        <w:tab/>
      </w:r>
      <w:r w:rsidRPr="004F62A4">
        <w:rPr>
          <w:b/>
          <w:bCs/>
        </w:rPr>
        <w:t xml:space="preserve">Break </w:t>
      </w:r>
    </w:p>
    <w:p w14:paraId="55D6C71B" w14:textId="77777777" w:rsidR="00E05E6E" w:rsidRPr="004F62A4" w:rsidRDefault="00E05E6E" w:rsidP="00E05E6E"/>
    <w:p w14:paraId="2BA13884" w14:textId="77F17230" w:rsidR="00E05E6E" w:rsidRPr="004F62A4" w:rsidRDefault="00E05E6E" w:rsidP="00E05E6E">
      <w:pPr>
        <w:rPr>
          <w:b/>
        </w:rPr>
      </w:pPr>
      <w:r w:rsidRPr="004F62A4">
        <w:t>10:15 – 11:15</w:t>
      </w:r>
      <w:r w:rsidRPr="004F62A4">
        <w:tab/>
      </w:r>
      <w:r w:rsidRPr="004F62A4">
        <w:rPr>
          <w:b/>
          <w:bCs/>
        </w:rPr>
        <w:t>Lesson 2</w:t>
      </w:r>
      <w:r w:rsidRPr="004F62A4">
        <w:rPr>
          <w:b/>
        </w:rPr>
        <w:t xml:space="preserve"> </w:t>
      </w:r>
      <w:r w:rsidR="00D76D25" w:rsidRPr="004F62A4">
        <w:rPr>
          <w:b/>
        </w:rPr>
        <w:t>or Sports/activities or chosen programme</w:t>
      </w:r>
    </w:p>
    <w:p w14:paraId="6301F465" w14:textId="77777777" w:rsidR="00E05E6E" w:rsidRPr="004F62A4" w:rsidRDefault="00E05E6E" w:rsidP="00E05E6E">
      <w:pPr>
        <w:rPr>
          <w:b/>
        </w:rPr>
      </w:pPr>
    </w:p>
    <w:p w14:paraId="5D09BBBA" w14:textId="77777777" w:rsidR="00E05E6E" w:rsidRPr="004F62A4" w:rsidRDefault="00E05E6E" w:rsidP="00E05E6E">
      <w:r w:rsidRPr="004F62A4">
        <w:t>11:15 – 11:30</w:t>
      </w:r>
      <w:r w:rsidRPr="004F62A4">
        <w:tab/>
      </w:r>
      <w:r w:rsidRPr="004F62A4">
        <w:rPr>
          <w:b/>
          <w:bCs/>
        </w:rPr>
        <w:t>Break</w:t>
      </w:r>
      <w:r w:rsidRPr="004F62A4">
        <w:t xml:space="preserve">  </w:t>
      </w:r>
    </w:p>
    <w:p w14:paraId="5973C422" w14:textId="77777777" w:rsidR="00E05E6E" w:rsidRPr="004F62A4" w:rsidRDefault="00E05E6E" w:rsidP="00E05E6E"/>
    <w:p w14:paraId="493825F7" w14:textId="04B69DD1" w:rsidR="00E05E6E" w:rsidRPr="004F62A4" w:rsidRDefault="00E05E6E" w:rsidP="00E05E6E">
      <w:pPr>
        <w:rPr>
          <w:b/>
          <w:bCs/>
        </w:rPr>
      </w:pPr>
      <w:r w:rsidRPr="004F62A4">
        <w:t>11:30 – 12:30</w:t>
      </w:r>
      <w:r w:rsidRPr="004F62A4">
        <w:tab/>
      </w:r>
      <w:r w:rsidRPr="004F62A4">
        <w:rPr>
          <w:b/>
          <w:bCs/>
        </w:rPr>
        <w:t xml:space="preserve">Lesson 3 </w:t>
      </w:r>
      <w:r w:rsidR="00D76D25" w:rsidRPr="004F62A4">
        <w:rPr>
          <w:b/>
        </w:rPr>
        <w:t>or Sports/activities or chosen programme</w:t>
      </w:r>
    </w:p>
    <w:p w14:paraId="0A1557DD" w14:textId="77777777" w:rsidR="00E05E6E" w:rsidRPr="004F62A4" w:rsidRDefault="00E05E6E" w:rsidP="00E05E6E">
      <w:pPr>
        <w:rPr>
          <w:b/>
        </w:rPr>
      </w:pPr>
    </w:p>
    <w:p w14:paraId="6FD878AC" w14:textId="77777777" w:rsidR="00E05E6E" w:rsidRPr="004F62A4" w:rsidRDefault="00E05E6E" w:rsidP="00E05E6E">
      <w:r w:rsidRPr="004F62A4">
        <w:t>12:30 – 13:30</w:t>
      </w:r>
      <w:r w:rsidRPr="004F62A4">
        <w:tab/>
      </w:r>
      <w:r w:rsidRPr="004F62A4">
        <w:rPr>
          <w:b/>
          <w:bCs/>
        </w:rPr>
        <w:t>Lunch</w:t>
      </w:r>
      <w:r w:rsidRPr="004F62A4">
        <w:t xml:space="preserve"> </w:t>
      </w:r>
    </w:p>
    <w:p w14:paraId="04B75460" w14:textId="77777777" w:rsidR="00D76D25" w:rsidRPr="004F62A4" w:rsidRDefault="00D76D25" w:rsidP="00D76D25"/>
    <w:p w14:paraId="082C99E8" w14:textId="5F614816" w:rsidR="00D76D25" w:rsidRPr="004F62A4" w:rsidRDefault="00D76D25" w:rsidP="00D76D25">
      <w:r w:rsidRPr="004F62A4">
        <w:t>14:00 – 1</w:t>
      </w:r>
      <w:r w:rsidR="000B6030" w:rsidRPr="004F62A4">
        <w:t>5</w:t>
      </w:r>
      <w:r w:rsidRPr="004F62A4">
        <w:t xml:space="preserve">:00 </w:t>
      </w:r>
      <w:r w:rsidRPr="004F62A4">
        <w:tab/>
      </w:r>
      <w:r w:rsidRPr="004F62A4">
        <w:rPr>
          <w:b/>
          <w:bCs/>
        </w:rPr>
        <w:t>Lesson 1</w:t>
      </w:r>
      <w:r w:rsidRPr="004F62A4">
        <w:rPr>
          <w:b/>
        </w:rPr>
        <w:t xml:space="preserve"> or Sports/activities or chosen programme</w:t>
      </w:r>
      <w:r w:rsidRPr="004F62A4">
        <w:t xml:space="preserve"> </w:t>
      </w:r>
    </w:p>
    <w:p w14:paraId="32190125" w14:textId="77777777" w:rsidR="00D76D25" w:rsidRPr="004F62A4" w:rsidRDefault="00D76D25" w:rsidP="00D76D25"/>
    <w:p w14:paraId="044DB433" w14:textId="581116F4" w:rsidR="00D76D25" w:rsidRPr="004F62A4" w:rsidRDefault="00D76D25" w:rsidP="00D76D25">
      <w:r w:rsidRPr="004F62A4">
        <w:t>1</w:t>
      </w:r>
      <w:r w:rsidR="000B6030" w:rsidRPr="004F62A4">
        <w:t>5</w:t>
      </w:r>
      <w:r w:rsidRPr="004F62A4">
        <w:t>:00 – 1</w:t>
      </w:r>
      <w:r w:rsidR="000B6030" w:rsidRPr="004F62A4">
        <w:t>5</w:t>
      </w:r>
      <w:r w:rsidRPr="004F62A4">
        <w:t>:15</w:t>
      </w:r>
      <w:r w:rsidRPr="004F62A4">
        <w:tab/>
      </w:r>
      <w:r w:rsidRPr="004F62A4">
        <w:rPr>
          <w:b/>
          <w:bCs/>
        </w:rPr>
        <w:t xml:space="preserve">Break </w:t>
      </w:r>
    </w:p>
    <w:p w14:paraId="3406AE24" w14:textId="77777777" w:rsidR="00D76D25" w:rsidRPr="004F62A4" w:rsidRDefault="00D76D25" w:rsidP="00D76D25"/>
    <w:p w14:paraId="7F537BF5" w14:textId="21FD45BD" w:rsidR="00D76D25" w:rsidRPr="004F62A4" w:rsidRDefault="00D76D25" w:rsidP="00D76D25">
      <w:r w:rsidRPr="004F62A4">
        <w:t>1</w:t>
      </w:r>
      <w:r w:rsidR="001F0248" w:rsidRPr="004F62A4">
        <w:t>5</w:t>
      </w:r>
      <w:r w:rsidRPr="004F62A4">
        <w:t>:15 – 1</w:t>
      </w:r>
      <w:r w:rsidR="000B6030" w:rsidRPr="004F62A4">
        <w:t>6</w:t>
      </w:r>
      <w:r w:rsidRPr="004F62A4">
        <w:t>:15</w:t>
      </w:r>
      <w:r w:rsidRPr="004F62A4">
        <w:tab/>
      </w:r>
      <w:r w:rsidRPr="004F62A4">
        <w:rPr>
          <w:b/>
          <w:bCs/>
        </w:rPr>
        <w:t>Lesson 2</w:t>
      </w:r>
      <w:r w:rsidRPr="004F62A4">
        <w:rPr>
          <w:b/>
        </w:rPr>
        <w:t xml:space="preserve"> or Sports/activities or chosen programme</w:t>
      </w:r>
    </w:p>
    <w:p w14:paraId="40C760E3" w14:textId="77777777" w:rsidR="00D76D25" w:rsidRPr="004F62A4" w:rsidRDefault="00D76D25" w:rsidP="00D76D25"/>
    <w:p w14:paraId="3BDCBA1C" w14:textId="128FCF48" w:rsidR="00D76D25" w:rsidRPr="004F62A4" w:rsidRDefault="00D76D25" w:rsidP="00D76D25">
      <w:r w:rsidRPr="004F62A4">
        <w:t>1</w:t>
      </w:r>
      <w:r w:rsidR="001F0248" w:rsidRPr="004F62A4">
        <w:t>6</w:t>
      </w:r>
      <w:r w:rsidRPr="004F62A4">
        <w:t>:15 – 1</w:t>
      </w:r>
      <w:r w:rsidR="001F0248" w:rsidRPr="004F62A4">
        <w:t>6</w:t>
      </w:r>
      <w:r w:rsidRPr="004F62A4">
        <w:t>:30</w:t>
      </w:r>
      <w:r w:rsidRPr="004F62A4">
        <w:tab/>
      </w:r>
      <w:r w:rsidRPr="004F62A4">
        <w:rPr>
          <w:b/>
          <w:bCs/>
        </w:rPr>
        <w:t>Break</w:t>
      </w:r>
      <w:r w:rsidRPr="004F62A4">
        <w:t xml:space="preserve">  </w:t>
      </w:r>
    </w:p>
    <w:p w14:paraId="1DDC8F41" w14:textId="77777777" w:rsidR="00D76D25" w:rsidRPr="004F62A4" w:rsidRDefault="00D76D25" w:rsidP="00D76D25"/>
    <w:p w14:paraId="3170643D" w14:textId="0BE8D673" w:rsidR="00D76D25" w:rsidRPr="004F62A4" w:rsidRDefault="00D76D25" w:rsidP="00D76D25">
      <w:pPr>
        <w:rPr>
          <w:b/>
          <w:bCs/>
        </w:rPr>
      </w:pPr>
      <w:r w:rsidRPr="004F62A4">
        <w:t>1</w:t>
      </w:r>
      <w:r w:rsidR="00AB40DF" w:rsidRPr="004F62A4">
        <w:t>6</w:t>
      </w:r>
      <w:r w:rsidRPr="004F62A4">
        <w:t>:30 – 1</w:t>
      </w:r>
      <w:r w:rsidR="00AB40DF" w:rsidRPr="004F62A4">
        <w:t>7</w:t>
      </w:r>
      <w:r w:rsidRPr="004F62A4">
        <w:t>:30</w:t>
      </w:r>
      <w:r w:rsidRPr="004F62A4">
        <w:tab/>
      </w:r>
      <w:r w:rsidRPr="004F62A4">
        <w:rPr>
          <w:b/>
          <w:bCs/>
        </w:rPr>
        <w:t xml:space="preserve">Lesson 3 </w:t>
      </w:r>
      <w:r w:rsidRPr="004F62A4">
        <w:rPr>
          <w:b/>
        </w:rPr>
        <w:t>or Sports/activities or chosen programme</w:t>
      </w:r>
    </w:p>
    <w:p w14:paraId="6F816384" w14:textId="4319622D" w:rsidR="00E05E6E" w:rsidRPr="004F62A4" w:rsidRDefault="00E05E6E" w:rsidP="00E05E6E"/>
    <w:p w14:paraId="51D3BC75" w14:textId="50953873" w:rsidR="00E05E6E" w:rsidRPr="004F62A4" w:rsidRDefault="00E05E6E" w:rsidP="00E05E6E">
      <w:r w:rsidRPr="004F62A4">
        <w:t>18:</w:t>
      </w:r>
      <w:r w:rsidR="0018084F" w:rsidRPr="004F62A4">
        <w:t>00</w:t>
      </w:r>
      <w:r w:rsidRPr="004F62A4">
        <w:t xml:space="preserve"> – </w:t>
      </w:r>
      <w:r w:rsidR="0018084F" w:rsidRPr="004F62A4">
        <w:t>18:45</w:t>
      </w:r>
      <w:r w:rsidRPr="004F62A4">
        <w:tab/>
      </w:r>
      <w:r w:rsidRPr="004F62A4">
        <w:rPr>
          <w:b/>
          <w:bCs/>
        </w:rPr>
        <w:t>Dinner</w:t>
      </w:r>
      <w:r w:rsidRPr="004F62A4">
        <w:t xml:space="preserve"> </w:t>
      </w:r>
    </w:p>
    <w:p w14:paraId="42F1B7EF" w14:textId="77777777" w:rsidR="00E05E6E" w:rsidRPr="004F62A4" w:rsidRDefault="00E05E6E" w:rsidP="00E05E6E"/>
    <w:p w14:paraId="4E2A2716" w14:textId="77777777" w:rsidR="00E05E6E" w:rsidRPr="004F62A4" w:rsidRDefault="00E05E6E" w:rsidP="00E05E6E">
      <w:r w:rsidRPr="004F62A4">
        <w:lastRenderedPageBreak/>
        <w:t>20:00 – 22:00</w:t>
      </w:r>
      <w:r w:rsidRPr="004F62A4">
        <w:tab/>
      </w:r>
      <w:r w:rsidRPr="004F62A4">
        <w:rPr>
          <w:b/>
          <w:bCs/>
        </w:rPr>
        <w:t>Evening Activities</w:t>
      </w:r>
    </w:p>
    <w:p w14:paraId="422A59F9" w14:textId="77777777" w:rsidR="00E05E6E" w:rsidRPr="004F62A4" w:rsidRDefault="00E05E6E" w:rsidP="00E05E6E"/>
    <w:p w14:paraId="6DCA7D45" w14:textId="77777777" w:rsidR="00E05E6E" w:rsidRPr="004F62A4" w:rsidRDefault="00E05E6E" w:rsidP="00E05E6E">
      <w:r w:rsidRPr="004F62A4">
        <w:t>22:00</w:t>
      </w:r>
      <w:r w:rsidRPr="004F62A4">
        <w:tab/>
      </w:r>
      <w:r w:rsidRPr="004F62A4">
        <w:tab/>
      </w:r>
      <w:r w:rsidRPr="004F62A4">
        <w:rPr>
          <w:b/>
          <w:bCs/>
        </w:rPr>
        <w:t>Bedtime</w:t>
      </w:r>
    </w:p>
    <w:p w14:paraId="30E73952" w14:textId="1EBF94FB" w:rsidR="008333F9" w:rsidRPr="004F62A4" w:rsidRDefault="008333F9" w:rsidP="008333F9">
      <w:pPr>
        <w:spacing w:after="200"/>
        <w:rPr>
          <w:b/>
          <w:sz w:val="40"/>
          <w:szCs w:val="40"/>
        </w:rPr>
      </w:pPr>
    </w:p>
    <w:p w14:paraId="52E04E9B" w14:textId="7C7CE4B6" w:rsidR="008333F9" w:rsidRPr="004F62A4" w:rsidRDefault="00EF0887" w:rsidP="008333F9">
      <w:pPr>
        <w:spacing w:after="200"/>
        <w:rPr>
          <w:b/>
          <w:sz w:val="20"/>
          <w:szCs w:val="20"/>
        </w:rPr>
      </w:pPr>
      <w:r w:rsidRPr="004F62A4">
        <w:rPr>
          <w:bCs/>
          <w:sz w:val="20"/>
          <w:szCs w:val="20"/>
        </w:rPr>
        <w:t>This centre runs on a</w:t>
      </w:r>
      <w:r w:rsidR="001C3CBA" w:rsidRPr="004F62A4">
        <w:rPr>
          <w:bCs/>
          <w:sz w:val="20"/>
          <w:szCs w:val="20"/>
        </w:rPr>
        <w:t xml:space="preserve"> ‘zig-zag’, meaning the order of lessons and </w:t>
      </w:r>
      <w:r w:rsidR="004D04EF" w:rsidRPr="004F62A4">
        <w:rPr>
          <w:bCs/>
          <w:sz w:val="20"/>
          <w:szCs w:val="20"/>
        </w:rPr>
        <w:t>multi-option</w:t>
      </w:r>
      <w:r w:rsidR="001C3CBA" w:rsidRPr="004F62A4">
        <w:rPr>
          <w:bCs/>
          <w:sz w:val="20"/>
          <w:szCs w:val="20"/>
        </w:rPr>
        <w:t xml:space="preserve"> activities</w:t>
      </w:r>
      <w:r w:rsidR="004D04EF" w:rsidRPr="004F62A4">
        <w:rPr>
          <w:bCs/>
          <w:sz w:val="20"/>
          <w:szCs w:val="20"/>
        </w:rPr>
        <w:t>/excursions will change after a week. See example below.</w:t>
      </w:r>
      <w:r w:rsidRPr="004F62A4">
        <w:rPr>
          <w:b/>
          <w:sz w:val="20"/>
          <w:szCs w:val="20"/>
        </w:rPr>
        <w:t xml:space="preserve">  </w:t>
      </w:r>
    </w:p>
    <w:p w14:paraId="67418753" w14:textId="77777777" w:rsidR="00A669F9" w:rsidRDefault="00A669F9" w:rsidP="0033254E">
      <w:pPr>
        <w:pStyle w:val="Title"/>
      </w:pPr>
      <w:bookmarkStart w:id="29" w:name="_Toc132378660"/>
    </w:p>
    <w:p w14:paraId="2E222500" w14:textId="77777777" w:rsidR="00B07DBD" w:rsidRPr="00B07DBD" w:rsidRDefault="00B07DBD" w:rsidP="00B07DBD"/>
    <w:p w14:paraId="4300AE54" w14:textId="09A925CB" w:rsidR="001D3A75" w:rsidRPr="004F62A4" w:rsidRDefault="000B02B5" w:rsidP="0033254E">
      <w:pPr>
        <w:pStyle w:val="Title"/>
      </w:pPr>
      <w:r w:rsidRPr="004F62A4">
        <w:t>Dean Close School</w:t>
      </w:r>
      <w:r w:rsidR="008D16BB" w:rsidRPr="004F62A4">
        <w:t xml:space="preserve">, </w:t>
      </w:r>
      <w:r w:rsidRPr="004F62A4">
        <w:t>Cheltenham</w:t>
      </w:r>
      <w:r w:rsidR="0033254E" w:rsidRPr="004F62A4">
        <w:t xml:space="preserve"> </w:t>
      </w:r>
      <w:r w:rsidR="00156AD4" w:rsidRPr="004F62A4">
        <w:t xml:space="preserve">Sample Programme </w:t>
      </w:r>
      <w:r w:rsidR="008D16BB" w:rsidRPr="004F62A4">
        <w:t xml:space="preserve">- </w:t>
      </w:r>
      <w:r w:rsidR="00156AD4" w:rsidRPr="004F62A4">
        <w:t xml:space="preserve">Summer </w:t>
      </w:r>
      <w:bookmarkEnd w:id="29"/>
      <w:r w:rsidR="004D6B43">
        <w:t>2026</w:t>
      </w:r>
    </w:p>
    <w:p w14:paraId="0C2C9AAB" w14:textId="4388F329" w:rsidR="001D3A75" w:rsidRPr="004F62A4" w:rsidRDefault="001D3A75" w:rsidP="001D3A75">
      <w:pPr>
        <w:rPr>
          <w:rFonts w:eastAsia="Times New Roman"/>
          <w:lang w:eastAsia="en-GB"/>
        </w:rPr>
      </w:pPr>
    </w:p>
    <w:p w14:paraId="43851BEA" w14:textId="77777777" w:rsidR="006C4195" w:rsidRPr="004F62A4" w:rsidRDefault="006C4195" w:rsidP="001D3A75"/>
    <w:tbl>
      <w:tblPr>
        <w:tblStyle w:val="TableGrid"/>
        <w:tblW w:w="9058" w:type="dxa"/>
        <w:tblLook w:val="04A0" w:firstRow="1" w:lastRow="0" w:firstColumn="1" w:lastColumn="0" w:noHBand="0" w:noVBand="1"/>
      </w:tblPr>
      <w:tblGrid>
        <w:gridCol w:w="468"/>
        <w:gridCol w:w="1654"/>
        <w:gridCol w:w="2334"/>
        <w:gridCol w:w="66"/>
        <w:gridCol w:w="2268"/>
        <w:gridCol w:w="2268"/>
      </w:tblGrid>
      <w:tr w:rsidR="004F62A4" w:rsidRPr="004F62A4" w14:paraId="03356723" w14:textId="77777777" w:rsidTr="00E15DAE">
        <w:tc>
          <w:tcPr>
            <w:tcW w:w="468" w:type="dxa"/>
            <w:tcBorders>
              <w:top w:val="nil"/>
              <w:left w:val="nil"/>
              <w:bottom w:val="nil"/>
              <w:right w:val="nil"/>
            </w:tcBorders>
          </w:tcPr>
          <w:p w14:paraId="6D64E5B4" w14:textId="77777777" w:rsidR="007C62B0" w:rsidRPr="004F62A4" w:rsidRDefault="007C62B0" w:rsidP="007C62B0">
            <w:pPr>
              <w:rPr>
                <w:rStyle w:val="Strong"/>
                <w:rFonts w:eastAsiaTheme="majorEastAsia" w:cs="Segoe UI"/>
                <w:b w:val="0"/>
                <w:spacing w:val="-10"/>
                <w:kern w:val="28"/>
                <w:sz w:val="18"/>
                <w:szCs w:val="18"/>
              </w:rPr>
            </w:pPr>
          </w:p>
        </w:tc>
        <w:tc>
          <w:tcPr>
            <w:tcW w:w="1654" w:type="dxa"/>
            <w:tcBorders>
              <w:top w:val="nil"/>
              <w:left w:val="nil"/>
              <w:bottom w:val="single" w:sz="4" w:space="0" w:color="EFEA78" w:themeColor="accent2"/>
              <w:right w:val="nil"/>
            </w:tcBorders>
            <w:vAlign w:val="center"/>
          </w:tcPr>
          <w:p w14:paraId="52CD2E6A" w14:textId="77777777" w:rsidR="007C62B0" w:rsidRPr="00B01577" w:rsidRDefault="007C62B0" w:rsidP="007C62B0">
            <w:pPr>
              <w:rPr>
                <w:rStyle w:val="CharacterStyle3"/>
                <w:rFonts w:cs="Segoe UI"/>
                <w:b w:val="0"/>
                <w:bCs w:val="0"/>
                <w:color w:val="253148"/>
                <w:spacing w:val="-8"/>
                <w:sz w:val="18"/>
                <w:szCs w:val="18"/>
              </w:rPr>
            </w:pPr>
          </w:p>
        </w:tc>
        <w:tc>
          <w:tcPr>
            <w:tcW w:w="2400" w:type="dxa"/>
            <w:gridSpan w:val="2"/>
            <w:tcBorders>
              <w:top w:val="nil"/>
              <w:left w:val="nil"/>
              <w:bottom w:val="single" w:sz="4" w:space="0" w:color="EFEA78" w:themeColor="accent2"/>
              <w:right w:val="nil"/>
            </w:tcBorders>
            <w:vAlign w:val="center"/>
          </w:tcPr>
          <w:p w14:paraId="247A7472" w14:textId="05AF45D9" w:rsidR="007C62B0" w:rsidRPr="00B01577" w:rsidRDefault="007C62B0" w:rsidP="007C62B0">
            <w:pPr>
              <w:rPr>
                <w:rStyle w:val="Strong"/>
                <w:rFonts w:eastAsiaTheme="majorEastAsia" w:cs="Segoe UI"/>
                <w:spacing w:val="-10"/>
                <w:kern w:val="28"/>
                <w:sz w:val="18"/>
                <w:szCs w:val="18"/>
              </w:rPr>
            </w:pPr>
            <w:r w:rsidRPr="00B01577">
              <w:rPr>
                <w:rStyle w:val="CharacterStyle3"/>
                <w:rFonts w:cs="Segoe UI"/>
                <w:color w:val="253148"/>
                <w:sz w:val="18"/>
                <w:szCs w:val="18"/>
              </w:rPr>
              <w:t>Morning</w:t>
            </w:r>
          </w:p>
        </w:tc>
        <w:tc>
          <w:tcPr>
            <w:tcW w:w="2268" w:type="dxa"/>
            <w:tcBorders>
              <w:top w:val="nil"/>
              <w:left w:val="nil"/>
              <w:bottom w:val="single" w:sz="4" w:space="0" w:color="EFEA78" w:themeColor="accent2"/>
              <w:right w:val="nil"/>
            </w:tcBorders>
            <w:vAlign w:val="center"/>
          </w:tcPr>
          <w:p w14:paraId="08D20E63" w14:textId="30173D19" w:rsidR="007C62B0" w:rsidRPr="00B01577" w:rsidRDefault="007C62B0" w:rsidP="007C62B0">
            <w:pPr>
              <w:rPr>
                <w:rStyle w:val="Strong"/>
                <w:rFonts w:eastAsiaTheme="majorEastAsia" w:cs="Segoe UI"/>
                <w:spacing w:val="-10"/>
                <w:kern w:val="28"/>
                <w:sz w:val="18"/>
                <w:szCs w:val="18"/>
              </w:rPr>
            </w:pPr>
            <w:r w:rsidRPr="00B01577">
              <w:rPr>
                <w:rStyle w:val="CharacterStyle3"/>
                <w:rFonts w:cs="Segoe UI"/>
                <w:color w:val="253148"/>
                <w:sz w:val="18"/>
                <w:szCs w:val="18"/>
              </w:rPr>
              <w:t>Afternoon</w:t>
            </w:r>
          </w:p>
        </w:tc>
        <w:tc>
          <w:tcPr>
            <w:tcW w:w="2268" w:type="dxa"/>
            <w:tcBorders>
              <w:top w:val="nil"/>
              <w:left w:val="nil"/>
              <w:bottom w:val="single" w:sz="4" w:space="0" w:color="EFEA78" w:themeColor="accent2"/>
              <w:right w:val="nil"/>
            </w:tcBorders>
            <w:vAlign w:val="center"/>
          </w:tcPr>
          <w:p w14:paraId="7D7E9EB0" w14:textId="068FA274" w:rsidR="007C62B0" w:rsidRPr="00B01577" w:rsidRDefault="007C62B0" w:rsidP="007C62B0">
            <w:pPr>
              <w:rPr>
                <w:rStyle w:val="Strong"/>
                <w:rFonts w:eastAsiaTheme="majorEastAsia" w:cs="Segoe UI"/>
                <w:spacing w:val="-10"/>
                <w:kern w:val="28"/>
                <w:sz w:val="18"/>
                <w:szCs w:val="18"/>
              </w:rPr>
            </w:pPr>
            <w:r w:rsidRPr="00B01577">
              <w:rPr>
                <w:rStyle w:val="CharacterStyle3"/>
                <w:rFonts w:cs="Segoe UI"/>
                <w:color w:val="253148"/>
                <w:sz w:val="18"/>
                <w:szCs w:val="18"/>
              </w:rPr>
              <w:t>Evening</w:t>
            </w:r>
          </w:p>
        </w:tc>
      </w:tr>
      <w:tr w:rsidR="004F62A4" w:rsidRPr="004F62A4" w14:paraId="63DF6C00" w14:textId="77777777" w:rsidTr="00E15DAE">
        <w:trPr>
          <w:trHeight w:val="628"/>
        </w:trPr>
        <w:tc>
          <w:tcPr>
            <w:tcW w:w="468" w:type="dxa"/>
            <w:vMerge w:val="restart"/>
            <w:tcBorders>
              <w:top w:val="nil"/>
              <w:left w:val="nil"/>
              <w:bottom w:val="nil"/>
              <w:right w:val="nil"/>
            </w:tcBorders>
            <w:textDirection w:val="btLr"/>
            <w:vAlign w:val="center"/>
          </w:tcPr>
          <w:p w14:paraId="19229482" w14:textId="2319572C" w:rsidR="007F39AE" w:rsidRPr="004F62A4" w:rsidRDefault="007F39AE" w:rsidP="007F39AE">
            <w:pPr>
              <w:ind w:left="113" w:right="113"/>
              <w:jc w:val="center"/>
              <w:rPr>
                <w:rStyle w:val="Strong"/>
                <w:rFonts w:eastAsiaTheme="majorEastAsia" w:cs="Segoe UI"/>
                <w:bCs w:val="0"/>
                <w:spacing w:val="-10"/>
                <w:kern w:val="28"/>
                <w:sz w:val="18"/>
                <w:szCs w:val="18"/>
              </w:rPr>
            </w:pPr>
            <w:r w:rsidRPr="004F62A4">
              <w:rPr>
                <w:rStyle w:val="Strong"/>
                <w:rFonts w:eastAsiaTheme="majorEastAsia" w:cs="Segoe UI"/>
                <w:bCs w:val="0"/>
                <w:spacing w:val="-10"/>
                <w:kern w:val="28"/>
                <w:sz w:val="18"/>
                <w:szCs w:val="18"/>
              </w:rPr>
              <w:t>Week 1</w:t>
            </w:r>
          </w:p>
        </w:tc>
        <w:tc>
          <w:tcPr>
            <w:tcW w:w="1654" w:type="dxa"/>
            <w:tcBorders>
              <w:top w:val="single" w:sz="4" w:space="0" w:color="EFEA78" w:themeColor="accent2"/>
              <w:left w:val="nil"/>
              <w:bottom w:val="single" w:sz="4" w:space="0" w:color="EFEA78" w:themeColor="accent2"/>
              <w:right w:val="nil"/>
            </w:tcBorders>
            <w:vAlign w:val="center"/>
          </w:tcPr>
          <w:p w14:paraId="5EA7F240" w14:textId="62BCDBDA" w:rsidR="007F39AE" w:rsidRPr="00B01577" w:rsidRDefault="00DD608E"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T</w:t>
            </w:r>
            <w:r w:rsidR="00607E2E" w:rsidRPr="00B01577">
              <w:rPr>
                <w:rStyle w:val="Strong"/>
                <w:rFonts w:eastAsiaTheme="majorEastAsia" w:cs="Segoe UI"/>
                <w:spacing w:val="-10"/>
                <w:kern w:val="28"/>
                <w:sz w:val="18"/>
                <w:szCs w:val="18"/>
              </w:rPr>
              <w:t>hursday</w:t>
            </w:r>
          </w:p>
        </w:tc>
        <w:tc>
          <w:tcPr>
            <w:tcW w:w="2400" w:type="dxa"/>
            <w:gridSpan w:val="2"/>
            <w:tcBorders>
              <w:top w:val="single" w:sz="4" w:space="0" w:color="EFEA78" w:themeColor="accent2"/>
              <w:left w:val="nil"/>
              <w:bottom w:val="single" w:sz="4" w:space="0" w:color="EFEA78" w:themeColor="accent2"/>
              <w:right w:val="nil"/>
            </w:tcBorders>
            <w:vAlign w:val="center"/>
          </w:tcPr>
          <w:p w14:paraId="6C0575D6" w14:textId="133BE654"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English Test</w:t>
            </w:r>
          </w:p>
        </w:tc>
        <w:tc>
          <w:tcPr>
            <w:tcW w:w="2268" w:type="dxa"/>
            <w:tcBorders>
              <w:top w:val="single" w:sz="4" w:space="0" w:color="EFEA78" w:themeColor="accent2"/>
              <w:left w:val="nil"/>
              <w:bottom w:val="single" w:sz="4" w:space="0" w:color="EFEA78" w:themeColor="accent2"/>
              <w:right w:val="nil"/>
            </w:tcBorders>
            <w:vAlign w:val="center"/>
          </w:tcPr>
          <w:p w14:paraId="7BFFECF8" w14:textId="77777777" w:rsidR="007F39AE" w:rsidRPr="00B01577" w:rsidRDefault="007F39AE" w:rsidP="00337B5C">
            <w:pPr>
              <w:pStyle w:val="BasicParagraph"/>
              <w:rPr>
                <w:rStyle w:val="CharacterStyle2"/>
                <w:rFonts w:ascii="Segoe UI" w:hAnsi="Segoe UI" w:cs="Segoe UI"/>
                <w:color w:val="253148"/>
                <w:sz w:val="18"/>
                <w:szCs w:val="18"/>
              </w:rPr>
            </w:pPr>
            <w:r w:rsidRPr="00B01577">
              <w:rPr>
                <w:rStyle w:val="CharacterStyle2"/>
                <w:rFonts w:ascii="Segoe UI" w:hAnsi="Segoe UI" w:cs="Segoe UI"/>
                <w:color w:val="253148"/>
                <w:sz w:val="18"/>
                <w:szCs w:val="18"/>
              </w:rPr>
              <w:t>Multi-Activity or</w:t>
            </w:r>
          </w:p>
          <w:p w14:paraId="288684DC" w14:textId="2432D8BC"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Chosen Programme</w:t>
            </w:r>
          </w:p>
        </w:tc>
        <w:tc>
          <w:tcPr>
            <w:tcW w:w="2268" w:type="dxa"/>
            <w:tcBorders>
              <w:top w:val="single" w:sz="4" w:space="0" w:color="EFEA78" w:themeColor="accent2"/>
              <w:left w:val="nil"/>
              <w:bottom w:val="single" w:sz="4" w:space="0" w:color="EFEA78" w:themeColor="accent2"/>
              <w:right w:val="nil"/>
            </w:tcBorders>
            <w:vAlign w:val="center"/>
          </w:tcPr>
          <w:p w14:paraId="4BA3B7F9" w14:textId="4DB17AD7"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Message Disco</w:t>
            </w:r>
          </w:p>
        </w:tc>
      </w:tr>
      <w:tr w:rsidR="004F62A4" w:rsidRPr="004F62A4" w14:paraId="5C9E7252" w14:textId="77777777" w:rsidTr="00E15DAE">
        <w:trPr>
          <w:trHeight w:val="628"/>
        </w:trPr>
        <w:tc>
          <w:tcPr>
            <w:tcW w:w="468" w:type="dxa"/>
            <w:vMerge/>
            <w:tcBorders>
              <w:top w:val="nil"/>
              <w:left w:val="nil"/>
              <w:bottom w:val="nil"/>
              <w:right w:val="nil"/>
            </w:tcBorders>
          </w:tcPr>
          <w:p w14:paraId="0D3F27C0" w14:textId="77777777" w:rsidR="007F39AE" w:rsidRPr="004F62A4" w:rsidRDefault="007F39AE" w:rsidP="006E71F0">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4AE4ABDE" w14:textId="465316EE" w:rsidR="007F39AE" w:rsidRPr="00B01577" w:rsidRDefault="00607E2E"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Friday</w:t>
            </w:r>
          </w:p>
        </w:tc>
        <w:tc>
          <w:tcPr>
            <w:tcW w:w="2400" w:type="dxa"/>
            <w:gridSpan w:val="2"/>
            <w:tcBorders>
              <w:top w:val="single" w:sz="4" w:space="0" w:color="EFEA78" w:themeColor="accent2"/>
              <w:left w:val="nil"/>
              <w:bottom w:val="single" w:sz="4" w:space="0" w:color="EFEA78" w:themeColor="accent2"/>
              <w:right w:val="nil"/>
            </w:tcBorders>
            <w:vAlign w:val="center"/>
          </w:tcPr>
          <w:p w14:paraId="41A2498D" w14:textId="2CC25C14"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09EC8144" w14:textId="342F80B4"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b/>
                <w:bCs/>
                <w:color w:val="253148"/>
                <w:sz w:val="18"/>
                <w:szCs w:val="18"/>
              </w:rPr>
              <w:t>Che</w:t>
            </w:r>
            <w:r w:rsidR="00AF7480" w:rsidRPr="00B01577">
              <w:rPr>
                <w:rStyle w:val="CharacterStyle2"/>
                <w:rFonts w:cs="Segoe UI"/>
                <w:b/>
                <w:bCs/>
                <w:color w:val="253148"/>
                <w:sz w:val="18"/>
                <w:szCs w:val="18"/>
              </w:rPr>
              <w:t>ltenham</w:t>
            </w:r>
            <w:r w:rsidRPr="00B01577">
              <w:rPr>
                <w:rStyle w:val="CharacterStyle2"/>
                <w:rFonts w:cs="Segoe UI"/>
                <w:b/>
                <w:bCs/>
                <w:color w:val="253148"/>
                <w:sz w:val="18"/>
                <w:szCs w:val="18"/>
              </w:rPr>
              <w:t xml:space="preserve"> Orientation </w:t>
            </w:r>
            <w:r w:rsidR="00827511" w:rsidRPr="00B01577">
              <w:rPr>
                <w:rStyle w:val="CharacterStyle2"/>
                <w:rFonts w:cs="Segoe UI"/>
                <w:b/>
                <w:bCs/>
                <w:color w:val="253148"/>
                <w:sz w:val="18"/>
                <w:szCs w:val="18"/>
              </w:rPr>
              <w:t>Tour</w:t>
            </w:r>
          </w:p>
        </w:tc>
        <w:tc>
          <w:tcPr>
            <w:tcW w:w="2268" w:type="dxa"/>
            <w:tcBorders>
              <w:top w:val="single" w:sz="4" w:space="0" w:color="EFEA78" w:themeColor="accent2"/>
              <w:left w:val="nil"/>
              <w:bottom w:val="single" w:sz="4" w:space="0" w:color="EFEA78" w:themeColor="accent2"/>
              <w:right w:val="nil"/>
            </w:tcBorders>
            <w:vAlign w:val="center"/>
          </w:tcPr>
          <w:p w14:paraId="5127B56A" w14:textId="0EEB415E"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Paparazzi or Conversation Club</w:t>
            </w:r>
          </w:p>
        </w:tc>
      </w:tr>
      <w:tr w:rsidR="004F62A4" w:rsidRPr="004F62A4" w14:paraId="55CEC939" w14:textId="77777777" w:rsidTr="00E15DAE">
        <w:trPr>
          <w:trHeight w:val="628"/>
        </w:trPr>
        <w:tc>
          <w:tcPr>
            <w:tcW w:w="468" w:type="dxa"/>
            <w:vMerge/>
            <w:tcBorders>
              <w:top w:val="nil"/>
              <w:left w:val="nil"/>
              <w:bottom w:val="nil"/>
              <w:right w:val="nil"/>
            </w:tcBorders>
          </w:tcPr>
          <w:p w14:paraId="45948C48" w14:textId="77777777" w:rsidR="007F39AE" w:rsidRPr="004F62A4" w:rsidRDefault="007F39AE" w:rsidP="006E71F0">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6ED66D7C" w14:textId="0A98F123" w:rsidR="007F39AE" w:rsidRPr="00B01577" w:rsidRDefault="00607E2E"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Saturday</w:t>
            </w:r>
          </w:p>
        </w:tc>
        <w:tc>
          <w:tcPr>
            <w:tcW w:w="2400" w:type="dxa"/>
            <w:gridSpan w:val="2"/>
            <w:tcBorders>
              <w:top w:val="single" w:sz="4" w:space="0" w:color="EFEA78" w:themeColor="accent2"/>
              <w:left w:val="nil"/>
              <w:bottom w:val="single" w:sz="4" w:space="0" w:color="EFEA78" w:themeColor="accent2"/>
              <w:right w:val="nil"/>
            </w:tcBorders>
            <w:vAlign w:val="center"/>
          </w:tcPr>
          <w:p w14:paraId="33332B41" w14:textId="72375A09"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6ED0BBB7" w14:textId="77777777" w:rsidR="00FD5B47" w:rsidRPr="00B01577" w:rsidRDefault="00FD5B47" w:rsidP="00FD5B47">
            <w:pPr>
              <w:rPr>
                <w:rFonts w:cs="Segoe UI"/>
                <w:szCs w:val="18"/>
              </w:rPr>
            </w:pPr>
            <w:r w:rsidRPr="00B01577">
              <w:rPr>
                <w:rFonts w:cs="Segoe UI"/>
                <w:szCs w:val="18"/>
              </w:rPr>
              <w:t>Vlogging Workshop or</w:t>
            </w:r>
          </w:p>
          <w:p w14:paraId="4D0F242B" w14:textId="58BE5F94" w:rsidR="007F39AE" w:rsidRPr="00B01577" w:rsidRDefault="00FD5B47" w:rsidP="00FD5B47">
            <w:pPr>
              <w:rPr>
                <w:rStyle w:val="Strong"/>
                <w:rFonts w:eastAsiaTheme="majorEastAsia" w:cs="Segoe UI"/>
                <w:b w:val="0"/>
                <w:spacing w:val="-10"/>
                <w:kern w:val="28"/>
                <w:sz w:val="18"/>
                <w:szCs w:val="18"/>
              </w:rPr>
            </w:pPr>
            <w:r w:rsidRPr="00B01577">
              <w:rPr>
                <w:rFonts w:cs="Segoe UI"/>
                <w:szCs w:val="18"/>
              </w:rPr>
              <w:t>Chosen Programme</w:t>
            </w:r>
          </w:p>
        </w:tc>
        <w:tc>
          <w:tcPr>
            <w:tcW w:w="2268" w:type="dxa"/>
            <w:tcBorders>
              <w:top w:val="single" w:sz="4" w:space="0" w:color="EFEA78" w:themeColor="accent2"/>
              <w:left w:val="nil"/>
              <w:bottom w:val="single" w:sz="4" w:space="0" w:color="EFEA78" w:themeColor="accent2"/>
              <w:right w:val="nil"/>
            </w:tcBorders>
            <w:vAlign w:val="center"/>
          </w:tcPr>
          <w:p w14:paraId="58EB715E" w14:textId="45405A67"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Quiz Night</w:t>
            </w:r>
          </w:p>
        </w:tc>
      </w:tr>
      <w:tr w:rsidR="004F62A4" w:rsidRPr="004F62A4" w14:paraId="2BA6D450" w14:textId="77777777">
        <w:trPr>
          <w:trHeight w:val="628"/>
        </w:trPr>
        <w:tc>
          <w:tcPr>
            <w:tcW w:w="468" w:type="dxa"/>
            <w:vMerge/>
            <w:tcBorders>
              <w:top w:val="nil"/>
              <w:left w:val="nil"/>
              <w:bottom w:val="nil"/>
              <w:right w:val="nil"/>
            </w:tcBorders>
          </w:tcPr>
          <w:p w14:paraId="790A73E2" w14:textId="77777777" w:rsidR="00C935EF" w:rsidRPr="004F62A4" w:rsidRDefault="00C935EF" w:rsidP="006E71F0">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210C9FB0" w14:textId="441AA52E" w:rsidR="00C935EF" w:rsidRPr="00B01577" w:rsidRDefault="00C935EF"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Sunday</w:t>
            </w:r>
          </w:p>
        </w:tc>
        <w:tc>
          <w:tcPr>
            <w:tcW w:w="4668" w:type="dxa"/>
            <w:gridSpan w:val="3"/>
            <w:tcBorders>
              <w:top w:val="single" w:sz="4" w:space="0" w:color="EFEA78" w:themeColor="accent2"/>
              <w:left w:val="nil"/>
              <w:bottom w:val="single" w:sz="4" w:space="0" w:color="EFEA78" w:themeColor="accent2"/>
              <w:right w:val="nil"/>
            </w:tcBorders>
            <w:vAlign w:val="center"/>
          </w:tcPr>
          <w:p w14:paraId="2B5DE751" w14:textId="7D1712D5" w:rsidR="00C935EF" w:rsidRPr="00B01577" w:rsidRDefault="00C935EF" w:rsidP="001844A7">
            <w:pPr>
              <w:jc w:val="both"/>
              <w:rPr>
                <w:rFonts w:cs="Segoe UI"/>
                <w:szCs w:val="18"/>
              </w:rPr>
            </w:pPr>
            <w:r w:rsidRPr="00B01577">
              <w:rPr>
                <w:rFonts w:cs="Segoe UI"/>
                <w:b/>
                <w:bCs/>
                <w:szCs w:val="18"/>
              </w:rPr>
              <w:t>Oxford</w:t>
            </w:r>
            <w:r w:rsidR="00972610" w:rsidRPr="00B01577">
              <w:rPr>
                <w:rFonts w:cs="Segoe UI"/>
                <w:b/>
                <w:bCs/>
                <w:szCs w:val="18"/>
              </w:rPr>
              <w:t xml:space="preserve"> with </w:t>
            </w:r>
            <w:r w:rsidR="0039064C">
              <w:rPr>
                <w:rFonts w:cs="Segoe UI"/>
                <w:b/>
                <w:bCs/>
                <w:szCs w:val="18"/>
              </w:rPr>
              <w:t>Oxford University Alumni Walking Tour</w:t>
            </w:r>
          </w:p>
        </w:tc>
        <w:tc>
          <w:tcPr>
            <w:tcW w:w="2268" w:type="dxa"/>
            <w:tcBorders>
              <w:top w:val="single" w:sz="4" w:space="0" w:color="EFEA78" w:themeColor="accent2"/>
              <w:left w:val="nil"/>
              <w:bottom w:val="single" w:sz="4" w:space="0" w:color="EFEA78" w:themeColor="accent2"/>
              <w:right w:val="nil"/>
            </w:tcBorders>
            <w:vAlign w:val="center"/>
          </w:tcPr>
          <w:p w14:paraId="6F61A2A8" w14:textId="77777777" w:rsidR="00C935EF" w:rsidRPr="00B01577" w:rsidRDefault="00C935EF" w:rsidP="00337B5C">
            <w:pPr>
              <w:pStyle w:val="BasicParagraph"/>
              <w:rPr>
                <w:rStyle w:val="CharacterStyle2"/>
                <w:rFonts w:ascii="Segoe UI" w:hAnsi="Segoe UI" w:cs="Segoe UI"/>
                <w:color w:val="253148"/>
                <w:sz w:val="18"/>
                <w:szCs w:val="18"/>
              </w:rPr>
            </w:pPr>
            <w:r w:rsidRPr="00B01577">
              <w:rPr>
                <w:rStyle w:val="CharacterStyle2"/>
                <w:rFonts w:ascii="Segoe UI" w:hAnsi="Segoe UI" w:cs="Segoe UI"/>
                <w:color w:val="253148"/>
                <w:sz w:val="18"/>
                <w:szCs w:val="18"/>
              </w:rPr>
              <w:t>Mini-Olympics or</w:t>
            </w:r>
          </w:p>
          <w:p w14:paraId="4C7FE711" w14:textId="0FAA0344" w:rsidR="00C935EF" w:rsidRPr="00B01577" w:rsidRDefault="00C935EF"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Conversation Club</w:t>
            </w:r>
          </w:p>
        </w:tc>
      </w:tr>
      <w:tr w:rsidR="004F62A4" w:rsidRPr="004F62A4" w14:paraId="3AF1B8BA" w14:textId="77777777" w:rsidTr="00E15DAE">
        <w:trPr>
          <w:trHeight w:val="628"/>
        </w:trPr>
        <w:tc>
          <w:tcPr>
            <w:tcW w:w="468" w:type="dxa"/>
            <w:vMerge/>
            <w:tcBorders>
              <w:top w:val="nil"/>
              <w:left w:val="nil"/>
              <w:bottom w:val="nil"/>
              <w:right w:val="nil"/>
            </w:tcBorders>
          </w:tcPr>
          <w:p w14:paraId="3A2BBD75" w14:textId="77777777" w:rsidR="007F39AE" w:rsidRPr="004F62A4" w:rsidRDefault="007F39AE" w:rsidP="006E71F0">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3B0FF46A" w14:textId="2E1ECF88" w:rsidR="007F39AE" w:rsidRPr="00B01577" w:rsidRDefault="00607E2E"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Monday</w:t>
            </w:r>
          </w:p>
        </w:tc>
        <w:tc>
          <w:tcPr>
            <w:tcW w:w="2400" w:type="dxa"/>
            <w:gridSpan w:val="2"/>
            <w:tcBorders>
              <w:top w:val="single" w:sz="4" w:space="0" w:color="EFEA78" w:themeColor="accent2"/>
              <w:left w:val="nil"/>
              <w:bottom w:val="single" w:sz="4" w:space="0" w:color="EFEA78" w:themeColor="accent2"/>
              <w:right w:val="nil"/>
            </w:tcBorders>
            <w:vAlign w:val="center"/>
          </w:tcPr>
          <w:p w14:paraId="6E206836" w14:textId="084C017A"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6C4ADA6C" w14:textId="559B3A14" w:rsidR="007F39AE" w:rsidRPr="00B01577" w:rsidRDefault="00C15297" w:rsidP="005E4AEC">
            <w:pPr>
              <w:rPr>
                <w:rStyle w:val="Strong"/>
                <w:rFonts w:cs="Segoe UI"/>
                <w:b w:val="0"/>
                <w:bCs w:val="0"/>
                <w:sz w:val="18"/>
                <w:szCs w:val="18"/>
              </w:rPr>
            </w:pPr>
            <w:r w:rsidRPr="00B01577">
              <w:rPr>
                <w:rStyle w:val="Strong"/>
                <w:rFonts w:cs="Segoe UI"/>
                <w:b w:val="0"/>
                <w:bCs w:val="0"/>
                <w:sz w:val="18"/>
                <w:szCs w:val="18"/>
              </w:rPr>
              <w:t xml:space="preserve">Multi-Activity or Chosen </w:t>
            </w:r>
            <w:r w:rsidR="00F23E99" w:rsidRPr="00B01577">
              <w:rPr>
                <w:rStyle w:val="Strong"/>
                <w:rFonts w:cs="Segoe UI"/>
                <w:b w:val="0"/>
                <w:bCs w:val="0"/>
                <w:sz w:val="18"/>
                <w:szCs w:val="18"/>
              </w:rPr>
              <w:t>Programme</w:t>
            </w:r>
          </w:p>
        </w:tc>
        <w:tc>
          <w:tcPr>
            <w:tcW w:w="2268" w:type="dxa"/>
            <w:tcBorders>
              <w:top w:val="single" w:sz="4" w:space="0" w:color="EFEA78" w:themeColor="accent2"/>
              <w:left w:val="nil"/>
              <w:bottom w:val="single" w:sz="4" w:space="0" w:color="EFEA78" w:themeColor="accent2"/>
              <w:right w:val="nil"/>
            </w:tcBorders>
            <w:vAlign w:val="center"/>
          </w:tcPr>
          <w:p w14:paraId="0EAA565A" w14:textId="1FD96489"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Karaoke</w:t>
            </w:r>
          </w:p>
        </w:tc>
      </w:tr>
      <w:tr w:rsidR="004F62A4" w:rsidRPr="004F62A4" w14:paraId="2824A35D" w14:textId="77777777">
        <w:trPr>
          <w:trHeight w:val="628"/>
        </w:trPr>
        <w:tc>
          <w:tcPr>
            <w:tcW w:w="468" w:type="dxa"/>
            <w:vMerge/>
            <w:tcBorders>
              <w:top w:val="nil"/>
              <w:left w:val="nil"/>
              <w:bottom w:val="nil"/>
              <w:right w:val="nil"/>
            </w:tcBorders>
          </w:tcPr>
          <w:p w14:paraId="664892E8" w14:textId="77777777" w:rsidR="00B568F1" w:rsidRPr="004F62A4" w:rsidRDefault="00B568F1" w:rsidP="004420C5">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0938B83C" w14:textId="64DE2D52" w:rsidR="00B568F1" w:rsidRPr="00B01577" w:rsidRDefault="00B568F1"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Tuesday</w:t>
            </w:r>
          </w:p>
        </w:tc>
        <w:tc>
          <w:tcPr>
            <w:tcW w:w="2334" w:type="dxa"/>
            <w:tcBorders>
              <w:top w:val="single" w:sz="4" w:space="0" w:color="EFEA78" w:themeColor="accent2"/>
              <w:left w:val="nil"/>
              <w:bottom w:val="single" w:sz="4" w:space="0" w:color="EFEA78" w:themeColor="accent2"/>
              <w:right w:val="nil"/>
            </w:tcBorders>
            <w:vAlign w:val="center"/>
          </w:tcPr>
          <w:p w14:paraId="10627B9A" w14:textId="09BA9FF2" w:rsidR="00B568F1" w:rsidRPr="00B01577" w:rsidRDefault="00972610" w:rsidP="00337B5C">
            <w:pPr>
              <w:suppressAutoHyphens/>
              <w:autoSpaceDE w:val="0"/>
              <w:autoSpaceDN w:val="0"/>
              <w:adjustRightInd w:val="0"/>
              <w:spacing w:line="288" w:lineRule="auto"/>
              <w:textAlignment w:val="center"/>
              <w:rPr>
                <w:rStyle w:val="Strong"/>
                <w:rFonts w:cs="Segoe UI"/>
                <w:b w:val="0"/>
                <w:bCs w:val="0"/>
                <w:sz w:val="18"/>
                <w:szCs w:val="18"/>
              </w:rPr>
            </w:pPr>
            <w:r w:rsidRPr="00B01577">
              <w:rPr>
                <w:rStyle w:val="Strong"/>
                <w:rFonts w:cs="Segoe UI"/>
                <w:b w:val="0"/>
                <w:bCs w:val="0"/>
                <w:sz w:val="18"/>
                <w:szCs w:val="18"/>
              </w:rPr>
              <w:t>Lessons</w:t>
            </w:r>
          </w:p>
        </w:tc>
        <w:tc>
          <w:tcPr>
            <w:tcW w:w="2334" w:type="dxa"/>
            <w:gridSpan w:val="2"/>
            <w:tcBorders>
              <w:top w:val="single" w:sz="4" w:space="0" w:color="EFEA78" w:themeColor="accent2"/>
              <w:left w:val="nil"/>
              <w:bottom w:val="single" w:sz="4" w:space="0" w:color="EFEA78" w:themeColor="accent2"/>
              <w:right w:val="nil"/>
            </w:tcBorders>
            <w:vAlign w:val="center"/>
          </w:tcPr>
          <w:p w14:paraId="0EB35EB6" w14:textId="24B5F000" w:rsidR="00B568F1" w:rsidRPr="00B01577" w:rsidRDefault="00246036" w:rsidP="00655DAF">
            <w:pPr>
              <w:rPr>
                <w:rStyle w:val="Strong"/>
                <w:rFonts w:cs="Segoe UI"/>
                <w:b w:val="0"/>
                <w:bCs w:val="0"/>
                <w:sz w:val="18"/>
                <w:szCs w:val="18"/>
              </w:rPr>
            </w:pPr>
            <w:r w:rsidRPr="00B01577">
              <w:rPr>
                <w:rStyle w:val="Strong"/>
                <w:rFonts w:cs="Segoe UI"/>
                <w:b w:val="0"/>
                <w:bCs w:val="0"/>
                <w:sz w:val="18"/>
                <w:szCs w:val="18"/>
              </w:rPr>
              <w:t xml:space="preserve"> </w:t>
            </w:r>
            <w:r w:rsidR="00972610" w:rsidRPr="00B01577">
              <w:rPr>
                <w:rStyle w:val="Strong"/>
                <w:rFonts w:cs="Segoe UI"/>
                <w:sz w:val="18"/>
                <w:szCs w:val="18"/>
              </w:rPr>
              <w:t>Gloucester with</w:t>
            </w:r>
            <w:r w:rsidR="00972610" w:rsidRPr="00B01577">
              <w:rPr>
                <w:rStyle w:val="Strong"/>
                <w:rFonts w:cs="Segoe UI"/>
                <w:sz w:val="18"/>
                <w:szCs w:val="18"/>
              </w:rPr>
              <w:br/>
              <w:t>Gloucester Cathedral</w:t>
            </w:r>
          </w:p>
        </w:tc>
        <w:tc>
          <w:tcPr>
            <w:tcW w:w="2268" w:type="dxa"/>
            <w:tcBorders>
              <w:top w:val="single" w:sz="4" w:space="0" w:color="EFEA78" w:themeColor="accent2"/>
              <w:left w:val="nil"/>
              <w:bottom w:val="single" w:sz="4" w:space="0" w:color="EFEA78" w:themeColor="accent2"/>
              <w:right w:val="nil"/>
            </w:tcBorders>
            <w:vAlign w:val="center"/>
          </w:tcPr>
          <w:p w14:paraId="124517CE" w14:textId="4671666E" w:rsidR="00B568F1" w:rsidRPr="00B01577" w:rsidRDefault="00B568F1" w:rsidP="00337B5C">
            <w:pPr>
              <w:autoSpaceDE w:val="0"/>
              <w:autoSpaceDN w:val="0"/>
              <w:adjustRightInd w:val="0"/>
              <w:spacing w:line="288" w:lineRule="auto"/>
              <w:textAlignment w:val="center"/>
              <w:rPr>
                <w:rStyle w:val="Strong"/>
                <w:rFonts w:cs="Segoe UI"/>
                <w:b w:val="0"/>
                <w:bCs w:val="0"/>
                <w:sz w:val="18"/>
                <w:szCs w:val="18"/>
              </w:rPr>
            </w:pPr>
            <w:r w:rsidRPr="00B01577">
              <w:rPr>
                <w:rFonts w:cs="Segoe UI"/>
                <w:szCs w:val="18"/>
              </w:rPr>
              <w:t>Attractions</w:t>
            </w:r>
          </w:p>
        </w:tc>
      </w:tr>
      <w:tr w:rsidR="004F62A4" w:rsidRPr="004F62A4" w14:paraId="006CBD8F" w14:textId="77777777" w:rsidTr="00283D51">
        <w:trPr>
          <w:trHeight w:val="628"/>
        </w:trPr>
        <w:tc>
          <w:tcPr>
            <w:tcW w:w="468" w:type="dxa"/>
            <w:vMerge/>
            <w:tcBorders>
              <w:top w:val="nil"/>
              <w:left w:val="nil"/>
              <w:bottom w:val="single" w:sz="4" w:space="0" w:color="FBDFE2" w:themeColor="accent3"/>
              <w:right w:val="nil"/>
            </w:tcBorders>
          </w:tcPr>
          <w:p w14:paraId="52994017" w14:textId="77777777" w:rsidR="007F39AE" w:rsidRPr="004F62A4" w:rsidRDefault="007F39AE" w:rsidP="004420C5">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FBDFE2" w:themeColor="accent3"/>
              <w:right w:val="nil"/>
            </w:tcBorders>
            <w:vAlign w:val="center"/>
          </w:tcPr>
          <w:p w14:paraId="5C3C8394" w14:textId="45EC63DA" w:rsidR="007F39AE" w:rsidRPr="00B01577" w:rsidRDefault="00607E2E"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Wednesday</w:t>
            </w:r>
            <w:r w:rsidR="009A6839" w:rsidRPr="00B01577">
              <w:rPr>
                <w:rStyle w:val="Strong"/>
                <w:rFonts w:eastAsiaTheme="majorEastAsia" w:cs="Segoe UI"/>
                <w:spacing w:val="-10"/>
                <w:kern w:val="28"/>
                <w:sz w:val="18"/>
                <w:szCs w:val="18"/>
              </w:rPr>
              <w:t xml:space="preserve"> </w:t>
            </w:r>
          </w:p>
        </w:tc>
        <w:tc>
          <w:tcPr>
            <w:tcW w:w="4668" w:type="dxa"/>
            <w:gridSpan w:val="3"/>
            <w:tcBorders>
              <w:top w:val="single" w:sz="4" w:space="0" w:color="EFEA78" w:themeColor="accent2"/>
              <w:left w:val="nil"/>
              <w:bottom w:val="single" w:sz="4" w:space="0" w:color="FBDFE2" w:themeColor="accent3"/>
              <w:right w:val="nil"/>
            </w:tcBorders>
            <w:vAlign w:val="center"/>
          </w:tcPr>
          <w:p w14:paraId="0F1855C2" w14:textId="77777777" w:rsidR="000F6D44" w:rsidRPr="00B01577" w:rsidRDefault="000F6D44" w:rsidP="000F6D44">
            <w:pPr>
              <w:pStyle w:val="BasicParagraph"/>
              <w:rPr>
                <w:rStyle w:val="CharacterStyle2"/>
                <w:rFonts w:ascii="Segoe UI" w:hAnsi="Segoe UI" w:cs="Segoe UI"/>
                <w:color w:val="253148"/>
                <w:sz w:val="18"/>
                <w:szCs w:val="18"/>
              </w:rPr>
            </w:pPr>
            <w:r w:rsidRPr="00B01577">
              <w:rPr>
                <w:rStyle w:val="CharacterStyle2"/>
                <w:rFonts w:ascii="Segoe UI" w:hAnsi="Segoe UI" w:cs="Segoe UI"/>
                <w:color w:val="253148"/>
                <w:sz w:val="18"/>
                <w:szCs w:val="18"/>
              </w:rPr>
              <w:t>Multi-Activity or</w:t>
            </w:r>
          </w:p>
          <w:p w14:paraId="7E8BF8B4" w14:textId="700CB340" w:rsidR="007F39AE" w:rsidRPr="00B01577" w:rsidRDefault="000F6D44" w:rsidP="000F6D44">
            <w:pPr>
              <w:autoSpaceDE w:val="0"/>
              <w:autoSpaceDN w:val="0"/>
              <w:adjustRightInd w:val="0"/>
              <w:spacing w:line="288" w:lineRule="auto"/>
              <w:textAlignment w:val="center"/>
              <w:rPr>
                <w:rStyle w:val="Strong"/>
                <w:rFonts w:cs="Segoe UI"/>
                <w:b w:val="0"/>
                <w:bCs w:val="0"/>
                <w:sz w:val="18"/>
                <w:szCs w:val="18"/>
              </w:rPr>
            </w:pPr>
            <w:r w:rsidRPr="00B01577">
              <w:rPr>
                <w:rStyle w:val="CharacterStyle2"/>
                <w:rFonts w:cs="Segoe UI"/>
                <w:color w:val="253148"/>
                <w:sz w:val="18"/>
                <w:szCs w:val="18"/>
              </w:rPr>
              <w:t>Chosen Programme</w:t>
            </w:r>
            <w:r w:rsidR="005E43E4" w:rsidRPr="00B01577">
              <w:rPr>
                <w:rStyle w:val="CharacterStyle2"/>
                <w:rFonts w:cs="Segoe UI"/>
                <w:color w:val="253148"/>
                <w:sz w:val="18"/>
                <w:szCs w:val="18"/>
              </w:rPr>
              <w:t xml:space="preserve">                 Lessons</w:t>
            </w:r>
          </w:p>
        </w:tc>
        <w:tc>
          <w:tcPr>
            <w:tcW w:w="2268" w:type="dxa"/>
            <w:tcBorders>
              <w:top w:val="single" w:sz="4" w:space="0" w:color="EFEA78" w:themeColor="accent2"/>
              <w:left w:val="nil"/>
              <w:bottom w:val="single" w:sz="4" w:space="0" w:color="FBDFE2" w:themeColor="accent3"/>
              <w:right w:val="nil"/>
            </w:tcBorders>
            <w:vAlign w:val="center"/>
          </w:tcPr>
          <w:p w14:paraId="5AD10142" w14:textId="2C70F637" w:rsidR="007F39AE" w:rsidRPr="00B01577" w:rsidRDefault="007F39AE" w:rsidP="00337B5C">
            <w:pPr>
              <w:suppressAutoHyphens/>
              <w:autoSpaceDE w:val="0"/>
              <w:autoSpaceDN w:val="0"/>
              <w:adjustRightInd w:val="0"/>
              <w:spacing w:line="288" w:lineRule="auto"/>
              <w:textAlignment w:val="center"/>
              <w:rPr>
                <w:rStyle w:val="Strong"/>
                <w:rFonts w:cs="Segoe UI"/>
                <w:b w:val="0"/>
                <w:bCs w:val="0"/>
                <w:sz w:val="18"/>
                <w:szCs w:val="18"/>
              </w:rPr>
            </w:pPr>
            <w:r w:rsidRPr="00B01577">
              <w:rPr>
                <w:rFonts w:cs="Segoe UI"/>
                <w:szCs w:val="18"/>
              </w:rPr>
              <w:t>Film Night</w:t>
            </w:r>
          </w:p>
        </w:tc>
      </w:tr>
      <w:tr w:rsidR="004F62A4" w:rsidRPr="004F62A4" w14:paraId="373B2BC2" w14:textId="77777777" w:rsidTr="00283D51">
        <w:trPr>
          <w:trHeight w:val="628"/>
        </w:trPr>
        <w:tc>
          <w:tcPr>
            <w:tcW w:w="468" w:type="dxa"/>
            <w:vMerge w:val="restart"/>
            <w:tcBorders>
              <w:top w:val="single" w:sz="4" w:space="0" w:color="FBDFE2" w:themeColor="accent3"/>
              <w:left w:val="nil"/>
              <w:bottom w:val="nil"/>
              <w:right w:val="nil"/>
            </w:tcBorders>
            <w:textDirection w:val="btLr"/>
            <w:vAlign w:val="center"/>
          </w:tcPr>
          <w:p w14:paraId="1C6C6F5D" w14:textId="44AD2125" w:rsidR="007F39AE" w:rsidRPr="004F62A4" w:rsidRDefault="007F39AE" w:rsidP="007F39AE">
            <w:pPr>
              <w:ind w:left="113" w:right="113"/>
              <w:jc w:val="center"/>
              <w:rPr>
                <w:rStyle w:val="Strong"/>
                <w:rFonts w:eastAsiaTheme="majorEastAsia" w:cs="Segoe UI"/>
                <w:bCs w:val="0"/>
                <w:spacing w:val="-10"/>
                <w:kern w:val="28"/>
                <w:sz w:val="18"/>
                <w:szCs w:val="18"/>
              </w:rPr>
            </w:pPr>
            <w:r w:rsidRPr="004F62A4">
              <w:rPr>
                <w:rStyle w:val="Strong"/>
                <w:rFonts w:eastAsiaTheme="majorEastAsia" w:cs="Segoe UI"/>
                <w:bCs w:val="0"/>
                <w:spacing w:val="-10"/>
                <w:kern w:val="28"/>
                <w:sz w:val="18"/>
                <w:szCs w:val="18"/>
              </w:rPr>
              <w:t>Week 2</w:t>
            </w:r>
          </w:p>
        </w:tc>
        <w:tc>
          <w:tcPr>
            <w:tcW w:w="1654" w:type="dxa"/>
            <w:tcBorders>
              <w:top w:val="single" w:sz="4" w:space="0" w:color="FBDFE2" w:themeColor="accent3"/>
              <w:left w:val="nil"/>
              <w:bottom w:val="single" w:sz="4" w:space="0" w:color="EFEA78" w:themeColor="accent2"/>
              <w:right w:val="nil"/>
            </w:tcBorders>
            <w:vAlign w:val="center"/>
          </w:tcPr>
          <w:p w14:paraId="06F8F4EA" w14:textId="273A54CB" w:rsidR="007F39AE" w:rsidRPr="00B01577" w:rsidRDefault="009A6839"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T</w:t>
            </w:r>
            <w:r w:rsidR="00607E2E" w:rsidRPr="00B01577">
              <w:rPr>
                <w:rStyle w:val="Strong"/>
                <w:rFonts w:eastAsiaTheme="majorEastAsia" w:cs="Segoe UI"/>
                <w:spacing w:val="-10"/>
                <w:kern w:val="28"/>
                <w:sz w:val="18"/>
                <w:szCs w:val="18"/>
              </w:rPr>
              <w:t>hursday</w:t>
            </w:r>
          </w:p>
        </w:tc>
        <w:tc>
          <w:tcPr>
            <w:tcW w:w="2400" w:type="dxa"/>
            <w:gridSpan w:val="2"/>
            <w:tcBorders>
              <w:top w:val="single" w:sz="4" w:space="0" w:color="FBDFE2" w:themeColor="accent3"/>
              <w:left w:val="nil"/>
              <w:bottom w:val="single" w:sz="4" w:space="0" w:color="EFEA78" w:themeColor="accent2"/>
              <w:right w:val="nil"/>
            </w:tcBorders>
            <w:vAlign w:val="center"/>
          </w:tcPr>
          <w:p w14:paraId="17D87C58" w14:textId="3233FACD" w:rsidR="007F39AE" w:rsidRPr="00B01577" w:rsidRDefault="00C35C26" w:rsidP="0091543A">
            <w:pPr>
              <w:pStyle w:val="BasicParagraph"/>
              <w:rPr>
                <w:rStyle w:val="Strong"/>
                <w:rFonts w:cs="Segoe UI"/>
                <w:b w:val="0"/>
                <w:bCs w:val="0"/>
                <w:sz w:val="18"/>
                <w:szCs w:val="18"/>
              </w:rPr>
            </w:pPr>
            <w:r w:rsidRPr="00B01577">
              <w:rPr>
                <w:rStyle w:val="CharacterStyle2"/>
                <w:rFonts w:ascii="Segoe UI" w:hAnsi="Segoe UI" w:cs="Segoe UI"/>
                <w:b/>
                <w:bCs/>
                <w:color w:val="253148"/>
                <w:sz w:val="18"/>
                <w:szCs w:val="18"/>
              </w:rPr>
              <w:t>T</w:t>
            </w:r>
            <w:r w:rsidR="0091543A" w:rsidRPr="00B01577">
              <w:rPr>
                <w:rStyle w:val="CharacterStyle2"/>
                <w:rFonts w:ascii="Segoe UI" w:hAnsi="Segoe UI" w:cs="Segoe UI"/>
                <w:b/>
                <w:bCs/>
                <w:color w:val="253148"/>
                <w:sz w:val="18"/>
                <w:szCs w:val="18"/>
              </w:rPr>
              <w:t>he Wilson</w:t>
            </w:r>
            <w:r w:rsidR="00D340BA" w:rsidRPr="00B01577">
              <w:rPr>
                <w:rStyle w:val="CharacterStyle2"/>
                <w:rFonts w:ascii="Segoe UI" w:hAnsi="Segoe UI" w:cs="Segoe UI"/>
                <w:b/>
                <w:bCs/>
                <w:color w:val="253148"/>
                <w:sz w:val="18"/>
                <w:szCs w:val="18"/>
              </w:rPr>
              <w:t xml:space="preserve"> </w:t>
            </w:r>
            <w:r w:rsidRPr="00B01577">
              <w:rPr>
                <w:rStyle w:val="CharacterStyle2"/>
                <w:rFonts w:ascii="Segoe UI" w:hAnsi="Segoe UI" w:cs="Segoe UI"/>
                <w:b/>
                <w:bCs/>
                <w:color w:val="253148"/>
                <w:sz w:val="18"/>
                <w:szCs w:val="18"/>
              </w:rPr>
              <w:t>–</w:t>
            </w:r>
            <w:r w:rsidR="00D340BA" w:rsidRPr="00B01577">
              <w:rPr>
                <w:rStyle w:val="CharacterStyle2"/>
                <w:rFonts w:ascii="Segoe UI" w:hAnsi="Segoe UI" w:cs="Segoe UI"/>
                <w:b/>
                <w:bCs/>
                <w:color w:val="253148"/>
                <w:sz w:val="18"/>
                <w:szCs w:val="18"/>
              </w:rPr>
              <w:t xml:space="preserve"> Cheltenham</w:t>
            </w:r>
            <w:r w:rsidRPr="00B01577">
              <w:rPr>
                <w:rStyle w:val="CharacterStyle2"/>
                <w:rFonts w:ascii="Segoe UI" w:hAnsi="Segoe UI" w:cs="Segoe UI"/>
                <w:b/>
                <w:bCs/>
                <w:color w:val="253148"/>
                <w:sz w:val="18"/>
                <w:szCs w:val="18"/>
              </w:rPr>
              <w:t xml:space="preserve"> Art Gallery &amp; Museum</w:t>
            </w:r>
          </w:p>
        </w:tc>
        <w:tc>
          <w:tcPr>
            <w:tcW w:w="2268" w:type="dxa"/>
            <w:tcBorders>
              <w:top w:val="single" w:sz="4" w:space="0" w:color="FBDFE2" w:themeColor="accent3"/>
              <w:left w:val="nil"/>
              <w:bottom w:val="single" w:sz="4" w:space="0" w:color="EFEA78" w:themeColor="accent2"/>
              <w:right w:val="nil"/>
            </w:tcBorders>
            <w:vAlign w:val="center"/>
          </w:tcPr>
          <w:p w14:paraId="6726EC72" w14:textId="1CC602F2"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Lessons</w:t>
            </w:r>
          </w:p>
        </w:tc>
        <w:tc>
          <w:tcPr>
            <w:tcW w:w="2268" w:type="dxa"/>
            <w:tcBorders>
              <w:top w:val="single" w:sz="4" w:space="0" w:color="FBDFE2" w:themeColor="accent3"/>
              <w:left w:val="nil"/>
              <w:bottom w:val="single" w:sz="4" w:space="0" w:color="EFEA78" w:themeColor="accent2"/>
              <w:right w:val="nil"/>
            </w:tcBorders>
            <w:vAlign w:val="center"/>
          </w:tcPr>
          <w:p w14:paraId="5B49BF42" w14:textId="736BCA1D"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Red Vs. Blue</w:t>
            </w:r>
          </w:p>
        </w:tc>
      </w:tr>
      <w:tr w:rsidR="004F62A4" w:rsidRPr="004F62A4" w14:paraId="437AA59C" w14:textId="77777777" w:rsidTr="00E15DAE">
        <w:trPr>
          <w:trHeight w:val="628"/>
        </w:trPr>
        <w:tc>
          <w:tcPr>
            <w:tcW w:w="468" w:type="dxa"/>
            <w:vMerge/>
            <w:tcBorders>
              <w:top w:val="nil"/>
              <w:left w:val="nil"/>
              <w:bottom w:val="nil"/>
              <w:right w:val="nil"/>
            </w:tcBorders>
          </w:tcPr>
          <w:p w14:paraId="4FE65C85" w14:textId="77777777" w:rsidR="007F39AE" w:rsidRPr="004F62A4" w:rsidRDefault="007F39AE"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53782C49" w14:textId="1C99AAA4" w:rsidR="007F39AE" w:rsidRPr="00B01577" w:rsidRDefault="00C738A6"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Friday</w:t>
            </w:r>
          </w:p>
        </w:tc>
        <w:tc>
          <w:tcPr>
            <w:tcW w:w="2400" w:type="dxa"/>
            <w:gridSpan w:val="2"/>
            <w:tcBorders>
              <w:top w:val="single" w:sz="4" w:space="0" w:color="EFEA78" w:themeColor="accent2"/>
              <w:left w:val="nil"/>
              <w:bottom w:val="single" w:sz="4" w:space="0" w:color="EFEA78" w:themeColor="accent2"/>
              <w:right w:val="nil"/>
            </w:tcBorders>
            <w:vAlign w:val="center"/>
          </w:tcPr>
          <w:p w14:paraId="59C84F1B" w14:textId="77777777" w:rsidR="00FD5B47" w:rsidRPr="00B01577" w:rsidRDefault="00FD5B47" w:rsidP="00FD5B47">
            <w:pPr>
              <w:rPr>
                <w:rFonts w:cs="Segoe UI"/>
                <w:szCs w:val="18"/>
              </w:rPr>
            </w:pPr>
            <w:r w:rsidRPr="00B01577">
              <w:rPr>
                <w:rFonts w:cs="Segoe UI"/>
                <w:szCs w:val="18"/>
              </w:rPr>
              <w:t>Vlogging Workshop or</w:t>
            </w:r>
          </w:p>
          <w:p w14:paraId="4447E1C8" w14:textId="748F96EC" w:rsidR="007F39AE" w:rsidRPr="00B01577" w:rsidRDefault="00FD5B47" w:rsidP="00FD5B47">
            <w:pPr>
              <w:rPr>
                <w:rStyle w:val="Strong"/>
                <w:rFonts w:eastAsiaTheme="majorEastAsia" w:cs="Segoe UI"/>
                <w:b w:val="0"/>
                <w:spacing w:val="-10"/>
                <w:kern w:val="28"/>
                <w:sz w:val="18"/>
                <w:szCs w:val="18"/>
              </w:rPr>
            </w:pPr>
            <w:r w:rsidRPr="00B01577">
              <w:rPr>
                <w:rFonts w:cs="Segoe UI"/>
                <w:szCs w:val="18"/>
              </w:rPr>
              <w:t>Chosen Programme</w:t>
            </w:r>
          </w:p>
        </w:tc>
        <w:tc>
          <w:tcPr>
            <w:tcW w:w="2268" w:type="dxa"/>
            <w:tcBorders>
              <w:top w:val="single" w:sz="4" w:space="0" w:color="EFEA78" w:themeColor="accent2"/>
              <w:left w:val="nil"/>
              <w:bottom w:val="single" w:sz="4" w:space="0" w:color="EFEA78" w:themeColor="accent2"/>
              <w:right w:val="nil"/>
            </w:tcBorders>
            <w:vAlign w:val="center"/>
          </w:tcPr>
          <w:p w14:paraId="14AD99C3" w14:textId="6BBA284E"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5FA93577" w14:textId="77777777" w:rsidR="007F39AE" w:rsidRPr="00B01577" w:rsidRDefault="007F39AE" w:rsidP="00337B5C">
            <w:pPr>
              <w:pStyle w:val="BasicParagraph"/>
              <w:suppressAutoHyphens/>
              <w:rPr>
                <w:rStyle w:val="CharacterStyle2"/>
                <w:rFonts w:ascii="Segoe UI" w:hAnsi="Segoe UI" w:cs="Segoe UI"/>
                <w:color w:val="253148"/>
                <w:sz w:val="18"/>
                <w:szCs w:val="18"/>
              </w:rPr>
            </w:pPr>
            <w:r w:rsidRPr="00B01577">
              <w:rPr>
                <w:rStyle w:val="CharacterStyle2"/>
                <w:rFonts w:ascii="Segoe UI" w:hAnsi="Segoe UI" w:cs="Segoe UI"/>
                <w:color w:val="253148"/>
                <w:sz w:val="18"/>
                <w:szCs w:val="18"/>
              </w:rPr>
              <w:t>Trashion Show</w:t>
            </w:r>
          </w:p>
          <w:p w14:paraId="62F09B17" w14:textId="7974FD41"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or Conversation Club</w:t>
            </w:r>
          </w:p>
        </w:tc>
      </w:tr>
      <w:tr w:rsidR="004F62A4" w:rsidRPr="004F62A4" w14:paraId="531B51C9" w14:textId="77777777">
        <w:trPr>
          <w:trHeight w:val="628"/>
        </w:trPr>
        <w:tc>
          <w:tcPr>
            <w:tcW w:w="468" w:type="dxa"/>
            <w:vMerge/>
            <w:tcBorders>
              <w:top w:val="nil"/>
              <w:left w:val="nil"/>
              <w:bottom w:val="nil"/>
              <w:right w:val="nil"/>
            </w:tcBorders>
          </w:tcPr>
          <w:p w14:paraId="362E03CE" w14:textId="77777777" w:rsidR="00BE625D" w:rsidRPr="004F62A4" w:rsidRDefault="00BE625D"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1E54D7C5" w14:textId="577A4F75" w:rsidR="00BE625D" w:rsidRPr="00B01577" w:rsidRDefault="00BE625D"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Saturday</w:t>
            </w:r>
          </w:p>
        </w:tc>
        <w:tc>
          <w:tcPr>
            <w:tcW w:w="4668" w:type="dxa"/>
            <w:gridSpan w:val="3"/>
            <w:tcBorders>
              <w:top w:val="single" w:sz="4" w:space="0" w:color="EFEA78" w:themeColor="accent2"/>
              <w:left w:val="nil"/>
              <w:bottom w:val="single" w:sz="4" w:space="0" w:color="EFEA78" w:themeColor="accent2"/>
              <w:right w:val="nil"/>
            </w:tcBorders>
            <w:vAlign w:val="center"/>
          </w:tcPr>
          <w:p w14:paraId="1C8600E6" w14:textId="72CD9A23" w:rsidR="00BE625D" w:rsidRPr="00B01577" w:rsidRDefault="001D7CEB" w:rsidP="00102492">
            <w:pPr>
              <w:pStyle w:val="BasicParagraph"/>
              <w:rPr>
                <w:rStyle w:val="Strong"/>
                <w:rFonts w:cs="Segoe UI"/>
                <w:sz w:val="18"/>
                <w:szCs w:val="18"/>
              </w:rPr>
            </w:pPr>
            <w:r>
              <w:rPr>
                <w:rStyle w:val="Strong"/>
                <w:rFonts w:cs="Segoe UI"/>
                <w:sz w:val="18"/>
                <w:szCs w:val="18"/>
              </w:rPr>
              <w:t xml:space="preserve">Bristol with SS Great Britain </w:t>
            </w:r>
          </w:p>
        </w:tc>
        <w:tc>
          <w:tcPr>
            <w:tcW w:w="2268" w:type="dxa"/>
            <w:tcBorders>
              <w:top w:val="single" w:sz="4" w:space="0" w:color="EFEA78" w:themeColor="accent2"/>
              <w:left w:val="nil"/>
              <w:bottom w:val="single" w:sz="4" w:space="0" w:color="EFEA78" w:themeColor="accent2"/>
              <w:right w:val="nil"/>
            </w:tcBorders>
            <w:vAlign w:val="center"/>
          </w:tcPr>
          <w:p w14:paraId="5BDD47E0" w14:textId="7BC4701D" w:rsidR="00BE625D" w:rsidRPr="00B01577" w:rsidRDefault="00BE625D"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Oscars</w:t>
            </w:r>
          </w:p>
        </w:tc>
      </w:tr>
      <w:tr w:rsidR="004F62A4" w:rsidRPr="004F62A4" w14:paraId="5A1DA55F" w14:textId="77777777">
        <w:trPr>
          <w:trHeight w:val="628"/>
        </w:trPr>
        <w:tc>
          <w:tcPr>
            <w:tcW w:w="468" w:type="dxa"/>
            <w:vMerge/>
            <w:tcBorders>
              <w:top w:val="nil"/>
              <w:left w:val="nil"/>
              <w:bottom w:val="nil"/>
              <w:right w:val="nil"/>
            </w:tcBorders>
          </w:tcPr>
          <w:p w14:paraId="6B68B181" w14:textId="77777777" w:rsidR="00C32C15" w:rsidRPr="004F62A4" w:rsidRDefault="00C32C15"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2A6EA404" w14:textId="5C48E1B3" w:rsidR="00C32C15" w:rsidRPr="00B01577" w:rsidRDefault="00C32C15"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Sunday</w:t>
            </w:r>
          </w:p>
        </w:tc>
        <w:tc>
          <w:tcPr>
            <w:tcW w:w="4668" w:type="dxa"/>
            <w:gridSpan w:val="3"/>
            <w:tcBorders>
              <w:top w:val="single" w:sz="4" w:space="0" w:color="EFEA78" w:themeColor="accent2"/>
              <w:left w:val="nil"/>
              <w:bottom w:val="single" w:sz="4" w:space="0" w:color="EFEA78" w:themeColor="accent2"/>
              <w:right w:val="nil"/>
            </w:tcBorders>
            <w:vAlign w:val="center"/>
          </w:tcPr>
          <w:p w14:paraId="4730FA40" w14:textId="4C1F4B89" w:rsidR="00C32C15" w:rsidRPr="00B01577" w:rsidRDefault="00C32C15" w:rsidP="00102492">
            <w:pPr>
              <w:rPr>
                <w:rStyle w:val="Strong"/>
                <w:rFonts w:eastAsiaTheme="majorEastAsia" w:cs="Segoe UI"/>
                <w:b w:val="0"/>
                <w:spacing w:val="-10"/>
                <w:kern w:val="28"/>
                <w:sz w:val="18"/>
                <w:szCs w:val="18"/>
              </w:rPr>
            </w:pPr>
            <w:r w:rsidRPr="00B01577">
              <w:rPr>
                <w:rStyle w:val="Strong"/>
                <w:rFonts w:eastAsiaTheme="majorEastAsia" w:cs="Segoe UI"/>
                <w:b w:val="0"/>
                <w:spacing w:val="-10"/>
                <w:kern w:val="28"/>
                <w:sz w:val="18"/>
                <w:szCs w:val="18"/>
              </w:rPr>
              <w:t xml:space="preserve">Free time, </w:t>
            </w:r>
            <w:r w:rsidR="009A6CC9" w:rsidRPr="00B01577">
              <w:rPr>
                <w:rStyle w:val="Strong"/>
                <w:rFonts w:eastAsiaTheme="majorEastAsia" w:cs="Segoe UI"/>
                <w:b w:val="0"/>
                <w:spacing w:val="-10"/>
                <w:kern w:val="28"/>
                <w:sz w:val="18"/>
                <w:szCs w:val="18"/>
              </w:rPr>
              <w:t>Activities or Optional Excursion</w:t>
            </w:r>
          </w:p>
        </w:tc>
        <w:tc>
          <w:tcPr>
            <w:tcW w:w="2268" w:type="dxa"/>
            <w:tcBorders>
              <w:top w:val="single" w:sz="4" w:space="0" w:color="EFEA78" w:themeColor="accent2"/>
              <w:left w:val="nil"/>
              <w:bottom w:val="single" w:sz="4" w:space="0" w:color="EFEA78" w:themeColor="accent2"/>
              <w:right w:val="nil"/>
            </w:tcBorders>
            <w:vAlign w:val="center"/>
          </w:tcPr>
          <w:p w14:paraId="7D30D528" w14:textId="77777777" w:rsidR="00C32C15" w:rsidRPr="00B01577" w:rsidRDefault="00C32C15" w:rsidP="00337B5C">
            <w:pPr>
              <w:pStyle w:val="BasicParagraph"/>
              <w:rPr>
                <w:rStyle w:val="CharacterStyle2"/>
                <w:rFonts w:ascii="Segoe UI" w:hAnsi="Segoe UI" w:cs="Segoe UI"/>
                <w:color w:val="253148"/>
                <w:sz w:val="18"/>
                <w:szCs w:val="18"/>
              </w:rPr>
            </w:pPr>
            <w:r w:rsidRPr="00B01577">
              <w:rPr>
                <w:rStyle w:val="CharacterStyle2"/>
                <w:rFonts w:ascii="Segoe UI" w:hAnsi="Segoe UI" w:cs="Segoe UI"/>
                <w:color w:val="253148"/>
                <w:sz w:val="18"/>
                <w:szCs w:val="18"/>
              </w:rPr>
              <w:t>Around the World</w:t>
            </w:r>
          </w:p>
          <w:p w14:paraId="3CFD3D18" w14:textId="556E6C78" w:rsidR="00C32C15" w:rsidRPr="00B01577" w:rsidRDefault="00C32C15"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or Conversation Club</w:t>
            </w:r>
          </w:p>
        </w:tc>
      </w:tr>
      <w:tr w:rsidR="004F62A4" w:rsidRPr="004F62A4" w14:paraId="63F40C3B" w14:textId="77777777" w:rsidTr="00E15DAE">
        <w:trPr>
          <w:trHeight w:val="628"/>
        </w:trPr>
        <w:tc>
          <w:tcPr>
            <w:tcW w:w="468" w:type="dxa"/>
            <w:vMerge/>
            <w:tcBorders>
              <w:top w:val="nil"/>
              <w:left w:val="nil"/>
              <w:bottom w:val="nil"/>
              <w:right w:val="nil"/>
            </w:tcBorders>
          </w:tcPr>
          <w:p w14:paraId="4804BD72" w14:textId="77777777" w:rsidR="007F39AE" w:rsidRPr="004F62A4" w:rsidRDefault="007F39AE"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78E48E0F" w14:textId="0510CA9E" w:rsidR="007F39AE" w:rsidRPr="00B01577" w:rsidRDefault="00C738A6"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Monday</w:t>
            </w:r>
          </w:p>
        </w:tc>
        <w:tc>
          <w:tcPr>
            <w:tcW w:w="2400" w:type="dxa"/>
            <w:gridSpan w:val="2"/>
            <w:tcBorders>
              <w:top w:val="single" w:sz="4" w:space="0" w:color="EFEA78" w:themeColor="accent2"/>
              <w:left w:val="nil"/>
              <w:bottom w:val="single" w:sz="4" w:space="0" w:color="EFEA78" w:themeColor="accent2"/>
              <w:right w:val="nil"/>
            </w:tcBorders>
            <w:vAlign w:val="center"/>
          </w:tcPr>
          <w:p w14:paraId="732AD8DF" w14:textId="34A08DF8" w:rsidR="007F39AE" w:rsidRPr="00B01577" w:rsidRDefault="00B01577" w:rsidP="00B01577">
            <w:pPr>
              <w:rPr>
                <w:rStyle w:val="Strong"/>
                <w:rFonts w:cs="Segoe UI"/>
                <w:b w:val="0"/>
                <w:bCs w:val="0"/>
                <w:sz w:val="18"/>
                <w:szCs w:val="18"/>
              </w:rPr>
            </w:pPr>
            <w:r w:rsidRPr="00B01577">
              <w:rPr>
                <w:rFonts w:cs="Segoe UI"/>
                <w:szCs w:val="18"/>
              </w:rPr>
              <w:t>Multi-Activity or chosen Programme</w:t>
            </w:r>
          </w:p>
        </w:tc>
        <w:tc>
          <w:tcPr>
            <w:tcW w:w="2268" w:type="dxa"/>
            <w:tcBorders>
              <w:top w:val="single" w:sz="4" w:space="0" w:color="EFEA78" w:themeColor="accent2"/>
              <w:left w:val="nil"/>
              <w:bottom w:val="single" w:sz="4" w:space="0" w:color="EFEA78" w:themeColor="accent2"/>
              <w:right w:val="nil"/>
            </w:tcBorders>
            <w:vAlign w:val="center"/>
          </w:tcPr>
          <w:p w14:paraId="1532846E" w14:textId="50979316" w:rsidR="00B01577" w:rsidRPr="00B01577" w:rsidRDefault="00B01577" w:rsidP="00B01577">
            <w:pPr>
              <w:rPr>
                <w:rStyle w:val="Strong"/>
                <w:rFonts w:eastAsiaTheme="majorEastAsia" w:cs="Segoe UI"/>
                <w:b w:val="0"/>
                <w:bCs w:val="0"/>
                <w:spacing w:val="-10"/>
                <w:kern w:val="28"/>
                <w:sz w:val="18"/>
                <w:szCs w:val="18"/>
              </w:rPr>
            </w:pPr>
            <w:r w:rsidRPr="00B01577">
              <w:rPr>
                <w:rStyle w:val="Strong"/>
                <w:rFonts w:eastAsiaTheme="majorEastAsia" w:cs="Segoe UI"/>
                <w:b w:val="0"/>
                <w:bCs w:val="0"/>
                <w:spacing w:val="-10"/>
                <w:kern w:val="28"/>
                <w:sz w:val="18"/>
                <w:szCs w:val="18"/>
              </w:rPr>
              <w:t>Lessons</w:t>
            </w:r>
          </w:p>
          <w:p w14:paraId="4DCED3EE" w14:textId="17BCC080" w:rsidR="007F39AE" w:rsidRPr="00B01577" w:rsidRDefault="007F39AE" w:rsidP="00533937">
            <w:pPr>
              <w:rPr>
                <w:rStyle w:val="Strong"/>
                <w:rFonts w:eastAsiaTheme="majorEastAsia" w:cs="Segoe UI"/>
                <w:b w:val="0"/>
                <w:bCs w:val="0"/>
                <w:spacing w:val="-10"/>
                <w:kern w:val="28"/>
                <w:sz w:val="18"/>
                <w:szCs w:val="18"/>
              </w:rPr>
            </w:pPr>
          </w:p>
        </w:tc>
        <w:tc>
          <w:tcPr>
            <w:tcW w:w="2268" w:type="dxa"/>
            <w:tcBorders>
              <w:top w:val="single" w:sz="4" w:space="0" w:color="EFEA78" w:themeColor="accent2"/>
              <w:left w:val="nil"/>
              <w:bottom w:val="single" w:sz="4" w:space="0" w:color="EFEA78" w:themeColor="accent2"/>
              <w:right w:val="nil"/>
            </w:tcBorders>
            <w:vAlign w:val="center"/>
          </w:tcPr>
          <w:p w14:paraId="12A5211D" w14:textId="2790701E" w:rsidR="007F39AE" w:rsidRPr="00B01577" w:rsidRDefault="007F39AE" w:rsidP="00337B5C">
            <w:pPr>
              <w:rPr>
                <w:rStyle w:val="Strong"/>
                <w:rFonts w:eastAsiaTheme="majorEastAsia" w:cs="Segoe UI"/>
                <w:b w:val="0"/>
                <w:spacing w:val="-10"/>
                <w:kern w:val="28"/>
                <w:sz w:val="18"/>
                <w:szCs w:val="18"/>
              </w:rPr>
            </w:pPr>
            <w:r w:rsidRPr="00B01577">
              <w:rPr>
                <w:rStyle w:val="CharacterStyle2"/>
                <w:rFonts w:cs="Segoe UI"/>
                <w:color w:val="253148"/>
                <w:sz w:val="18"/>
                <w:szCs w:val="18"/>
              </w:rPr>
              <w:t>Talent Show</w:t>
            </w:r>
          </w:p>
        </w:tc>
      </w:tr>
      <w:tr w:rsidR="004F62A4" w:rsidRPr="004F62A4" w14:paraId="0C9FE045" w14:textId="77777777">
        <w:trPr>
          <w:trHeight w:val="628"/>
        </w:trPr>
        <w:tc>
          <w:tcPr>
            <w:tcW w:w="468" w:type="dxa"/>
            <w:vMerge/>
            <w:tcBorders>
              <w:top w:val="nil"/>
              <w:left w:val="nil"/>
              <w:bottom w:val="nil"/>
              <w:right w:val="nil"/>
            </w:tcBorders>
          </w:tcPr>
          <w:p w14:paraId="5A262868" w14:textId="77777777" w:rsidR="004F3CA0" w:rsidRPr="004F62A4" w:rsidRDefault="004F3CA0"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04E9160C" w14:textId="258139CA" w:rsidR="004F3CA0" w:rsidRPr="00B01577" w:rsidRDefault="004F3CA0"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Tuesday</w:t>
            </w:r>
          </w:p>
        </w:tc>
        <w:tc>
          <w:tcPr>
            <w:tcW w:w="2334" w:type="dxa"/>
            <w:tcBorders>
              <w:top w:val="single" w:sz="4" w:space="0" w:color="EFEA78" w:themeColor="accent2"/>
              <w:left w:val="nil"/>
              <w:bottom w:val="single" w:sz="4" w:space="0" w:color="EFEA78" w:themeColor="accent2"/>
              <w:right w:val="nil"/>
            </w:tcBorders>
            <w:vAlign w:val="center"/>
          </w:tcPr>
          <w:p w14:paraId="12E05390" w14:textId="2D9978E3" w:rsidR="004F3CA0" w:rsidRPr="00B01577" w:rsidRDefault="00B01577" w:rsidP="00337B5C">
            <w:pPr>
              <w:suppressAutoHyphens/>
              <w:autoSpaceDE w:val="0"/>
              <w:autoSpaceDN w:val="0"/>
              <w:adjustRightInd w:val="0"/>
              <w:spacing w:line="288" w:lineRule="auto"/>
              <w:textAlignment w:val="center"/>
              <w:rPr>
                <w:rStyle w:val="Strong"/>
                <w:rFonts w:cs="Segoe UI"/>
                <w:b w:val="0"/>
                <w:bCs w:val="0"/>
                <w:spacing w:val="-2"/>
                <w:sz w:val="18"/>
                <w:szCs w:val="18"/>
              </w:rPr>
            </w:pPr>
            <w:r w:rsidRPr="00B01577">
              <w:rPr>
                <w:rStyle w:val="Strong"/>
                <w:rFonts w:cs="Segoe UI"/>
                <w:spacing w:val="-2"/>
                <w:sz w:val="18"/>
                <w:szCs w:val="18"/>
              </w:rPr>
              <w:t>The Cotswolds: Sudeley Gardens and Castle</w:t>
            </w:r>
          </w:p>
        </w:tc>
        <w:tc>
          <w:tcPr>
            <w:tcW w:w="2334" w:type="dxa"/>
            <w:gridSpan w:val="2"/>
            <w:tcBorders>
              <w:top w:val="single" w:sz="4" w:space="0" w:color="EFEA78" w:themeColor="accent2"/>
              <w:left w:val="nil"/>
              <w:bottom w:val="single" w:sz="4" w:space="0" w:color="EFEA78" w:themeColor="accent2"/>
              <w:right w:val="nil"/>
            </w:tcBorders>
            <w:vAlign w:val="center"/>
          </w:tcPr>
          <w:p w14:paraId="6DDC4B52" w14:textId="540C6642" w:rsidR="004F3CA0" w:rsidRPr="00B01577" w:rsidRDefault="00B01577" w:rsidP="00337B5C">
            <w:pPr>
              <w:suppressAutoHyphens/>
              <w:autoSpaceDE w:val="0"/>
              <w:autoSpaceDN w:val="0"/>
              <w:adjustRightInd w:val="0"/>
              <w:spacing w:line="288" w:lineRule="auto"/>
              <w:textAlignment w:val="center"/>
              <w:rPr>
                <w:rStyle w:val="Strong"/>
                <w:rFonts w:cs="Segoe UI"/>
                <w:b w:val="0"/>
                <w:bCs w:val="0"/>
                <w:spacing w:val="-2"/>
                <w:sz w:val="18"/>
                <w:szCs w:val="18"/>
              </w:rPr>
            </w:pPr>
            <w:r w:rsidRPr="00B01577">
              <w:rPr>
                <w:rStyle w:val="Strong"/>
                <w:rFonts w:cs="Segoe UI"/>
                <w:b w:val="0"/>
                <w:bCs w:val="0"/>
                <w:spacing w:val="-2"/>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37427C1B" w14:textId="7D036D0B" w:rsidR="004F3CA0" w:rsidRPr="00B01577" w:rsidRDefault="004F3CA0" w:rsidP="00337B5C">
            <w:pPr>
              <w:autoSpaceDE w:val="0"/>
              <w:autoSpaceDN w:val="0"/>
              <w:adjustRightInd w:val="0"/>
              <w:spacing w:line="288" w:lineRule="auto"/>
              <w:textAlignment w:val="center"/>
              <w:rPr>
                <w:rStyle w:val="Strong"/>
                <w:rFonts w:cs="Segoe UI"/>
                <w:b w:val="0"/>
                <w:bCs w:val="0"/>
                <w:sz w:val="18"/>
                <w:szCs w:val="18"/>
              </w:rPr>
            </w:pPr>
            <w:r w:rsidRPr="00B01577">
              <w:rPr>
                <w:rFonts w:cs="Segoe UI"/>
                <w:szCs w:val="18"/>
              </w:rPr>
              <w:t>Leaving Disco</w:t>
            </w:r>
          </w:p>
        </w:tc>
      </w:tr>
      <w:tr w:rsidR="007F39AE" w:rsidRPr="004F62A4" w14:paraId="5B989024" w14:textId="77777777" w:rsidTr="00E15DAE">
        <w:trPr>
          <w:trHeight w:val="628"/>
        </w:trPr>
        <w:tc>
          <w:tcPr>
            <w:tcW w:w="468" w:type="dxa"/>
            <w:vMerge/>
            <w:tcBorders>
              <w:top w:val="nil"/>
              <w:left w:val="nil"/>
              <w:bottom w:val="nil"/>
              <w:right w:val="nil"/>
            </w:tcBorders>
          </w:tcPr>
          <w:p w14:paraId="15CB232F" w14:textId="77777777" w:rsidR="007F39AE" w:rsidRPr="004F62A4" w:rsidRDefault="007F39AE"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2D1177A6" w14:textId="7C6D886F" w:rsidR="007F39AE" w:rsidRPr="00B01577" w:rsidRDefault="00C738A6" w:rsidP="00337B5C">
            <w:pPr>
              <w:rPr>
                <w:rStyle w:val="Strong"/>
                <w:rFonts w:eastAsiaTheme="majorEastAsia" w:cs="Segoe UI"/>
                <w:spacing w:val="-10"/>
                <w:kern w:val="28"/>
                <w:sz w:val="18"/>
                <w:szCs w:val="18"/>
              </w:rPr>
            </w:pPr>
            <w:r w:rsidRPr="00B01577">
              <w:rPr>
                <w:rStyle w:val="Strong"/>
                <w:rFonts w:eastAsiaTheme="majorEastAsia" w:cs="Segoe UI"/>
                <w:spacing w:val="-10"/>
                <w:kern w:val="28"/>
                <w:sz w:val="18"/>
                <w:szCs w:val="18"/>
              </w:rPr>
              <w:t>Wednesday</w:t>
            </w:r>
          </w:p>
        </w:tc>
        <w:tc>
          <w:tcPr>
            <w:tcW w:w="6936" w:type="dxa"/>
            <w:gridSpan w:val="4"/>
            <w:tcBorders>
              <w:top w:val="single" w:sz="4" w:space="0" w:color="EFEA78" w:themeColor="accent2"/>
              <w:left w:val="nil"/>
              <w:bottom w:val="single" w:sz="4" w:space="0" w:color="EFEA78" w:themeColor="accent2"/>
              <w:right w:val="nil"/>
            </w:tcBorders>
            <w:vAlign w:val="center"/>
          </w:tcPr>
          <w:p w14:paraId="36EA7508" w14:textId="466D47E3" w:rsidR="007F39AE" w:rsidRPr="00B01577" w:rsidRDefault="007F39AE" w:rsidP="00337B5C">
            <w:pPr>
              <w:rPr>
                <w:rStyle w:val="Strong"/>
                <w:rFonts w:eastAsiaTheme="majorEastAsia" w:cs="Segoe UI"/>
                <w:b w:val="0"/>
                <w:spacing w:val="-10"/>
                <w:kern w:val="28"/>
                <w:sz w:val="18"/>
                <w:szCs w:val="18"/>
              </w:rPr>
            </w:pPr>
            <w:r w:rsidRPr="00B01577">
              <w:rPr>
                <w:rStyle w:val="Strong"/>
                <w:rFonts w:eastAsiaTheme="majorEastAsia" w:cs="Segoe UI"/>
                <w:b w:val="0"/>
                <w:spacing w:val="-10"/>
                <w:kern w:val="28"/>
                <w:sz w:val="18"/>
                <w:szCs w:val="18"/>
              </w:rPr>
              <w:t>Departures</w:t>
            </w:r>
            <w:r w:rsidR="00533937" w:rsidRPr="00B01577">
              <w:rPr>
                <w:rStyle w:val="Strong"/>
                <w:rFonts w:eastAsiaTheme="majorEastAsia" w:cs="Segoe UI"/>
                <w:b w:val="0"/>
                <w:spacing w:val="-10"/>
                <w:kern w:val="28"/>
                <w:sz w:val="18"/>
                <w:szCs w:val="18"/>
              </w:rPr>
              <w:t xml:space="preserve"> </w:t>
            </w:r>
            <w:r w:rsidR="00533937" w:rsidRPr="00B01577">
              <w:rPr>
                <w:rStyle w:val="Strong"/>
                <w:rFonts w:eastAsiaTheme="majorEastAsia" w:cs="Segoe UI"/>
                <w:spacing w:val="-10"/>
                <w:kern w:val="28"/>
                <w:sz w:val="18"/>
                <w:szCs w:val="18"/>
              </w:rPr>
              <w:t xml:space="preserve">                      </w:t>
            </w:r>
          </w:p>
        </w:tc>
      </w:tr>
    </w:tbl>
    <w:p w14:paraId="24C1BAE1" w14:textId="77777777" w:rsidR="005F5C92" w:rsidRPr="004F62A4" w:rsidRDefault="005F5C92" w:rsidP="005F5C92">
      <w:pPr>
        <w:rPr>
          <w:rStyle w:val="Strong"/>
          <w:rFonts w:eastAsiaTheme="majorEastAsia" w:cs="Segoe UI"/>
          <w:b w:val="0"/>
          <w:spacing w:val="-10"/>
          <w:kern w:val="28"/>
          <w:sz w:val="18"/>
          <w:szCs w:val="18"/>
        </w:rPr>
      </w:pPr>
    </w:p>
    <w:p w14:paraId="0A5A1CE0" w14:textId="77777777" w:rsidR="002D34D2" w:rsidRPr="004F62A4" w:rsidRDefault="002D34D2" w:rsidP="005F5C92">
      <w:pPr>
        <w:rPr>
          <w:rStyle w:val="Strong"/>
          <w:rFonts w:eastAsiaTheme="majorEastAsia" w:cs="Segoe UI"/>
          <w:b w:val="0"/>
          <w:spacing w:val="-10"/>
          <w:kern w:val="28"/>
          <w:sz w:val="18"/>
          <w:szCs w:val="18"/>
        </w:rPr>
      </w:pPr>
    </w:p>
    <w:p w14:paraId="66043B68" w14:textId="77777777" w:rsidR="002D34D2" w:rsidRPr="004F62A4" w:rsidRDefault="002D34D2" w:rsidP="002D34D2">
      <w:pPr>
        <w:rPr>
          <w:rStyle w:val="Strong"/>
          <w:rFonts w:eastAsiaTheme="majorEastAsia" w:cs="Segoe UI"/>
          <w:b w:val="0"/>
          <w:spacing w:val="-10"/>
          <w:kern w:val="28"/>
          <w:sz w:val="18"/>
          <w:szCs w:val="18"/>
        </w:rPr>
      </w:pPr>
    </w:p>
    <w:p w14:paraId="6DA00B3B" w14:textId="0C90E668" w:rsidR="00187B78" w:rsidRPr="004F62A4" w:rsidRDefault="002D34D2" w:rsidP="002D34D2">
      <w:pPr>
        <w:rPr>
          <w:rFonts w:eastAsia="Times New Roman" w:cs="Times New Roman"/>
          <w:bCs/>
          <w:lang w:eastAsia="en-GB"/>
        </w:rPr>
      </w:pPr>
      <w:r w:rsidRPr="004F62A4">
        <w:rPr>
          <w:rFonts w:eastAsia="Times New Roman" w:cs="Times New Roman"/>
          <w:bCs/>
          <w:lang w:eastAsia="en-GB"/>
        </w:rPr>
        <w:t>Please note: This is a sample programme and may be subject to change. It may also be necessary to operate a zig zag programme of morning / afternoon lessons.</w:t>
      </w:r>
    </w:p>
    <w:p w14:paraId="2DE3CAE5" w14:textId="60A53E27" w:rsidR="00187B78" w:rsidRPr="004F62A4" w:rsidRDefault="00187B78">
      <w:pPr>
        <w:spacing w:after="200"/>
        <w:rPr>
          <w:rFonts w:eastAsia="Times New Roman" w:cs="Times New Roman"/>
          <w:bCs/>
          <w:lang w:eastAsia="en-GB"/>
        </w:rPr>
      </w:pPr>
      <w:r w:rsidRPr="004F62A4">
        <w:rPr>
          <w:rFonts w:eastAsia="Times New Roman" w:cs="Times New Roman"/>
          <w:bCs/>
          <w:lang w:eastAsia="en-GB"/>
        </w:rPr>
        <w:br w:type="page"/>
      </w:r>
    </w:p>
    <w:p w14:paraId="705B89FA" w14:textId="60A53E27" w:rsidR="0079351F" w:rsidRPr="004F62A4" w:rsidRDefault="0079351F" w:rsidP="0079351F">
      <w:pPr>
        <w:pStyle w:val="Title"/>
      </w:pPr>
      <w:bookmarkStart w:id="30" w:name="_Toc132378661"/>
      <w:r w:rsidRPr="004F62A4">
        <w:lastRenderedPageBreak/>
        <w:t>Facilities</w:t>
      </w:r>
      <w:bookmarkEnd w:id="30"/>
    </w:p>
    <w:p w14:paraId="349D1D35" w14:textId="0683833E" w:rsidR="00C80201" w:rsidRPr="004F62A4" w:rsidRDefault="00C80201" w:rsidP="00C80201"/>
    <w:p w14:paraId="0A764077" w14:textId="77777777" w:rsidR="00C80201" w:rsidRPr="004F62A4" w:rsidRDefault="00C80201" w:rsidP="00C80201">
      <w:pPr>
        <w:numPr>
          <w:ilvl w:val="0"/>
          <w:numId w:val="10"/>
        </w:numPr>
        <w:rPr>
          <w:lang w:val="en-US"/>
        </w:rPr>
      </w:pPr>
      <w:r w:rsidRPr="004F62A4">
        <w:rPr>
          <w:lang w:val="en-US"/>
        </w:rPr>
        <w:t xml:space="preserve">Sports hall  </w:t>
      </w:r>
    </w:p>
    <w:p w14:paraId="7593D045" w14:textId="62A8B46F" w:rsidR="00C80201" w:rsidRPr="004F62A4" w:rsidRDefault="00C80201" w:rsidP="00C80201">
      <w:pPr>
        <w:numPr>
          <w:ilvl w:val="0"/>
          <w:numId w:val="10"/>
        </w:numPr>
        <w:rPr>
          <w:lang w:val="en-US"/>
        </w:rPr>
      </w:pPr>
      <w:r w:rsidRPr="004F62A4">
        <w:rPr>
          <w:lang w:val="en-US"/>
        </w:rPr>
        <w:t xml:space="preserve">Heated indoor swimming </w:t>
      </w:r>
      <w:r w:rsidR="0070654C">
        <w:rPr>
          <w:lang w:val="en-US"/>
        </w:rPr>
        <w:t>p</w:t>
      </w:r>
      <w:r w:rsidRPr="004F62A4">
        <w:rPr>
          <w:lang w:val="en-US"/>
        </w:rPr>
        <w:t xml:space="preserve">ool </w:t>
      </w:r>
    </w:p>
    <w:p w14:paraId="42A9EC5D" w14:textId="77777777" w:rsidR="00C80201" w:rsidRPr="004F62A4" w:rsidRDefault="00C80201" w:rsidP="00C80201">
      <w:pPr>
        <w:numPr>
          <w:ilvl w:val="0"/>
          <w:numId w:val="10"/>
        </w:numPr>
        <w:rPr>
          <w:lang w:val="en-US"/>
        </w:rPr>
      </w:pPr>
      <w:r w:rsidRPr="004F62A4">
        <w:rPr>
          <w:lang w:val="en-US"/>
        </w:rPr>
        <w:t xml:space="preserve">Tennis courts </w:t>
      </w:r>
    </w:p>
    <w:p w14:paraId="0BDD8B06" w14:textId="2D6D9451" w:rsidR="00C80201" w:rsidRPr="004F62A4" w:rsidRDefault="00CC68BC" w:rsidP="00C80201">
      <w:pPr>
        <w:numPr>
          <w:ilvl w:val="0"/>
          <w:numId w:val="10"/>
        </w:numPr>
        <w:rPr>
          <w:lang w:val="en-US"/>
        </w:rPr>
      </w:pPr>
      <w:r w:rsidRPr="004F62A4">
        <w:rPr>
          <w:lang w:val="en-US"/>
        </w:rPr>
        <w:t>Astro</w:t>
      </w:r>
      <w:r w:rsidR="00603B26" w:rsidRPr="004F62A4">
        <w:rPr>
          <w:lang w:val="en-US"/>
        </w:rPr>
        <w:t>turf Pitches</w:t>
      </w:r>
    </w:p>
    <w:p w14:paraId="64F85603" w14:textId="77777777" w:rsidR="001D7CEB" w:rsidRPr="004F62A4" w:rsidRDefault="001D7CEB" w:rsidP="0079351F">
      <w:pPr>
        <w:rPr>
          <w:lang w:val="en-US"/>
        </w:rPr>
      </w:pPr>
    </w:p>
    <w:p w14:paraId="0B4F6B02" w14:textId="10640F60" w:rsidR="0079351F" w:rsidRDefault="001D7CEB" w:rsidP="0079351F">
      <w:r>
        <w:t>Performing arts l</w:t>
      </w:r>
      <w:r w:rsidR="0079351F" w:rsidRPr="004F62A4">
        <w:t xml:space="preserve">essons will be held in the theatre </w:t>
      </w:r>
      <w:r>
        <w:t>or</w:t>
      </w:r>
      <w:r w:rsidR="0079351F" w:rsidRPr="004F62A4">
        <w:t xml:space="preserve"> dance studio.</w:t>
      </w:r>
    </w:p>
    <w:p w14:paraId="1314A3EE" w14:textId="77777777" w:rsidR="001D7CEB" w:rsidRPr="004F62A4" w:rsidRDefault="001D7CEB" w:rsidP="0079351F"/>
    <w:p w14:paraId="37275CB9" w14:textId="63715E49" w:rsidR="00807702" w:rsidRPr="004F62A4" w:rsidRDefault="00874619" w:rsidP="007B37BC">
      <w:pPr>
        <w:pStyle w:val="Title"/>
        <w:rPr>
          <w:rFonts w:eastAsiaTheme="minorHAnsi" w:cstheme="minorBidi"/>
          <w:b w:val="0"/>
          <w:spacing w:val="0"/>
          <w:kern w:val="0"/>
          <w:sz w:val="18"/>
          <w:szCs w:val="22"/>
        </w:rPr>
      </w:pPr>
      <w:bookmarkStart w:id="31" w:name="_Toc132378662"/>
      <w:bookmarkStart w:id="32" w:name="_Hlk522804700"/>
      <w:bookmarkStart w:id="33" w:name="_Hlk522794622"/>
      <w:r w:rsidRPr="004F62A4">
        <w:rPr>
          <w:rFonts w:eastAsiaTheme="minorHAnsi" w:cstheme="minorBidi"/>
          <w:b w:val="0"/>
          <w:spacing w:val="0"/>
          <w:kern w:val="0"/>
          <w:sz w:val="18"/>
          <w:szCs w:val="22"/>
        </w:rPr>
        <w:t xml:space="preserve">Sports available at this centre can include - football, handball, basketball, rounders, volleyball, cricket, </w:t>
      </w:r>
    </w:p>
    <w:p w14:paraId="61DC7CFF" w14:textId="7C1D07F6" w:rsidR="007B37BC" w:rsidRPr="004F62A4" w:rsidRDefault="00874619" w:rsidP="007B37BC">
      <w:pPr>
        <w:pStyle w:val="Title"/>
        <w:rPr>
          <w:rFonts w:eastAsiaTheme="minorHAnsi" w:cstheme="minorBidi"/>
          <w:b w:val="0"/>
          <w:spacing w:val="0"/>
          <w:kern w:val="0"/>
          <w:sz w:val="18"/>
          <w:szCs w:val="22"/>
        </w:rPr>
      </w:pPr>
      <w:r w:rsidRPr="004F62A4">
        <w:rPr>
          <w:rFonts w:eastAsiaTheme="minorHAnsi" w:cstheme="minorBidi"/>
          <w:b w:val="0"/>
          <w:spacing w:val="0"/>
          <w:kern w:val="0"/>
          <w:sz w:val="18"/>
          <w:szCs w:val="22"/>
        </w:rPr>
        <w:t>table tennis, tag rugby, indoor hockey, badminton &amp; tennis.</w:t>
      </w:r>
      <w:bookmarkEnd w:id="31"/>
    </w:p>
    <w:p w14:paraId="159DB160" w14:textId="77777777" w:rsidR="00807702" w:rsidRPr="004F62A4" w:rsidRDefault="00807702" w:rsidP="00807702"/>
    <w:p w14:paraId="41FA2D3F" w14:textId="44B4A9A2" w:rsidR="007B37BC" w:rsidRPr="004F62A4" w:rsidRDefault="007B37BC" w:rsidP="007B37BC">
      <w:pPr>
        <w:pStyle w:val="Title"/>
      </w:pPr>
      <w:bookmarkStart w:id="34" w:name="_Toc132378663"/>
      <w:r w:rsidRPr="004F62A4">
        <w:t>Evening entertainment</w:t>
      </w:r>
      <w:bookmarkEnd w:id="34"/>
      <w:r w:rsidRPr="004F62A4">
        <w:t xml:space="preserve">  </w:t>
      </w:r>
    </w:p>
    <w:p w14:paraId="36D43688" w14:textId="77777777" w:rsidR="007B37BC" w:rsidRPr="004F62A4" w:rsidRDefault="007B37BC" w:rsidP="007B37BC"/>
    <w:p w14:paraId="35A6A66D" w14:textId="62B437F9" w:rsidR="007B37BC" w:rsidRPr="004F62A4" w:rsidRDefault="007B37BC" w:rsidP="007B37BC">
      <w:r w:rsidRPr="004F62A4">
        <w:t xml:space="preserve">The UK Language Courses staff plan fantastic activities to make sure the students enjoy their evenings. For example: discos, quizzes, fashion shows, blind date, sports tournaments etc. We ask Group Leaders to encourage students to participate as much as possible and to communicate any special ideas or requests from students. </w:t>
      </w:r>
    </w:p>
    <w:p w14:paraId="554B6396" w14:textId="77777777" w:rsidR="007B37BC" w:rsidRPr="004F62A4" w:rsidRDefault="007B37BC" w:rsidP="007B37BC"/>
    <w:p w14:paraId="48384FFA" w14:textId="77777777" w:rsidR="007B37BC" w:rsidRPr="004F62A4" w:rsidRDefault="007B37BC" w:rsidP="007B37BC">
      <w:r w:rsidRPr="004F62A4">
        <w:t>Here are a few brief descriptions of just some of our activities for students to join in on:</w:t>
      </w:r>
    </w:p>
    <w:p w14:paraId="33610589" w14:textId="77777777" w:rsidR="007B37BC" w:rsidRPr="004F62A4" w:rsidRDefault="007B37BC" w:rsidP="007B37BC"/>
    <w:p w14:paraId="2C1E18D6" w14:textId="77777777" w:rsidR="007B37BC" w:rsidRPr="004F62A4" w:rsidRDefault="007B37BC" w:rsidP="007B37BC">
      <w:pPr>
        <w:rPr>
          <w:b/>
          <w:bCs/>
        </w:rPr>
      </w:pPr>
      <w:r w:rsidRPr="004F62A4">
        <w:rPr>
          <w:b/>
          <w:bCs/>
        </w:rPr>
        <w:t>Around the World</w:t>
      </w:r>
    </w:p>
    <w:p w14:paraId="19AB88D6" w14:textId="77777777" w:rsidR="007B37BC" w:rsidRPr="004F62A4" w:rsidRDefault="007B37BC" w:rsidP="007B37BC">
      <w:pPr>
        <w:rPr>
          <w:rFonts w:cstheme="minorHAnsi"/>
        </w:rPr>
      </w:pPr>
      <w:r w:rsidRPr="004F62A4">
        <w:rPr>
          <w:rFonts w:cstheme="minorHAnsi"/>
        </w:rPr>
        <w:t xml:space="preserve">Consists of a number of different stations based on activities from different countries. One staff member will be placed at each activity station. They will each represent a country and have to create an activity related to that country (for example: New Zealand – The Haka). Students will be divided into groups and given a time for each station. Students will visit each station.  </w:t>
      </w:r>
    </w:p>
    <w:p w14:paraId="64AD2AF8" w14:textId="77777777" w:rsidR="007B37BC" w:rsidRPr="004F62A4" w:rsidRDefault="007B37BC" w:rsidP="007B37BC"/>
    <w:p w14:paraId="625652E5" w14:textId="77777777" w:rsidR="007B37BC" w:rsidRPr="004F62A4" w:rsidRDefault="007B37BC" w:rsidP="007B37BC">
      <w:pPr>
        <w:rPr>
          <w:b/>
          <w:bCs/>
        </w:rPr>
      </w:pPr>
      <w:r w:rsidRPr="004F62A4">
        <w:rPr>
          <w:b/>
          <w:bCs/>
        </w:rPr>
        <w:t xml:space="preserve">Oscars Night </w:t>
      </w:r>
    </w:p>
    <w:p w14:paraId="1B19779D" w14:textId="506C45D7" w:rsidR="007B37BC" w:rsidRPr="004F62A4" w:rsidRDefault="007B37BC" w:rsidP="007B37BC">
      <w:r w:rsidRPr="004F62A4">
        <w:t xml:space="preserve">Involves students watching a number of scenes from selected films. They will have the chance to re-enact a famous selected scene. Creating their own script, which must be in English and costumes (out of various given equipment). Scenes will be shown on a big screen for everyone to watch. Awards will be given by UKLC staff for the best reproduction. </w:t>
      </w:r>
    </w:p>
    <w:p w14:paraId="3B0E8459" w14:textId="77777777" w:rsidR="007B37BC" w:rsidRPr="004F62A4" w:rsidRDefault="007B37BC" w:rsidP="007B37BC"/>
    <w:p w14:paraId="36F81AA8" w14:textId="77777777" w:rsidR="007B37BC" w:rsidRPr="004F62A4" w:rsidRDefault="007B37BC" w:rsidP="007B37BC">
      <w:pPr>
        <w:rPr>
          <w:b/>
          <w:bCs/>
        </w:rPr>
      </w:pPr>
      <w:r w:rsidRPr="004F62A4">
        <w:rPr>
          <w:b/>
          <w:bCs/>
        </w:rPr>
        <w:t xml:space="preserve">Speed Dating </w:t>
      </w:r>
    </w:p>
    <w:p w14:paraId="67236E14" w14:textId="77777777" w:rsidR="007B37BC" w:rsidRPr="004F62A4" w:rsidRDefault="007B37BC" w:rsidP="007B37BC">
      <w:r w:rsidRPr="004F62A4">
        <w:t xml:space="preserve">Enables students from mixed nationalities to socialise and get to know each other whilst improving their spoken English.  Students will have a short period of time to have a conversation on their interests, hobbies etc. Once the given time finishes they will move to another student and begin the same process again. </w:t>
      </w:r>
    </w:p>
    <w:p w14:paraId="5542E74E" w14:textId="77777777" w:rsidR="007B37BC" w:rsidRPr="004F62A4" w:rsidRDefault="007B37BC" w:rsidP="007B37BC">
      <w:pPr>
        <w:rPr>
          <w:b/>
          <w:bCs/>
        </w:rPr>
      </w:pPr>
    </w:p>
    <w:p w14:paraId="02B086B6" w14:textId="77777777" w:rsidR="007B37BC" w:rsidRPr="004F62A4" w:rsidRDefault="007B37BC" w:rsidP="007B37BC">
      <w:pPr>
        <w:rPr>
          <w:b/>
          <w:bCs/>
        </w:rPr>
      </w:pPr>
      <w:r w:rsidRPr="004F62A4">
        <w:rPr>
          <w:b/>
          <w:bCs/>
        </w:rPr>
        <w:t>Talent Show</w:t>
      </w:r>
    </w:p>
    <w:p w14:paraId="6E45A034" w14:textId="2F1F53FA" w:rsidR="007B37BC" w:rsidRPr="004F62A4" w:rsidRDefault="007B37BC" w:rsidP="007B37BC">
      <w:r w:rsidRPr="004F62A4">
        <w:t>Gives students the opportunity to perform talents such as singing, dancing and acting in front of the whole centre! Sign-up sheets will be available in the centre a few days before the event. There will be judges who will score the performances and give positive feedback to each student who performs on the evening.</w:t>
      </w:r>
      <w:bookmarkEnd w:id="32"/>
      <w:bookmarkEnd w:id="33"/>
    </w:p>
    <w:p w14:paraId="4F5E6F0B" w14:textId="77777777" w:rsidR="00344F3B" w:rsidRPr="004F62A4" w:rsidRDefault="00344F3B" w:rsidP="00344F3B">
      <w:pPr>
        <w:pStyle w:val="Quote"/>
        <w:rPr>
          <w:color w:val="253148"/>
        </w:rPr>
      </w:pPr>
    </w:p>
    <w:p w14:paraId="001FDC09" w14:textId="721F64E0" w:rsidR="007B37BC" w:rsidRPr="004F62A4" w:rsidRDefault="007B37BC" w:rsidP="00344F3B">
      <w:pPr>
        <w:pStyle w:val="Quote"/>
        <w:rPr>
          <w:color w:val="253148"/>
          <w:sz w:val="20"/>
          <w:szCs w:val="24"/>
          <w:lang w:val="en-US"/>
        </w:rPr>
      </w:pPr>
      <w:r w:rsidRPr="004F62A4">
        <w:rPr>
          <w:color w:val="253148"/>
          <w:sz w:val="20"/>
          <w:szCs w:val="24"/>
        </w:rPr>
        <w:t xml:space="preserve">We look forward to welcoming you to </w:t>
      </w:r>
      <w:r w:rsidR="00874619" w:rsidRPr="004F62A4">
        <w:rPr>
          <w:color w:val="253148"/>
          <w:sz w:val="20"/>
          <w:szCs w:val="24"/>
        </w:rPr>
        <w:t>Dean Close, Cheltenham</w:t>
      </w:r>
      <w:r w:rsidRPr="004F62A4">
        <w:rPr>
          <w:color w:val="253148"/>
          <w:sz w:val="20"/>
          <w:szCs w:val="24"/>
        </w:rPr>
        <w:t xml:space="preserve"> in summer </w:t>
      </w:r>
      <w:r w:rsidR="004D6B43">
        <w:rPr>
          <w:color w:val="253148"/>
          <w:sz w:val="20"/>
          <w:szCs w:val="24"/>
        </w:rPr>
        <w:t>2026</w:t>
      </w:r>
      <w:r w:rsidRPr="004F62A4">
        <w:rPr>
          <w:color w:val="253148"/>
          <w:sz w:val="20"/>
          <w:szCs w:val="24"/>
        </w:rPr>
        <w:t>!</w:t>
      </w:r>
    </w:p>
    <w:p w14:paraId="0CC89C73" w14:textId="274769E0" w:rsidR="00C33A65" w:rsidRPr="002D34D2" w:rsidRDefault="00F22D6F" w:rsidP="0079351F">
      <w:pPr>
        <w:rPr>
          <w:rStyle w:val="Strong"/>
          <w:rFonts w:eastAsiaTheme="majorEastAsia" w:cs="Segoe UI"/>
          <w:b w:val="0"/>
          <w:spacing w:val="-10"/>
          <w:kern w:val="28"/>
          <w:sz w:val="18"/>
          <w:szCs w:val="18"/>
        </w:rPr>
      </w:pPr>
      <w:r>
        <w:rPr>
          <w:noProof/>
        </w:rPr>
        <mc:AlternateContent>
          <mc:Choice Requires="wpg">
            <w:drawing>
              <wp:anchor distT="0" distB="0" distL="114300" distR="114300" simplePos="0" relativeHeight="251658251" behindDoc="0" locked="0" layoutInCell="1" allowOverlap="1" wp14:anchorId="79B57576" wp14:editId="546536CF">
                <wp:simplePos x="0" y="0"/>
                <wp:positionH relativeFrom="margin">
                  <wp:align>center</wp:align>
                </wp:positionH>
                <wp:positionV relativeFrom="paragraph">
                  <wp:posOffset>298450</wp:posOffset>
                </wp:positionV>
                <wp:extent cx="3651250" cy="434340"/>
                <wp:effectExtent l="0" t="0" r="6350" b="3810"/>
                <wp:wrapNone/>
                <wp:docPr id="4" name="Group 4"/>
                <wp:cNvGraphicFramePr/>
                <a:graphic xmlns:a="http://schemas.openxmlformats.org/drawingml/2006/main">
                  <a:graphicData uri="http://schemas.microsoft.com/office/word/2010/wordprocessingGroup">
                    <wpg:wgp>
                      <wpg:cNvGrpSpPr/>
                      <wpg:grpSpPr>
                        <a:xfrm>
                          <a:off x="0" y="0"/>
                          <a:ext cx="3651250" cy="434340"/>
                          <a:chOff x="0" y="0"/>
                          <a:chExt cx="6985000" cy="832690"/>
                        </a:xfrm>
                      </wpg:grpSpPr>
                      <wpg:grpSp>
                        <wpg:cNvPr id="9" name="Group 9"/>
                        <wpg:cNvGrpSpPr/>
                        <wpg:grpSpPr>
                          <a:xfrm>
                            <a:off x="990600" y="0"/>
                            <a:ext cx="5994400" cy="832690"/>
                            <a:chOff x="0" y="0"/>
                            <a:chExt cx="6299200" cy="875068"/>
                          </a:xfrm>
                        </wpg:grpSpPr>
                        <wpg:grpSp>
                          <wpg:cNvPr id="14" name="Group 14"/>
                          <wpg:cNvGrpSpPr/>
                          <wpg:grpSpPr>
                            <a:xfrm>
                              <a:off x="0" y="0"/>
                              <a:ext cx="5214209" cy="875068"/>
                              <a:chOff x="0" y="0"/>
                              <a:chExt cx="5214209" cy="875068"/>
                            </a:xfrm>
                          </wpg:grpSpPr>
                          <pic:pic xmlns:pic="http://schemas.openxmlformats.org/drawingml/2006/picture">
                            <pic:nvPicPr>
                              <pic:cNvPr id="16" name="Picture 16"/>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2953871" y="318247"/>
                                <a:ext cx="1077595" cy="213360"/>
                              </a:xfrm>
                              <a:prstGeom prst="rect">
                                <a:avLst/>
                              </a:prstGeom>
                            </pic:spPr>
                          </pic:pic>
                          <pic:pic xmlns:pic="http://schemas.openxmlformats.org/drawingml/2006/picture">
                            <pic:nvPicPr>
                              <pic:cNvPr id="17" name="Picture 17" descr="Graphical user interface, text&#10;&#10;Description automatically generated"/>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134471"/>
                                <a:ext cx="935990" cy="654050"/>
                              </a:xfrm>
                              <a:prstGeom prst="rect">
                                <a:avLst/>
                              </a:prstGeom>
                            </pic:spPr>
                          </pic:pic>
                          <pic:pic xmlns:pic="http://schemas.openxmlformats.org/drawingml/2006/picture">
                            <pic:nvPicPr>
                              <pic:cNvPr id="18" name="Picture 18" descr="Shape&#10;&#10;Description automatically generated"/>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4141694" y="147918"/>
                                <a:ext cx="1072515" cy="544195"/>
                              </a:xfrm>
                              <a:prstGeom prst="rect">
                                <a:avLst/>
                              </a:prstGeom>
                            </pic:spPr>
                          </pic:pic>
                          <pic:pic xmlns:pic="http://schemas.openxmlformats.org/drawingml/2006/picture">
                            <pic:nvPicPr>
                              <pic:cNvPr id="19" name="Picture 19"/>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1089212" y="0"/>
                                <a:ext cx="870585" cy="870585"/>
                              </a:xfrm>
                              <a:prstGeom prst="rect">
                                <a:avLst/>
                              </a:prstGeom>
                              <a:noFill/>
                            </pic:spPr>
                          </pic:pic>
                          <pic:pic xmlns:pic="http://schemas.openxmlformats.org/drawingml/2006/picture">
                            <pic:nvPicPr>
                              <pic:cNvPr id="20" name="Picture 20" descr="Celtic English Academy - Learn, Live and Discover English"/>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1990165" y="4483"/>
                                <a:ext cx="870585" cy="870585"/>
                              </a:xfrm>
                              <a:prstGeom prst="rect">
                                <a:avLst/>
                              </a:prstGeom>
                              <a:noFill/>
                              <a:ln>
                                <a:noFill/>
                              </a:ln>
                            </pic:spPr>
                          </pic:pic>
                        </wpg:grpSp>
                        <pic:pic xmlns:pic="http://schemas.openxmlformats.org/drawingml/2006/picture">
                          <pic:nvPicPr>
                            <pic:cNvPr id="21" name="Picture 21"/>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5327650" y="184150"/>
                              <a:ext cx="971550" cy="561340"/>
                            </a:xfrm>
                            <a:prstGeom prst="rect">
                              <a:avLst/>
                            </a:prstGeom>
                            <a:noFill/>
                            <a:ln>
                              <a:noFill/>
                            </a:ln>
                          </pic:spPr>
                        </pic:pic>
                      </wpg:grpSp>
                      <pic:pic xmlns:pic="http://schemas.openxmlformats.org/drawingml/2006/picture">
                        <pic:nvPicPr>
                          <pic:cNvPr id="22" name="Picture 22"/>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165100"/>
                            <a:ext cx="876300" cy="4381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3850D377">
              <v:group id="Group 4" style="position:absolute;margin-left:0;margin-top:23.5pt;width:287.5pt;height:34.2pt;z-index:251658253;mso-position-horizontal:center;mso-position-horizontal-relative:margin;mso-width-relative:margin;mso-height-relative:margin" coordsize="69850,8326" o:spid="_x0000_s1026" w14:anchorId="1F196F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">
                <v:group id="Group 9" style="position:absolute;left:9906;width:59944;height:8326" coordsize="62992,875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Group 14" style="position:absolute;width:52142;height:8750" coordsize="52142,8750"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 style="position:absolute;left:29538;top:3182;width:10776;height:213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">
                      <v:imagedata o:title="" r:id="rId43"/>
                    </v:shape>
                    <v:shape id="Picture 17" style="position:absolute;top:1344;width:9359;height:6541;visibility:visible;mso-wrap-style:square" alt="Graphical user interface, text&#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">
                      <v:imagedata o:title="Graphical user interface, text&#10;&#10;Description automatically generated" r:id="rId44"/>
                    </v:shape>
                    <v:shape id="Picture 18" style="position:absolute;left:41416;top:1479;width:10726;height:5442;visibility:visible;mso-wrap-style:square" alt="Shape&#10;&#10;Description automatically generated"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">
                      <v:imagedata o:title="Shape&#10;&#10;Description automatically generated" r:id="rId45"/>
                    </v:shape>
                    <v:shape id="Picture 19" style="position:absolute;left:10892;width:8705;height:8705;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">
                      <v:imagedata o:title="" r:id="rId46"/>
                    </v:shape>
                    <v:shape id="Picture 20" style="position:absolute;left:19901;top:44;width:8706;height:8706;visibility:visible;mso-wrap-style:square" alt="Celtic English Academy - Learn, Live and Discover English"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">
                      <v:imagedata o:title="Celtic English Academy - Learn, Live and Discover English" r:id="rId47"/>
                    </v:shape>
                  </v:group>
                  <v:shape id="Picture 21" style="position:absolute;left:53276;top:1841;width:9716;height:5613;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">
                    <v:imagedata o:title="" r:id="rId48"/>
                  </v:shape>
                </v:group>
                <v:shape id="Picture 22" style="position:absolute;top:1651;width:8763;height:4381;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">
                  <v:imagedata o:title="" r:id="rId49"/>
                </v:shape>
                <w10:wrap anchorx="margin"/>
              </v:group>
            </w:pict>
          </mc:Fallback>
        </mc:AlternateContent>
      </w:r>
    </w:p>
    <w:sectPr w:rsidR="00C33A65" w:rsidRPr="002D34D2" w:rsidSect="00FA7E8B">
      <w:type w:val="continuous"/>
      <w:pgSz w:w="11906" w:h="16838"/>
      <w:pgMar w:top="1440" w:right="1440" w:bottom="1440" w:left="1440" w:header="1984" w:footer="72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6E4C9" w14:textId="77777777" w:rsidR="00FF5538" w:rsidRDefault="00FF5538" w:rsidP="00376E3E">
      <w:pPr>
        <w:spacing w:line="240" w:lineRule="auto"/>
      </w:pPr>
      <w:r>
        <w:separator/>
      </w:r>
    </w:p>
  </w:endnote>
  <w:endnote w:type="continuationSeparator" w:id="0">
    <w:p w14:paraId="1DD03DA7" w14:textId="77777777" w:rsidR="00FF5538" w:rsidRDefault="00FF5538" w:rsidP="00376E3E">
      <w:pPr>
        <w:spacing w:line="240" w:lineRule="auto"/>
      </w:pPr>
      <w:r>
        <w:continuationSeparator/>
      </w:r>
    </w:p>
  </w:endnote>
  <w:endnote w:type="continuationNotice" w:id="1">
    <w:p w14:paraId="39BDD62F" w14:textId="77777777" w:rsidR="00FF5538" w:rsidRDefault="00FF553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Raleway">
    <w:altName w:val="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727B" w14:textId="05E49EBF" w:rsidR="00FF63E3" w:rsidRDefault="00EB088A">
    <w:pPr>
      <w:pStyle w:val="Footer"/>
    </w:pPr>
    <w:r>
      <w:rPr>
        <w:noProof/>
      </w:rPr>
      <w:drawing>
        <wp:anchor distT="0" distB="0" distL="114300" distR="114300" simplePos="0" relativeHeight="251658240" behindDoc="0" locked="0" layoutInCell="1" allowOverlap="1" wp14:anchorId="6D6ECAAC" wp14:editId="1CBD8D06">
          <wp:simplePos x="0" y="0"/>
          <wp:positionH relativeFrom="column">
            <wp:posOffset>5391150</wp:posOffset>
          </wp:positionH>
          <wp:positionV relativeFrom="paragraph">
            <wp:posOffset>-26035</wp:posOffset>
          </wp:positionV>
          <wp:extent cx="823242" cy="251916"/>
          <wp:effectExtent l="0" t="0" r="0" b="0"/>
          <wp:wrapNone/>
          <wp:docPr id="12" name="Picture 1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3242" cy="251916"/>
                  </a:xfrm>
                  <a:prstGeom prst="rect">
                    <a:avLst/>
                  </a:prstGeom>
                </pic:spPr>
              </pic:pic>
            </a:graphicData>
          </a:graphic>
          <wp14:sizeRelH relativeFrom="margin">
            <wp14:pctWidth>0</wp14:pctWidth>
          </wp14:sizeRelH>
          <wp14:sizeRelV relativeFrom="margin">
            <wp14:pctHeight>0</wp14:pctHeight>
          </wp14:sizeRelV>
        </wp:anchor>
      </w:drawing>
    </w:r>
    <w:r w:rsidR="00B67F23">
      <w:fldChar w:fldCharType="begin"/>
    </w:r>
    <w:r w:rsidR="00B67F23">
      <w:instrText xml:space="preserve"> PAGE   \* MERGEFORMAT </w:instrText>
    </w:r>
    <w:r w:rsidR="00B67F23">
      <w:fldChar w:fldCharType="separate"/>
    </w:r>
    <w:r w:rsidR="00B67F23">
      <w:rPr>
        <w:noProof/>
      </w:rPr>
      <w:t>1</w:t>
    </w:r>
    <w:r w:rsidR="00B67F23">
      <w:rPr>
        <w:noProof/>
      </w:rPr>
      <w:fldChar w:fldCharType="end"/>
    </w:r>
    <w:r w:rsidR="00B67F23" w:rsidRPr="00B67F23">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432F7" w14:textId="77777777" w:rsidR="00FF5538" w:rsidRDefault="00FF5538" w:rsidP="00376E3E">
      <w:pPr>
        <w:spacing w:line="240" w:lineRule="auto"/>
      </w:pPr>
      <w:r>
        <w:separator/>
      </w:r>
    </w:p>
  </w:footnote>
  <w:footnote w:type="continuationSeparator" w:id="0">
    <w:p w14:paraId="1219A118" w14:textId="77777777" w:rsidR="00FF5538" w:rsidRDefault="00FF5538" w:rsidP="00376E3E">
      <w:pPr>
        <w:spacing w:line="240" w:lineRule="auto"/>
      </w:pPr>
      <w:r>
        <w:continuationSeparator/>
      </w:r>
    </w:p>
  </w:footnote>
  <w:footnote w:type="continuationNotice" w:id="1">
    <w:p w14:paraId="1C0237D0" w14:textId="77777777" w:rsidR="00FF5538" w:rsidRDefault="00FF553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744"/>
    <w:multiLevelType w:val="hybridMultilevel"/>
    <w:tmpl w:val="B3125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2AD749"/>
    <w:multiLevelType w:val="hybridMultilevel"/>
    <w:tmpl w:val="7E74BC44"/>
    <w:lvl w:ilvl="0" w:tplc="32A8D0E0">
      <w:start w:val="1"/>
      <w:numFmt w:val="bullet"/>
      <w:lvlText w:val=""/>
      <w:lvlJc w:val="left"/>
      <w:pPr>
        <w:ind w:left="720" w:hanging="360"/>
      </w:pPr>
      <w:rPr>
        <w:rFonts w:ascii="Symbol" w:hAnsi="Symbol" w:hint="default"/>
      </w:rPr>
    </w:lvl>
    <w:lvl w:ilvl="1" w:tplc="BB3EE3B4">
      <w:start w:val="1"/>
      <w:numFmt w:val="bullet"/>
      <w:lvlText w:val="o"/>
      <w:lvlJc w:val="left"/>
      <w:pPr>
        <w:ind w:left="1440" w:hanging="360"/>
      </w:pPr>
      <w:rPr>
        <w:rFonts w:ascii="Courier New" w:hAnsi="Courier New" w:hint="default"/>
      </w:rPr>
    </w:lvl>
    <w:lvl w:ilvl="2" w:tplc="ECCA9302">
      <w:start w:val="1"/>
      <w:numFmt w:val="bullet"/>
      <w:lvlText w:val=""/>
      <w:lvlJc w:val="left"/>
      <w:pPr>
        <w:ind w:left="2160" w:hanging="360"/>
      </w:pPr>
      <w:rPr>
        <w:rFonts w:ascii="Wingdings" w:hAnsi="Wingdings" w:hint="default"/>
      </w:rPr>
    </w:lvl>
    <w:lvl w:ilvl="3" w:tplc="1D82808E">
      <w:start w:val="1"/>
      <w:numFmt w:val="bullet"/>
      <w:lvlText w:val=""/>
      <w:lvlJc w:val="left"/>
      <w:pPr>
        <w:ind w:left="2880" w:hanging="360"/>
      </w:pPr>
      <w:rPr>
        <w:rFonts w:ascii="Symbol" w:hAnsi="Symbol" w:hint="default"/>
      </w:rPr>
    </w:lvl>
    <w:lvl w:ilvl="4" w:tplc="29BA0FCA">
      <w:start w:val="1"/>
      <w:numFmt w:val="bullet"/>
      <w:lvlText w:val="o"/>
      <w:lvlJc w:val="left"/>
      <w:pPr>
        <w:ind w:left="3600" w:hanging="360"/>
      </w:pPr>
      <w:rPr>
        <w:rFonts w:ascii="Courier New" w:hAnsi="Courier New" w:hint="default"/>
      </w:rPr>
    </w:lvl>
    <w:lvl w:ilvl="5" w:tplc="112C3BB2">
      <w:start w:val="1"/>
      <w:numFmt w:val="bullet"/>
      <w:lvlText w:val=""/>
      <w:lvlJc w:val="left"/>
      <w:pPr>
        <w:ind w:left="4320" w:hanging="360"/>
      </w:pPr>
      <w:rPr>
        <w:rFonts w:ascii="Wingdings" w:hAnsi="Wingdings" w:hint="default"/>
      </w:rPr>
    </w:lvl>
    <w:lvl w:ilvl="6" w:tplc="64302280">
      <w:start w:val="1"/>
      <w:numFmt w:val="bullet"/>
      <w:lvlText w:val=""/>
      <w:lvlJc w:val="left"/>
      <w:pPr>
        <w:ind w:left="5040" w:hanging="360"/>
      </w:pPr>
      <w:rPr>
        <w:rFonts w:ascii="Symbol" w:hAnsi="Symbol" w:hint="default"/>
      </w:rPr>
    </w:lvl>
    <w:lvl w:ilvl="7" w:tplc="F0709FE6">
      <w:start w:val="1"/>
      <w:numFmt w:val="bullet"/>
      <w:lvlText w:val="o"/>
      <w:lvlJc w:val="left"/>
      <w:pPr>
        <w:ind w:left="5760" w:hanging="360"/>
      </w:pPr>
      <w:rPr>
        <w:rFonts w:ascii="Courier New" w:hAnsi="Courier New" w:hint="default"/>
      </w:rPr>
    </w:lvl>
    <w:lvl w:ilvl="8" w:tplc="B9163596">
      <w:start w:val="1"/>
      <w:numFmt w:val="bullet"/>
      <w:lvlText w:val=""/>
      <w:lvlJc w:val="left"/>
      <w:pPr>
        <w:ind w:left="6480" w:hanging="360"/>
      </w:pPr>
      <w:rPr>
        <w:rFonts w:ascii="Wingdings" w:hAnsi="Wingdings" w:hint="default"/>
      </w:rPr>
    </w:lvl>
  </w:abstractNum>
  <w:abstractNum w:abstractNumId="2" w15:restartNumberingAfterBreak="0">
    <w:nsid w:val="1F2C023A"/>
    <w:multiLevelType w:val="hybridMultilevel"/>
    <w:tmpl w:val="457ADBAA"/>
    <w:lvl w:ilvl="0" w:tplc="A8CC4984">
      <w:start w:val="1"/>
      <w:numFmt w:val="bullet"/>
      <w:lvlText w:val=""/>
      <w:lvlJc w:val="left"/>
      <w:pPr>
        <w:ind w:left="720" w:hanging="360"/>
      </w:pPr>
      <w:rPr>
        <w:rFonts w:ascii="Webdings" w:hAnsi="Webdings" w:hint="default"/>
      </w:rPr>
    </w:lvl>
    <w:lvl w:ilvl="1" w:tplc="C728F6A8">
      <w:start w:val="1"/>
      <w:numFmt w:val="bullet"/>
      <w:lvlText w:val="o"/>
      <w:lvlJc w:val="left"/>
      <w:pPr>
        <w:ind w:left="1440" w:hanging="360"/>
      </w:pPr>
      <w:rPr>
        <w:rFonts w:ascii="Courier New" w:hAnsi="Courier New" w:hint="default"/>
      </w:rPr>
    </w:lvl>
    <w:lvl w:ilvl="2" w:tplc="1262BC24">
      <w:start w:val="1"/>
      <w:numFmt w:val="bullet"/>
      <w:lvlText w:val=""/>
      <w:lvlJc w:val="left"/>
      <w:pPr>
        <w:ind w:left="2160" w:hanging="360"/>
      </w:pPr>
      <w:rPr>
        <w:rFonts w:ascii="Wingdings" w:hAnsi="Wingdings" w:hint="default"/>
      </w:rPr>
    </w:lvl>
    <w:lvl w:ilvl="3" w:tplc="2D880E96">
      <w:start w:val="1"/>
      <w:numFmt w:val="bullet"/>
      <w:lvlText w:val=""/>
      <w:lvlJc w:val="left"/>
      <w:pPr>
        <w:ind w:left="2880" w:hanging="360"/>
      </w:pPr>
      <w:rPr>
        <w:rFonts w:ascii="Symbol" w:hAnsi="Symbol" w:hint="default"/>
      </w:rPr>
    </w:lvl>
    <w:lvl w:ilvl="4" w:tplc="EAE84656">
      <w:start w:val="1"/>
      <w:numFmt w:val="bullet"/>
      <w:lvlText w:val="o"/>
      <w:lvlJc w:val="left"/>
      <w:pPr>
        <w:ind w:left="3600" w:hanging="360"/>
      </w:pPr>
      <w:rPr>
        <w:rFonts w:ascii="Courier New" w:hAnsi="Courier New" w:hint="default"/>
      </w:rPr>
    </w:lvl>
    <w:lvl w:ilvl="5" w:tplc="A5E0EAB0">
      <w:start w:val="1"/>
      <w:numFmt w:val="bullet"/>
      <w:lvlText w:val=""/>
      <w:lvlJc w:val="left"/>
      <w:pPr>
        <w:ind w:left="4320" w:hanging="360"/>
      </w:pPr>
      <w:rPr>
        <w:rFonts w:ascii="Wingdings" w:hAnsi="Wingdings" w:hint="default"/>
      </w:rPr>
    </w:lvl>
    <w:lvl w:ilvl="6" w:tplc="21A2AD66">
      <w:start w:val="1"/>
      <w:numFmt w:val="bullet"/>
      <w:lvlText w:val=""/>
      <w:lvlJc w:val="left"/>
      <w:pPr>
        <w:ind w:left="5040" w:hanging="360"/>
      </w:pPr>
      <w:rPr>
        <w:rFonts w:ascii="Symbol" w:hAnsi="Symbol" w:hint="default"/>
      </w:rPr>
    </w:lvl>
    <w:lvl w:ilvl="7" w:tplc="C9682808">
      <w:start w:val="1"/>
      <w:numFmt w:val="bullet"/>
      <w:lvlText w:val="o"/>
      <w:lvlJc w:val="left"/>
      <w:pPr>
        <w:ind w:left="5760" w:hanging="360"/>
      </w:pPr>
      <w:rPr>
        <w:rFonts w:ascii="Courier New" w:hAnsi="Courier New" w:hint="default"/>
      </w:rPr>
    </w:lvl>
    <w:lvl w:ilvl="8" w:tplc="3DAA1EB8">
      <w:start w:val="1"/>
      <w:numFmt w:val="bullet"/>
      <w:lvlText w:val=""/>
      <w:lvlJc w:val="left"/>
      <w:pPr>
        <w:ind w:left="6480" w:hanging="360"/>
      </w:pPr>
      <w:rPr>
        <w:rFonts w:ascii="Wingdings" w:hAnsi="Wingdings" w:hint="default"/>
      </w:rPr>
    </w:lvl>
  </w:abstractNum>
  <w:abstractNum w:abstractNumId="3" w15:restartNumberingAfterBreak="0">
    <w:nsid w:val="22635637"/>
    <w:multiLevelType w:val="hybridMultilevel"/>
    <w:tmpl w:val="198EE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FD313F"/>
    <w:multiLevelType w:val="hybridMultilevel"/>
    <w:tmpl w:val="D7580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295056"/>
    <w:multiLevelType w:val="hybridMultilevel"/>
    <w:tmpl w:val="8DEAE06A"/>
    <w:lvl w:ilvl="0" w:tplc="016ABDCC">
      <w:numFmt w:val="bullet"/>
      <w:lvlText w:val=""/>
      <w:lvlJc w:val="left"/>
      <w:pPr>
        <w:ind w:left="2171" w:hanging="360"/>
      </w:pPr>
      <w:rPr>
        <w:rFonts w:ascii="Symbol" w:eastAsia="Symbol" w:hAnsi="Symbol" w:cs="Symbol" w:hint="default"/>
        <w:color w:val="001F5F"/>
        <w:w w:val="100"/>
        <w:sz w:val="24"/>
        <w:szCs w:val="24"/>
      </w:rPr>
    </w:lvl>
    <w:lvl w:ilvl="1" w:tplc="E1342926">
      <w:numFmt w:val="bullet"/>
      <w:lvlText w:val="•"/>
      <w:lvlJc w:val="left"/>
      <w:pPr>
        <w:ind w:left="2560" w:hanging="360"/>
      </w:pPr>
      <w:rPr>
        <w:rFonts w:hint="default"/>
      </w:rPr>
    </w:lvl>
    <w:lvl w:ilvl="2" w:tplc="DE7CEB36">
      <w:numFmt w:val="bullet"/>
      <w:lvlText w:val="•"/>
      <w:lvlJc w:val="left"/>
      <w:pPr>
        <w:ind w:left="2939" w:hanging="360"/>
      </w:pPr>
      <w:rPr>
        <w:rFonts w:hint="default"/>
      </w:rPr>
    </w:lvl>
    <w:lvl w:ilvl="3" w:tplc="16647646">
      <w:numFmt w:val="bullet"/>
      <w:lvlText w:val="•"/>
      <w:lvlJc w:val="left"/>
      <w:pPr>
        <w:ind w:left="3319" w:hanging="360"/>
      </w:pPr>
      <w:rPr>
        <w:rFonts w:hint="default"/>
      </w:rPr>
    </w:lvl>
    <w:lvl w:ilvl="4" w:tplc="C97ACCC4">
      <w:numFmt w:val="bullet"/>
      <w:lvlText w:val="•"/>
      <w:lvlJc w:val="left"/>
      <w:pPr>
        <w:ind w:left="3699" w:hanging="360"/>
      </w:pPr>
      <w:rPr>
        <w:rFonts w:hint="default"/>
      </w:rPr>
    </w:lvl>
    <w:lvl w:ilvl="5" w:tplc="3670D452">
      <w:numFmt w:val="bullet"/>
      <w:lvlText w:val="•"/>
      <w:lvlJc w:val="left"/>
      <w:pPr>
        <w:ind w:left="4079" w:hanging="360"/>
      </w:pPr>
      <w:rPr>
        <w:rFonts w:hint="default"/>
      </w:rPr>
    </w:lvl>
    <w:lvl w:ilvl="6" w:tplc="D4A07AF4">
      <w:numFmt w:val="bullet"/>
      <w:lvlText w:val="•"/>
      <w:lvlJc w:val="left"/>
      <w:pPr>
        <w:ind w:left="4459" w:hanging="360"/>
      </w:pPr>
      <w:rPr>
        <w:rFonts w:hint="default"/>
      </w:rPr>
    </w:lvl>
    <w:lvl w:ilvl="7" w:tplc="4F4CA8C4">
      <w:numFmt w:val="bullet"/>
      <w:lvlText w:val="•"/>
      <w:lvlJc w:val="left"/>
      <w:pPr>
        <w:ind w:left="4839" w:hanging="360"/>
      </w:pPr>
      <w:rPr>
        <w:rFonts w:hint="default"/>
      </w:rPr>
    </w:lvl>
    <w:lvl w:ilvl="8" w:tplc="DA082876">
      <w:numFmt w:val="bullet"/>
      <w:lvlText w:val="•"/>
      <w:lvlJc w:val="left"/>
      <w:pPr>
        <w:ind w:left="5219" w:hanging="360"/>
      </w:pPr>
      <w:rPr>
        <w:rFonts w:hint="default"/>
      </w:rPr>
    </w:lvl>
  </w:abstractNum>
  <w:abstractNum w:abstractNumId="6" w15:restartNumberingAfterBreak="0">
    <w:nsid w:val="4B01273D"/>
    <w:multiLevelType w:val="hybridMultilevel"/>
    <w:tmpl w:val="70168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F34289"/>
    <w:multiLevelType w:val="hybridMultilevel"/>
    <w:tmpl w:val="63622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515499"/>
    <w:multiLevelType w:val="hybridMultilevel"/>
    <w:tmpl w:val="8FE0E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7332E89"/>
    <w:multiLevelType w:val="multilevel"/>
    <w:tmpl w:val="F69A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002631">
    <w:abstractNumId w:val="1"/>
  </w:num>
  <w:num w:numId="2" w16cid:durableId="437681493">
    <w:abstractNumId w:val="9"/>
  </w:num>
  <w:num w:numId="3" w16cid:durableId="1954315831">
    <w:abstractNumId w:val="7"/>
  </w:num>
  <w:num w:numId="4" w16cid:durableId="1522086962">
    <w:abstractNumId w:val="2"/>
  </w:num>
  <w:num w:numId="5" w16cid:durableId="447088778">
    <w:abstractNumId w:val="3"/>
  </w:num>
  <w:num w:numId="6" w16cid:durableId="2067870064">
    <w:abstractNumId w:val="6"/>
  </w:num>
  <w:num w:numId="7" w16cid:durableId="2090033263">
    <w:abstractNumId w:val="8"/>
  </w:num>
  <w:num w:numId="8" w16cid:durableId="1058893409">
    <w:abstractNumId w:val="5"/>
  </w:num>
  <w:num w:numId="9" w16cid:durableId="796483493">
    <w:abstractNumId w:val="0"/>
  </w:num>
  <w:num w:numId="10" w16cid:durableId="366832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CC"/>
    <w:rsid w:val="00001F78"/>
    <w:rsid w:val="000021A7"/>
    <w:rsid w:val="000068E3"/>
    <w:rsid w:val="00011067"/>
    <w:rsid w:val="000217C4"/>
    <w:rsid w:val="000233D6"/>
    <w:rsid w:val="000237E1"/>
    <w:rsid w:val="00025659"/>
    <w:rsid w:val="000311C0"/>
    <w:rsid w:val="0003390B"/>
    <w:rsid w:val="0003496C"/>
    <w:rsid w:val="00034A6E"/>
    <w:rsid w:val="00037AFF"/>
    <w:rsid w:val="00040124"/>
    <w:rsid w:val="00041A2B"/>
    <w:rsid w:val="000423B2"/>
    <w:rsid w:val="00042C84"/>
    <w:rsid w:val="0004465B"/>
    <w:rsid w:val="00045BA9"/>
    <w:rsid w:val="00050F1C"/>
    <w:rsid w:val="00051DF5"/>
    <w:rsid w:val="000524F1"/>
    <w:rsid w:val="00054405"/>
    <w:rsid w:val="00060241"/>
    <w:rsid w:val="0006093B"/>
    <w:rsid w:val="000610C1"/>
    <w:rsid w:val="000646DB"/>
    <w:rsid w:val="0006781B"/>
    <w:rsid w:val="0007201F"/>
    <w:rsid w:val="00072068"/>
    <w:rsid w:val="000738ED"/>
    <w:rsid w:val="00074CBF"/>
    <w:rsid w:val="000811E1"/>
    <w:rsid w:val="00081B88"/>
    <w:rsid w:val="00082E10"/>
    <w:rsid w:val="00083B57"/>
    <w:rsid w:val="00084CC7"/>
    <w:rsid w:val="000859FB"/>
    <w:rsid w:val="0009050C"/>
    <w:rsid w:val="00092D46"/>
    <w:rsid w:val="00093733"/>
    <w:rsid w:val="00097276"/>
    <w:rsid w:val="0009799B"/>
    <w:rsid w:val="000A0445"/>
    <w:rsid w:val="000A08D8"/>
    <w:rsid w:val="000A2F9F"/>
    <w:rsid w:val="000A41C2"/>
    <w:rsid w:val="000A6920"/>
    <w:rsid w:val="000B025F"/>
    <w:rsid w:val="000B02B5"/>
    <w:rsid w:val="000B088A"/>
    <w:rsid w:val="000B207C"/>
    <w:rsid w:val="000B6030"/>
    <w:rsid w:val="000C17A6"/>
    <w:rsid w:val="000C20CC"/>
    <w:rsid w:val="000C27B6"/>
    <w:rsid w:val="000C2CC8"/>
    <w:rsid w:val="000C3A6F"/>
    <w:rsid w:val="000C7A01"/>
    <w:rsid w:val="000D00EF"/>
    <w:rsid w:val="000D011A"/>
    <w:rsid w:val="000D159B"/>
    <w:rsid w:val="000D2674"/>
    <w:rsid w:val="000D6BB2"/>
    <w:rsid w:val="000D6CFA"/>
    <w:rsid w:val="000E1A29"/>
    <w:rsid w:val="000E6616"/>
    <w:rsid w:val="000E7DCD"/>
    <w:rsid w:val="000F128C"/>
    <w:rsid w:val="000F1E16"/>
    <w:rsid w:val="000F5585"/>
    <w:rsid w:val="000F5BEA"/>
    <w:rsid w:val="000F6D44"/>
    <w:rsid w:val="00101472"/>
    <w:rsid w:val="00102492"/>
    <w:rsid w:val="00106E98"/>
    <w:rsid w:val="00107FEE"/>
    <w:rsid w:val="00110EDE"/>
    <w:rsid w:val="001150AF"/>
    <w:rsid w:val="00115D9A"/>
    <w:rsid w:val="00116D32"/>
    <w:rsid w:val="00120542"/>
    <w:rsid w:val="001205B3"/>
    <w:rsid w:val="00124B17"/>
    <w:rsid w:val="00134639"/>
    <w:rsid w:val="0013500D"/>
    <w:rsid w:val="00135925"/>
    <w:rsid w:val="00136778"/>
    <w:rsid w:val="0014066A"/>
    <w:rsid w:val="00142CED"/>
    <w:rsid w:val="00142F8D"/>
    <w:rsid w:val="00143D0A"/>
    <w:rsid w:val="0014584B"/>
    <w:rsid w:val="001462F9"/>
    <w:rsid w:val="00147E5A"/>
    <w:rsid w:val="00156AD4"/>
    <w:rsid w:val="00157FE9"/>
    <w:rsid w:val="001645B4"/>
    <w:rsid w:val="0018084F"/>
    <w:rsid w:val="001828E0"/>
    <w:rsid w:val="00183C1F"/>
    <w:rsid w:val="001844A7"/>
    <w:rsid w:val="00185846"/>
    <w:rsid w:val="001873F7"/>
    <w:rsid w:val="00187B78"/>
    <w:rsid w:val="0019467A"/>
    <w:rsid w:val="00197945"/>
    <w:rsid w:val="001A257F"/>
    <w:rsid w:val="001A41A4"/>
    <w:rsid w:val="001A4407"/>
    <w:rsid w:val="001A71AB"/>
    <w:rsid w:val="001B0E93"/>
    <w:rsid w:val="001B142F"/>
    <w:rsid w:val="001B1D1B"/>
    <w:rsid w:val="001B3AB1"/>
    <w:rsid w:val="001B3AFF"/>
    <w:rsid w:val="001B4FEA"/>
    <w:rsid w:val="001B5071"/>
    <w:rsid w:val="001B7F46"/>
    <w:rsid w:val="001C02F6"/>
    <w:rsid w:val="001C0F3B"/>
    <w:rsid w:val="001C3CBA"/>
    <w:rsid w:val="001C5EA2"/>
    <w:rsid w:val="001D01B1"/>
    <w:rsid w:val="001D3A75"/>
    <w:rsid w:val="001D4356"/>
    <w:rsid w:val="001D52BB"/>
    <w:rsid w:val="001D7CEB"/>
    <w:rsid w:val="001E1DBE"/>
    <w:rsid w:val="001E5A12"/>
    <w:rsid w:val="001F0248"/>
    <w:rsid w:val="001F1015"/>
    <w:rsid w:val="001F4E1E"/>
    <w:rsid w:val="001F5215"/>
    <w:rsid w:val="00200B60"/>
    <w:rsid w:val="00207068"/>
    <w:rsid w:val="00214B9E"/>
    <w:rsid w:val="00214CEB"/>
    <w:rsid w:val="0021653D"/>
    <w:rsid w:val="00220236"/>
    <w:rsid w:val="00222269"/>
    <w:rsid w:val="0022297F"/>
    <w:rsid w:val="00222E28"/>
    <w:rsid w:val="0023014A"/>
    <w:rsid w:val="002302DB"/>
    <w:rsid w:val="00233ED2"/>
    <w:rsid w:val="00240F66"/>
    <w:rsid w:val="002418EA"/>
    <w:rsid w:val="00241A3A"/>
    <w:rsid w:val="00241FE7"/>
    <w:rsid w:val="002435DB"/>
    <w:rsid w:val="00243867"/>
    <w:rsid w:val="00243D4A"/>
    <w:rsid w:val="00244B91"/>
    <w:rsid w:val="00246036"/>
    <w:rsid w:val="002473BE"/>
    <w:rsid w:val="002479F3"/>
    <w:rsid w:val="002501AE"/>
    <w:rsid w:val="00250320"/>
    <w:rsid w:val="0025060E"/>
    <w:rsid w:val="00252BD6"/>
    <w:rsid w:val="002533AD"/>
    <w:rsid w:val="00253FCE"/>
    <w:rsid w:val="00254B2C"/>
    <w:rsid w:val="00254CA6"/>
    <w:rsid w:val="00255D5C"/>
    <w:rsid w:val="00260095"/>
    <w:rsid w:val="002603EE"/>
    <w:rsid w:val="00281B1D"/>
    <w:rsid w:val="002837CC"/>
    <w:rsid w:val="00283D51"/>
    <w:rsid w:val="002851AA"/>
    <w:rsid w:val="0028774F"/>
    <w:rsid w:val="0029027E"/>
    <w:rsid w:val="00290A95"/>
    <w:rsid w:val="00291DF8"/>
    <w:rsid w:val="002926A2"/>
    <w:rsid w:val="00295245"/>
    <w:rsid w:val="002A0202"/>
    <w:rsid w:val="002A3998"/>
    <w:rsid w:val="002A4730"/>
    <w:rsid w:val="002A6749"/>
    <w:rsid w:val="002A76E9"/>
    <w:rsid w:val="002B146B"/>
    <w:rsid w:val="002B3A53"/>
    <w:rsid w:val="002B65C5"/>
    <w:rsid w:val="002C5156"/>
    <w:rsid w:val="002C55B8"/>
    <w:rsid w:val="002C65FC"/>
    <w:rsid w:val="002C74C3"/>
    <w:rsid w:val="002D29AD"/>
    <w:rsid w:val="002D34D2"/>
    <w:rsid w:val="002D66FB"/>
    <w:rsid w:val="002E0EB0"/>
    <w:rsid w:val="002E187C"/>
    <w:rsid w:val="002E279D"/>
    <w:rsid w:val="002E2929"/>
    <w:rsid w:val="002E5747"/>
    <w:rsid w:val="002E6831"/>
    <w:rsid w:val="002E6AEE"/>
    <w:rsid w:val="002F041B"/>
    <w:rsid w:val="002F0CCA"/>
    <w:rsid w:val="002F28D1"/>
    <w:rsid w:val="002F7592"/>
    <w:rsid w:val="00302F68"/>
    <w:rsid w:val="0030389E"/>
    <w:rsid w:val="00303A9A"/>
    <w:rsid w:val="00305140"/>
    <w:rsid w:val="00307902"/>
    <w:rsid w:val="00307BD1"/>
    <w:rsid w:val="00310B8B"/>
    <w:rsid w:val="003119DC"/>
    <w:rsid w:val="00311AE3"/>
    <w:rsid w:val="00311DE8"/>
    <w:rsid w:val="00322B95"/>
    <w:rsid w:val="0032634D"/>
    <w:rsid w:val="0032793C"/>
    <w:rsid w:val="0033254E"/>
    <w:rsid w:val="00334335"/>
    <w:rsid w:val="00336C64"/>
    <w:rsid w:val="00336F70"/>
    <w:rsid w:val="00337B5C"/>
    <w:rsid w:val="00342708"/>
    <w:rsid w:val="00343318"/>
    <w:rsid w:val="00344D75"/>
    <w:rsid w:val="00344F3B"/>
    <w:rsid w:val="003450DE"/>
    <w:rsid w:val="00351BFE"/>
    <w:rsid w:val="003530FC"/>
    <w:rsid w:val="00355FA4"/>
    <w:rsid w:val="0035672E"/>
    <w:rsid w:val="003614E3"/>
    <w:rsid w:val="00362C46"/>
    <w:rsid w:val="003647C4"/>
    <w:rsid w:val="00366339"/>
    <w:rsid w:val="003664BC"/>
    <w:rsid w:val="00366F84"/>
    <w:rsid w:val="00376E3E"/>
    <w:rsid w:val="00377487"/>
    <w:rsid w:val="00383531"/>
    <w:rsid w:val="00384D1A"/>
    <w:rsid w:val="0039064C"/>
    <w:rsid w:val="003927D1"/>
    <w:rsid w:val="00393729"/>
    <w:rsid w:val="003946A0"/>
    <w:rsid w:val="00395D3D"/>
    <w:rsid w:val="00397312"/>
    <w:rsid w:val="003A1F8B"/>
    <w:rsid w:val="003A4E11"/>
    <w:rsid w:val="003A52FC"/>
    <w:rsid w:val="003B2221"/>
    <w:rsid w:val="003B451A"/>
    <w:rsid w:val="003B465F"/>
    <w:rsid w:val="003C0C41"/>
    <w:rsid w:val="003C19ED"/>
    <w:rsid w:val="003C2990"/>
    <w:rsid w:val="003C4093"/>
    <w:rsid w:val="003C5CEB"/>
    <w:rsid w:val="003C6CE7"/>
    <w:rsid w:val="003C7F29"/>
    <w:rsid w:val="003D1527"/>
    <w:rsid w:val="003D7918"/>
    <w:rsid w:val="003E00F6"/>
    <w:rsid w:val="003E0250"/>
    <w:rsid w:val="003E0885"/>
    <w:rsid w:val="003E5031"/>
    <w:rsid w:val="003F0075"/>
    <w:rsid w:val="003F0D8E"/>
    <w:rsid w:val="003F1204"/>
    <w:rsid w:val="003F39D5"/>
    <w:rsid w:val="003F4B22"/>
    <w:rsid w:val="003F6679"/>
    <w:rsid w:val="00402448"/>
    <w:rsid w:val="004037ED"/>
    <w:rsid w:val="00407EC4"/>
    <w:rsid w:val="004105DA"/>
    <w:rsid w:val="004111E5"/>
    <w:rsid w:val="00412B52"/>
    <w:rsid w:val="00413937"/>
    <w:rsid w:val="00422F3D"/>
    <w:rsid w:val="004240D7"/>
    <w:rsid w:val="00424CA1"/>
    <w:rsid w:val="004250CD"/>
    <w:rsid w:val="00425809"/>
    <w:rsid w:val="00426995"/>
    <w:rsid w:val="0043649C"/>
    <w:rsid w:val="004420C5"/>
    <w:rsid w:val="004426DA"/>
    <w:rsid w:val="00444018"/>
    <w:rsid w:val="004441DA"/>
    <w:rsid w:val="0045020A"/>
    <w:rsid w:val="00454375"/>
    <w:rsid w:val="004634BA"/>
    <w:rsid w:val="004638CF"/>
    <w:rsid w:val="004640D7"/>
    <w:rsid w:val="00464525"/>
    <w:rsid w:val="0048139A"/>
    <w:rsid w:val="004840E5"/>
    <w:rsid w:val="0048430A"/>
    <w:rsid w:val="0049389F"/>
    <w:rsid w:val="00497E9E"/>
    <w:rsid w:val="004A075E"/>
    <w:rsid w:val="004A4C89"/>
    <w:rsid w:val="004A522B"/>
    <w:rsid w:val="004B0A9D"/>
    <w:rsid w:val="004B1CB9"/>
    <w:rsid w:val="004B1D9D"/>
    <w:rsid w:val="004B21BE"/>
    <w:rsid w:val="004B27F8"/>
    <w:rsid w:val="004B44A1"/>
    <w:rsid w:val="004B48BB"/>
    <w:rsid w:val="004B5BEE"/>
    <w:rsid w:val="004C073B"/>
    <w:rsid w:val="004C281C"/>
    <w:rsid w:val="004D04EF"/>
    <w:rsid w:val="004D0D89"/>
    <w:rsid w:val="004D56E3"/>
    <w:rsid w:val="004D6B43"/>
    <w:rsid w:val="004E4B98"/>
    <w:rsid w:val="004E6158"/>
    <w:rsid w:val="004E7B22"/>
    <w:rsid w:val="004F3CA0"/>
    <w:rsid w:val="004F62A4"/>
    <w:rsid w:val="004F798B"/>
    <w:rsid w:val="005032E4"/>
    <w:rsid w:val="00505666"/>
    <w:rsid w:val="00505887"/>
    <w:rsid w:val="00505E05"/>
    <w:rsid w:val="005115AA"/>
    <w:rsid w:val="00517AEC"/>
    <w:rsid w:val="00520840"/>
    <w:rsid w:val="00521843"/>
    <w:rsid w:val="00523784"/>
    <w:rsid w:val="00524656"/>
    <w:rsid w:val="00530803"/>
    <w:rsid w:val="00531869"/>
    <w:rsid w:val="00531FDB"/>
    <w:rsid w:val="00533937"/>
    <w:rsid w:val="00534D34"/>
    <w:rsid w:val="00537421"/>
    <w:rsid w:val="0053782E"/>
    <w:rsid w:val="00550A99"/>
    <w:rsid w:val="005520B6"/>
    <w:rsid w:val="00553402"/>
    <w:rsid w:val="00554111"/>
    <w:rsid w:val="00556028"/>
    <w:rsid w:val="00557252"/>
    <w:rsid w:val="00560FC0"/>
    <w:rsid w:val="00565250"/>
    <w:rsid w:val="00565364"/>
    <w:rsid w:val="00565CBC"/>
    <w:rsid w:val="00574328"/>
    <w:rsid w:val="005749FF"/>
    <w:rsid w:val="0057578C"/>
    <w:rsid w:val="00575C9F"/>
    <w:rsid w:val="00576169"/>
    <w:rsid w:val="00576DE2"/>
    <w:rsid w:val="0058115F"/>
    <w:rsid w:val="00582A61"/>
    <w:rsid w:val="00582B89"/>
    <w:rsid w:val="00584A4B"/>
    <w:rsid w:val="0059063D"/>
    <w:rsid w:val="00590971"/>
    <w:rsid w:val="00590ACC"/>
    <w:rsid w:val="005936C2"/>
    <w:rsid w:val="00594053"/>
    <w:rsid w:val="005949B0"/>
    <w:rsid w:val="005A1AD4"/>
    <w:rsid w:val="005A4896"/>
    <w:rsid w:val="005A4E5D"/>
    <w:rsid w:val="005A5F0B"/>
    <w:rsid w:val="005A7DAF"/>
    <w:rsid w:val="005B0DFF"/>
    <w:rsid w:val="005B267B"/>
    <w:rsid w:val="005B2D5B"/>
    <w:rsid w:val="005B4114"/>
    <w:rsid w:val="005B5EEB"/>
    <w:rsid w:val="005B7667"/>
    <w:rsid w:val="005C1EE0"/>
    <w:rsid w:val="005C4A2B"/>
    <w:rsid w:val="005C6499"/>
    <w:rsid w:val="005C6A07"/>
    <w:rsid w:val="005C6A17"/>
    <w:rsid w:val="005D17B3"/>
    <w:rsid w:val="005D32AB"/>
    <w:rsid w:val="005D37F9"/>
    <w:rsid w:val="005D5B1A"/>
    <w:rsid w:val="005D69AC"/>
    <w:rsid w:val="005D743B"/>
    <w:rsid w:val="005D7971"/>
    <w:rsid w:val="005E0040"/>
    <w:rsid w:val="005E43E4"/>
    <w:rsid w:val="005E4AEC"/>
    <w:rsid w:val="005E7484"/>
    <w:rsid w:val="005F4199"/>
    <w:rsid w:val="005F4625"/>
    <w:rsid w:val="005F555F"/>
    <w:rsid w:val="005F5C92"/>
    <w:rsid w:val="005F7BAD"/>
    <w:rsid w:val="00600116"/>
    <w:rsid w:val="00601200"/>
    <w:rsid w:val="006035BC"/>
    <w:rsid w:val="00603B26"/>
    <w:rsid w:val="00603CBB"/>
    <w:rsid w:val="006050A1"/>
    <w:rsid w:val="00607E2E"/>
    <w:rsid w:val="00607EE0"/>
    <w:rsid w:val="006157F1"/>
    <w:rsid w:val="006163FC"/>
    <w:rsid w:val="006174C0"/>
    <w:rsid w:val="00620FBF"/>
    <w:rsid w:val="00622CA3"/>
    <w:rsid w:val="00624862"/>
    <w:rsid w:val="00630E54"/>
    <w:rsid w:val="00636BCE"/>
    <w:rsid w:val="00642272"/>
    <w:rsid w:val="00652B50"/>
    <w:rsid w:val="00652F68"/>
    <w:rsid w:val="006534A7"/>
    <w:rsid w:val="0065523B"/>
    <w:rsid w:val="00655DAF"/>
    <w:rsid w:val="00657667"/>
    <w:rsid w:val="0066445E"/>
    <w:rsid w:val="0067006D"/>
    <w:rsid w:val="00670843"/>
    <w:rsid w:val="00672296"/>
    <w:rsid w:val="00672A39"/>
    <w:rsid w:val="0067712E"/>
    <w:rsid w:val="0068132E"/>
    <w:rsid w:val="006825BB"/>
    <w:rsid w:val="00685095"/>
    <w:rsid w:val="00685534"/>
    <w:rsid w:val="00690175"/>
    <w:rsid w:val="00693D46"/>
    <w:rsid w:val="00693E62"/>
    <w:rsid w:val="00696999"/>
    <w:rsid w:val="006A0FE9"/>
    <w:rsid w:val="006A31BD"/>
    <w:rsid w:val="006A505C"/>
    <w:rsid w:val="006A67ED"/>
    <w:rsid w:val="006A791D"/>
    <w:rsid w:val="006B0390"/>
    <w:rsid w:val="006B25E1"/>
    <w:rsid w:val="006B2AA4"/>
    <w:rsid w:val="006B3A4D"/>
    <w:rsid w:val="006B4CF7"/>
    <w:rsid w:val="006C088C"/>
    <w:rsid w:val="006C1BFE"/>
    <w:rsid w:val="006C1C8F"/>
    <w:rsid w:val="006C2052"/>
    <w:rsid w:val="006C2A4C"/>
    <w:rsid w:val="006C4195"/>
    <w:rsid w:val="006D351A"/>
    <w:rsid w:val="006D3BCE"/>
    <w:rsid w:val="006D4A51"/>
    <w:rsid w:val="006D5594"/>
    <w:rsid w:val="006D5BD0"/>
    <w:rsid w:val="006D72E2"/>
    <w:rsid w:val="006E1078"/>
    <w:rsid w:val="006E1EAA"/>
    <w:rsid w:val="006E2306"/>
    <w:rsid w:val="006E2E92"/>
    <w:rsid w:val="006E38B8"/>
    <w:rsid w:val="006E500E"/>
    <w:rsid w:val="006E5BE4"/>
    <w:rsid w:val="006E71F0"/>
    <w:rsid w:val="006E7F65"/>
    <w:rsid w:val="006F0EC6"/>
    <w:rsid w:val="006F4A10"/>
    <w:rsid w:val="006F59C5"/>
    <w:rsid w:val="00700965"/>
    <w:rsid w:val="0070498B"/>
    <w:rsid w:val="0070571C"/>
    <w:rsid w:val="0070654C"/>
    <w:rsid w:val="00707DB1"/>
    <w:rsid w:val="00716405"/>
    <w:rsid w:val="00721667"/>
    <w:rsid w:val="00721899"/>
    <w:rsid w:val="00725DCC"/>
    <w:rsid w:val="007305B8"/>
    <w:rsid w:val="00730C38"/>
    <w:rsid w:val="00732F1B"/>
    <w:rsid w:val="00735770"/>
    <w:rsid w:val="00735CDE"/>
    <w:rsid w:val="0073672A"/>
    <w:rsid w:val="00740873"/>
    <w:rsid w:val="00745763"/>
    <w:rsid w:val="00751F7D"/>
    <w:rsid w:val="007543BE"/>
    <w:rsid w:val="00754A64"/>
    <w:rsid w:val="007647F5"/>
    <w:rsid w:val="007656A1"/>
    <w:rsid w:val="00770A9F"/>
    <w:rsid w:val="00771D76"/>
    <w:rsid w:val="00772BFC"/>
    <w:rsid w:val="00773506"/>
    <w:rsid w:val="00776CF8"/>
    <w:rsid w:val="007773E5"/>
    <w:rsid w:val="0078147A"/>
    <w:rsid w:val="00784DCB"/>
    <w:rsid w:val="00784E08"/>
    <w:rsid w:val="00790996"/>
    <w:rsid w:val="00792945"/>
    <w:rsid w:val="007933B0"/>
    <w:rsid w:val="0079351F"/>
    <w:rsid w:val="0079484C"/>
    <w:rsid w:val="007A2E0E"/>
    <w:rsid w:val="007A7D71"/>
    <w:rsid w:val="007B2FA4"/>
    <w:rsid w:val="007B37BC"/>
    <w:rsid w:val="007B42F6"/>
    <w:rsid w:val="007B480F"/>
    <w:rsid w:val="007B5AB2"/>
    <w:rsid w:val="007C62B0"/>
    <w:rsid w:val="007D111C"/>
    <w:rsid w:val="007D6096"/>
    <w:rsid w:val="007E1122"/>
    <w:rsid w:val="007E542F"/>
    <w:rsid w:val="007E6193"/>
    <w:rsid w:val="007F39AE"/>
    <w:rsid w:val="007F4005"/>
    <w:rsid w:val="007F4348"/>
    <w:rsid w:val="007F7862"/>
    <w:rsid w:val="008002A5"/>
    <w:rsid w:val="00801887"/>
    <w:rsid w:val="00805205"/>
    <w:rsid w:val="00807702"/>
    <w:rsid w:val="00807F1C"/>
    <w:rsid w:val="00811946"/>
    <w:rsid w:val="00813A09"/>
    <w:rsid w:val="00815DF7"/>
    <w:rsid w:val="008168C9"/>
    <w:rsid w:val="00816FDE"/>
    <w:rsid w:val="00820EFB"/>
    <w:rsid w:val="00824131"/>
    <w:rsid w:val="008273C0"/>
    <w:rsid w:val="00827511"/>
    <w:rsid w:val="00827ACE"/>
    <w:rsid w:val="008304FC"/>
    <w:rsid w:val="00830511"/>
    <w:rsid w:val="008326DD"/>
    <w:rsid w:val="008333F9"/>
    <w:rsid w:val="008353C5"/>
    <w:rsid w:val="00836BD6"/>
    <w:rsid w:val="00840816"/>
    <w:rsid w:val="00842E69"/>
    <w:rsid w:val="00843B93"/>
    <w:rsid w:val="00845242"/>
    <w:rsid w:val="008472BA"/>
    <w:rsid w:val="00850260"/>
    <w:rsid w:val="00850C77"/>
    <w:rsid w:val="00851F8B"/>
    <w:rsid w:val="008542A4"/>
    <w:rsid w:val="00857EFB"/>
    <w:rsid w:val="00861021"/>
    <w:rsid w:val="00861E64"/>
    <w:rsid w:val="0086265F"/>
    <w:rsid w:val="00865198"/>
    <w:rsid w:val="0086754B"/>
    <w:rsid w:val="0086788A"/>
    <w:rsid w:val="00867DB5"/>
    <w:rsid w:val="00870878"/>
    <w:rsid w:val="00874619"/>
    <w:rsid w:val="008821AE"/>
    <w:rsid w:val="008826CC"/>
    <w:rsid w:val="00885F26"/>
    <w:rsid w:val="00886B67"/>
    <w:rsid w:val="00887C8A"/>
    <w:rsid w:val="00887E65"/>
    <w:rsid w:val="00887EE5"/>
    <w:rsid w:val="0089290B"/>
    <w:rsid w:val="00894AE2"/>
    <w:rsid w:val="00897221"/>
    <w:rsid w:val="008A1B6A"/>
    <w:rsid w:val="008A248C"/>
    <w:rsid w:val="008A507D"/>
    <w:rsid w:val="008A575A"/>
    <w:rsid w:val="008A5C97"/>
    <w:rsid w:val="008A6A22"/>
    <w:rsid w:val="008A7102"/>
    <w:rsid w:val="008A7372"/>
    <w:rsid w:val="008A7669"/>
    <w:rsid w:val="008A7B2A"/>
    <w:rsid w:val="008B0953"/>
    <w:rsid w:val="008B40AF"/>
    <w:rsid w:val="008B44AA"/>
    <w:rsid w:val="008B4FEF"/>
    <w:rsid w:val="008B60E9"/>
    <w:rsid w:val="008B6225"/>
    <w:rsid w:val="008B7B1B"/>
    <w:rsid w:val="008C0157"/>
    <w:rsid w:val="008C2027"/>
    <w:rsid w:val="008C4B94"/>
    <w:rsid w:val="008C5003"/>
    <w:rsid w:val="008C6202"/>
    <w:rsid w:val="008D01B6"/>
    <w:rsid w:val="008D16BB"/>
    <w:rsid w:val="008D25FA"/>
    <w:rsid w:val="008D532D"/>
    <w:rsid w:val="008D5926"/>
    <w:rsid w:val="008D6C6E"/>
    <w:rsid w:val="008E34A2"/>
    <w:rsid w:val="008E3801"/>
    <w:rsid w:val="008E493D"/>
    <w:rsid w:val="008F1F9D"/>
    <w:rsid w:val="008F5F90"/>
    <w:rsid w:val="009014B2"/>
    <w:rsid w:val="00903665"/>
    <w:rsid w:val="009048DD"/>
    <w:rsid w:val="009055BC"/>
    <w:rsid w:val="00912512"/>
    <w:rsid w:val="00915041"/>
    <w:rsid w:val="0091543A"/>
    <w:rsid w:val="00915B69"/>
    <w:rsid w:val="00916F0B"/>
    <w:rsid w:val="00920C60"/>
    <w:rsid w:val="00920F0A"/>
    <w:rsid w:val="00922E79"/>
    <w:rsid w:val="0092430B"/>
    <w:rsid w:val="009251A5"/>
    <w:rsid w:val="00927BC2"/>
    <w:rsid w:val="00932C90"/>
    <w:rsid w:val="00933FE9"/>
    <w:rsid w:val="0093653B"/>
    <w:rsid w:val="00940066"/>
    <w:rsid w:val="0094085B"/>
    <w:rsid w:val="00940962"/>
    <w:rsid w:val="00941261"/>
    <w:rsid w:val="00942525"/>
    <w:rsid w:val="00942744"/>
    <w:rsid w:val="00943122"/>
    <w:rsid w:val="0095098A"/>
    <w:rsid w:val="00960E51"/>
    <w:rsid w:val="00961341"/>
    <w:rsid w:val="009618DE"/>
    <w:rsid w:val="0096542E"/>
    <w:rsid w:val="0096596F"/>
    <w:rsid w:val="00965A99"/>
    <w:rsid w:val="00966A9B"/>
    <w:rsid w:val="00971A6B"/>
    <w:rsid w:val="00972610"/>
    <w:rsid w:val="009728EB"/>
    <w:rsid w:val="00972EF0"/>
    <w:rsid w:val="00976755"/>
    <w:rsid w:val="00977283"/>
    <w:rsid w:val="00981E75"/>
    <w:rsid w:val="009821AB"/>
    <w:rsid w:val="00982B89"/>
    <w:rsid w:val="00983CEC"/>
    <w:rsid w:val="009857E1"/>
    <w:rsid w:val="00985AFC"/>
    <w:rsid w:val="009877EC"/>
    <w:rsid w:val="009879C7"/>
    <w:rsid w:val="00987CEF"/>
    <w:rsid w:val="00992094"/>
    <w:rsid w:val="009922E4"/>
    <w:rsid w:val="00992473"/>
    <w:rsid w:val="00995085"/>
    <w:rsid w:val="009A161F"/>
    <w:rsid w:val="009A23C1"/>
    <w:rsid w:val="009A4D2F"/>
    <w:rsid w:val="009A53F0"/>
    <w:rsid w:val="009A6839"/>
    <w:rsid w:val="009A6CC9"/>
    <w:rsid w:val="009A74D1"/>
    <w:rsid w:val="009B080F"/>
    <w:rsid w:val="009B29B6"/>
    <w:rsid w:val="009B52FD"/>
    <w:rsid w:val="009B6346"/>
    <w:rsid w:val="009B64EF"/>
    <w:rsid w:val="009C12D6"/>
    <w:rsid w:val="009C15C5"/>
    <w:rsid w:val="009D19B5"/>
    <w:rsid w:val="009D1AE8"/>
    <w:rsid w:val="009D2A02"/>
    <w:rsid w:val="009D2DFD"/>
    <w:rsid w:val="009D353D"/>
    <w:rsid w:val="009E2584"/>
    <w:rsid w:val="009E404B"/>
    <w:rsid w:val="009F0109"/>
    <w:rsid w:val="009F0C68"/>
    <w:rsid w:val="009F3104"/>
    <w:rsid w:val="009F4EA3"/>
    <w:rsid w:val="009F5629"/>
    <w:rsid w:val="00A12B8B"/>
    <w:rsid w:val="00A1511D"/>
    <w:rsid w:val="00A152FC"/>
    <w:rsid w:val="00A1770B"/>
    <w:rsid w:val="00A224F3"/>
    <w:rsid w:val="00A24AA7"/>
    <w:rsid w:val="00A26922"/>
    <w:rsid w:val="00A27DAD"/>
    <w:rsid w:val="00A314EF"/>
    <w:rsid w:val="00A32030"/>
    <w:rsid w:val="00A32816"/>
    <w:rsid w:val="00A32BC8"/>
    <w:rsid w:val="00A33713"/>
    <w:rsid w:val="00A353E3"/>
    <w:rsid w:val="00A41B1A"/>
    <w:rsid w:val="00A46DEE"/>
    <w:rsid w:val="00A47C46"/>
    <w:rsid w:val="00A50526"/>
    <w:rsid w:val="00A51AB4"/>
    <w:rsid w:val="00A55A4D"/>
    <w:rsid w:val="00A56E12"/>
    <w:rsid w:val="00A640CA"/>
    <w:rsid w:val="00A6634A"/>
    <w:rsid w:val="00A669F9"/>
    <w:rsid w:val="00A672DE"/>
    <w:rsid w:val="00A704D2"/>
    <w:rsid w:val="00A70F87"/>
    <w:rsid w:val="00A7120A"/>
    <w:rsid w:val="00A72D54"/>
    <w:rsid w:val="00A73BBF"/>
    <w:rsid w:val="00A74FF6"/>
    <w:rsid w:val="00A75CFE"/>
    <w:rsid w:val="00A7659E"/>
    <w:rsid w:val="00A805C6"/>
    <w:rsid w:val="00A83C6C"/>
    <w:rsid w:val="00A83E0B"/>
    <w:rsid w:val="00A84F9F"/>
    <w:rsid w:val="00A878B2"/>
    <w:rsid w:val="00A900C2"/>
    <w:rsid w:val="00A90EBF"/>
    <w:rsid w:val="00A95664"/>
    <w:rsid w:val="00A95ED5"/>
    <w:rsid w:val="00A96E99"/>
    <w:rsid w:val="00AA2728"/>
    <w:rsid w:val="00AA4996"/>
    <w:rsid w:val="00AB27A8"/>
    <w:rsid w:val="00AB38C1"/>
    <w:rsid w:val="00AB40DF"/>
    <w:rsid w:val="00AB43E4"/>
    <w:rsid w:val="00AB4932"/>
    <w:rsid w:val="00AB4BCE"/>
    <w:rsid w:val="00AB783C"/>
    <w:rsid w:val="00AC76FC"/>
    <w:rsid w:val="00AD2C5F"/>
    <w:rsid w:val="00AD39FD"/>
    <w:rsid w:val="00AD5736"/>
    <w:rsid w:val="00AE3AF1"/>
    <w:rsid w:val="00AE3BCD"/>
    <w:rsid w:val="00AE654B"/>
    <w:rsid w:val="00AF133C"/>
    <w:rsid w:val="00AF291C"/>
    <w:rsid w:val="00AF4619"/>
    <w:rsid w:val="00AF7480"/>
    <w:rsid w:val="00B01577"/>
    <w:rsid w:val="00B0196D"/>
    <w:rsid w:val="00B03EB6"/>
    <w:rsid w:val="00B04F8E"/>
    <w:rsid w:val="00B05E3B"/>
    <w:rsid w:val="00B0744C"/>
    <w:rsid w:val="00B07DBD"/>
    <w:rsid w:val="00B10EE3"/>
    <w:rsid w:val="00B121E7"/>
    <w:rsid w:val="00B17D2F"/>
    <w:rsid w:val="00B2666B"/>
    <w:rsid w:val="00B277DD"/>
    <w:rsid w:val="00B35394"/>
    <w:rsid w:val="00B3590C"/>
    <w:rsid w:val="00B36713"/>
    <w:rsid w:val="00B37110"/>
    <w:rsid w:val="00B418BE"/>
    <w:rsid w:val="00B422BD"/>
    <w:rsid w:val="00B42509"/>
    <w:rsid w:val="00B47127"/>
    <w:rsid w:val="00B5118E"/>
    <w:rsid w:val="00B53E5E"/>
    <w:rsid w:val="00B5601C"/>
    <w:rsid w:val="00B568F1"/>
    <w:rsid w:val="00B57D11"/>
    <w:rsid w:val="00B61C7F"/>
    <w:rsid w:val="00B644DA"/>
    <w:rsid w:val="00B64686"/>
    <w:rsid w:val="00B65EF7"/>
    <w:rsid w:val="00B662C0"/>
    <w:rsid w:val="00B67E32"/>
    <w:rsid w:val="00B67F23"/>
    <w:rsid w:val="00B704EC"/>
    <w:rsid w:val="00B738EB"/>
    <w:rsid w:val="00B75502"/>
    <w:rsid w:val="00B80453"/>
    <w:rsid w:val="00B8091B"/>
    <w:rsid w:val="00B823BA"/>
    <w:rsid w:val="00B84F54"/>
    <w:rsid w:val="00B9115A"/>
    <w:rsid w:val="00B96649"/>
    <w:rsid w:val="00BA13B7"/>
    <w:rsid w:val="00BA2393"/>
    <w:rsid w:val="00BA2D36"/>
    <w:rsid w:val="00BB36A7"/>
    <w:rsid w:val="00BB3D30"/>
    <w:rsid w:val="00BB5297"/>
    <w:rsid w:val="00BC3A33"/>
    <w:rsid w:val="00BC5A30"/>
    <w:rsid w:val="00BC6F6E"/>
    <w:rsid w:val="00BD01B0"/>
    <w:rsid w:val="00BD1A6F"/>
    <w:rsid w:val="00BD212A"/>
    <w:rsid w:val="00BD21A9"/>
    <w:rsid w:val="00BD3628"/>
    <w:rsid w:val="00BD5326"/>
    <w:rsid w:val="00BD7406"/>
    <w:rsid w:val="00BE4B0F"/>
    <w:rsid w:val="00BE625D"/>
    <w:rsid w:val="00BE769B"/>
    <w:rsid w:val="00BF0F9C"/>
    <w:rsid w:val="00BF142D"/>
    <w:rsid w:val="00BF23ED"/>
    <w:rsid w:val="00BF6BCF"/>
    <w:rsid w:val="00C00923"/>
    <w:rsid w:val="00C03DE2"/>
    <w:rsid w:val="00C05028"/>
    <w:rsid w:val="00C05670"/>
    <w:rsid w:val="00C12205"/>
    <w:rsid w:val="00C134A4"/>
    <w:rsid w:val="00C13EF9"/>
    <w:rsid w:val="00C15297"/>
    <w:rsid w:val="00C1591E"/>
    <w:rsid w:val="00C2074C"/>
    <w:rsid w:val="00C20C7D"/>
    <w:rsid w:val="00C20D04"/>
    <w:rsid w:val="00C20DB1"/>
    <w:rsid w:val="00C22924"/>
    <w:rsid w:val="00C23F81"/>
    <w:rsid w:val="00C25C54"/>
    <w:rsid w:val="00C274DC"/>
    <w:rsid w:val="00C30F07"/>
    <w:rsid w:val="00C324E4"/>
    <w:rsid w:val="00C32C15"/>
    <w:rsid w:val="00C33A65"/>
    <w:rsid w:val="00C33FCF"/>
    <w:rsid w:val="00C34002"/>
    <w:rsid w:val="00C341F4"/>
    <w:rsid w:val="00C3485D"/>
    <w:rsid w:val="00C35C26"/>
    <w:rsid w:val="00C42427"/>
    <w:rsid w:val="00C427E2"/>
    <w:rsid w:val="00C42E21"/>
    <w:rsid w:val="00C42F80"/>
    <w:rsid w:val="00C432FC"/>
    <w:rsid w:val="00C45FAC"/>
    <w:rsid w:val="00C54D18"/>
    <w:rsid w:val="00C55ECC"/>
    <w:rsid w:val="00C56475"/>
    <w:rsid w:val="00C574BC"/>
    <w:rsid w:val="00C6038D"/>
    <w:rsid w:val="00C61A8B"/>
    <w:rsid w:val="00C64ACE"/>
    <w:rsid w:val="00C65698"/>
    <w:rsid w:val="00C6572B"/>
    <w:rsid w:val="00C67F68"/>
    <w:rsid w:val="00C738A6"/>
    <w:rsid w:val="00C740B2"/>
    <w:rsid w:val="00C774B3"/>
    <w:rsid w:val="00C80201"/>
    <w:rsid w:val="00C803C7"/>
    <w:rsid w:val="00C84C79"/>
    <w:rsid w:val="00C855E7"/>
    <w:rsid w:val="00C85C58"/>
    <w:rsid w:val="00C85D03"/>
    <w:rsid w:val="00C903E7"/>
    <w:rsid w:val="00C935EF"/>
    <w:rsid w:val="00C93E50"/>
    <w:rsid w:val="00C93F12"/>
    <w:rsid w:val="00C946BD"/>
    <w:rsid w:val="00C96276"/>
    <w:rsid w:val="00CB1225"/>
    <w:rsid w:val="00CB2A2C"/>
    <w:rsid w:val="00CB4C7F"/>
    <w:rsid w:val="00CB7F4E"/>
    <w:rsid w:val="00CC094B"/>
    <w:rsid w:val="00CC4716"/>
    <w:rsid w:val="00CC5983"/>
    <w:rsid w:val="00CC68BC"/>
    <w:rsid w:val="00CC7FA5"/>
    <w:rsid w:val="00CD2AF2"/>
    <w:rsid w:val="00CD574A"/>
    <w:rsid w:val="00CE088A"/>
    <w:rsid w:val="00CE227E"/>
    <w:rsid w:val="00CE2D1C"/>
    <w:rsid w:val="00CE4923"/>
    <w:rsid w:val="00CF287F"/>
    <w:rsid w:val="00CF28EC"/>
    <w:rsid w:val="00CF29B1"/>
    <w:rsid w:val="00CF5971"/>
    <w:rsid w:val="00CF7A04"/>
    <w:rsid w:val="00D001E4"/>
    <w:rsid w:val="00D00255"/>
    <w:rsid w:val="00D044DC"/>
    <w:rsid w:val="00D0609E"/>
    <w:rsid w:val="00D063F4"/>
    <w:rsid w:val="00D06CB2"/>
    <w:rsid w:val="00D123D4"/>
    <w:rsid w:val="00D126B5"/>
    <w:rsid w:val="00D17880"/>
    <w:rsid w:val="00D23C9C"/>
    <w:rsid w:val="00D251F9"/>
    <w:rsid w:val="00D258EE"/>
    <w:rsid w:val="00D265C5"/>
    <w:rsid w:val="00D26BC3"/>
    <w:rsid w:val="00D322A8"/>
    <w:rsid w:val="00D340BA"/>
    <w:rsid w:val="00D4002E"/>
    <w:rsid w:val="00D44680"/>
    <w:rsid w:val="00D45697"/>
    <w:rsid w:val="00D54691"/>
    <w:rsid w:val="00D632E3"/>
    <w:rsid w:val="00D648F8"/>
    <w:rsid w:val="00D64AB4"/>
    <w:rsid w:val="00D650BF"/>
    <w:rsid w:val="00D6638D"/>
    <w:rsid w:val="00D67F80"/>
    <w:rsid w:val="00D73900"/>
    <w:rsid w:val="00D76D25"/>
    <w:rsid w:val="00D77F08"/>
    <w:rsid w:val="00D81764"/>
    <w:rsid w:val="00D81D4F"/>
    <w:rsid w:val="00D820ED"/>
    <w:rsid w:val="00D83C08"/>
    <w:rsid w:val="00D83ECE"/>
    <w:rsid w:val="00D84E1D"/>
    <w:rsid w:val="00D8736B"/>
    <w:rsid w:val="00D91BFB"/>
    <w:rsid w:val="00D92B16"/>
    <w:rsid w:val="00D93768"/>
    <w:rsid w:val="00D94301"/>
    <w:rsid w:val="00D978CB"/>
    <w:rsid w:val="00DA3BCD"/>
    <w:rsid w:val="00DA6E50"/>
    <w:rsid w:val="00DB3A3D"/>
    <w:rsid w:val="00DB7212"/>
    <w:rsid w:val="00DB79C9"/>
    <w:rsid w:val="00DC1379"/>
    <w:rsid w:val="00DC23C1"/>
    <w:rsid w:val="00DC2588"/>
    <w:rsid w:val="00DC26DA"/>
    <w:rsid w:val="00DC7CCC"/>
    <w:rsid w:val="00DD2202"/>
    <w:rsid w:val="00DD608E"/>
    <w:rsid w:val="00DE16A5"/>
    <w:rsid w:val="00DE230D"/>
    <w:rsid w:val="00DE237E"/>
    <w:rsid w:val="00DE2BBB"/>
    <w:rsid w:val="00DE37FF"/>
    <w:rsid w:val="00DE799F"/>
    <w:rsid w:val="00DE7E40"/>
    <w:rsid w:val="00DF0D48"/>
    <w:rsid w:val="00DF15A8"/>
    <w:rsid w:val="00DF287B"/>
    <w:rsid w:val="00DF3532"/>
    <w:rsid w:val="00DF4616"/>
    <w:rsid w:val="00DF783F"/>
    <w:rsid w:val="00E05E6E"/>
    <w:rsid w:val="00E10D2F"/>
    <w:rsid w:val="00E1136C"/>
    <w:rsid w:val="00E148C8"/>
    <w:rsid w:val="00E14C98"/>
    <w:rsid w:val="00E15DAE"/>
    <w:rsid w:val="00E15EC8"/>
    <w:rsid w:val="00E16775"/>
    <w:rsid w:val="00E172BE"/>
    <w:rsid w:val="00E23DBD"/>
    <w:rsid w:val="00E2498D"/>
    <w:rsid w:val="00E2778B"/>
    <w:rsid w:val="00E33040"/>
    <w:rsid w:val="00E34345"/>
    <w:rsid w:val="00E408EA"/>
    <w:rsid w:val="00E4165F"/>
    <w:rsid w:val="00E41AB0"/>
    <w:rsid w:val="00E41B01"/>
    <w:rsid w:val="00E43094"/>
    <w:rsid w:val="00E43687"/>
    <w:rsid w:val="00E446B4"/>
    <w:rsid w:val="00E46C12"/>
    <w:rsid w:val="00E55D42"/>
    <w:rsid w:val="00E57925"/>
    <w:rsid w:val="00E61652"/>
    <w:rsid w:val="00E671C3"/>
    <w:rsid w:val="00E71BD3"/>
    <w:rsid w:val="00E76283"/>
    <w:rsid w:val="00E806A2"/>
    <w:rsid w:val="00E81E6E"/>
    <w:rsid w:val="00E81F73"/>
    <w:rsid w:val="00E845A8"/>
    <w:rsid w:val="00E85670"/>
    <w:rsid w:val="00E87F55"/>
    <w:rsid w:val="00E9006C"/>
    <w:rsid w:val="00E9122B"/>
    <w:rsid w:val="00E91BA5"/>
    <w:rsid w:val="00E92586"/>
    <w:rsid w:val="00E9324A"/>
    <w:rsid w:val="00E962F5"/>
    <w:rsid w:val="00EA0D8E"/>
    <w:rsid w:val="00EA1637"/>
    <w:rsid w:val="00EA1DAC"/>
    <w:rsid w:val="00EA6C12"/>
    <w:rsid w:val="00EA7796"/>
    <w:rsid w:val="00EB037E"/>
    <w:rsid w:val="00EB088A"/>
    <w:rsid w:val="00EB0B04"/>
    <w:rsid w:val="00EB2BBA"/>
    <w:rsid w:val="00EB4022"/>
    <w:rsid w:val="00EB5500"/>
    <w:rsid w:val="00EB5F9E"/>
    <w:rsid w:val="00EB67E3"/>
    <w:rsid w:val="00EB6A99"/>
    <w:rsid w:val="00EB7610"/>
    <w:rsid w:val="00EC0621"/>
    <w:rsid w:val="00EC1035"/>
    <w:rsid w:val="00EC3598"/>
    <w:rsid w:val="00ED4060"/>
    <w:rsid w:val="00ED661F"/>
    <w:rsid w:val="00ED7EB9"/>
    <w:rsid w:val="00ED7F2F"/>
    <w:rsid w:val="00EE372C"/>
    <w:rsid w:val="00EE4ACA"/>
    <w:rsid w:val="00EE7692"/>
    <w:rsid w:val="00EF06DE"/>
    <w:rsid w:val="00EF0887"/>
    <w:rsid w:val="00EF0D2C"/>
    <w:rsid w:val="00EF41A0"/>
    <w:rsid w:val="00EF4D48"/>
    <w:rsid w:val="00EF56E7"/>
    <w:rsid w:val="00EF597A"/>
    <w:rsid w:val="00EF5EFE"/>
    <w:rsid w:val="00EF7D33"/>
    <w:rsid w:val="00F03575"/>
    <w:rsid w:val="00F03D33"/>
    <w:rsid w:val="00F05203"/>
    <w:rsid w:val="00F058D1"/>
    <w:rsid w:val="00F10C66"/>
    <w:rsid w:val="00F10E9E"/>
    <w:rsid w:val="00F15C77"/>
    <w:rsid w:val="00F16620"/>
    <w:rsid w:val="00F208EE"/>
    <w:rsid w:val="00F22D6F"/>
    <w:rsid w:val="00F2309A"/>
    <w:rsid w:val="00F23E99"/>
    <w:rsid w:val="00F25F7D"/>
    <w:rsid w:val="00F2638D"/>
    <w:rsid w:val="00F26FC4"/>
    <w:rsid w:val="00F27CB5"/>
    <w:rsid w:val="00F311C2"/>
    <w:rsid w:val="00F3561D"/>
    <w:rsid w:val="00F36E9A"/>
    <w:rsid w:val="00F43448"/>
    <w:rsid w:val="00F44921"/>
    <w:rsid w:val="00F44B97"/>
    <w:rsid w:val="00F44D20"/>
    <w:rsid w:val="00F45C22"/>
    <w:rsid w:val="00F55A4C"/>
    <w:rsid w:val="00F560D5"/>
    <w:rsid w:val="00F61AAA"/>
    <w:rsid w:val="00F62217"/>
    <w:rsid w:val="00F64898"/>
    <w:rsid w:val="00F648CC"/>
    <w:rsid w:val="00F64A40"/>
    <w:rsid w:val="00F718DD"/>
    <w:rsid w:val="00F733EC"/>
    <w:rsid w:val="00F75FEF"/>
    <w:rsid w:val="00F76026"/>
    <w:rsid w:val="00F76078"/>
    <w:rsid w:val="00F76F72"/>
    <w:rsid w:val="00F81A91"/>
    <w:rsid w:val="00F83C9B"/>
    <w:rsid w:val="00F91A3A"/>
    <w:rsid w:val="00F91D1B"/>
    <w:rsid w:val="00F9415A"/>
    <w:rsid w:val="00F946B6"/>
    <w:rsid w:val="00F9538A"/>
    <w:rsid w:val="00FA6D0F"/>
    <w:rsid w:val="00FA76B3"/>
    <w:rsid w:val="00FA7E8B"/>
    <w:rsid w:val="00FB07A6"/>
    <w:rsid w:val="00FB27AD"/>
    <w:rsid w:val="00FB7201"/>
    <w:rsid w:val="00FC316B"/>
    <w:rsid w:val="00FD0596"/>
    <w:rsid w:val="00FD0EED"/>
    <w:rsid w:val="00FD16AA"/>
    <w:rsid w:val="00FD5B47"/>
    <w:rsid w:val="00FD69D8"/>
    <w:rsid w:val="00FE074B"/>
    <w:rsid w:val="00FE0920"/>
    <w:rsid w:val="00FE345B"/>
    <w:rsid w:val="00FE4720"/>
    <w:rsid w:val="00FE5E59"/>
    <w:rsid w:val="00FF293F"/>
    <w:rsid w:val="00FF321B"/>
    <w:rsid w:val="00FF3F25"/>
    <w:rsid w:val="00FF47D0"/>
    <w:rsid w:val="00FF4923"/>
    <w:rsid w:val="00FF5538"/>
    <w:rsid w:val="00FF5A90"/>
    <w:rsid w:val="00FF63E3"/>
    <w:rsid w:val="00FF642E"/>
    <w:rsid w:val="30ECF440"/>
    <w:rsid w:val="55B462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2B3D6"/>
  <w15:docId w15:val="{F2A4DA2C-0A19-4FB0-8C7E-BA8D29C02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65F"/>
    <w:pPr>
      <w:spacing w:after="0"/>
    </w:pPr>
    <w:rPr>
      <w:rFonts w:ascii="Segoe UI" w:hAnsi="Segoe UI"/>
      <w:color w:val="253148"/>
      <w:sz w:val="18"/>
    </w:rPr>
  </w:style>
  <w:style w:type="paragraph" w:styleId="Heading1">
    <w:name w:val="heading 1"/>
    <w:basedOn w:val="Normal"/>
    <w:next w:val="Normal"/>
    <w:link w:val="Heading1Char"/>
    <w:uiPriority w:val="9"/>
    <w:qFormat/>
    <w:rsid w:val="006A31BD"/>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semiHidden/>
    <w:unhideWhenUsed/>
    <w:qFormat/>
    <w:rsid w:val="006A31BD"/>
    <w:pPr>
      <w:keepNext/>
      <w:keepLines/>
      <w:spacing w:before="40"/>
      <w:outlineLvl w:val="1"/>
    </w:pPr>
    <w:rPr>
      <w:rFonts w:eastAsiaTheme="majorEastAsia" w:cstheme="majorBidi"/>
      <w:sz w:val="26"/>
      <w:szCs w:val="26"/>
    </w:rPr>
  </w:style>
  <w:style w:type="paragraph" w:styleId="Heading3">
    <w:name w:val="heading 3"/>
    <w:basedOn w:val="Normal"/>
    <w:next w:val="Normal"/>
    <w:link w:val="Heading3Char"/>
    <w:uiPriority w:val="9"/>
    <w:semiHidden/>
    <w:unhideWhenUsed/>
    <w:qFormat/>
    <w:rsid w:val="00912512"/>
    <w:pPr>
      <w:keepNext/>
      <w:keepLines/>
      <w:spacing w:before="40"/>
      <w:outlineLvl w:val="2"/>
    </w:pPr>
    <w:rPr>
      <w:rFonts w:asciiTheme="majorHAnsi" w:eastAsiaTheme="majorEastAsia" w:hAnsiTheme="majorHAnsi" w:cstheme="majorBidi"/>
      <w:color w:val="700D1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5E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ECC"/>
    <w:rPr>
      <w:rFonts w:ascii="Tahoma" w:hAnsi="Tahoma" w:cs="Tahoma"/>
      <w:sz w:val="16"/>
      <w:szCs w:val="16"/>
    </w:rPr>
  </w:style>
  <w:style w:type="table" w:styleId="TableGrid">
    <w:name w:val="Table Grid"/>
    <w:basedOn w:val="TableNormal"/>
    <w:uiPriority w:val="59"/>
    <w:rsid w:val="00584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6E3E"/>
    <w:pPr>
      <w:tabs>
        <w:tab w:val="center" w:pos="4513"/>
        <w:tab w:val="right" w:pos="9026"/>
      </w:tabs>
      <w:spacing w:line="240" w:lineRule="auto"/>
    </w:pPr>
  </w:style>
  <w:style w:type="character" w:customStyle="1" w:styleId="HeaderChar">
    <w:name w:val="Header Char"/>
    <w:basedOn w:val="DefaultParagraphFont"/>
    <w:link w:val="Header"/>
    <w:uiPriority w:val="99"/>
    <w:rsid w:val="00376E3E"/>
  </w:style>
  <w:style w:type="paragraph" w:styleId="Footer">
    <w:name w:val="footer"/>
    <w:basedOn w:val="Normal"/>
    <w:link w:val="FooterChar"/>
    <w:uiPriority w:val="99"/>
    <w:unhideWhenUsed/>
    <w:rsid w:val="00376E3E"/>
    <w:pPr>
      <w:tabs>
        <w:tab w:val="center" w:pos="4513"/>
        <w:tab w:val="right" w:pos="9026"/>
      </w:tabs>
      <w:spacing w:line="240" w:lineRule="auto"/>
    </w:pPr>
  </w:style>
  <w:style w:type="character" w:customStyle="1" w:styleId="FooterChar">
    <w:name w:val="Footer Char"/>
    <w:basedOn w:val="DefaultParagraphFont"/>
    <w:link w:val="Footer"/>
    <w:uiPriority w:val="99"/>
    <w:rsid w:val="00376E3E"/>
  </w:style>
  <w:style w:type="paragraph" w:styleId="NoSpacing">
    <w:name w:val="No Spacing"/>
    <w:uiPriority w:val="1"/>
    <w:qFormat/>
    <w:rsid w:val="00E4165F"/>
    <w:pPr>
      <w:spacing w:after="0" w:line="240" w:lineRule="auto"/>
    </w:pPr>
    <w:rPr>
      <w:rFonts w:ascii="Segoe UI" w:hAnsi="Segoe UI"/>
    </w:rPr>
  </w:style>
  <w:style w:type="character" w:customStyle="1" w:styleId="Heading1Char">
    <w:name w:val="Heading 1 Char"/>
    <w:basedOn w:val="DefaultParagraphFont"/>
    <w:link w:val="Heading1"/>
    <w:uiPriority w:val="9"/>
    <w:rsid w:val="006A31BD"/>
    <w:rPr>
      <w:rFonts w:ascii="Open Sans" w:eastAsiaTheme="majorEastAsia" w:hAnsi="Open Sans" w:cstheme="majorBidi"/>
      <w:color w:val="253148"/>
      <w:sz w:val="32"/>
      <w:szCs w:val="32"/>
    </w:rPr>
  </w:style>
  <w:style w:type="character" w:customStyle="1" w:styleId="Heading2Char">
    <w:name w:val="Heading 2 Char"/>
    <w:basedOn w:val="DefaultParagraphFont"/>
    <w:link w:val="Heading2"/>
    <w:uiPriority w:val="9"/>
    <w:semiHidden/>
    <w:rsid w:val="006A31BD"/>
    <w:rPr>
      <w:rFonts w:ascii="Open Sans" w:eastAsiaTheme="majorEastAsia" w:hAnsi="Open Sans" w:cstheme="majorBidi"/>
      <w:color w:val="253148"/>
      <w:sz w:val="26"/>
      <w:szCs w:val="26"/>
    </w:rPr>
  </w:style>
  <w:style w:type="paragraph" w:styleId="Title">
    <w:name w:val="Title"/>
    <w:basedOn w:val="Normal"/>
    <w:next w:val="Normal"/>
    <w:link w:val="TitleChar"/>
    <w:uiPriority w:val="10"/>
    <w:qFormat/>
    <w:rsid w:val="00254B2C"/>
    <w:pPr>
      <w:spacing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54B2C"/>
    <w:rPr>
      <w:rFonts w:ascii="Open Sans" w:eastAsiaTheme="majorEastAsia" w:hAnsi="Open Sans" w:cstheme="majorBidi"/>
      <w:b/>
      <w:color w:val="253148"/>
      <w:spacing w:val="-10"/>
      <w:kern w:val="28"/>
      <w:sz w:val="56"/>
      <w:szCs w:val="56"/>
    </w:rPr>
  </w:style>
  <w:style w:type="paragraph" w:styleId="Subtitle">
    <w:name w:val="Subtitle"/>
    <w:basedOn w:val="Normal"/>
    <w:next w:val="Normal"/>
    <w:link w:val="SubtitleChar"/>
    <w:uiPriority w:val="11"/>
    <w:qFormat/>
    <w:rsid w:val="006A31BD"/>
    <w:pPr>
      <w:numPr>
        <w:ilvl w:val="1"/>
      </w:numPr>
      <w:spacing w:after="160"/>
    </w:pPr>
    <w:rPr>
      <w:rFonts w:eastAsiaTheme="minorEastAsia"/>
      <w:b/>
      <w:spacing w:val="15"/>
    </w:rPr>
  </w:style>
  <w:style w:type="character" w:customStyle="1" w:styleId="SubtitleChar">
    <w:name w:val="Subtitle Char"/>
    <w:basedOn w:val="DefaultParagraphFont"/>
    <w:link w:val="Subtitle"/>
    <w:uiPriority w:val="11"/>
    <w:rsid w:val="006A31BD"/>
    <w:rPr>
      <w:rFonts w:ascii="Open Sans" w:eastAsiaTheme="minorEastAsia" w:hAnsi="Open Sans"/>
      <w:b/>
      <w:spacing w:val="15"/>
      <w:sz w:val="18"/>
    </w:rPr>
  </w:style>
  <w:style w:type="character" w:styleId="SubtleEmphasis">
    <w:name w:val="Subtle Emphasis"/>
    <w:basedOn w:val="DefaultParagraphFont"/>
    <w:uiPriority w:val="19"/>
    <w:qFormat/>
    <w:rsid w:val="00E4165F"/>
    <w:rPr>
      <w:rFonts w:ascii="Segoe UI" w:hAnsi="Segoe UI"/>
      <w:i/>
      <w:iCs/>
      <w:color w:val="475E8A" w:themeColor="text1" w:themeTint="BF"/>
    </w:rPr>
  </w:style>
  <w:style w:type="character" w:styleId="Emphasis">
    <w:name w:val="Emphasis"/>
    <w:basedOn w:val="DefaultParagraphFont"/>
    <w:uiPriority w:val="20"/>
    <w:qFormat/>
    <w:rsid w:val="00E4165F"/>
    <w:rPr>
      <w:rFonts w:ascii="Segoe UI" w:hAnsi="Segoe UI"/>
      <w:i/>
      <w:iCs/>
    </w:rPr>
  </w:style>
  <w:style w:type="character" w:styleId="IntenseEmphasis">
    <w:name w:val="Intense Emphasis"/>
    <w:basedOn w:val="DefaultParagraphFont"/>
    <w:uiPriority w:val="21"/>
    <w:qFormat/>
    <w:rsid w:val="00E4165F"/>
    <w:rPr>
      <w:rFonts w:ascii="Segoe UI" w:hAnsi="Segoe UI"/>
      <w:i/>
      <w:iCs/>
      <w:color w:val="E31B2E" w:themeColor="accent1"/>
    </w:rPr>
  </w:style>
  <w:style w:type="character" w:styleId="Strong">
    <w:name w:val="Strong"/>
    <w:aliases w:val="Sub Heading"/>
    <w:basedOn w:val="DefaultParagraphFont"/>
    <w:uiPriority w:val="22"/>
    <w:qFormat/>
    <w:rsid w:val="00E4165F"/>
    <w:rPr>
      <w:rFonts w:ascii="Segoe UI" w:hAnsi="Segoe UI"/>
      <w:b/>
      <w:bCs/>
      <w:color w:val="253148"/>
      <w:sz w:val="24"/>
    </w:rPr>
  </w:style>
  <w:style w:type="paragraph" w:styleId="Quote">
    <w:name w:val="Quote"/>
    <w:basedOn w:val="Normal"/>
    <w:next w:val="Normal"/>
    <w:link w:val="QuoteChar"/>
    <w:uiPriority w:val="29"/>
    <w:qFormat/>
    <w:rsid w:val="00EE372C"/>
    <w:pPr>
      <w:spacing w:before="200" w:after="160"/>
      <w:ind w:left="864" w:right="864"/>
      <w:jc w:val="center"/>
    </w:pPr>
    <w:rPr>
      <w:i/>
      <w:iCs/>
      <w:color w:val="475E8A" w:themeColor="text1" w:themeTint="BF"/>
    </w:rPr>
  </w:style>
  <w:style w:type="character" w:customStyle="1" w:styleId="QuoteChar">
    <w:name w:val="Quote Char"/>
    <w:basedOn w:val="DefaultParagraphFont"/>
    <w:link w:val="Quote"/>
    <w:uiPriority w:val="29"/>
    <w:rsid w:val="00EE372C"/>
    <w:rPr>
      <w:rFonts w:ascii="Open Sans" w:hAnsi="Open Sans"/>
      <w:i/>
      <w:iCs/>
      <w:color w:val="475E8A" w:themeColor="text1" w:themeTint="BF"/>
    </w:rPr>
  </w:style>
  <w:style w:type="paragraph" w:styleId="IntenseQuote">
    <w:name w:val="Intense Quote"/>
    <w:basedOn w:val="Normal"/>
    <w:next w:val="Normal"/>
    <w:link w:val="IntenseQuoteChar"/>
    <w:uiPriority w:val="30"/>
    <w:qFormat/>
    <w:rsid w:val="00EE372C"/>
    <w:pPr>
      <w:pBdr>
        <w:top w:val="single" w:sz="4" w:space="10" w:color="E31B2E" w:themeColor="accent1"/>
        <w:bottom w:val="single" w:sz="4" w:space="10" w:color="E31B2E" w:themeColor="accent1"/>
      </w:pBdr>
      <w:spacing w:before="360" w:after="360"/>
      <w:ind w:left="864" w:right="864"/>
      <w:jc w:val="center"/>
    </w:pPr>
    <w:rPr>
      <w:i/>
      <w:iCs/>
      <w:color w:val="E31B2E" w:themeColor="accent1"/>
    </w:rPr>
  </w:style>
  <w:style w:type="character" w:customStyle="1" w:styleId="IntenseQuoteChar">
    <w:name w:val="Intense Quote Char"/>
    <w:basedOn w:val="DefaultParagraphFont"/>
    <w:link w:val="IntenseQuote"/>
    <w:uiPriority w:val="30"/>
    <w:rsid w:val="00EE372C"/>
    <w:rPr>
      <w:rFonts w:ascii="Open Sans" w:hAnsi="Open Sans"/>
      <w:i/>
      <w:iCs/>
      <w:color w:val="E31B2E" w:themeColor="accent1"/>
    </w:rPr>
  </w:style>
  <w:style w:type="character" w:styleId="SubtleReference">
    <w:name w:val="Subtle Reference"/>
    <w:basedOn w:val="DefaultParagraphFont"/>
    <w:uiPriority w:val="31"/>
    <w:qFormat/>
    <w:rsid w:val="00E4165F"/>
    <w:rPr>
      <w:rFonts w:ascii="Segoe UI" w:hAnsi="Segoe UI"/>
      <w:smallCaps/>
      <w:color w:val="5570A5" w:themeColor="text1" w:themeTint="A5"/>
    </w:rPr>
  </w:style>
  <w:style w:type="character" w:styleId="IntenseReference">
    <w:name w:val="Intense Reference"/>
    <w:basedOn w:val="DefaultParagraphFont"/>
    <w:uiPriority w:val="32"/>
    <w:qFormat/>
    <w:rsid w:val="00E4165F"/>
    <w:rPr>
      <w:rFonts w:ascii="Segoe UI" w:hAnsi="Segoe UI"/>
      <w:b/>
      <w:bCs/>
      <w:smallCaps/>
      <w:color w:val="E31B2E" w:themeColor="accent1"/>
      <w:spacing w:val="5"/>
    </w:rPr>
  </w:style>
  <w:style w:type="character" w:styleId="BookTitle">
    <w:name w:val="Book Title"/>
    <w:basedOn w:val="DefaultParagraphFont"/>
    <w:uiPriority w:val="33"/>
    <w:qFormat/>
    <w:rsid w:val="00E4165F"/>
    <w:rPr>
      <w:rFonts w:ascii="Segoe UI" w:hAnsi="Segoe UI"/>
      <w:b/>
      <w:bCs/>
      <w:i/>
      <w:iCs/>
      <w:spacing w:val="5"/>
    </w:rPr>
  </w:style>
  <w:style w:type="paragraph" w:styleId="ListParagraph">
    <w:name w:val="List Paragraph"/>
    <w:basedOn w:val="Normal"/>
    <w:uiPriority w:val="34"/>
    <w:qFormat/>
    <w:rsid w:val="00E4165F"/>
    <w:pPr>
      <w:ind w:left="720"/>
      <w:contextualSpacing/>
    </w:pPr>
  </w:style>
  <w:style w:type="paragraph" w:styleId="BodyText">
    <w:name w:val="Body Text"/>
    <w:basedOn w:val="Normal"/>
    <w:link w:val="BodyTextChar"/>
    <w:uiPriority w:val="1"/>
    <w:qFormat/>
    <w:rsid w:val="00B67F23"/>
    <w:pPr>
      <w:widowControl w:val="0"/>
      <w:spacing w:line="240" w:lineRule="auto"/>
    </w:pPr>
    <w:rPr>
      <w:rFonts w:eastAsia="Calibri" w:cs="Calibri"/>
      <w:color w:val="auto"/>
      <w:sz w:val="24"/>
      <w:szCs w:val="24"/>
      <w:lang w:val="en-US"/>
    </w:rPr>
  </w:style>
  <w:style w:type="character" w:customStyle="1" w:styleId="BodyTextChar">
    <w:name w:val="Body Text Char"/>
    <w:basedOn w:val="DefaultParagraphFont"/>
    <w:link w:val="BodyText"/>
    <w:uiPriority w:val="1"/>
    <w:rsid w:val="00B67F23"/>
    <w:rPr>
      <w:rFonts w:ascii="Segoe UI" w:eastAsia="Calibri" w:hAnsi="Segoe UI" w:cs="Calibri"/>
      <w:sz w:val="24"/>
      <w:szCs w:val="24"/>
      <w:lang w:val="en-US"/>
    </w:rPr>
  </w:style>
  <w:style w:type="paragraph" w:customStyle="1" w:styleId="TableParagraph">
    <w:name w:val="Table Paragraph"/>
    <w:basedOn w:val="Normal"/>
    <w:uiPriority w:val="1"/>
    <w:qFormat/>
    <w:rsid w:val="005F5C92"/>
    <w:pPr>
      <w:widowControl w:val="0"/>
      <w:spacing w:line="240" w:lineRule="auto"/>
      <w:jc w:val="center"/>
    </w:pPr>
    <w:rPr>
      <w:rFonts w:ascii="Calibri" w:eastAsia="Calibri" w:hAnsi="Calibri" w:cs="Calibri"/>
      <w:color w:val="auto"/>
      <w:sz w:val="22"/>
      <w:lang w:val="en-US"/>
    </w:rPr>
  </w:style>
  <w:style w:type="table" w:styleId="PlainTable2">
    <w:name w:val="Plain Table 2"/>
    <w:basedOn w:val="TableNormal"/>
    <w:uiPriority w:val="42"/>
    <w:rsid w:val="005F5C92"/>
    <w:pPr>
      <w:spacing w:after="0" w:line="240" w:lineRule="auto"/>
    </w:pPr>
    <w:tblPr>
      <w:tblStyleRowBandSize w:val="1"/>
      <w:tblStyleColBandSize w:val="1"/>
      <w:tblBorders>
        <w:top w:val="single" w:sz="4" w:space="0" w:color="7A90BA" w:themeColor="text1" w:themeTint="80"/>
        <w:bottom w:val="single" w:sz="4" w:space="0" w:color="7A90BA" w:themeColor="text1" w:themeTint="80"/>
      </w:tblBorders>
    </w:tblPr>
    <w:tblStylePr w:type="firstRow">
      <w:rPr>
        <w:b/>
        <w:bCs/>
      </w:rPr>
      <w:tblPr/>
      <w:tcPr>
        <w:tcBorders>
          <w:bottom w:val="single" w:sz="4" w:space="0" w:color="7A90BA" w:themeColor="text1" w:themeTint="80"/>
        </w:tcBorders>
      </w:tcPr>
    </w:tblStylePr>
    <w:tblStylePr w:type="lastRow">
      <w:rPr>
        <w:b/>
        <w:bCs/>
      </w:rPr>
      <w:tblPr/>
      <w:tcPr>
        <w:tcBorders>
          <w:top w:val="single" w:sz="4" w:space="0" w:color="7A90BA" w:themeColor="text1" w:themeTint="80"/>
        </w:tcBorders>
      </w:tcPr>
    </w:tblStylePr>
    <w:tblStylePr w:type="firstCol">
      <w:rPr>
        <w:b/>
        <w:bCs/>
      </w:rPr>
    </w:tblStylePr>
    <w:tblStylePr w:type="lastCol">
      <w:rPr>
        <w:b/>
        <w:bCs/>
      </w:rPr>
    </w:tblStylePr>
    <w:tblStylePr w:type="band1Vert">
      <w:tblPr/>
      <w:tcPr>
        <w:tcBorders>
          <w:left w:val="single" w:sz="4" w:space="0" w:color="7A90BA" w:themeColor="text1" w:themeTint="80"/>
          <w:right w:val="single" w:sz="4" w:space="0" w:color="7A90BA" w:themeColor="text1" w:themeTint="80"/>
        </w:tcBorders>
      </w:tcPr>
    </w:tblStylePr>
    <w:tblStylePr w:type="band2Vert">
      <w:tblPr/>
      <w:tcPr>
        <w:tcBorders>
          <w:left w:val="single" w:sz="4" w:space="0" w:color="7A90BA" w:themeColor="text1" w:themeTint="80"/>
          <w:right w:val="single" w:sz="4" w:space="0" w:color="7A90BA" w:themeColor="text1" w:themeTint="80"/>
        </w:tcBorders>
      </w:tcPr>
    </w:tblStylePr>
    <w:tblStylePr w:type="band1Horz">
      <w:tblPr/>
      <w:tcPr>
        <w:tcBorders>
          <w:top w:val="single" w:sz="4" w:space="0" w:color="7A90BA" w:themeColor="text1" w:themeTint="80"/>
          <w:bottom w:val="single" w:sz="4" w:space="0" w:color="7A90BA" w:themeColor="text1" w:themeTint="80"/>
        </w:tcBorders>
      </w:tcPr>
    </w:tblStylePr>
  </w:style>
  <w:style w:type="paragraph" w:customStyle="1" w:styleId="Default">
    <w:name w:val="Default"/>
    <w:rsid w:val="001D3A75"/>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character" w:customStyle="1" w:styleId="CharacterStyle3">
    <w:name w:val="Character Style 3"/>
    <w:basedOn w:val="DefaultParagraphFont"/>
    <w:uiPriority w:val="99"/>
    <w:rsid w:val="004420C5"/>
    <w:rPr>
      <w:b/>
      <w:bCs/>
      <w:color w:val="EA283A"/>
      <w:sz w:val="16"/>
      <w:szCs w:val="16"/>
    </w:rPr>
  </w:style>
  <w:style w:type="character" w:customStyle="1" w:styleId="CharacterStyle2">
    <w:name w:val="Character Style 2"/>
    <w:basedOn w:val="DefaultParagraphFont"/>
    <w:uiPriority w:val="99"/>
    <w:rsid w:val="006E71F0"/>
    <w:rPr>
      <w:color w:val="1C3048"/>
      <w:sz w:val="16"/>
      <w:szCs w:val="16"/>
    </w:rPr>
  </w:style>
  <w:style w:type="paragraph" w:customStyle="1" w:styleId="BasicParagraph">
    <w:name w:val="[Basic Paragraph]"/>
    <w:basedOn w:val="Normal"/>
    <w:uiPriority w:val="99"/>
    <w:rsid w:val="006E71F0"/>
    <w:pPr>
      <w:autoSpaceDE w:val="0"/>
      <w:autoSpaceDN w:val="0"/>
      <w:adjustRightInd w:val="0"/>
      <w:spacing w:line="288" w:lineRule="auto"/>
      <w:textAlignment w:val="center"/>
    </w:pPr>
    <w:rPr>
      <w:rFonts w:ascii="Raleway" w:hAnsi="Raleway"/>
      <w:color w:val="000000"/>
      <w:sz w:val="24"/>
      <w:szCs w:val="24"/>
    </w:rPr>
  </w:style>
  <w:style w:type="character" w:customStyle="1" w:styleId="Heading3Char">
    <w:name w:val="Heading 3 Char"/>
    <w:basedOn w:val="DefaultParagraphFont"/>
    <w:link w:val="Heading3"/>
    <w:uiPriority w:val="9"/>
    <w:semiHidden/>
    <w:rsid w:val="00912512"/>
    <w:rPr>
      <w:rFonts w:asciiTheme="majorHAnsi" w:eastAsiaTheme="majorEastAsia" w:hAnsiTheme="majorHAnsi" w:cstheme="majorBidi"/>
      <w:color w:val="700D16" w:themeColor="accent1" w:themeShade="7F"/>
      <w:sz w:val="24"/>
      <w:szCs w:val="24"/>
    </w:rPr>
  </w:style>
  <w:style w:type="paragraph" w:styleId="TOC2">
    <w:name w:val="toc 2"/>
    <w:basedOn w:val="Normal"/>
    <w:next w:val="Normal"/>
    <w:autoRedefine/>
    <w:uiPriority w:val="39"/>
    <w:unhideWhenUsed/>
    <w:rsid w:val="00912512"/>
    <w:pPr>
      <w:spacing w:after="100"/>
      <w:ind w:left="180"/>
    </w:pPr>
  </w:style>
  <w:style w:type="paragraph" w:styleId="TOC1">
    <w:name w:val="toc 1"/>
    <w:basedOn w:val="Normal"/>
    <w:next w:val="Normal"/>
    <w:autoRedefine/>
    <w:uiPriority w:val="39"/>
    <w:unhideWhenUsed/>
    <w:rsid w:val="00912512"/>
    <w:pPr>
      <w:tabs>
        <w:tab w:val="right" w:leader="dot" w:pos="9016"/>
      </w:tabs>
      <w:spacing w:after="100"/>
    </w:pPr>
    <w:rPr>
      <w:rFonts w:eastAsia="Calibri"/>
      <w:b/>
      <w:bCs/>
      <w:noProof/>
      <w:lang w:val="en-US"/>
    </w:rPr>
  </w:style>
  <w:style w:type="character" w:styleId="Hyperlink">
    <w:name w:val="Hyperlink"/>
    <w:basedOn w:val="DefaultParagraphFont"/>
    <w:uiPriority w:val="99"/>
    <w:unhideWhenUsed/>
    <w:rsid w:val="00912512"/>
    <w:rPr>
      <w:color w:val="E31B2E" w:themeColor="hyperlink"/>
      <w:u w:val="single"/>
    </w:rPr>
  </w:style>
  <w:style w:type="character" w:customStyle="1" w:styleId="fui-primitive">
    <w:name w:val="fui-primitive"/>
    <w:basedOn w:val="DefaultParagraphFont"/>
    <w:rsid w:val="0070654C"/>
  </w:style>
  <w:style w:type="paragraph" w:styleId="NormalWeb">
    <w:name w:val="Normal (Web)"/>
    <w:basedOn w:val="Normal"/>
    <w:uiPriority w:val="99"/>
    <w:semiHidden/>
    <w:unhideWhenUsed/>
    <w:rsid w:val="0070654C"/>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888">
      <w:bodyDiv w:val="1"/>
      <w:marLeft w:val="0"/>
      <w:marRight w:val="0"/>
      <w:marTop w:val="0"/>
      <w:marBottom w:val="0"/>
      <w:divBdr>
        <w:top w:val="none" w:sz="0" w:space="0" w:color="auto"/>
        <w:left w:val="none" w:sz="0" w:space="0" w:color="auto"/>
        <w:bottom w:val="none" w:sz="0" w:space="0" w:color="auto"/>
        <w:right w:val="none" w:sz="0" w:space="0" w:color="auto"/>
      </w:divBdr>
    </w:div>
    <w:div w:id="261844438">
      <w:bodyDiv w:val="1"/>
      <w:marLeft w:val="0"/>
      <w:marRight w:val="0"/>
      <w:marTop w:val="0"/>
      <w:marBottom w:val="0"/>
      <w:divBdr>
        <w:top w:val="none" w:sz="0" w:space="0" w:color="auto"/>
        <w:left w:val="none" w:sz="0" w:space="0" w:color="auto"/>
        <w:bottom w:val="none" w:sz="0" w:space="0" w:color="auto"/>
        <w:right w:val="none" w:sz="0" w:space="0" w:color="auto"/>
      </w:divBdr>
    </w:div>
    <w:div w:id="316571302">
      <w:bodyDiv w:val="1"/>
      <w:marLeft w:val="0"/>
      <w:marRight w:val="0"/>
      <w:marTop w:val="0"/>
      <w:marBottom w:val="0"/>
      <w:divBdr>
        <w:top w:val="none" w:sz="0" w:space="0" w:color="auto"/>
        <w:left w:val="none" w:sz="0" w:space="0" w:color="auto"/>
        <w:bottom w:val="none" w:sz="0" w:space="0" w:color="auto"/>
        <w:right w:val="none" w:sz="0" w:space="0" w:color="auto"/>
      </w:divBdr>
    </w:div>
    <w:div w:id="511771632">
      <w:bodyDiv w:val="1"/>
      <w:marLeft w:val="0"/>
      <w:marRight w:val="0"/>
      <w:marTop w:val="0"/>
      <w:marBottom w:val="0"/>
      <w:divBdr>
        <w:top w:val="none" w:sz="0" w:space="0" w:color="auto"/>
        <w:left w:val="none" w:sz="0" w:space="0" w:color="auto"/>
        <w:bottom w:val="none" w:sz="0" w:space="0" w:color="auto"/>
        <w:right w:val="none" w:sz="0" w:space="0" w:color="auto"/>
      </w:divBdr>
    </w:div>
    <w:div w:id="1436556675">
      <w:bodyDiv w:val="1"/>
      <w:marLeft w:val="0"/>
      <w:marRight w:val="0"/>
      <w:marTop w:val="0"/>
      <w:marBottom w:val="0"/>
      <w:divBdr>
        <w:top w:val="none" w:sz="0" w:space="0" w:color="auto"/>
        <w:left w:val="none" w:sz="0" w:space="0" w:color="auto"/>
        <w:bottom w:val="none" w:sz="0" w:space="0" w:color="auto"/>
        <w:right w:val="none" w:sz="0" w:space="0" w:color="auto"/>
      </w:divBdr>
    </w:div>
    <w:div w:id="1488596826">
      <w:bodyDiv w:val="1"/>
      <w:marLeft w:val="0"/>
      <w:marRight w:val="0"/>
      <w:marTop w:val="0"/>
      <w:marBottom w:val="0"/>
      <w:divBdr>
        <w:top w:val="none" w:sz="0" w:space="0" w:color="auto"/>
        <w:left w:val="none" w:sz="0" w:space="0" w:color="auto"/>
        <w:bottom w:val="none" w:sz="0" w:space="0" w:color="auto"/>
        <w:right w:val="none" w:sz="0" w:space="0" w:color="auto"/>
      </w:divBdr>
    </w:div>
    <w:div w:id="1804998423">
      <w:bodyDiv w:val="1"/>
      <w:marLeft w:val="0"/>
      <w:marRight w:val="0"/>
      <w:marTop w:val="0"/>
      <w:marBottom w:val="0"/>
      <w:divBdr>
        <w:top w:val="none" w:sz="0" w:space="0" w:color="auto"/>
        <w:left w:val="none" w:sz="0" w:space="0" w:color="auto"/>
        <w:bottom w:val="none" w:sz="0" w:space="0" w:color="auto"/>
        <w:right w:val="none" w:sz="0" w:space="0" w:color="auto"/>
      </w:divBdr>
    </w:div>
    <w:div w:id="211578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image" Target="media/image24.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svg"/><Relationship Id="rId32" Type="http://schemas.openxmlformats.org/officeDocument/2006/relationships/image" Target="media/image22.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jpe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image" Target="media/image3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46" Type="http://schemas.openxmlformats.org/officeDocument/2006/relationships/image" Target="media/image36.png"/><Relationship Id="rId20" Type="http://schemas.openxmlformats.org/officeDocument/2006/relationships/image" Target="media/image10.svg"/></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Custom 1">
      <a:dk1>
        <a:srgbClr val="253148"/>
      </a:dk1>
      <a:lt1>
        <a:srgbClr val="E6EEF3"/>
      </a:lt1>
      <a:dk2>
        <a:srgbClr val="253148"/>
      </a:dk2>
      <a:lt2>
        <a:srgbClr val="E6EEF3"/>
      </a:lt2>
      <a:accent1>
        <a:srgbClr val="E31B2E"/>
      </a:accent1>
      <a:accent2>
        <a:srgbClr val="EFEA78"/>
      </a:accent2>
      <a:accent3>
        <a:srgbClr val="FBDFE2"/>
      </a:accent3>
      <a:accent4>
        <a:srgbClr val="B8CCE4"/>
      </a:accent4>
      <a:accent5>
        <a:srgbClr val="E5B9B7"/>
      </a:accent5>
      <a:accent6>
        <a:srgbClr val="D8D8D8"/>
      </a:accent6>
      <a:hlink>
        <a:srgbClr val="E31B2E"/>
      </a:hlink>
      <a:folHlink>
        <a:srgbClr val="E5B9B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2261D1C0B52349A06E5B721528A0D8" ma:contentTypeVersion="19" ma:contentTypeDescription="Create a new document." ma:contentTypeScope="" ma:versionID="ba28553fa061ff5e1bb84fe9f3d47363">
  <xsd:schema xmlns:xsd="http://www.w3.org/2001/XMLSchema" xmlns:xs="http://www.w3.org/2001/XMLSchema" xmlns:p="http://schemas.microsoft.com/office/2006/metadata/properties" xmlns:ns2="aa603cf4-cf6c-4f56-ad9a-6f7589d14111" xmlns:ns3="f18f816e-9158-4639-bfbf-24c6061daf8b" targetNamespace="http://schemas.microsoft.com/office/2006/metadata/properties" ma:root="true" ma:fieldsID="4ec8ca8c7cb7847a28f121e560dde54c" ns2:_="" ns3:_="">
    <xsd:import namespace="aa603cf4-cf6c-4f56-ad9a-6f7589d14111"/>
    <xsd:import namespace="f18f816e-9158-4639-bfbf-24c6061daf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03cf4-cf6c-4f56-ad9a-6f7589d1411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f5a8df3b-0cf2-4730-82ae-c3b3a24d6327}" ma:internalName="TaxCatchAll" ma:showField="CatchAllData" ma:web="aa603cf4-cf6c-4f56-ad9a-6f7589d141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8f816e-9158-4639-bfbf-24c6061daf8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eaea8b-1823-4e95-aefd-66daedae2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8f816e-9158-4639-bfbf-24c6061daf8b">
      <Terms xmlns="http://schemas.microsoft.com/office/infopath/2007/PartnerControls"/>
    </lcf76f155ced4ddcb4097134ff3c332f>
    <TaxCatchAll xmlns="aa603cf4-cf6c-4f56-ad9a-6f7589d1411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28D776-4359-4488-9A69-84330D5AE130}"/>
</file>

<file path=customXml/itemProps2.xml><?xml version="1.0" encoding="utf-8"?>
<ds:datastoreItem xmlns:ds="http://schemas.openxmlformats.org/officeDocument/2006/customXml" ds:itemID="{B805E727-8789-44E5-AD1A-47558178930F}">
  <ds:schemaRefs>
    <ds:schemaRef ds:uri="http://schemas.microsoft.com/office/2006/metadata/properties"/>
    <ds:schemaRef ds:uri="http://schemas.microsoft.com/office/infopath/2007/PartnerControls"/>
    <ds:schemaRef ds:uri="f18f816e-9158-4639-bfbf-24c6061daf8b"/>
    <ds:schemaRef ds:uri="aa603cf4-cf6c-4f56-ad9a-6f7589d14111"/>
  </ds:schemaRefs>
</ds:datastoreItem>
</file>

<file path=customXml/itemProps3.xml><?xml version="1.0" encoding="utf-8"?>
<ds:datastoreItem xmlns:ds="http://schemas.openxmlformats.org/officeDocument/2006/customXml" ds:itemID="{0AB0769E-2081-4C17-849A-32EC8945D547}">
  <ds:schemaRefs>
    <ds:schemaRef ds:uri="http://schemas.openxmlformats.org/officeDocument/2006/bibliography"/>
  </ds:schemaRefs>
</ds:datastoreItem>
</file>

<file path=customXml/itemProps4.xml><?xml version="1.0" encoding="utf-8"?>
<ds:datastoreItem xmlns:ds="http://schemas.openxmlformats.org/officeDocument/2006/customXml" ds:itemID="{A5B2E160-8780-4443-8634-92E0E64FB5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3685</Words>
  <Characters>21007</Characters>
  <Application>Microsoft Office Word</Application>
  <DocSecurity>0</DocSecurity>
  <Lines>175</Lines>
  <Paragraphs>49</Paragraphs>
  <ScaleCrop>false</ScaleCrop>
  <Company>Microsoft</Company>
  <LinksUpToDate>false</LinksUpToDate>
  <CharactersWithSpaces>24643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Pearson</dc:creator>
  <cp:keywords/>
  <cp:lastModifiedBy>Amy O'Connor</cp:lastModifiedBy>
  <cp:revision>63</cp:revision>
  <cp:lastPrinted>2025-10-13T09:29:00Z</cp:lastPrinted>
  <dcterms:created xsi:type="dcterms:W3CDTF">2023-10-23T09:41:00Z</dcterms:created>
  <dcterms:modified xsi:type="dcterms:W3CDTF">2025-11-20T12:25:00Z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0x010100082261D1C0B52349A06E5B721528A0D8</vt:lpwstr>
  </property>
  <property fmtid="{D5CDD505-2E9C-101B-9397-08002B2CF9AE}" pid="3" name="MediaServiceImageTags">
    <vt:lpwstr/>
  </property>
</Properties>
</file>