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060BA" w14:textId="7A43B5C3" w:rsidR="00123C4B" w:rsidRDefault="00076FF2">
      <w:r>
        <w:t>Thomas Carpentier</w:t>
      </w:r>
    </w:p>
    <w:p w14:paraId="41AB8C17" w14:textId="1D7DAD72" w:rsidR="00076FF2" w:rsidRDefault="00076FF2">
      <w:r>
        <w:t>Sophrologue</w:t>
      </w:r>
    </w:p>
    <w:p w14:paraId="6478351A" w14:textId="2A71F5D4" w:rsidR="00076FF2" w:rsidRDefault="00076FF2">
      <w:r>
        <w:t>0763878705</w:t>
      </w:r>
    </w:p>
    <w:p w14:paraId="59B5CBCA" w14:textId="77777777" w:rsidR="00076FF2" w:rsidRDefault="00076FF2"/>
    <w:p w14:paraId="7F75DA07" w14:textId="24C47C76" w:rsidR="00076FF2" w:rsidRDefault="00076FF2">
      <w:r>
        <w:rPr>
          <w:noProof/>
        </w:rPr>
        <w:drawing>
          <wp:inline distT="0" distB="0" distL="0" distR="0" wp14:anchorId="10ADBE6C" wp14:editId="62438F22">
            <wp:extent cx="1473200" cy="2256476"/>
            <wp:effectExtent l="0" t="0" r="0" b="0"/>
            <wp:docPr id="1029643429" name="Image 2" descr="Une image contenant habits, personne, vêtements habillés, costu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43429" name="Image 2" descr="Une image contenant habits, personne, vêtements habillés, costum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191" cy="2274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 w:rsidR="00470DD8">
        <w:t xml:space="preserve">Tout d’abord </w:t>
      </w:r>
      <w:r w:rsidR="00470DD8" w:rsidRPr="00721938">
        <w:rPr>
          <w:b/>
          <w:bCs/>
        </w:rPr>
        <w:t xml:space="preserve">bienvenu </w:t>
      </w:r>
      <w:r w:rsidR="00470DD8">
        <w:t>sur mon site</w:t>
      </w:r>
      <w:r w:rsidR="000E6D0B">
        <w:t> !</w:t>
      </w:r>
    </w:p>
    <w:p w14:paraId="43E59AC4" w14:textId="77777777" w:rsidR="007421B8" w:rsidRDefault="00470DD8">
      <w:r>
        <w:t>J’ai une âme de voyageur, j’ai résidé notamment une année en Nouvelle-Zélande et une autre en Corée du Sud.</w:t>
      </w:r>
    </w:p>
    <w:p w14:paraId="43AF0698" w14:textId="77777777" w:rsidR="007421B8" w:rsidRDefault="00470DD8">
      <w:r>
        <w:t>J’aime donc les nouvelles expériences et rencontrer de nouvelles personnes tous les jours.</w:t>
      </w:r>
    </w:p>
    <w:p w14:paraId="18B5B420" w14:textId="77C4604B" w:rsidR="00470DD8" w:rsidRDefault="00470DD8">
      <w:r>
        <w:t>Je suis</w:t>
      </w:r>
      <w:r w:rsidR="000E6D0B">
        <w:t xml:space="preserve"> sociable, calme et adaptable.</w:t>
      </w:r>
    </w:p>
    <w:p w14:paraId="34EE8B9F" w14:textId="4F8CC2C4" w:rsidR="000E6D0B" w:rsidRDefault="000E6D0B" w:rsidP="000E6D0B">
      <w:r>
        <w:t xml:space="preserve">Empathique et responsable, j’ai à cœur d’aider les autres et de les aider à </w:t>
      </w:r>
      <w:r w:rsidRPr="00721938">
        <w:rPr>
          <w:b/>
          <w:bCs/>
        </w:rPr>
        <w:t>reprendre leur envol</w:t>
      </w:r>
      <w:r>
        <w:t xml:space="preserve"> de nouveau lorsque continuer à </w:t>
      </w:r>
      <w:r w:rsidRPr="00721938">
        <w:rPr>
          <w:b/>
          <w:bCs/>
        </w:rPr>
        <w:t>s’épanouir</w:t>
      </w:r>
      <w:r>
        <w:t xml:space="preserve"> semble compliqué.</w:t>
      </w:r>
    </w:p>
    <w:p w14:paraId="77666342" w14:textId="77777777" w:rsidR="00F774F4" w:rsidRPr="00721938" w:rsidRDefault="00F774F4" w:rsidP="00F774F4">
      <w:r>
        <w:t xml:space="preserve">Au cours d’un long cheminement personnel, j’ai découvert la </w:t>
      </w:r>
      <w:r w:rsidRPr="00721938">
        <w:rPr>
          <w:b/>
          <w:bCs/>
        </w:rPr>
        <w:t>sophrologie</w:t>
      </w:r>
      <w:r w:rsidRPr="00721938">
        <w:t>.</w:t>
      </w:r>
    </w:p>
    <w:p w14:paraId="031E360C" w14:textId="77777777" w:rsidR="00F774F4" w:rsidRDefault="00F774F4" w:rsidP="00F774F4">
      <w:r>
        <w:t>Cette discipline nécessite un minimum d’ouverture d’esprit et pour moi ce fût une révélation au point que j’ai décidé d’en faire mon métier.</w:t>
      </w:r>
    </w:p>
    <w:p w14:paraId="53C62EC4" w14:textId="77777777" w:rsidR="00436F10" w:rsidRDefault="00F774F4" w:rsidP="00F774F4">
      <w:r>
        <w:t>Cette</w:t>
      </w:r>
      <w:r>
        <w:t xml:space="preserve"> discipline m’a permis de mieux </w:t>
      </w:r>
      <w:r w:rsidRPr="00721938">
        <w:rPr>
          <w:b/>
          <w:bCs/>
        </w:rPr>
        <w:t>gérer le stress et les angoisses</w:t>
      </w:r>
      <w:r>
        <w:t xml:space="preserve">, mais surtout </w:t>
      </w:r>
      <w:r w:rsidRPr="00721938">
        <w:t>de</w:t>
      </w:r>
      <w:r w:rsidRPr="00721938">
        <w:rPr>
          <w:b/>
          <w:bCs/>
        </w:rPr>
        <w:t xml:space="preserve"> trouver un équilibre, un calme et une paix intérieur</w:t>
      </w:r>
      <w:r>
        <w:t xml:space="preserve"> dans une époque où il est très difficile de changer ses habitudes de vies et de faire face à des contextes politique</w:t>
      </w:r>
      <w:r w:rsidR="007421B8">
        <w:t>s</w:t>
      </w:r>
      <w:r>
        <w:t>, économique</w:t>
      </w:r>
      <w:r w:rsidR="007421B8">
        <w:t>s</w:t>
      </w:r>
      <w:r>
        <w:t xml:space="preserve"> et socia</w:t>
      </w:r>
      <w:r w:rsidR="007421B8">
        <w:t>ux</w:t>
      </w:r>
      <w:r>
        <w:t xml:space="preserve"> très</w:t>
      </w:r>
      <w:r>
        <w:t xml:space="preserve"> anxiogènes. </w:t>
      </w:r>
    </w:p>
    <w:p w14:paraId="1877830D" w14:textId="77777777" w:rsidR="00436F10" w:rsidRDefault="00F774F4" w:rsidP="00F774F4">
      <w:r>
        <w:t xml:space="preserve">La sophrologie propose </w:t>
      </w:r>
      <w:r w:rsidRPr="00721938">
        <w:rPr>
          <w:b/>
          <w:bCs/>
        </w:rPr>
        <w:t>des exercices</w:t>
      </w:r>
      <w:r w:rsidRPr="00721938">
        <w:rPr>
          <w:b/>
          <w:bCs/>
        </w:rPr>
        <w:t xml:space="preserve"> ciblés</w:t>
      </w:r>
      <w:r>
        <w:t xml:space="preserve"> que nous pouvons pratiquer </w:t>
      </w:r>
      <w:r>
        <w:t>indépendamment des paramètres extérieurs qui nous empêchent souvent d’atteindre nos objectifs.</w:t>
      </w:r>
      <w:r w:rsidR="007A4C01">
        <w:t xml:space="preserve"> Chez soi ,</w:t>
      </w:r>
      <w:r>
        <w:t xml:space="preserve">5 minutes dans une journée peuvent </w:t>
      </w:r>
      <w:r w:rsidR="007421B8">
        <w:t>suffire avec</w:t>
      </w:r>
      <w:r>
        <w:t xml:space="preserve"> de </w:t>
      </w:r>
      <w:r w:rsidRPr="00721938">
        <w:rPr>
          <w:b/>
          <w:bCs/>
        </w:rPr>
        <w:t>la pratique</w:t>
      </w:r>
      <w:r>
        <w:t xml:space="preserve">, </w:t>
      </w:r>
      <w:r w:rsidR="007A4C01">
        <w:t>à</w:t>
      </w:r>
      <w:r>
        <w:t xml:space="preserve"> retrouver un </w:t>
      </w:r>
      <w:r w:rsidRPr="0069275E">
        <w:t>certain</w:t>
      </w:r>
      <w:r w:rsidRPr="00721938">
        <w:rPr>
          <w:b/>
          <w:bCs/>
        </w:rPr>
        <w:t xml:space="preserve"> état d’apaisement</w:t>
      </w:r>
      <w:r>
        <w:t xml:space="preserve"> et </w:t>
      </w:r>
      <w:r w:rsidRPr="00721938">
        <w:rPr>
          <w:b/>
          <w:bCs/>
        </w:rPr>
        <w:t>continuer</w:t>
      </w:r>
      <w:r w:rsidRPr="00721938">
        <w:rPr>
          <w:b/>
          <w:bCs/>
        </w:rPr>
        <w:t xml:space="preserve"> à avancer</w:t>
      </w:r>
      <w:r>
        <w:t>. Elle possède donc, à mes yeux, une caractéristique rare</w:t>
      </w:r>
      <w:r w:rsidR="00FE7BCF">
        <w:t xml:space="preserve"> </w:t>
      </w:r>
      <w:r>
        <w:t>voire unique,</w:t>
      </w:r>
      <w:r w:rsidR="00FE7BCF">
        <w:t xml:space="preserve"> celle</w:t>
      </w:r>
      <w:r>
        <w:t xml:space="preserve"> </w:t>
      </w:r>
      <w:r w:rsidRPr="00721938">
        <w:rPr>
          <w:b/>
          <w:bCs/>
        </w:rPr>
        <w:t>de travailler sur sa conscience</w:t>
      </w:r>
      <w:r w:rsidR="00436F10">
        <w:t>.</w:t>
      </w:r>
    </w:p>
    <w:p w14:paraId="19D44B94" w14:textId="295A91C6" w:rsidR="00F774F4" w:rsidRDefault="00436F10" w:rsidP="00F774F4">
      <w:r>
        <w:t xml:space="preserve">Notre conscience </w:t>
      </w:r>
      <w:r w:rsidR="005E7391">
        <w:t>par la suite</w:t>
      </w:r>
      <w:r w:rsidR="00721938">
        <w:t xml:space="preserve"> va</w:t>
      </w:r>
      <w:r>
        <w:t xml:space="preserve"> opérer </w:t>
      </w:r>
      <w:r w:rsidR="005E7391">
        <w:t xml:space="preserve">des </w:t>
      </w:r>
      <w:r w:rsidR="005E7391" w:rsidRPr="00721938">
        <w:rPr>
          <w:b/>
          <w:bCs/>
        </w:rPr>
        <w:t>changements</w:t>
      </w:r>
      <w:r w:rsidR="00FE7BCF">
        <w:t xml:space="preserve"> profonds </w:t>
      </w:r>
      <w:r w:rsidR="007A4C01">
        <w:t>dans notre quotidien</w:t>
      </w:r>
      <w:r>
        <w:t xml:space="preserve"> grâce à nos </w:t>
      </w:r>
      <w:r w:rsidRPr="00721938">
        <w:rPr>
          <w:b/>
          <w:bCs/>
        </w:rPr>
        <w:t>propres ressources</w:t>
      </w:r>
      <w:r>
        <w:t>.</w:t>
      </w:r>
    </w:p>
    <w:p w14:paraId="6515746F" w14:textId="0D5EB8AC" w:rsidR="00436F10" w:rsidRDefault="00436F10" w:rsidP="00F774F4">
      <w:r>
        <w:t xml:space="preserve">Aussi, vous réussirez vous aussi à </w:t>
      </w:r>
      <w:r w:rsidRPr="00721938">
        <w:rPr>
          <w:b/>
          <w:bCs/>
        </w:rPr>
        <w:t>atteindre vos objectifs</w:t>
      </w:r>
      <w:r>
        <w:t> !</w:t>
      </w:r>
    </w:p>
    <w:p w14:paraId="78C94205" w14:textId="77777777" w:rsidR="007421B8" w:rsidRDefault="007421B8" w:rsidP="00F774F4"/>
    <w:p w14:paraId="41D8AD53" w14:textId="77777777" w:rsidR="005E7391" w:rsidRDefault="005E7391" w:rsidP="00F774F4"/>
    <w:p w14:paraId="3EE0E6EC" w14:textId="71450DF0" w:rsidR="00F774F4" w:rsidRPr="008A37FD" w:rsidRDefault="00FC574A" w:rsidP="002D0FA7">
      <w:pPr>
        <w:rPr>
          <w:b/>
          <w:bCs/>
        </w:rPr>
      </w:pPr>
      <w:r w:rsidRPr="008A37FD">
        <w:rPr>
          <w:b/>
          <w:bCs/>
        </w:rPr>
        <w:lastRenderedPageBreak/>
        <w:t>Ma méthode :</w:t>
      </w:r>
    </w:p>
    <w:p w14:paraId="5B155875" w14:textId="14F02BEE" w:rsidR="00FC574A" w:rsidRDefault="00FC574A" w:rsidP="002D0FA7">
      <w:r>
        <w:t xml:space="preserve">Il s’agit de </w:t>
      </w:r>
      <w:r w:rsidRPr="00F930D0">
        <w:rPr>
          <w:b/>
          <w:bCs/>
        </w:rPr>
        <w:t>créer un cercle vertueux</w:t>
      </w:r>
      <w:r>
        <w:t xml:space="preserve">, de ne pas être tout le temps positif ou positive car cela n’existe pas mais de </w:t>
      </w:r>
      <w:r w:rsidRPr="00F930D0">
        <w:rPr>
          <w:b/>
          <w:bCs/>
        </w:rPr>
        <w:t xml:space="preserve">gérer </w:t>
      </w:r>
      <w:r>
        <w:t>au mieux vos moments de crises et vos moments d’angoisses</w:t>
      </w:r>
      <w:r w:rsidR="008C74B1">
        <w:t xml:space="preserve"> mais surtout</w:t>
      </w:r>
      <w:r w:rsidR="00F930D0">
        <w:t xml:space="preserve"> </w:t>
      </w:r>
      <w:r w:rsidR="008C74B1">
        <w:t xml:space="preserve">lorsqu’elle se </w:t>
      </w:r>
      <w:r w:rsidR="00044CAC">
        <w:t>produisent,</w:t>
      </w:r>
      <w:r w:rsidR="00F930D0">
        <w:t xml:space="preserve"> de </w:t>
      </w:r>
      <w:r w:rsidR="00F930D0" w:rsidRPr="00044CAC">
        <w:rPr>
          <w:b/>
          <w:bCs/>
        </w:rPr>
        <w:t>ne pas être</w:t>
      </w:r>
      <w:r w:rsidR="00113E99">
        <w:rPr>
          <w:b/>
          <w:bCs/>
        </w:rPr>
        <w:t xml:space="preserve"> consumé ou</w:t>
      </w:r>
      <w:r w:rsidR="00F930D0" w:rsidRPr="00044CAC">
        <w:rPr>
          <w:b/>
          <w:bCs/>
        </w:rPr>
        <w:t xml:space="preserve"> consommé</w:t>
      </w:r>
      <w:r w:rsidR="00F930D0">
        <w:t xml:space="preserve"> par elles</w:t>
      </w:r>
      <w:r w:rsidR="00044CAC">
        <w:t> !</w:t>
      </w:r>
    </w:p>
    <w:p w14:paraId="4BA3A985" w14:textId="374CACE7" w:rsidR="00FC574A" w:rsidRDefault="00FC574A" w:rsidP="002D0FA7">
      <w:r>
        <w:t xml:space="preserve">Les exercices que nous nommons </w:t>
      </w:r>
      <w:r w:rsidRPr="00044CAC">
        <w:rPr>
          <w:b/>
          <w:bCs/>
        </w:rPr>
        <w:t>relaxations dynamiques</w:t>
      </w:r>
      <w:r>
        <w:t xml:space="preserve"> (RD) et les techniques </w:t>
      </w:r>
      <w:r w:rsidRPr="00044CAC">
        <w:rPr>
          <w:b/>
          <w:bCs/>
        </w:rPr>
        <w:t>d’activations intra-sophronique</w:t>
      </w:r>
      <w:r w:rsidR="00044CAC">
        <w:rPr>
          <w:b/>
          <w:bCs/>
        </w:rPr>
        <w:t xml:space="preserve"> </w:t>
      </w:r>
      <w:r w:rsidR="00044CAC" w:rsidRPr="00044CAC">
        <w:t>(TAIS ou AIS)</w:t>
      </w:r>
      <w:r w:rsidR="00044CAC">
        <w:t xml:space="preserve"> vous</w:t>
      </w:r>
      <w:r>
        <w:t xml:space="preserve"> aiderons à mieux gérer les moments difficiles pour vous.</w:t>
      </w:r>
    </w:p>
    <w:p w14:paraId="52013EB6" w14:textId="687BA01E" w:rsidR="008C74B1" w:rsidRDefault="008C74B1" w:rsidP="002D0FA7">
      <w:r>
        <w:t>Lors d’une séance, Je propose généralement 2 exercices dynamiques et une technique</w:t>
      </w:r>
      <w:r w:rsidR="004508C5">
        <w:t xml:space="preserve"> d’activation intra-sophronique.</w:t>
      </w:r>
    </w:p>
    <w:p w14:paraId="7F932B0E" w14:textId="3FCBA615" w:rsidR="008C74B1" w:rsidRDefault="00FC574A" w:rsidP="002D0FA7">
      <w:r>
        <w:t xml:space="preserve">Mon </w:t>
      </w:r>
      <w:r w:rsidR="008C74B1">
        <w:t>empathie,</w:t>
      </w:r>
      <w:r>
        <w:t xml:space="preserve"> mon intégrité et mon </w:t>
      </w:r>
      <w:r w:rsidR="008C74B1">
        <w:t>respect,</w:t>
      </w:r>
      <w:r>
        <w:t xml:space="preserve"> seront toujours l</w:t>
      </w:r>
      <w:r w:rsidR="004508C5">
        <w:t>à pour vous et à la</w:t>
      </w:r>
      <w:r>
        <w:t xml:space="preserve"> base</w:t>
      </w:r>
      <w:r w:rsidR="008C74B1">
        <w:t xml:space="preserve"> de mon accompagnement.</w:t>
      </w:r>
    </w:p>
    <w:p w14:paraId="42790D6E" w14:textId="099A0888" w:rsidR="008C74B1" w:rsidRDefault="008C74B1" w:rsidP="002D0FA7">
      <w:r>
        <w:t>Mon objectif est de vous donner les clefs pour mieux vous connaître vous-même et atteindre vo</w:t>
      </w:r>
      <w:r w:rsidR="008A37FD">
        <w:t xml:space="preserve">tre </w:t>
      </w:r>
      <w:r>
        <w:t>objectif</w:t>
      </w:r>
      <w:r w:rsidR="008A37FD">
        <w:t xml:space="preserve"> que vous me soumettrez</w:t>
      </w:r>
      <w:r>
        <w:t>.</w:t>
      </w:r>
    </w:p>
    <w:p w14:paraId="13C83F86" w14:textId="77777777" w:rsidR="008C74B1" w:rsidRDefault="008C74B1" w:rsidP="002D0FA7"/>
    <w:p w14:paraId="5AB408E8" w14:textId="77777777" w:rsidR="008C74B1" w:rsidRDefault="008C74B1" w:rsidP="002D0FA7"/>
    <w:p w14:paraId="4E5611D4" w14:textId="77777777" w:rsidR="00FC574A" w:rsidRDefault="00FC574A" w:rsidP="002D0FA7"/>
    <w:p w14:paraId="58475C14" w14:textId="77777777" w:rsidR="00FC574A" w:rsidRDefault="00FC574A" w:rsidP="002D0FA7"/>
    <w:p w14:paraId="6EB3BAB1" w14:textId="77777777" w:rsidR="00FC574A" w:rsidRDefault="00FC574A" w:rsidP="002D0FA7"/>
    <w:p w14:paraId="353C9C4D" w14:textId="77777777" w:rsidR="00FC574A" w:rsidRDefault="00FC574A" w:rsidP="002D0FA7"/>
    <w:p w14:paraId="678F712A" w14:textId="77777777" w:rsidR="00FC574A" w:rsidRDefault="00FC574A" w:rsidP="002D0FA7"/>
    <w:p w14:paraId="04DD19BF" w14:textId="50CE356D" w:rsidR="00F774F4" w:rsidRPr="007100E5" w:rsidRDefault="007100E5" w:rsidP="002D0FA7">
      <w:pPr>
        <w:rPr>
          <w:b/>
          <w:bCs/>
        </w:rPr>
      </w:pPr>
      <w:r w:rsidRPr="007100E5">
        <w:rPr>
          <w:b/>
          <w:bCs/>
        </w:rPr>
        <w:t xml:space="preserve">Mes prestations : </w:t>
      </w:r>
    </w:p>
    <w:p w14:paraId="31A0B583" w14:textId="77777777" w:rsidR="000E6D0B" w:rsidRDefault="000E6D0B" w:rsidP="000E6D0B"/>
    <w:p w14:paraId="72B044B9" w14:textId="77777777" w:rsidR="007100E5" w:rsidRDefault="007100E5" w:rsidP="000E6D0B"/>
    <w:p w14:paraId="43C7BE76" w14:textId="007CFAB9" w:rsidR="000E6D0B" w:rsidRDefault="007100E5" w:rsidP="000E6D0B">
      <w:r>
        <w:rPr>
          <w:noProof/>
        </w:rPr>
        <w:drawing>
          <wp:inline distT="0" distB="0" distL="0" distR="0" wp14:anchorId="531F6044" wp14:editId="5022534C">
            <wp:extent cx="5760720" cy="2220595"/>
            <wp:effectExtent l="0" t="0" r="0" b="8255"/>
            <wp:docPr id="344883643" name="Image 3" descr="Une image contenant texte, menu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83643" name="Image 3" descr="Une image contenant texte, menu, capture d’écran, Polic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E6C60" w14:textId="77777777" w:rsidR="000E6D0B" w:rsidRDefault="000E6D0B" w:rsidP="000E6D0B"/>
    <w:p w14:paraId="1E8D9D15" w14:textId="77777777" w:rsidR="000E6D0B" w:rsidRPr="00CB6A5D" w:rsidRDefault="000E6D0B" w:rsidP="000E6D0B">
      <w:pPr>
        <w:rPr>
          <w:b/>
          <w:bCs/>
        </w:rPr>
      </w:pPr>
    </w:p>
    <w:p w14:paraId="1EA3A55F" w14:textId="5002E239" w:rsidR="000E6D0B" w:rsidRPr="00CB6A5D" w:rsidRDefault="007100E5">
      <w:pPr>
        <w:rPr>
          <w:b/>
          <w:bCs/>
        </w:rPr>
      </w:pPr>
      <w:r w:rsidRPr="00CB6A5D">
        <w:rPr>
          <w:b/>
          <w:bCs/>
        </w:rPr>
        <w:lastRenderedPageBreak/>
        <w:t>Amélioration du quotidien</w:t>
      </w:r>
    </w:p>
    <w:p w14:paraId="71156349" w14:textId="76E7070D" w:rsidR="007100E5" w:rsidRPr="007100E5" w:rsidRDefault="007100E5" w:rsidP="007100E5">
      <w:r>
        <w:t>-</w:t>
      </w:r>
      <w:r w:rsidRPr="007100E5">
        <w:t>Développer sa capacité de concentration</w:t>
      </w:r>
    </w:p>
    <w:p w14:paraId="5C8ED8E2" w14:textId="77777777" w:rsidR="007100E5" w:rsidRPr="007100E5" w:rsidRDefault="007100E5" w:rsidP="007100E5">
      <w:r w:rsidRPr="007100E5">
        <w:t>- Prendre du recul</w:t>
      </w:r>
    </w:p>
    <w:p w14:paraId="6F234F8F" w14:textId="77777777" w:rsidR="007100E5" w:rsidRPr="007100E5" w:rsidRDefault="007100E5" w:rsidP="007100E5">
      <w:r w:rsidRPr="007100E5">
        <w:t>- Installer le calme</w:t>
      </w:r>
    </w:p>
    <w:p w14:paraId="38B00BA6" w14:textId="77777777" w:rsidR="007100E5" w:rsidRPr="007100E5" w:rsidRDefault="007100E5" w:rsidP="007100E5">
      <w:r w:rsidRPr="007100E5">
        <w:t>- Gérer le stress</w:t>
      </w:r>
    </w:p>
    <w:p w14:paraId="54BBABF5" w14:textId="77777777" w:rsidR="007100E5" w:rsidRDefault="007100E5" w:rsidP="007100E5">
      <w:r w:rsidRPr="007100E5">
        <w:t>- Gérer ses angoisses</w:t>
      </w:r>
    </w:p>
    <w:p w14:paraId="0173DCC2" w14:textId="7EF810C6" w:rsidR="006E0882" w:rsidRDefault="006E0882" w:rsidP="007100E5">
      <w:r>
        <w:t>-Diminuer les douleurs</w:t>
      </w:r>
    </w:p>
    <w:p w14:paraId="2EDF9DEA" w14:textId="77777777" w:rsidR="007100E5" w:rsidRDefault="007100E5" w:rsidP="007100E5"/>
    <w:p w14:paraId="1C96827E" w14:textId="721CF0DB" w:rsidR="007100E5" w:rsidRPr="00CB6A5D" w:rsidRDefault="007100E5" w:rsidP="007100E5">
      <w:pPr>
        <w:rPr>
          <w:b/>
          <w:bCs/>
        </w:rPr>
      </w:pPr>
      <w:r w:rsidRPr="00CB6A5D">
        <w:rPr>
          <w:b/>
          <w:bCs/>
        </w:rPr>
        <w:t xml:space="preserve">Périnatalité : </w:t>
      </w:r>
    </w:p>
    <w:p w14:paraId="45213C71" w14:textId="77777777" w:rsidR="007100E5" w:rsidRDefault="007100E5" w:rsidP="007100E5">
      <w:r>
        <w:t>Les femmes enceintes sont particulièrement réceptives à la sophrologie, le lien corps-esprit est particulièrement important car les deux traversent un changement sans précédent et sans équivalence.</w:t>
      </w:r>
    </w:p>
    <w:p w14:paraId="0ACCBB66" w14:textId="6B3DEA42" w:rsidR="002C27DB" w:rsidRDefault="007100E5" w:rsidP="007100E5">
      <w:r>
        <w:t xml:space="preserve"> Certains exercices de respirations et certaines visualisations aident</w:t>
      </w:r>
      <w:r w:rsidR="00CB6A5D">
        <w:t xml:space="preserve"> énormément</w:t>
      </w:r>
      <w:r>
        <w:t xml:space="preserve"> la future mère.</w:t>
      </w:r>
    </w:p>
    <w:p w14:paraId="5392F6F3" w14:textId="77777777" w:rsidR="002C27DB" w:rsidRDefault="002C27DB" w:rsidP="007100E5"/>
    <w:p w14:paraId="734413C0" w14:textId="6B5BC01A" w:rsidR="002C27DB" w:rsidRDefault="002C27DB" w:rsidP="007100E5">
      <w:r w:rsidRPr="00644A79">
        <w:rPr>
          <w:b/>
          <w:bCs/>
        </w:rPr>
        <w:t>Enfants et adolescents</w:t>
      </w:r>
      <w:r>
        <w:t xml:space="preserve"> : La sophrologie peut être pratiquer à partir de 5 </w:t>
      </w:r>
      <w:r w:rsidR="00D451C1">
        <w:t>ans,</w:t>
      </w:r>
      <w:r>
        <w:t xml:space="preserve"> et apporte</w:t>
      </w:r>
      <w:r w:rsidR="009C0E81">
        <w:t xml:space="preserve"> aux enfants et </w:t>
      </w:r>
      <w:r w:rsidR="00D451C1">
        <w:t>adolescents de</w:t>
      </w:r>
      <w:r>
        <w:t xml:space="preserve"> la confiance en </w:t>
      </w:r>
      <w:r w:rsidR="00D451C1">
        <w:t>soi,</w:t>
      </w:r>
      <w:r>
        <w:t xml:space="preserve"> une meilleure gestion des émotions, du stress </w:t>
      </w:r>
      <w:r w:rsidR="009C0E81">
        <w:t>face aux</w:t>
      </w:r>
      <w:r>
        <w:t xml:space="preserve"> difficultés</w:t>
      </w:r>
      <w:r w:rsidR="009C0E81">
        <w:t xml:space="preserve"> de la vie pendant des </w:t>
      </w:r>
      <w:r>
        <w:t>périodes</w:t>
      </w:r>
      <w:r w:rsidR="009C0E81">
        <w:t xml:space="preserve"> d</w:t>
      </w:r>
      <w:r>
        <w:t>’apprentissage</w:t>
      </w:r>
      <w:r w:rsidR="009C0E81">
        <w:t xml:space="preserve">s souvent </w:t>
      </w:r>
      <w:r w:rsidR="00D451C1">
        <w:t>clés.</w:t>
      </w:r>
    </w:p>
    <w:p w14:paraId="0136CB2C" w14:textId="77777777" w:rsidR="00D451C1" w:rsidRDefault="00D451C1" w:rsidP="007100E5"/>
    <w:p w14:paraId="2921B9D2" w14:textId="662FD261" w:rsidR="00D451C1" w:rsidRDefault="00D451C1" w:rsidP="007100E5">
      <w:r w:rsidRPr="00644A79">
        <w:rPr>
          <w:b/>
          <w:bCs/>
        </w:rPr>
        <w:t>Entreprises</w:t>
      </w:r>
      <w:r>
        <w:t xml:space="preserve"> :  Améliorer la performance et la productivité, améliorer la qualité de vie au travail pour vous et vos collaborateurs par des séances de groupes autour d’un </w:t>
      </w:r>
      <w:r w:rsidR="00644A79">
        <w:t>objectif.</w:t>
      </w:r>
    </w:p>
    <w:p w14:paraId="04AF4B48" w14:textId="77777777" w:rsidR="00D451C1" w:rsidRDefault="00D451C1" w:rsidP="007100E5"/>
    <w:p w14:paraId="3C7A8330" w14:textId="457071EB" w:rsidR="00721FFC" w:rsidRDefault="00721FFC" w:rsidP="007100E5">
      <w:r>
        <w:t xml:space="preserve">Tarifs : </w:t>
      </w:r>
    </w:p>
    <w:p w14:paraId="16A3F00F" w14:textId="77777777" w:rsidR="005320F4" w:rsidRDefault="005320F4" w:rsidP="007100E5">
      <w:pPr>
        <w:rPr>
          <w:b/>
          <w:bCs/>
        </w:rPr>
      </w:pPr>
    </w:p>
    <w:p w14:paraId="12A18428" w14:textId="423216DD" w:rsidR="00721FFC" w:rsidRDefault="00721FFC" w:rsidP="007100E5">
      <w:pPr>
        <w:rPr>
          <w:b/>
          <w:bCs/>
        </w:rPr>
      </w:pPr>
      <w:r w:rsidRPr="00721FFC">
        <w:rPr>
          <w:b/>
          <w:bCs/>
        </w:rPr>
        <w:t xml:space="preserve">Sophrologie : </w:t>
      </w:r>
    </w:p>
    <w:p w14:paraId="3123DE57" w14:textId="6ECCF8E0" w:rsidR="000B74C9" w:rsidRPr="000B74C9" w:rsidRDefault="000B74C9" w:rsidP="007100E5">
      <w:r w:rsidRPr="000B74C9">
        <w:t>45 € pour 45 minutes.</w:t>
      </w:r>
    </w:p>
    <w:p w14:paraId="71AB2E02" w14:textId="092DEEE2" w:rsidR="00721FFC" w:rsidRDefault="00721FFC" w:rsidP="007100E5">
      <w:r>
        <w:t xml:space="preserve">Séance de groupes : 25 euros par personnes </w:t>
      </w:r>
      <w:r w:rsidR="005320F4">
        <w:t>(à</w:t>
      </w:r>
      <w:r>
        <w:t xml:space="preserve"> partir de deux personnes</w:t>
      </w:r>
      <w:r w:rsidR="005320F4">
        <w:t>).</w:t>
      </w:r>
    </w:p>
    <w:p w14:paraId="4F52F9EF" w14:textId="77777777" w:rsidR="005320F4" w:rsidRDefault="005320F4" w:rsidP="007100E5"/>
    <w:p w14:paraId="06DF44DD" w14:textId="4BC8C82C" w:rsidR="005320F4" w:rsidRDefault="005320F4" w:rsidP="007100E5">
      <w:r w:rsidRPr="005320F4">
        <w:rPr>
          <w:b/>
          <w:bCs/>
        </w:rPr>
        <w:t>2 commentaires :</w:t>
      </w:r>
      <w:r>
        <w:t xml:space="preserve"> Corentin et D</w:t>
      </w:r>
    </w:p>
    <w:p w14:paraId="4CB692B9" w14:textId="77777777" w:rsidR="005320F4" w:rsidRDefault="005320F4" w:rsidP="007100E5"/>
    <w:p w14:paraId="7302988B" w14:textId="64AD753C" w:rsidR="005320F4" w:rsidRDefault="005320F4" w:rsidP="007100E5">
      <w:pPr>
        <w:rPr>
          <w:b/>
          <w:bCs/>
        </w:rPr>
      </w:pPr>
      <w:r w:rsidRPr="005320F4">
        <w:rPr>
          <w:b/>
          <w:bCs/>
        </w:rPr>
        <w:t>Contact</w:t>
      </w:r>
    </w:p>
    <w:p w14:paraId="169BB65F" w14:textId="77777777" w:rsidR="005320F4" w:rsidRDefault="005320F4" w:rsidP="007100E5">
      <w:pPr>
        <w:rPr>
          <w:b/>
          <w:bCs/>
        </w:rPr>
      </w:pPr>
    </w:p>
    <w:p w14:paraId="76514F55" w14:textId="55DCCBD1" w:rsidR="005320F4" w:rsidRDefault="005320F4" w:rsidP="007100E5">
      <w:pPr>
        <w:rPr>
          <w:b/>
          <w:bCs/>
        </w:rPr>
      </w:pPr>
      <w:r>
        <w:rPr>
          <w:b/>
          <w:bCs/>
        </w:rPr>
        <w:t>Lien déontologie chambre syndicale.</w:t>
      </w:r>
    </w:p>
    <w:p w14:paraId="6B02E52A" w14:textId="77777777" w:rsidR="005320F4" w:rsidRDefault="005320F4" w:rsidP="007100E5">
      <w:pPr>
        <w:rPr>
          <w:b/>
          <w:bCs/>
        </w:rPr>
      </w:pPr>
    </w:p>
    <w:p w14:paraId="4F4F26FF" w14:textId="71F7D1F3" w:rsidR="005320F4" w:rsidRPr="005320F4" w:rsidRDefault="005320F4" w:rsidP="007100E5">
      <w:pPr>
        <w:rPr>
          <w:b/>
          <w:bCs/>
        </w:rPr>
      </w:pPr>
      <w:r>
        <w:rPr>
          <w:b/>
          <w:bCs/>
        </w:rPr>
        <w:t xml:space="preserve">Logo </w:t>
      </w:r>
    </w:p>
    <w:p w14:paraId="497D57BF" w14:textId="77777777" w:rsidR="005320F4" w:rsidRDefault="005320F4" w:rsidP="007100E5"/>
    <w:p w14:paraId="451759E2" w14:textId="77777777" w:rsidR="005320F4" w:rsidRDefault="005320F4" w:rsidP="007100E5"/>
    <w:p w14:paraId="06DEEADC" w14:textId="77777777" w:rsidR="005320F4" w:rsidRDefault="005320F4" w:rsidP="007100E5"/>
    <w:p w14:paraId="3E7B4688" w14:textId="77777777" w:rsidR="005320F4" w:rsidRDefault="005320F4" w:rsidP="007100E5"/>
    <w:p w14:paraId="05A60F75" w14:textId="77777777" w:rsidR="00CB6A5D" w:rsidRDefault="00CB6A5D" w:rsidP="007100E5"/>
    <w:p w14:paraId="2925BEB9" w14:textId="77777777" w:rsidR="00CB6A5D" w:rsidRDefault="00CB6A5D" w:rsidP="007100E5"/>
    <w:p w14:paraId="4F624D4B" w14:textId="77777777" w:rsidR="007100E5" w:rsidRDefault="007100E5" w:rsidP="007100E5"/>
    <w:p w14:paraId="0A109022" w14:textId="77777777" w:rsidR="007100E5" w:rsidRPr="007100E5" w:rsidRDefault="007100E5" w:rsidP="007100E5"/>
    <w:p w14:paraId="5493D6E8" w14:textId="77777777" w:rsidR="000E6D0B" w:rsidRDefault="000E6D0B"/>
    <w:p w14:paraId="72D476EF" w14:textId="77777777" w:rsidR="00470DD8" w:rsidRDefault="00470DD8"/>
    <w:p w14:paraId="666F98BE" w14:textId="77777777" w:rsidR="00076FF2" w:rsidRDefault="00076FF2"/>
    <w:sectPr w:rsidR="00076F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9B459D"/>
    <w:multiLevelType w:val="hybridMultilevel"/>
    <w:tmpl w:val="2362CCF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1235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3A1"/>
    <w:rsid w:val="00044CAC"/>
    <w:rsid w:val="00076FF2"/>
    <w:rsid w:val="000B74C9"/>
    <w:rsid w:val="000E6D0B"/>
    <w:rsid w:val="00113E99"/>
    <w:rsid w:val="00123C4B"/>
    <w:rsid w:val="001710A9"/>
    <w:rsid w:val="00177750"/>
    <w:rsid w:val="002A63A1"/>
    <w:rsid w:val="002C27DB"/>
    <w:rsid w:val="002D0FA7"/>
    <w:rsid w:val="00436F10"/>
    <w:rsid w:val="004508C5"/>
    <w:rsid w:val="00470DD8"/>
    <w:rsid w:val="00507BC2"/>
    <w:rsid w:val="005320F4"/>
    <w:rsid w:val="005E7391"/>
    <w:rsid w:val="00644A79"/>
    <w:rsid w:val="0065071F"/>
    <w:rsid w:val="0069275E"/>
    <w:rsid w:val="006E0882"/>
    <w:rsid w:val="007100E5"/>
    <w:rsid w:val="00721938"/>
    <w:rsid w:val="00721FFC"/>
    <w:rsid w:val="007421B8"/>
    <w:rsid w:val="007A4C01"/>
    <w:rsid w:val="007D633D"/>
    <w:rsid w:val="007E49E7"/>
    <w:rsid w:val="008A37FD"/>
    <w:rsid w:val="008C74B1"/>
    <w:rsid w:val="009265A1"/>
    <w:rsid w:val="009C0E81"/>
    <w:rsid w:val="00CB6A5D"/>
    <w:rsid w:val="00D451C1"/>
    <w:rsid w:val="00EE2D3B"/>
    <w:rsid w:val="00F774F4"/>
    <w:rsid w:val="00F930D0"/>
    <w:rsid w:val="00FC574A"/>
    <w:rsid w:val="00FE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382B7"/>
  <w15:chartTrackingRefBased/>
  <w15:docId w15:val="{8CBDDCFD-7507-4B92-BED3-80FCBFECE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A6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A6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A63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A6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A63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A6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A6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A6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A6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A63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A63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A63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A63A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A63A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A63A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A63A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A63A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A63A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A6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A6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A6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A6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A6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A63A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A63A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A63A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A6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A63A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A63A1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044CAC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44C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7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8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4</Pages>
  <Words>552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Carpentier</dc:creator>
  <cp:keywords/>
  <dc:description/>
  <cp:lastModifiedBy>Thomas Carpentier</cp:lastModifiedBy>
  <cp:revision>32</cp:revision>
  <dcterms:created xsi:type="dcterms:W3CDTF">2025-02-04T14:33:00Z</dcterms:created>
  <dcterms:modified xsi:type="dcterms:W3CDTF">2025-02-04T16:47:00Z</dcterms:modified>
</cp:coreProperties>
</file>