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3AB044A2" w:rsidR="00960B9A" w:rsidRPr="005B68F7" w:rsidRDefault="00AF6E7E" w:rsidP="005B68F7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Студента   </w:t>
      </w:r>
      <w:r w:rsidR="005B68F7">
        <w:rPr>
          <w:color w:val="000000"/>
          <w:sz w:val="22"/>
          <w:szCs w:val="22"/>
        </w:rPr>
        <w:t xml:space="preserve">     </w:t>
      </w:r>
      <w:r w:rsidR="005B68F7" w:rsidRPr="005B68F7">
        <w:rPr>
          <w:color w:val="000000"/>
          <w:sz w:val="22"/>
          <w:szCs w:val="22"/>
          <w:u w:val="single"/>
        </w:rPr>
        <w:t xml:space="preserve">                                          Чащина Ксения Влад</w:t>
      </w:r>
      <w:r w:rsidR="005B68F7">
        <w:rPr>
          <w:color w:val="000000"/>
          <w:sz w:val="22"/>
          <w:szCs w:val="22"/>
          <w:u w:val="single"/>
        </w:rPr>
        <w:t>и</w:t>
      </w:r>
      <w:r w:rsidR="005B68F7" w:rsidRPr="005B68F7">
        <w:rPr>
          <w:color w:val="000000"/>
          <w:sz w:val="22"/>
          <w:szCs w:val="22"/>
          <w:u w:val="single"/>
        </w:rPr>
        <w:t>мировна</w:t>
      </w:r>
      <w:r w:rsidR="005B68F7">
        <w:rPr>
          <w:color w:val="000000"/>
          <w:sz w:val="22"/>
          <w:szCs w:val="22"/>
          <w:u w:val="single"/>
        </w:rPr>
        <w:t xml:space="preserve">                             </w:t>
      </w:r>
      <w:r w:rsidR="005B68F7" w:rsidRPr="005B68F7">
        <w:rPr>
          <w:color w:val="FFFFFF" w:themeColor="background1"/>
          <w:sz w:val="22"/>
          <w:szCs w:val="22"/>
          <w:u w:val="single"/>
        </w:rPr>
        <w:t>а</w:t>
      </w:r>
      <w:r w:rsidR="005B68F7">
        <w:rPr>
          <w:color w:val="000000"/>
          <w:sz w:val="22"/>
          <w:szCs w:val="22"/>
          <w:u w:val="single"/>
        </w:rPr>
        <w:t xml:space="preserve"> </w:t>
      </w:r>
      <w:r w:rsidR="005B68F7" w:rsidRPr="005B68F7">
        <w:rPr>
          <w:sz w:val="22"/>
          <w:szCs w:val="22"/>
          <w:u w:val="single"/>
        </w:rPr>
        <w:t xml:space="preserve"> 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EE059A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proofErr w:type="spellStart"/>
      <w:r w:rsidR="00A03610">
        <w:rPr>
          <w:color w:val="000000"/>
          <w:sz w:val="22"/>
          <w:szCs w:val="22"/>
          <w:u w:val="single"/>
        </w:rPr>
        <w:t>к.п.н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., доцент, доцент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Гончарова Светлана Викторовна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62F27DF9" w:rsidR="009552D4" w:rsidRDefault="00D67C9D" w:rsidP="00D67C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 xml:space="preserve">1. </w:t>
            </w:r>
            <w:r w:rsidR="009552D4" w:rsidRPr="00285F83">
              <w:t>Зарегистрир</w:t>
            </w:r>
            <w:r w:rsidR="009552D4">
              <w:t>оваться</w:t>
            </w:r>
            <w:r w:rsidR="009552D4" w:rsidRPr="00285F83">
              <w:t xml:space="preserve"> в сервисе </w:t>
            </w:r>
            <w:proofErr w:type="spellStart"/>
            <w:r w:rsidR="009552D4">
              <w:fldChar w:fldCharType="begin"/>
            </w:r>
            <w:r w:rsidR="009552D4">
              <w:instrText>HYPERLINK "http://github.com/" \t "_blank"</w:instrText>
            </w:r>
            <w:r w:rsidR="009552D4">
              <w:fldChar w:fldCharType="separate"/>
            </w:r>
            <w:r w:rsidR="009552D4" w:rsidRPr="00285F83">
              <w:rPr>
                <w:color w:val="0000FF"/>
                <w:u w:val="single"/>
              </w:rPr>
              <w:t>GitHub</w:t>
            </w:r>
            <w:proofErr w:type="spellEnd"/>
            <w:r w:rsidR="009552D4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2E9C6612" w:rsidR="009552D4" w:rsidRDefault="0073093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5A841018" w:rsidR="009552D4" w:rsidRDefault="000443A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6A5F1F">
              <w:rPr>
                <w:color w:val="000000"/>
                <w:sz w:val="20"/>
                <w:szCs w:val="20"/>
              </w:rPr>
              <w:t>.02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218FDAFF" w:rsidR="00960B9A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2</w:t>
            </w:r>
            <w:r w:rsidR="00AF6E7E">
              <w:t xml:space="preserve">. </w:t>
            </w:r>
            <w:r w:rsidR="00F77E91">
              <w:t xml:space="preserve">Провести инсталляцию </w:t>
            </w:r>
            <w:proofErr w:type="spellStart"/>
            <w:r w:rsidR="00F77E91">
              <w:rPr>
                <w:lang w:val="en-US"/>
              </w:rPr>
              <w:t>LibraOffice</w:t>
            </w:r>
            <w:proofErr w:type="spellEnd"/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BADC" w14:textId="77777777" w:rsidR="0083675F" w:rsidRDefault="0083675F" w:rsidP="008367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077A65EA" w14:textId="0E5A176E" w:rsidR="00960B9A" w:rsidRDefault="0083675F" w:rsidP="008367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2581641" w:rsidR="00960B9A" w:rsidRDefault="005B68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 – 05.02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DC19899" w:rsidR="00960B9A" w:rsidRDefault="005B68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03.02 – 04.02 </w:t>
            </w:r>
          </w:p>
        </w:tc>
      </w:tr>
      <w:tr w:rsidR="00CC69B9" w14:paraId="2EC6FBF7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CB4A" w14:textId="0A26ECD6" w:rsidR="00CC69B9" w:rsidRDefault="00CC69B9" w:rsidP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3</w:t>
            </w:r>
            <w:r>
              <w:t xml:space="preserve">. </w:t>
            </w:r>
            <w:r>
              <w:rPr>
                <w:color w:val="000000"/>
              </w:rPr>
              <w:t>Проверить работоспособность школьного телевизора и р</w:t>
            </w:r>
            <w:r>
              <w:rPr>
                <w:color w:val="000000"/>
              </w:rPr>
              <w:t xml:space="preserve">азработать инструкцию </w:t>
            </w:r>
            <w:r>
              <w:rPr>
                <w:color w:val="000000"/>
              </w:rPr>
              <w:t>по его</w:t>
            </w:r>
            <w:r>
              <w:rPr>
                <w:color w:val="000000"/>
              </w:rPr>
              <w:t xml:space="preserve"> использовани</w:t>
            </w:r>
            <w:r>
              <w:rPr>
                <w:color w:val="000000"/>
              </w:rPr>
              <w:t>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B93E" w14:textId="4A4C207F" w:rsidR="00CC69B9" w:rsidRDefault="00CC69B9" w:rsidP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2D75" w14:textId="6805D7B6" w:rsidR="00CC69B9" w:rsidRDefault="00CC69B9" w:rsidP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06.02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A23F" w14:textId="4F85DF83" w:rsidR="00CC69B9" w:rsidRDefault="00CC69B9" w:rsidP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</w:t>
            </w:r>
          </w:p>
        </w:tc>
      </w:tr>
      <w:tr w:rsidR="00CC69B9" w14:paraId="446A8467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2BC2" w14:textId="1BC3EC00" w:rsidR="00CC69B9" w:rsidRDefault="00CC69B9" w:rsidP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4</w:t>
            </w:r>
            <w:r>
              <w:t xml:space="preserve">. </w:t>
            </w:r>
            <w:r>
              <w:rPr>
                <w:color w:val="000000"/>
              </w:rPr>
              <w:t xml:space="preserve">Разработать инструкцию </w:t>
            </w:r>
            <w:r>
              <w:rPr>
                <w:color w:val="000000"/>
              </w:rPr>
              <w:lastRenderedPageBreak/>
              <w:t xml:space="preserve">использования ПО для проведения итогового собеседования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EEF4" w14:textId="77777777" w:rsidR="00CC69B9" w:rsidRDefault="00CC69B9" w:rsidP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(опубликовать в </w:t>
            </w:r>
            <w:r>
              <w:rPr>
                <w:color w:val="000000"/>
              </w:rPr>
              <w:lastRenderedPageBreak/>
              <w:t>электронном портфолио, QR-код в отчете)</w:t>
            </w:r>
          </w:p>
          <w:p w14:paraId="74CF5930" w14:textId="77777777" w:rsidR="00CC69B9" w:rsidRDefault="00CC69B9" w:rsidP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6A9E" w14:textId="61B9E569" w:rsidR="00CC69B9" w:rsidRDefault="00CC69B9" w:rsidP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07.02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CBCC" w14:textId="583F6CF6" w:rsidR="00CC69B9" w:rsidRDefault="00CC69B9" w:rsidP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07.02</w:t>
            </w:r>
          </w:p>
          <w:p w14:paraId="1F1003B2" w14:textId="77777777" w:rsidR="00CC69B9" w:rsidRDefault="00CC69B9" w:rsidP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5A9D279E" w:rsidR="00960B9A" w:rsidRPr="00730930" w:rsidRDefault="00CC69B9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5</w:t>
            </w:r>
            <w:r w:rsidR="00AF6E7E">
              <w:t xml:space="preserve">. </w:t>
            </w:r>
            <w:bookmarkStart w:id="0" w:name="_Hlk190963795"/>
            <w:r w:rsidR="00F77E91">
              <w:rPr>
                <w:color w:val="000000"/>
              </w:rPr>
              <w:t>Провести инсталляцию ПО для проведения итогового собеседования</w:t>
            </w:r>
            <w:r w:rsidR="000475C9">
              <w:rPr>
                <w:color w:val="000000"/>
              </w:rPr>
              <w:t xml:space="preserve"> и провести его тестирование</w:t>
            </w:r>
            <w:bookmarkEnd w:id="0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1267" w14:textId="77777777" w:rsidR="0083675F" w:rsidRDefault="0083675F" w:rsidP="008367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27D79B0B" w14:textId="58E08F66" w:rsidR="00AF6E7E" w:rsidRDefault="0083675F" w:rsidP="008367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20C544CD" w:rsidR="00960B9A" w:rsidRDefault="0094769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 – 11.02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2C1220D" w:rsidR="00960B9A" w:rsidRDefault="0094769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 – 11.02</w:t>
            </w:r>
          </w:p>
        </w:tc>
      </w:tr>
      <w:tr w:rsidR="0094769F" w14:paraId="4D680AD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F4EC" w14:textId="27404396" w:rsidR="0094769F" w:rsidRDefault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t>6</w:t>
            </w:r>
            <w:r w:rsidR="0094769F">
              <w:t xml:space="preserve">. Обеспечить техническую подготовку кабинетов к проведению итогового собеседования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E085" w14:textId="272EAA1B" w:rsidR="0094769F" w:rsidRDefault="00CC69B9" w:rsidP="008367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rPr>
                <w:color w:val="000000"/>
              </w:rPr>
              <w:t>Текстовый документ со списком техники по кабинетам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1F89" w14:textId="2AB748D1" w:rsidR="0094769F" w:rsidRDefault="0094769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 – 12.02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C713" w14:textId="0228E7DF" w:rsidR="0094769F" w:rsidRDefault="0094769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 – 12.02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02B48E9" w:rsidR="00960B9A" w:rsidRDefault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7</w:t>
            </w:r>
            <w:r w:rsidR="00AF6E7E">
              <w:t>.</w:t>
            </w:r>
            <w:r w:rsidR="00F77E91">
              <w:t xml:space="preserve"> </w:t>
            </w:r>
            <w:bookmarkStart w:id="1" w:name="_Hlk190963909"/>
            <w:r w:rsidR="00F77E91">
              <w:t>Собрать отчеты о проведении итогового собеседования и внести их в базу данных</w:t>
            </w:r>
            <w:bookmarkEnd w:id="1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57E7C" w14:textId="2540CDD8" w:rsidR="0083675F" w:rsidRDefault="0083675F" w:rsidP="008367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действий (текстовый документ)</w:t>
            </w:r>
          </w:p>
          <w:p w14:paraId="71289770" w14:textId="59C01BAC" w:rsidR="00960B9A" w:rsidRDefault="0083675F" w:rsidP="008367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1750E62" w:rsidR="00960B9A" w:rsidRDefault="0094769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 – 13.02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D9294F8" w:rsidR="00960B9A" w:rsidRDefault="0094769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 – 13.02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52672F57" w:rsidR="00960B9A" w:rsidRDefault="00CC69B9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8</w:t>
            </w:r>
            <w:r w:rsidR="00AF6E7E">
              <w:t xml:space="preserve">. </w:t>
            </w:r>
            <w:bookmarkStart w:id="2" w:name="_Hlk190963974"/>
            <w:r w:rsidR="00F77E91">
              <w:t>Провести редактирование сайта школы</w:t>
            </w:r>
            <w:bookmarkEnd w:id="2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36642B2C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</w:t>
            </w:r>
            <w:r w:rsidR="0083675F">
              <w:rPr>
                <w:color w:val="000000"/>
              </w:rPr>
              <w:t>результатами изменений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2AD83949" w:rsidR="00960B9A" w:rsidRDefault="0094769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05.02, 06.02, 17.02, 19.02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398EEC92" w:rsidR="00960B9A" w:rsidRDefault="0094769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05.02, 06.02, 17.02, </w:t>
            </w: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3DAEDC6C" w:rsidR="00960B9A" w:rsidRDefault="00CC69B9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9</w:t>
            </w:r>
            <w:r w:rsidR="00AF6E7E">
              <w:t xml:space="preserve">. </w:t>
            </w:r>
            <w:r w:rsidR="005B68F7">
              <w:rPr>
                <w:color w:val="000000"/>
              </w:rPr>
              <w:t>Сверить комплектацию технического оборудования для проведения пробного ОГЭ по информатике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15CC" w14:textId="77777777" w:rsidR="0083675F" w:rsidRDefault="0083675F" w:rsidP="008367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B4509BE" w14:textId="34FC6610" w:rsidR="00960B9A" w:rsidRDefault="0083675F" w:rsidP="008367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69A3ACDB" w:rsidR="00960B9A" w:rsidRDefault="0094769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 – 18.02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933CCF1" w:rsidR="00960B9A" w:rsidRDefault="0094769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 – 1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65FB" w14:textId="405CBD91" w:rsidR="00960B9A" w:rsidRDefault="00CC69B9" w:rsidP="00F77E9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10</w:t>
            </w:r>
            <w:r w:rsidR="00AF6E7E">
              <w:t xml:space="preserve">. </w:t>
            </w:r>
            <w:bookmarkStart w:id="3" w:name="_Hlk190964022"/>
            <w:r w:rsidR="005B68F7">
              <w:rPr>
                <w:color w:val="000000"/>
              </w:rPr>
              <w:t>Провести инсталляцию недостающего ПО для проведения пробного ОГЭ по информатике</w:t>
            </w:r>
            <w:r w:rsidR="005B68F7">
              <w:rPr>
                <w:color w:val="000000"/>
              </w:rPr>
              <w:t xml:space="preserve"> </w:t>
            </w:r>
            <w:bookmarkEnd w:id="3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19E0" w14:textId="0D81F289" w:rsidR="0083675F" w:rsidRDefault="0083675F" w:rsidP="008367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действий (текстовый документ)</w:t>
            </w:r>
          </w:p>
          <w:p w14:paraId="43637089" w14:textId="47458A7B" w:rsidR="00960B9A" w:rsidRDefault="0083675F" w:rsidP="0083675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C868001" w:rsidR="00960B9A" w:rsidRDefault="0094769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 – 18.02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3EE97304" w:rsidR="00960B9A" w:rsidRDefault="0094769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 – 18.02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5B798EB3" w:rsidR="00960B9A" w:rsidRDefault="00CC69B9" w:rsidP="005B68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11</w:t>
            </w:r>
            <w:r w:rsidR="00AF6E7E">
              <w:t>.</w:t>
            </w:r>
            <w:r w:rsidR="00F77E91">
              <w:rPr>
                <w:color w:val="000000"/>
              </w:rPr>
              <w:t xml:space="preserve"> </w:t>
            </w:r>
            <w:r w:rsidR="005B68F7">
              <w:rPr>
                <w:color w:val="000000"/>
              </w:rPr>
              <w:t xml:space="preserve">Собрать результаты пробного </w:t>
            </w:r>
            <w:r w:rsidR="0094769F">
              <w:rPr>
                <w:color w:val="000000"/>
              </w:rPr>
              <w:t>ОГЭ по информатике</w:t>
            </w:r>
            <w:r w:rsidR="005B68F7">
              <w:rPr>
                <w:color w:val="000000"/>
              </w:rPr>
              <w:t xml:space="preserve"> и внести в базу данных</w:t>
            </w:r>
            <w:r w:rsidR="005B68F7"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F6C8" w14:textId="77777777" w:rsidR="00CC69B9" w:rsidRDefault="00CC69B9" w:rsidP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действий (текстовый документ)</w:t>
            </w:r>
          </w:p>
          <w:p w14:paraId="21893BCD" w14:textId="1A342C4D" w:rsidR="00960B9A" w:rsidRPr="0083675F" w:rsidRDefault="00CC69B9" w:rsidP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BB6EEA1" w:rsidR="00960B9A" w:rsidRDefault="0094769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CC69B9"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</w:t>
            </w:r>
            <w:r w:rsidR="00CC69B9">
              <w:rPr>
                <w:color w:val="000000"/>
                <w:sz w:val="20"/>
                <w:szCs w:val="20"/>
              </w:rPr>
              <w:t xml:space="preserve">02 – 20.02 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B981459" w:rsidR="00960B9A" w:rsidRDefault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 – 20.02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29BDAD50" w:rsidR="005B68F7" w:rsidRPr="005B68F7" w:rsidRDefault="005B68F7" w:rsidP="005B68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1</w:t>
            </w:r>
            <w:r w:rsidR="0094769F">
              <w:t>2</w:t>
            </w:r>
            <w:r w:rsidR="00AF6E7E">
              <w:t>.</w:t>
            </w:r>
            <w:r>
              <w:t xml:space="preserve"> </w:t>
            </w:r>
            <w:r>
              <w:rPr>
                <w:color w:val="000000"/>
              </w:rPr>
              <w:t xml:space="preserve">Провести замену неработающих </w:t>
            </w:r>
            <w:r>
              <w:rPr>
                <w:color w:val="000000"/>
              </w:rPr>
              <w:lastRenderedPageBreak/>
              <w:t>проводов</w:t>
            </w:r>
            <w:r w:rsidR="00CC69B9">
              <w:rPr>
                <w:color w:val="000000"/>
              </w:rPr>
              <w:t xml:space="preserve"> и</w:t>
            </w:r>
            <w:r>
              <w:rPr>
                <w:color w:val="000000"/>
              </w:rPr>
              <w:t xml:space="preserve"> кабелей</w:t>
            </w:r>
            <w:r w:rsidR="00CC69B9">
              <w:rPr>
                <w:color w:val="000000"/>
              </w:rPr>
              <w:t xml:space="preserve"> и испорченных картриджей в принтерах</w:t>
            </w:r>
          </w:p>
          <w:p w14:paraId="4B4DB97F" w14:textId="1A4937D2" w:rsidR="00960B9A" w:rsidRDefault="00960B9A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49726F9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Текстовый документ</w:t>
            </w:r>
            <w:r w:rsidR="00CC69B9">
              <w:rPr>
                <w:color w:val="000000"/>
              </w:rPr>
              <w:t xml:space="preserve"> </w:t>
            </w:r>
            <w:r w:rsidR="00CC69B9">
              <w:rPr>
                <w:color w:val="000000"/>
              </w:rPr>
              <w:lastRenderedPageBreak/>
              <w:t>со списком замененной техники по кабинетам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F322D11" w:rsidR="00960B9A" w:rsidRDefault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06.02, 07.02, </w:t>
            </w:r>
            <w:r>
              <w:rPr>
                <w:color w:val="000000"/>
                <w:sz w:val="20"/>
                <w:szCs w:val="20"/>
              </w:rPr>
              <w:lastRenderedPageBreak/>
              <w:t>20.02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60EA3BF2" w:rsidR="00960B9A" w:rsidRDefault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06.02, 07.02, 20.02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963F36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6" w:history="1">
              <w:r w:rsidR="004B3977" w:rsidRPr="004B3977">
                <w:rPr>
                  <w:rStyle w:val="ab"/>
                </w:rPr>
                <w:t>https://moodle.herzen.spb.ru/course/view.php?id=7348</w:t>
              </w:r>
            </w:hyperlink>
            <w:r w:rsidR="004B3977">
              <w:t xml:space="preserve"> </w:t>
            </w:r>
            <w:r>
              <w:t>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176DC44" w:rsidR="00960B9A" w:rsidRDefault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3901BC0" w:rsidR="00960B9A" w:rsidRDefault="00CC69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4" w:name="_gjdgxs" w:colFirst="0" w:colLast="0"/>
      <w:bookmarkEnd w:id="4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7CF5B8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altName w:val="Century Gothic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22613145">
    <w:abstractNumId w:val="1"/>
  </w:num>
  <w:num w:numId="2" w16cid:durableId="162870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0443A3"/>
    <w:rsid w:val="000475C9"/>
    <w:rsid w:val="000631CA"/>
    <w:rsid w:val="00091C89"/>
    <w:rsid w:val="000D74AE"/>
    <w:rsid w:val="001056AE"/>
    <w:rsid w:val="00203823"/>
    <w:rsid w:val="002F3EDD"/>
    <w:rsid w:val="00325B38"/>
    <w:rsid w:val="00392683"/>
    <w:rsid w:val="004B3977"/>
    <w:rsid w:val="004F6896"/>
    <w:rsid w:val="00524ED9"/>
    <w:rsid w:val="0058285D"/>
    <w:rsid w:val="005B68F7"/>
    <w:rsid w:val="005E105C"/>
    <w:rsid w:val="00604018"/>
    <w:rsid w:val="00606987"/>
    <w:rsid w:val="00634EC9"/>
    <w:rsid w:val="006A344A"/>
    <w:rsid w:val="006A5F1F"/>
    <w:rsid w:val="006C0133"/>
    <w:rsid w:val="006E48B7"/>
    <w:rsid w:val="00730930"/>
    <w:rsid w:val="00766B2A"/>
    <w:rsid w:val="007A12FA"/>
    <w:rsid w:val="007E7E6D"/>
    <w:rsid w:val="0083675F"/>
    <w:rsid w:val="008E3F44"/>
    <w:rsid w:val="00914035"/>
    <w:rsid w:val="0094769F"/>
    <w:rsid w:val="009552D4"/>
    <w:rsid w:val="00960B9A"/>
    <w:rsid w:val="00A03610"/>
    <w:rsid w:val="00A95B0E"/>
    <w:rsid w:val="00AF6E7E"/>
    <w:rsid w:val="00B05DB6"/>
    <w:rsid w:val="00BA3B05"/>
    <w:rsid w:val="00C24B9F"/>
    <w:rsid w:val="00C60D14"/>
    <w:rsid w:val="00CC69B9"/>
    <w:rsid w:val="00CE61B8"/>
    <w:rsid w:val="00D67C9D"/>
    <w:rsid w:val="00DC48C8"/>
    <w:rsid w:val="00DF2930"/>
    <w:rsid w:val="00E739ED"/>
    <w:rsid w:val="00ED51DC"/>
    <w:rsid w:val="00F64C23"/>
    <w:rsid w:val="00F77E91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AB34DA89-6271-4942-B4C9-240FC844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7348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Ксения Чащина</cp:lastModifiedBy>
  <cp:revision>10</cp:revision>
  <cp:lastPrinted>2023-02-08T03:47:00Z</cp:lastPrinted>
  <dcterms:created xsi:type="dcterms:W3CDTF">2025-01-30T11:10:00Z</dcterms:created>
  <dcterms:modified xsi:type="dcterms:W3CDTF">2025-02-20T16:21:00Z</dcterms:modified>
</cp:coreProperties>
</file>