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Aquarium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 1,2,3,4,5,6,7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Align, seal, score, oxygenate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Lato Light" w:cs="Lato Light" w:eastAsia="Lato Light" w:hAnsi="Lato Light"/>
          <w:i w:val="1"/>
          <w:iCs w:val="1"/>
          <w:rtl w:val="0"/>
        </w:rPr>
        <w:t xml:space="preserve">Use this section to describe at a high level what the lesson is. Should be no more than 3-4 lines.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60" w:line="259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•</w:t>
              <w:tab/>
              <w:t xml:space="preserve">Students will design and build an aquarium or a terrarium</w:t>
            </w:r>
          </w:p>
          <w:p w:rsidR="00000000" w:rsidDel="00000000" w:rsidP="00000000" w:rsidRDefault="00000000" w:rsidRPr="00000000" w14:paraId="00000014">
            <w:pPr>
              <w:spacing w:after="160" w:line="259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•</w:t>
              <w:tab/>
              <w:t xml:space="preserve">Students will select the fish or plants to inhabit</w:t>
            </w:r>
          </w:p>
          <w:p w:rsidR="00000000" w:rsidDel="00000000" w:rsidP="00000000" w:rsidRDefault="00000000" w:rsidRPr="00000000" w14:paraId="00000015">
            <w:pP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•</w:t>
              <w:tab/>
              <w:t xml:space="preserve">Students will use the metric system to measure pieces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–Plexiglas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–Plywood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–Hot Glue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–White glue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–Hot glue gun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–Hammer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–Nails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–Scroll saw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–Drill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–Drill Bits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–Ruler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–Petroleum jelly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–Paint brush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pStyle w:val="Heading1"/>
              <w:pageBreakBefore w:val="0"/>
              <w:rPr/>
            </w:pPr>
            <w:bookmarkStart w:colFirst="0" w:colLast="0" w:name="_uljxa12lvl8r" w:id="0"/>
            <w:bookmarkEnd w:id="0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pStyle w:val="Heading1"/>
              <w:pageBreakBefore w:val="0"/>
              <w:rPr/>
            </w:pPr>
            <w:bookmarkStart w:colFirst="0" w:colLast="0" w:name="_qvdflcbgla3y" w:id="1"/>
            <w:bookmarkEnd w:id="1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4"/>
              </w:numPr>
              <w:ind w:left="450" w:hanging="360"/>
              <w:rPr/>
            </w:pPr>
            <w:bookmarkStart w:colFirst="0" w:colLast="0" w:name="_gjdgxs" w:id="2"/>
            <w:bookmarkEnd w:id="2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4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aquarium is a tank, bowl, or other water-filled enclosure in which living fish or other aquatic animals and plants are kept. A terrarium is a small enclosure or closed container in which living plants and sometimes small land animals, such as turtles and lizards, are kept and observed.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–Divide the Plexiglas by drawing 15cm x 15cm squares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–Score (repeatedly trace with sharp object) along the lines (Don’t remove covering)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–Using the scroll saw, carefully cut along the lines.  Each aquarium uses 2 pieces of Plexiglas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–Cut 1piece of plywood 15cm x 15cm. This is the base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–Cut 2 pieces of plywood 15cm x 14.5cm. These are the sides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–Hot glue the sides opposite each other on the base, flush with the sides of the base (creating a square U)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381000</wp:posOffset>
                </wp:positionV>
                <wp:extent cx="1524635" cy="988695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78900" y="3280875"/>
                          <a:ext cx="1524635" cy="988695"/>
                          <a:chOff x="4578900" y="3280875"/>
                          <a:chExt cx="1534200" cy="998250"/>
                        </a:xfrm>
                      </wpg:grpSpPr>
                      <wpg:grpSp>
                        <wpg:cNvGrpSpPr/>
                        <wpg:grpSpPr>
                          <a:xfrm>
                            <a:off x="4583683" y="3285653"/>
                            <a:ext cx="1524635" cy="988695"/>
                            <a:chOff x="3847" y="9236"/>
                            <a:chExt cx="2401" cy="1557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3847" y="9236"/>
                              <a:ext cx="2400" cy="1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857" y="10595"/>
                              <a:ext cx="2391" cy="1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3847" y="9236"/>
                              <a:ext cx="143" cy="1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6095" y="9239"/>
                              <a:ext cx="143" cy="1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381000</wp:posOffset>
                </wp:positionV>
                <wp:extent cx="1524635" cy="988695"/>
                <wp:effectExtent b="0" l="0" r="0" t="0"/>
                <wp:wrapNone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35" cy="988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–When dry, turn “square U” upside down. Carefully, hammer 5 nails through base into each side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25400</wp:posOffset>
                </wp:positionV>
                <wp:extent cx="1520825" cy="98679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80825" y="3281825"/>
                          <a:ext cx="1520825" cy="986790"/>
                          <a:chOff x="4580825" y="3281825"/>
                          <a:chExt cx="1530375" cy="996350"/>
                        </a:xfrm>
                      </wpg:grpSpPr>
                      <wpg:grpSp>
                        <wpg:cNvGrpSpPr/>
                        <wpg:grpSpPr>
                          <a:xfrm>
                            <a:off x="4585588" y="3286605"/>
                            <a:ext cx="1520825" cy="986790"/>
                            <a:chOff x="3807" y="10996"/>
                            <a:chExt cx="2395" cy="1554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3807" y="10996"/>
                              <a:ext cx="2375" cy="1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 flipH="1" rot="10800000">
                              <a:off x="3807" y="10996"/>
                              <a:ext cx="2391" cy="1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 flipH="1" rot="10800000">
                              <a:off x="3810" y="11192"/>
                              <a:ext cx="143" cy="1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 flipH="1" rot="10800000">
                              <a:off x="6059" y="11202"/>
                              <a:ext cx="143" cy="1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25400</wp:posOffset>
                </wp:positionV>
                <wp:extent cx="1520825" cy="986790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0825" cy="986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–Seal inside edge between base and sides by applying white glue.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–Using paintbrush, cover inside of sides and base with thin even cover of white glue (be careful not to get splinters).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–Allow glue to dry for one day.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–Apply thin coat of petroleum jelly to sides and base.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–Drill three hole on opposite sides of each Plexiglas sheet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0</wp:posOffset>
                </wp:positionV>
                <wp:extent cx="1184275" cy="87376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758625" y="3347883"/>
                          <a:ext cx="1174750" cy="864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0</wp:posOffset>
                </wp:positionV>
                <wp:extent cx="1184275" cy="873760"/>
                <wp:effectExtent b="0" l="0" r="0" t="0"/>
                <wp:wrapNone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275" cy="873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114300</wp:posOffset>
                </wp:positionV>
                <wp:extent cx="48895" cy="6559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16775" y="3447250"/>
                          <a:ext cx="48895" cy="655955"/>
                          <a:chOff x="5316775" y="3447250"/>
                          <a:chExt cx="58450" cy="665500"/>
                        </a:xfrm>
                      </wpg:grpSpPr>
                      <wpg:grpSp>
                        <wpg:cNvGrpSpPr/>
                        <wpg:grpSpPr>
                          <a:xfrm>
                            <a:off x="5321553" y="3452023"/>
                            <a:ext cx="48895" cy="655955"/>
                            <a:chOff x="4573" y="3569"/>
                            <a:chExt cx="77" cy="103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573" y="3569"/>
                              <a:ext cx="75" cy="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4573" y="3569"/>
                              <a:ext cx="77" cy="7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4573" y="4007"/>
                              <a:ext cx="77" cy="7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4573" y="4525"/>
                              <a:ext cx="77" cy="7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114300</wp:posOffset>
                </wp:positionV>
                <wp:extent cx="48895" cy="655955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95" cy="655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2590800</wp:posOffset>
                </wp:positionH>
                <wp:positionV relativeFrom="paragraph">
                  <wp:posOffset>101600</wp:posOffset>
                </wp:positionV>
                <wp:extent cx="48895" cy="655955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16775" y="3447250"/>
                          <a:ext cx="48895" cy="655955"/>
                          <a:chOff x="5316775" y="3447250"/>
                          <a:chExt cx="58450" cy="665500"/>
                        </a:xfrm>
                      </wpg:grpSpPr>
                      <wpg:grpSp>
                        <wpg:cNvGrpSpPr/>
                        <wpg:grpSpPr>
                          <a:xfrm>
                            <a:off x="5321553" y="3452023"/>
                            <a:ext cx="48895" cy="655955"/>
                            <a:chOff x="2946" y="3554"/>
                            <a:chExt cx="77" cy="103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946" y="3554"/>
                              <a:ext cx="75" cy="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946" y="3554"/>
                              <a:ext cx="77" cy="7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2946" y="3992"/>
                              <a:ext cx="77" cy="7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2946" y="4510"/>
                              <a:ext cx="77" cy="7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2590800</wp:posOffset>
                </wp:positionH>
                <wp:positionV relativeFrom="paragraph">
                  <wp:posOffset>101600</wp:posOffset>
                </wp:positionV>
                <wp:extent cx="48895" cy="655955"/>
                <wp:effectExtent b="0" l="0" r="0" t="0"/>
                <wp:wrapNone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95" cy="655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114300</wp:posOffset>
                </wp:positionV>
                <wp:extent cx="48895" cy="655955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16775" y="3447250"/>
                          <a:ext cx="48895" cy="655955"/>
                          <a:chOff x="5316775" y="3447250"/>
                          <a:chExt cx="58450" cy="665500"/>
                        </a:xfrm>
                      </wpg:grpSpPr>
                      <wpg:grpSp>
                        <wpg:cNvGrpSpPr/>
                        <wpg:grpSpPr>
                          <a:xfrm>
                            <a:off x="5321553" y="3452023"/>
                            <a:ext cx="48895" cy="655955"/>
                            <a:chOff x="2946" y="3554"/>
                            <a:chExt cx="77" cy="103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946" y="3554"/>
                              <a:ext cx="75" cy="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2946" y="3554"/>
                              <a:ext cx="77" cy="7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2946" y="3992"/>
                              <a:ext cx="77" cy="7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2946" y="4510"/>
                              <a:ext cx="77" cy="7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114300</wp:posOffset>
                </wp:positionV>
                <wp:extent cx="48895" cy="655955"/>
                <wp:effectExtent b="0" l="0" r="0" t="0"/>
                <wp:wrapNone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95" cy="655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1184275" cy="87376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758625" y="3347883"/>
                          <a:ext cx="1174750" cy="864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1184275" cy="873760"/>
                <wp:effectExtent b="0" l="0" r="0" t="0"/>
                <wp:wrapNone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275" cy="873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101600</wp:posOffset>
                </wp:positionV>
                <wp:extent cx="48895" cy="65595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16775" y="3447250"/>
                          <a:ext cx="48895" cy="655955"/>
                          <a:chOff x="5316775" y="3447250"/>
                          <a:chExt cx="58450" cy="665500"/>
                        </a:xfrm>
                      </wpg:grpSpPr>
                      <wpg:grpSp>
                        <wpg:cNvGrpSpPr/>
                        <wpg:grpSpPr>
                          <a:xfrm>
                            <a:off x="5321553" y="3452023"/>
                            <a:ext cx="48895" cy="655955"/>
                            <a:chOff x="4573" y="3569"/>
                            <a:chExt cx="77" cy="103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573" y="3569"/>
                              <a:ext cx="75" cy="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573" y="3569"/>
                              <a:ext cx="77" cy="7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4573" y="4007"/>
                              <a:ext cx="77" cy="7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4573" y="4525"/>
                              <a:ext cx="77" cy="7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101600</wp:posOffset>
                </wp:positionV>
                <wp:extent cx="48895" cy="655955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95" cy="655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–Hot glue on sheet on side of “square U”.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317500</wp:posOffset>
                </wp:positionV>
                <wp:extent cx="462280" cy="14351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19623" y="3713008"/>
                          <a:ext cx="452755" cy="13398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317500</wp:posOffset>
                </wp:positionV>
                <wp:extent cx="462280" cy="14351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2280" cy="14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317500</wp:posOffset>
                </wp:positionV>
                <wp:extent cx="1100455" cy="73088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800535" y="3419320"/>
                          <a:ext cx="1090930" cy="721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317500</wp:posOffset>
                </wp:positionV>
                <wp:extent cx="1100455" cy="730885"/>
                <wp:effectExtent b="0" l="0" r="0" t="0"/>
                <wp:wrapNone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0455" cy="730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457200</wp:posOffset>
                </wp:positionV>
                <wp:extent cx="1100455" cy="73088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800535" y="3419320"/>
                          <a:ext cx="1090930" cy="721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457200</wp:posOffset>
                </wp:positionV>
                <wp:extent cx="1100455" cy="730885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0455" cy="730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850900</wp:posOffset>
                </wp:positionH>
                <wp:positionV relativeFrom="paragraph">
                  <wp:posOffset>101600</wp:posOffset>
                </wp:positionV>
                <wp:extent cx="1720850" cy="13525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490338" y="3717135"/>
                          <a:ext cx="1711325" cy="125730"/>
                        </a:xfrm>
                        <a:prstGeom prst="parallelogram">
                          <a:avLst>
                            <a:gd fmla="val 340278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850900</wp:posOffset>
                </wp:positionH>
                <wp:positionV relativeFrom="paragraph">
                  <wp:posOffset>101600</wp:posOffset>
                </wp:positionV>
                <wp:extent cx="1720850" cy="135255"/>
                <wp:effectExtent b="0" l="0" r="0" t="0"/>
                <wp:wrapNone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0850" cy="135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562225" cy="1924050"/>
            <wp:effectExtent b="0" l="0" r="0" t="0"/>
            <wp:docPr descr="Picture 005" id="16" name="image1.jpg"/>
            <a:graphic>
              <a:graphicData uri="http://schemas.openxmlformats.org/drawingml/2006/picture">
                <pic:pic>
                  <pic:nvPicPr>
                    <pic:cNvPr descr="Picture 005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562225" cy="1924050"/>
            <wp:effectExtent b="0" l="0" r="0" t="0"/>
            <wp:docPr descr="Picture 009" id="15" name="image2.jpg"/>
            <a:graphic>
              <a:graphicData uri="http://schemas.openxmlformats.org/drawingml/2006/picture">
                <pic:pic>
                  <pic:nvPicPr>
                    <pic:cNvPr descr="Picture 009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–Carefully hammer nails through Plexiglas into wood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–Repeat for other side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 Seal inside edges between Plexiglas and wood sides by applying white glue.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gjdgx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543175" cy="1905000"/>
            <wp:effectExtent b="0" l="0" r="0" t="0"/>
            <wp:docPr descr="Picture 008" id="17" name="image4.jpg"/>
            <a:graphic>
              <a:graphicData uri="http://schemas.openxmlformats.org/drawingml/2006/picture">
                <pic:pic>
                  <pic:nvPicPr>
                    <pic:cNvPr descr="Picture 008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533650" cy="1905000"/>
            <wp:effectExtent b="0" l="0" r="0" t="0"/>
            <wp:docPr descr="Picture 001" id="14" name="image3.jpg"/>
            <a:graphic>
              <a:graphicData uri="http://schemas.openxmlformats.org/drawingml/2006/picture">
                <pic:pic>
                  <pic:nvPicPr>
                    <pic:cNvPr descr="Picture 001"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6E">
      <w:pPr>
        <w:ind w:left="0" w:firstLine="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Using a motor and propeller, students create an oxygen pump to re- oxygenate water.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pageBreakBefore w:val="0"/>
        <w:rPr/>
      </w:pPr>
      <w:bookmarkStart w:colFirst="0" w:colLast="0" w:name="_foboqijqrix0" w:id="6"/>
      <w:bookmarkEnd w:id="6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77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79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7A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7F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87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88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3" name="Shape 23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24" name="Shape 24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9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jpg"/><Relationship Id="rId12" Type="http://schemas.openxmlformats.org/officeDocument/2006/relationships/footer" Target="foot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