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0BBA" w14:textId="1C082F78" w:rsidR="00A6444B" w:rsidRDefault="00135146">
      <w:r>
        <w:t xml:space="preserve">Tải dự án &gt; Import vào Eclipse </w:t>
      </w:r>
    </w:p>
    <w:p w14:paraId="251D725F" w14:textId="03D5856D" w:rsidR="00135146" w:rsidRDefault="00135146">
      <w:r>
        <w:t>Sử dụng mysql đặt tên database = venus_shop</w:t>
      </w:r>
    </w:p>
    <w:p w14:paraId="23BFE879" w14:textId="28804D24" w:rsidR="00135146" w:rsidRDefault="00135146">
      <w:r>
        <w:t>Import file venus_shop.sql vào database</w:t>
      </w:r>
    </w:p>
    <w:p w14:paraId="7E06DCDA" w14:textId="1CFED763" w:rsidR="004F2F56" w:rsidRDefault="004F2F56">
      <w:r>
        <w:t>Khởi chạy dự án</w:t>
      </w:r>
    </w:p>
    <w:sectPr w:rsidR="004F2F56" w:rsidSect="002802F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49"/>
    <w:rsid w:val="00135146"/>
    <w:rsid w:val="002802F9"/>
    <w:rsid w:val="004F2F56"/>
    <w:rsid w:val="00A6444B"/>
    <w:rsid w:val="00BC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6A8E"/>
  <w15:chartTrackingRefBased/>
  <w15:docId w15:val="{2FA24907-9D6A-478F-8D5E-9897F4B3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2023-06-16T04:45:00Z</dcterms:created>
  <dcterms:modified xsi:type="dcterms:W3CDTF">2023-06-16T04:47:00Z</dcterms:modified>
</cp:coreProperties>
</file>