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9D2FC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8pt;height:21pt" o:ole="">
            <v:imagedata r:id="rId6" o:title=""/>
          </v:shape>
          <w:control r:id="rId7" w:name="OptionButton1" w:shapeid="_x0000_i1046"/>
        </w:object>
      </w:r>
      <w:r>
        <w:br/>
      </w:r>
      <w:r w:rsidR="009D2FCF">
        <w:object w:dxaOrig="1440" w:dyaOrig="1440">
          <v:shape id="_x0000_i1048" type="#_x0000_t75" style="width:108pt;height:21pt" o:ole="">
            <v:imagedata r:id="rId8" o:title=""/>
          </v:shape>
          <w:control r:id="rId9" w:name="OptionButton2" w:shapeid="_x0000_i1048"/>
        </w:object>
      </w:r>
      <w:r>
        <w:br/>
      </w:r>
      <w:r w:rsidR="009D2FCF">
        <w:object w:dxaOrig="1440" w:dyaOrig="1440">
          <v:shape id="_x0000_i1049" type="#_x0000_t75" style="width:142.5pt;height:21pt" o:ole="">
            <v:imagedata r:id="rId10" o:title=""/>
          </v:shape>
          <w:control r:id="rId11" w:name="OptionButton3" w:shapeid="_x0000_i1049"/>
        </w:object>
      </w:r>
      <w:r>
        <w:br/>
      </w:r>
      <w:r w:rsidR="009D2FCF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9D2FCF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244475</wp:posOffset>
                </wp:positionV>
                <wp:extent cx="4085590" cy="923925"/>
                <wp:effectExtent l="10160" t="11430" r="9525" b="76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9C3" w:rsidRDefault="007F39C3">
                            <w:r>
                              <w:t xml:space="preserve"> </w:t>
                            </w:r>
                            <w:r w:rsidR="003A3BD8">
                              <w:t xml:space="preserve">Clear to see events in the calendar itself </w:t>
                            </w:r>
                            <w:r w:rsidR="003A3BD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8pt;margin-top:19.25pt;width:321.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">
                <v:textbox>
                  <w:txbxContent>
                    <w:p w:rsidR="007F39C3" w:rsidRDefault="007F39C3">
                      <w:r>
                        <w:t xml:space="preserve"> </w:t>
                      </w:r>
                      <w:r w:rsidR="003A3BD8">
                        <w:t xml:space="preserve">Clear to see events in the calendar itself </w:t>
                      </w:r>
                      <w:r w:rsidR="003A3BD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383540</wp:posOffset>
                </wp:positionV>
                <wp:extent cx="4085590" cy="923925"/>
                <wp:effectExtent l="10160" t="10795" r="9525" b="825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6DD" w:rsidRDefault="003A3BD8" w:rsidP="008E2021">
                            <w:r>
                              <w:t xml:space="preserve">If you were in a rush you’d be able to see clearly where you were going to be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6.8pt;margin-top:30.2pt;width:321.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">
                <v:textbox>
                  <w:txbxContent>
                    <w:p w:rsidR="005E46DD" w:rsidRDefault="003A3BD8" w:rsidP="008E2021">
                      <w:r>
                        <w:t xml:space="preserve">If you were in a rush you’d be able to see clearly where you were going to be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1598930</wp:posOffset>
                </wp:positionV>
                <wp:extent cx="4085590" cy="923925"/>
                <wp:effectExtent l="10160" t="11430" r="9525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3A3BD8" w:rsidP="008E2021">
                            <w:r>
                              <w:t>If I was using a calendar and organiser I wouldn’t want a lot of options before I could even start using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6.8pt;margin-top:125.9pt;width:321.7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ZKgIAAFc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">
                <v:textbox>
                  <w:txbxContent>
                    <w:p w:rsidR="008E2021" w:rsidRDefault="003A3BD8" w:rsidP="008E2021">
                      <w:r>
                        <w:t>If I was using a calendar and organiser I wouldn’t want a lot of options before I could even start using 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246380</wp:posOffset>
                </wp:positionV>
                <wp:extent cx="4085590" cy="923925"/>
                <wp:effectExtent l="10160" t="11430" r="9525" b="762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3A3BD8" w:rsidP="008E2021">
                            <w:r>
                              <w:t xml:space="preserve">Too much stuff to go through when initially downloaded.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6.8pt;margin-top:19.4pt;width:321.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VKgIAAFc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">
                <v:textbox>
                  <w:txbxContent>
                    <w:p w:rsidR="008E2021" w:rsidRDefault="003A3BD8" w:rsidP="008E2021">
                      <w:r>
                        <w:t xml:space="preserve">Too much stuff to go through when initially downloaded. </w:t>
                      </w:r>
                    </w:p>
                  </w:txbxContent>
                </v:textbox>
              </v:shape>
            </w:pict>
          </mc:Fallback>
        </mc:AlternateConten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5E46D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216535</wp:posOffset>
                </wp:positionV>
                <wp:extent cx="4085590" cy="923925"/>
                <wp:effectExtent l="10160" t="10795" r="9525" b="825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021" w:rsidRDefault="003A3BD8" w:rsidP="008E2021">
                            <w:r>
                              <w:t xml:space="preserve">I can imagine it would look messy and there would be too much on one page if you had a full calendar as at the bottom it has the date, important events and memos all on one </w:t>
                            </w:r>
                            <w:r>
                              <w:t>page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6.8pt;margin-top:17.05pt;width:321.7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">
                <v:textbox>
                  <w:txbxContent>
                    <w:p w:rsidR="008E2021" w:rsidRDefault="003A3BD8" w:rsidP="008E2021">
                      <w:r>
                        <w:t xml:space="preserve">I can imagine it would look messy and there would be too much on one page if you had a full calendar as at the bottom it has the date, important events and memos all on one </w:t>
                      </w:r>
                      <w:r>
                        <w:t>page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0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21"/>
    <w:rsid w:val="000C3C56"/>
    <w:rsid w:val="00136871"/>
    <w:rsid w:val="003A3BD8"/>
    <w:rsid w:val="004D0F52"/>
    <w:rsid w:val="005E46DD"/>
    <w:rsid w:val="007F39C3"/>
    <w:rsid w:val="008E2021"/>
    <w:rsid w:val="009D2FCF"/>
    <w:rsid w:val="00E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F8263A93-C3EC-4323-BF19-F84F57DF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Kingsley</dc:creator>
  <cp:lastModifiedBy>Katie Henderson</cp:lastModifiedBy>
  <cp:revision>2</cp:revision>
  <dcterms:created xsi:type="dcterms:W3CDTF">2014-11-04T15:05:00Z</dcterms:created>
  <dcterms:modified xsi:type="dcterms:W3CDTF">2014-11-04T15:05:00Z</dcterms:modified>
</cp:coreProperties>
</file>