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891891891891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13 </w:t>
      </w:r>
      <w:r w:rsidDel="00000000" w:rsidR="00000000" w:rsidRPr="00000000">
        <w:rPr>
          <w:rFonts w:ascii="Arial Unicode MS" w:cs="Arial Unicode MS" w:eastAsia="Arial Unicode MS" w:hAnsi="Arial Unicode MS"/>
          <w:color w:val="484800"/>
          <w:sz w:val="28"/>
          <w:szCs w:val="28"/>
          <w:rtl w:val="0"/>
        </w:rPr>
        <w:t xml:space="preserve">ทอดสมอ เมื่อพ่อมา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66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เด็กสาวคงเห็นภาพแอบนี้มานานพอได้ เจอกับของจริงแล้วก็เพิ่งจะผ่านไปหมาดๆ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แล้วก็ยังไม่ถึงอารมณ์ด้วย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อีกแล้วก็เห็นว่าแม่หลับทั้งๆ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ที่ยังมีคราบน้ํา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918918918918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กามของพ่อเลี้ยงถึงใจกล้าออกมาเพื่อต้องการให้คนที่เธอเรียกว่า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ช่วยมาปลดอารมณ์ที่ค้างให้เธอก่อน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โธ่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อีหนู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มันแกล้งเดินยั่วแน่เลย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สงสัยจะติดใจล่ะสิ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โดนไปจนร่องลึกแดงซ้ํายังมีหน้ามาเดินผ่าน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แทบจะเอาชุดนอนคลุมหัวพ่ออยู่แล้ว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ของขึ้นเลย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05405405405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อเลี้ยง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ลืมต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าเอยเบาๆ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ขยับตัวลุกแล้วก็ยังสะกิดแม่ของเธอเบาๆ แต่แม่ของเธอคงเหนื่อยจากงานถึงได้หลับเงียบเลย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พ่อเลี้ยงก็มองเห็นหอยอันอวบอูมที่ปลิ้นออกมาโชว์ตอนที่เธอเดินผ่าน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ยิ่งคิดเห็นภาพแล้วแก่นกายของพ่อเลี้ยงก็เริ่มแข็งขึ้นอีก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รีบลุกเดิน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ตา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มลูกเลี้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อย่างรวดเร็ว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ทําอะไรนั่นนะ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เอย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ถามเมื่อเห็นว่าลูกเลี้ยงกําลังแหย่นิ้วเข้าร่องลึกเพื่อช่วยเหลือตัวเอง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ก็หนู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คันนี้พ่อเดินผ่าน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พอมาตั้งนานแล้ว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พ่อทําไมเพิ่งจะมาล่ะ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นนเอย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ก็เพราะหนูนั่นแหละพ่อเลยนอนไม่หลับ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ให้พ่อช่วยนะ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นนี้เห็นพ่อเลี้ยงเปิดแก่นกายจนโผล่ทั้งลําเธอเหลือบตามองจากภาพที่สะท้อนจากกระจก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ในห้องน้ํา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ภาพในกระจกแก่นกายของผู้เป็นพ่อเลี้ยงตั้งตระหง่าน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แถมเขายังรูดเล่นอีก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ขยับตัวทําที่อึดอัดจนชุดนอนเลิกจนถึงเอวบัดนี้ก้นขาวๆ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งอนๆ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ไร้ซึ่งผ้า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เปิดเผยร่องกลีบลึก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และขนแพรสู่สายต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าพ่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เธอรู้ดี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ว่าพ่อเลี้ยงเห็นน้ําเมือกที่เยิ้มของเธอตอนนี้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โอ้ววว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ลูกอยากมากซินะ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ดูน้ําเมือกไหลเยิ้มเชียว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มาขอพ่อเลียร่องลึกหน่อยซิ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พ่อเลี้ยงเอยก็แสดงว่าลูกเลี้ยงอยากเต็มทน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นนทําที่ปัดแล้วก็โหย่งตัวลง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คลาน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จนร่องลึกยิ่งปลิ้นอ้อนแก่นกายของพ่อเลี้ยง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แล้วเธอก็พูดว่า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คันอ่ะพ่อ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คันตรงนี้อ๊ะ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เลียให้หนูหน่อย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ตรงไหนลูก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นนี้เพิ่งแอ่นก้นโชว์ร่องลึกให้พ่อเลี้ยงดู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พร้อมขยับถอยหลังจนร่องลึกเกือบถึงแก่นกายพ่อเลี้ยง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พร้อมกับบอกว่า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อือๆ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นี่ไงตรงนี้คันจังเลย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เธอเ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อยพร้อมเอื้อมมือไ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ปแหกกลีบร่องลึกใช้นิ้วปาด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น้ําเมื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ให้พ่อเลี้ยงดู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แล้วก็เอื้อมมือไปจับมือพ่อเลี้ยงมาลูบปากร่องลึกของเธอ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พ่อเลี้ยงก็จับลูบเบาๆ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จนเธอคราง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อืออ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คันๆ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พ่อจํา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คันจังเลยอ๊ะ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นนี้ไม่พูดเปล่ามือก็เอื้อมไปกุมจับแก่นกายพ่อเลี้ยงรูดแต่ทําที่หันหลังอยู่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ยังหันกลับไปบอกพ่อ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เลี้ยงว่า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เร็วซิเอามือนี้เกาตรงนี้ให้ด้วยคันนะ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แล้วพ่อก็บอกว่า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แป๊บหนึ่ง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ขอพ่อดูใกล้ๆ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ก่อน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พูดจบก็ฝังหน้าลงกับร่องก้นสูดดมกลิ่นร่องถ้ําลึกของเธอแล้วเลียปากถ้ําลึกของเธอด้วยเธอก็ร้อง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อืออ้ากกก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ฮือ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ซูดด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นั่นแหละพ่อ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อูยยยย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หนูคัน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คันตรงไหนบ้างลูก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ตรงไหนพูดบอกพ่ออีกสิ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คันๆ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ในถ้ําลึกมากเลยพ่อ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ช่วย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หนูทีซี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หายเจ็บแล้วรีลูก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พ่อเกาในร่องลึกแล้วมันจะแสบกว่าเดิมอีกนะ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ไม่เป็นไรหนูจะ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พ่อเอาเถอะ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เอาสักทีหนูอยาก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นี่หนู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คันเอ่อ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คันถ้ําลึกมากเลยรีลูก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พ่อเลี้ยงเอยถาม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จ้ะพ่อ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เอาแ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ก่นกายของพ่อเการ่องลึกให้หนู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ซูดด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อย 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ล้วพ่อเลี้ยงก็ตอบว่า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ด้สิลูก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แก่นกายของพ่อก็อยากเข้าถ้ําลึกของหนูมานานแล้ว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แก่นกายของพ่อมาให้หนูอมที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นนเอย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มาสิ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หนูมาอมแก่นกา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ยของพ่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อได้เลย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ก็ลุกขึ้นแก้ผ้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าออ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กหมดคุกเข่าอ้าปากงับแก่นกายพ่อเลี้ยงดูดดื่มอย่างตื่นกระหายราวกับอยากมาแสนนาน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พ่อเลี้ยงก็ลุกยืนผ้าห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ยุดออกเหลือแ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ต่ตัว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ล่อนจ้อน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แก่นกายตั้งเด่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ลูกเลี้ยงก็ดูดเลีย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อมจนพ่อเลี้ยงพอใจ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แล้วกลับม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าค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ลานในท่าเดิม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แล้วเธอก็บอกพ่อเลี้ยงว่า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พ่อขา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เอาร่องลึกหนูทีนะค่ะ อยากมากแล้วช่วยหนูหน่อยถ้าไม่ได้หนูนอนไม่หลับแน่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เลยคืนนี้นะ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แม่คงไม่ได้ยินหรอก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นนีพูดพร้อมหกกลีบร่องลึก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พ่อเลี้ยงเอาปลายหัวแก่นกาย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ถูๆ ไถๆ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ตามร่องลึกของลูกเลี้ยงพร้อมกับเสยเม็ดทิ้งปลายร่องลึกจนเธอถึงกับร้องคราญคราง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แล้วกดแก่นกายจมเข้าร่อง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ลึกของเธอทันทีจนมิด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“โอ้ววววๆ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แก่นกายของพ่อแน่นร่องลึก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งหนู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จังเลย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เอาเลย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หนูอยาก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อูยยย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อยาก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พ่อเลี้ยงจับแก้มก้นขาวๆ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คู่งามรั้งไว้แล้วเริ่มกระแทกสาวแก่นกายเข้าๆ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ลูกเลี้ยงตัวเอง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มองดูลําแก่นกายมุดเข้าๆ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ในร่องลึกซึ้งบัดนี้ผู้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เป็นลูกเลี้ยง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าวหลั่งน้ําเมื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อกออก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มาหล่อลื่นร่องลึก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และชโลมลําแก่นกายของพ่อเลี้ยงจนลื่นเป็นมันวาว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พร้อมกับครางด้วยความเสียวและ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อยากอย่างสุดชีวิต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ในใจลูกเลี้ยงคิดแต่ว่านี้เธอกําลังเอาแก่นกายของคนที่เธอเรียกว่าพ่อเลี้ยงตัวเองแหย่ร่องลึก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ยิ่งทําให้เธอเสียวจนร้อง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ซื้ดๆ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...อ้ากกกก..." ยิ่งเธอคิดแล้วก็ยิ่งทําให้เธอเสียวแบบสุดๆ 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่วนผู้พ่อเลี้ยงก็จัดแจงเอื้อมมืออีกข้างในมตัวลงมาขยี้เม็ดติ่งอันใหญ่ของลูกเลี้ยงสาวที่เฝ้ารอมานานยิ่งสาวแก่นกายเร็วเท่าไรก็ยิ่งทําให้ร่องลึกภายในรัด แน่นยิ่งขึ้นอีก เสียวจนต้องร้องครางออกมาเช่นกันกับลูกเลี้ยง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“โอ๊ว ๆ ๆ ๆ ๆ ... อา ๆ ๆ ๆ ...ลูกจําพ่อเสียววว อ้ากกกกก....”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"อือๆ ๆ ๆ ซูดดดดด....อ้ากกกก...หนูก็เสี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วจําพ่อหนูเสียวร่องลึกแล้วก็เสียวเม็ดยิ่งจัง อูยยๆ จนน้ํา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จะแตกอีกแล้ว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อ้ากกก..แล้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วพ่อล่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ะเสียวมั้ย” 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คราญครางเอยถ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“เสียวสิลูก เม็ดยิ่งใหญ่ร่องลึกมีเนินโหนกขนาดนี้ อาๆ ๆ รู้งี้เอามานานแล้ว อาๆ ๆ ๆ ...” พ่อเลี้ยงตอบ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1081081081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2049689440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