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Groups used for this test run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AbstractTestNGCucumberTests.runScenario(io.cucumber.testng.PickleWrapper,io.cucumber.testng.FeatureWrapper)[pri:0, instance:TestRunner.TestRunner@2df32bf7]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