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3B8D" w:rsidRPr="009D0FE7" w:rsidRDefault="00E33B8D" w:rsidP="00E33B8D">
      <w:pPr>
        <w:rPr>
          <w:b/>
          <w:sz w:val="24"/>
          <w:szCs w:val="24"/>
        </w:rPr>
      </w:pPr>
      <w:r w:rsidRPr="009D0FE7">
        <w:rPr>
          <w:b/>
          <w:sz w:val="24"/>
          <w:szCs w:val="24"/>
        </w:rPr>
        <w:t xml:space="preserve">Windows 10 UWP – Hands </w:t>
      </w:r>
      <w:r>
        <w:rPr>
          <w:b/>
          <w:sz w:val="24"/>
          <w:szCs w:val="24"/>
        </w:rPr>
        <w:t>on Lab</w:t>
      </w:r>
    </w:p>
    <w:p w:rsidR="00E33B8D" w:rsidRPr="009D0FE7" w:rsidRDefault="00E33B8D" w:rsidP="00E33B8D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Lab </w:t>
      </w:r>
      <w:r>
        <w:rPr>
          <w:b/>
          <w:sz w:val="24"/>
          <w:szCs w:val="24"/>
        </w:rPr>
        <w:t>4</w:t>
      </w:r>
      <w:r w:rsidRPr="009D0FE7">
        <w:rPr>
          <w:b/>
          <w:sz w:val="24"/>
          <w:szCs w:val="24"/>
        </w:rPr>
        <w:t>:</w:t>
      </w:r>
    </w:p>
    <w:p w:rsidR="00E33B8D" w:rsidRPr="009D0FE7" w:rsidRDefault="00E33B8D" w:rsidP="00E33B8D">
      <w:pPr>
        <w:rPr>
          <w:b/>
        </w:rPr>
      </w:pPr>
    </w:p>
    <w:p w:rsidR="00E33B8D" w:rsidRDefault="00E33B8D" w:rsidP="00E33B8D">
      <w:r w:rsidRPr="009D0FE7">
        <w:rPr>
          <w:b/>
        </w:rPr>
        <w:t>Note</w:t>
      </w:r>
      <w:r>
        <w:t xml:space="preserve">:  This demo app created for this lab uses the Visual Studio 2015 RTM and Windows Tools SDK </w:t>
      </w:r>
      <w:proofErr w:type="spellStart"/>
      <w:r>
        <w:t>ver</w:t>
      </w:r>
      <w:proofErr w:type="spellEnd"/>
      <w:r>
        <w:t xml:space="preserve"> 10240.</w:t>
      </w:r>
    </w:p>
    <w:p w:rsidR="00E33B8D" w:rsidRDefault="00E33B8D" w:rsidP="00E33B8D"/>
    <w:p w:rsidR="00ED01B5" w:rsidRDefault="00ED01B5" w:rsidP="00ED01B5">
      <w:pPr>
        <w:pStyle w:val="ListParagraph"/>
        <w:numPr>
          <w:ilvl w:val="0"/>
          <w:numId w:val="2"/>
        </w:numPr>
      </w:pPr>
      <w:r>
        <w:t>Open the \View</w:t>
      </w:r>
      <w:r>
        <w:t>s</w:t>
      </w:r>
      <w:r>
        <w:t>\</w:t>
      </w:r>
      <w:r>
        <w:t>MainPage.xaml</w:t>
      </w:r>
      <w:r>
        <w:t xml:space="preserve"> file and add the following lines of </w:t>
      </w:r>
      <w:r>
        <w:t xml:space="preserve">xaml </w:t>
      </w:r>
      <w:r>
        <w:t xml:space="preserve">code to line </w:t>
      </w:r>
      <w:r>
        <w:t>14</w:t>
      </w:r>
      <w:r>
        <w:t xml:space="preserve">. </w:t>
      </w:r>
    </w:p>
    <w:p w:rsidR="00E33B8D" w:rsidRDefault="00E33B8D" w:rsidP="00ED01B5">
      <w:pPr>
        <w:pStyle w:val="ListParagraph"/>
      </w:pPr>
    </w:p>
    <w:p w:rsidR="00ED01B5" w:rsidRDefault="00ED01B5" w:rsidP="00ED01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VisualStateManager.VisualStateGroups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D01B5" w:rsidRDefault="00ED01B5" w:rsidP="00ED01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VisualStateGroup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x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="WindowStates"&gt;</w:t>
      </w:r>
    </w:p>
    <w:p w:rsidR="00ED01B5" w:rsidRDefault="00ED01B5" w:rsidP="00ED01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VisualState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x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="NarrowState"&gt;</w:t>
      </w:r>
    </w:p>
    <w:p w:rsidR="00ED01B5" w:rsidRDefault="00ED01B5" w:rsidP="00ED01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VisualState.StateTriggers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D01B5" w:rsidRDefault="00ED01B5" w:rsidP="00ED01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AdaptiveTrigger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MinWindowWidth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="1"/&gt;</w:t>
      </w:r>
    </w:p>
    <w:p w:rsidR="00ED01B5" w:rsidRDefault="00ED01B5" w:rsidP="00ED01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VisualState.StateTriggers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D01B5" w:rsidRDefault="00ED01B5" w:rsidP="00ED01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VisualState.Setters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D01B5" w:rsidRDefault="00ED01B5" w:rsidP="00ED01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Setter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Target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="RecipesGridView.Visibility"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="Collapsed" /&gt;</w:t>
      </w:r>
    </w:p>
    <w:p w:rsidR="00ED01B5" w:rsidRDefault="00ED01B5" w:rsidP="00ED01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Setter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Target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="RecipesListView.Visibility"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="Visible" /&gt;</w:t>
      </w:r>
    </w:p>
    <w:p w:rsidR="00ED01B5" w:rsidRDefault="00ED01B5" w:rsidP="00ED01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VisualState.Setters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D01B5" w:rsidRDefault="00ED01B5" w:rsidP="00ED01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VisualState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D01B5" w:rsidRDefault="00ED01B5" w:rsidP="00ED01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VisualState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x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="WideState"&gt;</w:t>
      </w:r>
    </w:p>
    <w:p w:rsidR="00ED01B5" w:rsidRDefault="00ED01B5" w:rsidP="00ED01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VisualState.StateTriggers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D01B5" w:rsidRDefault="00ED01B5" w:rsidP="00ED01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AdaptiveTrigger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MinWindowWidth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="1000"/&gt;</w:t>
      </w:r>
    </w:p>
    <w:p w:rsidR="00ED01B5" w:rsidRDefault="00ED01B5" w:rsidP="00ED01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VisualState.StateTriggers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D01B5" w:rsidRDefault="00ED01B5" w:rsidP="00ED01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VisualState.Setters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D01B5" w:rsidRDefault="00ED01B5" w:rsidP="00ED01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Setter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Target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="RecipesGridView.Visibility"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="Visible" /&gt;</w:t>
      </w:r>
    </w:p>
    <w:p w:rsidR="00ED01B5" w:rsidRDefault="00ED01B5" w:rsidP="00ED01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Setter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Target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="RecipesListView.Visibility"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="Collapsed" /&gt;</w:t>
      </w:r>
    </w:p>
    <w:p w:rsidR="00ED01B5" w:rsidRDefault="00ED01B5" w:rsidP="00ED01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VisualState.Setters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D01B5" w:rsidRDefault="00ED01B5" w:rsidP="00ED01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VisualState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D01B5" w:rsidRDefault="00ED01B5" w:rsidP="00ED01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VisualState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x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="MediumState"&gt;</w:t>
      </w:r>
    </w:p>
    <w:p w:rsidR="00ED01B5" w:rsidRDefault="00ED01B5" w:rsidP="00ED01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VisualState.StateTriggers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D01B5" w:rsidRDefault="00ED01B5" w:rsidP="00ED01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AdaptiveTrigger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MinWindowWidth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="660"/&gt;</w:t>
      </w:r>
    </w:p>
    <w:p w:rsidR="00ED01B5" w:rsidRDefault="00ED01B5" w:rsidP="00ED01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VisualState.StateTriggers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D01B5" w:rsidRDefault="00ED01B5" w:rsidP="00ED01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VisualState.Setters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D01B5" w:rsidRDefault="00ED01B5" w:rsidP="00ED01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Setter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Target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="RecipesGridView.Visibility"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="Collapsed" /&gt;</w:t>
      </w:r>
    </w:p>
    <w:p w:rsidR="00ED01B5" w:rsidRDefault="00ED01B5" w:rsidP="00ED01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Setter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Target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="RecipesListView.Visibility"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="Visible" /&gt;</w:t>
      </w:r>
    </w:p>
    <w:p w:rsidR="00ED01B5" w:rsidRDefault="00ED01B5" w:rsidP="00ED01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VisualState.Setters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D01B5" w:rsidRDefault="00ED01B5" w:rsidP="00ED01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VisualState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D01B5" w:rsidRDefault="00ED01B5" w:rsidP="00ED01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VisualStateGroup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D01B5" w:rsidRDefault="00ED01B5" w:rsidP="00ED01B5">
      <w:pPr>
        <w:pStyle w:val="ListParagraph"/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VisualStateManager.VisualStateGroups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13F4A" w:rsidRDefault="00ED01B5" w:rsidP="00ED01B5">
      <w:pPr>
        <w:jc w:val="center"/>
      </w:pPr>
      <w:r>
        <w:rPr>
          <w:noProof/>
          <w:lang w:eastAsia="en-CA"/>
        </w:rPr>
        <w:lastRenderedPageBreak/>
        <w:drawing>
          <wp:inline distT="0" distB="0" distL="0" distR="0" wp14:anchorId="70ADFBEF" wp14:editId="33100217">
            <wp:extent cx="5291276" cy="360553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94690" cy="360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1B5" w:rsidRDefault="00ED01B5">
      <w:r>
        <w:br w:type="page"/>
      </w:r>
    </w:p>
    <w:p w:rsidR="00ED01B5" w:rsidRDefault="00ED01B5" w:rsidP="00ED01B5">
      <w:pPr>
        <w:pStyle w:val="ListParagraph"/>
        <w:numPr>
          <w:ilvl w:val="0"/>
          <w:numId w:val="2"/>
        </w:numPr>
      </w:pPr>
      <w:r>
        <w:lastRenderedPageBreak/>
        <w:t>In</w:t>
      </w:r>
      <w:r>
        <w:t xml:space="preserve"> the \Views\MainPage.xaml file and add the following lines of xaml code to line </w:t>
      </w:r>
      <w:r>
        <w:t>72</w:t>
      </w:r>
      <w:r>
        <w:t xml:space="preserve">. </w:t>
      </w:r>
    </w:p>
    <w:p w:rsidR="00ED01B5" w:rsidRDefault="00ED01B5" w:rsidP="00ED01B5"/>
    <w:p w:rsidR="00ED01B5" w:rsidRDefault="00ED01B5" w:rsidP="00ED01B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ListView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x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="RecipesListView"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ED01B5" w:rsidRDefault="00ED01B5" w:rsidP="00ED01B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ItemsSource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Binding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Recipes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}"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ED01B5" w:rsidRDefault="00ED01B5" w:rsidP="00ED01B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SelectionMode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="Single"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ED01B5" w:rsidRDefault="00ED01B5" w:rsidP="00ED01B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IsItemClickEnabled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ED01B5" w:rsidRDefault="00ED01B5" w:rsidP="00ED01B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="40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,20,30,0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</w:p>
    <w:p w:rsidR="00ED01B5" w:rsidRDefault="00ED01B5" w:rsidP="00ED01B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HorizontalAlignment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="Left"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ED01B5" w:rsidRDefault="00ED01B5" w:rsidP="00ED01B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VerticalAlignment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="Center"</w:t>
      </w:r>
    </w:p>
    <w:p w:rsidR="00ED01B5" w:rsidRDefault="00ED01B5" w:rsidP="00ED01B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Visibility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="Collapsed"&gt;</w:t>
      </w:r>
    </w:p>
    <w:p w:rsidR="00ED01B5" w:rsidRDefault="00ED01B5" w:rsidP="00ED01B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interactivity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Interaction.Behaviors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D01B5" w:rsidRDefault="00ED01B5" w:rsidP="00ED01B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core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EventTriggerBehavior</w:t>
      </w:r>
      <w:proofErr w:type="gramEnd"/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EventName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="ItemClick"&gt;</w:t>
      </w:r>
    </w:p>
    <w:p w:rsidR="00ED01B5" w:rsidRDefault="00ED01B5" w:rsidP="00ED01B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core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CallMethodAction</w:t>
      </w:r>
      <w:proofErr w:type="gramEnd"/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MethodName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="BBQRecipeTapped"</w:t>
      </w:r>
    </w:p>
    <w:p w:rsidR="00ED01B5" w:rsidRDefault="00ED01B5" w:rsidP="00ED01B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TargetObject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Binding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Mode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=OneWay}" /&gt;</w:t>
      </w:r>
    </w:p>
    <w:p w:rsidR="00ED01B5" w:rsidRDefault="00ED01B5" w:rsidP="00ED01B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core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EventTriggerBehavior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D01B5" w:rsidRDefault="00ED01B5" w:rsidP="00ED01B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interactivity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Interaction.Behaviors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D01B5" w:rsidRDefault="00ED01B5" w:rsidP="00ED01B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ListView.ItemContainerStyle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D01B5" w:rsidRDefault="00ED01B5" w:rsidP="00ED01B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Style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TargetType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="ListViewItem"&gt;</w:t>
      </w:r>
    </w:p>
    <w:p w:rsidR="00ED01B5" w:rsidRDefault="00ED01B5" w:rsidP="00ED01B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Setter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="Height"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="Auto"/&gt;</w:t>
      </w:r>
    </w:p>
    <w:p w:rsidR="00ED01B5" w:rsidRDefault="00ED01B5" w:rsidP="00ED01B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Setter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="Margin"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="20"/&gt;</w:t>
      </w:r>
    </w:p>
    <w:p w:rsidR="00ED01B5" w:rsidRDefault="00ED01B5" w:rsidP="00ED01B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Style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D01B5" w:rsidRDefault="00ED01B5" w:rsidP="00ED01B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ListView.ItemContainerStyle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D01B5" w:rsidRDefault="00ED01B5" w:rsidP="00ED01B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ListView.ItemTemplate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D01B5" w:rsidRDefault="00ED01B5" w:rsidP="00ED01B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DataTemplate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D01B5" w:rsidRDefault="00ED01B5" w:rsidP="00ED01B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Grid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D01B5" w:rsidRDefault="00ED01B5" w:rsidP="00ED01B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Image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Source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Binding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ImageSource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}"/&gt;</w:t>
      </w:r>
    </w:p>
    <w:p w:rsidR="00ED01B5" w:rsidRDefault="00ED01B5" w:rsidP="00ED01B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Border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Background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="#99000000"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VerticalAlignment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="Bottom"&gt;</w:t>
      </w:r>
    </w:p>
    <w:p w:rsidR="00ED01B5" w:rsidRDefault="00ED01B5" w:rsidP="00ED01B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TextBlock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Grid.Column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Binding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}"</w:t>
      </w:r>
    </w:p>
    <w:p w:rsidR="00ED01B5" w:rsidRDefault="00ED01B5" w:rsidP="00ED01B5">
      <w:pPr>
        <w:autoSpaceDE w:val="0"/>
        <w:autoSpaceDN w:val="0"/>
        <w:adjustRightInd w:val="0"/>
        <w:spacing w:after="0" w:line="240" w:lineRule="auto"/>
        <w:ind w:left="504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>FontSize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="15"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="10"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VerticalAlignment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="Center"/&gt;</w:t>
      </w:r>
    </w:p>
    <w:p w:rsidR="00ED01B5" w:rsidRDefault="00ED01B5" w:rsidP="00ED01B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Border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D01B5" w:rsidRDefault="00ED01B5" w:rsidP="00ED01B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Grid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D01B5" w:rsidRDefault="00ED01B5" w:rsidP="00ED01B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DataTemplate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D01B5" w:rsidRDefault="00ED01B5" w:rsidP="00ED01B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ListView.ItemTemplate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D01B5" w:rsidRDefault="00ED01B5" w:rsidP="00ED01B5">
      <w:pPr>
        <w:ind w:left="720"/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ListView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D01B5" w:rsidRDefault="00ED01B5" w:rsidP="00ED01B5">
      <w:pPr>
        <w:ind w:left="720"/>
        <w:jc w:val="center"/>
      </w:pPr>
      <w:r>
        <w:rPr>
          <w:noProof/>
          <w:lang w:eastAsia="en-CA"/>
        </w:rPr>
        <w:lastRenderedPageBreak/>
        <w:drawing>
          <wp:inline distT="0" distB="0" distL="0" distR="0" wp14:anchorId="57CF274C" wp14:editId="03ECD0F7">
            <wp:extent cx="5440379" cy="3707130"/>
            <wp:effectExtent l="0" t="0" r="825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42212" cy="370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6FA" w:rsidRDefault="004226FA">
      <w:r>
        <w:br w:type="page"/>
      </w:r>
    </w:p>
    <w:p w:rsidR="004226FA" w:rsidRDefault="004226FA" w:rsidP="004226FA">
      <w:pPr>
        <w:pStyle w:val="ListParagraph"/>
        <w:numPr>
          <w:ilvl w:val="0"/>
          <w:numId w:val="2"/>
        </w:numPr>
      </w:pPr>
      <w:r>
        <w:lastRenderedPageBreak/>
        <w:t>Open the \Views\</w:t>
      </w:r>
      <w:r>
        <w:t>BBQRecipe</w:t>
      </w:r>
      <w:r>
        <w:t xml:space="preserve">Page.xaml file and add the following lines of xaml code to line </w:t>
      </w:r>
      <w:r>
        <w:t>11</w:t>
      </w:r>
    </w:p>
    <w:p w:rsidR="004226FA" w:rsidRDefault="004226FA" w:rsidP="004226FA"/>
    <w:p w:rsidR="004226FA" w:rsidRPr="004226FA" w:rsidRDefault="004226FA" w:rsidP="004226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226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4226FA">
        <w:rPr>
          <w:rFonts w:ascii="Consolas" w:hAnsi="Consolas" w:cs="Consolas"/>
          <w:color w:val="A31515"/>
          <w:sz w:val="19"/>
          <w:szCs w:val="19"/>
          <w:highlight w:val="white"/>
        </w:rPr>
        <w:t>VisualStateManager.VisualStateGroups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226FA" w:rsidRPr="004226FA" w:rsidRDefault="004226FA" w:rsidP="004226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226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4226FA">
        <w:rPr>
          <w:rFonts w:ascii="Consolas" w:hAnsi="Consolas" w:cs="Consolas"/>
          <w:color w:val="A31515"/>
          <w:sz w:val="19"/>
          <w:szCs w:val="19"/>
          <w:highlight w:val="white"/>
        </w:rPr>
        <w:t>VisualStateGroup</w:t>
      </w:r>
      <w:r w:rsidRPr="004226FA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x</w:t>
      </w:r>
      <w:proofErr w:type="gramStart"/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 w:rsidRPr="004226FA"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proofErr w:type="gramEnd"/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="WindowStates"&gt;</w:t>
      </w:r>
    </w:p>
    <w:p w:rsidR="004226FA" w:rsidRPr="004226FA" w:rsidRDefault="004226FA" w:rsidP="004226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226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4226FA">
        <w:rPr>
          <w:rFonts w:ascii="Consolas" w:hAnsi="Consolas" w:cs="Consolas"/>
          <w:color w:val="A31515"/>
          <w:sz w:val="19"/>
          <w:szCs w:val="19"/>
          <w:highlight w:val="white"/>
        </w:rPr>
        <w:t>VisualState</w:t>
      </w:r>
      <w:r w:rsidRPr="004226FA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x</w:t>
      </w:r>
      <w:proofErr w:type="gramStart"/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 w:rsidRPr="004226FA"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proofErr w:type="gramEnd"/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="NarrowState"&gt;</w:t>
      </w:r>
    </w:p>
    <w:p w:rsidR="004226FA" w:rsidRPr="004226FA" w:rsidRDefault="004226FA" w:rsidP="004226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226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4226FA">
        <w:rPr>
          <w:rFonts w:ascii="Consolas" w:hAnsi="Consolas" w:cs="Consolas"/>
          <w:color w:val="A31515"/>
          <w:sz w:val="19"/>
          <w:szCs w:val="19"/>
          <w:highlight w:val="white"/>
        </w:rPr>
        <w:t>VisualState.StateTriggers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226FA" w:rsidRPr="004226FA" w:rsidRDefault="004226FA" w:rsidP="004226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226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4226FA">
        <w:rPr>
          <w:rFonts w:ascii="Consolas" w:hAnsi="Consolas" w:cs="Consolas"/>
          <w:color w:val="A31515"/>
          <w:sz w:val="19"/>
          <w:szCs w:val="19"/>
          <w:highlight w:val="white"/>
        </w:rPr>
        <w:t>AdaptiveTrigger</w:t>
      </w:r>
      <w:r w:rsidRPr="004226FA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MinWindowWidth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="1"/&gt;</w:t>
      </w:r>
    </w:p>
    <w:p w:rsidR="004226FA" w:rsidRPr="004226FA" w:rsidRDefault="004226FA" w:rsidP="004226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226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4226FA">
        <w:rPr>
          <w:rFonts w:ascii="Consolas" w:hAnsi="Consolas" w:cs="Consolas"/>
          <w:color w:val="A31515"/>
          <w:sz w:val="19"/>
          <w:szCs w:val="19"/>
          <w:highlight w:val="white"/>
        </w:rPr>
        <w:t>VisualState.StateTriggers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226FA" w:rsidRPr="004226FA" w:rsidRDefault="004226FA" w:rsidP="004226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226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4226FA">
        <w:rPr>
          <w:rFonts w:ascii="Consolas" w:hAnsi="Consolas" w:cs="Consolas"/>
          <w:color w:val="A31515"/>
          <w:sz w:val="19"/>
          <w:szCs w:val="19"/>
          <w:highlight w:val="white"/>
        </w:rPr>
        <w:t>VisualState.Setters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226FA" w:rsidRPr="004226FA" w:rsidRDefault="004226FA" w:rsidP="004226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226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4226FA">
        <w:rPr>
          <w:rFonts w:ascii="Consolas" w:hAnsi="Consolas" w:cs="Consolas"/>
          <w:color w:val="A31515"/>
          <w:sz w:val="19"/>
          <w:szCs w:val="19"/>
          <w:highlight w:val="white"/>
        </w:rPr>
        <w:t>Setter</w:t>
      </w:r>
      <w:r w:rsidRPr="004226FA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Target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="BBQImage.Height"</w:t>
      </w:r>
      <w:r w:rsidRPr="004226FA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Value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="300" /&gt;</w:t>
      </w:r>
    </w:p>
    <w:p w:rsidR="004226FA" w:rsidRPr="004226FA" w:rsidRDefault="004226FA" w:rsidP="004226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226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4226FA">
        <w:rPr>
          <w:rFonts w:ascii="Consolas" w:hAnsi="Consolas" w:cs="Consolas"/>
          <w:color w:val="A31515"/>
          <w:sz w:val="19"/>
          <w:szCs w:val="19"/>
          <w:highlight w:val="white"/>
        </w:rPr>
        <w:t>Setter</w:t>
      </w:r>
      <w:r w:rsidRPr="004226FA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Target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="BBQImage.Width"</w:t>
      </w:r>
      <w:r w:rsidRPr="004226FA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Value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="300" /&gt;</w:t>
      </w:r>
    </w:p>
    <w:p w:rsidR="004226FA" w:rsidRDefault="004226FA" w:rsidP="004226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  <w:sz w:val="19"/>
          <w:szCs w:val="19"/>
          <w:highlight w:val="white"/>
        </w:rPr>
      </w:pPr>
      <w:r w:rsidRPr="004226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4226FA">
        <w:rPr>
          <w:rFonts w:ascii="Consolas" w:hAnsi="Consolas" w:cs="Consolas"/>
          <w:color w:val="A31515"/>
          <w:sz w:val="19"/>
          <w:szCs w:val="19"/>
          <w:highlight w:val="white"/>
        </w:rPr>
        <w:t>Setter</w:t>
      </w:r>
      <w:r w:rsidRPr="004226FA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Target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="PageTitle.Style"</w:t>
      </w:r>
      <w:r w:rsidRPr="004226FA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Value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r w:rsidRPr="004226FA">
        <w:rPr>
          <w:rFonts w:ascii="Consolas" w:hAnsi="Consolas" w:cs="Consolas"/>
          <w:color w:val="A31515"/>
          <w:sz w:val="19"/>
          <w:szCs w:val="19"/>
          <w:highlight w:val="white"/>
        </w:rPr>
        <w:t>StaticResource</w:t>
      </w:r>
      <w:r w:rsidRPr="004226FA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</w:p>
    <w:p w:rsidR="004226FA" w:rsidRPr="004226FA" w:rsidRDefault="004226FA" w:rsidP="004226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 w:rsidRPr="004226FA">
        <w:rPr>
          <w:rFonts w:ascii="Consolas" w:hAnsi="Consolas" w:cs="Consolas"/>
          <w:color w:val="FF0000"/>
          <w:sz w:val="19"/>
          <w:szCs w:val="19"/>
          <w:highlight w:val="white"/>
        </w:rPr>
        <w:t>SubtitleTextBlockStyle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}" /&gt;</w:t>
      </w:r>
    </w:p>
    <w:p w:rsidR="004226FA" w:rsidRDefault="004226FA" w:rsidP="004226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  <w:sz w:val="19"/>
          <w:szCs w:val="19"/>
          <w:highlight w:val="white"/>
        </w:rPr>
      </w:pPr>
      <w:r w:rsidRPr="004226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4226FA">
        <w:rPr>
          <w:rFonts w:ascii="Consolas" w:hAnsi="Consolas" w:cs="Consolas"/>
          <w:color w:val="A31515"/>
          <w:sz w:val="19"/>
          <w:szCs w:val="19"/>
          <w:highlight w:val="white"/>
        </w:rPr>
        <w:t>Setter</w:t>
      </w:r>
      <w:r w:rsidRPr="004226FA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Target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="DetailstackPanel</w:t>
      </w:r>
      <w:proofErr w:type="gramStart"/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.(</w:t>
      </w:r>
      <w:proofErr w:type="gramEnd"/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RelativePanel.Below)"</w:t>
      </w:r>
      <w:r w:rsidRPr="004226FA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</w:p>
    <w:p w:rsidR="004226FA" w:rsidRPr="004226FA" w:rsidRDefault="004226FA" w:rsidP="004226FA">
      <w:pPr>
        <w:autoSpaceDE w:val="0"/>
        <w:autoSpaceDN w:val="0"/>
        <w:adjustRightInd w:val="0"/>
        <w:spacing w:after="0" w:line="240" w:lineRule="auto"/>
        <w:ind w:left="3240" w:firstLine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226FA"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="ImageStackPanel" /&gt;</w:t>
      </w:r>
    </w:p>
    <w:p w:rsidR="004226FA" w:rsidRPr="004226FA" w:rsidRDefault="004226FA" w:rsidP="004226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226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4226FA">
        <w:rPr>
          <w:rFonts w:ascii="Consolas" w:hAnsi="Consolas" w:cs="Consolas"/>
          <w:color w:val="A31515"/>
          <w:sz w:val="19"/>
          <w:szCs w:val="19"/>
          <w:highlight w:val="white"/>
        </w:rPr>
        <w:t>Setter</w:t>
      </w:r>
      <w:r w:rsidRPr="004226FA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Target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="DetailstackPanel.Margin"</w:t>
      </w:r>
      <w:r w:rsidRPr="004226FA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Value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="0</w:t>
      </w:r>
      <w:proofErr w:type="gramStart"/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,0,0,0</w:t>
      </w:r>
      <w:proofErr w:type="gramEnd"/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"/&gt;</w:t>
      </w:r>
    </w:p>
    <w:p w:rsidR="004226FA" w:rsidRPr="004226FA" w:rsidRDefault="004226FA" w:rsidP="004226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226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4226FA">
        <w:rPr>
          <w:rFonts w:ascii="Consolas" w:hAnsi="Consolas" w:cs="Consolas"/>
          <w:color w:val="A31515"/>
          <w:sz w:val="19"/>
          <w:szCs w:val="19"/>
          <w:highlight w:val="white"/>
        </w:rPr>
        <w:t>VisualState.Setters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226FA" w:rsidRPr="004226FA" w:rsidRDefault="004226FA" w:rsidP="004226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226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4226FA">
        <w:rPr>
          <w:rFonts w:ascii="Consolas" w:hAnsi="Consolas" w:cs="Consolas"/>
          <w:color w:val="A31515"/>
          <w:sz w:val="19"/>
          <w:szCs w:val="19"/>
          <w:highlight w:val="white"/>
        </w:rPr>
        <w:t>VisualState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226FA" w:rsidRPr="004226FA" w:rsidRDefault="004226FA" w:rsidP="004226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226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4226FA">
        <w:rPr>
          <w:rFonts w:ascii="Consolas" w:hAnsi="Consolas" w:cs="Consolas"/>
          <w:color w:val="A31515"/>
          <w:sz w:val="19"/>
          <w:szCs w:val="19"/>
          <w:highlight w:val="white"/>
        </w:rPr>
        <w:t>VisualState</w:t>
      </w:r>
      <w:r w:rsidRPr="004226FA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x</w:t>
      </w:r>
      <w:proofErr w:type="gramStart"/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 w:rsidRPr="004226FA"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proofErr w:type="gramEnd"/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="WideState"&gt;</w:t>
      </w:r>
    </w:p>
    <w:p w:rsidR="004226FA" w:rsidRPr="004226FA" w:rsidRDefault="004226FA" w:rsidP="004226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226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4226FA">
        <w:rPr>
          <w:rFonts w:ascii="Consolas" w:hAnsi="Consolas" w:cs="Consolas"/>
          <w:color w:val="A31515"/>
          <w:sz w:val="19"/>
          <w:szCs w:val="19"/>
          <w:highlight w:val="white"/>
        </w:rPr>
        <w:t>VisualState.StateTriggers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226FA" w:rsidRPr="004226FA" w:rsidRDefault="004226FA" w:rsidP="004226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226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4226FA">
        <w:rPr>
          <w:rFonts w:ascii="Consolas" w:hAnsi="Consolas" w:cs="Consolas"/>
          <w:color w:val="A31515"/>
          <w:sz w:val="19"/>
          <w:szCs w:val="19"/>
          <w:highlight w:val="white"/>
        </w:rPr>
        <w:t>AdaptiveTrigger</w:t>
      </w:r>
      <w:r w:rsidRPr="004226FA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MinWindowWidth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="1000"/&gt;</w:t>
      </w:r>
    </w:p>
    <w:p w:rsidR="004226FA" w:rsidRPr="004226FA" w:rsidRDefault="004226FA" w:rsidP="004226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226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4226FA">
        <w:rPr>
          <w:rFonts w:ascii="Consolas" w:hAnsi="Consolas" w:cs="Consolas"/>
          <w:color w:val="A31515"/>
          <w:sz w:val="19"/>
          <w:szCs w:val="19"/>
          <w:highlight w:val="white"/>
        </w:rPr>
        <w:t>VisualState.StateTriggers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226FA" w:rsidRPr="004226FA" w:rsidRDefault="004226FA" w:rsidP="004226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226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4226FA">
        <w:rPr>
          <w:rFonts w:ascii="Consolas" w:hAnsi="Consolas" w:cs="Consolas"/>
          <w:color w:val="A31515"/>
          <w:sz w:val="19"/>
          <w:szCs w:val="19"/>
          <w:highlight w:val="white"/>
        </w:rPr>
        <w:t>VisualState.Setters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226FA" w:rsidRPr="004226FA" w:rsidRDefault="004226FA" w:rsidP="004226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226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4226FA">
        <w:rPr>
          <w:rFonts w:ascii="Consolas" w:hAnsi="Consolas" w:cs="Consolas"/>
          <w:color w:val="A31515"/>
          <w:sz w:val="19"/>
          <w:szCs w:val="19"/>
          <w:highlight w:val="white"/>
        </w:rPr>
        <w:t>Setter</w:t>
      </w:r>
      <w:r w:rsidRPr="004226FA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Target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="BBQImage.Height"</w:t>
      </w:r>
      <w:r w:rsidRPr="004226FA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Value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="600" /&gt;</w:t>
      </w:r>
    </w:p>
    <w:p w:rsidR="004226FA" w:rsidRPr="004226FA" w:rsidRDefault="004226FA" w:rsidP="004226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226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4226FA">
        <w:rPr>
          <w:rFonts w:ascii="Consolas" w:hAnsi="Consolas" w:cs="Consolas"/>
          <w:color w:val="A31515"/>
          <w:sz w:val="19"/>
          <w:szCs w:val="19"/>
          <w:highlight w:val="white"/>
        </w:rPr>
        <w:t>Setter</w:t>
      </w:r>
      <w:r w:rsidRPr="004226FA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Target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="BBQImage.Width"</w:t>
      </w:r>
      <w:r w:rsidRPr="004226FA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Value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="600" /&gt;</w:t>
      </w:r>
    </w:p>
    <w:p w:rsidR="004226FA" w:rsidRDefault="004226FA" w:rsidP="004226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  <w:sz w:val="19"/>
          <w:szCs w:val="19"/>
          <w:highlight w:val="white"/>
        </w:rPr>
      </w:pPr>
      <w:r w:rsidRPr="004226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4226FA">
        <w:rPr>
          <w:rFonts w:ascii="Consolas" w:hAnsi="Consolas" w:cs="Consolas"/>
          <w:color w:val="A31515"/>
          <w:sz w:val="19"/>
          <w:szCs w:val="19"/>
          <w:highlight w:val="white"/>
        </w:rPr>
        <w:t>Setter</w:t>
      </w:r>
      <w:r w:rsidRPr="004226FA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Target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="PageTitle.Style"</w:t>
      </w:r>
      <w:r w:rsidRPr="004226FA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Value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r w:rsidRPr="004226FA">
        <w:rPr>
          <w:rFonts w:ascii="Consolas" w:hAnsi="Consolas" w:cs="Consolas"/>
          <w:color w:val="A31515"/>
          <w:sz w:val="19"/>
          <w:szCs w:val="19"/>
          <w:highlight w:val="white"/>
        </w:rPr>
        <w:t>StaticResource</w:t>
      </w:r>
      <w:r w:rsidRPr="004226FA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</w:p>
    <w:p w:rsidR="004226FA" w:rsidRPr="004226FA" w:rsidRDefault="004226FA" w:rsidP="004226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 w:rsidRPr="004226FA">
        <w:rPr>
          <w:rFonts w:ascii="Consolas" w:hAnsi="Consolas" w:cs="Consolas"/>
          <w:color w:val="FF0000"/>
          <w:sz w:val="19"/>
          <w:szCs w:val="19"/>
          <w:highlight w:val="white"/>
        </w:rPr>
        <w:t>HeaderTextBlockStyle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}" /&gt;</w:t>
      </w:r>
    </w:p>
    <w:p w:rsidR="004226FA" w:rsidRDefault="004226FA" w:rsidP="004226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  <w:sz w:val="19"/>
          <w:szCs w:val="19"/>
          <w:highlight w:val="white"/>
        </w:rPr>
      </w:pPr>
      <w:r w:rsidRPr="004226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4226FA">
        <w:rPr>
          <w:rFonts w:ascii="Consolas" w:hAnsi="Consolas" w:cs="Consolas"/>
          <w:color w:val="A31515"/>
          <w:sz w:val="19"/>
          <w:szCs w:val="19"/>
          <w:highlight w:val="white"/>
        </w:rPr>
        <w:t>Setter</w:t>
      </w:r>
      <w:r w:rsidRPr="004226FA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Target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="DetailstackPanel</w:t>
      </w:r>
      <w:proofErr w:type="gramStart"/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.(</w:t>
      </w:r>
      <w:proofErr w:type="gramEnd"/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RelativePanel.RightOf)"</w:t>
      </w:r>
      <w:r w:rsidRPr="004226FA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</w:p>
    <w:p w:rsidR="004226FA" w:rsidRPr="004226FA" w:rsidRDefault="004226FA" w:rsidP="004226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 w:rsidRPr="004226FA"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="ImageStackPanel"/&gt;</w:t>
      </w:r>
    </w:p>
    <w:p w:rsidR="004226FA" w:rsidRDefault="004226FA" w:rsidP="004226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  <w:sz w:val="19"/>
          <w:szCs w:val="19"/>
          <w:highlight w:val="white"/>
        </w:rPr>
      </w:pPr>
      <w:r w:rsidRPr="004226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4226FA">
        <w:rPr>
          <w:rFonts w:ascii="Consolas" w:hAnsi="Consolas" w:cs="Consolas"/>
          <w:color w:val="A31515"/>
          <w:sz w:val="19"/>
          <w:szCs w:val="19"/>
          <w:highlight w:val="white"/>
        </w:rPr>
        <w:t>Setter</w:t>
      </w:r>
      <w:r w:rsidRPr="004226FA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</w:p>
    <w:p w:rsidR="004226FA" w:rsidRPr="004226FA" w:rsidRDefault="004226FA" w:rsidP="004226FA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226FA">
        <w:rPr>
          <w:rFonts w:ascii="Consolas" w:hAnsi="Consolas" w:cs="Consolas"/>
          <w:color w:val="FF0000"/>
          <w:sz w:val="19"/>
          <w:szCs w:val="19"/>
          <w:highlight w:val="white"/>
        </w:rPr>
        <w:t>Target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="DetailstackPanel</w:t>
      </w:r>
      <w:proofErr w:type="gramStart"/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.(</w:t>
      </w:r>
      <w:proofErr w:type="gramEnd"/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RelativePanel.AlignBottomWith)"</w:t>
      </w:r>
      <w:r w:rsidRPr="004226FA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Value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="ImageStackPanel" /&gt;</w:t>
      </w:r>
    </w:p>
    <w:p w:rsidR="004226FA" w:rsidRPr="004226FA" w:rsidRDefault="004226FA" w:rsidP="004226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226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4226FA">
        <w:rPr>
          <w:rFonts w:ascii="Consolas" w:hAnsi="Consolas" w:cs="Consolas"/>
          <w:color w:val="A31515"/>
          <w:sz w:val="19"/>
          <w:szCs w:val="19"/>
          <w:highlight w:val="white"/>
        </w:rPr>
        <w:t>Setter</w:t>
      </w:r>
      <w:r w:rsidRPr="004226FA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Target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="DetailstackPanel.Margin"</w:t>
      </w:r>
      <w:r w:rsidRPr="004226FA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Value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="50</w:t>
      </w:r>
      <w:proofErr w:type="gramStart"/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,0,0,0</w:t>
      </w:r>
      <w:proofErr w:type="gramEnd"/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"/&gt;</w:t>
      </w:r>
    </w:p>
    <w:p w:rsidR="004226FA" w:rsidRPr="004226FA" w:rsidRDefault="004226FA" w:rsidP="004226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226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4226FA">
        <w:rPr>
          <w:rFonts w:ascii="Consolas" w:hAnsi="Consolas" w:cs="Consolas"/>
          <w:color w:val="A31515"/>
          <w:sz w:val="19"/>
          <w:szCs w:val="19"/>
          <w:highlight w:val="white"/>
        </w:rPr>
        <w:t>VisualState.Setters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226FA" w:rsidRPr="004226FA" w:rsidRDefault="004226FA" w:rsidP="004226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226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4226FA">
        <w:rPr>
          <w:rFonts w:ascii="Consolas" w:hAnsi="Consolas" w:cs="Consolas"/>
          <w:color w:val="A31515"/>
          <w:sz w:val="19"/>
          <w:szCs w:val="19"/>
          <w:highlight w:val="white"/>
        </w:rPr>
        <w:t>VisualState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226FA" w:rsidRPr="004226FA" w:rsidRDefault="004226FA" w:rsidP="004226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226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4226FA">
        <w:rPr>
          <w:rFonts w:ascii="Consolas" w:hAnsi="Consolas" w:cs="Consolas"/>
          <w:color w:val="A31515"/>
          <w:sz w:val="19"/>
          <w:szCs w:val="19"/>
          <w:highlight w:val="white"/>
        </w:rPr>
        <w:t>VisualState</w:t>
      </w:r>
      <w:r w:rsidRPr="004226FA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x</w:t>
      </w:r>
      <w:proofErr w:type="gramStart"/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 w:rsidRPr="004226FA"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proofErr w:type="gramEnd"/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="MediumState"&gt;</w:t>
      </w:r>
    </w:p>
    <w:p w:rsidR="004226FA" w:rsidRPr="004226FA" w:rsidRDefault="004226FA" w:rsidP="004226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226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4226FA">
        <w:rPr>
          <w:rFonts w:ascii="Consolas" w:hAnsi="Consolas" w:cs="Consolas"/>
          <w:color w:val="A31515"/>
          <w:sz w:val="19"/>
          <w:szCs w:val="19"/>
          <w:highlight w:val="white"/>
        </w:rPr>
        <w:t>VisualState.StateTriggers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226FA" w:rsidRPr="004226FA" w:rsidRDefault="004226FA" w:rsidP="004226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226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4226FA">
        <w:rPr>
          <w:rFonts w:ascii="Consolas" w:hAnsi="Consolas" w:cs="Consolas"/>
          <w:color w:val="A31515"/>
          <w:sz w:val="19"/>
          <w:szCs w:val="19"/>
          <w:highlight w:val="white"/>
        </w:rPr>
        <w:t>AdaptiveTrigger</w:t>
      </w:r>
      <w:r w:rsidRPr="004226FA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MinWindowWidth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="660"/&gt;</w:t>
      </w:r>
    </w:p>
    <w:p w:rsidR="004226FA" w:rsidRPr="004226FA" w:rsidRDefault="004226FA" w:rsidP="004226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226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4226FA">
        <w:rPr>
          <w:rFonts w:ascii="Consolas" w:hAnsi="Consolas" w:cs="Consolas"/>
          <w:color w:val="A31515"/>
          <w:sz w:val="19"/>
          <w:szCs w:val="19"/>
          <w:highlight w:val="white"/>
        </w:rPr>
        <w:t>VisualState.StateTriggers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226FA" w:rsidRPr="004226FA" w:rsidRDefault="004226FA" w:rsidP="004226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226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4226FA">
        <w:rPr>
          <w:rFonts w:ascii="Consolas" w:hAnsi="Consolas" w:cs="Consolas"/>
          <w:color w:val="A31515"/>
          <w:sz w:val="19"/>
          <w:szCs w:val="19"/>
          <w:highlight w:val="white"/>
        </w:rPr>
        <w:t>VisualState.Setters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226FA" w:rsidRPr="004226FA" w:rsidRDefault="004226FA" w:rsidP="004226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226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4226FA">
        <w:rPr>
          <w:rFonts w:ascii="Consolas" w:hAnsi="Consolas" w:cs="Consolas"/>
          <w:color w:val="A31515"/>
          <w:sz w:val="19"/>
          <w:szCs w:val="19"/>
          <w:highlight w:val="white"/>
        </w:rPr>
        <w:t>Setter</w:t>
      </w:r>
      <w:r w:rsidRPr="004226FA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Target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="BBQImage.Height"</w:t>
      </w:r>
      <w:r w:rsidRPr="004226FA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Value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="300" /&gt;</w:t>
      </w:r>
    </w:p>
    <w:p w:rsidR="004226FA" w:rsidRPr="004226FA" w:rsidRDefault="004226FA" w:rsidP="004226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226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4226FA">
        <w:rPr>
          <w:rFonts w:ascii="Consolas" w:hAnsi="Consolas" w:cs="Consolas"/>
          <w:color w:val="A31515"/>
          <w:sz w:val="19"/>
          <w:szCs w:val="19"/>
          <w:highlight w:val="white"/>
        </w:rPr>
        <w:t>Setter</w:t>
      </w:r>
      <w:r w:rsidRPr="004226FA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Target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="BBQImage.Width"</w:t>
      </w:r>
      <w:r w:rsidRPr="004226FA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Value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="300" /&gt;</w:t>
      </w:r>
    </w:p>
    <w:p w:rsidR="004226FA" w:rsidRPr="004226FA" w:rsidRDefault="004226FA" w:rsidP="004226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226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4226FA">
        <w:rPr>
          <w:rFonts w:ascii="Consolas" w:hAnsi="Consolas" w:cs="Consolas"/>
          <w:color w:val="A31515"/>
          <w:sz w:val="19"/>
          <w:szCs w:val="19"/>
          <w:highlight w:val="white"/>
        </w:rPr>
        <w:t>Setter</w:t>
      </w:r>
      <w:r w:rsidRPr="004226FA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Target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="PageTitle.Style"</w:t>
      </w:r>
      <w:r w:rsidRPr="004226FA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Value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r w:rsidRPr="004226FA">
        <w:rPr>
          <w:rFonts w:ascii="Consolas" w:hAnsi="Consolas" w:cs="Consolas"/>
          <w:color w:val="A31515"/>
          <w:sz w:val="19"/>
          <w:szCs w:val="19"/>
          <w:highlight w:val="white"/>
        </w:rPr>
        <w:t>StaticResource</w:t>
      </w:r>
      <w:r w:rsidRPr="004226FA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SubtitleTextBlockStyle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}" /&gt;</w:t>
      </w:r>
    </w:p>
    <w:p w:rsidR="004226FA" w:rsidRPr="004226FA" w:rsidRDefault="004226FA" w:rsidP="004226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226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4226FA">
        <w:rPr>
          <w:rFonts w:ascii="Consolas" w:hAnsi="Consolas" w:cs="Consolas"/>
          <w:color w:val="A31515"/>
          <w:sz w:val="19"/>
          <w:szCs w:val="19"/>
          <w:highlight w:val="white"/>
        </w:rPr>
        <w:t>Setter</w:t>
      </w:r>
      <w:r w:rsidRPr="004226FA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Target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="DetailstackPanel</w:t>
      </w:r>
      <w:proofErr w:type="gramStart"/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.(</w:t>
      </w:r>
      <w:proofErr w:type="gramEnd"/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RelativePanel.Below)"</w:t>
      </w:r>
      <w:r w:rsidRPr="004226FA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Value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="ImageStackPanel" /&gt;</w:t>
      </w:r>
    </w:p>
    <w:p w:rsidR="004226FA" w:rsidRPr="004226FA" w:rsidRDefault="004226FA" w:rsidP="004226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226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4226FA">
        <w:rPr>
          <w:rFonts w:ascii="Consolas" w:hAnsi="Consolas" w:cs="Consolas"/>
          <w:color w:val="A31515"/>
          <w:sz w:val="19"/>
          <w:szCs w:val="19"/>
          <w:highlight w:val="white"/>
        </w:rPr>
        <w:t>Setter</w:t>
      </w:r>
      <w:r w:rsidRPr="004226FA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Target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="DetailstackPanel.Margin"</w:t>
      </w:r>
      <w:r w:rsidRPr="004226FA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Value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="0</w:t>
      </w:r>
      <w:proofErr w:type="gramStart"/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,0,0,0</w:t>
      </w:r>
      <w:proofErr w:type="gramEnd"/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"/&gt;</w:t>
      </w:r>
    </w:p>
    <w:p w:rsidR="004226FA" w:rsidRPr="004226FA" w:rsidRDefault="004226FA" w:rsidP="004226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226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4226FA">
        <w:rPr>
          <w:rFonts w:ascii="Consolas" w:hAnsi="Consolas" w:cs="Consolas"/>
          <w:color w:val="A31515"/>
          <w:sz w:val="19"/>
          <w:szCs w:val="19"/>
          <w:highlight w:val="white"/>
        </w:rPr>
        <w:t>VisualState.Setters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226FA" w:rsidRPr="004226FA" w:rsidRDefault="004226FA" w:rsidP="004226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226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4226FA">
        <w:rPr>
          <w:rFonts w:ascii="Consolas" w:hAnsi="Consolas" w:cs="Consolas"/>
          <w:color w:val="A31515"/>
          <w:sz w:val="19"/>
          <w:szCs w:val="19"/>
          <w:highlight w:val="white"/>
        </w:rPr>
        <w:t>VisualState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226FA" w:rsidRPr="004226FA" w:rsidRDefault="004226FA" w:rsidP="004226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226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4226FA">
        <w:rPr>
          <w:rFonts w:ascii="Consolas" w:hAnsi="Consolas" w:cs="Consolas"/>
          <w:color w:val="A31515"/>
          <w:sz w:val="19"/>
          <w:szCs w:val="19"/>
          <w:highlight w:val="white"/>
        </w:rPr>
        <w:t>VisualStateGroup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226FA" w:rsidRPr="004226FA" w:rsidRDefault="004226FA" w:rsidP="004226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226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4226FA">
        <w:rPr>
          <w:rFonts w:ascii="Consolas" w:hAnsi="Consolas" w:cs="Consolas"/>
          <w:color w:val="A31515"/>
          <w:sz w:val="19"/>
          <w:szCs w:val="19"/>
          <w:highlight w:val="white"/>
        </w:rPr>
        <w:t>VisualStateManager.VisualStateGroups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226FA" w:rsidRPr="004226FA" w:rsidRDefault="004226FA" w:rsidP="004226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226FA" w:rsidRPr="004226FA" w:rsidRDefault="004226FA" w:rsidP="004226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226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4226FA">
        <w:rPr>
          <w:rFonts w:ascii="Consolas" w:hAnsi="Consolas" w:cs="Consolas"/>
          <w:color w:val="A31515"/>
          <w:sz w:val="19"/>
          <w:szCs w:val="19"/>
          <w:highlight w:val="white"/>
        </w:rPr>
        <w:t>Grid.RowDefinitions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226FA" w:rsidRPr="004226FA" w:rsidRDefault="004226FA" w:rsidP="004226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226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4226FA">
        <w:rPr>
          <w:rFonts w:ascii="Consolas" w:hAnsi="Consolas" w:cs="Consolas"/>
          <w:color w:val="A31515"/>
          <w:sz w:val="19"/>
          <w:szCs w:val="19"/>
          <w:highlight w:val="white"/>
        </w:rPr>
        <w:t>RowDefinition</w:t>
      </w:r>
      <w:r w:rsidRPr="004226FA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Height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="140"/&gt;</w:t>
      </w:r>
    </w:p>
    <w:p w:rsidR="004226FA" w:rsidRPr="004226FA" w:rsidRDefault="004226FA" w:rsidP="004226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226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4226FA">
        <w:rPr>
          <w:rFonts w:ascii="Consolas" w:hAnsi="Consolas" w:cs="Consolas"/>
          <w:color w:val="A31515"/>
          <w:sz w:val="19"/>
          <w:szCs w:val="19"/>
          <w:highlight w:val="white"/>
        </w:rPr>
        <w:t>RowDefinition</w:t>
      </w:r>
      <w:r w:rsidRPr="004226FA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Height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="*"/&gt;</w:t>
      </w:r>
    </w:p>
    <w:p w:rsidR="004226FA" w:rsidRDefault="004226FA" w:rsidP="004226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FF"/>
          <w:sz w:val="19"/>
          <w:szCs w:val="19"/>
          <w:highlight w:val="white"/>
        </w:rPr>
      </w:pPr>
      <w:r w:rsidRPr="004226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4226FA">
        <w:rPr>
          <w:rFonts w:ascii="Consolas" w:hAnsi="Consolas" w:cs="Consolas"/>
          <w:color w:val="A31515"/>
          <w:sz w:val="19"/>
          <w:szCs w:val="19"/>
          <w:highlight w:val="white"/>
        </w:rPr>
        <w:t>Grid.RowDefinitions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226FA" w:rsidRDefault="004226FA" w:rsidP="004226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noProof/>
          <w:lang w:eastAsia="en-CA"/>
        </w:rPr>
        <w:lastRenderedPageBreak/>
        <w:drawing>
          <wp:inline distT="0" distB="0" distL="0" distR="0" wp14:anchorId="5C1604CB" wp14:editId="05706260">
            <wp:extent cx="5943600" cy="36563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6FA" w:rsidRDefault="004226FA">
      <w:pPr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br w:type="page"/>
      </w:r>
    </w:p>
    <w:p w:rsidR="004226FA" w:rsidRDefault="004226FA" w:rsidP="004226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226FA" w:rsidRDefault="004226FA" w:rsidP="004226FA">
      <w:pPr>
        <w:pStyle w:val="ListParagraph"/>
        <w:numPr>
          <w:ilvl w:val="0"/>
          <w:numId w:val="2"/>
        </w:numPr>
      </w:pPr>
      <w:r>
        <w:t>In</w:t>
      </w:r>
      <w:r>
        <w:t xml:space="preserve"> the \Views\BBQRecipePage.xaml file and add the following lines of xaml code to line </w:t>
      </w:r>
      <w:r w:rsidR="00B95F6A">
        <w:t>59</w:t>
      </w:r>
    </w:p>
    <w:p w:rsidR="004226FA" w:rsidRPr="004226FA" w:rsidRDefault="004226FA" w:rsidP="004226F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226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4226FA">
        <w:rPr>
          <w:rFonts w:ascii="Consolas" w:hAnsi="Consolas" w:cs="Consolas"/>
          <w:color w:val="A31515"/>
          <w:sz w:val="19"/>
          <w:szCs w:val="19"/>
          <w:highlight w:val="white"/>
        </w:rPr>
        <w:t>ScrollViewer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226FA" w:rsidRPr="004226FA" w:rsidRDefault="004226FA" w:rsidP="004226F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226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4226FA">
        <w:rPr>
          <w:rFonts w:ascii="Consolas" w:hAnsi="Consolas" w:cs="Consolas"/>
          <w:color w:val="A31515"/>
          <w:sz w:val="19"/>
          <w:szCs w:val="19"/>
          <w:highlight w:val="white"/>
        </w:rPr>
        <w:t>RelativePanel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226FA" w:rsidRDefault="004226FA" w:rsidP="004226F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FF0000"/>
          <w:sz w:val="19"/>
          <w:szCs w:val="19"/>
          <w:highlight w:val="white"/>
        </w:rPr>
      </w:pPr>
      <w:r w:rsidRPr="004226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4226FA">
        <w:rPr>
          <w:rFonts w:ascii="Consolas" w:hAnsi="Consolas" w:cs="Consolas"/>
          <w:color w:val="A31515"/>
          <w:sz w:val="19"/>
          <w:szCs w:val="19"/>
          <w:highlight w:val="white"/>
        </w:rPr>
        <w:t>StackPanel</w:t>
      </w:r>
      <w:r w:rsidRPr="004226FA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x</w:t>
      </w:r>
      <w:proofErr w:type="gramStart"/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 w:rsidRPr="004226FA"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proofErr w:type="gramEnd"/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="ImageStackPanel"</w:t>
      </w:r>
      <w:r w:rsidRPr="004226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4226FA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Orientation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="Vertical"</w:t>
      </w:r>
      <w:r w:rsidRPr="004226FA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</w:p>
    <w:p w:rsidR="004226FA" w:rsidRDefault="004226FA" w:rsidP="004226FA">
      <w:pPr>
        <w:autoSpaceDE w:val="0"/>
        <w:autoSpaceDN w:val="0"/>
        <w:adjustRightInd w:val="0"/>
        <w:spacing w:after="0" w:line="240" w:lineRule="auto"/>
        <w:ind w:left="2160" w:firstLine="720"/>
        <w:rPr>
          <w:rFonts w:ascii="Consolas" w:hAnsi="Consolas" w:cs="Consolas"/>
          <w:color w:val="0000FF"/>
          <w:sz w:val="19"/>
          <w:szCs w:val="19"/>
          <w:highlight w:val="white"/>
        </w:rPr>
      </w:pPr>
      <w:r w:rsidRPr="004226FA">
        <w:rPr>
          <w:rFonts w:ascii="Consolas" w:hAnsi="Consolas" w:cs="Consolas"/>
          <w:color w:val="FF0000"/>
          <w:sz w:val="19"/>
          <w:szCs w:val="19"/>
          <w:highlight w:val="white"/>
        </w:rPr>
        <w:t>HorizontalAlignment</w:t>
      </w:r>
      <w:r w:rsidRPr="004226FA">
        <w:rPr>
          <w:rFonts w:ascii="Consolas" w:hAnsi="Consolas" w:cs="Consolas"/>
          <w:color w:val="0000FF"/>
          <w:sz w:val="19"/>
          <w:szCs w:val="19"/>
          <w:highlight w:val="white"/>
        </w:rPr>
        <w:t>="Left"&gt;</w:t>
      </w:r>
    </w:p>
    <w:p w:rsidR="004226FA" w:rsidRDefault="004226FA" w:rsidP="004226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4226FA" w:rsidRDefault="004226FA" w:rsidP="004226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noProof/>
          <w:lang w:eastAsia="en-CA"/>
        </w:rPr>
        <w:drawing>
          <wp:inline distT="0" distB="0" distL="0" distR="0" wp14:anchorId="43B918E6" wp14:editId="1A4C5DE5">
            <wp:extent cx="5943600" cy="36563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F6A" w:rsidRDefault="00B95F6A" w:rsidP="004226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95F6A" w:rsidRDefault="00B95F6A">
      <w:r>
        <w:br w:type="page"/>
      </w:r>
    </w:p>
    <w:p w:rsidR="00B95F6A" w:rsidRDefault="00B95F6A" w:rsidP="00B95F6A">
      <w:pPr>
        <w:pStyle w:val="ListParagraph"/>
        <w:numPr>
          <w:ilvl w:val="0"/>
          <w:numId w:val="2"/>
        </w:numPr>
      </w:pPr>
      <w:r>
        <w:lastRenderedPageBreak/>
        <w:t xml:space="preserve">In the \Views\BBQRecipePage.xaml file and add the following lines of xaml code to line </w:t>
      </w:r>
      <w:r>
        <w:t>112</w:t>
      </w:r>
    </w:p>
    <w:p w:rsidR="00B95F6A" w:rsidRPr="00B95F6A" w:rsidRDefault="00B95F6A" w:rsidP="00B95F6A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95F6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B95F6A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B95F6A">
        <w:rPr>
          <w:rFonts w:ascii="Consolas" w:hAnsi="Consolas" w:cs="Consolas"/>
          <w:color w:val="A31515"/>
          <w:sz w:val="19"/>
          <w:szCs w:val="19"/>
          <w:highlight w:val="white"/>
        </w:rPr>
        <w:t>RelativePanel</w:t>
      </w:r>
      <w:r w:rsidRPr="00B95F6A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95F6A" w:rsidRPr="00B95F6A" w:rsidRDefault="00B95F6A" w:rsidP="00B95F6A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95F6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B95F6A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B95F6A">
        <w:rPr>
          <w:rFonts w:ascii="Consolas" w:hAnsi="Consolas" w:cs="Consolas"/>
          <w:color w:val="A31515"/>
          <w:sz w:val="19"/>
          <w:szCs w:val="19"/>
          <w:highlight w:val="white"/>
        </w:rPr>
        <w:t>ScrollViewer</w:t>
      </w:r>
      <w:r w:rsidRPr="00B95F6A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95F6A" w:rsidRDefault="00B95F6A" w:rsidP="004226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95F6A" w:rsidRDefault="00B95F6A" w:rsidP="004226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95F6A" w:rsidRDefault="00B95F6A" w:rsidP="004226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noProof/>
          <w:lang w:eastAsia="en-CA"/>
        </w:rPr>
        <w:drawing>
          <wp:inline distT="0" distB="0" distL="0" distR="0" wp14:anchorId="40C603F9" wp14:editId="46A488E8">
            <wp:extent cx="5943600" cy="36563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F6A" w:rsidRDefault="00B95F6A" w:rsidP="004226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95F6A" w:rsidRDefault="00B95F6A">
      <w:pPr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br w:type="page"/>
      </w:r>
    </w:p>
    <w:p w:rsidR="002A4354" w:rsidRPr="002A4354" w:rsidRDefault="002A4354" w:rsidP="002A43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bookmarkStart w:id="0" w:name="_GoBack"/>
      <w:bookmarkEnd w:id="0"/>
    </w:p>
    <w:p w:rsidR="00B95F6A" w:rsidRPr="00B95F6A" w:rsidRDefault="00B95F6A" w:rsidP="00B95F6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t xml:space="preserve">In the \Views\BBQRecipePage.xaml file and </w:t>
      </w:r>
      <w:r>
        <w:t>update</w:t>
      </w:r>
      <w:r>
        <w:t xml:space="preserve"> the following lines of xaml code to line </w:t>
      </w:r>
      <w:r>
        <w:t>155.  Remove the “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Grid.ColumnSpan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="2"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” </w:t>
      </w:r>
      <w:r w:rsidRPr="00B95F6A">
        <w:rPr>
          <w:rFonts w:cs="Consolas"/>
          <w:highlight w:val="white"/>
        </w:rPr>
        <w:t>attribute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.</w:t>
      </w:r>
    </w:p>
    <w:p w:rsidR="00B95F6A" w:rsidRDefault="00B95F6A" w:rsidP="00B95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95F6A" w:rsidRPr="00B95F6A" w:rsidRDefault="00B95F6A" w:rsidP="00B95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StackPanel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="46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,20,0,0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</w:p>
    <w:p w:rsidR="00B95F6A" w:rsidRDefault="00B95F6A" w:rsidP="00B95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95F6A" w:rsidRDefault="00B95F6A" w:rsidP="00B95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noProof/>
          <w:lang w:eastAsia="en-CA"/>
        </w:rPr>
        <w:drawing>
          <wp:inline distT="0" distB="0" distL="0" distR="0" wp14:anchorId="1D7D28C2" wp14:editId="207239C1">
            <wp:extent cx="5943600" cy="36563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F6A" w:rsidRDefault="00B95F6A" w:rsidP="00B95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95F6A" w:rsidRDefault="00B95F6A" w:rsidP="00B95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br/>
      </w:r>
    </w:p>
    <w:p w:rsidR="00B95F6A" w:rsidRDefault="00B95F6A">
      <w:pPr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br w:type="page"/>
      </w:r>
    </w:p>
    <w:p w:rsidR="00B95F6A" w:rsidRDefault="00B95F6A" w:rsidP="00B95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95F6A" w:rsidRPr="00B95F6A" w:rsidRDefault="00B95F6A" w:rsidP="00B95F6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t xml:space="preserve">In the \Views\BBQRecipePage.xaml file and update the following lines of xaml code to line </w:t>
      </w:r>
      <w:r w:rsidR="00DE6013">
        <w:t>starting on 64.  This step is updating the contents of the StackPanel.</w:t>
      </w:r>
    </w:p>
    <w:p w:rsidR="00B95F6A" w:rsidRPr="00B95F6A" w:rsidRDefault="00B95F6A" w:rsidP="00B95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95F6A" w:rsidRDefault="00B95F6A" w:rsidP="00B95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StackPanel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x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="DetailstackPanel"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Orientation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="Vertical"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HorizontalAlignment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="Left"&gt;</w:t>
      </w:r>
    </w:p>
    <w:p w:rsidR="00B95F6A" w:rsidRDefault="00B95F6A" w:rsidP="00B95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StackPanel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="0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,20,20,10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</w:p>
    <w:p w:rsidR="00B95F6A" w:rsidRDefault="00B95F6A" w:rsidP="00B95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TextBlock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="Name"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FontSize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="14"/&gt;</w:t>
      </w:r>
    </w:p>
    <w:p w:rsidR="00B95F6A" w:rsidRDefault="00B95F6A" w:rsidP="00B95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TextBox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x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="TextBoxTitle"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Binding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</w:p>
    <w:p w:rsidR="00B95F6A" w:rsidRDefault="00B95F6A" w:rsidP="00B95F6A">
      <w:pPr>
        <w:autoSpaceDE w:val="0"/>
        <w:autoSpaceDN w:val="0"/>
        <w:adjustRightInd w:val="0"/>
        <w:spacing w:after="0" w:line="240" w:lineRule="auto"/>
        <w:ind w:left="2880" w:firstLine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>Mode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=TwoWay}"/&gt;</w:t>
      </w:r>
    </w:p>
    <w:p w:rsidR="00B95F6A" w:rsidRDefault="00B95F6A" w:rsidP="00B95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StackPanel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95F6A" w:rsidRDefault="00B95F6A" w:rsidP="00B95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StackPanel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="0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,0,20,10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</w:p>
    <w:p w:rsidR="00B95F6A" w:rsidRDefault="00B95F6A" w:rsidP="00B95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TextBlock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="Prep Time"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FontSize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="14"/&gt;</w:t>
      </w:r>
    </w:p>
    <w:p w:rsidR="00B95F6A" w:rsidRDefault="00B95F6A" w:rsidP="00B95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TextBox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Binding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PrepTime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Mode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=TwoWay}"/&gt;</w:t>
      </w:r>
    </w:p>
    <w:p w:rsidR="00B95F6A" w:rsidRDefault="00B95F6A" w:rsidP="00B95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StackPanel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95F6A" w:rsidRDefault="00B95F6A" w:rsidP="00B95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StackPanel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="0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,0,20,10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</w:p>
    <w:p w:rsidR="00B95F6A" w:rsidRDefault="00B95F6A" w:rsidP="00B95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TextBlock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="Total Time"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FontSize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="14"/&gt;</w:t>
      </w:r>
    </w:p>
    <w:p w:rsidR="00B95F6A" w:rsidRDefault="00B95F6A" w:rsidP="00B95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TextBox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Binding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TotalTime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Mode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=TwoWay}"/&gt;</w:t>
      </w:r>
    </w:p>
    <w:p w:rsidR="00B95F6A" w:rsidRDefault="00B95F6A" w:rsidP="00B95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StackPanel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95F6A" w:rsidRDefault="00B95F6A" w:rsidP="00B95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StackPanel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="0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,0,20,10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</w:p>
    <w:p w:rsidR="00B95F6A" w:rsidRDefault="00B95F6A" w:rsidP="00B95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TextBlock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="Serves"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FontSize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="14"/&gt;</w:t>
      </w:r>
    </w:p>
    <w:p w:rsidR="00B95F6A" w:rsidRDefault="00B95F6A" w:rsidP="00B95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TextBox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Binding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Serves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Mode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=TwoWay}"/&gt;</w:t>
      </w:r>
    </w:p>
    <w:p w:rsidR="00B95F6A" w:rsidRDefault="00B95F6A" w:rsidP="00B95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StackPanel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95F6A" w:rsidRDefault="00B95F6A" w:rsidP="00B95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StackPanel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="0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,0,20,10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</w:p>
    <w:p w:rsidR="00B95F6A" w:rsidRDefault="00B95F6A" w:rsidP="00B95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TextBlock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="Ingredients"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FontSize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="14"/&gt;</w:t>
      </w:r>
    </w:p>
    <w:p w:rsidR="00B95F6A" w:rsidRDefault="00B95F6A" w:rsidP="00B95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TextBox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Binding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Ingredients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Mode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=TwoWay}"/&gt;</w:t>
      </w:r>
    </w:p>
    <w:p w:rsidR="00B95F6A" w:rsidRDefault="00B95F6A" w:rsidP="00B95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StackPanel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95F6A" w:rsidRDefault="00B95F6A" w:rsidP="00B95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StackPanel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="0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,0,20,10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</w:p>
    <w:p w:rsidR="00B95F6A" w:rsidRDefault="00B95F6A" w:rsidP="00B95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TextBlock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="Directions"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FontSize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="14"/&gt;</w:t>
      </w:r>
    </w:p>
    <w:p w:rsidR="00B95F6A" w:rsidRDefault="00B95F6A" w:rsidP="00B95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TextBox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Binding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Directions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Mode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=TwoWay}"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</w:p>
    <w:p w:rsidR="00B95F6A" w:rsidRDefault="00B95F6A" w:rsidP="00B95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="150"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TextWrapping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="Wrap"/&gt;</w:t>
      </w:r>
    </w:p>
    <w:p w:rsidR="00B95F6A" w:rsidRDefault="00B95F6A" w:rsidP="00B95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StackPanel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95F6A" w:rsidRDefault="00B95F6A" w:rsidP="00B95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StackPanel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="0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,0,20,10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Orientation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="Horizontal"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</w:p>
    <w:p w:rsidR="00B95F6A" w:rsidRDefault="00B95F6A" w:rsidP="00B95F6A">
      <w:pPr>
        <w:autoSpaceDE w:val="0"/>
        <w:autoSpaceDN w:val="0"/>
        <w:adjustRightInd w:val="0"/>
        <w:spacing w:after="0" w:line="240" w:lineRule="auto"/>
        <w:ind w:left="2160" w:firstLine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>Padding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="10"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HorizontalAlignment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="Center"&gt;</w:t>
      </w:r>
    </w:p>
    <w:p w:rsidR="00B95F6A" w:rsidRDefault="00B95F6A" w:rsidP="00B95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Button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Margin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="10"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x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="ButtonSave"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Content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="Save"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</w:p>
    <w:p w:rsidR="00B95F6A" w:rsidRDefault="00B95F6A" w:rsidP="00B95F6A">
      <w:pPr>
        <w:autoSpaceDE w:val="0"/>
        <w:autoSpaceDN w:val="0"/>
        <w:adjustRightInd w:val="0"/>
        <w:spacing w:after="0" w:line="240" w:lineRule="auto"/>
        <w:ind w:left="2880" w:firstLine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>FontSize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="32"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Command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Binding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SaveCommand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}"&gt;</w:t>
      </w:r>
    </w:p>
    <w:p w:rsidR="00B95F6A" w:rsidRDefault="00B95F6A" w:rsidP="00B95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Button.Background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95F6A" w:rsidRDefault="00B95F6A" w:rsidP="00B95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LinearGradientBrush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EndPoint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="0.5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,1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</w:p>
    <w:p w:rsidR="00B95F6A" w:rsidRDefault="00B95F6A" w:rsidP="00B95F6A">
      <w:pPr>
        <w:autoSpaceDE w:val="0"/>
        <w:autoSpaceDN w:val="0"/>
        <w:adjustRightInd w:val="0"/>
        <w:spacing w:after="0" w:line="240" w:lineRule="auto"/>
        <w:ind w:left="3600" w:firstLine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>StartPoint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="0.5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,0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</w:p>
    <w:p w:rsidR="00B95F6A" w:rsidRDefault="00B95F6A" w:rsidP="00B95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GradientStop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="#FF6ACD18"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Offset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="0.171"/&gt;</w:t>
      </w:r>
    </w:p>
    <w:p w:rsidR="00B95F6A" w:rsidRDefault="00B95F6A" w:rsidP="00B95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GradientStop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="#FF0A0A0A"/&gt;</w:t>
      </w:r>
    </w:p>
    <w:p w:rsidR="00B95F6A" w:rsidRDefault="00B95F6A" w:rsidP="00B95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GradientStop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="#FF0A0A0A"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Offset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="0.98"/&gt;</w:t>
      </w:r>
    </w:p>
    <w:p w:rsidR="00B95F6A" w:rsidRDefault="00B95F6A" w:rsidP="00B95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GradientStop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="#FF6ACD18"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Offset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="0.949"/&gt;</w:t>
      </w:r>
    </w:p>
    <w:p w:rsidR="00B95F6A" w:rsidRDefault="00B95F6A" w:rsidP="00B95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LinearGradientBrush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95F6A" w:rsidRDefault="00B95F6A" w:rsidP="00B95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Button.Background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95F6A" w:rsidRDefault="00B95F6A" w:rsidP="00B95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Button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95F6A" w:rsidRDefault="00B95F6A" w:rsidP="00B95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Button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="10"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x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="ButtonDelete"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Content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="Delete"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</w:p>
    <w:p w:rsidR="00B95F6A" w:rsidRDefault="00B95F6A" w:rsidP="00B95F6A">
      <w:pPr>
        <w:autoSpaceDE w:val="0"/>
        <w:autoSpaceDN w:val="0"/>
        <w:adjustRightInd w:val="0"/>
        <w:spacing w:after="0" w:line="240" w:lineRule="auto"/>
        <w:ind w:left="2160" w:firstLine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>FontSize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="32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Command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Binding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DeleteCommand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}"&gt;</w:t>
      </w:r>
    </w:p>
    <w:p w:rsidR="00B95F6A" w:rsidRDefault="00B95F6A" w:rsidP="00B95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Button.Background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95F6A" w:rsidRDefault="00B95F6A" w:rsidP="00B95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LinearGradientBrush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EndPoint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="0.5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,1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</w:p>
    <w:p w:rsidR="00B95F6A" w:rsidRDefault="00B95F6A" w:rsidP="00B95F6A">
      <w:pPr>
        <w:autoSpaceDE w:val="0"/>
        <w:autoSpaceDN w:val="0"/>
        <w:adjustRightInd w:val="0"/>
        <w:spacing w:after="0" w:line="240" w:lineRule="auto"/>
        <w:ind w:left="3600" w:firstLine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>StartPoint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="0.5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,0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</w:p>
    <w:p w:rsidR="00B95F6A" w:rsidRDefault="00B95F6A" w:rsidP="00B95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GradientStop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="#FFCD1D18"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Offset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="0.171"/&gt;</w:t>
      </w:r>
    </w:p>
    <w:p w:rsidR="00B95F6A" w:rsidRDefault="00B95F6A" w:rsidP="00B95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GradientStop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="#FF0A0A0A"/&gt;</w:t>
      </w:r>
    </w:p>
    <w:p w:rsidR="00B95F6A" w:rsidRDefault="00B95F6A" w:rsidP="00B95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GradientStop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="#FF0A0A0A"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Offset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="0.98"/&gt;</w:t>
      </w:r>
    </w:p>
    <w:p w:rsidR="00B95F6A" w:rsidRDefault="00B95F6A" w:rsidP="00B95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GradientStop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="#FFCD1D18"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Offset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="0.949"/&gt;</w:t>
      </w:r>
    </w:p>
    <w:p w:rsidR="00B95F6A" w:rsidRDefault="00B95F6A" w:rsidP="00B95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LinearGradientBrush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95F6A" w:rsidRDefault="00B95F6A" w:rsidP="00B95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Button.Background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95F6A" w:rsidRDefault="00B95F6A" w:rsidP="00B95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Button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95F6A" w:rsidRDefault="00B95F6A" w:rsidP="00B95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Button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="10"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x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="ButtonShare"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Content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="Share"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</w:p>
    <w:p w:rsidR="00B95F6A" w:rsidRDefault="00B95F6A" w:rsidP="00B95F6A">
      <w:pPr>
        <w:autoSpaceDE w:val="0"/>
        <w:autoSpaceDN w:val="0"/>
        <w:adjustRightInd w:val="0"/>
        <w:spacing w:after="0" w:line="240" w:lineRule="auto"/>
        <w:ind w:left="2880" w:firstLine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>FontSize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="32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Command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Binding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ShareCommand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}"&gt;</w:t>
      </w:r>
    </w:p>
    <w:p w:rsidR="00B95F6A" w:rsidRDefault="00B95F6A" w:rsidP="00B95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Button.Background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95F6A" w:rsidRDefault="00B95F6A" w:rsidP="00B95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LinearGradientBrush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EndPoint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="0.5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,1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</w:p>
    <w:p w:rsidR="00B95F6A" w:rsidRDefault="00B95F6A" w:rsidP="00B95F6A">
      <w:pPr>
        <w:autoSpaceDE w:val="0"/>
        <w:autoSpaceDN w:val="0"/>
        <w:adjustRightInd w:val="0"/>
        <w:spacing w:after="0" w:line="240" w:lineRule="auto"/>
        <w:ind w:left="3600" w:firstLine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>StartPoint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="0.5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,0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</w:p>
    <w:p w:rsidR="00B95F6A" w:rsidRDefault="00B95F6A" w:rsidP="00B95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GradientStop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="#FFC681F2"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Offset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="0.171"/&gt;</w:t>
      </w:r>
    </w:p>
    <w:p w:rsidR="00B95F6A" w:rsidRDefault="00B95F6A" w:rsidP="00B95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GradientStop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="#FF0A0A0A"/&gt;</w:t>
      </w:r>
    </w:p>
    <w:p w:rsidR="00B95F6A" w:rsidRDefault="00B95F6A" w:rsidP="00B95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GradientStop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="#FF0A0A0A"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Offset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="0.98"/&gt;</w:t>
      </w:r>
    </w:p>
    <w:p w:rsidR="00B95F6A" w:rsidRDefault="00B95F6A" w:rsidP="00B95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GradientStop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="#FFC681F2"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Offset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="0.949"/&gt;</w:t>
      </w:r>
    </w:p>
    <w:p w:rsidR="00B95F6A" w:rsidRDefault="00B95F6A" w:rsidP="00B95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LinearGradientBrush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95F6A" w:rsidRDefault="00B95F6A" w:rsidP="00B95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Button.Background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95F6A" w:rsidRDefault="00B95F6A" w:rsidP="00B95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Button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95F6A" w:rsidRDefault="00B95F6A" w:rsidP="00B95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StackPanel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95F6A" w:rsidRDefault="00B95F6A" w:rsidP="00B95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StackPanel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95F6A" w:rsidRDefault="00B95F6A" w:rsidP="00B95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B95F6A" w:rsidRPr="00B95F6A" w:rsidRDefault="00B95F6A" w:rsidP="00B95F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noProof/>
          <w:lang w:eastAsia="en-CA"/>
        </w:rPr>
        <w:drawing>
          <wp:inline distT="0" distB="0" distL="0" distR="0" wp14:anchorId="2E9B7D69" wp14:editId="5EA48717">
            <wp:extent cx="5943600" cy="36563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5F6A" w:rsidRPr="00B95F6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53303C3"/>
    <w:multiLevelType w:val="hybridMultilevel"/>
    <w:tmpl w:val="86F4A93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E340B6"/>
    <w:multiLevelType w:val="hybridMultilevel"/>
    <w:tmpl w:val="730ACB6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F75799"/>
    <w:multiLevelType w:val="hybridMultilevel"/>
    <w:tmpl w:val="7876BFC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1B7158"/>
    <w:multiLevelType w:val="hybridMultilevel"/>
    <w:tmpl w:val="C2B07CB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3B8D"/>
    <w:rsid w:val="002A4354"/>
    <w:rsid w:val="004226FA"/>
    <w:rsid w:val="00B95F6A"/>
    <w:rsid w:val="00DA3475"/>
    <w:rsid w:val="00DE6013"/>
    <w:rsid w:val="00E33B8D"/>
    <w:rsid w:val="00ED0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B999FD0-0512-4CA0-93EB-2F0DAF53E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33B8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3B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11</Pages>
  <Words>1683</Words>
  <Characters>9596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Walker</dc:creator>
  <cp:keywords/>
  <dc:description/>
  <cp:lastModifiedBy>Tom Walker</cp:lastModifiedBy>
  <cp:revision>4</cp:revision>
  <dcterms:created xsi:type="dcterms:W3CDTF">2015-08-02T17:10:00Z</dcterms:created>
  <dcterms:modified xsi:type="dcterms:W3CDTF">2015-08-02T20:09:00Z</dcterms:modified>
</cp:coreProperties>
</file>