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34838E" w14:textId="77777777" w:rsidR="001B2BEB" w:rsidRPr="001B2BEB" w:rsidRDefault="001B2BEB" w:rsidP="001B2B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B2BE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AI-обработка отзывов и обратной связи</w:t>
      </w:r>
    </w:p>
    <w:p w14:paraId="29A7D6C6" w14:textId="77777777" w:rsidR="001B2BEB" w:rsidRPr="001B2BEB" w:rsidRDefault="001B2BEB" w:rsidP="001B2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2BE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</w:t>
      </w:r>
      <w:r w:rsidRPr="001B2BEB">
        <w:rPr>
          <w:rFonts w:ascii="Times New Roman" w:eastAsia="Times New Roman" w:hAnsi="Times New Roman" w:cs="Times New Roman"/>
          <w:sz w:val="24"/>
          <w:szCs w:val="24"/>
          <w:lang w:eastAsia="ru-RU"/>
        </w:rPr>
        <w:t>: быстро выявлять боли клиентов, минусы продукции, популярные пожелания.</w:t>
      </w:r>
    </w:p>
    <w:p w14:paraId="26E72AE5" w14:textId="77777777" w:rsidR="001B2BEB" w:rsidRPr="001B2BEB" w:rsidRDefault="001B2BEB" w:rsidP="001B2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2BE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 работает</w:t>
      </w:r>
      <w:r w:rsidRPr="001B2BE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0D65592E" w14:textId="77777777" w:rsidR="001B2BEB" w:rsidRPr="001B2BEB" w:rsidRDefault="001B2BEB" w:rsidP="001B2B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2BE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Подключается к источникам: отзывы на маркетплейсах, форма обратной связи на сайте, соцсети, переписка с дилерами.</w:t>
      </w:r>
    </w:p>
    <w:p w14:paraId="041ADFDA" w14:textId="77777777" w:rsidR="001B2BEB" w:rsidRPr="001B2BEB" w:rsidRDefault="001B2BEB" w:rsidP="001B2B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2BEB">
        <w:rPr>
          <w:rFonts w:ascii="Times New Roman" w:eastAsia="Times New Roman" w:hAnsi="Times New Roman" w:cs="Times New Roman"/>
          <w:sz w:val="24"/>
          <w:szCs w:val="24"/>
          <w:lang w:eastAsia="ru-RU"/>
        </w:rPr>
        <w:t>Нейросеть находит инсайты: повторяющиеся жалобы, позитивные акценты, предложения.</w:t>
      </w:r>
    </w:p>
    <w:p w14:paraId="160A7322" w14:textId="77777777" w:rsidR="001B2BEB" w:rsidRPr="001B2BEB" w:rsidRDefault="001B2BEB" w:rsidP="001B2B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2BEB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Автоматически генерирует отчёты: «10 частых претензий по модели X», «Часто хвалят упаковку у Y», «Важность цвета бронза растёт».</w:t>
      </w:r>
    </w:p>
    <w:p w14:paraId="29EF9706" w14:textId="230203C7" w:rsidR="001B2BEB" w:rsidRDefault="001B2BEB" w:rsidP="001B2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2BE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Плюс</w:t>
      </w:r>
      <w:r w:rsidRPr="001B2BEB">
        <w:rPr>
          <w:rFonts w:ascii="Times New Roman" w:eastAsia="Times New Roman" w:hAnsi="Times New Roman" w:cs="Times New Roman"/>
          <w:sz w:val="24"/>
          <w:szCs w:val="24"/>
          <w:lang w:eastAsia="ru-RU"/>
        </w:rPr>
        <w:t>: можно подключить систему оповещений — например, если появляется новый негативный отзыв → нотификация в Telegram или CRM.</w:t>
      </w:r>
    </w:p>
    <w:p w14:paraId="1F57BFB0" w14:textId="77777777" w:rsidR="001B2BEB" w:rsidRPr="001B2BEB" w:rsidRDefault="001B2BEB" w:rsidP="001B2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B3AC9B1" w14:textId="77777777" w:rsidR="001B2BEB" w:rsidRDefault="001B2BEB" w:rsidP="001B2BEB">
      <w:pPr>
        <w:pStyle w:val="3"/>
      </w:pPr>
      <w:r>
        <w:t xml:space="preserve">2. </w:t>
      </w:r>
      <w:r>
        <w:rPr>
          <w:rStyle w:val="a3"/>
          <w:b/>
          <w:bCs/>
        </w:rPr>
        <w:t>AI-дизайнер интерфейсов и каталогов для дилеров</w:t>
      </w:r>
    </w:p>
    <w:p w14:paraId="395842AC" w14:textId="77777777" w:rsidR="001B2BEB" w:rsidRDefault="001B2BEB" w:rsidP="001B2BEB">
      <w:pPr>
        <w:pStyle w:val="a4"/>
      </w:pPr>
      <w:r>
        <w:rPr>
          <w:rStyle w:val="a3"/>
        </w:rPr>
        <w:t>Цель</w:t>
      </w:r>
      <w:r>
        <w:t>: сократить время на подготовку брендированных материалов для партнёров.</w:t>
      </w:r>
    </w:p>
    <w:p w14:paraId="0A02A33E" w14:textId="77777777" w:rsidR="001B2BEB" w:rsidRDefault="001B2BEB" w:rsidP="001B2BEB">
      <w:pPr>
        <w:pStyle w:val="a4"/>
      </w:pPr>
      <w:r>
        <w:rPr>
          <w:rStyle w:val="a3"/>
        </w:rPr>
        <w:t>Как работает</w:t>
      </w:r>
      <w:r>
        <w:t>:</w:t>
      </w:r>
    </w:p>
    <w:p w14:paraId="223D4470" w14:textId="77777777" w:rsidR="001B2BEB" w:rsidRDefault="001B2BEB" w:rsidP="001B2BEB">
      <w:pPr>
        <w:pStyle w:val="a4"/>
        <w:numPr>
          <w:ilvl w:val="0"/>
          <w:numId w:val="2"/>
        </w:numPr>
      </w:pPr>
      <w:r>
        <w:t>Партнёр загружает логотип и заполняет простую форму.</w:t>
      </w:r>
    </w:p>
    <w:p w14:paraId="23773808" w14:textId="77777777" w:rsidR="001B2BEB" w:rsidRDefault="001B2BEB" w:rsidP="001B2BEB">
      <w:pPr>
        <w:pStyle w:val="a4"/>
        <w:numPr>
          <w:ilvl w:val="0"/>
          <w:numId w:val="2"/>
        </w:numPr>
      </w:pPr>
      <w:r>
        <w:t>Нейросеть на основе шаблонов Morelli и ассортимента автоматически генерирует:</w:t>
      </w:r>
    </w:p>
    <w:p w14:paraId="2FAD5F5A" w14:textId="77777777" w:rsidR="001B2BEB" w:rsidRDefault="001B2BEB" w:rsidP="001B2BEB">
      <w:pPr>
        <w:pStyle w:val="a4"/>
        <w:numPr>
          <w:ilvl w:val="1"/>
          <w:numId w:val="2"/>
        </w:numPr>
      </w:pPr>
      <w:r>
        <w:t>PDF-каталог с актуальными товарами</w:t>
      </w:r>
    </w:p>
    <w:p w14:paraId="292FCE5F" w14:textId="77777777" w:rsidR="001B2BEB" w:rsidRDefault="001B2BEB" w:rsidP="001B2BEB">
      <w:pPr>
        <w:pStyle w:val="a4"/>
        <w:numPr>
          <w:ilvl w:val="1"/>
          <w:numId w:val="2"/>
        </w:numPr>
      </w:pPr>
      <w:r>
        <w:t>брендированные баннеры, сторис, посты</w:t>
      </w:r>
    </w:p>
    <w:p w14:paraId="2A0CE1B6" w14:textId="77777777" w:rsidR="001B2BEB" w:rsidRDefault="001B2BEB" w:rsidP="001B2BEB">
      <w:pPr>
        <w:pStyle w:val="a4"/>
        <w:numPr>
          <w:ilvl w:val="1"/>
          <w:numId w:val="2"/>
        </w:numPr>
      </w:pPr>
      <w:r>
        <w:t>email-рассылки в корпоративном стиле</w:t>
      </w:r>
    </w:p>
    <w:p w14:paraId="4B3BDCBB" w14:textId="77777777" w:rsidR="001B2BEB" w:rsidRDefault="001B2BEB" w:rsidP="001B2BEB">
      <w:pPr>
        <w:pStyle w:val="a4"/>
        <w:numPr>
          <w:ilvl w:val="0"/>
          <w:numId w:val="2"/>
        </w:numPr>
      </w:pPr>
      <w:r>
        <w:t>Можно реализовать как внутренний Telegram-бот или web-сервис.</w:t>
      </w:r>
    </w:p>
    <w:p w14:paraId="528FD510" w14:textId="77777777" w:rsidR="001B2BEB" w:rsidRDefault="001B2BEB" w:rsidP="001B2BEB">
      <w:pPr>
        <w:pStyle w:val="a4"/>
      </w:pPr>
      <w:r>
        <w:rPr>
          <w:rStyle w:val="a3"/>
        </w:rPr>
        <w:t>Плюс</w:t>
      </w:r>
      <w:r>
        <w:t>: экономит время маркетинга, даёт контроль над качеством материалов у дилеров.</w:t>
      </w:r>
    </w:p>
    <w:p w14:paraId="1AED8C81" w14:textId="046186FA" w:rsidR="00326CCA" w:rsidRDefault="00326CCA"/>
    <w:p w14:paraId="7CF52C77" w14:textId="77777777" w:rsidR="001B2BEB" w:rsidRDefault="001B2BEB" w:rsidP="001B2BEB">
      <w:pPr>
        <w:pStyle w:val="3"/>
      </w:pPr>
      <w:r>
        <w:t xml:space="preserve">3. </w:t>
      </w:r>
      <w:r>
        <w:rPr>
          <w:rStyle w:val="a3"/>
          <w:b/>
          <w:bCs/>
        </w:rPr>
        <w:t>AI-распознавание складских фото / контроль выкладки</w:t>
      </w:r>
    </w:p>
    <w:p w14:paraId="64B7D541" w14:textId="77777777" w:rsidR="001B2BEB" w:rsidRDefault="001B2BEB" w:rsidP="001B2BEB">
      <w:pPr>
        <w:pStyle w:val="a4"/>
      </w:pPr>
      <w:r>
        <w:rPr>
          <w:rStyle w:val="a3"/>
        </w:rPr>
        <w:t>Цель</w:t>
      </w:r>
      <w:r>
        <w:t>: автоматизация контроля за витринами, складом, демонстрационными стендами.</w:t>
      </w:r>
    </w:p>
    <w:p w14:paraId="7B7CFA8C" w14:textId="77777777" w:rsidR="001B2BEB" w:rsidRDefault="001B2BEB" w:rsidP="001B2BEB">
      <w:pPr>
        <w:pStyle w:val="a4"/>
      </w:pPr>
      <w:r>
        <w:rPr>
          <w:rStyle w:val="a3"/>
        </w:rPr>
        <w:t>Как работает</w:t>
      </w:r>
      <w:r>
        <w:t>:</w:t>
      </w:r>
    </w:p>
    <w:p w14:paraId="04A4C832" w14:textId="77777777" w:rsidR="001B2BEB" w:rsidRDefault="001B2BEB" w:rsidP="001B2BEB">
      <w:pPr>
        <w:pStyle w:val="a4"/>
        <w:numPr>
          <w:ilvl w:val="0"/>
          <w:numId w:val="3"/>
        </w:numPr>
      </w:pPr>
      <w:r>
        <w:t>Сотрудники/мерчендайзеры фотографируют полки, стенды, склады.</w:t>
      </w:r>
    </w:p>
    <w:p w14:paraId="40A0D90A" w14:textId="77777777" w:rsidR="001B2BEB" w:rsidRDefault="001B2BEB" w:rsidP="001B2BEB">
      <w:pPr>
        <w:pStyle w:val="a4"/>
        <w:numPr>
          <w:ilvl w:val="0"/>
          <w:numId w:val="3"/>
        </w:numPr>
      </w:pPr>
      <w:r>
        <w:t>Нейросеть проверяет:</w:t>
      </w:r>
    </w:p>
    <w:p w14:paraId="75B33B48" w14:textId="77777777" w:rsidR="001B2BEB" w:rsidRDefault="001B2BEB" w:rsidP="001B2BEB">
      <w:pPr>
        <w:pStyle w:val="a4"/>
        <w:numPr>
          <w:ilvl w:val="1"/>
          <w:numId w:val="3"/>
        </w:numPr>
      </w:pPr>
      <w:r>
        <w:t>Есть ли нужные модели</w:t>
      </w:r>
    </w:p>
    <w:p w14:paraId="77F63383" w14:textId="77777777" w:rsidR="001B2BEB" w:rsidRDefault="001B2BEB" w:rsidP="001B2BEB">
      <w:pPr>
        <w:pStyle w:val="a4"/>
        <w:numPr>
          <w:ilvl w:val="1"/>
          <w:numId w:val="3"/>
        </w:numPr>
      </w:pPr>
      <w:r>
        <w:t>Отсутствует ли товар (out-of-stock)</w:t>
      </w:r>
    </w:p>
    <w:p w14:paraId="3B231A42" w14:textId="77777777" w:rsidR="001B2BEB" w:rsidRDefault="001B2BEB" w:rsidP="001B2BEB">
      <w:pPr>
        <w:pStyle w:val="a4"/>
        <w:numPr>
          <w:ilvl w:val="1"/>
          <w:numId w:val="3"/>
        </w:numPr>
      </w:pPr>
      <w:r>
        <w:t>Выкладка соответствует стандарту бренда</w:t>
      </w:r>
    </w:p>
    <w:p w14:paraId="4CB31E95" w14:textId="77777777" w:rsidR="001B2BEB" w:rsidRDefault="001B2BEB" w:rsidP="001B2BEB">
      <w:pPr>
        <w:pStyle w:val="a4"/>
        <w:numPr>
          <w:ilvl w:val="0"/>
          <w:numId w:val="3"/>
        </w:numPr>
      </w:pPr>
      <w:r>
        <w:t>Генерирует отчёт/уведомление: "На витрине отсутствует модель X", "Нарушена выкладка коллекции Y".</w:t>
      </w:r>
    </w:p>
    <w:p w14:paraId="0EA91459" w14:textId="123CC3DC" w:rsidR="001B2BEB" w:rsidRDefault="001B2BEB" w:rsidP="001B2BEB">
      <w:pPr>
        <w:pStyle w:val="a4"/>
      </w:pPr>
      <w:r>
        <w:rPr>
          <w:rStyle w:val="a3"/>
        </w:rPr>
        <w:t>Плюс</w:t>
      </w:r>
      <w:r>
        <w:t>: работает как инструмент контроля для</w:t>
      </w:r>
      <w:r>
        <w:t xml:space="preserve"> </w:t>
      </w:r>
      <w:r>
        <w:t>дилеров, особенно в регионах.</w:t>
      </w:r>
    </w:p>
    <w:p w14:paraId="6C39F3B1" w14:textId="3C1B6FF5" w:rsidR="001B2BEB" w:rsidRDefault="001B2BEB" w:rsidP="001B2BEB">
      <w:pPr>
        <w:pStyle w:val="3"/>
      </w:pPr>
      <w:r>
        <w:lastRenderedPageBreak/>
        <w:t>4</w:t>
      </w:r>
      <w:r>
        <w:t xml:space="preserve">. </w:t>
      </w:r>
      <w:r>
        <w:rPr>
          <w:rStyle w:val="a3"/>
          <w:b/>
          <w:bCs/>
        </w:rPr>
        <w:t>AI-прогнозирование спроса и трендов</w:t>
      </w:r>
    </w:p>
    <w:p w14:paraId="0646CE55" w14:textId="77777777" w:rsidR="001B2BEB" w:rsidRDefault="001B2BEB" w:rsidP="001B2BEB">
      <w:pPr>
        <w:pStyle w:val="a4"/>
      </w:pPr>
      <w:r>
        <w:rPr>
          <w:rStyle w:val="a3"/>
        </w:rPr>
        <w:t>Цель</w:t>
      </w:r>
      <w:r>
        <w:t>: оптимизировать складские запасы и избежать out-of-stock/overstock.</w:t>
      </w:r>
    </w:p>
    <w:p w14:paraId="65663E43" w14:textId="77777777" w:rsidR="001B2BEB" w:rsidRDefault="001B2BEB" w:rsidP="001B2BEB">
      <w:pPr>
        <w:pStyle w:val="a4"/>
      </w:pPr>
      <w:r>
        <w:rPr>
          <w:rStyle w:val="a3"/>
        </w:rPr>
        <w:t>Как работает</w:t>
      </w:r>
      <w:r>
        <w:t>:</w:t>
      </w:r>
    </w:p>
    <w:p w14:paraId="1E6F70B3" w14:textId="77777777" w:rsidR="001B2BEB" w:rsidRDefault="001B2BEB" w:rsidP="001B2BEB">
      <w:pPr>
        <w:pStyle w:val="a4"/>
        <w:numPr>
          <w:ilvl w:val="0"/>
          <w:numId w:val="5"/>
        </w:numPr>
      </w:pPr>
      <w:r>
        <w:t>Система анализирует исторические продажи (1С, CRM).</w:t>
      </w:r>
    </w:p>
    <w:p w14:paraId="34434D22" w14:textId="77777777" w:rsidR="001B2BEB" w:rsidRDefault="001B2BEB" w:rsidP="001B2BEB">
      <w:pPr>
        <w:pStyle w:val="a4"/>
        <w:numPr>
          <w:ilvl w:val="0"/>
          <w:numId w:val="5"/>
        </w:numPr>
      </w:pPr>
      <w:r>
        <w:t>Добавляет внешние параметры: сезонность, популярность цветов, тренды (на основе соцсетей, поисковых запросов, выставок).</w:t>
      </w:r>
    </w:p>
    <w:p w14:paraId="14F2DD7B" w14:textId="77777777" w:rsidR="001B2BEB" w:rsidRDefault="001B2BEB" w:rsidP="001B2BEB">
      <w:pPr>
        <w:pStyle w:val="a4"/>
        <w:numPr>
          <w:ilvl w:val="0"/>
          <w:numId w:val="5"/>
        </w:numPr>
      </w:pPr>
      <w:r>
        <w:t>Строит прогноз на уровне: цвет → серия → материал → артикул.</w:t>
      </w:r>
    </w:p>
    <w:p w14:paraId="44278024" w14:textId="77777777" w:rsidR="001B2BEB" w:rsidRDefault="001B2BEB" w:rsidP="001B2BEB">
      <w:pPr>
        <w:pStyle w:val="a4"/>
        <w:numPr>
          <w:ilvl w:val="0"/>
          <w:numId w:val="5"/>
        </w:numPr>
      </w:pPr>
      <w:r>
        <w:t>Предлагает рекомендации по закупке, логистике, ротации ассортимента.</w:t>
      </w:r>
    </w:p>
    <w:p w14:paraId="3A6BB15B" w14:textId="3C557736" w:rsidR="001B2BEB" w:rsidRDefault="001B2BEB" w:rsidP="001B2BEB">
      <w:pPr>
        <w:pStyle w:val="a4"/>
      </w:pPr>
      <w:r>
        <w:rPr>
          <w:rStyle w:val="a3"/>
        </w:rPr>
        <w:t>Плюс</w:t>
      </w:r>
      <w:r>
        <w:t>: снижает издержки и повышает оборачиваемость.</w:t>
      </w:r>
      <w:r>
        <w:br/>
      </w:r>
      <w:r>
        <w:br/>
      </w:r>
    </w:p>
    <w:p w14:paraId="4F8D481C" w14:textId="0B15384F" w:rsidR="001B2BEB" w:rsidRDefault="001B2BEB" w:rsidP="001B2BEB">
      <w:pPr>
        <w:pStyle w:val="3"/>
      </w:pPr>
      <w:r>
        <w:t>5</w:t>
      </w:r>
      <w:r>
        <w:t xml:space="preserve">. </w:t>
      </w:r>
      <w:r>
        <w:rPr>
          <w:rStyle w:val="a3"/>
          <w:b/>
          <w:bCs/>
        </w:rPr>
        <w:t>Автоматическая генерация контента</w:t>
      </w:r>
    </w:p>
    <w:p w14:paraId="7A14452B" w14:textId="77777777" w:rsidR="001B2BEB" w:rsidRDefault="001B2BEB" w:rsidP="001B2BEB">
      <w:pPr>
        <w:pStyle w:val="a4"/>
      </w:pPr>
      <w:r>
        <w:rPr>
          <w:rStyle w:val="a3"/>
        </w:rPr>
        <w:t>Цель</w:t>
      </w:r>
      <w:r>
        <w:t>: снять нагрузку с маркетинга и увеличить объём публикаций.</w:t>
      </w:r>
    </w:p>
    <w:p w14:paraId="76AE6B25" w14:textId="77777777" w:rsidR="001B2BEB" w:rsidRDefault="001B2BEB" w:rsidP="001B2BEB">
      <w:pPr>
        <w:pStyle w:val="a4"/>
      </w:pPr>
      <w:r>
        <w:rPr>
          <w:rStyle w:val="a3"/>
        </w:rPr>
        <w:t>Как работает</w:t>
      </w:r>
      <w:r>
        <w:t>:</w:t>
      </w:r>
    </w:p>
    <w:p w14:paraId="1C515345" w14:textId="77777777" w:rsidR="001B2BEB" w:rsidRDefault="001B2BEB" w:rsidP="001B2BEB">
      <w:pPr>
        <w:pStyle w:val="a4"/>
        <w:numPr>
          <w:ilvl w:val="0"/>
          <w:numId w:val="6"/>
        </w:numPr>
      </w:pPr>
      <w:r>
        <w:t>Нейросеть получает входные данные: описание товаров, коллекций, фото, ключевые темы.</w:t>
      </w:r>
    </w:p>
    <w:p w14:paraId="76F43609" w14:textId="77777777" w:rsidR="001B2BEB" w:rsidRDefault="001B2BEB" w:rsidP="001B2BEB">
      <w:pPr>
        <w:pStyle w:val="a4"/>
        <w:numPr>
          <w:ilvl w:val="0"/>
          <w:numId w:val="6"/>
        </w:numPr>
      </w:pPr>
      <w:r>
        <w:t>Генерирует:</w:t>
      </w:r>
    </w:p>
    <w:p w14:paraId="11C9EB69" w14:textId="77777777" w:rsidR="001B2BEB" w:rsidRPr="001B2BEB" w:rsidRDefault="001B2BEB" w:rsidP="001B2BEB">
      <w:pPr>
        <w:pStyle w:val="a4"/>
        <w:numPr>
          <w:ilvl w:val="1"/>
          <w:numId w:val="6"/>
        </w:numPr>
        <w:rPr>
          <w:lang w:val="en-US"/>
        </w:rPr>
      </w:pPr>
      <w:r>
        <w:t>тексты</w:t>
      </w:r>
      <w:r w:rsidRPr="001B2BEB">
        <w:rPr>
          <w:lang w:val="en-US"/>
        </w:rPr>
        <w:t xml:space="preserve"> </w:t>
      </w:r>
      <w:r>
        <w:t>для</w:t>
      </w:r>
      <w:r w:rsidRPr="001B2BEB">
        <w:rPr>
          <w:lang w:val="en-US"/>
        </w:rPr>
        <w:t xml:space="preserve"> Instagram, Telegram, </w:t>
      </w:r>
      <w:r>
        <w:t>сайта</w:t>
      </w:r>
      <w:r w:rsidRPr="001B2BEB">
        <w:rPr>
          <w:lang w:val="en-US"/>
        </w:rPr>
        <w:t>, email-</w:t>
      </w:r>
      <w:r>
        <w:t>рассылок</w:t>
      </w:r>
      <w:r w:rsidRPr="001B2BEB">
        <w:rPr>
          <w:lang w:val="en-US"/>
        </w:rPr>
        <w:t>;</w:t>
      </w:r>
    </w:p>
    <w:p w14:paraId="0A58E39B" w14:textId="77777777" w:rsidR="001B2BEB" w:rsidRDefault="001B2BEB" w:rsidP="001B2BEB">
      <w:pPr>
        <w:pStyle w:val="a4"/>
        <w:numPr>
          <w:ilvl w:val="1"/>
          <w:numId w:val="6"/>
        </w:numPr>
      </w:pPr>
      <w:r>
        <w:t>подборки («3 ручки в винтажном стиле», «Новинки месяца»);</w:t>
      </w:r>
    </w:p>
    <w:p w14:paraId="0F20573A" w14:textId="77777777" w:rsidR="001B2BEB" w:rsidRDefault="001B2BEB" w:rsidP="001B2BEB">
      <w:pPr>
        <w:pStyle w:val="a4"/>
        <w:numPr>
          <w:ilvl w:val="1"/>
          <w:numId w:val="6"/>
        </w:numPr>
      </w:pPr>
      <w:r>
        <w:t>заголовки и хештеги;</w:t>
      </w:r>
    </w:p>
    <w:p w14:paraId="66BEFC19" w14:textId="77777777" w:rsidR="001B2BEB" w:rsidRDefault="001B2BEB" w:rsidP="001B2BEB">
      <w:pPr>
        <w:pStyle w:val="a4"/>
        <w:numPr>
          <w:ilvl w:val="1"/>
          <w:numId w:val="6"/>
        </w:numPr>
      </w:pPr>
      <w:r>
        <w:t>адаптации под разные ЦА (дизайнеры, прорабы, конечные клиенты).</w:t>
      </w:r>
    </w:p>
    <w:p w14:paraId="47DA357B" w14:textId="77777777" w:rsidR="001B2BEB" w:rsidRDefault="001B2BEB" w:rsidP="001B2BEB">
      <w:pPr>
        <w:pStyle w:val="a4"/>
      </w:pPr>
      <w:r>
        <w:rPr>
          <w:rStyle w:val="a3"/>
        </w:rPr>
        <w:t>Плюс</w:t>
      </w:r>
      <w:r>
        <w:t>: позволяет регулярно вести контент без участия копирайтера.</w:t>
      </w:r>
    </w:p>
    <w:p w14:paraId="2E34A69D" w14:textId="35CB2A5C" w:rsidR="001B2BEB" w:rsidRDefault="001B2BEB"/>
    <w:p w14:paraId="4E24D9CC" w14:textId="76C440CC" w:rsidR="001B2BEB" w:rsidRDefault="001B2BEB"/>
    <w:p w14:paraId="48DF2D74" w14:textId="77777777" w:rsidR="001B2BEB" w:rsidRDefault="001B2BEB" w:rsidP="001B2BEB">
      <w:pPr>
        <w:pStyle w:val="3"/>
      </w:pPr>
      <w:r>
        <w:t xml:space="preserve">4. </w:t>
      </w:r>
      <w:r>
        <w:rPr>
          <w:rStyle w:val="a3"/>
          <w:b/>
          <w:bCs/>
        </w:rPr>
        <w:t>Чат-бот-консультант (Telegram/веб/сайт)</w:t>
      </w:r>
    </w:p>
    <w:p w14:paraId="34DF9940" w14:textId="77777777" w:rsidR="001B2BEB" w:rsidRDefault="001B2BEB" w:rsidP="001B2BEB">
      <w:pPr>
        <w:pStyle w:val="a4"/>
      </w:pPr>
      <w:r>
        <w:rPr>
          <w:rStyle w:val="a3"/>
        </w:rPr>
        <w:t>Цель</w:t>
      </w:r>
      <w:r>
        <w:t>: автоматизировать коммуникации и увеличить количество обработанных запросов.</w:t>
      </w:r>
    </w:p>
    <w:p w14:paraId="01070B7D" w14:textId="77777777" w:rsidR="001B2BEB" w:rsidRDefault="001B2BEB" w:rsidP="001B2BEB">
      <w:pPr>
        <w:pStyle w:val="a4"/>
      </w:pPr>
      <w:r>
        <w:rPr>
          <w:rStyle w:val="a3"/>
        </w:rPr>
        <w:t>Как работает</w:t>
      </w:r>
      <w:r>
        <w:t>:</w:t>
      </w:r>
    </w:p>
    <w:p w14:paraId="065068B8" w14:textId="77777777" w:rsidR="001B2BEB" w:rsidRDefault="001B2BEB" w:rsidP="001B2BEB">
      <w:pPr>
        <w:pStyle w:val="a4"/>
        <w:numPr>
          <w:ilvl w:val="0"/>
          <w:numId w:val="7"/>
        </w:numPr>
      </w:pPr>
      <w:r>
        <w:t>Клиент задаёт вопрос — бот отвечает:</w:t>
      </w:r>
    </w:p>
    <w:p w14:paraId="55CE180F" w14:textId="77777777" w:rsidR="001B2BEB" w:rsidRDefault="001B2BEB" w:rsidP="001B2BEB">
      <w:pPr>
        <w:pStyle w:val="a4"/>
        <w:numPr>
          <w:ilvl w:val="1"/>
          <w:numId w:val="7"/>
        </w:numPr>
      </w:pPr>
      <w:r>
        <w:t>"Какие ручки под тёмный дуб?",</w:t>
      </w:r>
    </w:p>
    <w:p w14:paraId="5E7DEC25" w14:textId="77777777" w:rsidR="001B2BEB" w:rsidRDefault="001B2BEB" w:rsidP="001B2BEB">
      <w:pPr>
        <w:pStyle w:val="a4"/>
        <w:numPr>
          <w:ilvl w:val="1"/>
          <w:numId w:val="7"/>
        </w:numPr>
      </w:pPr>
      <w:r>
        <w:t>"Где купить в Москве?",</w:t>
      </w:r>
    </w:p>
    <w:p w14:paraId="1FD9293A" w14:textId="77777777" w:rsidR="001B2BEB" w:rsidRDefault="001B2BEB" w:rsidP="001B2BEB">
      <w:pPr>
        <w:pStyle w:val="a4"/>
        <w:numPr>
          <w:ilvl w:val="1"/>
          <w:numId w:val="7"/>
        </w:numPr>
      </w:pPr>
      <w:r>
        <w:t>"Есть ли модель X в наличии?"</w:t>
      </w:r>
    </w:p>
    <w:p w14:paraId="690F4B1E" w14:textId="77777777" w:rsidR="001B2BEB" w:rsidRDefault="001B2BEB" w:rsidP="001B2BEB">
      <w:pPr>
        <w:pStyle w:val="a4"/>
        <w:numPr>
          <w:ilvl w:val="0"/>
          <w:numId w:val="7"/>
        </w:numPr>
      </w:pPr>
      <w:r>
        <w:t>Интеграция с 1С или CRM позволяет получить данные о наличии и ценах.</w:t>
      </w:r>
    </w:p>
    <w:p w14:paraId="0AC1AED2" w14:textId="77777777" w:rsidR="001B2BEB" w:rsidRDefault="001B2BEB" w:rsidP="001B2BEB">
      <w:pPr>
        <w:pStyle w:val="a4"/>
        <w:numPr>
          <w:ilvl w:val="0"/>
          <w:numId w:val="7"/>
        </w:numPr>
      </w:pPr>
      <w:r>
        <w:t>При необходимости бот передаёт заявку менеджеру или формирует корзину заказа.</w:t>
      </w:r>
    </w:p>
    <w:p w14:paraId="435C5780" w14:textId="77777777" w:rsidR="001B2BEB" w:rsidRDefault="001B2BEB" w:rsidP="001B2BEB">
      <w:pPr>
        <w:pStyle w:val="a4"/>
      </w:pPr>
      <w:r>
        <w:rPr>
          <w:rStyle w:val="a3"/>
        </w:rPr>
        <w:t>Плюс</w:t>
      </w:r>
      <w:r>
        <w:t>: экономит время отдела продаж и улучшает CX 24/7.</w:t>
      </w:r>
    </w:p>
    <w:p w14:paraId="3597619A" w14:textId="0B88234C" w:rsidR="001B2BEB" w:rsidRDefault="001B2BEB"/>
    <w:p w14:paraId="29315943" w14:textId="111228A3" w:rsidR="001B2BEB" w:rsidRDefault="001B2BEB" w:rsidP="001B2BEB">
      <w:pPr>
        <w:pStyle w:val="3"/>
      </w:pPr>
      <w:r>
        <w:lastRenderedPageBreak/>
        <w:t>6</w:t>
      </w:r>
      <w:r>
        <w:t xml:space="preserve">. </w:t>
      </w:r>
      <w:r>
        <w:rPr>
          <w:rStyle w:val="a3"/>
          <w:b/>
          <w:bCs/>
        </w:rPr>
        <w:t>AI-кросс-продажи и персональные рекомендации</w:t>
      </w:r>
    </w:p>
    <w:p w14:paraId="653A2685" w14:textId="77777777" w:rsidR="001B2BEB" w:rsidRDefault="001B2BEB" w:rsidP="001B2BEB">
      <w:pPr>
        <w:pStyle w:val="a4"/>
      </w:pPr>
      <w:r>
        <w:rPr>
          <w:rStyle w:val="a3"/>
        </w:rPr>
        <w:t>Цель</w:t>
      </w:r>
      <w:r>
        <w:t>: увеличить средний чек и возврат клиентов.</w:t>
      </w:r>
    </w:p>
    <w:p w14:paraId="02E4AB97" w14:textId="77777777" w:rsidR="001B2BEB" w:rsidRDefault="001B2BEB" w:rsidP="001B2BEB">
      <w:pPr>
        <w:pStyle w:val="a4"/>
      </w:pPr>
      <w:r>
        <w:rPr>
          <w:rStyle w:val="a3"/>
        </w:rPr>
        <w:t>Как работает</w:t>
      </w:r>
      <w:r>
        <w:t>:</w:t>
      </w:r>
    </w:p>
    <w:p w14:paraId="19976938" w14:textId="77777777" w:rsidR="001B2BEB" w:rsidRDefault="001B2BEB" w:rsidP="001B2BEB">
      <w:pPr>
        <w:pStyle w:val="a4"/>
        <w:numPr>
          <w:ilvl w:val="0"/>
          <w:numId w:val="8"/>
        </w:numPr>
      </w:pPr>
      <w:r>
        <w:t>Анализируются данные 1С: заказы, профили клиентов, частота покупок.</w:t>
      </w:r>
    </w:p>
    <w:p w14:paraId="60AC4703" w14:textId="77777777" w:rsidR="001B2BEB" w:rsidRDefault="001B2BEB" w:rsidP="001B2BEB">
      <w:pPr>
        <w:pStyle w:val="a4"/>
        <w:numPr>
          <w:ilvl w:val="0"/>
          <w:numId w:val="8"/>
        </w:numPr>
      </w:pPr>
      <w:r>
        <w:t>Нейросеть определяет, какие товары дополняют друг друга (ручки + защёлки + петли).</w:t>
      </w:r>
    </w:p>
    <w:p w14:paraId="4C2D1B60" w14:textId="77777777" w:rsidR="001B2BEB" w:rsidRDefault="001B2BEB" w:rsidP="001B2BEB">
      <w:pPr>
        <w:pStyle w:val="a4"/>
        <w:numPr>
          <w:ilvl w:val="0"/>
          <w:numId w:val="8"/>
        </w:numPr>
      </w:pPr>
      <w:r>
        <w:t>На этапе оформления заказа предлагает: "Вам может подойти...", "Часто покупают вместе с этим...", "Новинки в вашем стиле".</w:t>
      </w:r>
    </w:p>
    <w:p w14:paraId="7980112E" w14:textId="77777777" w:rsidR="001B2BEB" w:rsidRDefault="001B2BEB" w:rsidP="001B2BEB">
      <w:pPr>
        <w:pStyle w:val="a4"/>
      </w:pPr>
      <w:r>
        <w:rPr>
          <w:rStyle w:val="a3"/>
        </w:rPr>
        <w:t>Плюс</w:t>
      </w:r>
      <w:r>
        <w:t>: дополнительный канал продаж без участия менеджера.</w:t>
      </w:r>
    </w:p>
    <w:p w14:paraId="00BEBFA1" w14:textId="77777777" w:rsidR="001B2BEB" w:rsidRDefault="001B2BEB"/>
    <w:sectPr w:rsidR="001B2B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9749E"/>
    <w:multiLevelType w:val="multilevel"/>
    <w:tmpl w:val="2BC46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A464DF"/>
    <w:multiLevelType w:val="multilevel"/>
    <w:tmpl w:val="0F128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845CC1"/>
    <w:multiLevelType w:val="multilevel"/>
    <w:tmpl w:val="3B4A1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A41FE9"/>
    <w:multiLevelType w:val="multilevel"/>
    <w:tmpl w:val="BEBCE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81613B"/>
    <w:multiLevelType w:val="multilevel"/>
    <w:tmpl w:val="C0DA0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4C381B"/>
    <w:multiLevelType w:val="multilevel"/>
    <w:tmpl w:val="4BB0E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170ACE"/>
    <w:multiLevelType w:val="multilevel"/>
    <w:tmpl w:val="3E78F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FD58AC"/>
    <w:multiLevelType w:val="multilevel"/>
    <w:tmpl w:val="2CE22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7"/>
  </w:num>
  <w:num w:numId="3">
    <w:abstractNumId w:val="1"/>
  </w:num>
  <w:num w:numId="4">
    <w:abstractNumId w:val="6"/>
  </w:num>
  <w:num w:numId="5">
    <w:abstractNumId w:val="2"/>
  </w:num>
  <w:num w:numId="6">
    <w:abstractNumId w:val="3"/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F97"/>
    <w:rsid w:val="001B2BEB"/>
    <w:rsid w:val="001D3AB8"/>
    <w:rsid w:val="00326CCA"/>
    <w:rsid w:val="00332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EDAC90"/>
  <w15:chartTrackingRefBased/>
  <w15:docId w15:val="{E18DE805-1A04-4DA5-90B1-43C35AC5D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1B2BE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1B2BE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1B2BEB"/>
    <w:rPr>
      <w:b/>
      <w:bCs/>
    </w:rPr>
  </w:style>
  <w:style w:type="paragraph" w:styleId="a4">
    <w:name w:val="Normal (Web)"/>
    <w:basedOn w:val="a"/>
    <w:uiPriority w:val="99"/>
    <w:unhideWhenUsed/>
    <w:rsid w:val="001B2B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8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44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2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0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4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8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519</Words>
  <Characters>2961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Alex_Che Alex_Che</dc:creator>
  <cp:keywords/>
  <dc:description/>
  <cp:lastModifiedBy>Alex_Che Alex_Che</cp:lastModifiedBy>
  <cp:revision>3</cp:revision>
  <dcterms:created xsi:type="dcterms:W3CDTF">2025-11-11T10:49:00Z</dcterms:created>
  <dcterms:modified xsi:type="dcterms:W3CDTF">2025-11-11T12:32:00Z</dcterms:modified>
</cp:coreProperties>
</file>