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2DE6" w14:textId="77777777" w:rsidR="004318E4" w:rsidRDefault="004318E4" w:rsidP="004318E4">
      <w:proofErr w:type="spellStart"/>
      <w:r>
        <w:t>platsentinel</w:t>
      </w:r>
      <w:proofErr w:type="spellEnd"/>
      <w:r>
        <w:t>/</w:t>
      </w:r>
    </w:p>
    <w:p w14:paraId="5429B6AE" w14:textId="77777777" w:rsidR="004318E4" w:rsidRDefault="004318E4" w:rsidP="004318E4">
      <w:r>
        <w:t>│</w:t>
      </w:r>
    </w:p>
    <w:p w14:paraId="5F522127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      # Visi</w:t>
      </w:r>
      <w:r>
        <w:rPr>
          <w:rFonts w:ascii="Calibri" w:hAnsi="Calibri" w:cs="Calibri"/>
        </w:rPr>
        <w:t>ó</w:t>
      </w:r>
      <w:r>
        <w:t>n general del proyecto y gu</w:t>
      </w:r>
      <w:r>
        <w:rPr>
          <w:rFonts w:ascii="Calibri" w:hAnsi="Calibri" w:cs="Calibri"/>
        </w:rPr>
        <w:t>í</w:t>
      </w:r>
      <w:r>
        <w:t>a r</w:t>
      </w:r>
      <w:r>
        <w:rPr>
          <w:rFonts w:ascii="Calibri" w:hAnsi="Calibri" w:cs="Calibri"/>
        </w:rPr>
        <w:t>á</w:t>
      </w:r>
      <w:r>
        <w:t>pida</w:t>
      </w:r>
    </w:p>
    <w:p w14:paraId="6CCEBD3E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env.ejemplo</w:t>
      </w:r>
      <w:proofErr w:type="spellEnd"/>
      <w:r>
        <w:t xml:space="preserve">                       # Variables de entorno ejemplo (Docker, API, DB, claves)</w:t>
      </w:r>
    </w:p>
    <w:p w14:paraId="523ED8D3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.gitignore</w:t>
      </w:r>
    </w:p>
    <w:p w14:paraId="501106AB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.dockerignore</w:t>
      </w:r>
    </w:p>
    <w:p w14:paraId="3839BD2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</w:t>
      </w:r>
    </w:p>
    <w:p w14:paraId="1A1AD571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.github/                           # Workflows GitHub Actions</w:t>
      </w:r>
    </w:p>
    <w:p w14:paraId="127B1A15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└── workflows/</w:t>
      </w:r>
    </w:p>
    <w:p w14:paraId="17A45CC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 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ci-cd.yml                  # Build, test, firma, push </w:t>
      </w:r>
      <w:r w:rsidRPr="004318E4">
        <w:rPr>
          <w:rFonts w:ascii="Calibri" w:hAnsi="Calibri" w:cs="Calibri"/>
          <w:lang w:val="en-US"/>
        </w:rPr>
        <w:t>→</w:t>
      </w:r>
      <w:r w:rsidRPr="004318E4">
        <w:rPr>
          <w:lang w:val="en-US"/>
        </w:rPr>
        <w:t xml:space="preserve"> registry</w:t>
      </w:r>
    </w:p>
    <w:p w14:paraId="17887DF6" w14:textId="77777777" w:rsidR="004318E4" w:rsidRDefault="004318E4" w:rsidP="004318E4">
      <w:r>
        <w:t>│       └── escaneo-</w:t>
      </w:r>
      <w:proofErr w:type="spellStart"/>
      <w:r>
        <w:t>seguridad.yml</w:t>
      </w:r>
      <w:proofErr w:type="spellEnd"/>
      <w:r>
        <w:t xml:space="preserve">     # </w:t>
      </w:r>
      <w:proofErr w:type="spellStart"/>
      <w:r>
        <w:t>Trivy</w:t>
      </w:r>
      <w:proofErr w:type="spellEnd"/>
      <w:r>
        <w:t xml:space="preserve">, </w:t>
      </w:r>
      <w:proofErr w:type="spellStart"/>
      <w:r>
        <w:t>Semgrep</w:t>
      </w:r>
      <w:proofErr w:type="spellEnd"/>
      <w:r>
        <w:t xml:space="preserve">, </w:t>
      </w:r>
      <w:proofErr w:type="spellStart"/>
      <w:r>
        <w:t>dependabot</w:t>
      </w:r>
      <w:proofErr w:type="spellEnd"/>
    </w:p>
    <w:p w14:paraId="6A551244" w14:textId="77777777" w:rsidR="004318E4" w:rsidRDefault="004318E4" w:rsidP="004318E4">
      <w:r>
        <w:t>│</w:t>
      </w:r>
    </w:p>
    <w:p w14:paraId="5CAABAFB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infraestructura/                  # Infraestructura como c</w:t>
      </w:r>
      <w:r>
        <w:rPr>
          <w:rFonts w:ascii="Calibri" w:hAnsi="Calibri" w:cs="Calibri"/>
        </w:rPr>
        <w:t>ó</w:t>
      </w:r>
      <w:r>
        <w:t>digo (</w:t>
      </w:r>
      <w:proofErr w:type="spellStart"/>
      <w:r>
        <w:t>IaC</w:t>
      </w:r>
      <w:proofErr w:type="spellEnd"/>
      <w:r>
        <w:t>)</w:t>
      </w:r>
    </w:p>
    <w:p w14:paraId="1CD407D4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</w:t>
      </w:r>
      <w:proofErr w:type="spellEnd"/>
      <w:r>
        <w:t xml:space="preserve">/                     # </w:t>
      </w:r>
      <w:proofErr w:type="spellStart"/>
      <w:r>
        <w:t>Configs</w:t>
      </w:r>
      <w:proofErr w:type="spellEnd"/>
      <w:r>
        <w:t xml:space="preserve"> para AWS, GCP o Azure</w:t>
      </w:r>
    </w:p>
    <w:p w14:paraId="0D3CFEED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variables.tf</w:t>
      </w:r>
    </w:p>
    <w:p w14:paraId="780C7255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main.tf</w:t>
      </w:r>
    </w:p>
    <w:p w14:paraId="108B157A" w14:textId="77777777" w:rsidR="004318E4" w:rsidRDefault="004318E4" w:rsidP="004318E4">
      <w:r>
        <w:t>│   │   └── outputs.tf</w:t>
      </w:r>
    </w:p>
    <w:p w14:paraId="42C3A0B1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kubernetes</w:t>
      </w:r>
      <w:proofErr w:type="spellEnd"/>
      <w:r>
        <w:t>/                    # Helm, manifiestos K8s, OPA, monitoreo</w:t>
      </w:r>
    </w:p>
    <w:p w14:paraId="65F8890E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k3s-valores-helm/</w:t>
      </w:r>
    </w:p>
    <w:p w14:paraId="0AAEC75D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manifests-basicos</w:t>
      </w:r>
      <w:proofErr w:type="spellEnd"/>
      <w:r>
        <w:t>/</w:t>
      </w:r>
    </w:p>
    <w:p w14:paraId="6E22F620" w14:textId="77777777" w:rsidR="004318E4" w:rsidRDefault="004318E4" w:rsidP="004318E4">
      <w:r>
        <w:t xml:space="preserve">│   │   └── monitoreo/                #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, Loki</w:t>
      </w:r>
    </w:p>
    <w:p w14:paraId="4E49246F" w14:textId="77777777" w:rsidR="004318E4" w:rsidRDefault="004318E4" w:rsidP="004318E4">
      <w:r>
        <w:t>│   └── scripts/</w:t>
      </w:r>
    </w:p>
    <w:p w14:paraId="67078512" w14:textId="77777777" w:rsidR="004318E4" w:rsidRDefault="004318E4" w:rsidP="004318E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generar-certificados.sh</w:t>
      </w:r>
    </w:p>
    <w:p w14:paraId="26890012" w14:textId="77777777" w:rsidR="004318E4" w:rsidRDefault="004318E4" w:rsidP="004318E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pruebas-chaosmesh.sh</w:t>
      </w:r>
    </w:p>
    <w:p w14:paraId="70D48808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    └── backup_restore.sh</w:t>
      </w:r>
    </w:p>
    <w:p w14:paraId="24737E6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</w:t>
      </w:r>
    </w:p>
    <w:p w14:paraId="7DC5645F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api/                               # Backend FastAPI</w:t>
      </w:r>
    </w:p>
    <w:p w14:paraId="18A895BD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168525A4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0D01BDFA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configuracion.py          # Carga variables .</w:t>
      </w:r>
      <w:proofErr w:type="spellStart"/>
      <w:r>
        <w:t>env</w:t>
      </w:r>
      <w:proofErr w:type="spellEnd"/>
    </w:p>
    <w:p w14:paraId="16E1D88B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dependencias.py</w:t>
      </w:r>
    </w:p>
    <w:p w14:paraId="713D133A" w14:textId="77777777" w:rsidR="004318E4" w:rsidRDefault="004318E4" w:rsidP="004318E4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modelos.py</w:t>
      </w:r>
    </w:p>
    <w:p w14:paraId="4F1783E4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esquemas.py</w:t>
      </w:r>
    </w:p>
    <w:p w14:paraId="542BAA5A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rutas/</w:t>
      </w:r>
    </w:p>
    <w:p w14:paraId="2A332772" w14:textId="77777777" w:rsidR="004318E4" w:rsidRDefault="004318E4" w:rsidP="004318E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autenticacion.py</w:t>
      </w:r>
    </w:p>
    <w:p w14:paraId="077D17B6" w14:textId="77777777" w:rsidR="004318E4" w:rsidRDefault="004318E4" w:rsidP="004318E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clientes.py</w:t>
      </w:r>
    </w:p>
    <w:p w14:paraId="650345AE" w14:textId="77777777" w:rsidR="004318E4" w:rsidRDefault="004318E4" w:rsidP="004318E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tokens.py</w:t>
      </w:r>
    </w:p>
    <w:p w14:paraId="499516A0" w14:textId="77777777" w:rsidR="004318E4" w:rsidRDefault="004318E4" w:rsidP="004318E4">
      <w:r>
        <w:t>│   │   │   └── resultados.py</w:t>
      </w:r>
    </w:p>
    <w:p w14:paraId="7791DFF9" w14:textId="77777777" w:rsidR="004318E4" w:rsidRDefault="004318E4" w:rsidP="004318E4">
      <w:r>
        <w:t>│   │   └── servicios/</w:t>
      </w:r>
    </w:p>
    <w:p w14:paraId="324A4A38" w14:textId="77777777" w:rsidR="004318E4" w:rsidRDefault="004318E4" w:rsidP="004318E4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orquestador.py</w:t>
      </w:r>
    </w:p>
    <w:p w14:paraId="670E1C6F" w14:textId="77777777" w:rsidR="004318E4" w:rsidRDefault="004318E4" w:rsidP="004318E4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integraciones.py</w:t>
      </w:r>
    </w:p>
    <w:p w14:paraId="2365C337" w14:textId="77777777" w:rsidR="004318E4" w:rsidRDefault="004318E4" w:rsidP="004318E4">
      <w:r>
        <w:t>│   │       └── reportes.py</w:t>
      </w:r>
    </w:p>
    <w:p w14:paraId="11FED63F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tests</w:t>
      </w:r>
      <w:proofErr w:type="spellEnd"/>
      <w:r>
        <w:t>/</w:t>
      </w:r>
    </w:p>
    <w:p w14:paraId="786DEA60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unitarios/</w:t>
      </w:r>
    </w:p>
    <w:p w14:paraId="2BC56D9F" w14:textId="77777777" w:rsidR="004318E4" w:rsidRDefault="004318E4" w:rsidP="004318E4">
      <w:r>
        <w:t xml:space="preserve">│   │   └── </w:t>
      </w:r>
      <w:proofErr w:type="spellStart"/>
      <w:r>
        <w:t>integracion</w:t>
      </w:r>
      <w:proofErr w:type="spellEnd"/>
      <w:r>
        <w:t>/</w:t>
      </w:r>
    </w:p>
    <w:p w14:paraId="500B3345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archivo-uvicorn.ini</w:t>
      </w:r>
    </w:p>
    <w:p w14:paraId="58BAB4FB" w14:textId="77777777" w:rsidR="004318E4" w:rsidRDefault="004318E4" w:rsidP="004318E4">
      <w:r>
        <w:t>│   └── requirements.txt</w:t>
      </w:r>
    </w:p>
    <w:p w14:paraId="0DBDF600" w14:textId="77777777" w:rsidR="004318E4" w:rsidRDefault="004318E4" w:rsidP="004318E4">
      <w:r>
        <w:t>│</w:t>
      </w:r>
    </w:p>
    <w:p w14:paraId="4B93184B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tokens/                            # Tokens </w:t>
      </w:r>
      <w:proofErr w:type="spellStart"/>
      <w:r>
        <w:t>dockerizados</w:t>
      </w:r>
      <w:proofErr w:type="spellEnd"/>
      <w:r>
        <w:t xml:space="preserve"> (m</w:t>
      </w:r>
      <w:r>
        <w:rPr>
          <w:rFonts w:ascii="Calibri" w:hAnsi="Calibri" w:cs="Calibri"/>
        </w:rPr>
        <w:t>ó</w:t>
      </w:r>
      <w:r>
        <w:t>dulos independientes)</w:t>
      </w:r>
    </w:p>
    <w:p w14:paraId="6517DB39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base/</w:t>
      </w:r>
    </w:p>
    <w:p w14:paraId="5F41FBB6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01626570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manifest.yml</w:t>
      </w:r>
      <w:proofErr w:type="spellEnd"/>
    </w:p>
    <w:p w14:paraId="36DA37E1" w14:textId="77777777" w:rsidR="004318E4" w:rsidRDefault="004318E4" w:rsidP="004318E4">
      <w:r>
        <w:t>│   │   └── README.md</w:t>
      </w:r>
    </w:p>
    <w:p w14:paraId="6C9E836F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toquen_antesala</w:t>
      </w:r>
      <w:proofErr w:type="spellEnd"/>
      <w:r>
        <w:t>/</w:t>
      </w:r>
    </w:p>
    <w:p w14:paraId="182536AF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66AF86B4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escaneo.py</w:t>
      </w:r>
    </w:p>
    <w:p w14:paraId="76CF8AE4" w14:textId="77777777" w:rsidR="004318E4" w:rsidRDefault="004318E4" w:rsidP="004318E4">
      <w:r>
        <w:t>│   │   └── utilidades.py</w:t>
      </w:r>
    </w:p>
    <w:p w14:paraId="1310556D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toquen_web</w:t>
      </w:r>
      <w:proofErr w:type="spellEnd"/>
      <w:r>
        <w:t>/</w:t>
      </w:r>
    </w:p>
    <w:p w14:paraId="74A9EF2A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64923C8" w14:textId="77777777" w:rsidR="004318E4" w:rsidRDefault="004318E4" w:rsidP="004318E4">
      <w:r>
        <w:t>│   │   └── escaneo_web.py</w:t>
      </w:r>
    </w:p>
    <w:p w14:paraId="2EEE7D82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toquen_cloud</w:t>
      </w:r>
      <w:proofErr w:type="spellEnd"/>
      <w:r>
        <w:t>/</w:t>
      </w:r>
    </w:p>
    <w:p w14:paraId="0E51B381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6F601614" w14:textId="77777777" w:rsidR="004318E4" w:rsidRDefault="004318E4" w:rsidP="004318E4">
      <w:r>
        <w:lastRenderedPageBreak/>
        <w:t>│   │   └── escaneo_cloud.py</w:t>
      </w:r>
    </w:p>
    <w:p w14:paraId="543C02A3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virustotal</w:t>
      </w:r>
      <w:proofErr w:type="spellEnd"/>
      <w:r>
        <w:t>/</w:t>
      </w:r>
    </w:p>
    <w:p w14:paraId="1D3E0D58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7092B28C" w14:textId="77777777" w:rsidR="004318E4" w:rsidRDefault="004318E4" w:rsidP="004318E4">
      <w:r>
        <w:t>│   │   └── ejecutar.sh</w:t>
      </w:r>
    </w:p>
    <w:p w14:paraId="46D88CEF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firewall-aislar/</w:t>
      </w:r>
    </w:p>
    <w:p w14:paraId="7CA39233" w14:textId="77777777" w:rsidR="004318E4" w:rsidRDefault="004318E4" w:rsidP="00431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2A2CA584" w14:textId="77777777" w:rsidR="004318E4" w:rsidRDefault="004318E4" w:rsidP="004318E4">
      <w:r>
        <w:t>│   │   └── ejecutar.sh</w:t>
      </w:r>
    </w:p>
    <w:p w14:paraId="0DD67D84" w14:textId="77777777" w:rsidR="004318E4" w:rsidRDefault="004318E4" w:rsidP="004318E4">
      <w:r>
        <w:t xml:space="preserve">│   └── </w:t>
      </w:r>
      <w:proofErr w:type="spellStart"/>
      <w:r>
        <w:t>partners</w:t>
      </w:r>
      <w:proofErr w:type="spellEnd"/>
      <w:r>
        <w:t>/</w:t>
      </w:r>
    </w:p>
    <w:p w14:paraId="7899EC25" w14:textId="77777777" w:rsidR="004318E4" w:rsidRDefault="004318E4" w:rsidP="004318E4">
      <w:r>
        <w:t>│       └── ejemplo-token-tercero/</w:t>
      </w:r>
    </w:p>
    <w:p w14:paraId="44053450" w14:textId="77777777" w:rsidR="004318E4" w:rsidRDefault="004318E4" w:rsidP="004318E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6B4B80F" w14:textId="77777777" w:rsidR="004318E4" w:rsidRDefault="004318E4" w:rsidP="004318E4">
      <w:r>
        <w:t xml:space="preserve">│           └── </w:t>
      </w:r>
      <w:proofErr w:type="spellStart"/>
      <w:r>
        <w:t>manifest.yml</w:t>
      </w:r>
      <w:proofErr w:type="spellEnd"/>
    </w:p>
    <w:p w14:paraId="2E05C681" w14:textId="77777777" w:rsidR="004318E4" w:rsidRDefault="004318E4" w:rsidP="004318E4">
      <w:r>
        <w:t>│</w:t>
      </w:r>
    </w:p>
    <w:p w14:paraId="2E9D1F67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integracion</w:t>
      </w:r>
      <w:proofErr w:type="spellEnd"/>
      <w:r>
        <w:t xml:space="preserve">/                       # Integraciones externas y </w:t>
      </w:r>
      <w:proofErr w:type="spellStart"/>
      <w:r>
        <w:t>APIs</w:t>
      </w:r>
      <w:proofErr w:type="spellEnd"/>
    </w:p>
    <w:p w14:paraId="5CCA7268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api_whatsapp.py</w:t>
      </w:r>
    </w:p>
    <w:p w14:paraId="5D93DE44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mapeo_servicios.py</w:t>
      </w:r>
    </w:p>
    <w:p w14:paraId="0CC2B26B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└── api_telegram.py</w:t>
      </w:r>
    </w:p>
    <w:p w14:paraId="244372F0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</w:t>
      </w:r>
    </w:p>
    <w:p w14:paraId="4A9D2047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ui/                                # Frontend Vue 3 + Tailwind</w:t>
      </w:r>
    </w:p>
    <w:p w14:paraId="08EC1B63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src/</w:t>
      </w:r>
    </w:p>
    <w:p w14:paraId="64E36567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main.js</w:t>
      </w:r>
    </w:p>
    <w:p w14:paraId="02B6025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router/</w:t>
      </w:r>
    </w:p>
    <w:p w14:paraId="1B84F9AF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│   │   └── index.js</w:t>
      </w:r>
    </w:p>
    <w:p w14:paraId="576B70E3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componentes/</w:t>
      </w:r>
    </w:p>
    <w:p w14:paraId="4FD69BC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vistas/</w:t>
      </w:r>
    </w:p>
    <w:p w14:paraId="772380BA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│   └── utilidades/</w:t>
      </w:r>
    </w:p>
    <w:p w14:paraId="280E5270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public/</w:t>
      </w:r>
    </w:p>
    <w:p w14:paraId="487D57B2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   │   └── index.html</w:t>
      </w:r>
    </w:p>
    <w:p w14:paraId="0B9A2CAC" w14:textId="77777777" w:rsidR="004318E4" w:rsidRDefault="004318E4" w:rsidP="004318E4">
      <w:r>
        <w:t>│   └── tailwind.config.js</w:t>
      </w:r>
    </w:p>
    <w:p w14:paraId="34B07044" w14:textId="77777777" w:rsidR="004318E4" w:rsidRDefault="004318E4" w:rsidP="004318E4">
      <w:r>
        <w:t>│</w:t>
      </w:r>
    </w:p>
    <w:p w14:paraId="6FCFB9DD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informes/                          # Generaci</w:t>
      </w:r>
      <w:r>
        <w:rPr>
          <w:rFonts w:ascii="Calibri" w:hAnsi="Calibri" w:cs="Calibri"/>
        </w:rPr>
        <w:t>ó</w:t>
      </w:r>
      <w:r>
        <w:t xml:space="preserve">n de informes y </w:t>
      </w:r>
      <w:proofErr w:type="spellStart"/>
      <w:r>
        <w:t>feedback</w:t>
      </w:r>
      <w:proofErr w:type="spellEnd"/>
      <w:r>
        <w:t xml:space="preserve"> analistas</w:t>
      </w:r>
    </w:p>
    <w:p w14:paraId="0F1A5956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generador_informes.py</w:t>
      </w:r>
    </w:p>
    <w:p w14:paraId="00E1EA13" w14:textId="77777777" w:rsidR="004318E4" w:rsidRDefault="004318E4" w:rsidP="004318E4">
      <w:r>
        <w:lastRenderedPageBreak/>
        <w:t>│   └── integracion_consultores.py</w:t>
      </w:r>
    </w:p>
    <w:p w14:paraId="75DD865C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>│</w:t>
      </w:r>
    </w:p>
    <w:p w14:paraId="4E785EC0" w14:textId="77777777" w:rsidR="004318E4" w:rsidRPr="004318E4" w:rsidRDefault="004318E4" w:rsidP="004318E4">
      <w:pPr>
        <w:rPr>
          <w:lang w:val="en-US"/>
        </w:rPr>
      </w:pP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bot-whatsapp/                      # WhatsApp/Twilio Bot</w:t>
      </w:r>
    </w:p>
    <w:p w14:paraId="7AD7BD58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main.py</w:t>
      </w:r>
    </w:p>
    <w:p w14:paraId="4187D1C1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utils.py</w:t>
      </w:r>
    </w:p>
    <w:p w14:paraId="1286AB76" w14:textId="77777777" w:rsidR="004318E4" w:rsidRDefault="004318E4" w:rsidP="004318E4">
      <w:r>
        <w:t>│   └── plantillas-mensajes/</w:t>
      </w:r>
    </w:p>
    <w:p w14:paraId="536C993F" w14:textId="77777777" w:rsidR="004318E4" w:rsidRDefault="004318E4" w:rsidP="004318E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alerta_critica.txt</w:t>
      </w:r>
    </w:p>
    <w:p w14:paraId="083FD564" w14:textId="77777777" w:rsidR="004318E4" w:rsidRDefault="004318E4" w:rsidP="004318E4">
      <w:r>
        <w:t>│       └── ayuda.txt</w:t>
      </w:r>
    </w:p>
    <w:p w14:paraId="13EA0618" w14:textId="77777777" w:rsidR="004318E4" w:rsidRDefault="004318E4" w:rsidP="004318E4">
      <w:r>
        <w:t>│</w:t>
      </w:r>
    </w:p>
    <w:p w14:paraId="13F87301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pruebas/                           # </w:t>
      </w:r>
      <w:proofErr w:type="spellStart"/>
      <w:r>
        <w:t>Testing</w:t>
      </w:r>
      <w:proofErr w:type="spellEnd"/>
      <w:r>
        <w:t>: funcional, integraci</w:t>
      </w:r>
      <w:r>
        <w:rPr>
          <w:rFonts w:ascii="Calibri" w:hAnsi="Calibri" w:cs="Calibri"/>
        </w:rPr>
        <w:t>ó</w:t>
      </w:r>
      <w:r>
        <w:t>n, carga</w:t>
      </w:r>
    </w:p>
    <w:p w14:paraId="3D60AE40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test_api.py</w:t>
      </w:r>
    </w:p>
    <w:p w14:paraId="4109B2A1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test_tokens.py</w:t>
      </w:r>
    </w:p>
    <w:p w14:paraId="2C169B1D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test_dashboard.py</w:t>
      </w:r>
    </w:p>
    <w:p w14:paraId="7A496C17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postman/</w:t>
      </w:r>
    </w:p>
    <w:p w14:paraId="6DC4B646" w14:textId="77777777" w:rsidR="004318E4" w:rsidRPr="004318E4" w:rsidRDefault="004318E4" w:rsidP="004318E4">
      <w:pPr>
        <w:rPr>
          <w:lang w:val="en-US"/>
        </w:rPr>
      </w:pPr>
      <w:r w:rsidRPr="004318E4">
        <w:rPr>
          <w:lang w:val="en-US"/>
        </w:rPr>
        <w:t xml:space="preserve">│   </w:t>
      </w:r>
      <w:r w:rsidRPr="004318E4">
        <w:rPr>
          <w:rFonts w:ascii="Arial" w:hAnsi="Arial" w:cs="Arial"/>
          <w:lang w:val="en-US"/>
        </w:rPr>
        <w:t>├</w:t>
      </w:r>
      <w:r w:rsidRPr="004318E4">
        <w:rPr>
          <w:rFonts w:ascii="Calibri" w:hAnsi="Calibri" w:cs="Calibri"/>
          <w:lang w:val="en-US"/>
        </w:rPr>
        <w:t>──</w:t>
      </w:r>
      <w:r w:rsidRPr="004318E4">
        <w:rPr>
          <w:lang w:val="en-US"/>
        </w:rPr>
        <w:t xml:space="preserve"> selenium/</w:t>
      </w:r>
    </w:p>
    <w:p w14:paraId="2E918874" w14:textId="77777777" w:rsidR="004318E4" w:rsidRDefault="004318E4" w:rsidP="004318E4">
      <w:r>
        <w:t>│   └── carga-k6/</w:t>
      </w:r>
    </w:p>
    <w:p w14:paraId="202C88B5" w14:textId="77777777" w:rsidR="004318E4" w:rsidRDefault="004318E4" w:rsidP="004318E4">
      <w:r>
        <w:t>│</w:t>
      </w:r>
    </w:p>
    <w:p w14:paraId="678554EE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documentacion</w:t>
      </w:r>
      <w:proofErr w:type="spellEnd"/>
      <w:r>
        <w:t>/                     # Manuales, gu</w:t>
      </w:r>
      <w:r>
        <w:rPr>
          <w:rFonts w:ascii="Calibri" w:hAnsi="Calibri" w:cs="Calibri"/>
        </w:rPr>
        <w:t>í</w:t>
      </w:r>
      <w:r>
        <w:t>as, decisiones t</w:t>
      </w:r>
      <w:r>
        <w:rPr>
          <w:rFonts w:ascii="Calibri" w:hAnsi="Calibri" w:cs="Calibri"/>
        </w:rPr>
        <w:t>é</w:t>
      </w:r>
      <w:r>
        <w:t>cnicas</w:t>
      </w:r>
    </w:p>
    <w:p w14:paraId="01180BC0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manual_usuario.md</w:t>
      </w:r>
    </w:p>
    <w:p w14:paraId="12877DB3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documentacion_tecnica.md</w:t>
      </w:r>
    </w:p>
    <w:p w14:paraId="72EDF14D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arquitectura_modular.md</w:t>
      </w:r>
    </w:p>
    <w:p w14:paraId="2D4F01EF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guia_despliegue.md</w:t>
      </w:r>
    </w:p>
    <w:p w14:paraId="4B09FFB8" w14:textId="77777777" w:rsidR="004318E4" w:rsidRDefault="004318E4" w:rsidP="00431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registro_cambios.md</w:t>
      </w:r>
    </w:p>
    <w:p w14:paraId="59A42423" w14:textId="77777777" w:rsidR="004318E4" w:rsidRDefault="004318E4" w:rsidP="004318E4">
      <w:r>
        <w:t>│   └── AADR/</w:t>
      </w:r>
    </w:p>
    <w:p w14:paraId="090B3AF2" w14:textId="77777777" w:rsidR="004318E4" w:rsidRDefault="004318E4" w:rsidP="004318E4">
      <w:r>
        <w:t>│       └── adr-0001-unificacion-ui.md</w:t>
      </w:r>
    </w:p>
    <w:p w14:paraId="0EE0FC6E" w14:textId="77777777" w:rsidR="004318E4" w:rsidRDefault="004318E4" w:rsidP="004318E4">
      <w:r>
        <w:t>│</w:t>
      </w:r>
    </w:p>
    <w:p w14:paraId="6840C95F" w14:textId="77777777" w:rsidR="004318E4" w:rsidRDefault="004318E4" w:rsidP="004318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licencias/</w:t>
      </w:r>
    </w:p>
    <w:p w14:paraId="187A314F" w14:textId="77777777" w:rsidR="004318E4" w:rsidRDefault="004318E4" w:rsidP="004318E4">
      <w:r>
        <w:t>│   └── LICENSE-3RD-PARTY.txt</w:t>
      </w:r>
    </w:p>
    <w:p w14:paraId="22C2577A" w14:textId="77777777" w:rsidR="004318E4" w:rsidRDefault="004318E4" w:rsidP="004318E4">
      <w:r>
        <w:t>│</w:t>
      </w:r>
    </w:p>
    <w:p w14:paraId="398AEC39" w14:textId="14A2AA81" w:rsidR="00C81CCF" w:rsidRDefault="004318E4" w:rsidP="004318E4">
      <w:r>
        <w:t xml:space="preserve">└── variables_globales.py              # Centraliza claves, rutas y </w:t>
      </w:r>
      <w:proofErr w:type="spellStart"/>
      <w:r>
        <w:t>config</w:t>
      </w:r>
      <w:proofErr w:type="spellEnd"/>
      <w:r>
        <w:t xml:space="preserve"> común</w:t>
      </w:r>
    </w:p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72"/>
    <w:rsid w:val="004318E4"/>
    <w:rsid w:val="005A096D"/>
    <w:rsid w:val="00947072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72320-9FAD-46BC-A8D9-3283DE3E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2025-07-07T16:37:00Z</dcterms:created>
  <dcterms:modified xsi:type="dcterms:W3CDTF">2025-07-07T16:38:00Z</dcterms:modified>
</cp:coreProperties>
</file>