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600"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A500B">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A500B">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5A500B">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A91715" w:rsidRDefault="00740B06" w:rsidP="004E4321">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hint="eastAsia"/>
          <w:vertAlign w:val="superscript"/>
        </w:rPr>
        <w:t>[</w:t>
      </w:r>
      <w:r w:rsidRPr="00740B06">
        <w:rPr>
          <w:rFonts w:ascii="Times New Roman" w:hAnsi="Times New Roman" w:cs="Times New Roman"/>
          <w:vertAlign w:val="superscript"/>
        </w:rPr>
        <w:t>6]</w:t>
      </w:r>
      <w:r w:rsidR="00CC6C1A"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740B06" w:rsidRPr="00740B06">
        <w:rPr>
          <w:rFonts w:ascii="Times New Roman" w:hAnsi="Times New Roman" w:cs="Times New Roman" w:hint="eastAsia"/>
          <w:vertAlign w:val="superscript"/>
        </w:rPr>
        <w:t>[</w:t>
      </w:r>
      <w:r w:rsidR="00F61B65">
        <w:rPr>
          <w:rFonts w:ascii="Times New Roman" w:hAnsi="Times New Roman" w:cs="Times New Roman"/>
          <w:vertAlign w:val="superscript"/>
        </w:rPr>
        <w:t>10</w:t>
      </w:r>
      <w:r w:rsidR="00740B06" w:rsidRPr="00740B06">
        <w:rPr>
          <w:rFonts w:ascii="Times New Roman" w:hAnsi="Times New Roman" w:cs="Times New Roman"/>
          <w:vertAlign w:val="superscript"/>
        </w:rPr>
        <w:t>]</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proofErr w:type="spellStart"/>
      <w:r w:rsidR="0033624C" w:rsidRPr="00A91715">
        <w:rPr>
          <w:rFonts w:ascii="Times New Roman" w:hAnsi="Times New Roman" w:cs="Times New Roman"/>
        </w:rPr>
        <w:t>MonoBehaviour</w:t>
      </w:r>
      <w:proofErr w:type="spellEnd"/>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proofErr w:type="spellStart"/>
      <w:r w:rsidR="008B7F0D" w:rsidRPr="00A91715">
        <w:rPr>
          <w:rFonts w:ascii="Times New Roman" w:hAnsi="Times New Roman" w:cs="Times New Roman"/>
        </w:rPr>
        <w:t>MonoBehaviour</w:t>
      </w:r>
      <w:proofErr w:type="spellEnd"/>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w:t>
      </w:r>
      <w:proofErr w:type="gramStart"/>
      <w:r w:rsidRPr="00A91715">
        <w:rPr>
          <w:rFonts w:ascii="Times New Roman" w:hAnsi="Times New Roman" w:cs="Times New Roman"/>
        </w:rPr>
        <w:t>碰撞器</w:t>
      </w:r>
      <w:proofErr w:type="gramEnd"/>
      <w:r w:rsidRPr="00A91715">
        <w:rPr>
          <w:rFonts w:ascii="Times New Roman" w:hAnsi="Times New Roman" w:cs="Times New Roman"/>
        </w:rPr>
        <w:t>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A91715" w:rsidRDefault="00A91715" w:rsidP="00A91715">
      <w:pPr>
        <w:adjustRightInd w:val="0"/>
        <w:snapToGrid w:val="0"/>
        <w:spacing w:line="312" w:lineRule="auto"/>
        <w:rPr>
          <w:rFonts w:ascii="Times New Roman" w:hAnsi="Times New Roman" w:cs="Times New Roman"/>
        </w:rPr>
      </w:pPr>
    </w:p>
    <w:p w:rsidR="00813772" w:rsidRPr="00A91715" w:rsidRDefault="00813772" w:rsidP="00A91715">
      <w:pPr>
        <w:adjustRightInd w:val="0"/>
        <w:snapToGrid w:val="0"/>
        <w:spacing w:line="312" w:lineRule="auto"/>
        <w:rPr>
          <w:rFonts w:ascii="Times New Roman" w:hAnsi="Times New Roman" w:cs="Times New Roman"/>
        </w:rPr>
      </w:pPr>
    </w:p>
    <w:p w:rsidR="00B5594B" w:rsidRPr="00A91715" w:rsidRDefault="008C790A" w:rsidP="00813772">
      <w:pPr>
        <w:adjustRightInd w:val="0"/>
        <w:snapToGrid w:val="0"/>
        <w:spacing w:line="312" w:lineRule="auto"/>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 xml:space="preserve">In development, through </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 xml:space="preserve">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w:t>
      </w:r>
      <w:proofErr w:type="spellStart"/>
      <w:r w:rsidRPr="00A91715">
        <w:rPr>
          <w:rFonts w:ascii="Times New Roman" w:hAnsi="Times New Roman" w:cs="Times New Roman"/>
        </w:rPr>
        <w:t>MonoB</w:t>
      </w:r>
      <w:r w:rsidRPr="00A91715">
        <w:rPr>
          <w:rFonts w:ascii="Times New Roman" w:hAnsi="Times New Roman" w:cs="Times New Roman" w:hint="eastAsia"/>
        </w:rPr>
        <w:t>e</w:t>
      </w:r>
      <w:r w:rsidRPr="00A91715">
        <w:rPr>
          <w:rFonts w:ascii="Times New Roman" w:hAnsi="Times New Roman" w:cs="Times New Roman"/>
        </w:rPr>
        <w:t>haviour</w:t>
      </w:r>
      <w:proofErr w:type="spellEnd"/>
      <w:r w:rsidRPr="00A91715">
        <w:rPr>
          <w:rFonts w:ascii="Times New Roman" w:hAnsi="Times New Roman" w:cs="Times New Roman"/>
        </w:rPr>
        <w:t xml:space="preserve">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w:t>
      </w:r>
      <w:proofErr w:type="gramStart"/>
      <w:r w:rsidRPr="00A91715">
        <w:rPr>
          <w:rFonts w:ascii="Times New Roman" w:hAnsi="Times New Roman" w:cs="Times New Roman"/>
        </w:rPr>
        <w:t>a</w:t>
      </w:r>
      <w:proofErr w:type="gramEnd"/>
      <w:r w:rsidRPr="00A91715">
        <w:rPr>
          <w:rFonts w:ascii="Times New Roman" w:hAnsi="Times New Roman" w:cs="Times New Roman"/>
        </w:rPr>
        <w:t xml:space="preserve">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proofErr w:type="spellStart"/>
      <w:r w:rsidR="00365D3A" w:rsidRPr="00A91715">
        <w:rPr>
          <w:rFonts w:ascii="Times New Roman" w:hAnsi="Times New Roman" w:cs="Times New Roman"/>
        </w:rPr>
        <w:t>R</w:t>
      </w:r>
      <w:r w:rsidRPr="00A91715">
        <w:rPr>
          <w:rFonts w:ascii="Times New Roman" w:hAnsi="Times New Roman" w:cs="Times New Roman"/>
        </w:rPr>
        <w:t>igidbody</w:t>
      </w:r>
      <w:proofErr w:type="spellEnd"/>
      <w:r w:rsidRPr="00A91715">
        <w:rPr>
          <w:rFonts w:ascii="Times New Roman" w:hAnsi="Times New Roman" w:cs="Times New Roman"/>
        </w:rPr>
        <w:t xml:space="preserve">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 xml:space="preserve">we can invoke </w:t>
      </w:r>
      <w:proofErr w:type="spellStart"/>
      <w:r w:rsidR="000D3A3D" w:rsidRPr="00A91715">
        <w:rPr>
          <w:rFonts w:ascii="Times New Roman" w:hAnsi="Times New Roman" w:cs="Times New Roman"/>
        </w:rPr>
        <w:t>rigidbody’s</w:t>
      </w:r>
      <w:proofErr w:type="spellEnd"/>
      <w:r w:rsidR="000D3A3D" w:rsidRPr="00A91715">
        <w:rPr>
          <w:rFonts w:ascii="Times New Roman" w:hAnsi="Times New Roman" w:cs="Times New Roman"/>
        </w:rPr>
        <w:t xml:space="preserve">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w:t>
      </w:r>
      <w:proofErr w:type="spellStart"/>
      <w:proofErr w:type="gramStart"/>
      <w:r w:rsidRPr="00A91715">
        <w:rPr>
          <w:rFonts w:ascii="Times New Roman" w:hAnsi="Times New Roman" w:cs="Times New Roman"/>
        </w:rPr>
        <w:t>a</w:t>
      </w:r>
      <w:proofErr w:type="spellEnd"/>
      <w:proofErr w:type="gramEnd"/>
      <w:r w:rsidRPr="00A91715">
        <w:rPr>
          <w:rFonts w:ascii="Times New Roman" w:hAnsi="Times New Roman" w:cs="Times New Roman"/>
        </w:rPr>
        <w:t xml:space="preserve">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w:t>
      </w:r>
      <w:proofErr w:type="spellStart"/>
      <w:r w:rsidRPr="00A91715">
        <w:rPr>
          <w:rFonts w:ascii="Times New Roman" w:hAnsi="Times New Roman" w:cs="Times New Roman"/>
        </w:rPr>
        <w:t>Mono</w:t>
      </w:r>
      <w:r w:rsidRPr="00A91715">
        <w:rPr>
          <w:rFonts w:ascii="Times New Roman" w:hAnsi="Times New Roman" w:cs="Times New Roman" w:hint="eastAsia"/>
        </w:rPr>
        <w:t>Beha</w:t>
      </w:r>
      <w:r w:rsidRPr="00A91715">
        <w:rPr>
          <w:rFonts w:ascii="Times New Roman" w:hAnsi="Times New Roman" w:cs="Times New Roman"/>
        </w:rPr>
        <w:t>viour</w:t>
      </w:r>
      <w:proofErr w:type="spellEnd"/>
      <w:r w:rsidRPr="00A91715">
        <w:rPr>
          <w:rFonts w:ascii="Times New Roman" w:hAnsi="Times New Roman" w:cs="Times New Roman"/>
        </w:rPr>
        <w:t xml:space="preserve">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A91715" w:rsidRDefault="00F61B65" w:rsidP="00B96C07">
      <w:pPr>
        <w:adjustRightInd w:val="0"/>
        <w:snapToGrid w:val="0"/>
        <w:spacing w:line="312" w:lineRule="auto"/>
        <w:ind w:firstLineChars="200" w:firstLine="480"/>
        <w:rPr>
          <w:rFonts w:ascii="Times New Roman" w:hAnsi="Times New Roman" w:cs="Times New Roman"/>
        </w:rPr>
      </w:pPr>
      <w:r w:rsidRPr="00F61B65">
        <w:rPr>
          <w:rFonts w:ascii="Times New Roman" w:hAnsi="Times New Roman" w:cs="Times New Roman" w:hint="eastAsia"/>
          <w:vertAlign w:val="superscript"/>
        </w:rPr>
        <w:t>[</w:t>
      </w:r>
      <w:r w:rsidRPr="00F61B65">
        <w:rPr>
          <w:rFonts w:ascii="Times New Roman" w:hAnsi="Times New Roman" w:cs="Times New Roman"/>
          <w:vertAlign w:val="superscript"/>
        </w:rPr>
        <w:t>13]</w:t>
      </w:r>
      <w:r w:rsidR="006E24B3" w:rsidRPr="00A91715">
        <w:rPr>
          <w:rFonts w:ascii="Times New Roman" w:hAnsi="Times New Roman" w:cs="Times New Roman"/>
        </w:rPr>
        <w:t>随着</w:t>
      </w:r>
      <w:r w:rsidR="006E24B3" w:rsidRPr="00A91715">
        <w:rPr>
          <w:rFonts w:ascii="Times New Roman" w:hAnsi="Times New Roman" w:cs="Times New Roman"/>
        </w:rPr>
        <w:t>4G</w:t>
      </w:r>
      <w:r w:rsidR="006E24B3"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14]</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12]</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A91715">
        <w:rPr>
          <w:rFonts w:ascii="Times New Roman" w:hAnsi="Times New Roman" w:cs="Times New Roman"/>
        </w:rPr>
        <w:t>最</w:t>
      </w:r>
      <w:proofErr w:type="gramEnd"/>
      <w:r w:rsidR="00B356C6" w:rsidRPr="00A91715">
        <w:rPr>
          <w:rFonts w:ascii="Times New Roman" w:hAnsi="Times New Roman" w:cs="Times New Roman"/>
        </w:rPr>
        <w:t>底层的图形渲染做起。</w:t>
      </w:r>
    </w:p>
    <w:p w:rsidR="00E402B3" w:rsidRPr="00A91715" w:rsidRDefault="00740B06" w:rsidP="00E402B3">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vertAlign w:val="superscript"/>
        </w:rPr>
        <w:t>[</w:t>
      </w:r>
      <w:r w:rsidR="00671E43">
        <w:rPr>
          <w:rFonts w:ascii="Times New Roman" w:hAnsi="Times New Roman" w:cs="Times New Roman"/>
          <w:vertAlign w:val="superscript"/>
        </w:rPr>
        <w:t>7</w:t>
      </w:r>
      <w:r w:rsidRPr="00740B06">
        <w:rPr>
          <w:rFonts w:ascii="Times New Roman" w:hAnsi="Times New Roman" w:cs="Times New Roman"/>
          <w:vertAlign w:val="superscript"/>
        </w:rPr>
        <w:t>]</w:t>
      </w:r>
      <w:r w:rsidR="0036008E" w:rsidRPr="00A91715">
        <w:rPr>
          <w:rFonts w:ascii="Times New Roman" w:hAnsi="Times New Roman" w:cs="Times New Roman"/>
        </w:rPr>
        <w:t>十几年前的游戏现在看来都很简单，容量大小只有几</w:t>
      </w:r>
      <w:r w:rsidR="0036008E" w:rsidRPr="00A91715">
        <w:rPr>
          <w:rFonts w:ascii="Times New Roman" w:hAnsi="Times New Roman" w:cs="Times New Roman"/>
        </w:rPr>
        <w:t>M</w:t>
      </w:r>
      <w:r w:rsidR="0036008E" w:rsidRPr="00A91715">
        <w:rPr>
          <w:rFonts w:ascii="Times New Roman" w:hAnsi="Times New Roman" w:cs="Times New Roman"/>
        </w:rPr>
        <w:t>，但当时通常一款游戏开发周期都在</w:t>
      </w:r>
      <w:r w:rsidR="0036008E" w:rsidRPr="00A91715">
        <w:rPr>
          <w:rFonts w:ascii="Times New Roman" w:hAnsi="Times New Roman" w:cs="Times New Roman"/>
        </w:rPr>
        <w:t>8</w:t>
      </w:r>
      <w:r w:rsidR="0036008E" w:rsidRPr="00A91715">
        <w:rPr>
          <w:rFonts w:ascii="Times New Roman" w:hAnsi="Times New Roman" w:cs="Times New Roman"/>
        </w:rPr>
        <w:t>到</w:t>
      </w:r>
      <w:r w:rsidR="0036008E" w:rsidRPr="00A91715">
        <w:rPr>
          <w:rFonts w:ascii="Times New Roman" w:hAnsi="Times New Roman" w:cs="Times New Roman"/>
        </w:rPr>
        <w:t>10</w:t>
      </w:r>
      <w:r w:rsidR="0036008E"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10]</w:t>
      </w:r>
      <w:r w:rsidRPr="00A91715">
        <w:rPr>
          <w:rFonts w:ascii="Times New Roman" w:hAnsi="Times New Roman" w:cs="Times New Roman"/>
        </w:rPr>
        <w:t>不光提供游戏开发的通用代码供开</w:t>
      </w:r>
      <w:bookmarkStart w:id="7"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平台的游戏。游戏类型是类似</w:t>
      </w:r>
      <w:r w:rsidR="004D45F7">
        <w:rPr>
          <w:rFonts w:ascii="Times New Roman" w:hAnsi="Times New Roman" w:cs="Times New Roman" w:hint="eastAsia"/>
          <w:bCs/>
        </w:rPr>
        <w:t>马</w:t>
      </w:r>
      <w:r w:rsidRPr="0033320D">
        <w:rPr>
          <w:rFonts w:ascii="Times New Roman" w:hAnsi="Times New Roman" w:cs="Times New Roman"/>
          <w:bCs/>
        </w:rPr>
        <w:t>里奥的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Pr="00A91715">
        <w:rPr>
          <w:rFonts w:ascii="Times New Roman" w:hAnsi="Times New Roman" w:cs="Times New Roman"/>
        </w:rPr>
        <w:t>、开发游戏遇到的难点并提出需要改进的地方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proofErr w:type="gramStart"/>
      <w:r w:rsidRPr="00A91715">
        <w:rPr>
          <w:rFonts w:ascii="Times New Roman" w:hAnsi="Times New Roman" w:cs="Times New Roman"/>
        </w:rPr>
        <w:t>官网下载</w:t>
      </w:r>
      <w:proofErr w:type="gramEnd"/>
      <w:r w:rsidRPr="00A91715">
        <w:rPr>
          <w:rFonts w:ascii="Times New Roman" w:hAnsi="Times New Roman" w:cs="Times New Roman"/>
        </w:rPr>
        <w:t>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w:t>
      </w:r>
      <w:proofErr w:type="gramStart"/>
      <w:r w:rsidRPr="00A91715">
        <w:rPr>
          <w:rFonts w:ascii="Times New Roman" w:hAnsi="Times New Roman" w:cs="Times New Roman"/>
        </w:rPr>
        <w:t>组件勾选</w:t>
      </w:r>
      <w:proofErr w:type="gramEnd"/>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w:t>
      </w:r>
      <w:r w:rsidR="002108F7" w:rsidRPr="002108F7">
        <w:rPr>
          <w:rFonts w:ascii="Times New Roman" w:hAnsi="Times New Roman" w:cs="Times New Roman" w:hint="eastAsia"/>
          <w:vertAlign w:val="superscript"/>
        </w:rPr>
        <w:t>[</w:t>
      </w:r>
      <w:r w:rsidR="00671E43">
        <w:rPr>
          <w:rFonts w:ascii="Times New Roman" w:hAnsi="Times New Roman" w:cs="Times New Roman"/>
          <w:vertAlign w:val="superscript"/>
        </w:rPr>
        <w:t>9</w:t>
      </w:r>
      <w:r w:rsidR="002108F7" w:rsidRPr="002108F7">
        <w:rPr>
          <w:rFonts w:ascii="Times New Roman" w:hAnsi="Times New Roman" w:cs="Times New Roman"/>
          <w:vertAlign w:val="superscript"/>
        </w:rPr>
        <w:t>]</w:t>
      </w:r>
      <w:r w:rsidRPr="0033320D">
        <w:rPr>
          <w:rFonts w:ascii="Times New Roman" w:hAnsi="Times New Roman" w:cs="Times New Roman"/>
        </w:rPr>
        <w:t>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740B06" w:rsidRPr="00740B06">
        <w:rPr>
          <w:rFonts w:ascii="Times New Roman" w:hAnsi="Times New Roman" w:cs="Times New Roman"/>
          <w:vertAlign w:val="superscript"/>
        </w:rPr>
        <w:t>9]</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740B06" w:rsidRPr="00740B06">
        <w:rPr>
          <w:rFonts w:ascii="Times New Roman" w:hAnsi="Times New Roman" w:cs="Times New Roman"/>
          <w:vertAlign w:val="superscript"/>
        </w:rPr>
        <w:t>9]</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7" w:name="_Toc9073738"/>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9073740"/>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9073741"/>
      <w:r w:rsidRPr="0033320D">
        <w:rPr>
          <w:rFonts w:ascii="Times New Roman" w:hAnsi="Times New Roman" w:cs="Times New Roman"/>
        </w:rPr>
        <w:lastRenderedPageBreak/>
        <w:t>总体设计</w:t>
      </w:r>
      <w:bookmarkEnd w:id="20"/>
    </w:p>
    <w:p w:rsidR="0057555E" w:rsidRDefault="00213386" w:rsidP="0057555E">
      <w:pPr>
        <w:adjustRightInd w:val="0"/>
        <w:snapToGrid w:val="0"/>
        <w:spacing w:line="312" w:lineRule="auto"/>
        <w:ind w:firstLineChars="200" w:firstLine="480"/>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r w:rsidR="00813772">
        <w:rPr>
          <w:rFonts w:hint="eastAsia"/>
        </w:rPr>
        <w:t>。游戏</w:t>
      </w:r>
      <w:r w:rsidR="00A9499A">
        <w:rPr>
          <w:rFonts w:hint="eastAsia"/>
        </w:rPr>
        <w:t>总体</w:t>
      </w:r>
      <w:r w:rsidR="004D45F7">
        <w:rPr>
          <w:rFonts w:hint="eastAsia"/>
        </w:rPr>
        <w:t>设计</w:t>
      </w:r>
      <w:r w:rsidR="00813772">
        <w:rPr>
          <w:rFonts w:hint="eastAsia"/>
        </w:rPr>
        <w:t>结构如下图：</w:t>
      </w:r>
    </w:p>
    <w:p w:rsidR="00A9499A" w:rsidRDefault="00F83069">
      <w:pPr>
        <w:widowControl/>
        <w:jc w:val="left"/>
      </w:pPr>
      <w:bookmarkStart w:id="21" w:name="_Hlk9065146"/>
      <w:r>
        <w:rPr>
          <w:noProof/>
        </w:rPr>
        <mc:AlternateContent>
          <mc:Choice Requires="wpg">
            <w:drawing>
              <wp:anchor distT="0" distB="0" distL="114300" distR="114300" simplePos="0" relativeHeight="251656192" behindDoc="0" locked="0" layoutInCell="1" allowOverlap="1" wp14:anchorId="1EA11C5D" wp14:editId="25C9CC7E">
                <wp:simplePos x="0" y="0"/>
                <wp:positionH relativeFrom="column">
                  <wp:align>center</wp:align>
                </wp:positionH>
                <wp:positionV relativeFrom="paragraph">
                  <wp:posOffset>2896502</wp:posOffset>
                </wp:positionV>
                <wp:extent cx="4381200" cy="1180800"/>
                <wp:effectExtent l="0" t="0" r="19685" b="19685"/>
                <wp:wrapNone/>
                <wp:docPr id="556" name="组合 556"/>
                <wp:cNvGraphicFramePr/>
                <a:graphic xmlns:a="http://schemas.openxmlformats.org/drawingml/2006/main">
                  <a:graphicData uri="http://schemas.microsoft.com/office/word/2010/wordprocessingGroup">
                    <wpg:wgp>
                      <wpg:cNvGrpSpPr/>
                      <wpg:grpSpPr>
                        <a:xfrm>
                          <a:off x="0" y="0"/>
                          <a:ext cx="4381200" cy="1180800"/>
                          <a:chOff x="0" y="0"/>
                          <a:chExt cx="4381751" cy="1181507"/>
                        </a:xfrm>
                      </wpg:grpSpPr>
                      <wpg:grpSp>
                        <wpg:cNvPr id="557" name="组合 557"/>
                        <wpg:cNvGrpSpPr/>
                        <wpg:grpSpPr>
                          <a:xfrm>
                            <a:off x="2234242" y="767751"/>
                            <a:ext cx="905306" cy="405130"/>
                            <a:chOff x="0" y="0"/>
                            <a:chExt cx="905306" cy="405130"/>
                          </a:xfrm>
                        </wpg:grpSpPr>
                        <wps:wsp>
                          <wps:cNvPr id="558" name="矩形 55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560" name="组合 560"/>
                        <wpg:cNvGrpSpPr/>
                        <wpg:grpSpPr>
                          <a:xfrm>
                            <a:off x="0" y="0"/>
                            <a:ext cx="4381751" cy="1181507"/>
                            <a:chOff x="0" y="0"/>
                            <a:chExt cx="4381751" cy="1181507"/>
                          </a:xfrm>
                        </wpg:grpSpPr>
                        <wpg:grpSp>
                          <wpg:cNvPr id="561" name="组合 561"/>
                          <wpg:cNvGrpSpPr/>
                          <wpg:grpSpPr>
                            <a:xfrm>
                              <a:off x="1466491" y="0"/>
                              <a:ext cx="905306" cy="405130"/>
                              <a:chOff x="0" y="0"/>
                              <a:chExt cx="905306" cy="405130"/>
                            </a:xfrm>
                          </wpg:grpSpPr>
                          <wps:wsp>
                            <wps:cNvPr id="562" name="矩形 56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564" name="组合 564"/>
                          <wpg:cNvGrpSpPr/>
                          <wpg:grpSpPr>
                            <a:xfrm>
                              <a:off x="0" y="776377"/>
                              <a:ext cx="905306" cy="405130"/>
                              <a:chOff x="0" y="0"/>
                              <a:chExt cx="905306" cy="405130"/>
                            </a:xfrm>
                          </wpg:grpSpPr>
                          <wps:wsp>
                            <wps:cNvPr id="565" name="矩形 5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567" name="直接箭头连接符 56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568" name="组合 568"/>
                          <wpg:cNvGrpSpPr/>
                          <wpg:grpSpPr>
                            <a:xfrm>
                              <a:off x="1121434" y="759125"/>
                              <a:ext cx="905306" cy="405130"/>
                              <a:chOff x="0" y="0"/>
                              <a:chExt cx="905306" cy="405130"/>
                            </a:xfrm>
                          </wpg:grpSpPr>
                          <wps:wsp>
                            <wps:cNvPr id="569" name="矩形 56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571" name="直接箭头连接符 571"/>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572" name="直接箭头连接符 572"/>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573" name="组合 573"/>
                          <wpg:cNvGrpSpPr/>
                          <wpg:grpSpPr>
                            <a:xfrm>
                              <a:off x="3476445" y="759125"/>
                              <a:ext cx="905306" cy="405130"/>
                              <a:chOff x="0" y="0"/>
                              <a:chExt cx="905306" cy="405130"/>
                            </a:xfrm>
                          </wpg:grpSpPr>
                          <wps:wsp>
                            <wps:cNvPr id="574" name="矩形 5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576" name="直接箭头连接符 576"/>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EA11C5D" id="组合 556" o:spid="_x0000_s1026" style="position:absolute;margin-left:0;margin-top:228.05pt;width:345pt;height:93pt;z-index:251656192;mso-position-horizontal:center;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ySfwYAAPEvAAAOAAAAZHJzL2Uyb0RvYy54bWzsWk2P3DQYviPxH6Lc6eQ7k1Fnq2XbLUhL&#10;W6lFPXszmZmIJA62d2e2ZwScECcuIBAIkJAKp94Q4td0l5/BY8dJZmZn2p1+LNuSPczaju34ff1+&#10;PH7i6zfmeWYcJ4yntBia9jXLNJIipqO0mAzNjx/sv9c3DS5IMSIZLZKheZJw88bOu+9cn5WDxKFT&#10;mo0SZmCSgg9m5dCcClEOej0eT5Oc8Gu0TAo8HFOWE4Eqm/RGjMwwe571HMsKejPKRiWjccI5Wm9W&#10;D80dNf94nMTi7njME2FkQxNrE+qXqd9D+dvbuU4GE0bKaRrrZZAXWEVO0gIvbaa6SQQxjlh6bqo8&#10;jRnldCyuxTTv0fE4jRMlA6SxrRVpbjN6VCpZJoPZpGzUBNWu6OmFp43vHN9jRjoamr4fmEZBcmzS&#10;2Z+fPf36S0O2QD+zcjJAt9usvF/eY7phUtWkyPMxy+V/CGPMlWZPGs0mc2HEaPTcvo3tMo0Yz2y7&#10;b/VRUbqPp9igc+Pi6a2FkaFvNyNt3wrlyF794p5cX7OcptKsuxEvPCeemmhL8RzH9RzPMQ0IEgah&#10;XJqSo5Y0snzXgialoJ7l2+4F5Vw/bqOU8BbeGgR/OYO4PyVlouyMy51uNAbf1Qbxw29P//oJBtGX&#10;ws5K1a2xBj7gMIyLmsJzBCWDknFxO6G5IQtDk8GHlWuR4wMuqp2vu8h3cpqlo/00y1TlhO9lzDgm&#10;cHdEiRGdmUZGuEDj0NxXf9p4loZlhTGDXTqhMlGCODTOiMAm5iU8gxcT0yDZBAEuFkytZWk0P/fS&#10;B7CGhRdb6m/di6UgNwmfVitWs1bmlKcCcTFL86EJV8GfHp0VUsxERTatDrkd1QbI0iEdnWADGa1C&#10;HS/j/RQvOYAS7hGG2AYnRLwWd/EzzijEprpkGlPKHq1rl/1hYXhqGjPESqjk0yPCEoj4YQHbi2zP&#10;k8FVVTw/dFBhi08OF58UR/kexf7Ap7E6VZT9RVYXx4zmDxHWd+Vb8YgUMd5dKV9X9kQVw5EY4mR3&#10;V3VDQC2JOCjul7GcXOpJqvfB/CFhpTYmgY25Q2t7J4MVm6r6ypEF3T0SdJwqg2v1irgjK/C9yg0u&#10;wQmj2glPv/ni9LvHpz9+bjjSGOQ64KzSCw0xf58iylZC8/KAxp9wo6B7U1JMkl3G6GyakBF2SgUr&#10;JYIeWs0jzcc4nH1ER4j+BIIr7a0EdtfzZWBDXAsiy14Je303CANERRn2nMh1IhUpmvD1kl7NJoeN&#10;Wz/PiyPf8dXyCyqjggrOa72JDKRSbhUj1UWQNKvKWLT0MqWl1q/E/HCutb7iYq/WO2pjR/yoitrU&#10;L2iUbTaUO6sTY1VciOwBvGo51aNFSfdqUv26hE0Gl5bqA4SWFfGUuW6Z6m0vCLwIc8GmdRZ/C7O8&#10;9NrlLI8Wbek6SOha5Qw17no24Ouy/AIq6bJ8ndq7LL8eagdu7YRdllfg/T/M8uo0rPPFOTz9JiZ7&#10;r7at+lwfeC+c7MMwcEN1bsYpRB/R18f65+f79eMazNhCGXm41LC74UBez5E38Btd6SMvWrpkKMEn&#10;f/Y5uzvydkdeELZbEZH1OVwfZWveKWiIyC4ZXolk2JwH3pyT72Xwo0HLKH/75PSrX87++P3pz0/+&#10;+ft7WX78q+GjQ5s79gpNntdsXXWQMsZZWn5QczeaQ4+syA3AvlYcsge6GfO0CdcPXM/DY0m2uGHk&#10;Vwe2JnGeI1u4YCSdTMUeLQqwqZRVRNEK+SU514plaHiTihcNXB98QXxlaVEy0OSNIU5KEFiCpeC9&#10;skQqTZM5F6BMZecFbm8jddKS4vorCTZK7fJW1IltO7bnAplhC0M/ssFZLW3xemz0ZmKqhsE8qzFV&#10;VGmsITCV/pb9Qlris74orVfQZh/oPiN0nxH+x58Rwobx7TDVlcBUbh0CO0y1+M05bKn79ZgKHXS2&#10;ADm9DaayA6tvW5tBlRMEtgtEp0BV4LiWSlKbE0oHqrYHVZeBysP2e8YGC2qOM5staAF9AKeFUbjZ&#10;bnzAOBBqld34gO3Kszu7uQwwHja0eU1tomV7MO56YeB5oP7efjAetmSwBuNoaQOqvE3QgXHJdnZ3&#10;ero7PaADXsvFurD5ytCB8SsBxpsQ2IHxJTDeEPFnG6CUviCsiJwNYHwRSrm4+Ksv1OBu7Dle07Yi&#10;3/c7LFXf93wNxGb7UVXRnepeuWJJ9R14eXF9sa56tTf1d/4FAAD//wMAUEsDBBQABgAIAAAAIQBo&#10;flSt3wAAAAgBAAAPAAAAZHJzL2Rvd25yZXYueG1sTI9BT8MwDIXvSPyHyEjcWJqxVVCaTtMEnCYk&#10;NiTELWu8tlrjVE3Wdv8ec2I32+/p+Xv5anKtGLAPjScNapaAQCq9bajS8LV/e3gCEaIha1pPqOGC&#10;AVbF7U1uMutH+sRhFyvBIRQyo6GOscukDGWNzoSZ75BYO/remchrX0nbm5HDXSvnSZJKZxriD7Xp&#10;cFNjedqdnYb30YzrR/U6bE/HzeVnv/z43irU+v5uWr+AiDjFfzP84TM6FMx08GeyQbQauEjUsFim&#10;CgTL6XPClwMPi7kCWeTyukDxCwAA//8DAFBLAQItABQABgAIAAAAIQC2gziS/gAAAOEBAAATAAAA&#10;AAAAAAAAAAAAAAAAAABbQ29udGVudF9UeXBlc10ueG1sUEsBAi0AFAAGAAgAAAAhADj9If/WAAAA&#10;lAEAAAsAAAAAAAAAAAAAAAAALwEAAF9yZWxzLy5yZWxzUEsBAi0AFAAGAAgAAAAhAOMgnJJ/BgAA&#10;8S8AAA4AAAAAAAAAAAAAAAAALgIAAGRycy9lMm9Eb2MueG1sUEsBAi0AFAAGAAgAAAAhAGh+VK3f&#10;AAAACAEAAA8AAAAAAAAAAAAAAAAA2QgAAGRycy9kb3ducmV2LnhtbFBLBQYAAAAABAAEAPMAAADl&#10;CQAAAAA=&#10;">
                <v:group id="组合 557" o:spid="_x0000_s1027" style="position:absolute;left:22342;top:7677;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矩形 558" o:spid="_x0000_s102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eXfwQAAANwAAAAPAAAAZHJzL2Rvd25yZXYueG1sRE/Pa8Iw&#10;FL4L+x/CG+xmU4WO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ESF5d/BAAAA3AAAAA8AAAAA&#10;AAAAAAAAAAAABwIAAGRycy9kb3ducmV2LnhtbFBLBQYAAAAAAwADALcAAAD1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v:textbox>
                  </v:shape>
                </v:group>
                <v:group id="组合 560" o:spid="_x0000_s1030"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组合 561" o:spid="_x0000_s1031" style="position:absolute;left:14664;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矩形 562" o:spid="_x0000_s103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IwwAAANwAAAAPAAAAZHJzL2Rvd25yZXYueG1sRI9BawIx&#10;FITvBf9DeIK3mq1QqatRiiBIwYPb1vNj89wsbl6WTVyjv94IgsdhZr5hFqtoG9FT52vHCj7GGQji&#10;0umaKwV/v5v3LxA+IGtsHJOCK3lYLQdvC8y1u/Ce+iJUIkHY56jAhNDmUvrSkEU/di1x8o6usxiS&#10;7CqpO7wkuG3kJMum0mLNacFgS2tD5ak4WwU//nbuS+130USznf0fslvBJ6VGw/g9BxEohlf42d5q&#10;BZ/TCTzOpCMgl3cAAAD//wMAUEsBAi0AFAAGAAgAAAAhANvh9svuAAAAhQEAABMAAAAAAAAAAAAA&#10;AAAAAAAAAFtDb250ZW50X1R5cGVzXS54bWxQSwECLQAUAAYACAAAACEAWvQsW78AAAAVAQAACwAA&#10;AAAAAAAAAAAAAAAfAQAAX3JlbHMvLnJlbHNQSwECLQAUAAYACAAAACEA6wEYiMMAAADcAAAADwAA&#10;AAAAAAAAAAAAAAAHAgAAZHJzL2Rvd25yZXYueG1sUEsFBgAAAAADAAMAtwAAAPcCAAAAAA==&#10;" fillcolor="window" strokecolor="windowText" strokeweight="1pt"/>
                    <v:shape id="_x0000_s103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v:textbox>
                    </v:shape>
                  </v:group>
                  <v:group id="组合 564" o:spid="_x0000_s1034" style="position:absolute;top:776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矩形 565" o:spid="_x0000_s10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D8wwAAANwAAAAPAAAAZHJzL2Rvd25yZXYueG1sRI9BawIx&#10;FITvBf9DeIK3mq2g1K1RiiCI4MFt6/mxed0sbl6WTVyjv94IgsdhZr5hFqtoG9FT52vHCj7GGQji&#10;0umaKwW/P5v3TxA+IGtsHJOCK3lYLQdvC8y1u/CB+iJUIkHY56jAhNDmUvrSkEU/di1x8v5dZzEk&#10;2VVSd3hJcNvISZbNpMWa04LBltaGylNxtgp2/nbuS+330USznf8ds1vBJ6VGw/j9BSJQDK/ws73V&#10;CqazKTzOpCMgl3cAAAD//wMAUEsBAi0AFAAGAAgAAAAhANvh9svuAAAAhQEAABMAAAAAAAAAAAAA&#10;AAAAAAAAAFtDb250ZW50X1R5cGVzXS54bWxQSwECLQAUAAYACAAAACEAWvQsW78AAAAVAQAACwAA&#10;AAAAAAAAAAAAAAAfAQAAX3JlbHMvLnJlbHNQSwECLQAUAAYACAAAACEAZOiA/MMAAADcAAAADwAA&#10;AAAAAAAAAAAAAAAHAgAAZHJzL2Rvd25yZXYueG1sUEsFBgAAAAADAAMAtwAAAPcCAAAAAA==&#10;" fillcolor="window" strokecolor="windowText" strokeweight="1pt"/>
                    <v:shape id="_x0000_s10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v:textbox>
                    </v:shape>
                  </v:group>
                  <v:shapetype id="_x0000_t32" coordsize="21600,21600" o:spt="32" o:oned="t" path="m,l21600,21600e" filled="f">
                    <v:path arrowok="t" fillok="f" o:connecttype="none"/>
                    <o:lock v:ext="edit" shapetype="t"/>
                  </v:shapetype>
                  <v:shape id="直接箭头连接符 567" o:spid="_x0000_s1037"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TKxgAAANwAAAAPAAAAZHJzL2Rvd25yZXYueG1sRI9Pa8JA&#10;FMTvQr/D8gredNOIVlI3QQP+6Ulqe/H2yL4modm3IbvG2E/fFQoeh5n5DbPKBtOInjpXW1bwMo1A&#10;EBdW11wq+PrcTpYgnEfW2FgmBTdykKVPoxUm2l75g/qTL0WAsEtQQeV9m0jpiooMuqltiYP3bTuD&#10;PsiulLrDa4CbRsZRtJAGaw4LFbaUV1T8nC5Gwbn3Zf5uj7vZfHPMz7vfeFjuY6XGz8P6DYSnwT/C&#10;/+2DVjBfvML9TDgCMv0DAAD//wMAUEsBAi0AFAAGAAgAAAAhANvh9svuAAAAhQEAABMAAAAAAAAA&#10;AAAAAAAAAAAAAFtDb250ZW50X1R5cGVzXS54bWxQSwECLQAUAAYACAAAACEAWvQsW78AAAAVAQAA&#10;CwAAAAAAAAAAAAAAAAAfAQAAX3JlbHMvLnJlbHNQSwECLQAUAAYACAAAACEAmBIEysYAAADcAAAA&#10;DwAAAAAAAAAAAAAAAAAHAgAAZHJzL2Rvd25yZXYueG1sUEsFBgAAAAADAAMAtwAAAPoCAAAAAA==&#10;" strokecolor="windowText" strokeweight=".5pt">
                    <v:stroke endarrow="block" joinstyle="miter"/>
                  </v:shape>
                  <v:group id="组合 568" o:spid="_x0000_s1038" style="position:absolute;left:1121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矩形 569" o:spid="_x0000_s103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r5wwAAANwAAAAPAAAAZHJzL2Rvd25yZXYueG1sRI9BawIx&#10;FITvBf9DeIK3mrWgdFejiFAQoYdu1fNj89wsbl6WTVyjv74pFHocZuYbZrWJthUD9b5xrGA2zUAQ&#10;V043XCs4fn+8voPwAVlj65gUPMjDZj16WWGh3Z2/aChDLRKEfYEKTAhdIaWvDFn0U9cRJ+/ieosh&#10;yb6Wusd7gttWvmXZQlpsOC0Y7GhnqLqWN6vg4J+3odL+M5po9vnpnD1Lvio1GcftEkSgGP7Df+29&#10;VjBf5PB7Jh0Buf4BAAD//wMAUEsBAi0AFAAGAAgAAAAhANvh9svuAAAAhQEAABMAAAAAAAAAAAAA&#10;AAAAAAAAAFtDb250ZW50X1R5cGVzXS54bWxQSwECLQAUAAYACAAAACEAWvQsW78AAAAVAQAACwAA&#10;AAAAAAAAAAAAAAAfAQAAX3JlbHMvLnJlbHNQSwECLQAUAAYACAAAACEA5aWK+cMAAADcAAAADwAA&#10;AAAAAAAAAAAAAAAHAgAAZHJzL2Rvd25yZXYueG1sUEsFBgAAAAADAAMAtwAAAPcCAAAAAA==&#10;" fillcolor="window" strokecolor="windowText" strokeweight="1pt"/>
                    <v:shape id="_x0000_s104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v:textbox>
                    </v:shape>
                  </v:group>
                  <v:shape id="直接箭头连接符 571" o:spid="_x0000_s1041"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4xgAAANwAAAAPAAAAZHJzL2Rvd25yZXYueG1sRI9Ba8JA&#10;FITvBf/D8oTe6sYUq6RuggZq60lMe/H2yL4mwezbkF1j2l/fFQoeh5n5hllno2nFQL1rLCuYzyIQ&#10;xKXVDVcKvj7fnlYgnEfW2FomBT/kIEsnD2tMtL3ykYbCVyJA2CWooPa+S6R0ZU0G3cx2xMH7tr1B&#10;H2RfSd3jNcBNK+MoepEGGw4LNXaU11Sei4tRcBp8le/tYfe82B7y0+43HlfvsVKP03HzCsLT6O/h&#10;//aHVrBYzuF2JhwBmf4BAAD//wMAUEsBAi0AFAAGAAgAAAAhANvh9svuAAAAhQEAABMAAAAAAAAA&#10;AAAAAAAAAAAAAFtDb250ZW50X1R5cGVzXS54bWxQSwECLQAUAAYACAAAACEAWvQsW78AAAAVAQAA&#10;CwAAAAAAAAAAAAAAAAAfAQAAX3JlbHMvLnJlbHNQSwECLQAUAAYACAAAACEA/W6v+MYAAADcAAAA&#10;DwAAAAAAAAAAAAAAAAAHAgAAZHJzL2Rvd25yZXYueG1sUEsFBgAAAAADAAMAtwAAAPoCAAAAAA==&#10;" strokecolor="windowText" strokeweight=".5pt">
                    <v:stroke endarrow="block" joinstyle="miter"/>
                  </v:shape>
                  <v:shape id="直接箭头连接符 572" o:spid="_x0000_s1042"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rUxgAAANwAAAAPAAAAZHJzL2Rvd25yZXYueG1sRI9PawIx&#10;FMTvQr9DeIVepGaraOtqFKkWvIh1K3h9bN7+oZuXNYm6/fZNQehxmJnfMPNlZxpxJedrywpeBgkI&#10;4tzqmksFx6+P5zcQPiBrbCyTgh/ysFw89OaYanvjA12zUIoIYZ+igiqENpXS5xUZ9APbEkevsM5g&#10;iNKVUju8Rbhp5DBJJtJgzXGhwpbeK8q/s4tRIMvDyJw2RTfZFW66/uzvz222V+rpsVvNQATqwn/4&#10;3t5qBePXIfydiUdALn4BAAD//wMAUEsBAi0AFAAGAAgAAAAhANvh9svuAAAAhQEAABMAAAAAAAAA&#10;AAAAAAAAAAAAAFtDb250ZW50X1R5cGVzXS54bWxQSwECLQAUAAYACAAAACEAWvQsW78AAAAVAQAA&#10;CwAAAAAAAAAAAAAAAAAfAQAAX3JlbHMvLnJlbHNQSwECLQAUAAYACAAAACEAZWl61MYAAADcAAAA&#10;DwAAAAAAAAAAAAAAAAAHAgAAZHJzL2Rvd25yZXYueG1sUEsFBgAAAAADAAMAtwAAAPoCAAAAAA==&#10;" strokecolor="windowText" strokeweight=".5pt">
                    <v:stroke endarrow="block" joinstyle="miter"/>
                  </v:shape>
                  <v:group id="组合 573" o:spid="_x0000_s1043" style="position:absolute;left:3476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矩形 574" o:spid="_x0000_s104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O6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COfbO6xQAAANwAAAAP&#10;AAAAAAAAAAAAAAAAAAcCAABkcnMvZG93bnJldi54bWxQSwUGAAAAAAMAAwC3AAAA+QIAAAAA&#10;" fillcolor="window" strokecolor="windowText" strokeweight="1pt"/>
                    <v:shape id="_x0000_s104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v:textbox>
                    </v:shape>
                  </v:group>
                  <v:shape id="直接箭头连接符 576" o:spid="_x0000_s1046"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zXxgAAANwAAAAPAAAAZHJzL2Rvd25yZXYueG1sRI9PawIx&#10;FMTvgt8hvEIvotm2dKtbo5S2Qi9iXQWvj83bP7h52Saprt/eCIUeh5n5DTNf9qYVJ3K+sazgYZKA&#10;IC6sbrhSsN+txlMQPiBrbC2Tggt5WC6Ggzlm2p55S6c8VCJC2GeooA6hy6T0RU0G/cR2xNErrTMY&#10;onSV1A7PEW5a+ZgkqTTYcFyosaP3mopj/msUyGr7ZA6fZZ+uSzf7+B5tfrp8o9T9Xf/2CiJQH/7D&#10;f+0vreD5JYXbmXgE5OIKAAD//wMAUEsBAi0AFAAGAAgAAAAhANvh9svuAAAAhQEAABMAAAAAAAAA&#10;AAAAAAAAAAAAAFtDb250ZW50X1R5cGVzXS54bWxQSwECLQAUAAYACAAAACEAWvQsW78AAAAVAQAA&#10;CwAAAAAAAAAAAAAAAAAfAQAAX3JlbHMvLnJlbHNQSwECLQAUAAYACAAAACEAGlJ818YAAADcAAAA&#10;DwAAAAAAAAAAAAAAAAAHAgAAZHJzL2Rvd25yZXYueG1sUEsFBgAAAAADAAMAtwAAAPoCAAAAAA==&#10;" strokecolor="windowText" strokeweight=".5pt">
                    <v:stroke endarrow="block" joinstyle="miter"/>
                  </v:shape>
                </v:group>
              </v:group>
            </w:pict>
          </mc:Fallback>
        </mc:AlternateContent>
      </w:r>
      <w:r>
        <w:rPr>
          <w:noProof/>
        </w:rPr>
        <mc:AlternateContent>
          <mc:Choice Requires="wpg">
            <w:drawing>
              <wp:anchor distT="0" distB="0" distL="114300" distR="114300" simplePos="0" relativeHeight="251655168" behindDoc="0" locked="0" layoutInCell="1" allowOverlap="1" wp14:anchorId="7F0EFFEB" wp14:editId="7D7CC644">
                <wp:simplePos x="0" y="0"/>
                <wp:positionH relativeFrom="column">
                  <wp:align>center</wp:align>
                </wp:positionH>
                <wp:positionV relativeFrom="paragraph">
                  <wp:posOffset>593090</wp:posOffset>
                </wp:positionV>
                <wp:extent cx="6548400" cy="1285200"/>
                <wp:effectExtent l="0" t="0" r="24130" b="10795"/>
                <wp:wrapNone/>
                <wp:docPr id="513" name="组合 513"/>
                <wp:cNvGraphicFramePr/>
                <a:graphic xmlns:a="http://schemas.openxmlformats.org/drawingml/2006/main">
                  <a:graphicData uri="http://schemas.microsoft.com/office/word/2010/wordprocessingGroup">
                    <wpg:wgp>
                      <wpg:cNvGrpSpPr/>
                      <wpg:grpSpPr>
                        <a:xfrm>
                          <a:off x="0" y="0"/>
                          <a:ext cx="6548400" cy="1285200"/>
                          <a:chOff x="0" y="0"/>
                          <a:chExt cx="6546982" cy="1285024"/>
                        </a:xfrm>
                      </wpg:grpSpPr>
                      <wpg:grpSp>
                        <wpg:cNvPr id="514" name="组合 514"/>
                        <wpg:cNvGrpSpPr/>
                        <wpg:grpSpPr>
                          <a:xfrm>
                            <a:off x="2070340" y="0"/>
                            <a:ext cx="1854200" cy="405442"/>
                            <a:chOff x="0" y="0"/>
                            <a:chExt cx="1854200" cy="405442"/>
                          </a:xfrm>
                        </wpg:grpSpPr>
                        <wps:wsp>
                          <wps:cNvPr id="515" name="矩形 515"/>
                          <wps:cNvSpPr/>
                          <wps:spPr>
                            <a:xfrm>
                              <a:off x="0" y="0"/>
                              <a:ext cx="1854200"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文本框 2"/>
                          <wps:cNvSpPr txBox="1">
                            <a:spLocks noChangeArrowheads="1"/>
                          </wps:cNvSpPr>
                          <wps:spPr bwMode="auto">
                            <a:xfrm>
                              <a:off x="8626" y="60385"/>
                              <a:ext cx="1828800" cy="298450"/>
                            </a:xfrm>
                            <a:prstGeom prst="rect">
                              <a:avLst/>
                            </a:prstGeom>
                            <a:solidFill>
                              <a:srgbClr val="FFFFFF"/>
                            </a:solidFill>
                            <a:ln w="9525">
                              <a:noFill/>
                              <a:miter lim="800000"/>
                              <a:headEnd/>
                              <a:tailEnd/>
                            </a:ln>
                          </wps:spPr>
                          <wps:txbx>
                            <w:txbxContent>
                              <w:p w:rsidR="00171F83" w:rsidRDefault="00171F83" w:rsidP="00A9499A">
                                <w:pPr>
                                  <w:jc w:val="center"/>
                                </w:pPr>
                                <w:r>
                                  <w:t xml:space="preserve">Red Man Adventure </w:t>
                                </w:r>
                                <w:r>
                                  <w:t>游戏</w:t>
                                </w:r>
                              </w:p>
                            </w:txbxContent>
                          </wps:txbx>
                          <wps:bodyPr rot="0" vert="horz" wrap="square" lIns="91440" tIns="45720" rIns="91440" bIns="45720" anchor="t" anchorCtr="0">
                            <a:spAutoFit/>
                          </wps:bodyPr>
                        </wps:wsp>
                      </wpg:grpSp>
                      <wps:wsp>
                        <wps:cNvPr id="517" name="直接箭头连接符 517"/>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518" name="组合 518"/>
                        <wpg:cNvGrpSpPr/>
                        <wpg:grpSpPr>
                          <a:xfrm>
                            <a:off x="0" y="871268"/>
                            <a:ext cx="905306" cy="405130"/>
                            <a:chOff x="0" y="0"/>
                            <a:chExt cx="905306" cy="405130"/>
                          </a:xfrm>
                        </wpg:grpSpPr>
                        <wps:wsp>
                          <wps:cNvPr id="519" name="矩形 51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t>人物</w:t>
                                </w:r>
                              </w:p>
                            </w:txbxContent>
                          </wps:txbx>
                          <wps:bodyPr rot="0" vert="horz" wrap="square" lIns="91440" tIns="45720" rIns="91440" bIns="45720" anchor="t" anchorCtr="0">
                            <a:noAutofit/>
                          </wps:bodyPr>
                        </wps:wsp>
                      </wpg:grpSp>
                      <wps:wsp>
                        <wps:cNvPr id="521" name="直接箭头连接符 521"/>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522" name="直接箭头连接符 522"/>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523" name="直接箭头连接符 523"/>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直接箭头连接符 524"/>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525" name="组合 525"/>
                        <wpg:cNvGrpSpPr/>
                        <wpg:grpSpPr>
                          <a:xfrm>
                            <a:off x="1380227" y="871268"/>
                            <a:ext cx="903600" cy="406800"/>
                            <a:chOff x="0" y="0"/>
                            <a:chExt cx="905306" cy="405130"/>
                          </a:xfrm>
                        </wpg:grpSpPr>
                        <wps:wsp>
                          <wps:cNvPr id="526" name="矩形 52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28" name="组合 528"/>
                        <wpg:cNvGrpSpPr/>
                        <wpg:grpSpPr>
                          <a:xfrm>
                            <a:off x="2889849" y="871268"/>
                            <a:ext cx="905306" cy="405130"/>
                            <a:chOff x="0" y="0"/>
                            <a:chExt cx="905306" cy="405130"/>
                          </a:xfrm>
                        </wpg:grpSpPr>
                        <wps:wsp>
                          <wps:cNvPr id="529" name="矩形 52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摄像机</w:t>
                                </w:r>
                              </w:p>
                            </w:txbxContent>
                          </wps:txbx>
                          <wps:bodyPr rot="0" vert="horz" wrap="square" lIns="91440" tIns="45720" rIns="91440" bIns="45720" anchor="t" anchorCtr="0">
                            <a:noAutofit/>
                          </wps:bodyPr>
                        </wps:wsp>
                      </wpg:grpSp>
                      <wpg:grpSp>
                        <wpg:cNvPr id="531" name="组合 531"/>
                        <wpg:cNvGrpSpPr/>
                        <wpg:grpSpPr>
                          <a:xfrm>
                            <a:off x="4270076" y="879894"/>
                            <a:ext cx="905306" cy="405130"/>
                            <a:chOff x="0" y="0"/>
                            <a:chExt cx="905306" cy="405130"/>
                          </a:xfrm>
                        </wpg:grpSpPr>
                        <wps:wsp>
                          <wps:cNvPr id="532" name="矩形 53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本框 2"/>
                          <wps:cNvSpPr txBox="1">
                            <a:spLocks noChangeArrowheads="1"/>
                          </wps:cNvSpPr>
                          <wps:spPr bwMode="auto">
                            <a:xfrm>
                              <a:off x="34505"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怪物陷阱</w:t>
                                </w:r>
                              </w:p>
                            </w:txbxContent>
                          </wps:txbx>
                          <wps:bodyPr rot="0" vert="horz" wrap="square" lIns="91440" tIns="45720" rIns="91440" bIns="45720" anchor="t" anchorCtr="0">
                            <a:noAutofit/>
                          </wps:bodyPr>
                        </wps:wsp>
                      </wpg:grpSp>
                      <wpg:grpSp>
                        <wpg:cNvPr id="534" name="组合 534"/>
                        <wpg:cNvGrpSpPr/>
                        <wpg:grpSpPr>
                          <a:xfrm>
                            <a:off x="5641676" y="845388"/>
                            <a:ext cx="905306" cy="405130"/>
                            <a:chOff x="0" y="0"/>
                            <a:chExt cx="905306" cy="405130"/>
                          </a:xfrm>
                        </wpg:grpSpPr>
                        <wps:wsp>
                          <wps:cNvPr id="535" name="矩形 5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文本框 2"/>
                          <wps:cNvSpPr txBox="1">
                            <a:spLocks noChangeArrowheads="1"/>
                          </wps:cNvSpPr>
                          <wps:spPr bwMode="auto">
                            <a:xfrm>
                              <a:off x="43132" y="69012"/>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UI</w:t>
                                </w:r>
                                <w: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0EFFEB" id="组合 513" o:spid="_x0000_s1047" style="position:absolute;margin-left:0;margin-top:46.7pt;width:515.6pt;height:101.2pt;z-index:251655168;mso-position-horizontal:center;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IMGgcAAFw4AAAOAAAAZHJzL2Uyb0RvYy54bWzsW81v3EQUvyPxP1i+0/X3x6qbKqRNQQpt&#10;pRb1PPHauxa2x4wn2Q1nBJwQJy4gEAiQkAqn3hDir2nKn8F7M2N7sx/Jblq2SeMcNvbYY89783vv&#10;/d6b8e070zzTjmNWpbQY6OYtQ9fiIqLDtBgN9I+f7L8X6FrFSTEkGS3igX4SV/qdnXffuT0p+7FF&#10;xzQbxkyDhxRVf1IO9DHnZb/Xq6JxnJPqFi3jAi4mlOWEwykb9YaMTODpedazDMPrTSgbloxGcVVB&#10;6115Ud8Rz0+SOOIPk6SKuZYNdBgbF79M/B7ib2/nNumPGCnHaaSGQS4xipykBby0edRdwol2xNKF&#10;R+VpxGhFE34ronmPJkkaxUIGkMY05qS5z+hRKWQZ9SejslETqHZOT5d+bPTg+BHT0uFAd01b1wqS&#10;wyS9/OvzF998pWEL6GdSjvpw231WPi4fMdUwkmco8jRhOf4HYbSp0OxJo9l4yrUIGj3XCRwDJiCC&#10;a6YVuDB3UvfRGCZooV80vtf29MLAansaloM9e/WLezi+ZjjNSTPuRjxnQTzxoA3FswzfsB2QZFFI&#10;M3AdlEsI6Riu41jrybii40oRwVSqFg3Vq6Hh8ZiUsQBZhdPcqMtt1PXj7y/+/hnQ4KI0k1Lc1kCh&#10;6leAinVxcJGkpF+yit+Paa7hwUBnYMHCsMjxQcXlvNe34EsrmqXD/TTLxMlJtZcx7ZiAsYOPGNKJ&#10;rmWk4tA40PfFn4LOmW5ZoU0Qlb6YOwJeKMkIh2nMS7CLqhjpGslG4N4izsRYzvSuFl76BFA/82JD&#10;/C17MQpyl1RjOWLxVAmYPOXgFbM0H+jBbO+sQDFj4deUOnA+5Azg0SEdnsAMMiodXVVG+ym85ACU&#10;8Igw8GyATvDW/CH8JBkFsak60rUxZZ8ta8f7AWJwVdcm4ClBJZ8eERaDiB8WAL7QdNAeuDhxXN+C&#10;EzZ75XD2SnGU71GYHxPiQhmJQ7yfZ/Vhwmj+FJz6Lr4VLpEigndL5auTPS49OISFKN7dFbeBOy0J&#10;PygelxE+HPWE6n0yfUpYqcDEYWIe0BrwpD+HKXkv9izo7hGnSSoA1+oVvA6egPFJO9iCFXq1FZ5+&#10;++Xp989Of/pCE04FxwHWimao8en7FHysFLoqD2j0SaUVdG9MilG8yxidjGMyhJkyBQhnukoxED7a&#10;4eQjOgTfT0Bwob05tx54FowFnJ5n2IHwBABE5aPNwAoAp9LxWWHguMK5N/7rFa2ajQ4bs77IikPX&#10;csXwC4peARwG6S+1JtJHpdwrhuIWTtJMHsOg0crERLd2xaeHUxklUYUtIhpLe71GUmMe3Ig8VIhH&#10;aaoSsbl/HjbbkLg1nPo1Tl9+9/z0619f/vnHi1+e//vPD3j87DcIHn6tOEDtXqF4RO26ZCzXkiwt&#10;P6iBrOhEEFomRB5EngipAsMz0DND0/IU9JzANvxQgLxmBwvQqzgj6WjM92hRQGyhTJrNnCvACCQd&#10;QYMiGSU8G7CtRVc2SJC+grLGT0owZ85S8AJZrJSyZgDBODvj6RS/QjAJKthwBCD3c4wxkNN8CcYY&#10;+DCRons7u6Hh2ga4HWSNMPumvSZpXN6v8UetfSBzUYI27Pp/4lNho6uaTwmkznhj5Vmk12kBfB6v&#10;vkDQBfR3dKqjUzeYTiE1lQ7rTdMpGziS4lOhYc4FtcD2fE+lvFZoA6M6P6ZtZtVXiU55MlwsJC7b&#10;o1NrUP02XGwrWFiQHanAupxOwQ0qWmxIp0xAm6OQ5+DRXMR1fGD3UAgSERdzuQuYfEen1sjH5+jU&#10;Nso3FriP8xE0m0auIOTIgBX7sC3DDsPVPBzyfhMYjoCN7zgAIRS6JTF1zUZl4h1srihs2hrwCsej&#10;SsKi+rAGbKCm5tuAxRXpW2jZhgW5o8CN5wZw3OEGChGvM3vbirtpi+srcKNq7eviJrRcAx3KCtyY&#10;vul5bg0cJ3D9s4sCC4lP53A2dzir0n6osNWxRS0UQYugIxul/aYdGBYaP8zx8uTf9uqiIhIVSUVI&#10;/6IVowty4pbNbS/5x9KpisYq+YcWobGmiqvOuuT/7AJOt5bSraXAPoCN1rfrBR5VWqurlehqrkby&#10;79im4kRLFlNuTvLfLAnMrVpe4eR/ZUhcqIRbl6mEwzIarJ5J2rM8JL419XBroR4OLV1IFCt85+9p&#10;6EJiFxJfU0iE9bQuJF6lergKGtepHr4qJNptDVtlidCyeZbo4LYsXy6VBH4YhCLRfyuXiJETns0S&#10;oaULiV1I7HbcbW/Hnd1UwK/CErFccLnRWWKTFVz/LNFuq+R1SLzMFnTXc0zYICALp7DUFsyt4S4v&#10;gF7LwqndlppV4RRaupDYhcQuJG4xJDarF286JM4UTmEfi/q6pt6FfnMKp6bYlIPl7esSE8WiG3zC&#10;JvaEqM/t8Bu52XOx57j9KHDnPwAAAP//AwBQSwMEFAAGAAgAAAAhAJO9WojfAAAACAEAAA8AAABk&#10;cnMvZG93bnJldi54bWxMj09Lw0AUxO+C32F5gje7+WOljXkppainIrQVxNs2+5qEZt+G7DZJv73b&#10;kx6HGWZ+k68m04qBetdYRohnEQji0uqGK4Svw/vTAoTzirVqLRPClRysivu7XGXajryjYe8rEUrY&#10;ZQqh9r7LpHRlTUa5me2Ig3eyvVE+yL6SuldjKDetTKLoRRrVcFioVUebmsrz/mIQPkY1rtP4bdie&#10;T5vrz2H++b2NCfHxYVq/gvA0+b8w3PADOhSB6WgvrJ1oEcIRj7BMn0Hc3CiNExBHhGQ5X4Ascvn/&#10;QPELAAD//wMAUEsBAi0AFAAGAAgAAAAhALaDOJL+AAAA4QEAABMAAAAAAAAAAAAAAAAAAAAAAFtD&#10;b250ZW50X1R5cGVzXS54bWxQSwECLQAUAAYACAAAACEAOP0h/9YAAACUAQAACwAAAAAAAAAAAAAA&#10;AAAvAQAAX3JlbHMvLnJlbHNQSwECLQAUAAYACAAAACEApIOSDBoHAABcOAAADgAAAAAAAAAAAAAA&#10;AAAuAgAAZHJzL2Uyb0RvYy54bWxQSwECLQAUAAYACAAAACEAk71aiN8AAAAIAQAADwAAAAAAAAAA&#10;AAAAAAB0CQAAZHJzL2Rvd25yZXYueG1sUEsFBgAAAAAEAAQA8wAAAIAKAAAAAA==&#10;">
                <v:group id="组合 514" o:spid="_x0000_s1048" style="position:absolute;left:20703;width:18542;height:4054" coordsize="1854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矩形 515" o:spid="_x0000_s1049" style="position:absolute;width:1854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vOBxAAAANwAAAAPAAAAZHJzL2Rvd25yZXYueG1sRI9Ba8JA&#10;FITvgv9heQVvurFg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Dzu84HEAAAA3AAAAA8A&#10;AAAAAAAAAAAAAAAABwIAAGRycy9kb3ducmV2LnhtbFBLBQYAAAAAAwADALcAAAD4AgAAAAA=&#10;" fillcolor="window" strokecolor="windowText" strokeweight="1pt"/>
                  <v:shape id="_x0000_s1050" type="#_x0000_t202" style="position:absolute;left:86;top:603;width:1828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BmwgAAANwAAAAPAAAAZHJzL2Rvd25yZXYueG1sRI9Li8Iw&#10;FIX3A/6HcAV3Y1rBItUow4Ag4sLXwuWludN02tzUJmr990YYmOXhPD7OYtXbRtyp85VjBek4AUFc&#10;OF1xqeB8Wn/OQPiArLFxTAqe5GG1HHwsMNfuwQe6H0Mp4gj7HBWYENpcSl8YsujHriWO3o/rLIYo&#10;u1LqDh9x3DZykiSZtFhxJBhs6dtQUR9vNkJ2vrgd3PU33dXyYuoMp3uzVWo07L/mIAL14T/8195o&#10;BdM0g/eZeATk8gUAAP//AwBQSwECLQAUAAYACAAAACEA2+H2y+4AAACFAQAAEwAAAAAAAAAAAAAA&#10;AAAAAAAAW0NvbnRlbnRfVHlwZXNdLnhtbFBLAQItABQABgAIAAAAIQBa9CxbvwAAABUBAAALAAAA&#10;AAAAAAAAAAAAAB8BAABfcmVscy8ucmVsc1BLAQItABQABgAIAAAAIQBMGVBmwgAAANwAAAAPAAAA&#10;AAAAAAAAAAAAAAcCAABkcnMvZG93bnJldi54bWxQSwUGAAAAAAMAAwC3AAAA9gIAAAAA&#10;" stroked="f">
                    <v:textbox style="mso-fit-shape-to-text:t">
                      <w:txbxContent>
                        <w:p w:rsidR="00171F83" w:rsidRDefault="00171F83" w:rsidP="00A9499A">
                          <w:pPr>
                            <w:jc w:val="center"/>
                          </w:pPr>
                          <w:r>
                            <w:t xml:space="preserve">Red Man Adventure </w:t>
                          </w:r>
                          <w:r>
                            <w:t>游戏</w:t>
                          </w:r>
                        </w:p>
                      </w:txbxContent>
                    </v:textbox>
                  </v:shape>
                </v:group>
                <v:shape id="直接箭头连接符 517" o:spid="_x0000_s1051"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id="组合 518" o:spid="_x0000_s1052" style="position:absolute;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rect id="矩形 519" o:spid="_x0000_s105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ExAAAANwAAAAPAAAAZHJzL2Rvd25yZXYueG1sRI9Ba8JA&#10;FITvgv9heYI33Viw1OhGiiBIoQfT1vMj+5oNyb4N2TVu/fVuodDjMDPfMLt9tJ0YafCNYwWrZQaC&#10;uHK64VrB58dx8QLCB2SNnWNS8EMe9sV0ssNcuxufaSxDLRKEfY4KTAh9LqWvDFn0S9cTJ+/bDRZD&#10;kkMt9YC3BLedfMqyZ2mx4bRgsKeDoaotr1bBm79fx0r792iiOW2+Ltm95Fap+Sy+bkEEiuE//Nc+&#10;aQXr1QZ+z6QjIIsHAAAA//8DAFBLAQItABQABgAIAAAAIQDb4fbL7gAAAIUBAAATAAAAAAAAAAAA&#10;AAAAAAAAAABbQ29udGVudF9UeXBlc10ueG1sUEsBAi0AFAAGAAgAAAAhAFr0LFu/AAAAFQEAAAsA&#10;AAAAAAAAAAAAAAAAHwEAAF9yZWxzLy5yZWxzUEsBAi0AFAAGAAgAAAAhAL2j+YTEAAAA3AAAAA8A&#10;AAAAAAAAAAAAAAAABwIAAGRycy9kb3ducmV2LnhtbFBLBQYAAAAAAwADALcAAAD4AgAAAAA=&#10;" fillcolor="window" strokecolor="windowText" strokeweight="1pt"/>
                  <v:shape id="_x0000_s105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rsidR="00171F83" w:rsidRDefault="00171F83" w:rsidP="00A9499A">
                          <w:pPr>
                            <w:jc w:val="center"/>
                          </w:pPr>
                          <w:r>
                            <w:t>人物</w:t>
                          </w:r>
                        </w:p>
                      </w:txbxContent>
                    </v:textbox>
                  </v:shape>
                </v:group>
                <v:shape id="直接箭头连接符 521" o:spid="_x0000_s1055"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DlxAAAANwAAAAPAAAAZHJzL2Rvd25yZXYueG1sRI9Bi8Iw&#10;FITvC/6H8ARva2rFRapRtKCuJ1n14u3RPNti81KaWKu/fiMs7HGYmW+Y+bIzlWipcaVlBaNhBII4&#10;s7rkXMH5tPmcgnAeWWNlmRQ8ycFy0fuYY6Ltg3+oPfpcBAi7BBUU3teJlC4ryKAb2po4eFfbGPRB&#10;NrnUDT4C3FQyjqIvabDksFBgTWlB2e14Nwourc/TvT1sx5P1Ib1sX3E33cVKDfrdagbCU+f/w3/t&#10;b61gEo/gfSYcAbn4BQAA//8DAFBLAQItABQABgAIAAAAIQDb4fbL7gAAAIUBAAATAAAAAAAAAAAA&#10;AAAAAAAAAABbQ29udGVudF9UeXBlc10ueG1sUEsBAi0AFAAGAAgAAAAhAFr0LFu/AAAAFQEAAAsA&#10;AAAAAAAAAAAAAAAAHwEAAF9yZWxzLy5yZWxzUEsBAi0AFAAGAAgAAAAhAO7dgOXEAAAA3AAAAA8A&#10;AAAAAAAAAAAAAAAABwIAAGRycy9kb3ducmV2LnhtbFBLBQYAAAAAAwADALcAAAD4AgAAAAA=&#10;" strokecolor="windowText" strokeweight=".5pt">
                  <v:stroke endarrow="block" joinstyle="miter"/>
                </v:shape>
                <v:shape id="直接箭头连接符 522" o:spid="_x0000_s1056"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lXJxgAAANwAAAAPAAAAZHJzL2Rvd25yZXYueG1sRI9PawIx&#10;FMTvBb9DeEIvRbNuqejWKNJa8FKsq+D1sXn7h25etknU9ds3BaHHYWZ+wyxWvWnFhZxvLCuYjBMQ&#10;xIXVDVcKjoeP0QyED8gaW8uk4EYeVsvBwwIzba+8p0seKhEh7DNUUIfQZVL6oiaDfmw74uiV1hkM&#10;UbpKaofXCDetTJNkKg02HBdq7OitpuI7PxsFsto/m9Om7KefpZu/fz3tfrp8p9TjsF+/ggjUh//w&#10;vb3VCl7SFP7OxCMgl78AAAD//wMAUEsBAi0AFAAGAAgAAAAhANvh9svuAAAAhQEAABMAAAAAAAAA&#10;AAAAAAAAAAAAAFtDb250ZW50X1R5cGVzXS54bWxQSwECLQAUAAYACAAAACEAWvQsW78AAAAVAQAA&#10;CwAAAAAAAAAAAAAAAAAfAQAAX3JlbHMvLnJlbHNQSwECLQAUAAYACAAAACEAdtpVycYAAADcAAAA&#10;DwAAAAAAAAAAAAAAAAAHAgAAZHJzL2Rvd25yZXYueG1sUEsFBgAAAAADAAMAtwAAAPoCAAAAAA==&#10;" strokecolor="windowText" strokeweight=".5pt">
                  <v:stroke endarrow="block" joinstyle="miter"/>
                </v:shape>
                <v:shape id="直接箭头连接符 523" o:spid="_x0000_s1057"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shape id="直接箭头连接符 524" o:spid="_x0000_s1058"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gmxgAAANwAAAAPAAAAZHJzL2Rvd25yZXYueG1sRI9PawIx&#10;FMTvQr9DeEIvolm1lXY1irQVvIh1LfT62Lz9Qzcv2yTV9dsboeBxmJnfMItVZxpxIudrywrGowQE&#10;cW51zaWCr+Nm+ALCB2SNjWVScCEPq+VDb4Gptmc+0CkLpYgQ9ikqqEJoUyl9XpFBP7ItcfQK6wyG&#10;KF0ptcNzhJtGTpJkJg3WHBcqbOmtovwn+zMKZHmYmu+PopvtCvf6/jnY/7bZXqnHfreegwjUhXv4&#10;v73VCp4nT3A7E4+AXF4BAAD//wMAUEsBAi0AFAAGAAgAAAAhANvh9svuAAAAhQEAABMAAAAAAAAA&#10;AAAAAAAAAAAAAFtDb250ZW50X1R5cGVzXS54bWxQSwECLQAUAAYACAAAACEAWvQsW78AAAAVAQAA&#10;CwAAAAAAAAAAAAAAAAAfAQAAX3JlbHMvLnJlbHNQSwECLQAUAAYACAAAACEAln9oJsYAAADcAAAA&#10;DwAAAAAAAAAAAAAAAAAHAgAAZHJzL2Rvd25yZXYueG1sUEsFBgAAAAADAAMAtwAAAPoCAAAAAA==&#10;" strokecolor="windowText" strokeweight=".5pt">
                  <v:stroke endarrow="block" joinstyle="miter"/>
                </v:shape>
                <v:group id="组合 525" o:spid="_x0000_s1059" style="position:absolute;left:13802;top:8712;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矩形 526" o:spid="_x0000_s10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dLwwAAANwAAAAPAAAAZHJzL2Rvd25yZXYueG1sRI9BawIx&#10;FITvBf9DeIK3mq1QqatRiiBIwYPb1vNj89wsbl6WTVyjv94IgsdhZr5hFqtoG9FT52vHCj7GGQji&#10;0umaKwV/v5v3LxA+IGtsHJOCK3lYLQdvC8y1u/Ce+iJUIkHY56jAhNDmUvrSkEU/di1x8o6usxiS&#10;7CqpO7wkuG3kJMum0mLNacFgS2tD5ak4WwU//nbuS+130USznf0fslvBJ6VGw/g9BxEohlf42d5q&#10;BZ+TKTzOpCMgl3cAAAD//wMAUEsBAi0AFAAGAAgAAAAhANvh9svuAAAAhQEAABMAAAAAAAAAAAAA&#10;AAAAAAAAAFtDb250ZW50X1R5cGVzXS54bWxQSwECLQAUAAYACAAAACEAWvQsW78AAAAVAQAACwAA&#10;AAAAAAAAAAAAAAAfAQAAX3JlbHMvLnJlbHNQSwECLQAUAAYACAAAACEAAlCnS8MAAADcAAAADwAA&#10;AAAAAAAAAAAAAAAHAgAAZHJzL2Rvd25yZXYueG1sUEsFBgAAAAADAAMAtwAAAPcCAAAAAA==&#10;" fillcolor="window" strokecolor="windowText" strokeweight="1pt"/>
                  <v:shape id="_x0000_s1061"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cwwAAANwAAAAPAAAAZHJzL2Rvd25yZXYueG1sRI/disIw&#10;FITvhX2HcBb2RtZ0Re1aG8UVFG/9eYBjc/rDNieliba+vREEL4eZ+YZJV72pxY1aV1lW8DOKQBBn&#10;VldcKDiftt+/IJxH1lhbJgV3crBafgxSTLTt+EC3oy9EgLBLUEHpfZNI6bKSDLqRbYiDl9vWoA+y&#10;LaRusQtwU8txFM2kwYrDQokNbUrK/o9XoyDfd8PpvLvs/Dk+TGZ/WMUXe1fq67NfL0B46v07/Grv&#10;tYLpOIbnmXAE5PIBAAD//wMAUEsBAi0AFAAGAAgAAAAhANvh9svuAAAAhQEAABMAAAAAAAAAAAAA&#10;AAAAAAAAAFtDb250ZW50X1R5cGVzXS54bWxQSwECLQAUAAYACAAAACEAWvQsW78AAAAVAQAACwAA&#10;AAAAAAAAAAAAAAAfAQAAX3JlbHMvLnJlbHNQSwECLQAUAAYACAAAACEAkE8nHMMAAADcAAAADwAA&#10;AAAAAAAAAAAAAAAHAgAAZHJzL2Rvd25yZXYueG1sUEsFBgAAAAADAAMAtwAAAPcCAAAAAA==&#10;" stroked="f">
                    <v:textbox>
                      <w:txbxContent>
                        <w:p w:rsidR="00171F83" w:rsidRDefault="00171F83" w:rsidP="00A9499A">
                          <w:pPr>
                            <w:jc w:val="center"/>
                          </w:pPr>
                          <w:r>
                            <w:rPr>
                              <w:rFonts w:hint="eastAsia"/>
                            </w:rPr>
                            <w:t>游戏场景</w:t>
                          </w:r>
                        </w:p>
                      </w:txbxContent>
                    </v:textbox>
                  </v:shape>
                </v:group>
                <v:group id="组合 528" o:spid="_x0000_s1062" style="position:absolute;left:28898;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矩形 529" o:spid="_x0000_s10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shape id="_x0000_s1064"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171F83" w:rsidRDefault="00171F83" w:rsidP="00A9499A">
                          <w:pPr>
                            <w:jc w:val="center"/>
                          </w:pPr>
                          <w:r>
                            <w:rPr>
                              <w:rFonts w:hint="eastAsia"/>
                            </w:rPr>
                            <w:t>摄像机</w:t>
                          </w:r>
                        </w:p>
                      </w:txbxContent>
                    </v:textbox>
                  </v:shape>
                </v:group>
                <v:group id="组合 531" o:spid="_x0000_s1065" style="position:absolute;left:42700;top:8798;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矩形 532" o:spid="_x0000_s106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shape id="_x0000_s1067" type="#_x0000_t202" style="position:absolute;left:345;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171F83" w:rsidRDefault="00171F83" w:rsidP="00A9499A">
                          <w:pPr>
                            <w:jc w:val="center"/>
                          </w:pPr>
                          <w:r>
                            <w:rPr>
                              <w:rFonts w:hint="eastAsia"/>
                            </w:rPr>
                            <w:t>怪物陷阱</w:t>
                          </w:r>
                        </w:p>
                      </w:txbxContent>
                    </v:textbox>
                  </v:shape>
                </v:group>
                <v:group id="组合 534" o:spid="_x0000_s1068" style="position:absolute;left:56416;top:845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矩形 535" o:spid="_x0000_s106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6/hxAAAANwAAAAPAAAAZHJzL2Rvd25yZXYueG1sRI9Ba8JA&#10;FITvQv/D8gq96aYWpU3dSBEKUvBgtD0/sq/ZkOzbkF3j1l/fFQSPw8x8w6zW0XZipME3jhU8zzIQ&#10;xJXTDdcKjofP6SsIH5A1do5JwR95WBcPkxXm2p15T2MZapEg7HNUYELocyl9Zciin7meOHm/brAY&#10;khxqqQc8J7jt5DzLltJiw2nBYE8bQ1VbnqyCL385jZX2u2ii2b59/2SXklulnh7jxzuIQDHcw7f2&#10;VitYvCzgeiYdAVn8AwAA//8DAFBLAQItABQABgAIAAAAIQDb4fbL7gAAAIUBAAATAAAAAAAAAAAA&#10;AAAAAAAAAABbQ29udGVudF9UeXBlc10ueG1sUEsBAi0AFAAGAAgAAAAhAFr0LFu/AAAAFQEAAAsA&#10;AAAAAAAAAAAAAAAAHwEAAF9yZWxzLy5yZWxzUEsBAi0AFAAGAAgAAAAhAHdbr+HEAAAA3AAAAA8A&#10;AAAAAAAAAAAAAAAABwIAAGRycy9kb3ducmV2LnhtbFBLBQYAAAAAAwADALcAAAD4AgAAAAA=&#10;" fillcolor="window" strokecolor="windowText" strokeweight="1pt"/>
                  <v:shape id="_x0000_s1070" type="#_x0000_t202" style="position:absolute;left:431;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rsidR="00171F83" w:rsidRDefault="00171F83" w:rsidP="00A9499A">
                          <w:pPr>
                            <w:jc w:val="center"/>
                          </w:pPr>
                          <w:r>
                            <w:rPr>
                              <w:rFonts w:hint="eastAsia"/>
                            </w:rPr>
                            <w:t>UI</w:t>
                          </w:r>
                          <w:r>
                            <w:t>界面</w:t>
                          </w:r>
                        </w:p>
                      </w:txbxContent>
                    </v:textbox>
                  </v:shape>
                </v:group>
              </v:group>
            </w:pict>
          </mc:Fallback>
        </mc:AlternateContent>
      </w:r>
      <w:r w:rsidR="004572B5">
        <w:rPr>
          <w:noProof/>
        </w:rPr>
        <mc:AlternateContent>
          <mc:Choice Requires="wpg">
            <w:drawing>
              <wp:anchor distT="0" distB="0" distL="114300" distR="114300" simplePos="0" relativeHeight="251657216" behindDoc="0" locked="0" layoutInCell="1" allowOverlap="1" wp14:anchorId="7D2A0A10" wp14:editId="50D1082A">
                <wp:simplePos x="0" y="0"/>
                <wp:positionH relativeFrom="column">
                  <wp:align>center</wp:align>
                </wp:positionH>
                <wp:positionV relativeFrom="paragraph">
                  <wp:posOffset>5234868</wp:posOffset>
                </wp:positionV>
                <wp:extent cx="5511600" cy="1137600"/>
                <wp:effectExtent l="0" t="0" r="13335" b="24765"/>
                <wp:wrapNone/>
                <wp:docPr id="578" name="组合 578"/>
                <wp:cNvGraphicFramePr/>
                <a:graphic xmlns:a="http://schemas.openxmlformats.org/drawingml/2006/main">
                  <a:graphicData uri="http://schemas.microsoft.com/office/word/2010/wordprocessingGroup">
                    <wpg:wgp>
                      <wpg:cNvGrpSpPr/>
                      <wpg:grpSpPr>
                        <a:xfrm>
                          <a:off x="0" y="0"/>
                          <a:ext cx="5511600" cy="1137600"/>
                          <a:chOff x="0" y="0"/>
                          <a:chExt cx="5510106" cy="1138375"/>
                        </a:xfrm>
                      </wpg:grpSpPr>
                      <wpg:grpSp>
                        <wpg:cNvPr id="579" name="组合 579"/>
                        <wpg:cNvGrpSpPr/>
                        <wpg:grpSpPr>
                          <a:xfrm>
                            <a:off x="2104845" y="0"/>
                            <a:ext cx="905306" cy="405130"/>
                            <a:chOff x="0" y="0"/>
                            <a:chExt cx="905306" cy="405130"/>
                          </a:xfrm>
                        </wpg:grpSpPr>
                        <wps:wsp>
                          <wps:cNvPr id="580" name="矩形 5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82" name="组合 582"/>
                        <wpg:cNvGrpSpPr/>
                        <wpg:grpSpPr>
                          <a:xfrm>
                            <a:off x="0" y="733245"/>
                            <a:ext cx="1387475" cy="405130"/>
                            <a:chOff x="0" y="0"/>
                            <a:chExt cx="905306" cy="405130"/>
                          </a:xfrm>
                        </wpg:grpSpPr>
                        <wps:wsp>
                          <wps:cNvPr id="583" name="矩形 5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场景的视图布置</w:t>
                                </w:r>
                              </w:p>
                            </w:txbxContent>
                          </wps:txbx>
                          <wps:bodyPr rot="0" vert="horz" wrap="square" lIns="91440" tIns="45720" rIns="91440" bIns="45720" anchor="t" anchorCtr="0">
                            <a:noAutofit/>
                          </wps:bodyPr>
                        </wps:wsp>
                      </wpg:grpSp>
                      <wpg:grpSp>
                        <wpg:cNvPr id="585" name="组合 585"/>
                        <wpg:cNvGrpSpPr/>
                        <wpg:grpSpPr>
                          <a:xfrm>
                            <a:off x="1656272" y="724619"/>
                            <a:ext cx="1224951" cy="405130"/>
                            <a:chOff x="0" y="0"/>
                            <a:chExt cx="905306" cy="405130"/>
                          </a:xfrm>
                        </wpg:grpSpPr>
                        <wps:wsp>
                          <wps:cNvPr id="586" name="矩形 5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人物活动地面</w:t>
                                </w:r>
                              </w:p>
                            </w:txbxContent>
                          </wps:txbx>
                          <wps:bodyPr rot="0" vert="horz" wrap="square" lIns="91440" tIns="45720" rIns="91440" bIns="45720" anchor="t" anchorCtr="0">
                            <a:noAutofit/>
                          </wps:bodyPr>
                        </wps:wsp>
                      </wpg:grpSp>
                      <wpg:grpSp>
                        <wpg:cNvPr id="588" name="组合 588"/>
                        <wpg:cNvGrpSpPr/>
                        <wpg:grpSpPr>
                          <a:xfrm>
                            <a:off x="3105510" y="724619"/>
                            <a:ext cx="1233170" cy="405130"/>
                            <a:chOff x="0" y="0"/>
                            <a:chExt cx="905306" cy="405130"/>
                          </a:xfrm>
                        </wpg:grpSpPr>
                        <wps:wsp>
                          <wps:cNvPr id="589" name="矩形 58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591" name="组合 591"/>
                        <wpg:cNvGrpSpPr/>
                        <wpg:grpSpPr>
                          <a:xfrm>
                            <a:off x="4606506" y="707366"/>
                            <a:ext cx="903600" cy="406800"/>
                            <a:chOff x="0" y="0"/>
                            <a:chExt cx="905306" cy="405130"/>
                          </a:xfrm>
                        </wpg:grpSpPr>
                        <wps:wsp>
                          <wps:cNvPr id="592" name="矩形 5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场景切换</w:t>
                                </w:r>
                              </w:p>
                            </w:txbxContent>
                          </wps:txbx>
                          <wps:bodyPr rot="0" vert="horz" wrap="square" lIns="91440" tIns="45720" rIns="91440" bIns="45720" anchor="t" anchorCtr="0">
                            <a:noAutofit/>
                          </wps:bodyPr>
                        </wps:wsp>
                      </wpg:grpSp>
                      <wps:wsp>
                        <wps:cNvPr id="594" name="直接箭头连接符 594"/>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595" name="直接箭头连接符 595"/>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596" name="直接箭头连接符 596"/>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597" name="直接箭头连接符 597"/>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D2A0A10" id="组合 578" o:spid="_x0000_s1071" style="position:absolute;margin-left:0;margin-top:412.2pt;width:434pt;height:89.55pt;z-index:251657216;mso-position-horizontal:center;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jZwYAABYvAAAOAAAAZHJzL2Uyb0RvYy54bWzsWktvHEUQviPxH0ZzJzvvl7KOjBMHJJNY&#10;SlDO7dmZ3REz00N327vmjIAT4sQFBAIBElLglBtC/Jo4/Ay+7nmtd71x7Dywo/FhPd3T091VXVVf&#10;1+PmrUWRa0cJ4xktx7p5w9C1pIzpJCunY/3jh7vvBbrGBSknJKdlMtaPE67f2nr3nZvzKkosOqP5&#10;JGEaJil5NK/G+kyIKhqNeDxLCsJv0Cop8TKlrCACTTYdTRiZY/YiH1mG4Y3mlE0qRuOEc/Terl/q&#10;W2r+NE1icT9NeSK0fKxjb0L9MvV7IH9HWzdJNGWkmmVxsw1yiV0UJCuxaDfVbSKIdsiytamKLGaU&#10;01TciGkxommaxYmiAdSYxgo1dxk9rBQt02g+rTo2gbUrfLr0tPG9o32mZZOx7vo4qpIUOKRnf33+&#10;9JuvNNkD/syraYRhd1n1oNpnTce0bkmSFykr5H8Qoy0UZ487ziYLocXodF3T9AwcQIx3pmn7sqF4&#10;H89wQGvfxbM7/ZdgjNd9Gdi+K78ctQuP5P667XSNbt8deeEaeeElyLNMwwkcV9fWiQwN12536hiu&#10;ab8giWd/t5FAKArvZYG/nCw8mJEqUSLG5SG3zApwVI0s/Pj7079/1lz0qKNXwzpB4BGHTLyoFJxD&#10;KIkqxsXdhBaafBjrDOqrtIoc7XFRH3o7RK7JaZ5NdrM8V41jvpMz7YhA02EgJnSuaznhAp1jfVf9&#10;NXJz6rO81OYQSctX0klggtKcCIhbUUEpeDnVNZJPYdtiwdReTn3N1xZ9CJFfWthQf2ctLAm5Tfis&#10;3rGaVQ4jUZEJmMQ8K8Z6sPx1Xsq3iTJqDTvmVXsA8umATo5xgIzWVo5X8W6GRfbAhH3CYNZwqDDV&#10;4j5+0pyCbNo86dqMss/O6pfjIWF4q2tzmEmw5NNDwhKQ+GEJ2QtNx5F2VTUc17fQYMtvDpbflIfF&#10;DsX5mACFKlaPcrzI28eU0eIRLPq2XBWvSBlj7Zr5TWNH1OYbmBAn29tqGGxpRcRe+aCK5eSST5K9&#10;DxePCKsaYRI4mHu0lXcSrchUPVZ+WdLtQ0HTTAlcz1eYHNmA7knT8kaUEGyqlfDk2y9Pvn988tMX&#10;mrWihZpYvE9hYGuiebVH40+4VtKdGSmnyTZjdD5LyAQnZSohlDuHnksFrsmQ+qsdzD+iExh+AsIV&#10;91Zsuu240rDB5HmhYaqZIImNhQ5sz/es2kBboW2FCjU68/WSWs2mB51an6fFoWu5avsllVZhszaR&#10;SDLlTjlRQwTJ8voZm5Zapg66NmySX2JxsFAQWVMuu1ZU7dVqSSv0sCP1YyPyLyicPSDWGKiwcQ0O&#10;A5zYabRHD9hxKbT3bdsCJiputmJh2oHvAKsV5F93OLQ7ZrVwaK8oomJda43bu8nzL0UDHC7B9wCH&#10;LQYOcLjhTuq0SjjAobrl/u9w2F1G3gI4BFCtwKHCswvCoem5nuUDWnFV8i3HM5WL2d+VTMtyQhf3&#10;OukHX3dQxI1wxUf0BlBU90/+fMd08BEHHxHBzQsF7VrHtXHgukCN3yrhAIpXAxQ7x+AtAMW1iHBw&#10;mYiwbRqI/yKasxEUbdv08f5tAMU+ytx6ik2UuYu7DJ4igmxD4HQInCLh93qyFyFsyRA4vUqBU6d1&#10;DK4/KIZdVL5Nk6Ln4oFTxzO8NqjuG77tKd+p9xRDw+4Spo7hIRMkFyHRefnSc4KKfXC4TQC8/mRi&#10;2IeaG0xET4OCTS5iwMQBE4dkYl0E85owsUthDI7i1XAUm/jidUomvomsd9iF+Z999+Tk61+f/fnH&#10;01+e/PvPD/L58W+aiwE9eOyUTUnS6dSbluZZ9UGbFm8qk1B25Jpy+jr26jgKhXrIBQibAeIp0g21&#10;LT8wlCu/OZHNBSPZdCZ2aFmiUoWyOgm/Ulgg61nqzG2Xk65rTjzblT7vlS05IVGTGNfEcYXiAMEy&#10;1BTkieR+kygH784rR5GDZczqDdZNhH0sf4MEdaqH68dFJMgyLdcLYUmlBJnyWlZfytqct+UEgdmU&#10;QiDqYSHSXzOrradoq5eampRBgq6oBPWpjQ0StJzp2CBBUukby2MhLRTadQXNWXLj2o7ttJbHCIO6&#10;2G6wPNfO8nTR+E3Y5Z+PXUtyYxtmKAtrNiGW6YaubzfpRNsIUQA1GBxZy/XqBEc5zCi+VpjXFIrL&#10;6u7ltoK4vpx96z8AAAD//wMAUEsDBBQABgAIAAAAIQAAaXUm3wAAAAkBAAAPAAAAZHJzL2Rvd25y&#10;ZXYueG1sTI/NasMwEITvhb6D2EJvjeT8YVzLIYS2p1BoUii9KdbGNrFWxlJs5+27PbXHnRlmv8k3&#10;k2vFgH1oPGlIZgoEUultQ5WGz+PrUwoiREPWtJ5Qww0DbIr7u9xk1o/0gcMhVoJLKGRGQx1jl0kZ&#10;yhqdCTPfIbF39r0zkc++krY3I5e7Vs6VWktnGuIPtelwV2N5OVydhrfRjNtF8jLsL+fd7fu4ev/a&#10;J6j148O0fQYRcYp/YfjFZ3QomOnkr2SDaDXwkKghnS+XINhO1ykrJ84ptViBLHL5f0HxAwAA//8D&#10;AFBLAQItABQABgAIAAAAIQC2gziS/gAAAOEBAAATAAAAAAAAAAAAAAAAAAAAAABbQ29udGVudF9U&#10;eXBlc10ueG1sUEsBAi0AFAAGAAgAAAAhADj9If/WAAAAlAEAAAsAAAAAAAAAAAAAAAAALwEAAF9y&#10;ZWxzLy5yZWxzUEsBAi0AFAAGAAgAAAAhAKtwnONnBgAAFi8AAA4AAAAAAAAAAAAAAAAALgIAAGRy&#10;cy9lMm9Eb2MueG1sUEsBAi0AFAAGAAgAAAAhAABpdSbfAAAACQEAAA8AAAAAAAAAAAAAAAAAwQgA&#10;AGRycy9kb3ducmV2LnhtbFBLBQYAAAAABAAEAPMAAADNCQAAAAA=&#10;">
                <v:group id="组合 579" o:spid="_x0000_s1072" style="position:absolute;left:21048;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矩形 580" o:spid="_x0000_s107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WevwAAANwAAAAPAAAAZHJzL2Rvd25yZXYueG1sRE9Ni8Iw&#10;EL0L/ocwgjdNFVy0GkUEQYQ9bN31PDRjU2wmpYk166/fHBY8Pt73ZhdtI3rqfO1YwWyagSAuna65&#10;UvB9OU6WIHxA1tg4JgW/5GG3HQ42mGv35C/qi1CJFMI+RwUmhDaX0peGLPqpa4kTd3OdxZBgV0nd&#10;4TOF20bOs+xDWqw5NRhs6WCovBcPq+DsX4++1P4zmmhOq59r9ir4rtR4FPdrEIFieIv/3SetYLFM&#10;89OZdATk9g8AAP//AwBQSwECLQAUAAYACAAAACEA2+H2y+4AAACFAQAAEwAAAAAAAAAAAAAAAAAA&#10;AAAAW0NvbnRlbnRfVHlwZXNdLnhtbFBLAQItABQABgAIAAAAIQBa9CxbvwAAABUBAAALAAAAAAAA&#10;AAAAAAAAAB8BAABfcmVscy8ucmVsc1BLAQItABQABgAIAAAAIQDEk8WevwAAANwAAAAPAAAAAAAA&#10;AAAAAAAAAAcCAABkcnMvZG93bnJldi54bWxQSwUGAAAAAAMAAwC3AAAA8wIAAAAA&#10;" fillcolor="window" strokecolor="windowText" strokeweight="1pt"/>
                  <v:shape id="_x0000_s107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171F83" w:rsidRDefault="00171F83" w:rsidP="00A9499A">
                          <w:pPr>
                            <w:jc w:val="center"/>
                          </w:pPr>
                          <w:r>
                            <w:rPr>
                              <w:rFonts w:hint="eastAsia"/>
                            </w:rPr>
                            <w:t>游戏场景</w:t>
                          </w:r>
                        </w:p>
                      </w:txbxContent>
                    </v:textbox>
                  </v:shape>
                </v:group>
                <v:group id="组合 582" o:spid="_x0000_s1075" style="position:absolute;top:7332;width:1387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rect id="矩形 583" o:spid="_x0000_s107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vpwwAAANwAAAAPAAAAZHJzL2Rvd25yZXYueG1sRI9BawIx&#10;FITvQv9DeIXeNNsWRVejlEJBBA9uq+fH5nWzuHlZNnGN/nojCB6HmfmGWayibURPna8dK3gfZSCI&#10;S6drrhT8/f4MpyB8QNbYOCYFF/KwWr4MFphrd+Yd9UWoRIKwz1GBCaHNpfSlIYt+5Fri5P27zmJI&#10;squk7vCc4LaRH1k2kRZrTgsGW/o2VB6Lk1Ww8ddTX2q/jSaa9Wx/yK4FH5V6e41fcxCBYniGH+21&#10;VjCefsL9TDoCcnkDAAD//wMAUEsBAi0AFAAGAAgAAAAhANvh9svuAAAAhQEAABMAAAAAAAAAAAAA&#10;AAAAAAAAAFtDb250ZW50X1R5cGVzXS54bWxQSwECLQAUAAYACAAAACEAWvQsW78AAAAVAQAACwAA&#10;AAAAAAAAAAAAAAAfAQAAX3JlbHMvLnJlbHNQSwECLQAUAAYACAAAACEANEFb6cMAAADcAAAADwAA&#10;AAAAAAAAAAAAAAAHAgAAZHJzL2Rvd25yZXYueG1sUEsFBgAAAAADAAMAtwAAAPcCAAAAAA==&#10;" fillcolor="window" strokecolor="windowText" strokeweight="1pt"/>
                  <v:shape id="_x0000_s107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wwAAANwAAAAPAAAAZHJzL2Rvd25yZXYueG1sRI/disIw&#10;FITvF3yHcARvljVV/KnVKKugeKvrA5w2x7bYnJQma+vbG0HwcpiZb5jVpjOVuFPjSssKRsMIBHFm&#10;dcm5gsvf/icG4TyyxsoyKXiQg82697XCRNuWT3Q/+1wECLsEFRTe14mULivIoBvamjh4V9sY9EE2&#10;udQNtgFuKjmOopk0WHJYKLCmXUHZ7fxvFFyP7fd00aYHf5mfJrMtlvPUPpQa9LvfJQhPnf+E3+2j&#10;VjCNJ/A6E46AXD8BAAD//wMAUEsBAi0AFAAGAAgAAAAhANvh9svuAAAAhQEAABMAAAAAAAAAAAAA&#10;AAAAAAAAAFtDb250ZW50X1R5cGVzXS54bWxQSwECLQAUAAYACAAAACEAWvQsW78AAAAVAQAACwAA&#10;AAAAAAAAAAAAAAAfAQAAX3JlbHMvLnJlbHNQSwECLQAUAAYACAAAACEARvvmUcMAAADcAAAADwAA&#10;AAAAAAAAAAAAAAAHAgAAZHJzL2Rvd25yZXYueG1sUEsFBgAAAAADAAMAtwAAAPcCAAAAAA==&#10;" stroked="f">
                    <v:textbox>
                      <w:txbxContent>
                        <w:p w:rsidR="00171F83" w:rsidRDefault="00171F83" w:rsidP="00A9499A">
                          <w:pPr>
                            <w:jc w:val="center"/>
                          </w:pPr>
                          <w:r>
                            <w:rPr>
                              <w:rFonts w:hint="eastAsia"/>
                            </w:rPr>
                            <w:t>场景的视图布置</w:t>
                          </w:r>
                        </w:p>
                      </w:txbxContent>
                    </v:textbox>
                  </v:shape>
                </v:group>
                <v:group id="组合 585" o:spid="_x0000_s1078" style="position:absolute;left:16562;top:7246;width:12250;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矩形 586" o:spid="_x0000_s107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hxwwAAANwAAAAPAAAAZHJzL2Rvd25yZXYueG1sRI9BawIx&#10;FITvBf9DeEJvNatQ0dUoIggieOjaen5snpvFzcuyiWv01zeFgsdhZr5hlutoG9FT52vHCsajDARx&#10;6XTNlYLv0+5jBsIHZI2NY1LwIA/r1eBtibl2d/6ivgiVSBD2OSowIbS5lL40ZNGPXEucvIvrLIYk&#10;u0rqDu8Jbhs5ybKptFhzWjDY0tZQeS1uVsHBP299qf0xmmj2859z9iz4qtT7MG4WIALF8Ar/t/da&#10;wedsCn9n0hGQq18AAAD//wMAUEsBAi0AFAAGAAgAAAAhANvh9svuAAAAhQEAABMAAAAAAAAAAAAA&#10;AAAAAAAAAFtDb250ZW50X1R5cGVzXS54bWxQSwECLQAUAAYACAAAACEAWvQsW78AAAAVAQAACwAA&#10;AAAAAAAAAAAAAAAfAQAAX3JlbHMvLnJlbHNQSwECLQAUAAYACAAAACEAJDb4ccMAAADcAAAADwAA&#10;AAAAAAAAAAAAAAAHAgAAZHJzL2Rvd25yZXYueG1sUEsFBgAAAAADAAMAtwAAAPcCAAAAAA==&#10;" fillcolor="window" strokecolor="windowText" strokeweight="1pt"/>
                  <v:shape id="_x0000_s108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171F83" w:rsidRDefault="00171F83" w:rsidP="00A9499A">
                          <w:pPr>
                            <w:jc w:val="center"/>
                          </w:pPr>
                          <w:r>
                            <w:rPr>
                              <w:rFonts w:hint="eastAsia"/>
                            </w:rPr>
                            <w:t>人物活动地面</w:t>
                          </w:r>
                        </w:p>
                      </w:txbxContent>
                    </v:textbox>
                  </v:shape>
                </v:group>
                <v:group id="组合 588" o:spid="_x0000_s1081" style="position:absolute;left:31055;top:7246;width:1233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矩形 589" o:spid="_x0000_s108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wDwwAAANwAAAAPAAAAZHJzL2Rvd25yZXYueG1sRI9BawIx&#10;FITvBf9DeIK3mrXQ4q5GEaEghR66Vc+PzXOzuHlZNnGN/vpGEHocZuYbZrmOthUD9b5xrGA2zUAQ&#10;V043XCvY/36+zkH4gKyxdUwKbuRhvRq9LLHQ7so/NJShFgnCvkAFJoSukNJXhiz6qeuIk3dyvcWQ&#10;ZF9L3eM1wW0r37LsQ1psOC0Y7GhrqDqXF6vgy98vQ6X9dzTR7PLDMbuXfFZqMo6bBYhAMfyHn+2d&#10;VvA+z+FxJh0BufoDAAD//wMAUEsBAi0AFAAGAAgAAAAhANvh9svuAAAAhQEAABMAAAAAAAAAAAAA&#10;AAAAAAAAAFtDb250ZW50X1R5cGVzXS54bWxQSwECLQAUAAYACAAAACEAWvQsW78AAAAVAQAACwAA&#10;AAAAAAAAAAAAAAAfAQAAX3JlbHMvLnJlbHNQSwECLQAUAAYACAAAACEAValsA8MAAADcAAAADwAA&#10;AAAAAAAAAAAAAAAHAgAAZHJzL2Rvd25yZXYueG1sUEsFBgAAAAADAAMAtwAAAPcCAAAAAA==&#10;" fillcolor="window" strokecolor="windowText" strokeweight="1pt"/>
                  <v:shape id="_x0000_s108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171F83" w:rsidRDefault="00171F83" w:rsidP="00A9499A">
                          <w:pPr>
                            <w:jc w:val="center"/>
                          </w:pPr>
                          <w:r>
                            <w:rPr>
                              <w:rFonts w:hint="eastAsia"/>
                            </w:rPr>
                            <w:t>场景限制区域</w:t>
                          </w:r>
                          <w:proofErr w:type="gramStart"/>
                          <w:r>
                            <w:rPr>
                              <w:rFonts w:hint="eastAsia"/>
                            </w:rPr>
                            <w:t>区域</w:t>
                          </w:r>
                          <w:proofErr w:type="gramEnd"/>
                        </w:p>
                      </w:txbxContent>
                    </v:textbox>
                  </v:shape>
                </v:group>
                <v:group id="组合 591" o:spid="_x0000_s1084" style="position:absolute;left:46065;top:7073;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rect id="矩形 592" o:spid="_x0000_s108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GivxAAAANwAAAAPAAAAZHJzL2Rvd25yZXYueG1sRI/NasMw&#10;EITvgbyD2EJuidxA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N7UaK/EAAAA3AAAAA8A&#10;AAAAAAAAAAAAAAAABwIAAGRycy9kb3ducmV2LnhtbFBLBQYAAAAAAwADALcAAAD4AgAAAAA=&#10;" fillcolor="window" strokecolor="windowText" strokeweight="1pt"/>
                  <v:shape id="_x0000_s108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171F83" w:rsidRDefault="00171F83" w:rsidP="00A9499A">
                          <w:pPr>
                            <w:jc w:val="center"/>
                          </w:pPr>
                          <w:r>
                            <w:rPr>
                              <w:rFonts w:hint="eastAsia"/>
                            </w:rPr>
                            <w:t>场景切换</w:t>
                          </w:r>
                        </w:p>
                      </w:txbxContent>
                    </v:textbox>
                  </v:shape>
                </v:group>
                <v:shape id="直接箭头连接符 594"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qaxgAAANwAAAAPAAAAZHJzL2Rvd25yZXYueG1sRI9Pa8JA&#10;FMTvQr/D8gq96cZUi6au0gbUehL/XLw9sq9JMPs2ZNcY/fSuUOhxmJnfMLNFZyrRUuNKywqGgwgE&#10;cWZ1ybmC42HZn4BwHlljZZkU3MjBYv7Sm2Gi7ZV31O59LgKEXYIKCu/rREqXFWTQDWxNHLxf2xj0&#10;QTa51A1eA9xUMo6iD2mw5LBQYE1pQdl5fzEKTq3P043drt7H39v0tLrH3WQdK/X22n19gvDU+f/w&#10;X/tHKxhPR/A8E46AnD8AAAD//wMAUEsBAi0AFAAGAAgAAAAhANvh9svuAAAAhQEAABMAAAAAAAAA&#10;AAAAAAAAAAAAAFtDb250ZW50X1R5cGVzXS54bWxQSwECLQAUAAYACAAAACEAWvQsW78AAAAVAQAA&#10;CwAAAAAAAAAAAAAAAAAfAQAAX3JlbHMvLnJlbHNQSwECLQAUAAYACAAAACEAXRXqmsYAAADcAAAA&#10;DwAAAAAAAAAAAAAAAAAHAgAAZHJzL2Rvd25yZXYueG1sUEsFBgAAAAADAAMAtwAAAPoCAAAAAA==&#10;" strokecolor="windowText" strokeweight=".5pt">
                  <v:stroke endarrow="block" joinstyle="miter"/>
                </v:shape>
                <v:shape id="直接箭头连接符 595"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8BxgAAANwAAAAPAAAAZHJzL2Rvd25yZXYueG1sRI9Ba8JA&#10;FITvgv9heUJvujElRdNsxAZq9STVXrw9sq9JaPZtyG5j2l/vCoUeh5n5hsk2o2nFQL1rLCtYLiIQ&#10;xKXVDVcKPs6v8xUI55E1tpZJwQ852OTTSYaptld+p+HkKxEg7FJUUHvfpVK6siaDbmE74uB92t6g&#10;D7KvpO7xGuCmlXEUPUmDDYeFGjsqaiq/Tt9GwWXwVXGwx91j8nIsLrvfeFy9xUo9zMbtMwhPo/8P&#10;/7X3WkGyTuB+JhwBmd8AAAD//wMAUEsBAi0AFAAGAAgAAAAhANvh9svuAAAAhQEAABMAAAAAAAAA&#10;AAAAAAAAAAAAAFtDb250ZW50X1R5cGVzXS54bWxQSwECLQAUAAYACAAAACEAWvQsW78AAAAVAQAA&#10;CwAAAAAAAAAAAAAAAAAfAQAAX3JlbHMvLnJlbHNQSwECLQAUAAYACAAAACEAMllPAcYAAADcAAAA&#10;DwAAAAAAAAAAAAAAAAAHAgAAZHJzL2Rvd25yZXYueG1sUEsFBgAAAAADAAMAtwAAAPoCAAAAAA==&#10;" strokecolor="windowText" strokeweight=".5pt">
                  <v:stroke endarrow="block" joinstyle="miter"/>
                </v:shape>
                <v:shape id="直接箭头连接符 596"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otxgAAANwAAAAPAAAAZHJzL2Rvd25yZXYueG1sRI9PawIx&#10;FMTvQr9DeAUvUrNau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ql6aLcYAAADcAAAA&#10;DwAAAAAAAAAAAAAAAAAHAgAAZHJzL2Rvd25yZXYueG1sUEsFBgAAAAADAAMAtwAAAPoCAAAAAA==&#10;" strokecolor="windowText" strokeweight=".5pt">
                  <v:stroke endarrow="block" joinstyle="miter"/>
                </v:shape>
                <v:shape id="直接箭头连接符 597"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xgAAANwAAAAPAAAAZHJzL2Rvd25yZXYueG1sRI9PawIx&#10;FMTvhX6H8Apeima1qHVrFGkreBHrVvD62Lz9Qzcv2yTV9dsbQehxmJnfMPNlZxpxIudrywqGgwQE&#10;cW51zaWCw/e6/wrCB2SNjWVScCEPy8XjwxxTbc+8p1MWShEh7FNUUIXQplL6vCKDfmBb4ugV1hkM&#10;UbpSaofnCDeNHCXJRBqsOS5U2NJ7RflP9mcUyHL/Yo6fRTfZFm728fW8+22znVK9p271BiJQF/7D&#10;9/ZGKxjPpnA7E4+AXFwBAAD//wMAUEsBAi0AFAAGAAgAAAAhANvh9svuAAAAhQEAABMAAAAAAAAA&#10;AAAAAAAAAAAAAFtDb250ZW50X1R5cGVzXS54bWxQSwECLQAUAAYACAAAACEAWvQsW78AAAAVAQAA&#10;CwAAAAAAAAAAAAAAAAAfAQAAX3JlbHMvLnJlbHNQSwECLQAUAAYACAAAACEAxRI/tsYAAADcAAAA&#10;DwAAAAAAAAAAAAAAAAAHAgAAZHJzL2Rvd25yZXYueG1sUEsFBgAAAAADAAMAtwAAAPoCAAAAAA==&#10;" strokecolor="windowText" strokeweight=".5pt">
                  <v:stroke endarrow="block" joinstyle="miter"/>
                </v:shape>
              </v:group>
            </w:pict>
          </mc:Fallback>
        </mc:AlternateContent>
      </w:r>
      <w:r w:rsidR="00A9499A">
        <w:br w:type="page"/>
      </w:r>
    </w:p>
    <w:p w:rsidR="00813772" w:rsidRPr="00213832" w:rsidRDefault="004572B5" w:rsidP="004D45F7">
      <w:pPr>
        <w:widowControl/>
        <w:jc w:val="left"/>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52FD3397" wp14:editId="56B11134">
                <wp:simplePos x="0" y="0"/>
                <wp:positionH relativeFrom="column">
                  <wp:align>center</wp:align>
                </wp:positionH>
                <wp:positionV relativeFrom="paragraph">
                  <wp:posOffset>2681736</wp:posOffset>
                </wp:positionV>
                <wp:extent cx="6451200" cy="2595600"/>
                <wp:effectExtent l="0" t="0" r="26035" b="14605"/>
                <wp:wrapNone/>
                <wp:docPr id="653" name="组合 653"/>
                <wp:cNvGraphicFramePr/>
                <a:graphic xmlns:a="http://schemas.openxmlformats.org/drawingml/2006/main">
                  <a:graphicData uri="http://schemas.microsoft.com/office/word/2010/wordprocessingGroup">
                    <wpg:wgp>
                      <wpg:cNvGrpSpPr/>
                      <wpg:grpSpPr>
                        <a:xfrm>
                          <a:off x="0" y="0"/>
                          <a:ext cx="6451200" cy="2595600"/>
                          <a:chOff x="0" y="0"/>
                          <a:chExt cx="6452258" cy="2596239"/>
                        </a:xfrm>
                      </wpg:grpSpPr>
                      <wps:wsp>
                        <wps:cNvPr id="654" name="直接箭头连接符 654"/>
                        <wps:cNvCnPr/>
                        <wps:spPr>
                          <a:xfrm>
                            <a:off x="3038295"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655" name="组合 655"/>
                        <wpg:cNvGrpSpPr/>
                        <wpg:grpSpPr>
                          <a:xfrm>
                            <a:off x="0" y="0"/>
                            <a:ext cx="6452258" cy="2596239"/>
                            <a:chOff x="0" y="0"/>
                            <a:chExt cx="6452258" cy="2596239"/>
                          </a:xfrm>
                        </wpg:grpSpPr>
                        <wps:wsp>
                          <wps:cNvPr id="656" name="直接箭头连接符 656"/>
                          <wps:cNvCnPr/>
                          <wps:spPr>
                            <a:xfrm>
                              <a:off x="3993389"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657" name="直接箭头连接符 657"/>
                          <wps:cNvCnPr/>
                          <wps:spPr>
                            <a:xfrm>
                              <a:off x="2971712"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658" name="直接箭头连接符 658"/>
                          <wps:cNvCnPr/>
                          <wps:spPr>
                            <a:xfrm flipH="1">
                              <a:off x="1892779"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659" name="直接箭头连接符 659"/>
                          <wps:cNvCnPr/>
                          <wps:spPr>
                            <a:xfrm flipH="1">
                              <a:off x="1668492"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660" name="直接箭头连接符 660"/>
                          <wps:cNvCnPr/>
                          <wps:spPr>
                            <a:xfrm>
                              <a:off x="3993389"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661" name="组合 661"/>
                          <wpg:cNvGrpSpPr/>
                          <wpg:grpSpPr>
                            <a:xfrm>
                              <a:off x="2510010" y="0"/>
                              <a:ext cx="1483524" cy="405130"/>
                              <a:chOff x="-216" y="0"/>
                              <a:chExt cx="1161862" cy="405130"/>
                            </a:xfrm>
                          </wpg:grpSpPr>
                          <wps:wsp>
                            <wps:cNvPr id="662" name="矩形 662"/>
                            <wps:cNvSpPr/>
                            <wps:spPr>
                              <a:xfrm>
                                <a:off x="-216" y="0"/>
                                <a:ext cx="116186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文本框 2"/>
                            <wps:cNvSpPr txBox="1">
                              <a:spLocks noChangeArrowheads="1"/>
                            </wps:cNvSpPr>
                            <wps:spPr bwMode="auto">
                              <a:xfrm>
                                <a:off x="43070" y="68993"/>
                                <a:ext cx="1065095"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w:t>
                                  </w:r>
                                  <w:r w:rsidR="00C64DB4">
                                    <w:rPr>
                                      <w:rFonts w:hint="eastAsia"/>
                                    </w:rPr>
                                    <w:t>、道具</w:t>
                                  </w:r>
                                </w:p>
                              </w:txbxContent>
                            </wps:txbx>
                            <wps:bodyPr rot="0" vert="horz" wrap="square" lIns="91440" tIns="45720" rIns="91440" bIns="45720" anchor="t" anchorCtr="0">
                              <a:noAutofit/>
                            </wps:bodyPr>
                          </wps:wsp>
                        </wpg:grpSp>
                        <wpg:grpSp>
                          <wpg:cNvPr id="664" name="组合 664"/>
                          <wpg:cNvGrpSpPr/>
                          <wpg:grpSpPr>
                            <a:xfrm>
                              <a:off x="0" y="759125"/>
                              <a:ext cx="1888885" cy="405130"/>
                              <a:chOff x="0" y="0"/>
                              <a:chExt cx="905306" cy="405130"/>
                            </a:xfrm>
                          </wpg:grpSpPr>
                          <wps:wsp>
                            <wps:cNvPr id="665" name="矩形 6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陷阱、怪物触发人物死亡</w:t>
                                  </w:r>
                                </w:p>
                              </w:txbxContent>
                            </wps:txbx>
                            <wps:bodyPr rot="0" vert="horz" wrap="square" lIns="91440" tIns="45720" rIns="91440" bIns="45720" anchor="t" anchorCtr="0">
                              <a:noAutofit/>
                            </wps:bodyPr>
                          </wps:wsp>
                        </wpg:grpSp>
                        <wpg:grpSp>
                          <wpg:cNvPr id="667" name="组合 667"/>
                          <wpg:cNvGrpSpPr/>
                          <wpg:grpSpPr>
                            <a:xfrm>
                              <a:off x="2156603" y="767751"/>
                              <a:ext cx="2372264" cy="405130"/>
                              <a:chOff x="0" y="0"/>
                              <a:chExt cx="905306" cy="405130"/>
                            </a:xfrm>
                          </wpg:grpSpPr>
                          <wps:wsp>
                            <wps:cNvPr id="668" name="矩形 66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人物复活时陷阱、怪物的重置时，</w:t>
                                  </w:r>
                                </w:p>
                              </w:txbxContent>
                            </wps:txbx>
                            <wps:bodyPr rot="0" vert="horz" wrap="square" lIns="91440" tIns="45720" rIns="91440" bIns="45720" anchor="t" anchorCtr="0">
                              <a:noAutofit/>
                            </wps:bodyPr>
                          </wps:wsp>
                        </wpg:grpSp>
                        <wpg:grpSp>
                          <wpg:cNvPr id="670" name="组合 670"/>
                          <wpg:cNvGrpSpPr/>
                          <wpg:grpSpPr>
                            <a:xfrm>
                              <a:off x="4710022" y="759125"/>
                              <a:ext cx="1716656" cy="405130"/>
                              <a:chOff x="0" y="0"/>
                              <a:chExt cx="905306" cy="405130"/>
                            </a:xfrm>
                          </wpg:grpSpPr>
                          <wps:wsp>
                            <wps:cNvPr id="671" name="矩形 67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陷阱、怪物的触发唤醒</w:t>
                                  </w:r>
                                </w:p>
                              </w:txbxContent>
                            </wps:txbx>
                            <wps:bodyPr rot="0" vert="horz" wrap="square" lIns="91440" tIns="45720" rIns="91440" bIns="45720" anchor="t" anchorCtr="0">
                              <a:noAutofit/>
                            </wps:bodyPr>
                          </wps:wsp>
                        </wpg:grpSp>
                        <wpg:grpSp>
                          <wpg:cNvPr id="673" name="组合 673"/>
                          <wpg:cNvGrpSpPr/>
                          <wpg:grpSpPr>
                            <a:xfrm>
                              <a:off x="8626" y="1500996"/>
                              <a:ext cx="1888885" cy="405130"/>
                              <a:chOff x="0" y="0"/>
                              <a:chExt cx="905306" cy="405130"/>
                            </a:xfrm>
                          </wpg:grpSpPr>
                          <wps:wsp>
                            <wps:cNvPr id="674" name="矩形 6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陷阱、怪物的寻路方式</w:t>
                                  </w:r>
                                </w:p>
                              </w:txbxContent>
                            </wps:txbx>
                            <wps:bodyPr rot="0" vert="horz" wrap="square" lIns="91440" tIns="45720" rIns="91440" bIns="45720" anchor="t" anchorCtr="0">
                              <a:noAutofit/>
                            </wps:bodyPr>
                          </wps:wsp>
                        </wpg:grpSp>
                        <wpg:grpSp>
                          <wpg:cNvPr id="676" name="组合 676"/>
                          <wpg:cNvGrpSpPr/>
                          <wpg:grpSpPr>
                            <a:xfrm>
                              <a:off x="2398143" y="1500996"/>
                              <a:ext cx="1888885" cy="405130"/>
                              <a:chOff x="0" y="0"/>
                              <a:chExt cx="905306" cy="405130"/>
                            </a:xfrm>
                          </wpg:grpSpPr>
                          <wps:wsp>
                            <wps:cNvPr id="677" name="矩形 67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怪物的跟踪方式</w:t>
                                  </w:r>
                                </w:p>
                              </w:txbxContent>
                            </wps:txbx>
                            <wps:bodyPr rot="0" vert="horz" wrap="square" lIns="91440" tIns="45720" rIns="91440" bIns="45720" anchor="t" anchorCtr="0">
                              <a:noAutofit/>
                            </wps:bodyPr>
                          </wps:wsp>
                        </wpg:grpSp>
                        <wpg:grpSp>
                          <wpg:cNvPr id="679" name="组合 679"/>
                          <wpg:cNvGrpSpPr/>
                          <wpg:grpSpPr>
                            <a:xfrm>
                              <a:off x="4563373" y="1500996"/>
                              <a:ext cx="1888885" cy="405130"/>
                              <a:chOff x="0" y="0"/>
                              <a:chExt cx="905306" cy="405130"/>
                            </a:xfrm>
                          </wpg:grpSpPr>
                          <wps:wsp>
                            <wps:cNvPr id="680" name="矩形 6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射击型怪物的射击方式哦</w:t>
                                  </w:r>
                                </w:p>
                              </w:txbxContent>
                            </wps:txbx>
                            <wps:bodyPr rot="0" vert="horz" wrap="square" lIns="91440" tIns="45720" rIns="91440" bIns="45720" anchor="t" anchorCtr="0">
                              <a:noAutofit/>
                            </wps:bodyPr>
                          </wps:wsp>
                        </wpg:grpSp>
                        <wpg:grpSp>
                          <wpg:cNvPr id="682" name="组合 682"/>
                          <wpg:cNvGrpSpPr/>
                          <wpg:grpSpPr>
                            <a:xfrm>
                              <a:off x="43132" y="2156604"/>
                              <a:ext cx="1888885" cy="405130"/>
                              <a:chOff x="0" y="0"/>
                              <a:chExt cx="905306" cy="405130"/>
                            </a:xfrm>
                          </wpg:grpSpPr>
                          <wps:wsp>
                            <wps:cNvPr id="683" name="矩形 6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陷阱下落方式</w:t>
                                  </w:r>
                                </w:p>
                              </w:txbxContent>
                            </wps:txbx>
                            <wps:bodyPr rot="0" vert="horz" wrap="square" lIns="91440" tIns="45720" rIns="91440" bIns="45720" anchor="t" anchorCtr="0">
                              <a:noAutofit/>
                            </wps:bodyPr>
                          </wps:wsp>
                        </wpg:grpSp>
                        <wpg:grpSp>
                          <wpg:cNvPr id="685" name="组合 685"/>
                          <wpg:cNvGrpSpPr/>
                          <wpg:grpSpPr>
                            <a:xfrm>
                              <a:off x="2096218" y="2165230"/>
                              <a:ext cx="2536166" cy="405130"/>
                              <a:chOff x="0" y="0"/>
                              <a:chExt cx="905306" cy="405130"/>
                            </a:xfrm>
                          </wpg:grpSpPr>
                          <wps:wsp>
                            <wps:cNvPr id="686" name="矩形 6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688" name="直接箭头连接符 688"/>
                          <wps:cNvCnPr/>
                          <wps:spPr>
                            <a:xfrm flipH="1">
                              <a:off x="1884152"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直接箭头连接符 689"/>
                          <wps:cNvCnPr/>
                          <wps:spPr>
                            <a:xfrm>
                              <a:off x="3036498"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直接箭头连接符 690"/>
                          <wps:cNvCnPr/>
                          <wps:spPr>
                            <a:xfrm>
                              <a:off x="3993389"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691" name="组合 691"/>
                          <wpg:cNvGrpSpPr/>
                          <wpg:grpSpPr>
                            <a:xfrm>
                              <a:off x="5080958" y="2191109"/>
                              <a:ext cx="1268083" cy="405130"/>
                              <a:chOff x="0" y="0"/>
                              <a:chExt cx="905306" cy="405130"/>
                            </a:xfrm>
                          </wpg:grpSpPr>
                          <wps:wsp>
                            <wps:cNvPr id="692" name="矩形 6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2FD3397" id="组合 653" o:spid="_x0000_s1091" style="position:absolute;margin-left:0;margin-top:211.15pt;width:507.95pt;height:204.4pt;z-index:251658240;mso-position-horizontal:center;mso-width-relative:margin;mso-height-relative:margin" coordsize="64522,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lf6ggAAJteAAAOAAAAZHJzL2Uyb0RvYy54bWzsXM9v28gVvhfo/0DwvhGHP4akEGfhOpu0&#10;QLobIFnsmaYoiSjFYUk6svdctD0VPfXSosUutgUKbHvaW1H0r0nSP6Pf/OBQkuXIch1ZlscHmRpy&#10;qJk3771v3jcz7/Gn57PCepPVTc7KI5s8cmwrK1M2ysvJkf3l62efRLbVtEk5SgpWZkf2RdbYnz75&#10;8Y8ez6th5rIpK0ZZbeElZTOcV0f2tG2r4WDQpNNsljSPWJWVuDlm9Sxp8bWeDEZ1MsfbZ8XAdRw6&#10;mLN6VNUszZoGpU/lTfuJeP94nKXtF+Nxk7VWcWSjba34rMXnKf8cPHmcDCd1Uk3zVDUjuUErZkle&#10;4kf1q54mbWKd1fmlV83ytGYNG7ePUjYbsPE4TzPRB/SGOCu9eV6zs0r0ZTKcTyotJoh2RU43fm36&#10;+ZuXtZWPjmwaeLZVJjMM0vt//ert739r8RLIZ15NhnjseV29ql7WqmAiv/Eun4/rGf+PzljnQrIX&#10;WrLZeWulKKR+QDBctpXinhvEAcUXIft0igG6VC+dftbXdN0AWqRqUteLec1B98MD3j7dnHkFPWp6&#10;UTX/n6heTZMqEyPQcBloUflaVH/84d3v/vr+n/94+90P//3Pn/n193+D5HwpOVHrpFRia4YNJLhG&#10;Zp7jRW4c2Bak4zuB77tSOJ34gsDxiRQBCWkEAS6JIBlWddM+z9jM4hdHdtPWST6ZtiesLGECrCZC&#10;OZM3L5pWyq6rwBtTsmd5UYjRKEprjtHyAj5UCexxXCQtLmcVNKQpJ7aVFBMYetrW4o0NK/IRr83f&#10;01w0J0VtvUlgazDREZu/Rgdsq0iaFjegFOJPNX2pKm/O06SZysrilpTALG/hH4p8dmRHunYybJO8&#10;+KwcWe1FBX1t6zwpJ0Wm3lyUvDWZsH7VYa4WUvb86pSNLsSQQHeEukglF0qk9V2PNYZlxSwC/kO3&#10;ZBZrlTsZ3k+zoFpUV5gFlZK7rlnEsedFsTALLyJOLKwKQ6t8Awkj6sTKN5DIpTENlQ50TqnTc2MY&#10;cJg3M4ydONRwk+aIgeXmCje82aG6cUhC4kqHSnyHEK4XveaEcQgXziGFOBENqPGnt+5Pd6I2sH3l&#10;m69wONFmh2ONi7z6KTRBIJqaxZAodsNQup51iExJ7NIOkonjhY7QMD0rMZB8C5C8ExXCGH9YhYRv&#10;+LDnWa9ClEZ+rHzQmkld5JMQiCa9UBgQT876jArd5qxuFypEMVn+oArhATFhvCZ4eQvTHvgeJxTz&#10;zQXw8l3PV7EUJkVBSMQDRnFuU3FUTKnn+V04wJ3+cjiAku3DATcgDgJ+MUFRkbCe1fqRF7jKMWD8&#10;ibcaKn/iEsy0+yi7j5YJoSSi8Dl8atPX1apxF8Eyb46S2F/+/vbf31oUJb09aFKhi9C6wF4zCqvd&#10;1YLa0NlLGFwjFv5QILwUkl6OZhci2Wfij/cCol2qJiNo4oaC7djbEBrNvmY0YNVMsmZNlT7LEae/&#10;QDj/MqlBk0F9Qf21X+BjXDAQB0xd2daU1V+vK+fPg5LBXduag3YDq/DLs6TOINuflSBrYuJz19aK&#10;L34QuvhSL945XbxTns1OGNgG2CRaJy75823RXY5rNvsKDOEx/1XcSsoUvy35C/XlpJV0IDjGNDs+&#10;Fo+Bm6uS9kX5qkq7eSEPJF+ff5XUlQolW6jh56wjiJLhCrkin5X0yvFZy8a5YF56+gGqs8A+7ASn&#10;NMH37g+/efen799982tr1RKt9vwnDISdnAw31QuW/qKxSnYyBcOSHdc1m0+zZISRkvNdNS/iRsxd&#10;pbRh63T+czYCMZOg48LgunBcza59zwkxGvBRNALYcTvq4Y04NACqSR/mxp6LCF8aWveWlaB+O7Ou&#10;J6eapdpkxnHgBqL9CxTZFYwUlwoYKdETxU7JRnMzEyPd80/t+em54FzhxvFQrxPa1m7XTDqtBxcn&#10;L5XOX1M7e9CQaLieJ6NArBVgVCToDejjMIgJRC+kqd19xP+UXvTYtpkri53AcwCY+4SJPanYYaIi&#10;FcUccTMmSutZmTls6KjBQ6FPaw3Y4OGKb7AeAB5quvqu8dDzA+6gOB7Gl7jKyKNhN6U/cDjUJK9c&#10;obnXcNgz2mo1Va5NbLls5JKAUgcTN+hGSEPQRMug6Hqh63LoXQa3+wmKPZvbgeIifWtAcdfrrAYU&#10;HyAoaj7cgKLYyXDnMaL2gfcfFHnQvxwjokREwFvFiH4I8tSVKytrI8WQUCzqHgQohj3frEARJYo0&#10;wFK4AUUDioY5/dj7/UK9hGFAcT9AUS/KHwAoalq+23cb3mTfLZb9JIVAAseJY8EsL5DqB0Se8q1b&#10;ywuKKDGQyNn8paXIyyuYH2k/rokTH16ciE0pyggNJO4FJGKlXPnAA4BEzcxrSFQrpVvFiTgqEhFf&#10;kqeHj4o94dwFippON4HiHZxSMaj4AFFRL2EYVNwPVNRk2QGgoqbmNSqqMHgrVPQD6nkIMfmS4sGj&#10;YtQzzgoVUWJiRRMrmo2nTSW3Hn7849KRXsMwqLgfqKi3/d5/VIw0N9+hIkqEh98OFT3iyRVFueVm&#10;9ajxAfGnUU84d5ioCGez+fRO8hmYSPHhRYqRXsQwmLgfmKh94AFgoibnNSaq4wVbYaLrxNQloDQQ&#10;KeLIYeB2JxG7Ixlu4FFstTmIjTZRzzl3qKhP5xj+1PCnmTmiuINIUS9iGFTcD1TUOyvuDyru4ixt&#10;pIn+9+szz+CBnma8ImHR+rQhERKDBDIUxSnHS7ngsM0HqUIk5HoBEs+YlFf5beeC24kG9Wz+FRqk&#10;97hdK+UVcghSnydDw2TNR8orKhSw3wHm+iF1oFb8oBBmbQGSG0FBEXpecara5BCE7LbMIbgLvYn7&#10;FY31eoMHNnoezv+rs/iL2Wa8KMLWeV6915vQ9WPoktSbMIpkEj6jN7tINhNr4ryL41AiBnerOC5w&#10;IiRU6OK4mCBp0PIYE5dGDqcFD+AUIc+4tbw7FCW9QZgDE+bAhDkw8bEPTCCni9kduk+ZZmQylfuU&#10;aWYx64y4RgZ0MV9V2dp5ivXF7yLLTp9T/sn/AAAA//8DAFBLAwQUAAYACAAAACEAJJ+aYOAAAAAJ&#10;AQAADwAAAGRycy9kb3ducmV2LnhtbEyPQUvDQBSE74L/YXmCN7vZxEobsymlqKci2ArS22vymoRm&#10;34bsNkn/vduTHocZZr7JVpNpxUC9ayxrULMIBHFhy4YrDd/796cFCOeRS2wtk4YrOVjl93cZpqUd&#10;+YuGna9EKGGXooba+y6V0hU1GXQz2xEH72R7gz7IvpJlj2MoN62Mo+hFGmw4LNTY0aam4ry7GA0f&#10;I47rRL0N2/Npcz3s558/W0VaPz5M61cQnib/F4YbfkCHPDAd7YVLJ1oN4YjX8BzHCYibHan5EsRR&#10;wyJRCmSeyf8P8l8AAAD//wMAUEsBAi0AFAAGAAgAAAAhALaDOJL+AAAA4QEAABMAAAAAAAAAAAAA&#10;AAAAAAAAAFtDb250ZW50X1R5cGVzXS54bWxQSwECLQAUAAYACAAAACEAOP0h/9YAAACUAQAACwAA&#10;AAAAAAAAAAAAAAAvAQAAX3JlbHMvLnJlbHNQSwECLQAUAAYACAAAACEAeuF5X+oIAACbXgAADgAA&#10;AAAAAAAAAAAAAAAuAgAAZHJzL2Uyb0RvYy54bWxQSwECLQAUAAYACAAAACEAJJ+aYOAAAAAJAQAA&#10;DwAAAAAAAAAAAAAAAABECwAAZHJzL2Rvd25yZXYueG1sUEsFBgAAAAAEAAQA8wAAAFEMAAAAAA==&#10;">
                <v:shape id="直接箭头连接符 654" o:spid="_x0000_s1092" type="#_x0000_t32" style="position:absolute;left:30382;top:4054;width:551;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on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L0aQZ/Z+IRkMtfAAAA//8DAFBLAQItABQABgAIAAAAIQDb4fbL7gAAAIUBAAATAAAAAAAA&#10;AAAAAAAAAAAAAABbQ29udGVudF9UeXBlc10ueG1sUEsBAi0AFAAGAAgAAAAhAFr0LFu/AAAAFQEA&#10;AAsAAAAAAAAAAAAAAAAAHwEAAF9yZWxzLy5yZWxzUEsBAi0AFAAGAAgAAAAhABVceifHAAAA3AAA&#10;AA8AAAAAAAAAAAAAAAAABwIAAGRycy9kb3ducmV2LnhtbFBLBQYAAAAAAwADALcAAAD7AgAAAAA=&#10;" strokecolor="windowText" strokeweight=".5pt">
                  <v:stroke endarrow="block" joinstyle="miter"/>
                </v:shape>
                <v:group id="组合 655" o:spid="_x0000_s1093" style="position:absolute;width:64522;height:25962" coordsize="64522,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直接箭头连接符 656" o:spid="_x0000_s1094" type="#_x0000_t32" style="position:absolute;left:39933;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HLxgAAANwAAAAPAAAAZHJzL2Rvd25yZXYueG1sRI9PawIx&#10;FMTvQr9DeAUvUrMqLu3WKKVV8CLWbaHXx+btH7p5WZOo67dvCoLHYWZ+wyxWvWnFmZxvLCuYjBMQ&#10;xIXVDVcKvr82T88gfEDW2FomBVfysFo+DBaYaXvhA53zUIkIYZ+hgjqELpPSFzUZ9GPbEUevtM5g&#10;iNJVUju8RLhp5TRJUmmw4bhQY0fvNRW/+ckokNVhZn7WZZ/uSvfy8TnaH7t8r9TwsX97BRGoD/fw&#10;rb3VCtJ5Cv9n4hGQyz8AAAD//wMAUEsBAi0AFAAGAAgAAAAhANvh9svuAAAAhQEAABMAAAAAAAAA&#10;AAAAAAAAAAAAAFtDb250ZW50X1R5cGVzXS54bWxQSwECLQAUAAYACAAAACEAWvQsW78AAAAVAQAA&#10;CwAAAAAAAAAAAAAAAAAfAQAAX3JlbHMvLnJlbHNQSwECLQAUAAYACAAAACEAisJBy8YAAADcAAAA&#10;DwAAAAAAAAAAAAAAAAAHAgAAZHJzL2Rvd25yZXYueG1sUEsFBgAAAAADAAMAtwAAAPoCAAAAAA==&#10;" strokecolor="windowText" strokeweight=".5pt">
                    <v:stroke endarrow="block" joinstyle="miter"/>
                  </v:shape>
                  <v:shape id="直接箭头连接符 657" o:spid="_x0000_s1095" type="#_x0000_t32" style="position:absolute;left:29717;top:4140;width:79;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QxgAAANwAAAAPAAAAZHJzL2Rvd25yZXYueG1sRI9PawIx&#10;FMTvgt8hvEIvotm2dKtbo5S2Qi9iXQWvj83bP7h52Saprt/eCIUeh5n5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5Y7kUMYAAADcAAAA&#10;DwAAAAAAAAAAAAAAAAAHAgAAZHJzL2Rvd25yZXYueG1sUEsFBgAAAAADAAMAtwAAAPoCAAAAAA==&#10;" strokecolor="windowText" strokeweight=".5pt">
                    <v:stroke endarrow="block" joinstyle="miter"/>
                  </v:shape>
                  <v:shape id="直接箭头连接符 658" o:spid="_x0000_s1096" type="#_x0000_t32" style="position:absolute;left:18927;top:4054;width:6193;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t5wgAAANwAAAAPAAAAZHJzL2Rvd25yZXYueG1sRE/LisIw&#10;FN0L8w/hCrPT1A5KqUZxCj5mJTqzcXdprm2xuSlNrNWvnywEl4fzXqx6U4uOWldZVjAZRyCIc6sr&#10;LhT8/W5GCQjnkTXWlknBgxyslh+DBaba3vlI3ckXIoSwS1FB6X2TSunykgy6sW2IA3exrUEfYFtI&#10;3eI9hJtaxlE0kwYrDg0lNpSVlF9PN6Pg3Pki+7GH7df0+5Cdt8+4T3axUp/Dfj0H4an3b/HLvdcK&#10;ZtOwNpwJR0Au/wEAAP//AwBQSwECLQAUAAYACAAAACEA2+H2y+4AAACFAQAAEwAAAAAAAAAAAAAA&#10;AAAAAAAAW0NvbnRlbnRfVHlwZXNdLnhtbFBLAQItABQABgAIAAAAIQBa9CxbvwAAABUBAAALAAAA&#10;AAAAAAAAAAAAAB8BAABfcmVscy8ucmVsc1BLAQItABQABgAIAAAAIQD8xDt5wgAAANwAAAAPAAAA&#10;AAAAAAAAAAAAAAcCAABkcnMvZG93bnJldi54bWxQSwUGAAAAAAMAAwC3AAAA9gIAAAAA&#10;" strokecolor="windowText" strokeweight=".5pt">
                    <v:stroke endarrow="block" joinstyle="miter"/>
                  </v:shape>
                  <v:shape id="直接箭头连接符 659" o:spid="_x0000_s1097" type="#_x0000_t32" style="position:absolute;left:16684;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7ixgAAANwAAAAPAAAAZHJzL2Rvd25yZXYueG1sRI9Pa8JA&#10;FMTvQr/D8gredNOIYtOsogH/9CS1veT2yL4modm3IbvG2E/fFQoeh5n5DZOuB9OInjpXW1bwMo1A&#10;EBdW11wq+PrcTZYgnEfW2FgmBTdysF49jVJMtL3yB/VnX4oAYZeggsr7NpHSFRUZdFPbEgfv23YG&#10;fZBdKXWH1wA3jYyjaCEN1hwWKmwpq6j4OV+Mgrz3ZfZuT/vZfHvK8v1vPCwPsVLj52HzBsLT4B/h&#10;//ZRK1jMX+F+JhwBufoDAAD//wMAUEsBAi0AFAAGAAgAAAAhANvh9svuAAAAhQEAABMAAAAAAAAA&#10;AAAAAAAAAAAAAFtDb250ZW50X1R5cGVzXS54bWxQSwECLQAUAAYACAAAACEAWvQsW78AAAAVAQAA&#10;CwAAAAAAAAAAAAAAAAAfAQAAX3JlbHMvLnJlbHNQSwECLQAUAAYACAAAACEAk4ie4sYAAADcAAAA&#10;DwAAAAAAAAAAAAAAAAAHAgAAZHJzL2Rvd25yZXYueG1sUEsFBgAAAAADAAMAtwAAAPoCAAAAAA==&#10;" strokecolor="windowText" strokeweight=".5pt">
                    <v:stroke endarrow="block" joinstyle="miter"/>
                  </v:shape>
                  <v:shape id="直接箭头连接符 660" o:spid="_x0000_s1098" type="#_x0000_t32" style="position:absolute;left:39933;top:4050;width:7424;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aZwgAAANwAAAAPAAAAZHJzL2Rvd25yZXYueG1sRE/LagIx&#10;FN0X+g/hCm6KZqww2NEoxVZwI+pUcHuZ3Hng5GaaRB3/3iwKXR7Oe7HqTStu5HxjWcFknIAgLqxu&#10;uFJw+tmMZiB8QNbYWiYFD/KwWr6+LDDT9s5HuuWhEjGEfYYK6hC6TEpf1GTQj21HHLnSOoMhQldJ&#10;7fAew00r35MklQYbjg01drSuqbjkV6NAVsepOX+Xfbor3cfX4W3/2+V7pYaD/nMOIlAf/sV/7q1W&#10;kKZxfjwTj4BcPgEAAP//AwBQSwECLQAUAAYACAAAACEA2+H2y+4AAACFAQAAEwAAAAAAAAAAAAAA&#10;AAAAAAAAW0NvbnRlbnRfVHlwZXNdLnhtbFBLAQItABQABgAIAAAAIQBa9CxbvwAAABUBAAALAAAA&#10;AAAAAAAAAAAAAB8BAABfcmVscy8ucmVsc1BLAQItABQABgAIAAAAIQCkC7aZwgAAANwAAAAPAAAA&#10;AAAAAAAAAAAAAAcCAABkcnMvZG93bnJldi54bWxQSwUGAAAAAAMAAwC3AAAA9gIAAAAA&#10;" strokecolor="windowText" strokeweight=".5pt">
                    <v:stroke endarrow="block" joinstyle="miter"/>
                  </v:shape>
                  <v:group id="组合 661" o:spid="_x0000_s1099" style="position:absolute;left:25100;width:14835;height:4051" coordorigin="-2" coordsize="11618,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矩形 662" o:spid="_x0000_s1100" style="position:absolute;left:-2;width:11618;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n0wwAAANwAAAAPAAAAZHJzL2Rvd25yZXYueG1sRI9Bi8Iw&#10;FITvC/6H8ARva6qHsluNIoIgwh7srp4fzbMpNi+liTXrrzfCwh6HmfmGWa6jbcVAvW8cK5hNMxDE&#10;ldMN1wp+vnfvHyB8QNbYOiYFv+RhvRq9LbHQ7s5HGspQiwRhX6ACE0JXSOkrQxb91HXEybu43mJI&#10;sq+l7vGe4LaV8yzLpcWG04LBjraGqmt5swoO/nEbKu2/oolm/3k6Z4+Sr0pNxnGzABEohv/wX3uv&#10;FeT5HF5n0hGQqycAAAD//wMAUEsBAi0AFAAGAAgAAAAhANvh9svuAAAAhQEAABMAAAAAAAAAAAAA&#10;AAAAAAAAAFtDb250ZW50X1R5cGVzXS54bWxQSwECLQAUAAYACAAAACEAWvQsW78AAAAVAQAACwAA&#10;AAAAAAAAAAAAAAAfAQAAX3JlbHMvLnJlbHNQSwECLQAUAAYACAAAACEAMCR59MMAAADcAAAADwAA&#10;AAAAAAAAAAAAAAAHAgAAZHJzL2Rvd25yZXYueG1sUEsFBgAAAAADAAMAtwAAAPcCAAAAAA==&#10;" fillcolor="window" strokecolor="windowText" strokeweight="1pt"/>
                    <v:shape id="_x0000_s1101" type="#_x0000_t202" style="position:absolute;left:430;top:689;width:1065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rsidR="00171F83" w:rsidRDefault="00171F83" w:rsidP="00315E10">
                            <w:pPr>
                              <w:jc w:val="center"/>
                            </w:pPr>
                            <w:r>
                              <w:rPr>
                                <w:rFonts w:hint="eastAsia"/>
                              </w:rPr>
                              <w:t>陷阱、怪物</w:t>
                            </w:r>
                            <w:r w:rsidR="00C64DB4">
                              <w:rPr>
                                <w:rFonts w:hint="eastAsia"/>
                              </w:rPr>
                              <w:t>、道具</w:t>
                            </w:r>
                          </w:p>
                        </w:txbxContent>
                      </v:textbox>
                    </v:shape>
                  </v:group>
                  <v:group id="组合 664" o:spid="_x0000_s1102" style="position:absolute;top:7591;width:18888;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ect id="矩形 665" o:spid="_x0000_s110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AwwAAANwAAAAPAAAAZHJzL2Rvd25yZXYueG1sRI9BawIx&#10;FITvBf9DeIK3mrXgUlejiFAQoYdu1fNj89wsbl6WTVyjv74pFHocZuYbZrWJthUD9b5xrGA2zUAQ&#10;V043XCs4fn+8voPwAVlj65gUPMjDZj16WWGh3Z2/aChDLRKEfYEKTAhdIaWvDFn0U9cRJ+/ieosh&#10;yb6Wusd7gttWvmVZLi02nBYMdrQzVF3Lm1Vw8M/bUGn/GU00+8XpnD1Lvio1GcftEkSgGP7Df+29&#10;VpDnc/g9k46AXP8AAAD//wMAUEsBAi0AFAAGAAgAAAAhANvh9svuAAAAhQEAABMAAAAAAAAAAAAA&#10;AAAAAAAAAFtDb250ZW50X1R5cGVzXS54bWxQSwECLQAUAAYACAAAACEAWvQsW78AAAAVAQAACwAA&#10;AAAAAAAAAAAAAAAfAQAAX3JlbHMvLnJlbHNQSwECLQAUAAYACAAAACEAv83hgMMAAADcAAAADwAA&#10;AAAAAAAAAAAAAAAHAgAAZHJzL2Rvd25yZXYueG1sUEsFBgAAAAADAAMAtwAAAPcCAAAAAA==&#10;" fillcolor="window" strokecolor="windowText" strokeweight="1pt"/>
                    <v:shape id="_x0000_s110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o7wwAAANwAAAAPAAAAZHJzL2Rvd25yZXYueG1sRI/disIw&#10;FITvhX2HcIS9kTXdReNajeIuKN768wDH5tgWm5PSRFvf3giCl8PMfMPMl52txI0aXzrW8D1MQBBn&#10;zpScazge1l+/IHxANlg5Jg138rBcfPTmmBrX8o5u+5CLCGGfooYihDqV0mcFWfRDVxNH7+waiyHK&#10;JpemwTbCbSV/kkRJiyXHhQJr+i8ou+yvVsN52w7G0/a0CcfJbqT+sJyc3F3rz363moEI1IV3+NXe&#10;Gg1KKXieiUdALh4AAAD//wMAUEsBAi0AFAAGAAgAAAAhANvh9svuAAAAhQEAABMAAAAAAAAAAAAA&#10;AAAAAAAAAFtDb250ZW50X1R5cGVzXS54bWxQSwECLQAUAAYACAAAACEAWvQsW78AAAAVAQAACwAA&#10;AAAAAAAAAAAAAAAfAQAAX3JlbHMvLnJlbHNQSwECLQAUAAYACAAAACEAskxaO8MAAADcAAAADwAA&#10;AAAAAAAAAAAAAAAHAgAAZHJzL2Rvd25yZXYueG1sUEsFBgAAAAADAAMAtwAAAPcCAAAAAA==&#10;" stroked="f">
                      <v:textbox>
                        <w:txbxContent>
                          <w:p w:rsidR="00171F83" w:rsidRDefault="00171F83" w:rsidP="00315E10">
                            <w:pPr>
                              <w:jc w:val="center"/>
                            </w:pPr>
                            <w:r>
                              <w:rPr>
                                <w:rFonts w:hint="eastAsia"/>
                              </w:rPr>
                              <w:t>陷阱、怪物触发人物死亡</w:t>
                            </w:r>
                          </w:p>
                        </w:txbxContent>
                      </v:textbox>
                    </v:shape>
                  </v:group>
                  <v:group id="组合 667" o:spid="_x0000_s1105" style="position:absolute;left:21566;top:7677;width:23722;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rect id="矩形 668" o:spid="_x0000_s110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4ewQAAANwAAAAPAAAAZHJzL2Rvd25yZXYueG1sRE89a8Mw&#10;EN0L+Q/iAtlquRlM61gJpRAwhQx1m8yHdbVMrJOxFFvNr6+GQsfH+64O0Q5ipsn3jhU8ZTkI4tbp&#10;njsFX5/Hx2cQPiBrHByTgh/ycNivHiostVv4g+YmdCKFsC9RgQlhLKX0rSGLPnMjceK+3WQxJDh1&#10;Uk+4pHA7yG2eF9Jiz6nB4Ehvhtprc7MK3v39Nrfan6KJpn45X/J7w1elNuv4ugMRKIZ/8Z+71gqK&#10;Iq1NZ9IRkPtfAAAA//8DAFBLAQItABQABgAIAAAAIQDb4fbL7gAAAIUBAAATAAAAAAAAAAAAAAAA&#10;AAAAAABbQ29udGVudF9UeXBlc10ueG1sUEsBAi0AFAAGAAgAAAAhAFr0LFu/AAAAFQEAAAsAAAAA&#10;AAAAAAAAAAAAHwEAAF9yZWxzLy5yZWxzUEsBAi0AFAAGAAgAAAAhAFHMTh7BAAAA3AAAAA8AAAAA&#10;AAAAAAAAAAAABwIAAGRycy9kb3ducmV2LnhtbFBLBQYAAAAAAwADALcAAAD1AgAAAAA=&#10;" fillcolor="window" strokecolor="windowText" strokeweight="1pt"/>
                    <v:shape id="_x0000_s110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rsidR="00171F83" w:rsidRDefault="00171F83" w:rsidP="00315E10">
                            <w:pPr>
                              <w:jc w:val="center"/>
                            </w:pPr>
                            <w:r>
                              <w:rPr>
                                <w:rFonts w:hint="eastAsia"/>
                              </w:rPr>
                              <w:t>人物复活时陷阱、怪物的重置时，</w:t>
                            </w:r>
                          </w:p>
                        </w:txbxContent>
                      </v:textbox>
                    </v:shape>
                  </v:group>
                  <v:group id="组合 670" o:spid="_x0000_s1108" style="position:absolute;left:47100;top:7591;width:17166;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矩形 671" o:spid="_x0000_s110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shape id="_x0000_s111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lwwAAANwAAAAPAAAAZHJzL2Rvd25yZXYueG1sRI/RisIw&#10;FETfhf2HcBd8EU1XtNVqlFXYxdeqH3Btrm2xuSlNtPXvN8KCj8PMnGHW297U4kGtqywr+JpEIIhz&#10;qysuFJxPP+MFCOeRNdaWScGTHGw3H4M1ptp2nNHj6AsRIOxSVFB636RSurwkg25iG+LgXW1r0AfZ&#10;FlK32AW4qeU0imJpsOKwUGJD+5Ly2/FuFFwP3Wi+7C6//pxks3iHVXKxT6WGn/33CoSn3r/D/+2D&#10;VhAnU3idCUdAbv4AAAD//wMAUEsBAi0AFAAGAAgAAAAhANvh9svuAAAAhQEAABMAAAAAAAAAAAAA&#10;AAAAAAAAAFtDb250ZW50X1R5cGVzXS54bWxQSwECLQAUAAYACAAAACEAWvQsW78AAAAVAQAACwAA&#10;AAAAAAAAAAAAAAAfAQAAX3JlbHMvLnJlbHNQSwECLQAUAAYACAAAACEASK7K5cMAAADcAAAADwAA&#10;AAAAAAAAAAAAAAAHAgAAZHJzL2Rvd25yZXYueG1sUEsFBgAAAAADAAMAtwAAAPcCAAAAAA==&#10;" stroked="f">
                      <v:textbox>
                        <w:txbxContent>
                          <w:p w:rsidR="00171F83" w:rsidRDefault="00171F83" w:rsidP="00315E10">
                            <w:pPr>
                              <w:jc w:val="center"/>
                            </w:pPr>
                            <w:r>
                              <w:rPr>
                                <w:rFonts w:hint="eastAsia"/>
                              </w:rPr>
                              <w:t>陷阱、怪物的触发唤醒</w:t>
                            </w:r>
                          </w:p>
                        </w:txbxContent>
                      </v:textbox>
                    </v:shape>
                  </v:group>
                  <v:group id="组合 673" o:spid="_x0000_s1111" style="position:absolute;left:86;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rect id="矩形 674" o:spid="_x0000_s111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shape id="_x0000_s111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rsidR="00171F83" w:rsidRDefault="00171F83" w:rsidP="00315E10">
                            <w:pPr>
                              <w:jc w:val="center"/>
                            </w:pPr>
                            <w:r>
                              <w:rPr>
                                <w:rFonts w:hint="eastAsia"/>
                              </w:rPr>
                              <w:t>陷阱、怪物的寻路方式</w:t>
                            </w:r>
                          </w:p>
                        </w:txbxContent>
                      </v:textbox>
                    </v:shape>
                  </v:group>
                  <v:group id="组合 676" o:spid="_x0000_s1114" style="position:absolute;left:23981;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矩形 677" o:spid="_x0000_s111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yxwwAAANwAAAAPAAAAZHJzL2Rvd25yZXYueG1sRI9BawIx&#10;FITvBf9DeIK3mq0HrVujFEEQwYPb1vNj87pZ3Lwsm7hGf70RBI/DzHzDLFbRNqKnzteOFXyMMxDE&#10;pdM1Vwp+fzbvnyB8QNbYOCYFV/KwWg7eFphrd+ED9UWoRIKwz1GBCaHNpfSlIYt+7Fri5P27zmJI&#10;squk7vCS4LaRkyybSos1pwWDLa0NlafibBXs/O3cl9rvo4lmO/87ZreCT0qNhvH7C0SgGF7hZ3ur&#10;FUxnM3icSUdALu8AAAD//wMAUEsBAi0AFAAGAAgAAAAhANvh9svuAAAAhQEAABMAAAAAAAAAAAAA&#10;AAAAAAAAAFtDb250ZW50X1R5cGVzXS54bWxQSwECLQAUAAYACAAAACEAWvQsW78AAAAVAQAACwAA&#10;AAAAAAAAAAAAAAAfAQAAX3JlbHMvLnJlbHNQSwECLQAUAAYACAAAACEApYpMscMAAADcAAAADwAA&#10;AAAAAAAAAAAAAAAHAgAAZHJzL2Rvd25yZXYueG1sUEsFBgAAAAADAAMAtwAAAPcCAAAAAA==&#10;" fillcolor="window" strokecolor="windowText" strokeweight="1pt"/>
                    <v:shape id="_x0000_s111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0PwQAAANwAAAAPAAAAZHJzL2Rvd25yZXYueG1sRE/JTsMw&#10;EL1X6j9YU4lLRZwiSCDUjUolUK4t/YBpPFlEPI5ik+Xv6wMSx6e37/PZdGKkwbWWFeyiGARxaXXL&#10;tYLr9+fjKwjnkTV2lknBQg7yw3q1x0zbic80XnwtQgi7DBU03veZlK5syKCLbE8cuMoOBn2AQy31&#10;gFMIN518iuNEGmw5NDTY06mh8ufyaxRUxbR9eZtuX/6anp+TD2zTm12UetjMx3cQnmb/L/5zF1pB&#10;koa14Uw4AvJwBwAA//8DAFBLAQItABQABgAIAAAAIQDb4fbL7gAAAIUBAAATAAAAAAAAAAAAAAAA&#10;AAAAAABbQ29udGVudF9UeXBlc10ueG1sUEsBAi0AFAAGAAgAAAAhAFr0LFu/AAAAFQEAAAsAAAAA&#10;AAAAAAAAAAAAHwEAAF9yZWxzLy5yZWxzUEsBAi0AFAAGAAgAAAAhAClG/Q/BAAAA3AAAAA8AAAAA&#10;AAAAAAAAAAAABwIAAGRycy9kb3ducmV2LnhtbFBLBQYAAAAAAwADALcAAAD1AgAAAAA=&#10;" stroked="f">
                      <v:textbox>
                        <w:txbxContent>
                          <w:p w:rsidR="00171F83" w:rsidRDefault="00171F83" w:rsidP="00315E10">
                            <w:pPr>
                              <w:jc w:val="center"/>
                            </w:pPr>
                            <w:r>
                              <w:rPr>
                                <w:rFonts w:hint="eastAsia"/>
                              </w:rPr>
                              <w:t>怪物的跟踪方式</w:t>
                            </w:r>
                          </w:p>
                        </w:txbxContent>
                      </v:textbox>
                    </v:shape>
                  </v:group>
                  <v:group id="组合 679" o:spid="_x0000_s1117" style="position:absolute;left:45633;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rect id="矩形 680" o:spid="_x0000_s111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iwQAAANwAAAAPAAAAZHJzL2Rvd25yZXYueG1sRE89a8Mw&#10;EN0D/Q/iCt1quRlM6kYJpVAwgQx1m8yHdbVMrJOxZFvJr6+GQsbH+97uo+3FTKPvHCt4yXIQxI3T&#10;HbcKfr4/nzcgfEDW2DsmBVfysN89rLZYarfwF811aEUKYV+iAhPCUErpG0MWfeYG4sT9utFiSHBs&#10;pR5xSeG2l+s8L6TFjlODwYE+DDWXerIKDv42zY32x2iiqV5P5/xW80Wpp8f4/gYiUAx38b+70gqK&#10;TZqfzqQjIHd/AAAA//8DAFBLAQItABQABgAIAAAAIQDb4fbL7gAAAIUBAAATAAAAAAAAAAAAAAAA&#10;AAAAAABbQ29udGVudF9UeXBlc10ueG1sUEsBAi0AFAAGAAgAAAAhAFr0LFu/AAAAFQEAAAsAAAAA&#10;AAAAAAAAAAAAHwEAAF9yZWxzLy5yZWxzUEsBAi0AFAAGAAgAAAAhAB+2pOLBAAAA3AAAAA8AAAAA&#10;AAAAAAAAAAAABwIAAGRycy9kb3ducmV2LnhtbFBLBQYAAAAAAwADALcAAAD1AgAAAAA=&#10;" fillcolor="window" strokecolor="windowText" strokeweight="1pt"/>
                    <v:shape id="_x0000_s111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rsidR="00171F83" w:rsidRDefault="00171F83" w:rsidP="00315E10">
                            <w:pPr>
                              <w:jc w:val="center"/>
                            </w:pPr>
                            <w:r>
                              <w:rPr>
                                <w:rFonts w:hint="eastAsia"/>
                              </w:rPr>
                              <w:t>射击型怪物的射击方式哦</w:t>
                            </w:r>
                          </w:p>
                        </w:txbxContent>
                      </v:textbox>
                    </v:shape>
                  </v:group>
                  <v:group id="组合 682" o:spid="_x0000_s1120" style="position:absolute;left:431;top:21566;width:1888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矩形 683" o:spid="_x0000_s112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qVwwAAANwAAAAPAAAAZHJzL2Rvd25yZXYueG1sRI9BawIx&#10;FITvBf9DeEJvNasF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72Q6lcMAAADcAAAADwAA&#10;AAAAAAAAAAAAAAAHAgAAZHJzL2Rvd25yZXYueG1sUEsFBgAAAAADAAMAtwAAAPcCAAAAAA==&#10;" fillcolor="window" strokecolor="windowText" strokeweight="1pt"/>
                    <v:shape id="_x0000_s112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rsidR="00171F83" w:rsidRDefault="00171F83" w:rsidP="00315E10">
                            <w:pPr>
                              <w:jc w:val="center"/>
                            </w:pPr>
                            <w:r>
                              <w:rPr>
                                <w:rFonts w:hint="eastAsia"/>
                              </w:rPr>
                              <w:t>陷阱下落方式</w:t>
                            </w:r>
                          </w:p>
                        </w:txbxContent>
                      </v:textbox>
                    </v:shape>
                  </v:group>
                  <v:group id="组合 685" o:spid="_x0000_s1123" style="position:absolute;left:20962;top:21652;width:2536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矩形 686" o:spid="_x0000_s112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NwwAAANwAAAAPAAAAZHJzL2Rvd25yZXYueG1sRI9Ba8JA&#10;FITvQv/D8gq9mY0egqauUgRBCj2Y1p4f2ddsMPs2ZNe49de7guBxmJlvmNUm2k6MNPjWsYJZloMg&#10;rp1uuVHw872bLkD4gKyxc0wK/snDZv0yWWGp3YUPNFahEQnCvkQFJoS+lNLXhiz6zPXEyftzg8WQ&#10;5NBIPeAlwW0n53leSIstpwWDPW0N1afqbBV8+ut5rLX/iiaa/fL4m18rPin19ho/3kEEiuEZfrT3&#10;WkGxKOB+Jh0Bub4BAAD//wMAUEsBAi0AFAAGAAgAAAAhANvh9svuAAAAhQEAABMAAAAAAAAAAAAA&#10;AAAAAAAAAFtDb250ZW50X1R5cGVzXS54bWxQSwECLQAUAAYACAAAACEAWvQsW78AAAAVAQAACwAA&#10;AAAAAAAAAAAAAAAfAQAAX3JlbHMvLnJlbHNQSwECLQAUAAYACAAAACEA/xOZDcMAAADcAAAADwAA&#10;AAAAAAAAAAAAAAAHAgAAZHJzL2Rvd25yZXYueG1sUEsFBgAAAAADAAMAtwAAAPcCAAAAAA==&#10;" fillcolor="window" strokecolor="windowText" strokeweight="1pt"/>
                    <v:shape id="_x0000_s112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laxAAAANwAAAAPAAAAZHJzL2Rvd25yZXYueG1sRI/RasJA&#10;FETfC/7DcgVfSt0obaIxG6lCS161fsA1e02C2bshuzXJ33cLhT4OM3OGyfajacWDetdYVrBaRiCI&#10;S6sbrhRcvj5eNiCcR9bYWiYFEznY57OnDFNtBz7R4+wrESDsUlRQe9+lUrqyJoNuaTvi4N1sb9AH&#10;2VdS9zgEuGnlOopiabDhsFBjR8eayvv52yi4FcPz23a4fvpLcnqND9gkVzsptZiP7zsQnkb/H/5r&#10;F1pBvEng90w4AjL/AQAA//8DAFBLAQItABQABgAIAAAAIQDb4fbL7gAAAIUBAAATAAAAAAAAAAAA&#10;AAAAAAAAAABbQ29udGVudF9UeXBlc10ueG1sUEsBAi0AFAAGAAgAAAAhAFr0LFu/AAAAFQEAAAsA&#10;AAAAAAAAAAAAAAAAHwEAAF9yZWxzLy5yZWxzUEsBAi0AFAAGAAgAAAAhAG0MGVrEAAAA3AAAAA8A&#10;AAAAAAAAAAAAAAAABwIAAGRycy9kb3ducmV2LnhtbFBLBQYAAAAAAwADALcAAAD4AgAAAAA=&#10;" stroked="f">
                      <v:textbox>
                        <w:txbxContent>
                          <w:p w:rsidR="00171F83" w:rsidRDefault="00171F83" w:rsidP="00315E10">
                            <w:pPr>
                              <w:jc w:val="center"/>
                            </w:pPr>
                            <w:r>
                              <w:rPr>
                                <w:rFonts w:hint="eastAsia"/>
                              </w:rPr>
                              <w:t>陷阱影响人物速度的实现方式</w:t>
                            </w:r>
                          </w:p>
                        </w:txbxContent>
                      </v:textbox>
                    </v:shape>
                  </v:group>
                  <v:shape id="直接箭头连接符 688" o:spid="_x0000_s1126" type="#_x0000_t32" style="position:absolute;left:18841;top:4054;width:6261;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c+wgAAANwAAAAPAAAAZHJzL2Rvd25yZXYueG1sRE/LisIw&#10;FN0P+A/hCu7G1A4jpRpFC+q4Eh8bd5fm2habm9JkavXrzWJglofzni97U4uOWldZVjAZRyCIc6sr&#10;LhRczpvPBITzyBpry6TgSQ6Wi8HHHFNtH3yk7uQLEULYpaig9L5JpXR5SQbd2DbEgbvZ1qAPsC2k&#10;bvERwk0t4yiaSoMVh4YSG8pKyu+nX6Pg2vki29vD9ut7fciu21fcJ7tYqdGwX81AeOr9v/jP/aMV&#10;TJOwNpwJR0Au3gAAAP//AwBQSwECLQAUAAYACAAAACEA2+H2y+4AAACFAQAAEwAAAAAAAAAAAAAA&#10;AAAAAAAAW0NvbnRlbnRfVHlwZXNdLnhtbFBLAQItABQABgAIAAAAIQBa9CxbvwAAABUBAAALAAAA&#10;AAAAAAAAAAAAAB8BAABfcmVscy8ucmVsc1BLAQItABQABgAIAAAAIQCCpBc+wgAAANwAAAAPAAAA&#10;AAAAAAAAAAAAAAcCAABkcnMvZG93bnJldi54bWxQSwUGAAAAAAMAAwC3AAAA9gIAAAAA&#10;" strokecolor="windowText" strokeweight=".5pt">
                    <v:stroke endarrow="block" joinstyle="miter"/>
                  </v:shape>
                  <v:shape id="直接箭头连接符 689" o:spid="_x0000_s1127" type="#_x0000_t32" style="position:absolute;left:30364;top:4140;width:2477;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n+xgAAANwAAAAPAAAAZHJzL2Rvd25yZXYueG1sRI9PawIx&#10;FMTvBb9DeAUvpWZtYdHVKKIt9CJ2twWvj83bP3TzsiZRt9/eFAoeh5n5DbNcD6YTF3K+taxgOklA&#10;EJdWt1wr+P56f56B8AFZY2eZFPySh/Vq9LDETNsr53QpQi0ihH2GCpoQ+kxKXzZk0E9sTxy9yjqD&#10;IUpXS+3wGuGmky9JkkqDLceFBnvaNlT+FGejQNb5qzm+VUO6r9x89/l0OPXFQanx47BZgAg0hHv4&#10;v/2hFaSzOfydiUdArm4AAAD//wMAUEsBAi0AFAAGAAgAAAAhANvh9svuAAAAhQEAABMAAAAAAAAA&#10;AAAAAAAAAAAAAFtDb250ZW50X1R5cGVzXS54bWxQSwECLQAUAAYACAAAACEAWvQsW78AAAAVAQAA&#10;CwAAAAAAAAAAAAAAAAAfAQAAX3JlbHMvLnJlbHNQSwECLQAUAAYACAAAACEAhT35/sYAAADcAAAA&#10;DwAAAAAAAAAAAAAAAAAHAgAAZHJzL2Rvd25yZXYueG1sUEsFBgAAAAADAAMAtwAAAPoCAAAAAA==&#10;" strokecolor="windowText" strokeweight=".5pt">
                    <v:stroke endarrow="block" joinstyle="miter"/>
                  </v:shape>
                  <v:shape id="直接箭头连接符 690" o:spid="_x0000_s1128" type="#_x0000_t32" style="position:absolute;left:39933;top:3887;width:7250;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id="组合 691" o:spid="_x0000_s1129" style="position:absolute;left:50809;top:21911;width:1268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rect id="矩形 692" o:spid="_x0000_s113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nTxAAAANwAAAAPAAAAZHJzL2Rvd25yZXYueG1sRI/NasMw&#10;EITvhbyD2EBvtZwcQuNYCaUQMIUe4v6cF2tjmVgrY8mOmqePCoUeh5n5hikP0fZiptF3jhWsshwE&#10;ceN0x62Cz4/j0zMIH5A19o5JwQ95OOwXDyUW2l35RHMdWpEg7AtUYEIYCil9Y8iiz9xAnLyzGy2G&#10;JMdW6hGvCW57uc7zjbTYcVowONCroeZST1bBm79Nc6P9ezTRVNuv7/xW80Wpx2V82YEIFMN/+K9d&#10;aQWb7Rp+z6QjIPd3AAAA//8DAFBLAQItABQABgAIAAAAIQDb4fbL7gAAAIUBAAATAAAAAAAAAAAA&#10;AAAAAAAAAABbQ29udGVudF9UeXBlc10ueG1sUEsBAi0AFAAGAAgAAAAhAFr0LFu/AAAAFQEAAAsA&#10;AAAAAAAAAAAAAAAAHwEAAF9yZWxzLy5yZWxzUEsBAi0AFAAGAAgAAAAhAAXxCdPEAAAA3AAAAA8A&#10;AAAAAAAAAAAAAAAABwIAAGRycy9kb3ducmV2LnhtbFBLBQYAAAAAAwADALcAAAD4AgAAAAA=&#10;" fillcolor="window" strokecolor="windowText" strokeweight="1pt"/>
                    <v:shape id="_x0000_s113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mE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NIZ/J0JR0DmvwAAAP//AwBQSwECLQAUAAYACAAAACEA2+H2y+4AAACFAQAAEwAAAAAAAAAA&#10;AAAAAAAAAAAAW0NvbnRlbnRfVHlwZXNdLnhtbFBLAQItABQABgAIAAAAIQBa9CxbvwAAABUBAAAL&#10;AAAAAAAAAAAAAAAAAB8BAABfcmVscy8ucmVsc1BLAQItABQABgAIAAAAIQCX7omExQAAANwAAAAP&#10;AAAAAAAAAAAAAAAAAAcCAABkcnMvZG93bnJldi54bWxQSwUGAAAAAAMAAwC3AAAA+QIAAAAA&#10;" stroked="f">
                      <v:textbox>
                        <w:txbxContent>
                          <w:p w:rsidR="00171F83" w:rsidRDefault="00171F83" w:rsidP="00315E10">
                            <w:pPr>
                              <w:jc w:val="center"/>
                            </w:pPr>
                            <w:r>
                              <w:rPr>
                                <w:rFonts w:hint="eastAsia"/>
                              </w:rPr>
                              <w:t>中途存档点</w:t>
                            </w:r>
                          </w:p>
                        </w:txbxContent>
                      </v:textbox>
                    </v:shape>
                  </v:group>
                </v:group>
              </v:group>
            </w:pict>
          </mc:Fallback>
        </mc:AlternateContent>
      </w:r>
      <w:r>
        <w:rPr>
          <w:noProof/>
        </w:rPr>
        <mc:AlternateContent>
          <mc:Choice Requires="wpg">
            <w:drawing>
              <wp:anchor distT="0" distB="0" distL="114300" distR="114300" simplePos="0" relativeHeight="251661312" behindDoc="0" locked="0" layoutInCell="1" allowOverlap="1" wp14:anchorId="3033F7F5" wp14:editId="54BC4B05">
                <wp:simplePos x="0" y="0"/>
                <wp:positionH relativeFrom="column">
                  <wp:align>center</wp:align>
                </wp:positionH>
                <wp:positionV relativeFrom="paragraph">
                  <wp:posOffset>450215</wp:posOffset>
                </wp:positionV>
                <wp:extent cx="4726800" cy="1148400"/>
                <wp:effectExtent l="0" t="0" r="17145" b="13970"/>
                <wp:wrapNone/>
                <wp:docPr id="732" name="组合 732"/>
                <wp:cNvGraphicFramePr/>
                <a:graphic xmlns:a="http://schemas.openxmlformats.org/drawingml/2006/main">
                  <a:graphicData uri="http://schemas.microsoft.com/office/word/2010/wordprocessingGroup">
                    <wpg:wgp>
                      <wpg:cNvGrpSpPr/>
                      <wpg:grpSpPr>
                        <a:xfrm>
                          <a:off x="0" y="0"/>
                          <a:ext cx="4726800" cy="1148400"/>
                          <a:chOff x="0" y="0"/>
                          <a:chExt cx="4726751" cy="1146810"/>
                        </a:xfrm>
                      </wpg:grpSpPr>
                      <wpg:grpSp>
                        <wpg:cNvPr id="733" name="组合 733"/>
                        <wpg:cNvGrpSpPr/>
                        <wpg:grpSpPr>
                          <a:xfrm>
                            <a:off x="1552755" y="0"/>
                            <a:ext cx="3173996" cy="1146810"/>
                            <a:chOff x="500332" y="0"/>
                            <a:chExt cx="3174521" cy="1146998"/>
                          </a:xfrm>
                        </wpg:grpSpPr>
                        <wpg:grpSp>
                          <wpg:cNvPr id="734" name="组合 734"/>
                          <wpg:cNvGrpSpPr/>
                          <wpg:grpSpPr>
                            <a:xfrm>
                              <a:off x="940279" y="0"/>
                              <a:ext cx="905306" cy="405130"/>
                              <a:chOff x="0" y="0"/>
                              <a:chExt cx="905306" cy="405130"/>
                            </a:xfrm>
                          </wpg:grpSpPr>
                          <wps:wsp>
                            <wps:cNvPr id="735" name="矩形 7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w:t>
                                  </w:r>
                                </w:p>
                              </w:txbxContent>
                            </wps:txbx>
                            <wps:bodyPr rot="0" vert="horz" wrap="square" lIns="91440" tIns="45720" rIns="91440" bIns="45720" anchor="t" anchorCtr="0">
                              <a:noAutofit/>
                            </wps:bodyPr>
                          </wps:wsp>
                        </wpg:grpSp>
                        <wpg:grpSp>
                          <wpg:cNvPr id="737" name="组合 737"/>
                          <wpg:cNvGrpSpPr/>
                          <wpg:grpSpPr>
                            <a:xfrm>
                              <a:off x="500332" y="741868"/>
                              <a:ext cx="1103283" cy="405130"/>
                              <a:chOff x="410551" y="8623"/>
                              <a:chExt cx="905306" cy="405130"/>
                            </a:xfrm>
                          </wpg:grpSpPr>
                          <wps:wsp>
                            <wps:cNvPr id="738" name="矩形 738"/>
                            <wps:cNvSpPr/>
                            <wps:spPr>
                              <a:xfrm>
                                <a:off x="410551" y="8623"/>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文本框 2"/>
                            <wps:cNvSpPr txBox="1">
                              <a:spLocks noChangeArrowheads="1"/>
                            </wps:cNvSpPr>
                            <wps:spPr bwMode="auto">
                              <a:xfrm>
                                <a:off x="426752" y="69143"/>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摄像机跟随</w:t>
                                  </w:r>
                                </w:p>
                              </w:txbxContent>
                            </wps:txbx>
                            <wps:bodyPr rot="0" vert="horz" wrap="square" lIns="91440" tIns="45720" rIns="91440" bIns="45720" anchor="t" anchorCtr="0">
                              <a:noAutofit/>
                            </wps:bodyPr>
                          </wps:wsp>
                        </wpg:grpSp>
                        <wpg:grpSp>
                          <wpg:cNvPr id="740" name="组合 740"/>
                          <wpg:cNvGrpSpPr/>
                          <wpg:grpSpPr>
                            <a:xfrm>
                              <a:off x="1768415" y="733245"/>
                              <a:ext cx="1906438" cy="405130"/>
                              <a:chOff x="0" y="0"/>
                              <a:chExt cx="905306" cy="405130"/>
                            </a:xfrm>
                          </wpg:grpSpPr>
                          <wps:wsp>
                            <wps:cNvPr id="741" name="矩形 74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正交摄像机的手机适配</w:t>
                                  </w:r>
                                </w:p>
                              </w:txbxContent>
                            </wps:txbx>
                            <wps:bodyPr rot="0" vert="horz" wrap="square" lIns="91440" tIns="45720" rIns="91440" bIns="45720" anchor="t" anchorCtr="0">
                              <a:noAutofit/>
                            </wps:bodyPr>
                          </wps:wsp>
                        </wpg:grpSp>
                        <wps:wsp>
                          <wps:cNvPr id="743" name="直接箭头连接符 743"/>
                          <wps:cNvCnPr/>
                          <wps:spPr>
                            <a:xfrm flipH="1">
                              <a:off x="1051928"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744" name="直接箭头连接符 744"/>
                          <wps:cNvCnPr/>
                          <wps:spPr>
                            <a:xfrm>
                              <a:off x="1846053"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45" name="组合 745"/>
                        <wpg:cNvGrpSpPr/>
                        <wpg:grpSpPr>
                          <a:xfrm>
                            <a:off x="0" y="733245"/>
                            <a:ext cx="1336735" cy="404495"/>
                            <a:chOff x="0" y="0"/>
                            <a:chExt cx="1336735" cy="404495"/>
                          </a:xfrm>
                        </wpg:grpSpPr>
                        <wps:wsp>
                          <wps:cNvPr id="746" name="矩形 746"/>
                          <wps:cNvSpPr/>
                          <wps:spPr>
                            <a:xfrm>
                              <a:off x="0" y="0"/>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文本框 2"/>
                          <wps:cNvSpPr txBox="1">
                            <a:spLocks noChangeArrowheads="1"/>
                          </wps:cNvSpPr>
                          <wps:spPr bwMode="auto">
                            <a:xfrm>
                              <a:off x="51758" y="69011"/>
                              <a:ext cx="1276613" cy="293181"/>
                            </a:xfrm>
                            <a:prstGeom prst="rect">
                              <a:avLst/>
                            </a:prstGeom>
                            <a:solidFill>
                              <a:srgbClr val="FFFFFF"/>
                            </a:solidFill>
                            <a:ln w="9525">
                              <a:noFill/>
                              <a:miter lim="800000"/>
                              <a:headEnd/>
                              <a:tailEnd/>
                            </a:ln>
                          </wps:spPr>
                          <wps:txb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748" name="直接箭头连接符 748"/>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033F7F5" id="组合 732" o:spid="_x0000_s1132" style="position:absolute;margin-left:0;margin-top:35.45pt;width:372.2pt;height:90.45pt;z-index:251661312;mso-position-horizontal:center;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VlQYAANEmAAAOAAAAZHJzL2Uyb0RvYy54bWzsWktv5EQQviPxHyzfyfjRtsfWTlYhu1mQ&#10;wm6kXbTnjseesbDdpruTmXBGwAlx4gICgQAJaeG0N4T4NZvwM6h+uMeZx04euyGwk8PE/XJ3dVfV&#10;91W179ydVqV1nFFWkHpgu1uObWV1SoZFPRrYHz7Ze6dvW4zjeohLUmcD+yRj9t3tt9+6M2mSzCNj&#10;Ug4zasFLapZMmoE95rxJej2WjrMKsy3SZDU05oRWmEORjnpDiifw9qrseY4T9iaEDhtK0owxqL2n&#10;Gu1t+f48z1L+KM9Zxq1yYMPauPyl8vdQ/Pa27+BkRHEzLlK9DHyFVVS4qGFS86p7mGPriBYLr6qK&#10;lBJGcr6VkqpH8rxIMykDSOM6c9I8oOSokbKMksmoMdsEWzu3T1d+bfrw+IBaxXBgR75nWzWu4JDO&#10;/vj0xVdfWKIG9mfSjBLo9oA2j5sDqitGqiREnua0Ev9BGGsqd/bE7Gw25VYKlSjywr4DB5BCm+ui&#10;PoKC3Pt0DAe0MC4d3++MjALXjAz7rhzZayfuifWZ5ZiCWbcRz18Qz7+CeG4QeFEQ2NaikL4b+XEc&#10;LiwVJ0bIwHF8sc+zwTNJYTgKvI6kcdwXC7y8pGhBUnQFSWPkeFHcXWt7mrET+I6WEzmB61/wLJeP&#10;WykfeAQ2U3p2PaV/PMZNJm2JCW02WgEnqZX++19f/PkjKH2g9kp2MxrPEgbKf1F1XyMoThrK+IOM&#10;VJZ4GNgU/JR0H/h4n3F15m0XMScjZTHcK8pSFk7YbkmtYwwuDTzhkExsq8SMQ+XA3pN/Wm3ODStr&#10;awK250XSDDH42rzEHJS1asD6WT2yLVyOwImnnMq1nBvNFiZ9AtrQmdiRf8smFoLcw2ysVizfKrrh&#10;pCo4+P6yqAY2+Ab406PLWrRm0nvr7Zg07QGIp0MyPIEDpES5c9akewVMsg+bcIAp+G9wNIBJ/BH8&#10;5CUBsYl+sq0xoZ8sqxf9QcOg1bYmgAewJR8fYZqBiO/XoHuxi5AAEFlAQeRBgXZbDrst9VG1S+B8&#10;wJphdfJR9Odl+5hTUj0F6NoRs0ITrlOYW22+LuxyhVMAfmm2syO7AWg0mO/Xj5tUvFzsk9jeJ9On&#10;mDZamTgczEPS6jtO5nRK9RUja7JzxEleSIWb7St4HFEA2xM+9EaMEHyJMsLTrz8//fbZ6Q+fWRp6&#10;jBVafPouASRRQrNmn6QfMasmu2Ncj7IdSslknOEhnJQr1UisHOxcGLASQ9ivdTj5gAwB4TAILndv&#10;Drx8FAjHBu45jB1Xvgk0UUNR3w+jEJy3wDAv9r0593xNq6ajQ2PW66w4DrxALr8mwiustiaciE25&#10;Xw9lF46LUj2DzxVWJg9aOTaxX3x6OJVcwAvFHoqqOVN7tVbSKj34EfWoVf6CyjlDfgX2kgSox66H&#10;j1rlMrQmUtJditZ0kDtCbj+U0DzTDdd1fK8PFEMox1JMRK4TCB4D7f3Qk9RDEIP7WrnWQMZM1laf&#10;bwAbgbvPYaOUumNaWktWYONSkVtrWiPwNa1pAa46ULXOujYYucFIgacXdEPCHG7AGIGJ3w6MRF4Y&#10;BSqGCYEVaU/WmvUbBJIaRv4PICmorXb1OvaHGuncLwWSbhT2kauC4wgCXSRjqQ5Kxk6IfICVlSgJ&#10;6wCANPHkLUZHBFh+Hh2hRuOhJp4vR8dzorbms0HFTqS7iRzbcHETOS5P3yCTs9xEjjIhtI7bvvbI&#10;0UQI/53I8SboG9CkFi2+eX765c9nv//24qfnf//1nXh+9osVKR6lQ6vdWifa26yXSnZbeVk077U5&#10;EJ1vh7DSjT3A1LnAs0UUHzmyWUCuDxkMX9IWk3RdiLMYp7gYjfkuqWtISxKqMi5zWSSRvFT82CQg&#10;VIIx9AMAtvTW5hdxorMgFj9pIBPEaQEJpDIT0K2zIhfIPYrOmverPMnrDwDQLKu/QoN0kl/mvVZo&#10;kDiyVm/6KIQ8fqs3SLGXGVcL4hBBlkNSNdAbpJL8G715dXozy+m8LH8FHLr1HC011zcUl6Lmim0u&#10;JeXSK8AsipQjFGvWbm6tzjHVWcrKXT7QqMhMvpvLWSGTSj7T9zlQc21Wvk7SBSe6udDZXOi8wRc6&#10;yOTc/21aHrhRoLjRkgsdSPSGoauT9nCj4/bV3VH7acE1zfpW3ejErRfc8PLu/T8C5dBZnBWsygQ0&#10;kNRZwaqW83LIfznhan4VBhHcNhp+5TvyhAx4LujehpdflpdL/gHfTUlir7/xEh9mdcuSx8++RNv+&#10;BwAA//8DAFBLAwQUAAYACAAAACEAG1DgUt8AAAAHAQAADwAAAGRycy9kb3ducmV2LnhtbEyPQWvC&#10;QBSE74X+h+UVequb2Fhtmo2ItD2JUC2It2f2mQSzb0N2TeK/7/bUHocZZr7JlqNpRE+dqy0riCcR&#10;COLC6ppLBd/7j6cFCOeRNTaWScGNHCzz+7sMU20H/qJ+50sRStilqKDyvk2ldEVFBt3EtsTBO9vO&#10;oA+yK6XucAjlppHTKHqRBmsOCxW2tK6ouOyuRsHngMPqOX7vN5fz+nbcz7aHTUxKPT6MqzcQnkb/&#10;F4Zf/IAOeWA62StrJxoF4YhXMI9eQQR3niQJiJOC6SxegMwz+Z8//wEAAP//AwBQSwECLQAUAAYA&#10;CAAAACEAtoM4kv4AAADhAQAAEwAAAAAAAAAAAAAAAAAAAAAAW0NvbnRlbnRfVHlwZXNdLnhtbFBL&#10;AQItABQABgAIAAAAIQA4/SH/1gAAAJQBAAALAAAAAAAAAAAAAAAAAC8BAABfcmVscy8ucmVsc1BL&#10;AQItABQABgAIAAAAIQA/vPQVlQYAANEmAAAOAAAAAAAAAAAAAAAAAC4CAABkcnMvZTJvRG9jLnht&#10;bFBLAQItABQABgAIAAAAIQAbUOBS3wAAAAcBAAAPAAAAAAAAAAAAAAAAAO8IAABkcnMvZG93bnJl&#10;di54bWxQSwUGAAAAAAQABADzAAAA+wkAAAAA&#10;">
                <v:group id="组合 733" o:spid="_x0000_s1133" style="position:absolute;left:15527;width:31740;height:11468" coordorigin="5003"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group id="组合 734" o:spid="_x0000_s1134" style="position:absolute;left:940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矩形 735" o:spid="_x0000_s11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EAxQAAANwAAAAPAAAAZHJzL2Rvd25yZXYueG1sRI9La8Mw&#10;EITvhfwHsYHeGjktzcOJEkKhEAo9xHmcF2tjmVgrYymOml9fFQo5DjPzDbNcR9uInjpfO1YwHmUg&#10;iEuna64UHPafLzMQPiBrbByTgh/ysF4NnpaYa3fjHfVFqESCsM9RgQmhzaX0pSGLfuRa4uSdXWcx&#10;JNlVUnd4S3DbyNcsm0iLNacFgy19GCovxdUq+PL3a19q/x1NNNv58ZTdC74o9TyMmwWIQDE8wv/t&#10;rVYwfXuHvzPpCMjVLwAAAP//AwBQSwECLQAUAAYACAAAACEA2+H2y+4AAACFAQAAEwAAAAAAAAAA&#10;AAAAAAAAAAAAW0NvbnRlbnRfVHlwZXNdLnhtbFBLAQItABQABgAIAAAAIQBa9CxbvwAAABUBAAAL&#10;AAAAAAAAAAAAAAAAAB8BAABfcmVscy8ucmVsc1BLAQItABQABgAIAAAAIQDan8EAxQAAANwAAAAP&#10;AAAAAAAAAAAAAAAAAAcCAABkcnMvZG93bnJldi54bWxQSwUGAAAAAAMAAwC3AAAA+QIAAAAA&#10;" fillcolor="window" strokecolor="windowText" strokeweight="1pt"/>
                    <v:shape id="_x0000_s11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rsidR="00171F83" w:rsidRDefault="00171F83" w:rsidP="004572B5">
                            <w:pPr>
                              <w:jc w:val="center"/>
                            </w:pPr>
                            <w:r>
                              <w:rPr>
                                <w:rFonts w:hint="eastAsia"/>
                              </w:rPr>
                              <w:t>摄像机</w:t>
                            </w:r>
                          </w:p>
                        </w:txbxContent>
                      </v:textbox>
                    </v:shape>
                  </v:group>
                  <v:group id="组合 737" o:spid="_x0000_s1137" style="position:absolute;left:5003;top:7418;width:11033;height:4051" coordorigin="4105,8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rect id="矩形 738" o:spid="_x0000_s1138" style="position:absolute;left:4105;top:8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m6ewQAAANwAAAAPAAAAZHJzL2Rvd25yZXYueG1sRE/Pa8Iw&#10;FL4P/B/CG+w2002YrhpFBoIMdrDqzo/m2RSbl9KkbeZfvxwEjx/f79Um2kYM1PnasYK3aQaCuHS6&#10;5krB6bh7XYDwAVlj45gU/JGHzXrytMJcu5EPNBShEimEfY4KTAhtLqUvDVn0U9cSJ+7iOoshwa6S&#10;usMxhdtGvmfZh7RYc2ow2NKXofJa9FbBt7/1Q6n9TzTR7D/Pv9mt4KtSL89xuwQRKIaH+O7eawXz&#10;WVqbzqQjINf/AAAA//8DAFBLAQItABQABgAIAAAAIQDb4fbL7gAAAIUBAAATAAAAAAAAAAAAAAAA&#10;AAAAAABbQ29udGVudF9UeXBlc10ueG1sUEsBAi0AFAAGAAgAAAAhAFr0LFu/AAAAFQEAAAsAAAAA&#10;AAAAAAAAAAAAHwEAAF9yZWxzLy5yZWxzUEsBAi0AFAAGAAgAAAAhADSebp7BAAAA3AAAAA8AAAAA&#10;AAAAAAAAAAAABwIAAGRycy9kb3ducmV2LnhtbFBLBQYAAAAAAwADALcAAAD1AgAAAAA=&#10;" fillcolor="window" strokecolor="windowText" strokeweight="1pt"/>
                    <v:shape id="_x0000_s1139" type="#_x0000_t202" style="position:absolute;left:4267;top:69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7JwwAAANwAAAAPAAAAZHJzL2Rvd25yZXYueG1sRI/RisIw&#10;FETfhf2HcBf2RdZUV+1ajeIuKL5W/YBrc22LzU1poq1/bwTBx2FmzjCLVWcqcaPGlZYVDAcRCOLM&#10;6pJzBcfD5vsXhPPIGivLpOBODlbLj94CE21bTum297kIEHYJKii8rxMpXVaQQTewNXHwzrYx6INs&#10;cqkbbAPcVHIURVNpsOSwUGBN/wVll/3VKDjv2v5k1p62/hin4+kflvHJ3pX6+uzWcxCeOv8Ov9o7&#10;rSD+mcHzTDgCcvkAAAD//wMAUEsBAi0AFAAGAAgAAAAhANvh9svuAAAAhQEAABMAAAAAAAAAAAAA&#10;AAAAAAAAAFtDb250ZW50X1R5cGVzXS54bWxQSwECLQAUAAYACAAAACEAWvQsW78AAAAVAQAACwAA&#10;AAAAAAAAAAAAAAAfAQAAX3JlbHMvLnJlbHNQSwECLQAUAAYACAAAACEApoHuycMAAADcAAAADwAA&#10;AAAAAAAAAAAAAAAHAgAAZHJzL2Rvd25yZXYueG1sUEsFBgAAAAADAAMAtwAAAPcCAAAAAA==&#10;" stroked="f">
                      <v:textbox>
                        <w:txbxContent>
                          <w:p w:rsidR="00171F83" w:rsidRDefault="00171F83" w:rsidP="004572B5">
                            <w:pPr>
                              <w:jc w:val="center"/>
                            </w:pPr>
                            <w:r>
                              <w:rPr>
                                <w:rFonts w:hint="eastAsia"/>
                              </w:rPr>
                              <w:t>摄像机跟随</w:t>
                            </w:r>
                          </w:p>
                        </w:txbxContent>
                      </v:textbox>
                    </v:shape>
                  </v:group>
                  <v:group id="组合 740" o:spid="_x0000_s1140" style="position:absolute;left:17684;top:7332;width:1906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rect id="矩形 741" o:spid="_x0000_s114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R+xAAAANwAAAAPAAAAZHJzL2Rvd25yZXYueG1sRI9Ba8JA&#10;FITvBf/D8gRvdaNIa1M3IoIghR4atedH9jUbkn0bsmvc+uu7hUKPw8x8w2y20XZipME3jhUs5hkI&#10;4srphmsF59PhcQ3CB2SNnWNS8E0etsXkYYO5djf+oLEMtUgQ9jkqMCH0uZS+MmTRz11PnLwvN1gM&#10;SQ611APeEtx2cpllT9Jiw2nBYE97Q1VbXq2CN3+/jpX279FEc3y5fGb3klulZtO4ewURKIb/8F/7&#10;qBU8rxbweyYdAVn8AAAA//8DAFBLAQItABQABgAIAAAAIQDb4fbL7gAAAIUBAAATAAAAAAAAAAAA&#10;AAAAAAAAAABbQ29udGVudF9UeXBlc10ueG1sUEsBAi0AFAAGAAgAAAAhAFr0LFu/AAAAFQEAAAsA&#10;AAAAAAAAAAAAAAAAHwEAAF9yZWxzLy5yZWxzUEsBAi0AFAAGAAgAAAAhAP2itH7EAAAA3AAAAA8A&#10;AAAAAAAAAAAAAAAABwIAAGRycy9kb3ducmV2LnhtbFBLBQYAAAAAAwADALcAAAD4AgAAAAA=&#10;" fillcolor="window" strokecolor="windowText" strokeweight="1pt"/>
                    <v:shape id="_x0000_s114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FwgAAANwAAAAPAAAAZHJzL2Rvd25yZXYueG1sRI/disIw&#10;FITvBd8hHMEb0VRxrVajqLDirT8PcGyObbE5KU209e3NgrCXw8x8w6w2rSnFi2pXWFYwHkUgiFOr&#10;C84UXC+/wzkI55E1lpZJwZscbNbdzgoTbRs+0evsMxEg7BJUkHtfJVK6NCeDbmQr4uDdbW3QB1ln&#10;UtfYBLgp5SSKZtJgwWEhx4r2OaWP89MouB+bwc+iuR38NT5NZzss4pt9K9XvtdslCE+t/w9/20et&#10;IJ5O4O9MOAJy/QEAAP//AwBQSwECLQAUAAYACAAAACEA2+H2y+4AAACFAQAAEwAAAAAAAAAAAAAA&#10;AAAAAAAAW0NvbnRlbnRfVHlwZXNdLnhtbFBLAQItABQABgAIAAAAIQBa9CxbvwAAABUBAAALAAAA&#10;AAAAAAAAAAAAAB8BAABfcmVscy8ucmVsc1BLAQItABQABgAIAAAAIQDwIw/FwgAAANwAAAAPAAAA&#10;AAAAAAAAAAAAAAcCAABkcnMvZG93bnJldi54bWxQSwUGAAAAAAMAAwC3AAAA9gIAAAAA&#10;" stroked="f">
                      <v:textbox>
                        <w:txbxContent>
                          <w:p w:rsidR="00171F83" w:rsidRDefault="00171F83" w:rsidP="004572B5">
                            <w:pPr>
                              <w:jc w:val="center"/>
                            </w:pPr>
                            <w:r>
                              <w:rPr>
                                <w:rFonts w:hint="eastAsia"/>
                              </w:rPr>
                              <w:t>正交摄像机的手机适配</w:t>
                            </w:r>
                          </w:p>
                        </w:txbxContent>
                      </v:textbox>
                    </v:shape>
                  </v:group>
                  <v:shape id="直接箭头连接符 743" o:spid="_x0000_s1143" type="#_x0000_t32" style="position:absolute;left:10519;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BIxgAAANwAAAAPAAAAZHJzL2Rvd25yZXYueG1sRI9Ba8JA&#10;FITvBf/D8gRvddNorcRsRAPaepLaXrw9ss8kNPs2ZNeY9td3CwWPw8x8w6TrwTSip87VlhU8TSMQ&#10;xIXVNZcKPj92j0sQziNrbCyTgm9ysM5GDykm2t74nfqTL0WAsEtQQeV9m0jpiooMuqltiYN3sZ1B&#10;H2RXSt3hLcBNI+MoWkiDNYeFClvKKyq+Tlej4Nz7Mj/Y4372vD3m5/1PPCxfY6Um42GzAuFp8Pfw&#10;f/tNK3iZz+DvTDgCMvsFAAD//wMAUEsBAi0AFAAGAAgAAAAhANvh9svuAAAAhQEAABMAAAAAAAAA&#10;AAAAAAAAAAAAAFtDb250ZW50X1R5cGVzXS54bWxQSwECLQAUAAYACAAAACEAWvQsW78AAAAVAQAA&#10;CwAAAAAAAAAAAAAAAAAfAQAAX3JlbHMvLnJlbHNQSwECLQAUAAYACAAAACEAAVgwSMYAAADcAAAA&#10;DwAAAAAAAAAAAAAAAAAHAgAAZHJzL2Rvd25yZXYueG1sUEsFBgAAAAADAAMAtwAAAPoCAAAAAA==&#10;" strokecolor="windowText" strokeweight=".5pt">
                    <v:stroke endarrow="block" joinstyle="miter"/>
                  </v:shape>
                  <v:shape id="直接箭头连接符 744" o:spid="_x0000_s1144" type="#_x0000_t32" style="position:absolute;left:18460;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nxgAAANwAAAAPAAAAZHJzL2Rvd25yZXYueG1sRI9PawIx&#10;FMTvhX6H8Aq9lJqtim23RhGr4EWsW8HrY/P2D928rEnU9dsbQehxmJnfMONpZxpxIudrywreegkI&#10;4tzqmksFu9/l6wcIH5A1NpZJwYU8TCePD2NMtT3zlk5ZKEWEsE9RQRVCm0rp84oM+p5tiaNXWGcw&#10;ROlKqR2eI9w0sp8kI2mw5rhQYUvzivK/7GgUyHI7MPtF0Y3Whfv8/nnZHNpso9TzUzf7AhGoC//h&#10;e3ulFbwPh3A7E4+AnFwBAAD//wMAUEsBAi0AFAAGAAgAAAAhANvh9svuAAAAhQEAABMAAAAAAAAA&#10;AAAAAAAAAAAAAFtDb250ZW50X1R5cGVzXS54bWxQSwECLQAUAAYACAAAACEAWvQsW78AAAAVAQAA&#10;CwAAAAAAAAAAAAAAAAAfAQAAX3JlbHMvLnJlbHNQSwECLQAUAAYACAAAACEA5mTjZ8YAAADcAAAA&#10;DwAAAAAAAAAAAAAAAAAHAgAAZHJzL2Rvd25yZXYueG1sUEsFBgAAAAADAAMAtwAAAPoCAAAAAA==&#10;" strokecolor="windowText" strokeweight=".5pt">
                    <v:stroke endarrow="block" joinstyle="miter"/>
                  </v:shape>
                </v:group>
                <v:group id="组合 745" o:spid="_x0000_s1145" style="position:absolute;top:7332;width:13367;height:4045"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rect id="矩形 746" o:spid="_x0000_s1146" style="position:absolute;width:13367;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wKxAAAANwAAAAPAAAAZHJzL2Rvd25yZXYueG1sRI9Ba8JA&#10;FITvQv/D8gq96aZStE3dSBEKUvBgtD0/sq/ZkOzbkF3j1l/fFQSPw8x8w6zW0XZipME3jhU8zzIQ&#10;xJXTDdcKjofP6SsIH5A1do5JwR95WBcPkxXm2p15T2MZapEg7HNUYELocyl9Zciin7meOHm/brAY&#10;khxqqQc8J7jt5DzLFtJiw2nBYE8bQ1VbnqyCL385jZX2u2ii2b59/2SXklulnh7jxzuIQDHcw7f2&#10;VitYvizgeiYdAVn8AwAA//8DAFBLAQItABQABgAIAAAAIQDb4fbL7gAAAIUBAAATAAAAAAAAAAAA&#10;AAAAAAAAAABbQ29udGVudF9UeXBlc10ueG1sUEsBAi0AFAAGAAgAAAAhAFr0LFu/AAAAFQEAAAsA&#10;AAAAAAAAAAAAAAAAHwEAAF9yZWxzLy5yZWxzUEsBAi0AFAAGAAgAAAAhAHJLLArEAAAA3AAAAA8A&#10;AAAAAAAAAAAAAAAABwIAAGRycy9kb3ducmV2LnhtbFBLBQYAAAAAAwADALcAAAD4AgAAAAA=&#10;" fillcolor="window" strokecolor="windowText" strokeweight="1pt"/>
                  <v:shape id="_x0000_s1147" type="#_x0000_t202" style="position:absolute;left:517;top:690;width:12766;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xdxAAAANwAAAAPAAAAZHJzL2Rvd25yZXYueG1sRI/dasJA&#10;FITvhb7Dcgq9Ed1YUqPRTbBCS279eYBj9pgEs2dDdmvi27uFQi+HmfmG2eajacWdetdYVrCYRyCI&#10;S6sbrhScT1+zFQjnkTW2lknBgxzk2ctki6m2Ax/ofvSVCBB2KSqove9SKV1Zk0E3tx1x8K62N+iD&#10;7CupexwC3LTyPYqW0mDDYaHGjvY1lbfjj1FwLYbpx3q4fPtzcoiXn9gkF/tQ6u113G1AeBr9f/iv&#10;XWgFSZzA75lwBGT2BAAA//8DAFBLAQItABQABgAIAAAAIQDb4fbL7gAAAIUBAAATAAAAAAAAAAAA&#10;AAAAAAAAAABbQ29udGVudF9UeXBlc10ueG1sUEsBAi0AFAAGAAgAAAAhAFr0LFu/AAAAFQEAAAsA&#10;AAAAAAAAAAAAAAAAHwEAAF9yZWxzLy5yZWxzUEsBAi0AFAAGAAgAAAAhAOBUrF3EAAAA3AAAAA8A&#10;AAAAAAAAAAAAAAAABwIAAGRycy9kb3ducmV2LnhtbFBLBQYAAAAAAwADALcAAAD4AgAAAAA=&#10;" stroked="f">
                    <v:textbo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v:textbox>
                  </v:shape>
                </v:group>
                <v:shape id="直接箭头连接符 748" o:spid="_x0000_s1148"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5wwAAANwAAAAPAAAAZHJzL2Rvd25yZXYueG1sRE+7bsIw&#10;FN0r9R+si8RWHAK0UcCgEonXhEpZsl3Ft0nU+DqKTUj79Xio1PHovFebwTSip87VlhVMJxEI4sLq&#10;mksF18/dSwLCeWSNjWVS8EMONuvnpxWm2t75g/qLL0UIYZeigsr7NpXSFRUZdBPbEgfuy3YGfYBd&#10;KXWH9xBuGhlH0as0WHNoqLClrKLi+3IzCvLel9nJnvezxfac5fvfeEgOsVLj0fC+BOFp8P/iP/dR&#10;K3ibh7XhTDgCcv0AAAD//wMAUEsBAi0AFAAGAAgAAAAhANvh9svuAAAAhQEAABMAAAAAAAAAAAAA&#10;AAAAAAAAAFtDb250ZW50X1R5cGVzXS54bWxQSwECLQAUAAYACAAAACEAWvQsW78AAAAVAQAACwAA&#10;AAAAAAAAAAAAAAAfAQAAX3JlbHMvLnJlbHNQSwECLQAUAAYACAAAACEAD/yiOcMAAADcAAAADwAA&#10;AAAAAAAAAAAAAAAHAgAAZHJzL2Rvd25yZXYueG1sUEsFBgAAAAADAAMAtwAAAPcCAAAAAA==&#10;" strokecolor="windowText" strokeweight=".5pt">
                  <v:stroke endarrow="block" joinstyle="miter"/>
                </v:shape>
              </v:group>
            </w:pict>
          </mc:Fallback>
        </mc:AlternateContent>
      </w:r>
      <w:r w:rsidR="00315E1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6F80DD5" wp14:editId="25378EC7">
                <wp:simplePos x="0" y="0"/>
                <wp:positionH relativeFrom="column">
                  <wp:align>center</wp:align>
                </wp:positionH>
                <wp:positionV relativeFrom="paragraph">
                  <wp:posOffset>6435282</wp:posOffset>
                </wp:positionV>
                <wp:extent cx="6166800" cy="1389600"/>
                <wp:effectExtent l="0" t="0" r="24765" b="20320"/>
                <wp:wrapNone/>
                <wp:docPr id="695" name="组合 695"/>
                <wp:cNvGraphicFramePr/>
                <a:graphic xmlns:a="http://schemas.openxmlformats.org/drawingml/2006/main">
                  <a:graphicData uri="http://schemas.microsoft.com/office/word/2010/wordprocessingGroup">
                    <wpg:wgp>
                      <wpg:cNvGrpSpPr/>
                      <wpg:grpSpPr>
                        <a:xfrm>
                          <a:off x="0" y="0"/>
                          <a:ext cx="6166800" cy="1389600"/>
                          <a:chOff x="0" y="0"/>
                          <a:chExt cx="6167647" cy="1388541"/>
                        </a:xfrm>
                      </wpg:grpSpPr>
                      <wpg:grpSp>
                        <wpg:cNvPr id="696" name="组合 696"/>
                        <wpg:cNvGrpSpPr/>
                        <wpg:grpSpPr>
                          <a:xfrm>
                            <a:off x="2656935" y="0"/>
                            <a:ext cx="1155940" cy="405130"/>
                            <a:chOff x="0" y="0"/>
                            <a:chExt cx="905306" cy="405130"/>
                          </a:xfrm>
                        </wpg:grpSpPr>
                        <wps:wsp>
                          <wps:cNvPr id="697" name="矩形 69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UI</w:t>
                                </w:r>
                                <w:r>
                                  <w:t>界面</w:t>
                                </w:r>
                              </w:p>
                            </w:txbxContent>
                          </wps:txbx>
                          <wps:bodyPr rot="0" vert="horz" wrap="square" lIns="91440" tIns="45720" rIns="91440" bIns="45720" anchor="t" anchorCtr="0">
                            <a:noAutofit/>
                          </wps:bodyPr>
                        </wps:wsp>
                      </wpg:grpSp>
                      <wpg:grpSp>
                        <wpg:cNvPr id="699" name="组合 699"/>
                        <wpg:cNvGrpSpPr/>
                        <wpg:grpSpPr>
                          <a:xfrm>
                            <a:off x="1466490" y="966158"/>
                            <a:ext cx="1716657" cy="405130"/>
                            <a:chOff x="0" y="0"/>
                            <a:chExt cx="905306" cy="405130"/>
                          </a:xfrm>
                        </wpg:grpSpPr>
                        <wps:wsp>
                          <wps:cNvPr id="700" name="矩形 70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人物</w:t>
                                </w:r>
                                <w:r>
                                  <w:rPr>
                                    <w:rFonts w:hint="eastAsia"/>
                                  </w:rPr>
                                  <w:t>控制的虚拟按键</w:t>
                                </w:r>
                              </w:p>
                            </w:txbxContent>
                          </wps:txbx>
                          <wps:bodyPr rot="0" vert="horz" wrap="square" lIns="91440" tIns="45720" rIns="91440" bIns="45720" anchor="t" anchorCtr="0">
                            <a:noAutofit/>
                          </wps:bodyPr>
                        </wps:wsp>
                      </wpg:grpSp>
                      <wpg:grpSp>
                        <wpg:cNvPr id="702" name="组合 702"/>
                        <wpg:cNvGrpSpPr/>
                        <wpg:grpSpPr>
                          <a:xfrm>
                            <a:off x="3510950" y="966158"/>
                            <a:ext cx="1155940" cy="405130"/>
                            <a:chOff x="0" y="0"/>
                            <a:chExt cx="905306" cy="405130"/>
                          </a:xfrm>
                        </wpg:grpSpPr>
                        <wps:wsp>
                          <wps:cNvPr id="703" name="矩形 70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暂停键</w:t>
                                </w:r>
                              </w:p>
                            </w:txbxContent>
                          </wps:txbx>
                          <wps:bodyPr rot="0" vert="horz" wrap="square" lIns="91440" tIns="45720" rIns="91440" bIns="45720" anchor="t" anchorCtr="0">
                            <a:noAutofit/>
                          </wps:bodyPr>
                        </wps:wsp>
                      </wpg:grpSp>
                      <wpg:grpSp>
                        <wpg:cNvPr id="705" name="组合 705"/>
                        <wpg:cNvGrpSpPr/>
                        <wpg:grpSpPr>
                          <a:xfrm>
                            <a:off x="0" y="983411"/>
                            <a:ext cx="1155940" cy="405130"/>
                            <a:chOff x="0" y="0"/>
                            <a:chExt cx="905306" cy="405130"/>
                          </a:xfrm>
                        </wpg:grpSpPr>
                        <wps:wsp>
                          <wps:cNvPr id="706" name="矩形 70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上、下关键</w:t>
                                </w:r>
                              </w:p>
                            </w:txbxContent>
                          </wps:txbx>
                          <wps:bodyPr rot="0" vert="horz" wrap="square" lIns="91440" tIns="45720" rIns="91440" bIns="45720" anchor="t" anchorCtr="0">
                            <a:noAutofit/>
                          </wps:bodyPr>
                        </wps:wsp>
                      </wpg:grpSp>
                      <wpg:grpSp>
                        <wpg:cNvPr id="708" name="组合 708"/>
                        <wpg:cNvGrpSpPr/>
                        <wpg:grpSpPr>
                          <a:xfrm>
                            <a:off x="5011947" y="966158"/>
                            <a:ext cx="1155700" cy="405130"/>
                            <a:chOff x="0" y="0"/>
                            <a:chExt cx="905306" cy="405130"/>
                          </a:xfrm>
                        </wpg:grpSpPr>
                        <wps:wsp>
                          <wps:cNvPr id="709" name="矩形 70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开始页面</w:t>
                                </w:r>
                              </w:p>
                            </w:txbxContent>
                          </wps:txbx>
                          <wps:bodyPr rot="0" vert="horz" wrap="square" lIns="91440" tIns="45720" rIns="91440" bIns="45720" anchor="t" anchorCtr="0">
                            <a:noAutofit/>
                          </wps:bodyPr>
                        </wps:wsp>
                      </wpg:grpSp>
                      <wps:wsp>
                        <wps:cNvPr id="711" name="直接箭头连接符 711"/>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712" name="直接箭头连接符 712"/>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3" name="直接箭头连接符 713"/>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4" name="直接箭头连接符 714"/>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6F80DD5" id="组合 695" o:spid="_x0000_s1149" style="position:absolute;margin-left:0;margin-top:506.7pt;width:485.55pt;height:109.4pt;z-index:251659264;mso-position-horizontal:center;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BVwYAABkvAAAOAAAAZHJzL2Uyb0RvYy54bWzsWs1v3EQUvyPxP1i+0/XX2GurmyqkTUEK&#10;baUW9Tzx2rsWtsfMTLIbzgg4IU5cQCAQICEVTr0hxF/TlD+D92bG3s1ut/kglCRyDhvPeD7f/N77&#10;+b15t+/Mq9I6zLgoWD2y3VuObWV1ysZFPRnZHz7ZfWdoW0LSekxLVmcj+ygT9p2tt9+6PWuSzGNT&#10;Vo4zbsEgtUhmzcieStkkg4FIp1lFxS3WZDW8zBmvqIQinwzGnM5g9KoceI4TDmaMjxvO0kwIqL2r&#10;X9pbavw8z1L5MM9FJq1yZMPapPrl6ncffwdbt2ky4bSZFqlZBr3AKipa1DBpN9RdKql1wIu1oaoi&#10;5UywXN5KWTVgeV6kmdoD7MZ1VnZzn7ODRu1lkswmTScmEO2KnC48bPrg8BG3ivHIDmNiWzWt4JBe&#10;/vHpi6++sLAG5DNrJgk0u8+bx80jbiomuoRbnue8wv+wGWuuJHvUSTabSyuFytANw6EDB5DCO9cf&#10;xiEUlOzTKRzQWr90em/RMwqDqOs5JIGLPQftxANcX7ecrtCtu9teuLa98ALb80ISxj6Ian2TrktI&#10;HJhNBg5x/TPuMXaI78DyUDiLfht3CJoiFmAQ/w4Mj6e0yRTGBJ5yJy2QuAHD97+++PNHAEOkpaWa&#10;dUgQiQBQnBUGp2yUJg0X8n7GKgsfRjYH/VVqRQ/3hNSn3jbBOQUri/FuUZaqcCR2Sm4dUlB1sBBj&#10;NrOtkgoJlSN7V/0Z4JzoVtbWDDDpRQqeFGxQXlIJh1E1oBWintgWLSdg3FLJ1VpO9BZrkz4BzC9N&#10;7Ki/V02MG7lLxVSvWI2KzWhSFRJsYllUIxt0Bv5M77LGt5myakYcs6Y9AHzaZ+MjOEDOtJkTTbpb&#10;wCR7IIRHlINdA2yCrZYP4ScvGWybmSfbmjL+yavqsT0gDN7a1gzsJIjk4wPKM9ji+zVgL3YDhLxU&#10;hYBEHhT48pv95Tf1QbXD4HxcYIUmVY/YXpbtY85Z9RRM+jbOCq9oncLcWvimsCO1/QZSSLPtbdUM&#10;jGlD5V79uElxcJQTivfJ/CnljQGThIN5wFq802QFU7ot9qzZ9oFkeaEAt5Ar2BwsgO6hbXkjSgjk&#10;qZXw+OvPj799dvzDZ5aHYMDpQVlRCy05f5eBhdWbFs0eSz8SVs12prSeZNucs9k0o2M4KW02l7rq&#10;cVB/rf3ZB2wMlp/CxpX0Voy6HxA0UGCfwthx1UiARGOih34YhZ42X17se/HQALYdpFXZC2k1n+x3&#10;an2aFsfEI2r5NUOrsFmbaIJCuVePVRNJi1I/g81FLVMHrQ0bykvO9+eKI7VBx6oVVbtcLWlBD3ZE&#10;PxrInxGcC0bUJKjIUT8uW/i4BVdH97HG1rno3g3CMIhBUwEbcRi6RB3+AhxuBNRPDH8vyI0mpxH/&#10;KVyx2CTSDx7Jf06KiiFOkCLWnFRHU+pJ8SQT96TYkyK4c+dyU1qmNoxlvkwjB74delK8SqSoPgdu&#10;BClGDnzGGAuvfWCsUTb9XKToE9eJyWtI8eZ4ipHjdyLTniLW9KSI32rKp9vsnvak2JPiZZFi0Cph&#10;7ymqAND/7il2fvq19xQjZzUwjDXnJ0VDh0M/WA0g3KDAaYRhkhUf0YSZu5BN7yMiN/aB0z5wCk7D&#10;f3F7ETnd7UVPh1eDDjuX4AbQYReVN4HTyFExz3PekxKIo8d4sbkpcAo+or6TOnEreD0Dp4tYc+sj&#10;mlhzT4qvv8LsfcTeR7wkH9GFD/A+cHqVAqdBGye7PqT4Jq7ZwD1sXahvnh9/+fPL33978dPzv//6&#10;Dp+f/WJF2n809wI7tUlKajMhdGKQlZdF8157L25yk8DRjIkPAUtNqYFOJVq6rCRO4ETg7mImDhmG&#10;RCe9dJk4awkqQnJaTKZyh9U15Kowrq/hV1ILMKNF3912t9I66yT0MUicXtmkE5qYq3FLHjWQHiB5&#10;AVkFZYa4NVflZ0hIwcZ4WG8ucyJyF3H8DRDq4jNwJX4eCHme55ChgZAbOOHKfXcUuJAPYRBEPAeu&#10;xrWwNiRD9Ai6oghaXGtsQFDn0mxGECq9MT2+T0iIpgVNzytwE/hxTOAzWVmeHjfX1/J0kfiXG3DT&#10;sf7ZcDN0vWGLG4esU5bnQtJdS1mh4wbKsvWUdXmUpVKNIP9acZ7JFccE7+WyorhFRvvWPwAAAP//&#10;AwBQSwMEFAAGAAgAAAAhAIHQv8jgAAAACgEAAA8AAABkcnMvZG93bnJldi54bWxMj81OwzAQhO9I&#10;vIO1SNyo44TfEKeqKuBUIdEiIW7beJtEje0odpP07VlOcNyZ0ew3xXK2nRhpCK13GtQiAUGu8qZ1&#10;tYbP3evNI4gQ0RnsvCMNZwqwLC8vCsyNn9wHjdtYCy5xIUcNTYx9LmWoGrIYFr4nx97BDxYjn0Mt&#10;zYATl9tOpklyLy22jj802NO6oeq4PVkNbxNOq0y9jJvjYX3+3t29f20UaX19Na+eQUSa418YfvEZ&#10;HUpm2vuTM0F0GnhIZDVR2S0I9p8elAKxZynN0hRkWcj/E8ofAAAA//8DAFBLAQItABQABgAIAAAA&#10;IQC2gziS/gAAAOEBAAATAAAAAAAAAAAAAAAAAAAAAABbQ29udGVudF9UeXBlc10ueG1sUEsBAi0A&#10;FAAGAAgAAAAhADj9If/WAAAAlAEAAAsAAAAAAAAAAAAAAAAALwEAAF9yZWxzLy5yZWxzUEsBAi0A&#10;FAAGAAgAAAAhAM9gn4FXBgAAGS8AAA4AAAAAAAAAAAAAAAAALgIAAGRycy9lMm9Eb2MueG1sUEsB&#10;Ai0AFAAGAAgAAAAhAIHQv8jgAAAACgEAAA8AAAAAAAAAAAAAAAAAsQgAAGRycy9kb3ducmV2Lnht&#10;bFBLBQYAAAAABAAEAPMAAAC+CQAAAAA=&#10;">
                <v:group id="组合 696" o:spid="_x0000_s1150" style="position:absolute;left:26569;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矩形 697" o:spid="_x0000_s115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pLwwAAANwAAAAPAAAAZHJzL2Rvd25yZXYueG1sRI9BawIx&#10;FITvBf9DeAVvNdsetK5GKUJBBA9u1fNj87pZ3Lwsm7hGf70RBI/DzHzDzJfRNqKnzteOFXyOMhDE&#10;pdM1Vwr2f78f3yB8QNbYOCYFV/KwXAze5phrd+Ed9UWoRIKwz1GBCaHNpfSlIYt+5Fri5P27zmJI&#10;squk7vCS4LaRX1k2lhZrTgsGW1oZKk/F2SrY+Nu5L7XfRhPNeno4ZreCT0oN3+PPDESgGF7hZ3ut&#10;FYynE3icSUdALu4AAAD//wMAUEsBAi0AFAAGAAgAAAAhANvh9svuAAAAhQEAABMAAAAAAAAAAAAA&#10;AAAAAAAAAFtDb250ZW50X1R5cGVzXS54bWxQSwECLQAUAAYACAAAACEAWvQsW78AAAAVAQAACwAA&#10;AAAAAAAAAAAAAAAfAQAAX3JlbHMvLnJlbHNQSwECLQAUAAYACAAAACEAFYaqS8MAAADcAAAADwAA&#10;AAAAAAAAAAAAAAAHAgAAZHJzL2Rvd25yZXYueG1sUEsFBgAAAAADAAMAtwAAAPcCAAAAAA==&#10;" fillcolor="window" strokecolor="windowText" strokeweight="1pt"/>
                  <v:shape id="_x0000_s115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rsidR="00171F83" w:rsidRDefault="00171F83" w:rsidP="00315E10">
                          <w:pPr>
                            <w:jc w:val="center"/>
                          </w:pPr>
                          <w:r>
                            <w:rPr>
                              <w:rFonts w:hint="eastAsia"/>
                            </w:rPr>
                            <w:t>UI</w:t>
                          </w:r>
                          <w:r>
                            <w:t>界面</w:t>
                          </w:r>
                        </w:p>
                      </w:txbxContent>
                    </v:textbox>
                  </v:shape>
                </v:group>
                <v:group id="组合 699" o:spid="_x0000_s1153" style="position:absolute;left:14664;top:9661;width:1716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矩形 700" o:spid="_x0000_s115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shape id="_x0000_s115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rsidR="00171F83" w:rsidRDefault="00171F83" w:rsidP="00315E10">
                          <w:pPr>
                            <w:jc w:val="center"/>
                          </w:pPr>
                          <w:r>
                            <w:t>人物</w:t>
                          </w:r>
                          <w:r>
                            <w:rPr>
                              <w:rFonts w:hint="eastAsia"/>
                            </w:rPr>
                            <w:t>控制的虚拟按键</w:t>
                          </w:r>
                        </w:p>
                      </w:txbxContent>
                    </v:textbox>
                  </v:shape>
                </v:group>
                <v:group id="组合 702" o:spid="_x0000_s1156" style="position:absolute;left:35109;top:9661;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矩形 703" o:spid="_x0000_s1157"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ZSwwAAANwAAAAPAAAAZHJzL2Rvd25yZXYueG1sRI9BawIx&#10;FITvhf6H8Aq91aQtqN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9FY2UsMAAADcAAAADwAA&#10;AAAAAAAAAAAAAAAHAgAAZHJzL2Rvd25yZXYueG1sUEsFBgAAAAADAAMAtwAAAPcCAAAAAA==&#10;" fillcolor="window" strokecolor="windowText" strokeweight="1pt"/>
                  <v:shape id="_x0000_s1158"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vqwwAAANwAAAAPAAAAZHJzL2Rvd25yZXYueG1sRI/disIw&#10;FITvF3yHcARvljVV1O52G0UFxVtdH+DYnP6wzUlpoq1vbwTBy2FmvmHSVW9qcaPWVZYVTMYRCOLM&#10;6ooLBee/3dc3COeRNdaWScGdHKyWg48UE207PtLt5AsRIOwSVFB63yRSuqwkg25sG+Lg5bY16INs&#10;C6lb7ALc1HIaRQtpsOKwUGJD25Ky/9PVKMgP3ef8p7vs/Tk+zhYbrOKLvSs1GvbrXxCeev8Ov9oH&#10;rSCOZvA8E46AXD4AAAD//wMAUEsBAi0AFAAGAAgAAAAhANvh9svuAAAAhQEAABMAAAAAAAAAAAAA&#10;AAAAAAAAAFtDb250ZW50X1R5cGVzXS54bWxQSwECLQAUAAYACAAAACEAWvQsW78AAAAVAQAACwAA&#10;AAAAAAAAAAAAAAAfAQAAX3JlbHMvLnJlbHNQSwECLQAUAAYACAAAACEAhuyL6sMAAADcAAAADwAA&#10;AAAAAAAAAAAAAAAHAgAAZHJzL2Rvd25yZXYueG1sUEsFBgAAAAADAAMAtwAAAPcCAAAAAA==&#10;" stroked="f">
                    <v:textbox>
                      <w:txbxContent>
                        <w:p w:rsidR="00171F83" w:rsidRDefault="00171F83" w:rsidP="00315E10">
                          <w:pPr>
                            <w:jc w:val="center"/>
                          </w:pPr>
                          <w:r>
                            <w:t>暂停键</w:t>
                          </w:r>
                        </w:p>
                      </w:txbxContent>
                    </v:textbox>
                  </v:shape>
                </v:group>
                <v:group id="组合 705" o:spid="_x0000_s1159" style="position:absolute;top:9834;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矩形 706" o:spid="_x0000_s11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XKwwAAANwAAAAPAAAAZHJzL2Rvd25yZXYueG1sRI9BawIx&#10;FITvBf9DeEJvNbEHW7dGKUJBCh7cas+PzetmcfOybOIa/fWmIHgcZuYbZrFKrhUD9aHxrGE6USCI&#10;K28arjXsf75e3kGEiGyw9UwaLhRgtRw9LbAw/sw7GspYiwzhUKAGG2NXSBkqSw7DxHfE2fvzvcOY&#10;ZV9L0+M5w10rX5WaSYcN5wWLHa0tVcfy5DR8h+tpqEzYJpvsZn74VdeSj1o/j9PnB4hIKT7C9/bG&#10;aHhTM/g/k4+AXN4AAAD//wMAUEsBAi0AFAAGAAgAAAAhANvh9svuAAAAhQEAABMAAAAAAAAAAAAA&#10;AAAAAAAAAFtDb250ZW50X1R5cGVzXS54bWxQSwECLQAUAAYACAAAACEAWvQsW78AAAAVAQAACwAA&#10;AAAAAAAAAAAAAAAfAQAAX3JlbHMvLnJlbHNQSwECLQAUAAYACAAAACEA5CGVysMAAADcAAAADwAA&#10;AAAAAAAAAAAAAAAHAgAAZHJzL2Rvd25yZXYueG1sUEsFBgAAAAADAAMAtwAAAPcCAAAAAA==&#10;" fillcolor="window" strokecolor="windowText" strokeweight="1pt"/>
                  <v:shape id="_x0000_s116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WdxAAAANwAAAAPAAAAZHJzL2Rvd25yZXYueG1sRI/dasJA&#10;FITvC77DcoTeFN1YrNHoKrbQ4m2iD3DMHpNg9mzIrvl5+65Q6OUwM98wu8NgatFR6yrLChbzCARx&#10;bnXFhYLL+Xu2BuE8ssbaMikYycFhP3nZYaJtzyl1mS9EgLBLUEHpfZNI6fKSDLq5bYiDd7OtQR9k&#10;W0jdYh/gppbvUbSSBisOCyU29FVSfs8eRsHt1L99bPrrj7/E6XL1iVV8taNSr9PhuAXhafD/4b/2&#10;SSuIoxieZ8IRkPtfAAAA//8DAFBLAQItABQABgAIAAAAIQDb4fbL7gAAAIUBAAATAAAAAAAAAAAA&#10;AAAAAAAAAABbQ29udGVudF9UeXBlc10ueG1sUEsBAi0AFAAGAAgAAAAhAFr0LFu/AAAAFQEAAAsA&#10;AAAAAAAAAAAAAAAAHwEAAF9yZWxzLy5yZWxzUEsBAi0AFAAGAAgAAAAhAHY+FZ3EAAAA3AAAAA8A&#10;AAAAAAAAAAAAAAAABwIAAGRycy9kb3ducmV2LnhtbFBLBQYAAAAAAwADALcAAAD4AgAAAAA=&#10;" stroked="f">
                    <v:textbox>
                      <w:txbxContent>
                        <w:p w:rsidR="00171F83" w:rsidRDefault="00171F83" w:rsidP="00315E10">
                          <w:pPr>
                            <w:jc w:val="center"/>
                          </w:pPr>
                          <w:r>
                            <w:rPr>
                              <w:rFonts w:hint="eastAsia"/>
                            </w:rPr>
                            <w:t>上、下关键</w:t>
                          </w:r>
                        </w:p>
                      </w:txbxContent>
                    </v:textbox>
                  </v:shape>
                </v:group>
                <v:group id="组合 708" o:spid="_x0000_s1162" style="position:absolute;left:50119;top:9661;width:1155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矩形 709" o:spid="_x0000_s11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G4wwAAANwAAAAPAAAAZHJzL2Rvd25yZXYueG1sRI9BawIx&#10;FITvBf9DeEJvNbGHWlejiCBIoYdubc+PzXOzuHlZNnFN/fWNIHgcZuYbZrlOrhUD9aHxrGE6USCI&#10;K28arjUcvncv7yBCRDbYeiYNfxRgvRo9LbEw/sJfNJSxFhnCoUANNsaukDJUlhyGie+Is3f0vcOY&#10;ZV9L0+Mlw10rX5V6kw4bzgsWO9paqk7l2Wn4CNfzUJnwmWyy+/nPr7qWfNL6eZw2CxCRUnyE7+29&#10;0TBTc7idyUdArv4BAAD//wMAUEsBAi0AFAAGAAgAAAAhANvh9svuAAAAhQEAABMAAAAAAAAAAAAA&#10;AAAAAAAAAFtDb250ZW50X1R5cGVzXS54bWxQSwECLQAUAAYACAAAACEAWvQsW78AAAAVAQAACwAA&#10;AAAAAAAAAAAAAAAfAQAAX3JlbHMvLnJlbHNQSwECLQAUAAYACAAAACEAlb4BuMMAAADcAAAADwAA&#10;AAAAAAAAAAAAAAAHAgAAZHJzL2Rvd25yZXYueG1sUEsFBgAAAAADAAMAtwAAAPcCAAAAAA==&#10;" fillcolor="window" strokecolor="windowText" strokeweight="1pt"/>
                  <v:shape id="_x0000_s116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hs0wQAAANwAAAAPAAAAZHJzL2Rvd25yZXYueG1sRE/JbsIw&#10;EL0j9R+sqcQFNQ6oTdoUgwpSK64EPmCIJ4saj6PYZPl7fKjU49Pbt/vJtGKg3jWWFayjGARxYXXD&#10;lYLr5fvlHYTzyBpby6RgJgf73dNii5m2I59pyH0lQgi7DBXU3neZlK6oyaCLbEccuNL2Bn2AfSV1&#10;j2MIN63cxHEiDTYcGmrs6FhT8ZvfjYLyNK7ePsbbj7+m59fkgE16s7NSy+fp6xOEp8n/i//cJ60g&#10;XYf54Uw4AnL3AAAA//8DAFBLAQItABQABgAIAAAAIQDb4fbL7gAAAIUBAAATAAAAAAAAAAAAAAAA&#10;AAAAAABbQ29udGVudF9UeXBlc10ueG1sUEsBAi0AFAAGAAgAAAAhAFr0LFu/AAAAFQEAAAsAAAAA&#10;AAAAAAAAAAAAHwEAAF9yZWxzLy5yZWxzUEsBAi0AFAAGAAgAAAAhAHwOGzTBAAAA3AAAAA8AAAAA&#10;AAAAAAAAAAAABwIAAGRycy9kb3ducmV2LnhtbFBLBQYAAAAAAwADALcAAAD1AgAAAAA=&#10;" stroked="f">
                    <v:textbox>
                      <w:txbxContent>
                        <w:p w:rsidR="00171F83" w:rsidRDefault="00171F83" w:rsidP="00315E10">
                          <w:pPr>
                            <w:jc w:val="center"/>
                          </w:pPr>
                          <w:r>
                            <w:rPr>
                              <w:rFonts w:hint="eastAsia"/>
                            </w:rPr>
                            <w:t>开始页面</w:t>
                          </w:r>
                        </w:p>
                      </w:txbxContent>
                    </v:textbox>
                  </v:shape>
                </v:group>
                <v:shape id="直接箭头连接符 711"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shape id="直接箭头连接符 712"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rOxQAAANwAAAAPAAAAZHJzL2Rvd25yZXYueG1sRI9Pa8JA&#10;FMTvBb/D8gRvdWOkKtFVNFBrT+Kfi7dH9pkEs29DdhvTfnq3IHgcZuY3zGLVmUq01LjSsoLRMAJB&#10;nFldcq7gfPp8n4FwHlljZZkU/JKD1bL3tsBE2zsfqD36XAQIuwQVFN7XiZQuK8igG9qaOHhX2xj0&#10;QTa51A3eA9xUMo6iiTRYclgosKa0oOx2/DEKLq3P02+7344/Nvv0sv2Lu9lXrNSg363nIDx1/hV+&#10;tndawXQUw/+ZcATk8gEAAP//AwBQSwECLQAUAAYACAAAACEA2+H2y+4AAACFAQAAEwAAAAAAAAAA&#10;AAAAAAAAAAAAW0NvbnRlbnRfVHlwZXNdLnhtbFBLAQItABQABgAIAAAAIQBa9CxbvwAAABUBAAAL&#10;AAAAAAAAAAAAAAAAAB8BAABfcmVscy8ucmVsc1BLAQItABQABgAIAAAAIQB9p7rOxQAAANwAAAAP&#10;AAAAAAAAAAAAAAAAAAcCAABkcnMvZG93bnJldi54bWxQSwUGAAAAAAMAAwC3AAAA+QIAAAAA&#10;" strokecolor="windowText" strokeweight=".5pt">
                  <v:stroke endarrow="block" joinstyle="miter"/>
                </v:shape>
                <v:shape id="直接箭头连接符 713"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QOxQAAANwAAAAPAAAAZHJzL2Rvd25yZXYueG1sRI9PawIx&#10;FMTvhX6H8AQvRbNWsHU1SmkVeinqKnh9bN7+wc3LNom6/fZGEHocZuY3zHzZmUZcyPnasoLRMAFB&#10;nFtdc6ngsF8P3kH4gKyxsUwK/sjDcvH8NMdU2yvv6JKFUkQI+xQVVCG0qZQ+r8igH9qWOHqFdQZD&#10;lK6U2uE1wk0jX5NkIg3WHBcqbOmzovyUnY0CWe7G5rgquslP4aZf25fNb5ttlOr3uo8ZiEBd+A8/&#10;2t9awdtoDPcz8QjIxQ0AAP//AwBQSwECLQAUAAYACAAAACEA2+H2y+4AAACFAQAAEwAAAAAAAAAA&#10;AAAAAAAAAAAAW0NvbnRlbnRfVHlwZXNdLnhtbFBLAQItABQABgAIAAAAIQBa9CxbvwAAABUBAAAL&#10;AAAAAAAAAAAAAAAAAB8BAABfcmVscy8ucmVsc1BLAQItABQABgAIAAAAIQB6PlQOxQAAANwAAAAP&#10;AAAAAAAAAAAAAAAAAAcCAABkcnMvZG93bnJldi54bWxQSwUGAAAAAAMAAwC3AAAA+QIAAAAA&#10;" strokecolor="windowText" strokeweight=".5pt">
                  <v:stroke endarrow="block" joinstyle="miter"/>
                </v:shape>
                <v:shape id="直接箭头连接符 714"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8x6xgAAANwAAAAPAAAAZHJzL2Rvd25yZXYueG1sRI9bawIx&#10;FITfC/0P4RR8KZpVi7ZboxQv0Jdi3Qq+HjZnL3RzsiZR139vhEIfh5n5hpktOtOIMzlfW1YwHCQg&#10;iHOray4V7H82/VcQPiBrbCyTgit5WMwfH2aYanvhHZ2zUIoIYZ+igiqENpXS5xUZ9APbEkevsM5g&#10;iNKVUju8RLhp5ChJJtJgzXGhwpaWFeW/2ckokOVubA7ropt8Fe5t9f28PbbZVqneU/fxDiJQF/7D&#10;f+1PrWA6fIH7mXgE5PwGAAD//wMAUEsBAi0AFAAGAAgAAAAhANvh9svuAAAAhQEAABMAAAAAAAAA&#10;AAAAAAAAAAAAAFtDb250ZW50X1R5cGVzXS54bWxQSwECLQAUAAYACAAAACEAWvQsW78AAAAVAQAA&#10;CwAAAAAAAAAAAAAAAAAfAQAAX3JlbHMvLnJlbHNQSwECLQAUAAYACAAAACEA9dfMesYAAADcAAAA&#10;DwAAAAAAAAAAAAAAAAAHAgAAZHJzL2Rvd25yZXYueG1sUEsFBgAAAAADAAMAtwAAAPoCAAAAAA==&#10;" strokecolor="windowText" strokeweight=".5pt">
                  <v:stroke endarrow="block" joinstyle="miter"/>
                </v:shape>
              </v:group>
            </w:pict>
          </mc:Fallback>
        </mc:AlternateContent>
      </w:r>
      <w:r w:rsidR="00A9499A">
        <w:br w:type="page"/>
      </w:r>
    </w:p>
    <w:p w:rsidR="00D744D1" w:rsidRPr="0033320D" w:rsidRDefault="00AE5529">
      <w:pPr>
        <w:pStyle w:val="2"/>
        <w:rPr>
          <w:rFonts w:ascii="Times New Roman" w:hAnsi="Times New Roman" w:cs="Times New Roman"/>
        </w:rPr>
      </w:pPr>
      <w:bookmarkStart w:id="22" w:name="_Toc9073742"/>
      <w:r w:rsidRPr="0033320D">
        <w:rPr>
          <w:rFonts w:ascii="Times New Roman" w:hAnsi="Times New Roman" w:cs="Times New Roman"/>
        </w:rPr>
        <w:lastRenderedPageBreak/>
        <w:t xml:space="preserve">3.1 </w:t>
      </w:r>
      <w:r w:rsidRPr="0033320D">
        <w:rPr>
          <w:rFonts w:ascii="Times New Roman" w:hAnsi="Times New Roman" w:cs="Times New Roman"/>
        </w:rPr>
        <w:t>人物设计</w:t>
      </w:r>
      <w:bookmarkEnd w:id="22"/>
    </w:p>
    <w:p w:rsidR="00D744D1" w:rsidRPr="0033320D" w:rsidRDefault="00AE5529">
      <w:pPr>
        <w:pStyle w:val="3"/>
        <w:rPr>
          <w:rFonts w:ascii="Times New Roman" w:hAnsi="Times New Roman" w:cs="Times New Roman"/>
        </w:rPr>
      </w:pPr>
      <w:bookmarkStart w:id="23"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9073744"/>
      <w:bookmarkEnd w:id="21"/>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6"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7" w:name="_Toc9073747"/>
      <w:r w:rsidRPr="0033320D">
        <w:t xml:space="preserve">3.2 </w:t>
      </w:r>
      <w:r w:rsidRPr="0033320D">
        <w:t>游戏场景设计</w:t>
      </w:r>
      <w:bookmarkEnd w:id="27"/>
    </w:p>
    <w:p w:rsidR="00D744D1" w:rsidRPr="0033320D" w:rsidRDefault="00AE5529" w:rsidP="00F80283">
      <w:pPr>
        <w:pStyle w:val="3"/>
      </w:pPr>
      <w:bookmarkStart w:id="28" w:name="_Toc9073748"/>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1"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2"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3" w:name="_Toc9073753"/>
      <w:r>
        <w:rPr>
          <w:rFonts w:hint="eastAsia"/>
        </w:rPr>
        <w:t>3.3.1</w:t>
      </w:r>
      <w:r>
        <w:t xml:space="preserve"> </w:t>
      </w:r>
      <w:r>
        <w:rPr>
          <w:rFonts w:hint="eastAsia"/>
        </w:rPr>
        <w:t>摄像机区域限制</w:t>
      </w:r>
      <w:bookmarkEnd w:id="33"/>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5"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5"/>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6"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6"/>
    </w:p>
    <w:p w:rsidR="00D744D1" w:rsidRPr="0033320D" w:rsidRDefault="00AE5529">
      <w:pPr>
        <w:pStyle w:val="3"/>
        <w:rPr>
          <w:rFonts w:ascii="Times New Roman" w:hAnsi="Times New Roman" w:cs="Times New Roman"/>
        </w:rPr>
      </w:pPr>
      <w:bookmarkStart w:id="37"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8"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39"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9"/>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0"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1"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2"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3"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3"/>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4"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5"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6" w:name="_Toc9073766"/>
      <w:r w:rsidRPr="0033320D">
        <w:rPr>
          <w:rFonts w:ascii="Times New Roman" w:hAnsi="Times New Roman" w:cs="Times New Roman"/>
        </w:rPr>
        <w:t>3.5 UI</w:t>
      </w:r>
      <w:r w:rsidRPr="0033320D">
        <w:rPr>
          <w:rFonts w:ascii="Times New Roman" w:hAnsi="Times New Roman" w:cs="Times New Roman"/>
        </w:rPr>
        <w:t>界面设计</w:t>
      </w:r>
      <w:bookmarkEnd w:id="46"/>
    </w:p>
    <w:p w:rsidR="00D744D1" w:rsidRPr="0033320D" w:rsidRDefault="00AE5529">
      <w:pPr>
        <w:pStyle w:val="3"/>
        <w:rPr>
          <w:rFonts w:ascii="Times New Roman" w:hAnsi="Times New Roman" w:cs="Times New Roman"/>
        </w:rPr>
      </w:pPr>
      <w:bookmarkStart w:id="47"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7"/>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8"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8"/>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49"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49"/>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0"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0"/>
    </w:p>
    <w:p w:rsidR="00C64DB4"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1" w:name="_Toc9073771"/>
      <w:r w:rsidRPr="0033320D">
        <w:rPr>
          <w:rFonts w:ascii="Times New Roman" w:hAnsi="Times New Roman" w:cs="Times New Roman"/>
        </w:rPr>
        <w:lastRenderedPageBreak/>
        <w:t>详细设计与实现</w:t>
      </w:r>
      <w:bookmarkEnd w:id="51"/>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2"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2"/>
    </w:p>
    <w:p w:rsidR="00D744D1" w:rsidRPr="0033320D" w:rsidRDefault="00AE5529">
      <w:pPr>
        <w:pStyle w:val="3"/>
        <w:rPr>
          <w:rFonts w:ascii="Times New Roman" w:hAnsi="Times New Roman" w:cs="Times New Roman"/>
        </w:rPr>
      </w:pPr>
      <w:bookmarkStart w:id="53"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4"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5"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6"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7"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7"/>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8"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8"/>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59"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59"/>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w:t>
      </w:r>
      <w:r w:rsidRPr="0033320D">
        <w:rPr>
          <w:rFonts w:ascii="Times New Roman" w:hAnsi="Times New Roman" w:cs="Times New Roman"/>
        </w:rPr>
        <w:lastRenderedPageBreak/>
        <w:t>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0"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0"/>
    </w:p>
    <w:p w:rsidR="00803315" w:rsidRPr="0033320D" w:rsidRDefault="00803315" w:rsidP="00803315">
      <w:pPr>
        <w:pStyle w:val="3"/>
        <w:rPr>
          <w:rFonts w:ascii="Times New Roman" w:hAnsi="Times New Roman" w:cs="Times New Roman"/>
        </w:rPr>
      </w:pPr>
      <w:bookmarkStart w:id="61"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1"/>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2" w:name="_Toc9073782"/>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2"/>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3"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3"/>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4"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4"/>
    </w:p>
    <w:p w:rsidR="001456A5" w:rsidRPr="0033320D" w:rsidRDefault="001456A5" w:rsidP="003A7208">
      <w:pPr>
        <w:pStyle w:val="3"/>
        <w:rPr>
          <w:rFonts w:ascii="Times New Roman" w:hAnsi="Times New Roman" w:cs="Times New Roman"/>
        </w:rPr>
      </w:pPr>
      <w:bookmarkStart w:id="65"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5"/>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w:t>
      </w:r>
      <w:r w:rsidR="00520392" w:rsidRPr="0033320D">
        <w:rPr>
          <w:rFonts w:ascii="Times New Roman" w:hAnsi="Times New Roman" w:cs="Times New Roman"/>
        </w:rPr>
        <w:lastRenderedPageBreak/>
        <w:t>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6"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6"/>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lastRenderedPageBreak/>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7"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7"/>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w:t>
      </w:r>
      <w:r w:rsidRPr="0033320D">
        <w:rPr>
          <w:rFonts w:ascii="Times New Roman" w:hAnsi="Times New Roman" w:cs="Times New Roman"/>
        </w:rPr>
        <w:lastRenderedPageBreak/>
        <w:t>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8"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8"/>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952"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6028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6976"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528"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lastRenderedPageBreak/>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9"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9"/>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0"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0"/>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1" w:name="_Toc9073791"/>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1"/>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2" w:name="_Toc9073792"/>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2"/>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3" w:name="_Toc9073793"/>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3"/>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4"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4"/>
    </w:p>
    <w:p w:rsidR="004652DD" w:rsidRPr="0033320D" w:rsidRDefault="004652DD" w:rsidP="0037174A">
      <w:pPr>
        <w:pStyle w:val="3"/>
        <w:rPr>
          <w:rFonts w:ascii="Times New Roman" w:hAnsi="Times New Roman" w:cs="Times New Roman"/>
        </w:rPr>
      </w:pPr>
      <w:bookmarkStart w:id="75"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5"/>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6"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8000" behindDoc="0" locked="0" layoutInCell="1" allowOverlap="1">
                <wp:simplePos x="0" y="0"/>
                <wp:positionH relativeFrom="column">
                  <wp:posOffset>2115760</wp:posOffset>
                </wp:positionH>
                <wp:positionV relativeFrom="paragraph">
                  <wp:posOffset>2211657</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6pt;margin-top:174.15pt;width:81pt;height:22.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HgMgIAACQEAAAOAAAAZHJzL2Uyb0RvYy54bWysU82O0zAQviPxDpbvNGlod9uo6WrpUoS0&#10;/EgLD+A4TmPheIztNikPAG/AiQt3nqvPwdhpS7XcEDlYnsz488z3fV7c9K0iO2GdBF3Q8SilRGgO&#10;ldSbgn78sH42o8R5piumQIuC7oWjN8unTxadyUUGDahKWIIg2uWdKWjjvcmTxPFGtMyNwAiNyRps&#10;yzyGdpNUlnWI3qokS9OrpANbGQtcOId/74YkXUb8uhbcv6trJzxRBcXefFxtXMuwJssFyzeWmUby&#10;YxvsH7pomdR46RnqjnlGtlb+BdVKbsFB7Ucc2gTqWnIRZ8BpxumjaR4aZkScBclx5kyT+3+w/O3u&#10;vSWyKuicEs1alOjw/dvhx6/Dz68kC/R0xuVY9WCwzvcvoEeZ46jO3AP/5IiGVcP0RtxaC10jWIXt&#10;jcPJ5OLogOMCSNm9gQrvYVsPEaivbRu4QzYIoqNM+7M0oveEhyvTbHadYopjLpvNp1dRu4Tlp9PG&#10;Ov9KQEvCpqAWpY/obHfvfOiG5aeScJkDJau1VCoGdlOulCU7hjZZxy8O8KhMadIhUdNsGpE1hPPR&#10;Qa30aGMl24LO0vANxgpsvNRVLPFMqmGPnSh9pCcwMnDj+7KPQjyfn2gvodojYRYG2+Izw00D9gsl&#10;HVq2oO7zlllBiXqtkfT5eDIJHo/BZHqdYWAvM+VlhmmOUAX1lAzblY/vIvCh4RbFqWXkLag4dHLs&#10;Ga0Y6Tw+m+D1yzhW/Xncy98AAAD//wMAUEsDBBQABgAIAAAAIQAQJ5Zt3wAAAAsBAAAPAAAAZHJz&#10;L2Rvd25yZXYueG1sTI/NTsMwEITvSLyDtUhcEHWo05+EOBUggbi29AE28TaJiO0odpv07VlOcNud&#10;Gc1+W+xm24sLjaHzTsPTIgFBrvamc42G49f74xZEiOgM9t6RhisF2JW3NwXmxk9uT5dDbASXuJCj&#10;hjbGIZcy1C1ZDAs/kGPv5EeLkdexkWbEicttL5dJspYWO8cXWhzoraX6+3C2Gk6f08Mqm6qPeNzs&#10;0/UrdpvKX7W+v5tfnkFEmuNfGH7xGR1KZqr82Zkgeg1KqSVHeUi3CgQn0mzFSsVKpjKQZSH//1D+&#10;AAAA//8DAFBLAQItABQABgAIAAAAIQC2gziS/gAAAOEBAAATAAAAAAAAAAAAAAAAAAAAAABbQ29u&#10;dGVudF9UeXBlc10ueG1sUEsBAi0AFAAGAAgAAAAhADj9If/WAAAAlAEAAAsAAAAAAAAAAAAAAAAA&#10;LwEAAF9yZWxzLy5yZWxzUEsBAi0AFAAGAAgAAAAhACD30eAyAgAAJAQAAA4AAAAAAAAAAAAAAAAA&#10;LgIAAGRycy9lMm9Eb2MueG1sUEsBAi0AFAAGAAgAAAAhABAnlm3fAAAACwEAAA8AAAAAAAAAAAAA&#10;AAAAjAQAAGRycy9kb3ducmV2LnhtbFBLBQYAAAAABAAEAPMAAACYBQAAAAA=&#10;" stroked="f">
                <v:textbo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anchor distT="0" distB="0" distL="114300" distR="114300" simplePos="0" relativeHeight="25166336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sidR="007E1C75">
        <w:rPr>
          <w:rFonts w:hint="eastAsia"/>
        </w:rPr>
        <w:t>-1</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928"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7456"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0048"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v:textbox>
              </v:shape>
            </w:pict>
          </mc:Fallback>
        </mc:AlternateContent>
      </w:r>
      <w:r w:rsidR="00112B12" w:rsidRPr="00112B12">
        <w:rPr>
          <w:noProof/>
        </w:rPr>
        <w:drawing>
          <wp:anchor distT="0" distB="0" distL="114300" distR="114300" simplePos="0" relativeHeight="25166540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sidR="007E1C75">
        <w:rPr>
          <w:rFonts w:hint="eastAsia"/>
        </w:rPr>
        <w:t>5-3</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1072"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v:textbox>
              </v:shape>
            </w:pict>
          </mc:Fallback>
        </mc:AlternateContent>
      </w:r>
      <w:r w:rsidR="000061FE" w:rsidRPr="000061FE">
        <w:rPr>
          <w:noProof/>
        </w:rPr>
        <w:drawing>
          <wp:anchor distT="0" distB="0" distL="114300" distR="114300" simplePos="0" relativeHeight="251666432"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sidR="007E1C75">
        <w:rPr>
          <w:rFonts w:hint="eastAsia"/>
        </w:rPr>
        <w:t>5-4</w:t>
      </w:r>
      <w:proofErr w:type="gramStart"/>
      <w:r>
        <w:rPr>
          <w:rFonts w:hint="eastAsia"/>
        </w:rPr>
        <w:t>物死亡</w:t>
      </w:r>
      <w:proofErr w:type="gramEnd"/>
      <w:r>
        <w:rPr>
          <w:rFonts w:hint="eastAsia"/>
        </w:rPr>
        <w:t>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2096"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8480"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sidRPr="000923EB">
        <w:rPr>
          <w:noProof/>
        </w:rPr>
        <w:drawing>
          <wp:anchor distT="0" distB="0" distL="114300" distR="114300" simplePos="0" relativeHeight="251671552"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Pr>
          <w:rFonts w:hint="eastAsia"/>
        </w:rPr>
        <w:t>5-5</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9024"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sidR="007E1C75">
        <w:rPr>
          <w:rFonts w:hint="eastAsia"/>
        </w:rPr>
        <w:t>5-6</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v:textbox>
              </v:shape>
            </w:pict>
          </mc:Fallback>
        </mc:AlternateContent>
      </w:r>
      <w:r w:rsidR="00B00EE9" w:rsidRPr="00B00EE9">
        <w:rPr>
          <w:noProof/>
        </w:rPr>
        <w:drawing>
          <wp:anchor distT="0" distB="0" distL="114300" distR="114300" simplePos="0" relativeHeight="251669504"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sidR="007E1C75">
        <w:rPr>
          <w:rFonts w:hint="eastAsia"/>
        </w:rPr>
        <w:t>5-7</w:t>
      </w:r>
      <w:r>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144"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576"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B00EE9" w:rsidP="00A55722">
      <w:pPr>
        <w:adjustRightInd w:val="0"/>
        <w:snapToGrid w:val="0"/>
        <w:spacing w:line="312" w:lineRule="auto"/>
        <w:ind w:firstLineChars="200" w:firstLine="480"/>
      </w:pPr>
      <w:r>
        <w:rPr>
          <w:rFonts w:hint="eastAsia"/>
        </w:rPr>
        <w:t>图</w:t>
      </w:r>
      <w:r w:rsidR="007E1C75">
        <w:rPr>
          <w:rFonts w:hint="eastAsia"/>
        </w:rPr>
        <w:t>5-8</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F80283" w:rsidRDefault="00F80283">
      <w:pPr>
        <w:widowControl/>
        <w:jc w:val="left"/>
      </w:pPr>
      <w:r>
        <w:br w:type="page"/>
      </w:r>
    </w:p>
    <w:p w:rsidR="00B32C46" w:rsidRDefault="00B32C46" w:rsidP="00A55722">
      <w:pPr>
        <w:adjustRightInd w:val="0"/>
        <w:snapToGrid w:val="0"/>
        <w:spacing w:line="312" w:lineRule="auto"/>
        <w:ind w:firstLineChars="200" w:firstLine="480"/>
      </w:pPr>
    </w:p>
    <w:p w:rsidR="006679AB" w:rsidRDefault="00C64DB4" w:rsidP="00C64DB4">
      <w:pPr>
        <w:pStyle w:val="1"/>
        <w:jc w:val="center"/>
      </w:pPr>
      <w:bookmarkStart w:id="77" w:name="_Toc9073798"/>
      <w:r>
        <w:rPr>
          <w:rFonts w:hint="eastAsia"/>
        </w:rPr>
        <w:t>第</w:t>
      </w:r>
      <w:r>
        <w:rPr>
          <w:rFonts w:hint="eastAsia"/>
        </w:rPr>
        <w:t>6</w:t>
      </w:r>
      <w:r>
        <w:rPr>
          <w:rFonts w:hint="eastAsia"/>
        </w:rPr>
        <w:t>章</w:t>
      </w:r>
      <w:r>
        <w:rPr>
          <w:rFonts w:hint="eastAsia"/>
        </w:rPr>
        <w:t xml:space="preserve"> </w:t>
      </w:r>
      <w:proofErr w:type="gramStart"/>
      <w:r w:rsidR="006679AB">
        <w:rPr>
          <w:rFonts w:hint="eastAsia"/>
        </w:rPr>
        <w:t>毕设总结</w:t>
      </w:r>
      <w:bookmarkEnd w:id="77"/>
      <w:proofErr w:type="gramEnd"/>
    </w:p>
    <w:p w:rsidR="006679AB" w:rsidRDefault="006679AB" w:rsidP="006679AB">
      <w:pPr>
        <w:pStyle w:val="2"/>
      </w:pPr>
      <w:bookmarkStart w:id="78" w:name="_Toc9073799"/>
      <w:r>
        <w:t xml:space="preserve">6.1 </w:t>
      </w:r>
      <w:r>
        <w:rPr>
          <w:rFonts w:hint="eastAsia"/>
        </w:rPr>
        <w:t>开发流程总结</w:t>
      </w:r>
      <w:bookmarkEnd w:id="78"/>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bookmarkStart w:id="79" w:name="_GoBack"/>
      <w:bookmarkEnd w:id="79"/>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0" w:name="_Toc9073800"/>
      <w:r>
        <w:rPr>
          <w:rFonts w:hint="eastAsia"/>
        </w:rPr>
        <w:t>6.2</w:t>
      </w:r>
      <w:r>
        <w:t xml:space="preserve"> </w:t>
      </w:r>
      <w:r>
        <w:rPr>
          <w:rFonts w:hint="eastAsia"/>
        </w:rPr>
        <w:t>开发难点总结</w:t>
      </w:r>
      <w:bookmarkEnd w:id="80"/>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w:t>
      </w:r>
      <w:r>
        <w:rPr>
          <w:rFonts w:hint="eastAsia"/>
        </w:rPr>
        <w:lastRenderedPageBreak/>
        <w:t>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80"/>
      </w:pPr>
      <w:r>
        <w:rPr>
          <w:rFonts w:hint="eastAsia"/>
        </w:rPr>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bookmarkStart w:id="81" w:name="_Toc9073801"/>
      <w:r>
        <w:rPr>
          <w:rFonts w:hint="eastAsia"/>
        </w:rPr>
        <w:t>6.3</w:t>
      </w:r>
      <w:r>
        <w:t xml:space="preserve"> </w:t>
      </w:r>
      <w:r w:rsidR="00A67CD9">
        <w:rPr>
          <w:rFonts w:hint="eastAsia"/>
        </w:rPr>
        <w:t>心得体会</w:t>
      </w:r>
      <w:bookmarkEnd w:id="81"/>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proofErr w:type="spellStart"/>
      <w:r w:rsidR="006004AA">
        <w:rPr>
          <w:rFonts w:hint="eastAsia"/>
        </w:rPr>
        <w:t>MonoBehavior</w:t>
      </w:r>
      <w:proofErr w:type="spellEnd"/>
      <w:r w:rsidR="006004AA">
        <w:rPr>
          <w:rFonts w:hint="eastAsia"/>
        </w:rPr>
        <w:t>脚本的编写</w:t>
      </w:r>
      <w:r>
        <w:rPr>
          <w:rFonts w:hint="eastAsia"/>
        </w:rPr>
        <w:t>、动画的编辑、动画状态机的控制</w:t>
      </w:r>
      <w:r w:rsidR="006004AA">
        <w:rPr>
          <w:rFonts w:hint="eastAsia"/>
        </w:rPr>
        <w:t>到</w:t>
      </w:r>
      <w:proofErr w:type="gramStart"/>
      <w:r>
        <w:rPr>
          <w:rFonts w:hint="eastAsia"/>
        </w:rPr>
        <w:t>碰撞器</w:t>
      </w:r>
      <w:proofErr w:type="gramEnd"/>
      <w:r>
        <w:rPr>
          <w:rFonts w:hint="eastAsia"/>
        </w:rPr>
        <w:t>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proofErr w:type="spellStart"/>
      <w:r w:rsidR="00C54D40">
        <w:rPr>
          <w:rFonts w:hint="eastAsia"/>
        </w:rPr>
        <w:t>Unity</w:t>
      </w:r>
      <w:proofErr w:type="spellEnd"/>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2" w:name="_Toc9073802"/>
      <w:r>
        <w:rPr>
          <w:rFonts w:hint="eastAsia"/>
        </w:rPr>
        <w:lastRenderedPageBreak/>
        <w:t>致谢</w:t>
      </w:r>
      <w:bookmarkEnd w:id="82"/>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3" w:name="_Toc9073803"/>
      <w:r>
        <w:rPr>
          <w:rFonts w:hint="eastAsia"/>
        </w:rPr>
        <w:lastRenderedPageBreak/>
        <w:t>参考文献</w:t>
      </w:r>
      <w:bookmarkEnd w:id="83"/>
    </w:p>
    <w:p w:rsidR="00270347" w:rsidRDefault="00270347" w:rsidP="00270347">
      <w:pPr>
        <w:pStyle w:val="wxy"/>
      </w:pPr>
      <w:r w:rsidRPr="00F92D9B">
        <w:t xml:space="preserve">Sung </w:t>
      </w:r>
      <w:proofErr w:type="spellStart"/>
      <w:r w:rsidRPr="00F92D9B">
        <w:t>Lae</w:t>
      </w:r>
      <w:proofErr w:type="spellEnd"/>
      <w:r w:rsidRPr="00F92D9B">
        <w:t xml:space="preserve"> Kim, </w:t>
      </w:r>
      <w:proofErr w:type="spellStart"/>
      <w:r w:rsidRPr="00F92D9B">
        <w:t>Hae</w:t>
      </w:r>
      <w:proofErr w:type="spellEnd"/>
      <w:r w:rsidRPr="00F92D9B">
        <w:t xml:space="preserve"> Jung Suk, </w:t>
      </w:r>
      <w:proofErr w:type="spellStart"/>
      <w:r w:rsidRPr="00F92D9B">
        <w:t>Jeong</w:t>
      </w:r>
      <w:proofErr w:type="spellEnd"/>
      <w:r w:rsidRPr="00F92D9B">
        <w:t xml:space="preserve"> Hwa Kang, Jun Mo Jung, </w:t>
      </w:r>
      <w:proofErr w:type="spellStart"/>
      <w:r w:rsidRPr="00F92D9B">
        <w:t>Teemu</w:t>
      </w:r>
      <w:proofErr w:type="spellEnd"/>
      <w:r w:rsidRPr="00F92D9B">
        <w:t xml:space="preserve"> H. </w:t>
      </w:r>
      <w:proofErr w:type="spellStart"/>
      <w:proofErr w:type="gramStart"/>
      <w:r w:rsidRPr="00F92D9B">
        <w:t>Laine,Joonas</w:t>
      </w:r>
      <w:proofErr w:type="spellEnd"/>
      <w:proofErr w:type="gramEnd"/>
      <w:r w:rsidRPr="00F92D9B">
        <w:t xml:space="preserve"> </w:t>
      </w:r>
      <w:proofErr w:type="spellStart"/>
      <w:r w:rsidRPr="00F92D9B">
        <w:t>Westlin</w:t>
      </w:r>
      <w:proofErr w:type="spellEnd"/>
      <w:r w:rsidRPr="00F92D9B">
        <w:t>. Using Unity 3D to Facilitate Mobile Augmented Reality Game Development[C]. In Proceedings of 2014 IEEE World Forum on Internet of Things (WF-IoT). Seoul, South Korea, 2014, pp. 21-26.</w:t>
      </w:r>
    </w:p>
    <w:p w:rsidR="00270347" w:rsidRDefault="00270347" w:rsidP="00270347">
      <w:pPr>
        <w:pStyle w:val="wxy"/>
      </w:pPr>
      <w:proofErr w:type="spellStart"/>
      <w:r w:rsidRPr="00F92D9B">
        <w:t>Jingming</w:t>
      </w:r>
      <w:proofErr w:type="spellEnd"/>
      <w:r w:rsidRPr="00F92D9B">
        <w:t xml:space="preserve"> </w:t>
      </w:r>
      <w:proofErr w:type="spellStart"/>
      <w:r w:rsidRPr="00F92D9B">
        <w:t>Xie</w:t>
      </w:r>
      <w:proofErr w:type="spellEnd"/>
      <w:r w:rsidRPr="00F92D9B">
        <w:t>. Research on key technologies base Unity3D game engine[P]. Computer Science &amp; Education (ICCSE), 2012 7th International Conference on,2012.</w:t>
      </w:r>
    </w:p>
    <w:p w:rsidR="00270347" w:rsidRPr="00F92D9B" w:rsidRDefault="00270347" w:rsidP="00270347">
      <w:pPr>
        <w:pStyle w:val="wxy"/>
      </w:pPr>
      <w:r w:rsidRPr="00F92D9B">
        <w:t xml:space="preserve">Cowan, </w:t>
      </w:r>
      <w:proofErr w:type="gramStart"/>
      <w:r w:rsidRPr="00F92D9B">
        <w:t>B.,</w:t>
      </w:r>
      <w:proofErr w:type="spellStart"/>
      <w:r w:rsidRPr="00F92D9B">
        <w:t>Kapralos</w:t>
      </w:r>
      <w:proofErr w:type="spellEnd"/>
      <w:proofErr w:type="gramEnd"/>
      <w:r w:rsidRPr="00F92D9B">
        <w:t>, B.. A Survey of Frameworks and Game Engines for Serious Game Development[P]. Advanced Learning Technologies (ICALT), 2014 IEEE 14th International Conference on,2014.</w:t>
      </w:r>
    </w:p>
    <w:p w:rsidR="00270347" w:rsidRDefault="00270347" w:rsidP="00270347">
      <w:pPr>
        <w:pStyle w:val="wxy"/>
      </w:pPr>
      <w:r w:rsidRPr="00D013B1">
        <w:t xml:space="preserve">Oliver </w:t>
      </w:r>
      <w:proofErr w:type="spellStart"/>
      <w:proofErr w:type="gramStart"/>
      <w:r w:rsidRPr="00D013B1">
        <w:t>Rutz,Ashwin</w:t>
      </w:r>
      <w:proofErr w:type="spellEnd"/>
      <w:proofErr w:type="gramEnd"/>
      <w:r w:rsidRPr="00D013B1">
        <w:t xml:space="preserve"> </w:t>
      </w:r>
      <w:proofErr w:type="spellStart"/>
      <w:r w:rsidRPr="00D013B1">
        <w:t>Aravindakshan,Olivier</w:t>
      </w:r>
      <w:proofErr w:type="spellEnd"/>
      <w:r w:rsidRPr="00D013B1">
        <w:t xml:space="preserve"> Rubel. Measuring and forecasting mobile game app engagement[J]. International Journal of Research in Marketing,2019.</w:t>
      </w:r>
    </w:p>
    <w:p w:rsidR="00270347" w:rsidRDefault="00270347" w:rsidP="00270347">
      <w:pPr>
        <w:pStyle w:val="wxy"/>
      </w:pPr>
      <w:proofErr w:type="spellStart"/>
      <w:proofErr w:type="gramStart"/>
      <w:r w:rsidRPr="00D013B1">
        <w:t>Shchiglik,Barnes</w:t>
      </w:r>
      <w:proofErr w:type="gramEnd"/>
      <w:r w:rsidRPr="00D013B1">
        <w:t>,Scornavacca</w:t>
      </w:r>
      <w:proofErr w:type="spellEnd"/>
      <w:r w:rsidRPr="00D013B1">
        <w:t>.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w:t>
      </w:r>
      <w:proofErr w:type="gramStart"/>
      <w:r w:rsidRPr="00270347">
        <w:rPr>
          <w:rFonts w:hint="eastAsia"/>
        </w:rPr>
        <w:t>端转移</w:t>
      </w:r>
      <w:proofErr w:type="gramEnd"/>
      <w:r w:rsidRPr="00270347">
        <w:rPr>
          <w:rFonts w:hint="eastAsia"/>
        </w:rPr>
        <w:t>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proofErr w:type="gramStart"/>
      <w:r w:rsidRPr="00270347">
        <w:rPr>
          <w:rFonts w:cs="Times New Roman" w:hint="eastAsia"/>
        </w:rPr>
        <w:t>移动端小游戏</w:t>
      </w:r>
      <w:proofErr w:type="gramEnd"/>
      <w:r w:rsidRPr="00270347">
        <w:rPr>
          <w:rFonts w:cs="Times New Roman" w:hint="eastAsia"/>
        </w:rPr>
        <w:t>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956578" w:rsidRDefault="00DB2F46" w:rsidP="00270347">
      <w:pPr>
        <w:pStyle w:val="wxy"/>
        <w:rPr>
          <w:rFonts w:cs="Times New Roman"/>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p w:rsidR="00171F83" w:rsidRDefault="00171F83">
      <w:pPr>
        <w:widowControl/>
        <w:jc w:val="left"/>
        <w:rPr>
          <w:rFonts w:ascii="Times New Roman" w:eastAsia="宋体" w:hAnsi="Times New Roman" w:cs="Times New Roman"/>
          <w:szCs w:val="20"/>
        </w:rPr>
      </w:pPr>
      <w:r>
        <w:rPr>
          <w:rFonts w:ascii="Times New Roman" w:eastAsia="宋体" w:hAnsi="Times New Roman" w:cs="Times New Roman"/>
          <w:szCs w:val="20"/>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171F83" w:rsidP="00357D70">
      <w:pPr>
        <w:rPr>
          <w:b/>
        </w:rPr>
      </w:pPr>
      <w:r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357D70" w:rsidP="00171F83">
      <w:pPr>
        <w:rPr>
          <w:b/>
        </w:rPr>
      </w:pPr>
      <w:r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Default="00357D70" w:rsidP="00171F83">
      <w:r>
        <w:rPr>
          <w:rFonts w:hint="eastAsia"/>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357D70" w:rsidP="00171F83">
      <w:pPr>
        <w:rPr>
          <w:b/>
        </w:rPr>
      </w:pPr>
      <w:r w:rsidRPr="00357D70">
        <w:rPr>
          <w:rFonts w:hint="eastAsia"/>
          <w:b/>
        </w:rPr>
        <w:t>收集人物</w:t>
      </w:r>
      <w:proofErr w:type="gramStart"/>
      <w:r w:rsidRPr="00357D70">
        <w:rPr>
          <w:rFonts w:hint="eastAsia"/>
          <w:b/>
        </w:rPr>
        <w:t>帧</w:t>
      </w:r>
      <w:proofErr w:type="gramEnd"/>
      <w:r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t>人物影子</w:t>
      </w:r>
      <w:proofErr w:type="gramStart"/>
      <w:r>
        <w:rPr>
          <w:rFonts w:hint="eastAsia"/>
          <w:b/>
        </w:rPr>
        <w:t>帧</w:t>
      </w:r>
      <w:proofErr w:type="gramEnd"/>
      <w:r>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lastRenderedPageBreak/>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00B" w:rsidRDefault="005A500B" w:rsidP="004C1017">
      <w:r>
        <w:separator/>
      </w:r>
    </w:p>
  </w:endnote>
  <w:endnote w:type="continuationSeparator" w:id="0">
    <w:p w:rsidR="005A500B" w:rsidRDefault="005A500B"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00B" w:rsidRDefault="005A500B" w:rsidP="004C1017">
      <w:r>
        <w:separator/>
      </w:r>
    </w:p>
  </w:footnote>
  <w:footnote w:type="continuationSeparator" w:id="0">
    <w:p w:rsidR="005A500B" w:rsidRDefault="005A500B"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B789C"/>
    <w:rsid w:val="001C6839"/>
    <w:rsid w:val="001E21E9"/>
    <w:rsid w:val="001F2E5B"/>
    <w:rsid w:val="002013DF"/>
    <w:rsid w:val="002108F7"/>
    <w:rsid w:val="00213386"/>
    <w:rsid w:val="00213832"/>
    <w:rsid w:val="00226D14"/>
    <w:rsid w:val="002309C0"/>
    <w:rsid w:val="00240341"/>
    <w:rsid w:val="0024231F"/>
    <w:rsid w:val="00261630"/>
    <w:rsid w:val="00270347"/>
    <w:rsid w:val="00270518"/>
    <w:rsid w:val="002771F7"/>
    <w:rsid w:val="0029604C"/>
    <w:rsid w:val="002B1D83"/>
    <w:rsid w:val="002D5938"/>
    <w:rsid w:val="002D79DD"/>
    <w:rsid w:val="002E042E"/>
    <w:rsid w:val="002F0AC6"/>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F46A3"/>
    <w:rsid w:val="003F4F41"/>
    <w:rsid w:val="003F6269"/>
    <w:rsid w:val="003F75AA"/>
    <w:rsid w:val="003F7BC9"/>
    <w:rsid w:val="00412E83"/>
    <w:rsid w:val="004177C5"/>
    <w:rsid w:val="0043467A"/>
    <w:rsid w:val="00436982"/>
    <w:rsid w:val="004402A2"/>
    <w:rsid w:val="00451F2B"/>
    <w:rsid w:val="004572B5"/>
    <w:rsid w:val="004652DD"/>
    <w:rsid w:val="00470AA6"/>
    <w:rsid w:val="00471807"/>
    <w:rsid w:val="00473F3A"/>
    <w:rsid w:val="00475D18"/>
    <w:rsid w:val="00480B49"/>
    <w:rsid w:val="0048607D"/>
    <w:rsid w:val="00494B7D"/>
    <w:rsid w:val="004B58D1"/>
    <w:rsid w:val="004C1017"/>
    <w:rsid w:val="004C71C5"/>
    <w:rsid w:val="004D45F7"/>
    <w:rsid w:val="004D5AB6"/>
    <w:rsid w:val="004E0C9B"/>
    <w:rsid w:val="004E10A1"/>
    <w:rsid w:val="004E37CA"/>
    <w:rsid w:val="004E4321"/>
    <w:rsid w:val="004F4298"/>
    <w:rsid w:val="005036E4"/>
    <w:rsid w:val="0051203B"/>
    <w:rsid w:val="00520392"/>
    <w:rsid w:val="005459C4"/>
    <w:rsid w:val="00557F40"/>
    <w:rsid w:val="00562FAB"/>
    <w:rsid w:val="00572611"/>
    <w:rsid w:val="0057555E"/>
    <w:rsid w:val="005829DF"/>
    <w:rsid w:val="00585CEF"/>
    <w:rsid w:val="0059317A"/>
    <w:rsid w:val="005A500B"/>
    <w:rsid w:val="005A5E92"/>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D0CDA"/>
    <w:rsid w:val="007D52A8"/>
    <w:rsid w:val="007D7AEE"/>
    <w:rsid w:val="007E1C75"/>
    <w:rsid w:val="007E54A1"/>
    <w:rsid w:val="007F5384"/>
    <w:rsid w:val="007F5A39"/>
    <w:rsid w:val="00803315"/>
    <w:rsid w:val="00813772"/>
    <w:rsid w:val="00825776"/>
    <w:rsid w:val="00832C5B"/>
    <w:rsid w:val="00842A3D"/>
    <w:rsid w:val="00843A55"/>
    <w:rsid w:val="0084562D"/>
    <w:rsid w:val="00851DE2"/>
    <w:rsid w:val="0085477B"/>
    <w:rsid w:val="00855DF3"/>
    <w:rsid w:val="0085787C"/>
    <w:rsid w:val="008660BB"/>
    <w:rsid w:val="00870A7E"/>
    <w:rsid w:val="00893281"/>
    <w:rsid w:val="008B24E1"/>
    <w:rsid w:val="008B7F0D"/>
    <w:rsid w:val="008C0BBE"/>
    <w:rsid w:val="008C33C8"/>
    <w:rsid w:val="008C790A"/>
    <w:rsid w:val="008D00AB"/>
    <w:rsid w:val="008D4883"/>
    <w:rsid w:val="008F6008"/>
    <w:rsid w:val="009142DF"/>
    <w:rsid w:val="00941F6A"/>
    <w:rsid w:val="00943F4D"/>
    <w:rsid w:val="00956578"/>
    <w:rsid w:val="009850B8"/>
    <w:rsid w:val="0099113A"/>
    <w:rsid w:val="009A1CAC"/>
    <w:rsid w:val="009B36C7"/>
    <w:rsid w:val="009C3822"/>
    <w:rsid w:val="009C6589"/>
    <w:rsid w:val="00A55722"/>
    <w:rsid w:val="00A56476"/>
    <w:rsid w:val="00A67CD9"/>
    <w:rsid w:val="00A732F7"/>
    <w:rsid w:val="00A73B53"/>
    <w:rsid w:val="00A91715"/>
    <w:rsid w:val="00A9499A"/>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25171"/>
    <w:rsid w:val="00C54D40"/>
    <w:rsid w:val="00C64DB4"/>
    <w:rsid w:val="00C72139"/>
    <w:rsid w:val="00C72DEA"/>
    <w:rsid w:val="00C73654"/>
    <w:rsid w:val="00C81A9E"/>
    <w:rsid w:val="00C85063"/>
    <w:rsid w:val="00CC4C33"/>
    <w:rsid w:val="00CC6C1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187F"/>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E1DAC69"/>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0B69B6-6301-4449-B98B-81B7633B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63</Pages>
  <Words>8825</Words>
  <Characters>50309</Characters>
  <Application>Microsoft Office Word</Application>
  <DocSecurity>0</DocSecurity>
  <Lines>419</Lines>
  <Paragraphs>118</Paragraphs>
  <ScaleCrop>false</ScaleCrop>
  <Company/>
  <LinksUpToDate>false</LinksUpToDate>
  <CharactersWithSpaces>59016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109</cp:revision>
  <dcterms:created xsi:type="dcterms:W3CDTF">2019-04-27T01:48:00Z</dcterms:created>
  <dcterms:modified xsi:type="dcterms:W3CDTF">2019-05-20T03:06:00Z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