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15" w:rsidRDefault="00B16946">
      <w:r>
        <w:t>Project 2A Plan</w:t>
      </w:r>
    </w:p>
    <w:p w:rsidR="00B16946" w:rsidRDefault="00B16946">
      <w:r>
        <w:t>Here is the UML sketch I made. Please feel free to comment and make changes.</w:t>
      </w:r>
      <w:bookmarkStart w:id="0" w:name="_GoBack"/>
      <w:bookmarkEnd w:id="0"/>
    </w:p>
    <w:p w:rsidR="00B16946" w:rsidRDefault="00B16946"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https://www.gliffy.com/go/share/smr0p4k4smvja4821waw</w:t>
      </w:r>
    </w:p>
    <w:sectPr w:rsidR="00B1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46"/>
    <w:rsid w:val="004A05BB"/>
    <w:rsid w:val="005A1D15"/>
    <w:rsid w:val="00B16946"/>
    <w:rsid w:val="00F1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150E"/>
  <w15:chartTrackingRefBased/>
  <w15:docId w15:val="{CBADF17F-A7EA-4FCF-BDB2-DC4861EE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Peng</dc:creator>
  <cp:keywords/>
  <dc:description/>
  <cp:lastModifiedBy>Yuchen Peng</cp:lastModifiedBy>
  <cp:revision>1</cp:revision>
  <dcterms:created xsi:type="dcterms:W3CDTF">2017-03-18T15:38:00Z</dcterms:created>
  <dcterms:modified xsi:type="dcterms:W3CDTF">2017-03-18T15:39:00Z</dcterms:modified>
</cp:coreProperties>
</file>